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691AF4A1"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KHÓA HỌC CẤU TRÚC DỮ LIỆU VÀ GIẢI THUẬT VỚI JAVA BÀI 2.</w:t>
      </w:r>
      <w:r w:rsidR="00B95059">
        <w:rPr>
          <w:b/>
          <w:bCs/>
          <w:color w:val="FF0000"/>
          <w:sz w:val="24"/>
          <w:szCs w:val="24"/>
        </w:rPr>
        <w:t>7</w:t>
      </w:r>
    </w:p>
    <w:p w14:paraId="2F8E8E89" w14:textId="3B00FBA7" w:rsidR="001D2156" w:rsidRDefault="007A5CA7" w:rsidP="00B95059">
      <w:pPr>
        <w:jc w:val="both"/>
        <w:rPr>
          <w:sz w:val="24"/>
          <w:szCs w:val="24"/>
        </w:rPr>
      </w:pPr>
      <w:r w:rsidRPr="00F71F8B">
        <w:rPr>
          <w:b/>
          <w:bCs/>
          <w:sz w:val="24"/>
          <w:szCs w:val="24"/>
        </w:rPr>
        <w:t>Bài 1.</w:t>
      </w:r>
      <w:r w:rsidRPr="00F71F8B">
        <w:rPr>
          <w:sz w:val="24"/>
          <w:szCs w:val="24"/>
        </w:rPr>
        <w:t xml:space="preserve"> </w:t>
      </w:r>
      <w:r w:rsidR="002A5F8C">
        <w:rPr>
          <w:sz w:val="24"/>
          <w:szCs w:val="24"/>
        </w:rPr>
        <w:t>Xây dựng một danh sách liên kết đơn generic lưu trữ các giá trị kiểu String. Viết phương thức sắp xếp các phần tử trong danh sách này:</w:t>
      </w:r>
    </w:p>
    <w:p w14:paraId="4CB2260A" w14:textId="282D0615" w:rsidR="002A5F8C" w:rsidRDefault="002A5F8C" w:rsidP="00B95059">
      <w:pPr>
        <w:pStyle w:val="ListParagraph"/>
        <w:numPr>
          <w:ilvl w:val="0"/>
          <w:numId w:val="30"/>
        </w:numPr>
        <w:jc w:val="both"/>
        <w:rPr>
          <w:sz w:val="24"/>
          <w:szCs w:val="24"/>
        </w:rPr>
      </w:pPr>
      <w:r>
        <w:rPr>
          <w:sz w:val="24"/>
          <w:szCs w:val="24"/>
        </w:rPr>
        <w:t>Theo thứ tự a-z.</w:t>
      </w:r>
    </w:p>
    <w:p w14:paraId="624F1A0F" w14:textId="32058E49" w:rsidR="002A5F8C" w:rsidRPr="002A5F8C" w:rsidRDefault="002A5F8C" w:rsidP="00B95059">
      <w:pPr>
        <w:pStyle w:val="ListParagraph"/>
        <w:numPr>
          <w:ilvl w:val="0"/>
          <w:numId w:val="30"/>
        </w:numPr>
        <w:jc w:val="both"/>
        <w:rPr>
          <w:sz w:val="24"/>
          <w:szCs w:val="24"/>
        </w:rPr>
      </w:pPr>
      <w:r>
        <w:rPr>
          <w:sz w:val="24"/>
          <w:szCs w:val="24"/>
        </w:rPr>
        <w:t>Theo thứ tự z-a.</w:t>
      </w:r>
    </w:p>
    <w:p w14:paraId="1942DB3A" w14:textId="2CCDFCC5" w:rsidR="000245EF" w:rsidRDefault="000245EF" w:rsidP="00B95059">
      <w:pPr>
        <w:jc w:val="both"/>
        <w:rPr>
          <w:sz w:val="24"/>
          <w:szCs w:val="24"/>
        </w:rPr>
      </w:pPr>
      <w:r w:rsidRPr="00FC3660">
        <w:rPr>
          <w:b/>
          <w:bCs/>
          <w:sz w:val="24"/>
          <w:szCs w:val="24"/>
        </w:rPr>
        <w:t>Bài 2.</w:t>
      </w:r>
      <w:r>
        <w:rPr>
          <w:sz w:val="24"/>
          <w:szCs w:val="24"/>
        </w:rPr>
        <w:t xml:space="preserve"> </w:t>
      </w:r>
      <w:r w:rsidR="002A5F8C">
        <w:rPr>
          <w:sz w:val="24"/>
          <w:szCs w:val="24"/>
        </w:rPr>
        <w:t>Xây dựng một danh sách liên kết đôi generic lưu trữ các giá trị kiểu double</w:t>
      </w:r>
      <w:r w:rsidR="004D192C">
        <w:rPr>
          <w:sz w:val="24"/>
          <w:szCs w:val="24"/>
        </w:rPr>
        <w:t>.</w:t>
      </w:r>
      <w:r w:rsidR="002A5F8C">
        <w:rPr>
          <w:sz w:val="24"/>
          <w:szCs w:val="24"/>
        </w:rPr>
        <w:t xml:space="preserve"> Viết phương thức sắp xếp các giá trị trong danh sách này:</w:t>
      </w:r>
    </w:p>
    <w:p w14:paraId="7566ECAD" w14:textId="6DCE26DD" w:rsidR="002A5F8C" w:rsidRDefault="002A5F8C" w:rsidP="00B95059">
      <w:pPr>
        <w:pStyle w:val="ListParagraph"/>
        <w:numPr>
          <w:ilvl w:val="0"/>
          <w:numId w:val="31"/>
        </w:numPr>
        <w:jc w:val="both"/>
        <w:rPr>
          <w:sz w:val="24"/>
          <w:szCs w:val="24"/>
        </w:rPr>
      </w:pPr>
      <w:r>
        <w:rPr>
          <w:sz w:val="24"/>
          <w:szCs w:val="24"/>
        </w:rPr>
        <w:t>Theo thứ tự tăng dần.</w:t>
      </w:r>
    </w:p>
    <w:p w14:paraId="18B5E825" w14:textId="22398D51" w:rsidR="002A5F8C" w:rsidRPr="002A5F8C" w:rsidRDefault="002A5F8C" w:rsidP="00B95059">
      <w:pPr>
        <w:pStyle w:val="ListParagraph"/>
        <w:numPr>
          <w:ilvl w:val="0"/>
          <w:numId w:val="31"/>
        </w:numPr>
        <w:jc w:val="both"/>
        <w:rPr>
          <w:sz w:val="24"/>
          <w:szCs w:val="24"/>
        </w:rPr>
      </w:pPr>
      <w:r>
        <w:rPr>
          <w:sz w:val="24"/>
          <w:szCs w:val="24"/>
        </w:rPr>
        <w:t>Theo thứ tự giảm dần.</w:t>
      </w:r>
    </w:p>
    <w:p w14:paraId="1FEE1BEB" w14:textId="4EACF28A" w:rsidR="00CF2407" w:rsidRDefault="00A528A9" w:rsidP="00B95059">
      <w:pPr>
        <w:jc w:val="both"/>
        <w:rPr>
          <w:sz w:val="24"/>
          <w:szCs w:val="24"/>
        </w:rPr>
      </w:pPr>
      <w:r w:rsidRPr="00D95A52">
        <w:rPr>
          <w:b/>
          <w:bCs/>
          <w:sz w:val="24"/>
          <w:szCs w:val="24"/>
        </w:rPr>
        <w:t xml:space="preserve">Bài </w:t>
      </w:r>
      <w:r w:rsidR="00FC3660">
        <w:rPr>
          <w:b/>
          <w:bCs/>
          <w:sz w:val="24"/>
          <w:szCs w:val="24"/>
        </w:rPr>
        <w:t>3</w:t>
      </w:r>
      <w:r w:rsidRPr="00D95A52">
        <w:rPr>
          <w:b/>
          <w:bCs/>
          <w:sz w:val="24"/>
          <w:szCs w:val="24"/>
        </w:rPr>
        <w:t>.</w:t>
      </w:r>
      <w:r>
        <w:rPr>
          <w:sz w:val="24"/>
          <w:szCs w:val="24"/>
        </w:rPr>
        <w:t xml:space="preserve"> </w:t>
      </w:r>
      <w:r w:rsidR="0016266F">
        <w:rPr>
          <w:sz w:val="24"/>
          <w:szCs w:val="24"/>
        </w:rPr>
        <w:t xml:space="preserve">Tạo danh sách liên kết </w:t>
      </w:r>
      <w:r w:rsidR="000157EC">
        <w:rPr>
          <w:sz w:val="24"/>
          <w:szCs w:val="24"/>
        </w:rPr>
        <w:t>đ</w:t>
      </w:r>
      <w:r w:rsidR="002A5F8C">
        <w:rPr>
          <w:sz w:val="24"/>
          <w:szCs w:val="24"/>
        </w:rPr>
        <w:t>ơn</w:t>
      </w:r>
      <w:r w:rsidR="004D192C">
        <w:rPr>
          <w:sz w:val="24"/>
          <w:szCs w:val="24"/>
        </w:rPr>
        <w:t xml:space="preserve"> </w:t>
      </w:r>
      <w:r w:rsidR="00FC3660">
        <w:rPr>
          <w:sz w:val="24"/>
          <w:szCs w:val="24"/>
        </w:rPr>
        <w:t>lưu trữ các đối tượng kiểu sinh viên. Trong đó thông tin sinh viên gồm: mã sinh viên, họ</w:t>
      </w:r>
      <w:r w:rsidR="002A5F8C">
        <w:rPr>
          <w:sz w:val="24"/>
          <w:szCs w:val="24"/>
        </w:rPr>
        <w:t>, đệm</w:t>
      </w:r>
      <w:r w:rsidR="00FC3660">
        <w:rPr>
          <w:sz w:val="24"/>
          <w:szCs w:val="24"/>
        </w:rPr>
        <w:t xml:space="preserve"> và tên, địa chỉ, email, tuổi, điểm trung bình</w:t>
      </w:r>
      <w:r w:rsidR="004D192C">
        <w:rPr>
          <w:sz w:val="24"/>
          <w:szCs w:val="24"/>
        </w:rPr>
        <w:t>. Thực hiện các chức năng sau:</w:t>
      </w:r>
    </w:p>
    <w:p w14:paraId="28C71623" w14:textId="496C4689" w:rsidR="004D192C" w:rsidRDefault="004D192C" w:rsidP="00B95059">
      <w:pPr>
        <w:pStyle w:val="ListParagraph"/>
        <w:numPr>
          <w:ilvl w:val="0"/>
          <w:numId w:val="28"/>
        </w:numPr>
        <w:jc w:val="both"/>
        <w:rPr>
          <w:sz w:val="24"/>
          <w:szCs w:val="24"/>
        </w:rPr>
      </w:pPr>
      <w:r>
        <w:rPr>
          <w:sz w:val="24"/>
          <w:szCs w:val="24"/>
        </w:rPr>
        <w:t>Thêm mới sinh viên vào danh sách.</w:t>
      </w:r>
    </w:p>
    <w:p w14:paraId="41E4B560" w14:textId="44572D21" w:rsidR="004F16C2" w:rsidRDefault="002A5F8C" w:rsidP="00B95059">
      <w:pPr>
        <w:pStyle w:val="ListParagraph"/>
        <w:numPr>
          <w:ilvl w:val="0"/>
          <w:numId w:val="28"/>
        </w:numPr>
        <w:jc w:val="both"/>
        <w:rPr>
          <w:sz w:val="24"/>
          <w:szCs w:val="24"/>
        </w:rPr>
      </w:pPr>
      <w:r>
        <w:rPr>
          <w:sz w:val="24"/>
          <w:szCs w:val="24"/>
        </w:rPr>
        <w:t>Sắp xếp danh sách sinh viên theo mã tăng dần</w:t>
      </w:r>
      <w:r w:rsidR="004F16C2">
        <w:rPr>
          <w:sz w:val="24"/>
          <w:szCs w:val="24"/>
        </w:rPr>
        <w:t>.</w:t>
      </w:r>
    </w:p>
    <w:p w14:paraId="5F6B29D9" w14:textId="36B96065" w:rsidR="002A5F8C" w:rsidRDefault="002A5F8C" w:rsidP="00B95059">
      <w:pPr>
        <w:pStyle w:val="ListParagraph"/>
        <w:numPr>
          <w:ilvl w:val="0"/>
          <w:numId w:val="28"/>
        </w:numPr>
        <w:jc w:val="both"/>
        <w:rPr>
          <w:sz w:val="24"/>
          <w:szCs w:val="24"/>
        </w:rPr>
      </w:pPr>
      <w:r>
        <w:rPr>
          <w:sz w:val="24"/>
          <w:szCs w:val="24"/>
        </w:rPr>
        <w:t>Sắp xếp danh sách sinh viên theo tên tăng dần.</w:t>
      </w:r>
    </w:p>
    <w:p w14:paraId="00B3D2A5" w14:textId="53EB3947" w:rsidR="002A5F8C" w:rsidRDefault="002A5F8C" w:rsidP="00B95059">
      <w:pPr>
        <w:pStyle w:val="ListParagraph"/>
        <w:numPr>
          <w:ilvl w:val="0"/>
          <w:numId w:val="28"/>
        </w:numPr>
        <w:jc w:val="both"/>
        <w:rPr>
          <w:sz w:val="24"/>
          <w:szCs w:val="24"/>
        </w:rPr>
      </w:pPr>
      <w:r>
        <w:rPr>
          <w:sz w:val="24"/>
          <w:szCs w:val="24"/>
        </w:rPr>
        <w:t>Sắp xếp danh sách sinh viên theo tuổi tăng dần.</w:t>
      </w:r>
    </w:p>
    <w:p w14:paraId="02014239" w14:textId="6754870D" w:rsidR="002A5F8C" w:rsidRDefault="002A5F8C" w:rsidP="00B95059">
      <w:pPr>
        <w:pStyle w:val="ListParagraph"/>
        <w:numPr>
          <w:ilvl w:val="0"/>
          <w:numId w:val="28"/>
        </w:numPr>
        <w:jc w:val="both"/>
        <w:rPr>
          <w:sz w:val="24"/>
          <w:szCs w:val="24"/>
        </w:rPr>
      </w:pPr>
      <w:r>
        <w:rPr>
          <w:sz w:val="24"/>
          <w:szCs w:val="24"/>
        </w:rPr>
        <w:t>Sắp xếp danh sách sinh viên theo điểm trung bình tăng dần.</w:t>
      </w:r>
    </w:p>
    <w:p w14:paraId="30CDF802" w14:textId="740858FF" w:rsidR="002A5F8C" w:rsidRDefault="002A5F8C" w:rsidP="00B95059">
      <w:pPr>
        <w:pStyle w:val="ListParagraph"/>
        <w:numPr>
          <w:ilvl w:val="0"/>
          <w:numId w:val="28"/>
        </w:numPr>
        <w:jc w:val="both"/>
        <w:rPr>
          <w:sz w:val="24"/>
          <w:szCs w:val="24"/>
        </w:rPr>
      </w:pPr>
      <w:r>
        <w:rPr>
          <w:sz w:val="24"/>
          <w:szCs w:val="24"/>
        </w:rPr>
        <w:t>Sắp xếp danh sách sinh viên theo điểm trung bình giảm dần, nếu 2 sinh viên cùng điểm TB thì sắp xếp theo tên a-z. Nếu trùng điểm và tên thì sắp xếp theo họ a-z.</w:t>
      </w:r>
    </w:p>
    <w:p w14:paraId="5AE74320" w14:textId="03CBA42A" w:rsidR="007F5FE7" w:rsidRDefault="007F5FE7" w:rsidP="00B95059">
      <w:pPr>
        <w:pStyle w:val="ListParagraph"/>
        <w:numPr>
          <w:ilvl w:val="0"/>
          <w:numId w:val="28"/>
        </w:numPr>
        <w:jc w:val="both"/>
        <w:rPr>
          <w:sz w:val="24"/>
          <w:szCs w:val="24"/>
        </w:rPr>
      </w:pPr>
      <w:r>
        <w:rPr>
          <w:sz w:val="24"/>
          <w:szCs w:val="24"/>
        </w:rPr>
        <w:t>Hiển thị danh sách sinh viên ra màn hình</w:t>
      </w:r>
      <w:r w:rsidR="002A5F8C">
        <w:rPr>
          <w:sz w:val="24"/>
          <w:szCs w:val="24"/>
        </w:rPr>
        <w:t xml:space="preserve"> dưới dạng bảng gồm các hàng, các cột</w:t>
      </w:r>
      <w:r>
        <w:rPr>
          <w:sz w:val="24"/>
          <w:szCs w:val="24"/>
        </w:rPr>
        <w:t>.</w:t>
      </w:r>
      <w:r w:rsidR="002A5F8C">
        <w:rPr>
          <w:sz w:val="24"/>
          <w:szCs w:val="24"/>
        </w:rPr>
        <w:t xml:space="preserve"> Mỗi sinh viên hiển thị trên 1 dòng.</w:t>
      </w:r>
    </w:p>
    <w:p w14:paraId="6B659D8A" w14:textId="4ECE196B" w:rsidR="004F16C2" w:rsidRPr="004D192C" w:rsidRDefault="004F16C2" w:rsidP="00B95059">
      <w:pPr>
        <w:pStyle w:val="ListParagraph"/>
        <w:numPr>
          <w:ilvl w:val="0"/>
          <w:numId w:val="28"/>
        </w:numPr>
        <w:jc w:val="both"/>
        <w:rPr>
          <w:sz w:val="24"/>
          <w:szCs w:val="24"/>
        </w:rPr>
      </w:pPr>
      <w:r>
        <w:rPr>
          <w:sz w:val="24"/>
          <w:szCs w:val="24"/>
        </w:rPr>
        <w:t>Thoát chương trình.</w:t>
      </w:r>
    </w:p>
    <w:p w14:paraId="7A6F71D9" w14:textId="2CC1D1EE" w:rsidR="007412D0" w:rsidRDefault="001D454E" w:rsidP="00B95059">
      <w:pPr>
        <w:jc w:val="both"/>
        <w:rPr>
          <w:sz w:val="24"/>
          <w:szCs w:val="24"/>
        </w:rPr>
      </w:pPr>
      <w:r>
        <w:rPr>
          <w:b/>
          <w:bCs/>
          <w:sz w:val="24"/>
          <w:szCs w:val="24"/>
        </w:rPr>
        <w:t xml:space="preserve">Bài 4. </w:t>
      </w:r>
      <w:r>
        <w:rPr>
          <w:sz w:val="24"/>
          <w:szCs w:val="24"/>
        </w:rPr>
        <w:t>Tạo danh sách liên kết đôi lưu trữ các đối tượng kiểu BankAccount. Trong đó thông tin bank account gồm: tên chủ thẻ, số thẻ, số tài khoản, loại thẻ, tên ngân hàng phát hành, ngày phát hành, ngày hết hạn, số dư. Viết chương trình thực hiện các chức năng sau:</w:t>
      </w:r>
    </w:p>
    <w:p w14:paraId="229F568D" w14:textId="6106F8B6" w:rsidR="001D454E" w:rsidRDefault="001D454E" w:rsidP="00B95059">
      <w:pPr>
        <w:pStyle w:val="ListParagraph"/>
        <w:numPr>
          <w:ilvl w:val="0"/>
          <w:numId w:val="29"/>
        </w:numPr>
        <w:jc w:val="both"/>
        <w:rPr>
          <w:sz w:val="24"/>
          <w:szCs w:val="24"/>
        </w:rPr>
      </w:pPr>
      <w:r>
        <w:rPr>
          <w:sz w:val="24"/>
          <w:szCs w:val="24"/>
        </w:rPr>
        <w:t>Thêm mới 1 tài khoản vào danh sách liên kết đôi.</w:t>
      </w:r>
    </w:p>
    <w:p w14:paraId="63804E48" w14:textId="06981F8C" w:rsidR="00233BB2" w:rsidRDefault="00233BB2" w:rsidP="00B95059">
      <w:pPr>
        <w:pStyle w:val="ListParagraph"/>
        <w:numPr>
          <w:ilvl w:val="0"/>
          <w:numId w:val="29"/>
        </w:numPr>
        <w:jc w:val="both"/>
        <w:rPr>
          <w:sz w:val="24"/>
          <w:szCs w:val="24"/>
        </w:rPr>
      </w:pPr>
      <w:r>
        <w:rPr>
          <w:sz w:val="24"/>
          <w:szCs w:val="24"/>
        </w:rPr>
        <w:t>Sắp xếp danh sách tài khoản theo tên chủ thẻ a-z.</w:t>
      </w:r>
    </w:p>
    <w:p w14:paraId="14FEF190" w14:textId="56F231E6" w:rsidR="00233BB2" w:rsidRDefault="00233BB2" w:rsidP="00B95059">
      <w:pPr>
        <w:pStyle w:val="ListParagraph"/>
        <w:numPr>
          <w:ilvl w:val="0"/>
          <w:numId w:val="29"/>
        </w:numPr>
        <w:jc w:val="both"/>
        <w:rPr>
          <w:sz w:val="24"/>
          <w:szCs w:val="24"/>
        </w:rPr>
      </w:pPr>
      <w:r>
        <w:rPr>
          <w:sz w:val="24"/>
          <w:szCs w:val="24"/>
        </w:rPr>
        <w:t>Sắp xếp danh sách tài khoản theo số thẻ a-z.</w:t>
      </w:r>
    </w:p>
    <w:p w14:paraId="247128D0" w14:textId="26EB1B70" w:rsidR="00233BB2" w:rsidRDefault="00233BB2" w:rsidP="00B95059">
      <w:pPr>
        <w:pStyle w:val="ListParagraph"/>
        <w:numPr>
          <w:ilvl w:val="0"/>
          <w:numId w:val="29"/>
        </w:numPr>
        <w:jc w:val="both"/>
        <w:rPr>
          <w:sz w:val="24"/>
          <w:szCs w:val="24"/>
        </w:rPr>
      </w:pPr>
      <w:r>
        <w:rPr>
          <w:sz w:val="24"/>
          <w:szCs w:val="24"/>
        </w:rPr>
        <w:t>Sắp xếp danh sách tài khoản theo số tài khoản z-a.</w:t>
      </w:r>
    </w:p>
    <w:p w14:paraId="24885A60" w14:textId="02D54A59" w:rsidR="00233BB2" w:rsidRDefault="00233BB2" w:rsidP="00B95059">
      <w:pPr>
        <w:pStyle w:val="ListParagraph"/>
        <w:numPr>
          <w:ilvl w:val="0"/>
          <w:numId w:val="29"/>
        </w:numPr>
        <w:jc w:val="both"/>
        <w:rPr>
          <w:sz w:val="24"/>
          <w:szCs w:val="24"/>
        </w:rPr>
      </w:pPr>
      <w:r>
        <w:rPr>
          <w:sz w:val="24"/>
          <w:szCs w:val="24"/>
        </w:rPr>
        <w:t>Sắp xếp danh sách tài khoản theo ngày phát hành từ cũ-mới.</w:t>
      </w:r>
    </w:p>
    <w:p w14:paraId="4B91E7D6" w14:textId="05741184" w:rsidR="00233BB2" w:rsidRDefault="00233BB2" w:rsidP="00B95059">
      <w:pPr>
        <w:pStyle w:val="ListParagraph"/>
        <w:numPr>
          <w:ilvl w:val="0"/>
          <w:numId w:val="29"/>
        </w:numPr>
        <w:jc w:val="both"/>
        <w:rPr>
          <w:sz w:val="24"/>
          <w:szCs w:val="24"/>
        </w:rPr>
      </w:pPr>
      <w:r>
        <w:rPr>
          <w:sz w:val="24"/>
          <w:szCs w:val="24"/>
        </w:rPr>
        <w:t xml:space="preserve">Sắp xếp danh sách tài khoản theo số dư giảm dần. Nếu số dư trùng nhau thì </w:t>
      </w:r>
      <w:r w:rsidR="00C30E70">
        <w:rPr>
          <w:sz w:val="24"/>
          <w:szCs w:val="24"/>
        </w:rPr>
        <w:t>sắp theo tên chủ thẻ a-z.</w:t>
      </w:r>
    </w:p>
    <w:p w14:paraId="75EF48B7" w14:textId="55ED7F2D" w:rsidR="007913DA" w:rsidRDefault="007913DA" w:rsidP="00B95059">
      <w:pPr>
        <w:pStyle w:val="ListParagraph"/>
        <w:numPr>
          <w:ilvl w:val="0"/>
          <w:numId w:val="29"/>
        </w:numPr>
        <w:jc w:val="both"/>
        <w:rPr>
          <w:sz w:val="24"/>
          <w:szCs w:val="24"/>
        </w:rPr>
      </w:pPr>
      <w:r>
        <w:rPr>
          <w:sz w:val="24"/>
          <w:szCs w:val="24"/>
        </w:rPr>
        <w:t>Hiện thông tin chi tiết về các tài khoản dưới dạng bảng gồm các hàng, cột. Mỗi tài khoản ghi trên một dòng.</w:t>
      </w:r>
    </w:p>
    <w:p w14:paraId="1334CB86" w14:textId="73739A5E" w:rsidR="000864E1" w:rsidRPr="001D454E" w:rsidRDefault="000864E1" w:rsidP="00B95059">
      <w:pPr>
        <w:pStyle w:val="ListParagraph"/>
        <w:numPr>
          <w:ilvl w:val="0"/>
          <w:numId w:val="29"/>
        </w:numPr>
        <w:jc w:val="both"/>
        <w:rPr>
          <w:sz w:val="24"/>
          <w:szCs w:val="24"/>
        </w:rPr>
      </w:pPr>
      <w:r>
        <w:rPr>
          <w:sz w:val="24"/>
          <w:szCs w:val="24"/>
        </w:rPr>
        <w:t>Thoát chương trình.</w:t>
      </w:r>
    </w:p>
    <w:p w14:paraId="0E1DB9DA" w14:textId="4A5CB3B4" w:rsidR="007412D0" w:rsidRPr="007412D0" w:rsidRDefault="007412D0" w:rsidP="007412D0">
      <w:pPr>
        <w:rPr>
          <w:sz w:val="24"/>
          <w:szCs w:val="24"/>
        </w:rPr>
      </w:pPr>
      <w:r w:rsidRPr="007412D0">
        <w:rPr>
          <w:b/>
          <w:bCs/>
          <w:color w:val="C00000"/>
          <w:sz w:val="24"/>
          <w:szCs w:val="24"/>
        </w:rPr>
        <w:t xml:space="preserve">Trang chủ: </w:t>
      </w:r>
      <w:hyperlink r:id="rId7" w:history="1">
        <w:r w:rsidRPr="007412D0">
          <w:rPr>
            <w:rStyle w:val="Hyperlink"/>
            <w:b/>
            <w:bCs/>
            <w:sz w:val="24"/>
            <w:szCs w:val="24"/>
          </w:rPr>
          <w:t>https://braniumacademy.net</w:t>
        </w:r>
      </w:hyperlink>
    </w:p>
    <w:sectPr w:rsidR="007412D0" w:rsidRPr="007412D0">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24837" w14:textId="77777777" w:rsidR="002D14EB" w:rsidRDefault="002D14EB" w:rsidP="00764271">
      <w:pPr>
        <w:spacing w:after="0" w:line="240" w:lineRule="auto"/>
      </w:pPr>
      <w:r>
        <w:separator/>
      </w:r>
    </w:p>
  </w:endnote>
  <w:endnote w:type="continuationSeparator" w:id="0">
    <w:p w14:paraId="73BBFB3E" w14:textId="77777777" w:rsidR="002D14EB" w:rsidRDefault="002D14EB"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5062C377" w:rsidR="00781083" w:rsidRDefault="00C52C3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723F86">
          <w:rPr>
            <w:noProof/>
          </w:rPr>
          <w:t>1</w:t>
        </w:r>
      </w:p>
    </w:sdtContent>
  </w:sdt>
  <w:p w14:paraId="6B4C79C3" w14:textId="77777777" w:rsidR="00781083" w:rsidRPr="00C37054" w:rsidRDefault="00C52C36" w:rsidP="00781083">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E9C54" w14:textId="77777777" w:rsidR="002D14EB" w:rsidRDefault="002D14EB" w:rsidP="00764271">
      <w:pPr>
        <w:spacing w:after="0" w:line="240" w:lineRule="auto"/>
      </w:pPr>
      <w:r>
        <w:separator/>
      </w:r>
    </w:p>
  </w:footnote>
  <w:footnote w:type="continuationSeparator" w:id="0">
    <w:p w14:paraId="27B51AFC" w14:textId="77777777" w:rsidR="002D14EB" w:rsidRDefault="002D14EB"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781083" w:rsidRDefault="002D14EB">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781083" w:rsidRDefault="002D14EB" w:rsidP="00781083">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C52C36">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781083" w:rsidRDefault="002D14EB">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4D6DD4"/>
    <w:multiLevelType w:val="hybridMultilevel"/>
    <w:tmpl w:val="7500F1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9"/>
  </w:num>
  <w:num w:numId="4">
    <w:abstractNumId w:val="14"/>
  </w:num>
  <w:num w:numId="5">
    <w:abstractNumId w:val="23"/>
  </w:num>
  <w:num w:numId="6">
    <w:abstractNumId w:val="18"/>
  </w:num>
  <w:num w:numId="7">
    <w:abstractNumId w:val="20"/>
  </w:num>
  <w:num w:numId="8">
    <w:abstractNumId w:val="12"/>
  </w:num>
  <w:num w:numId="9">
    <w:abstractNumId w:val="6"/>
  </w:num>
  <w:num w:numId="10">
    <w:abstractNumId w:val="22"/>
  </w:num>
  <w:num w:numId="11">
    <w:abstractNumId w:val="2"/>
  </w:num>
  <w:num w:numId="12">
    <w:abstractNumId w:val="27"/>
  </w:num>
  <w:num w:numId="13">
    <w:abstractNumId w:val="10"/>
  </w:num>
  <w:num w:numId="14">
    <w:abstractNumId w:val="15"/>
  </w:num>
  <w:num w:numId="15">
    <w:abstractNumId w:val="11"/>
  </w:num>
  <w:num w:numId="16">
    <w:abstractNumId w:val="25"/>
  </w:num>
  <w:num w:numId="17">
    <w:abstractNumId w:val="19"/>
  </w:num>
  <w:num w:numId="18">
    <w:abstractNumId w:val="26"/>
  </w:num>
  <w:num w:numId="19">
    <w:abstractNumId w:val="30"/>
  </w:num>
  <w:num w:numId="20">
    <w:abstractNumId w:val="13"/>
  </w:num>
  <w:num w:numId="21">
    <w:abstractNumId w:val="5"/>
  </w:num>
  <w:num w:numId="22">
    <w:abstractNumId w:val="17"/>
  </w:num>
  <w:num w:numId="23">
    <w:abstractNumId w:val="9"/>
  </w:num>
  <w:num w:numId="24">
    <w:abstractNumId w:val="8"/>
  </w:num>
  <w:num w:numId="25">
    <w:abstractNumId w:val="1"/>
  </w:num>
  <w:num w:numId="26">
    <w:abstractNumId w:val="7"/>
  </w:num>
  <w:num w:numId="27">
    <w:abstractNumId w:val="16"/>
  </w:num>
  <w:num w:numId="28">
    <w:abstractNumId w:val="24"/>
  </w:num>
  <w:num w:numId="29">
    <w:abstractNumId w:val="21"/>
  </w:num>
  <w:num w:numId="30">
    <w:abstractNumId w:val="2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157EC"/>
    <w:rsid w:val="000245EF"/>
    <w:rsid w:val="00054B96"/>
    <w:rsid w:val="00082901"/>
    <w:rsid w:val="000864E1"/>
    <w:rsid w:val="00096526"/>
    <w:rsid w:val="000D5A05"/>
    <w:rsid w:val="00131497"/>
    <w:rsid w:val="00147CAA"/>
    <w:rsid w:val="0016266F"/>
    <w:rsid w:val="00183B13"/>
    <w:rsid w:val="00186A8A"/>
    <w:rsid w:val="001920C1"/>
    <w:rsid w:val="001D2156"/>
    <w:rsid w:val="001D454E"/>
    <w:rsid w:val="001F36D3"/>
    <w:rsid w:val="00201C84"/>
    <w:rsid w:val="00233BB2"/>
    <w:rsid w:val="0024344D"/>
    <w:rsid w:val="00273BE2"/>
    <w:rsid w:val="00283326"/>
    <w:rsid w:val="002A5F8C"/>
    <w:rsid w:val="002A775F"/>
    <w:rsid w:val="002D14EB"/>
    <w:rsid w:val="002D39C5"/>
    <w:rsid w:val="00303553"/>
    <w:rsid w:val="0033169D"/>
    <w:rsid w:val="003A004C"/>
    <w:rsid w:val="003A5C4B"/>
    <w:rsid w:val="003D298C"/>
    <w:rsid w:val="003E5367"/>
    <w:rsid w:val="003F7910"/>
    <w:rsid w:val="004047ED"/>
    <w:rsid w:val="00433BBF"/>
    <w:rsid w:val="00442B07"/>
    <w:rsid w:val="0047753C"/>
    <w:rsid w:val="004D192C"/>
    <w:rsid w:val="004E09A1"/>
    <w:rsid w:val="004E76E8"/>
    <w:rsid w:val="004F16C2"/>
    <w:rsid w:val="004F651F"/>
    <w:rsid w:val="00510D5F"/>
    <w:rsid w:val="00552169"/>
    <w:rsid w:val="0055726D"/>
    <w:rsid w:val="00565A3A"/>
    <w:rsid w:val="005710F5"/>
    <w:rsid w:val="005C006A"/>
    <w:rsid w:val="005E49D9"/>
    <w:rsid w:val="005E4C94"/>
    <w:rsid w:val="005F2F7F"/>
    <w:rsid w:val="006114D6"/>
    <w:rsid w:val="00651C32"/>
    <w:rsid w:val="0065421F"/>
    <w:rsid w:val="00664D84"/>
    <w:rsid w:val="00683AA9"/>
    <w:rsid w:val="0069576D"/>
    <w:rsid w:val="006B633B"/>
    <w:rsid w:val="006C63A9"/>
    <w:rsid w:val="006E29D3"/>
    <w:rsid w:val="006E6121"/>
    <w:rsid w:val="00723F86"/>
    <w:rsid w:val="007412D0"/>
    <w:rsid w:val="00764271"/>
    <w:rsid w:val="007913DA"/>
    <w:rsid w:val="007A07AE"/>
    <w:rsid w:val="007A1016"/>
    <w:rsid w:val="007A5CA7"/>
    <w:rsid w:val="007B4EDB"/>
    <w:rsid w:val="007C32DD"/>
    <w:rsid w:val="007F5FE7"/>
    <w:rsid w:val="00800E6A"/>
    <w:rsid w:val="008360F9"/>
    <w:rsid w:val="00882FC4"/>
    <w:rsid w:val="00891E7B"/>
    <w:rsid w:val="008A4C2C"/>
    <w:rsid w:val="008E1516"/>
    <w:rsid w:val="008E1785"/>
    <w:rsid w:val="008E4AF0"/>
    <w:rsid w:val="009510B3"/>
    <w:rsid w:val="009541FE"/>
    <w:rsid w:val="0096491B"/>
    <w:rsid w:val="00975D61"/>
    <w:rsid w:val="00982479"/>
    <w:rsid w:val="0098296A"/>
    <w:rsid w:val="009A164F"/>
    <w:rsid w:val="009A2DF2"/>
    <w:rsid w:val="00A011A0"/>
    <w:rsid w:val="00A0747B"/>
    <w:rsid w:val="00A1486D"/>
    <w:rsid w:val="00A520BB"/>
    <w:rsid w:val="00A528A9"/>
    <w:rsid w:val="00A55DEC"/>
    <w:rsid w:val="00A61D0D"/>
    <w:rsid w:val="00A725F9"/>
    <w:rsid w:val="00A87B5D"/>
    <w:rsid w:val="00AE1045"/>
    <w:rsid w:val="00AE2637"/>
    <w:rsid w:val="00AF28FF"/>
    <w:rsid w:val="00AF3E5E"/>
    <w:rsid w:val="00AF61D2"/>
    <w:rsid w:val="00B0049C"/>
    <w:rsid w:val="00B22518"/>
    <w:rsid w:val="00B34CF0"/>
    <w:rsid w:val="00B624A3"/>
    <w:rsid w:val="00B760AB"/>
    <w:rsid w:val="00B95059"/>
    <w:rsid w:val="00BF1187"/>
    <w:rsid w:val="00C070D4"/>
    <w:rsid w:val="00C30E70"/>
    <w:rsid w:val="00C311BA"/>
    <w:rsid w:val="00C367FF"/>
    <w:rsid w:val="00C52C36"/>
    <w:rsid w:val="00C624F8"/>
    <w:rsid w:val="00C725A3"/>
    <w:rsid w:val="00CC0EC9"/>
    <w:rsid w:val="00CF2407"/>
    <w:rsid w:val="00D35526"/>
    <w:rsid w:val="00D73E05"/>
    <w:rsid w:val="00D81510"/>
    <w:rsid w:val="00D82909"/>
    <w:rsid w:val="00D95A52"/>
    <w:rsid w:val="00DD2385"/>
    <w:rsid w:val="00E03BCB"/>
    <w:rsid w:val="00E145A1"/>
    <w:rsid w:val="00E16831"/>
    <w:rsid w:val="00E3164F"/>
    <w:rsid w:val="00E35622"/>
    <w:rsid w:val="00E64C5B"/>
    <w:rsid w:val="00EC4122"/>
    <w:rsid w:val="00F02F95"/>
    <w:rsid w:val="00F51D82"/>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aniumacademy.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116</cp:revision>
  <cp:lastPrinted>2021-06-30T09:58:00Z</cp:lastPrinted>
  <dcterms:created xsi:type="dcterms:W3CDTF">2021-05-04T03:46:00Z</dcterms:created>
  <dcterms:modified xsi:type="dcterms:W3CDTF">2021-06-30T09:59:00Z</dcterms:modified>
</cp:coreProperties>
</file>