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855" w:tblpY="0"/>
        <w:tblW w:w="14960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0"/>
        <w:gridCol w:w="580"/>
        <w:gridCol w:w="580"/>
        <w:gridCol w:w="580"/>
        <w:gridCol w:w="580"/>
        <w:gridCol w:w="580"/>
        <w:gridCol w:w="1920"/>
        <w:gridCol w:w="100"/>
        <w:gridCol w:w="100"/>
        <w:gridCol w:w="2820"/>
        <w:gridCol w:w="100"/>
        <w:gridCol w:w="1920"/>
        <w:gridCol w:w="320"/>
        <w:gridCol w:w="3680"/>
        <w:tblGridChange w:id="0">
          <w:tblGrid>
            <w:gridCol w:w="1100"/>
            <w:gridCol w:w="580"/>
            <w:gridCol w:w="580"/>
            <w:gridCol w:w="580"/>
            <w:gridCol w:w="580"/>
            <w:gridCol w:w="580"/>
            <w:gridCol w:w="1920"/>
            <w:gridCol w:w="100"/>
            <w:gridCol w:w="100"/>
            <w:gridCol w:w="2820"/>
            <w:gridCol w:w="100"/>
            <w:gridCol w:w="1920"/>
            <w:gridCol w:w="320"/>
            <w:gridCol w:w="3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14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Participant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.5" w:hRule="atLeast"/>
          <w:tblHeader w:val="0"/>
        </w:trPr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Name:</w:t>
            </w:r>
          </w:p>
        </w:tc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color w:val="66666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66666"/>
                <w:rtl w:val="0"/>
              </w:rPr>
              <w:t xml:space="preserve">Insert photograph of person</w:t>
            </w:r>
          </w:p>
        </w:tc>
      </w:tr>
      <w:tr>
        <w:trPr>
          <w:cantSplit w:val="0"/>
          <w:trHeight w:val="427.5" w:hRule="atLeast"/>
          <w:tblHeader w:val="0"/>
        </w:trPr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Date of Birth:             </w:t>
            </w:r>
          </w:p>
        </w:tc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.5" w:hRule="atLeast"/>
          <w:tblHeader w:val="0"/>
        </w:trPr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Contact Number:</w:t>
            </w:r>
          </w:p>
        </w:tc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.5" w:hRule="atLeast"/>
          <w:tblHeader w:val="0"/>
        </w:trPr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Representative/Emergency contact name(s):</w:t>
            </w:r>
          </w:p>
        </w:tc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.5" w:hRule="atLeast"/>
          <w:tblHeader w:val="0"/>
        </w:trPr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Representative/Emergency contact number:</w:t>
            </w:r>
          </w:p>
        </w:tc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Doctor/Prescriber contact number:</w:t>
            </w:r>
          </w:p>
        </w:tc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7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Confirmed Allergies and Reactions: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Notes: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7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Drug Sensitivities: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900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0"/>
        <w:gridCol w:w="460"/>
        <w:gridCol w:w="460"/>
        <w:gridCol w:w="460"/>
        <w:gridCol w:w="460"/>
        <w:gridCol w:w="460"/>
        <w:gridCol w:w="1680"/>
        <w:gridCol w:w="100"/>
        <w:gridCol w:w="260"/>
        <w:gridCol w:w="260"/>
        <w:gridCol w:w="260"/>
        <w:gridCol w:w="1160"/>
        <w:gridCol w:w="1160"/>
        <w:gridCol w:w="100"/>
        <w:gridCol w:w="6760"/>
        <w:tblGridChange w:id="0">
          <w:tblGrid>
            <w:gridCol w:w="860"/>
            <w:gridCol w:w="460"/>
            <w:gridCol w:w="460"/>
            <w:gridCol w:w="460"/>
            <w:gridCol w:w="460"/>
            <w:gridCol w:w="460"/>
            <w:gridCol w:w="1680"/>
            <w:gridCol w:w="100"/>
            <w:gridCol w:w="260"/>
            <w:gridCol w:w="260"/>
            <w:gridCol w:w="260"/>
            <w:gridCol w:w="1160"/>
            <w:gridCol w:w="1160"/>
            <w:gridCol w:w="100"/>
            <w:gridCol w:w="676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7"/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Medications Listed</w:t>
            </w:r>
          </w:p>
        </w:tc>
        <w:tc>
          <w:tcPr>
            <w:gridSpan w:val="7"/>
            <w:vMerge w:val="restart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Date Added to Plan</w:t>
            </w:r>
          </w:p>
        </w:tc>
        <w:tc>
          <w:tcPr>
            <w:vMerge w:val="restart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ind w:left="720" w:firstLine="0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ESCALATION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240" w:lineRule="auto"/>
              <w:ind w:left="720" w:firstLine="0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Any issues or discrepancies, please contact Disability and Mental Health Care Pty Ltd  on 0488114368 and the Doctor specified above.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ind w:left="720" w:firstLine="0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If an emergency, use the following process: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ind w:left="720" w:firstLine="0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USE NEAREST PHONE TO SITE OF EMERGENCY CALL 000 AND ASK FOR AMBULANCE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STATE ADDRESS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PROVIDE CALL BACK NUMBER - 0488114368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Advice number of patients and symptoms (e.g. chest pain)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ADVISE - state of consciousness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If known, ADVISE Patient’s Name and Date of Birth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BE PREPARED TO MEET THE AMBULANCE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gridSpan w:val="7"/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7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7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.55468749999993" w:hRule="atLeast"/>
          <w:tblHeader w:val="0"/>
        </w:trPr>
        <w:tc>
          <w:tcPr>
            <w:gridSpan w:val="7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720" w:tblpY="0"/>
        <w:tblW w:w="14780.0" w:type="dxa"/>
        <w:jc w:val="left"/>
        <w:tblInd w:w="-4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700"/>
        <w:gridCol w:w="340"/>
        <w:gridCol w:w="400"/>
        <w:gridCol w:w="300"/>
        <w:gridCol w:w="100"/>
        <w:gridCol w:w="120"/>
        <w:gridCol w:w="240"/>
        <w:gridCol w:w="260"/>
        <w:gridCol w:w="100"/>
        <w:gridCol w:w="380"/>
        <w:gridCol w:w="200"/>
        <w:gridCol w:w="160"/>
        <w:gridCol w:w="100"/>
        <w:gridCol w:w="320"/>
        <w:gridCol w:w="100"/>
        <w:gridCol w:w="380"/>
        <w:gridCol w:w="380"/>
        <w:gridCol w:w="100"/>
        <w:gridCol w:w="240"/>
        <w:gridCol w:w="140"/>
        <w:gridCol w:w="120"/>
        <w:gridCol w:w="260"/>
        <w:gridCol w:w="380"/>
        <w:gridCol w:w="400"/>
        <w:gridCol w:w="380"/>
        <w:gridCol w:w="420"/>
        <w:gridCol w:w="320"/>
        <w:gridCol w:w="100"/>
        <w:gridCol w:w="280"/>
        <w:gridCol w:w="100"/>
        <w:gridCol w:w="100"/>
        <w:gridCol w:w="380"/>
        <w:gridCol w:w="420"/>
        <w:gridCol w:w="380"/>
        <w:gridCol w:w="420"/>
        <w:gridCol w:w="480"/>
        <w:gridCol w:w="340"/>
        <w:gridCol w:w="100"/>
        <w:gridCol w:w="180"/>
        <w:gridCol w:w="100"/>
        <w:gridCol w:w="200"/>
        <w:gridCol w:w="420"/>
        <w:gridCol w:w="420"/>
        <w:gridCol w:w="420"/>
        <w:gridCol w:w="420"/>
        <w:gridCol w:w="420"/>
        <w:gridCol w:w="460"/>
        <w:tblGridChange w:id="0">
          <w:tblGrid>
            <w:gridCol w:w="1300"/>
            <w:gridCol w:w="700"/>
            <w:gridCol w:w="340"/>
            <w:gridCol w:w="400"/>
            <w:gridCol w:w="300"/>
            <w:gridCol w:w="100"/>
            <w:gridCol w:w="120"/>
            <w:gridCol w:w="240"/>
            <w:gridCol w:w="260"/>
            <w:gridCol w:w="100"/>
            <w:gridCol w:w="380"/>
            <w:gridCol w:w="200"/>
            <w:gridCol w:w="160"/>
            <w:gridCol w:w="100"/>
            <w:gridCol w:w="320"/>
            <w:gridCol w:w="100"/>
            <w:gridCol w:w="380"/>
            <w:gridCol w:w="380"/>
            <w:gridCol w:w="100"/>
            <w:gridCol w:w="240"/>
            <w:gridCol w:w="140"/>
            <w:gridCol w:w="120"/>
            <w:gridCol w:w="260"/>
            <w:gridCol w:w="380"/>
            <w:gridCol w:w="400"/>
            <w:gridCol w:w="380"/>
            <w:gridCol w:w="420"/>
            <w:gridCol w:w="320"/>
            <w:gridCol w:w="100"/>
            <w:gridCol w:w="280"/>
            <w:gridCol w:w="100"/>
            <w:gridCol w:w="100"/>
            <w:gridCol w:w="380"/>
            <w:gridCol w:w="420"/>
            <w:gridCol w:w="380"/>
            <w:gridCol w:w="420"/>
            <w:gridCol w:w="480"/>
            <w:gridCol w:w="340"/>
            <w:gridCol w:w="100"/>
            <w:gridCol w:w="180"/>
            <w:gridCol w:w="100"/>
            <w:gridCol w:w="200"/>
            <w:gridCol w:w="420"/>
            <w:gridCol w:w="420"/>
            <w:gridCol w:w="420"/>
            <w:gridCol w:w="420"/>
            <w:gridCol w:w="420"/>
            <w:gridCol w:w="46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24"/>
          </w:tcPr>
          <w:p w:rsidR="00000000" w:rsidDel="00000000" w:rsidP="00000000" w:rsidRDefault="00000000" w:rsidRPr="00000000" w14:paraId="0000018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Medication Name:</w:t>
            </w:r>
          </w:p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4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Side Effects/ Adverse Effects of Medication: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Prescribed date:</w:t>
            </w:r>
          </w:p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Commence Date: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Cease Date: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Route: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Dose:</w:t>
            </w:r>
          </w:p>
          <w:p w:rsidR="00000000" w:rsidDel="00000000" w:rsidP="00000000" w:rsidRDefault="00000000" w:rsidRPr="00000000" w14:paraId="000001E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01F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Frequency:</w:t>
            </w:r>
          </w:p>
        </w:tc>
        <w:tc>
          <w:tcPr>
            <w:gridSpan w:val="20"/>
          </w:tcPr>
          <w:p w:rsidR="00000000" w:rsidDel="00000000" w:rsidP="00000000" w:rsidRDefault="00000000" w:rsidRPr="00000000" w14:paraId="0000020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Doctor/Prescriber’s Signature:</w:t>
            </w:r>
          </w:p>
          <w:p w:rsidR="00000000" w:rsidDel="00000000" w:rsidP="00000000" w:rsidRDefault="00000000" w:rsidRPr="00000000" w14:paraId="0000020E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/>
          <w:p w:rsidR="00000000" w:rsidDel="00000000" w:rsidP="00000000" w:rsidRDefault="00000000" w:rsidRPr="00000000" w14:paraId="0000022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Month</w:t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6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8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A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D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F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3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5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7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D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3F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7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49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250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31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5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5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8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9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A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B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C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D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E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F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1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2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4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4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5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6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7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8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8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9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A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A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A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A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A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B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C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C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D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E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E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F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0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1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2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2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3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3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3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3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3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4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4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4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5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5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6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6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6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6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6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7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7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7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7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7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8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8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9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9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9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9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9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A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B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B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C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C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C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C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C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D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D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D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D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D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E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E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F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F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F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F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F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0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760.0" w:type="dxa"/>
        <w:jc w:val="left"/>
        <w:tblInd w:w="-4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5"/>
        <w:gridCol w:w="705"/>
        <w:gridCol w:w="345"/>
        <w:gridCol w:w="405"/>
        <w:gridCol w:w="300"/>
        <w:gridCol w:w="105"/>
        <w:gridCol w:w="120"/>
        <w:gridCol w:w="240"/>
        <w:gridCol w:w="255"/>
        <w:gridCol w:w="105"/>
        <w:gridCol w:w="375"/>
        <w:gridCol w:w="195"/>
        <w:gridCol w:w="165"/>
        <w:gridCol w:w="105"/>
        <w:gridCol w:w="315"/>
        <w:gridCol w:w="105"/>
        <w:gridCol w:w="375"/>
        <w:gridCol w:w="375"/>
        <w:gridCol w:w="105"/>
        <w:gridCol w:w="240"/>
        <w:gridCol w:w="135"/>
        <w:gridCol w:w="120"/>
        <w:gridCol w:w="255"/>
        <w:gridCol w:w="375"/>
        <w:gridCol w:w="405"/>
        <w:gridCol w:w="375"/>
        <w:gridCol w:w="420"/>
        <w:gridCol w:w="315"/>
        <w:gridCol w:w="105"/>
        <w:gridCol w:w="285"/>
        <w:gridCol w:w="105"/>
        <w:gridCol w:w="105"/>
        <w:gridCol w:w="375"/>
        <w:gridCol w:w="420"/>
        <w:gridCol w:w="375"/>
        <w:gridCol w:w="420"/>
        <w:gridCol w:w="480"/>
        <w:gridCol w:w="345"/>
        <w:gridCol w:w="105"/>
        <w:gridCol w:w="180"/>
        <w:gridCol w:w="105"/>
        <w:gridCol w:w="195"/>
        <w:gridCol w:w="420"/>
        <w:gridCol w:w="420"/>
        <w:gridCol w:w="420"/>
        <w:gridCol w:w="420"/>
        <w:gridCol w:w="420"/>
        <w:gridCol w:w="420"/>
        <w:tblGridChange w:id="0">
          <w:tblGrid>
            <w:gridCol w:w="1305"/>
            <w:gridCol w:w="705"/>
            <w:gridCol w:w="345"/>
            <w:gridCol w:w="405"/>
            <w:gridCol w:w="300"/>
            <w:gridCol w:w="105"/>
            <w:gridCol w:w="120"/>
            <w:gridCol w:w="240"/>
            <w:gridCol w:w="255"/>
            <w:gridCol w:w="105"/>
            <w:gridCol w:w="375"/>
            <w:gridCol w:w="195"/>
            <w:gridCol w:w="165"/>
            <w:gridCol w:w="105"/>
            <w:gridCol w:w="315"/>
            <w:gridCol w:w="105"/>
            <w:gridCol w:w="375"/>
            <w:gridCol w:w="375"/>
            <w:gridCol w:w="105"/>
            <w:gridCol w:w="240"/>
            <w:gridCol w:w="135"/>
            <w:gridCol w:w="120"/>
            <w:gridCol w:w="255"/>
            <w:gridCol w:w="375"/>
            <w:gridCol w:w="405"/>
            <w:gridCol w:w="375"/>
            <w:gridCol w:w="420"/>
            <w:gridCol w:w="315"/>
            <w:gridCol w:w="105"/>
            <w:gridCol w:w="285"/>
            <w:gridCol w:w="105"/>
            <w:gridCol w:w="105"/>
            <w:gridCol w:w="375"/>
            <w:gridCol w:w="420"/>
            <w:gridCol w:w="375"/>
            <w:gridCol w:w="420"/>
            <w:gridCol w:w="480"/>
            <w:gridCol w:w="345"/>
            <w:gridCol w:w="105"/>
            <w:gridCol w:w="180"/>
            <w:gridCol w:w="105"/>
            <w:gridCol w:w="195"/>
            <w:gridCol w:w="420"/>
            <w:gridCol w:w="420"/>
            <w:gridCol w:w="420"/>
            <w:gridCol w:w="420"/>
            <w:gridCol w:w="420"/>
            <w:gridCol w:w="42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24"/>
          </w:tcPr>
          <w:p w:rsidR="00000000" w:rsidDel="00000000" w:rsidP="00000000" w:rsidRDefault="00000000" w:rsidRPr="00000000" w14:paraId="00000526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Medication Name:</w:t>
            </w:r>
          </w:p>
          <w:p w:rsidR="00000000" w:rsidDel="00000000" w:rsidP="00000000" w:rsidRDefault="00000000" w:rsidRPr="00000000" w14:paraId="0000052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4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Side Effects/ Adverse Effects of Medication: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55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Prescribed date:</w:t>
            </w:r>
          </w:p>
          <w:p w:rsidR="00000000" w:rsidDel="00000000" w:rsidP="00000000" w:rsidRDefault="00000000" w:rsidRPr="00000000" w14:paraId="0000055A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B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C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0564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Commence Date: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574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Cease Date: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58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Route:</w:t>
            </w:r>
          </w:p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58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Dose:</w:t>
            </w:r>
          </w:p>
          <w:p w:rsidR="00000000" w:rsidDel="00000000" w:rsidP="00000000" w:rsidRDefault="00000000" w:rsidRPr="00000000" w14:paraId="0000058E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059C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Frequency:</w:t>
            </w:r>
          </w:p>
        </w:tc>
        <w:tc>
          <w:tcPr>
            <w:gridSpan w:val="20"/>
          </w:tcPr>
          <w:p w:rsidR="00000000" w:rsidDel="00000000" w:rsidP="00000000" w:rsidRDefault="00000000" w:rsidRPr="00000000" w14:paraId="000005AC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Doctor/Prescriber’s Signature:</w:t>
            </w:r>
          </w:p>
          <w:p w:rsidR="00000000" w:rsidDel="00000000" w:rsidP="00000000" w:rsidRDefault="00000000" w:rsidRPr="00000000" w14:paraId="000005A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/>
          <w:p w:rsidR="00000000" w:rsidDel="00000000" w:rsidP="00000000" w:rsidRDefault="00000000" w:rsidRPr="00000000" w14:paraId="000005C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Month</w:t>
            </w:r>
          </w:p>
        </w:tc>
        <w:tc>
          <w:tcPr/>
          <w:p w:rsidR="00000000" w:rsidDel="00000000" w:rsidP="00000000" w:rsidRDefault="00000000" w:rsidRPr="00000000" w14:paraId="000005C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5C3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C4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5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7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9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5CB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C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CE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5D1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D2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D4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D6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5D8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5D9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5DA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5DB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DC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DE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5E1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5E2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5E3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5E4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5E5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E6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E8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5EB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5EC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5ED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5EE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5EF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5F0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31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F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F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F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F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F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5F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0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0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2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2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2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2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3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3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3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5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5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5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5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5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6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6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6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6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6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7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7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8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8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8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8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8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9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9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9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9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9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A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A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B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B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B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B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B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C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C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C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C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C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D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D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E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E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E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E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E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E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F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F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F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F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F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1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2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3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4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5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5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5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5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5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6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6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7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7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7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7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7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8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8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8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8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8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9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9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A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A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A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A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A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B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B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B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B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B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C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C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D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D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D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D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D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D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E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E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E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E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E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F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7F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0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1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2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3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3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3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4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5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5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6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6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6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6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6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7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7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7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7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7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8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8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9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9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9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9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9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A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A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A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A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A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B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B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780.0" w:type="dxa"/>
        <w:jc w:val="left"/>
        <w:tblInd w:w="-4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700"/>
        <w:gridCol w:w="340"/>
        <w:gridCol w:w="400"/>
        <w:gridCol w:w="300"/>
        <w:gridCol w:w="100"/>
        <w:gridCol w:w="120"/>
        <w:gridCol w:w="240"/>
        <w:gridCol w:w="260"/>
        <w:gridCol w:w="100"/>
        <w:gridCol w:w="380"/>
        <w:gridCol w:w="200"/>
        <w:gridCol w:w="160"/>
        <w:gridCol w:w="100"/>
        <w:gridCol w:w="320"/>
        <w:gridCol w:w="100"/>
        <w:gridCol w:w="380"/>
        <w:gridCol w:w="380"/>
        <w:gridCol w:w="100"/>
        <w:gridCol w:w="240"/>
        <w:gridCol w:w="140"/>
        <w:gridCol w:w="120"/>
        <w:gridCol w:w="260"/>
        <w:gridCol w:w="380"/>
        <w:gridCol w:w="400"/>
        <w:gridCol w:w="380"/>
        <w:gridCol w:w="420"/>
        <w:gridCol w:w="320"/>
        <w:gridCol w:w="100"/>
        <w:gridCol w:w="280"/>
        <w:gridCol w:w="100"/>
        <w:gridCol w:w="100"/>
        <w:gridCol w:w="380"/>
        <w:gridCol w:w="420"/>
        <w:gridCol w:w="380"/>
        <w:gridCol w:w="420"/>
        <w:gridCol w:w="480"/>
        <w:gridCol w:w="340"/>
        <w:gridCol w:w="100"/>
        <w:gridCol w:w="180"/>
        <w:gridCol w:w="100"/>
        <w:gridCol w:w="200"/>
        <w:gridCol w:w="420"/>
        <w:gridCol w:w="420"/>
        <w:gridCol w:w="420"/>
        <w:gridCol w:w="420"/>
        <w:gridCol w:w="420"/>
        <w:gridCol w:w="460"/>
        <w:tblGridChange w:id="0">
          <w:tblGrid>
            <w:gridCol w:w="1300"/>
            <w:gridCol w:w="700"/>
            <w:gridCol w:w="340"/>
            <w:gridCol w:w="400"/>
            <w:gridCol w:w="300"/>
            <w:gridCol w:w="100"/>
            <w:gridCol w:w="120"/>
            <w:gridCol w:w="240"/>
            <w:gridCol w:w="260"/>
            <w:gridCol w:w="100"/>
            <w:gridCol w:w="380"/>
            <w:gridCol w:w="200"/>
            <w:gridCol w:w="160"/>
            <w:gridCol w:w="100"/>
            <w:gridCol w:w="320"/>
            <w:gridCol w:w="100"/>
            <w:gridCol w:w="380"/>
            <w:gridCol w:w="380"/>
            <w:gridCol w:w="100"/>
            <w:gridCol w:w="240"/>
            <w:gridCol w:w="140"/>
            <w:gridCol w:w="120"/>
            <w:gridCol w:w="260"/>
            <w:gridCol w:w="380"/>
            <w:gridCol w:w="400"/>
            <w:gridCol w:w="380"/>
            <w:gridCol w:w="420"/>
            <w:gridCol w:w="320"/>
            <w:gridCol w:w="100"/>
            <w:gridCol w:w="280"/>
            <w:gridCol w:w="100"/>
            <w:gridCol w:w="100"/>
            <w:gridCol w:w="380"/>
            <w:gridCol w:w="420"/>
            <w:gridCol w:w="380"/>
            <w:gridCol w:w="420"/>
            <w:gridCol w:w="480"/>
            <w:gridCol w:w="340"/>
            <w:gridCol w:w="100"/>
            <w:gridCol w:w="180"/>
            <w:gridCol w:w="100"/>
            <w:gridCol w:w="200"/>
            <w:gridCol w:w="420"/>
            <w:gridCol w:w="420"/>
            <w:gridCol w:w="420"/>
            <w:gridCol w:w="420"/>
            <w:gridCol w:w="420"/>
            <w:gridCol w:w="46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24"/>
          </w:tcPr>
          <w:p w:rsidR="00000000" w:rsidDel="00000000" w:rsidP="00000000" w:rsidRDefault="00000000" w:rsidRPr="00000000" w14:paraId="000008C6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Medication Name:</w:t>
            </w:r>
          </w:p>
          <w:p w:rsidR="00000000" w:rsidDel="00000000" w:rsidP="00000000" w:rsidRDefault="00000000" w:rsidRPr="00000000" w14:paraId="000008C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4"/>
          </w:tcPr>
          <w:p w:rsidR="00000000" w:rsidDel="00000000" w:rsidP="00000000" w:rsidRDefault="00000000" w:rsidRPr="00000000" w14:paraId="000008E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Side Effects/ Adverse Effects of Medication: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8F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Prescribed date:</w:t>
            </w:r>
          </w:p>
          <w:p w:rsidR="00000000" w:rsidDel="00000000" w:rsidP="00000000" w:rsidRDefault="00000000" w:rsidRPr="00000000" w14:paraId="000008FA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B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C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0904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Commence Date: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914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Cease Date: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92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Route:</w:t>
            </w:r>
          </w:p>
          <w:p w:rsidR="00000000" w:rsidDel="00000000" w:rsidP="00000000" w:rsidRDefault="00000000" w:rsidRPr="00000000" w14:paraId="0000092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92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Dose:</w:t>
            </w:r>
          </w:p>
          <w:p w:rsidR="00000000" w:rsidDel="00000000" w:rsidP="00000000" w:rsidRDefault="00000000" w:rsidRPr="00000000" w14:paraId="0000092E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093C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Frequency:</w:t>
            </w:r>
          </w:p>
        </w:tc>
        <w:tc>
          <w:tcPr>
            <w:gridSpan w:val="20"/>
          </w:tcPr>
          <w:p w:rsidR="00000000" w:rsidDel="00000000" w:rsidP="00000000" w:rsidRDefault="00000000" w:rsidRPr="00000000" w14:paraId="0000094C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Doctor/Prescriber’s Signature:</w:t>
            </w:r>
          </w:p>
          <w:p w:rsidR="00000000" w:rsidDel="00000000" w:rsidP="00000000" w:rsidRDefault="00000000" w:rsidRPr="00000000" w14:paraId="0000094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/>
          <w:p w:rsidR="00000000" w:rsidDel="00000000" w:rsidP="00000000" w:rsidRDefault="00000000" w:rsidRPr="00000000" w14:paraId="0000096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Month</w:t>
            </w:r>
          </w:p>
        </w:tc>
        <w:tc>
          <w:tcPr/>
          <w:p w:rsidR="00000000" w:rsidDel="00000000" w:rsidP="00000000" w:rsidRDefault="00000000" w:rsidRPr="00000000" w14:paraId="0000096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963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964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65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67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69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96B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6C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6E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971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72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74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76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978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979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97A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97B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7C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7E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981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982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983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984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985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86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88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98B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98C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98D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98E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98F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990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31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9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9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9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9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9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9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A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A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A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A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A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B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B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C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C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C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C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C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D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D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D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D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D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E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E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F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F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F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F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F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0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0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2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2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2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2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3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3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3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5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5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5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5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5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6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6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6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6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6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7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7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8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8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8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8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8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8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9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9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9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9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9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A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A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B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B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B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B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B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C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C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C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C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C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D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D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E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E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E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E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E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F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F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F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AF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AF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1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2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3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4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5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5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5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5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5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6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6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7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7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7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7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7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7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8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8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8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8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8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9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9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A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A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A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A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A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B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B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B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B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B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C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C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D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D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D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D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D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E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E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E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E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E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BF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BF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0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1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2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3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3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3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4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5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5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6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780.0" w:type="dxa"/>
        <w:jc w:val="left"/>
        <w:tblInd w:w="-4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700"/>
        <w:gridCol w:w="340"/>
        <w:gridCol w:w="400"/>
        <w:gridCol w:w="300"/>
        <w:gridCol w:w="100"/>
        <w:gridCol w:w="120"/>
        <w:gridCol w:w="240"/>
        <w:gridCol w:w="260"/>
        <w:gridCol w:w="100"/>
        <w:gridCol w:w="380"/>
        <w:gridCol w:w="200"/>
        <w:gridCol w:w="160"/>
        <w:gridCol w:w="100"/>
        <w:gridCol w:w="320"/>
        <w:gridCol w:w="100"/>
        <w:gridCol w:w="380"/>
        <w:gridCol w:w="380"/>
        <w:gridCol w:w="100"/>
        <w:gridCol w:w="240"/>
        <w:gridCol w:w="140"/>
        <w:gridCol w:w="120"/>
        <w:gridCol w:w="260"/>
        <w:gridCol w:w="380"/>
        <w:gridCol w:w="400"/>
        <w:gridCol w:w="380"/>
        <w:gridCol w:w="420"/>
        <w:gridCol w:w="320"/>
        <w:gridCol w:w="100"/>
        <w:gridCol w:w="280"/>
        <w:gridCol w:w="100"/>
        <w:gridCol w:w="100"/>
        <w:gridCol w:w="380"/>
        <w:gridCol w:w="420"/>
        <w:gridCol w:w="380"/>
        <w:gridCol w:w="420"/>
        <w:gridCol w:w="480"/>
        <w:gridCol w:w="340"/>
        <w:gridCol w:w="100"/>
        <w:gridCol w:w="180"/>
        <w:gridCol w:w="100"/>
        <w:gridCol w:w="200"/>
        <w:gridCol w:w="420"/>
        <w:gridCol w:w="420"/>
        <w:gridCol w:w="420"/>
        <w:gridCol w:w="420"/>
        <w:gridCol w:w="420"/>
        <w:gridCol w:w="460"/>
        <w:tblGridChange w:id="0">
          <w:tblGrid>
            <w:gridCol w:w="1300"/>
            <w:gridCol w:w="700"/>
            <w:gridCol w:w="340"/>
            <w:gridCol w:w="400"/>
            <w:gridCol w:w="300"/>
            <w:gridCol w:w="100"/>
            <w:gridCol w:w="120"/>
            <w:gridCol w:w="240"/>
            <w:gridCol w:w="260"/>
            <w:gridCol w:w="100"/>
            <w:gridCol w:w="380"/>
            <w:gridCol w:w="200"/>
            <w:gridCol w:w="160"/>
            <w:gridCol w:w="100"/>
            <w:gridCol w:w="320"/>
            <w:gridCol w:w="100"/>
            <w:gridCol w:w="380"/>
            <w:gridCol w:w="380"/>
            <w:gridCol w:w="100"/>
            <w:gridCol w:w="240"/>
            <w:gridCol w:w="140"/>
            <w:gridCol w:w="120"/>
            <w:gridCol w:w="260"/>
            <w:gridCol w:w="380"/>
            <w:gridCol w:w="400"/>
            <w:gridCol w:w="380"/>
            <w:gridCol w:w="420"/>
            <w:gridCol w:w="320"/>
            <w:gridCol w:w="100"/>
            <w:gridCol w:w="280"/>
            <w:gridCol w:w="100"/>
            <w:gridCol w:w="100"/>
            <w:gridCol w:w="380"/>
            <w:gridCol w:w="420"/>
            <w:gridCol w:w="380"/>
            <w:gridCol w:w="420"/>
            <w:gridCol w:w="480"/>
            <w:gridCol w:w="340"/>
            <w:gridCol w:w="100"/>
            <w:gridCol w:w="180"/>
            <w:gridCol w:w="100"/>
            <w:gridCol w:w="200"/>
            <w:gridCol w:w="420"/>
            <w:gridCol w:w="420"/>
            <w:gridCol w:w="420"/>
            <w:gridCol w:w="420"/>
            <w:gridCol w:w="420"/>
            <w:gridCol w:w="46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24"/>
          </w:tcPr>
          <w:p w:rsidR="00000000" w:rsidDel="00000000" w:rsidP="00000000" w:rsidRDefault="00000000" w:rsidRPr="00000000" w14:paraId="00000C66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Medication Name:</w:t>
            </w:r>
          </w:p>
          <w:p w:rsidR="00000000" w:rsidDel="00000000" w:rsidP="00000000" w:rsidRDefault="00000000" w:rsidRPr="00000000" w14:paraId="00000C67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8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4"/>
          </w:tcPr>
          <w:p w:rsidR="00000000" w:rsidDel="00000000" w:rsidP="00000000" w:rsidRDefault="00000000" w:rsidRPr="00000000" w14:paraId="00000C8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Side Effects/ Adverse Effects of Medication: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C9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Prescribed date:</w:t>
            </w:r>
          </w:p>
          <w:p w:rsidR="00000000" w:rsidDel="00000000" w:rsidP="00000000" w:rsidRDefault="00000000" w:rsidRPr="00000000" w14:paraId="00000C9A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B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C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0CA4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Commence Date: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CB4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Cease Date: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CC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Route:</w:t>
            </w:r>
          </w:p>
          <w:p w:rsidR="00000000" w:rsidDel="00000000" w:rsidP="00000000" w:rsidRDefault="00000000" w:rsidRPr="00000000" w14:paraId="00000CC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12"/>
          </w:tcPr>
          <w:p w:rsidR="00000000" w:rsidDel="00000000" w:rsidP="00000000" w:rsidRDefault="00000000" w:rsidRPr="00000000" w14:paraId="00000CC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Dose:</w:t>
            </w:r>
          </w:p>
          <w:p w:rsidR="00000000" w:rsidDel="00000000" w:rsidP="00000000" w:rsidRDefault="00000000" w:rsidRPr="00000000" w14:paraId="00000CCE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</w:tcPr>
          <w:p w:rsidR="00000000" w:rsidDel="00000000" w:rsidP="00000000" w:rsidRDefault="00000000" w:rsidRPr="00000000" w14:paraId="00000CDC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Frequency:</w:t>
            </w:r>
          </w:p>
        </w:tc>
        <w:tc>
          <w:tcPr>
            <w:gridSpan w:val="20"/>
          </w:tcPr>
          <w:p w:rsidR="00000000" w:rsidDel="00000000" w:rsidP="00000000" w:rsidRDefault="00000000" w:rsidRPr="00000000" w14:paraId="00000CEC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Doctor/Prescriber’s Signature:</w:t>
            </w:r>
          </w:p>
          <w:p w:rsidR="00000000" w:rsidDel="00000000" w:rsidP="00000000" w:rsidRDefault="00000000" w:rsidRPr="00000000" w14:paraId="00000CE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/>
          <w:p w:rsidR="00000000" w:rsidDel="00000000" w:rsidP="00000000" w:rsidRDefault="00000000" w:rsidRPr="00000000" w14:paraId="00000D0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Month</w:t>
            </w:r>
          </w:p>
        </w:tc>
        <w:tc>
          <w:tcPr/>
          <w:p w:rsidR="00000000" w:rsidDel="00000000" w:rsidP="00000000" w:rsidRDefault="00000000" w:rsidRPr="00000000" w14:paraId="00000D0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D03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D04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05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07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09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D0B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0C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0E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D11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12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14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16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D18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D19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D1A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D1B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1C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1E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D21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D22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D23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D24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D25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26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28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D2B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D2C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D2D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D2E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D2F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D30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31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3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3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3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3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4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5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5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6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6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6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6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6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7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7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7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7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7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8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8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9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9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9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9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9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A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A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A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A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A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B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B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C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C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C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C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C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D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D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D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D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D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E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E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F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F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F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F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F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0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0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2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2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2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2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3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3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3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5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5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5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5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5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6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6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6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6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6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7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7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8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8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8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8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8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9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9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9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9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9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A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A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B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B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B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B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B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C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C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C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C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C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D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D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E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E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E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E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E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F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F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F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F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F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1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1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2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3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4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5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5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5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5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5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6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6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7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7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7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7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7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8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8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8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8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8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9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9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A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A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A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A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A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B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B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B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B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B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C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C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D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D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D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D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D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E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E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E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E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E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F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F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0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004">
    <w:pPr>
      <w:jc w:val="right"/>
      <w:rPr>
        <w:rFonts w:ascii="Montserrat" w:cs="Montserrat" w:eastAsia="Montserrat" w:hAnsi="Montserrat"/>
        <w:sz w:val="18"/>
        <w:szCs w:val="18"/>
      </w:rPr>
    </w:pPr>
    <w:r w:rsidDel="00000000" w:rsidR="00000000" w:rsidRPr="00000000">
      <w:rPr>
        <w:rFonts w:ascii="Montserrat" w:cs="Montserrat" w:eastAsia="Montserrat" w:hAnsi="Montserrat"/>
        <w:sz w:val="18"/>
        <w:szCs w:val="18"/>
        <w:rtl w:val="0"/>
      </w:rPr>
      <w:t xml:space="preserve">Version: 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003">
    <w:pPr>
      <w:tabs>
        <w:tab w:val="center" w:leader="none" w:pos="4513"/>
        <w:tab w:val="right" w:leader="none" w:pos="9026"/>
      </w:tabs>
      <w:spacing w:line="240" w:lineRule="auto"/>
      <w:rPr/>
    </w:pPr>
    <w:r w:rsidDel="00000000" w:rsidR="00000000" w:rsidRPr="00000000">
      <w:rPr>
        <w:rFonts w:ascii="Montserrat" w:cs="Montserrat" w:eastAsia="Montserrat" w:hAnsi="Montserrat"/>
        <w:sz w:val="28"/>
        <w:szCs w:val="28"/>
        <w:rtl w:val="0"/>
      </w:rPr>
      <w:t xml:space="preserve">Disability and Mental Health Care Pty Ltd  | </w:t>
    </w:r>
    <w:r w:rsidDel="00000000" w:rsidR="00000000" w:rsidRPr="00000000">
      <w:rPr>
        <w:rFonts w:ascii="Montserrat" w:cs="Montserrat" w:eastAsia="Montserrat" w:hAnsi="Montserrat"/>
        <w:b w:val="1"/>
        <w:bCs w:val="1"/>
        <w:sz w:val="28"/>
        <w:szCs w:val="28"/>
        <w:rtl w:val="0"/>
      </w:rPr>
      <w:t xml:space="preserve">Medication Plan and Administration Form   </w:t>
    </w:r>
    <w:r w:rsidDel="00000000" w:rsidR="00000000" w:rsidRPr="00000000">
      <w:rPr>
        <w:rFonts w:ascii="Montserrat" w:cs="Montserrat" w:eastAsia="Montserrat" w:hAnsi="Montserrat"/>
        <w:b w:val="1"/>
        <w:bCs w:val="1"/>
        <w:rtl w:val="0"/>
      </w:rPr>
      <w:t xml:space="preserve">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