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1: OUTPUT</w:t>
      </w: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MEAN, MEDIAN, MODE: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638675" cy="2638425"/>
            <wp:effectExtent l="0" t="0" r="9525" b="952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D3EA6"/>
    <w:rsid w:val="698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0</Lines>
  <Paragraphs>0</Paragraphs>
  <TotalTime>6</TotalTime>
  <ScaleCrop>false</ScaleCrop>
  <LinksUpToDate>false</LinksUpToDate>
  <CharactersWithSpaces>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2023-01-25T08:29:00Z</dcterms:created>
  <dc:creator>20CSE243 SURIYA NARAYANAN</dc:creator>
  <cp:lastModifiedBy>20CSE243 SURIYA NARAYANAN</cp:lastModifiedBy>
  <dcterms:modified xsi:type="dcterms:W3CDTF">2023-01-25T08:37:16Z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CA04ABEDCE224E8BB1451696B0BFA3B4</vt:lpwstr>
  </property>
</Properties>
</file>