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60FFBAC7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A65329">
        <w:rPr>
          <w:rFonts w:ascii="Times New Roman" w:hAnsi="Times New Roman" w:cs="Times New Roman"/>
          <w:sz w:val="28"/>
          <w:szCs w:val="28"/>
        </w:rPr>
        <w:t>5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2684AE15" w:rsidR="000A10C6" w:rsidRDefault="00E84E99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Roulette Wheel Colors</w:t>
      </w:r>
    </w:p>
    <w:p w14:paraId="1E6D6D44" w14:textId="63B40E43" w:rsidR="00572036" w:rsidRDefault="00E84E99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roulette wheel, the pockets are numbered from 0 to 36. The colors of the pockets are as follows:</w:t>
      </w:r>
    </w:p>
    <w:p w14:paraId="3805BD75" w14:textId="5535B5E6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Pocket 0 is green.</w:t>
      </w:r>
    </w:p>
    <w:p w14:paraId="089014DF" w14:textId="1C8081F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 – 10:</w:t>
      </w:r>
    </w:p>
    <w:p w14:paraId="09074CE8" w14:textId="7E7F0A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numbered pockets are </w:t>
      </w:r>
      <w:proofErr w:type="gramStart"/>
      <w:r>
        <w:rPr>
          <w:rFonts w:ascii="Times New Roman" w:hAnsi="Times New Roman" w:cs="Times New Roman"/>
        </w:rPr>
        <w:t>red</w:t>
      </w:r>
      <w:proofErr w:type="gramEnd"/>
    </w:p>
    <w:p w14:paraId="6ABAE8E3" w14:textId="648E92E1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numbered pockets are </w:t>
      </w:r>
      <w:proofErr w:type="gramStart"/>
      <w:r>
        <w:rPr>
          <w:rFonts w:ascii="Times New Roman" w:hAnsi="Times New Roman" w:cs="Times New Roman"/>
        </w:rPr>
        <w:t>black</w:t>
      </w:r>
      <w:proofErr w:type="gramEnd"/>
    </w:p>
    <w:p w14:paraId="320BC2A5" w14:textId="61234FC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11 – 18:</w:t>
      </w:r>
    </w:p>
    <w:p w14:paraId="0837076A" w14:textId="15DB6049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numbered pockets are </w:t>
      </w:r>
      <w:proofErr w:type="gramStart"/>
      <w:r>
        <w:rPr>
          <w:rFonts w:ascii="Times New Roman" w:hAnsi="Times New Roman" w:cs="Times New Roman"/>
        </w:rPr>
        <w:t>black</w:t>
      </w:r>
      <w:proofErr w:type="gramEnd"/>
    </w:p>
    <w:p w14:paraId="42242E52" w14:textId="6A6FA8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numbered pockets are </w:t>
      </w:r>
      <w:proofErr w:type="gramStart"/>
      <w:r>
        <w:rPr>
          <w:rFonts w:ascii="Times New Roman" w:hAnsi="Times New Roman" w:cs="Times New Roman"/>
        </w:rPr>
        <w:t>red</w:t>
      </w:r>
      <w:proofErr w:type="gramEnd"/>
    </w:p>
    <w:p w14:paraId="63542DF7" w14:textId="2A6717E7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19 – 28:</w:t>
      </w:r>
    </w:p>
    <w:p w14:paraId="2F74584A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numbered pockets are </w:t>
      </w:r>
      <w:proofErr w:type="gramStart"/>
      <w:r>
        <w:rPr>
          <w:rFonts w:ascii="Times New Roman" w:hAnsi="Times New Roman" w:cs="Times New Roman"/>
        </w:rPr>
        <w:t>red</w:t>
      </w:r>
      <w:proofErr w:type="gramEnd"/>
    </w:p>
    <w:p w14:paraId="1D6BD684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numbered pockets are </w:t>
      </w:r>
      <w:proofErr w:type="gramStart"/>
      <w:r>
        <w:rPr>
          <w:rFonts w:ascii="Times New Roman" w:hAnsi="Times New Roman" w:cs="Times New Roman"/>
        </w:rPr>
        <w:t>black</w:t>
      </w:r>
      <w:proofErr w:type="gramEnd"/>
    </w:p>
    <w:p w14:paraId="4D11524E" w14:textId="18BD7563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29 – 36:</w:t>
      </w:r>
    </w:p>
    <w:p w14:paraId="2C8F57B3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 numbered pockets are </w:t>
      </w:r>
      <w:proofErr w:type="gramStart"/>
      <w:r>
        <w:rPr>
          <w:rFonts w:ascii="Times New Roman" w:hAnsi="Times New Roman" w:cs="Times New Roman"/>
        </w:rPr>
        <w:t>black</w:t>
      </w:r>
      <w:proofErr w:type="gramEnd"/>
    </w:p>
    <w:p w14:paraId="12242DF2" w14:textId="5001D9F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numbered pockets are </w:t>
      </w:r>
      <w:proofErr w:type="gramStart"/>
      <w:r>
        <w:rPr>
          <w:rFonts w:ascii="Times New Roman" w:hAnsi="Times New Roman" w:cs="Times New Roman"/>
        </w:rPr>
        <w:t>red</w:t>
      </w:r>
      <w:proofErr w:type="gramEnd"/>
    </w:p>
    <w:p w14:paraId="58983C75" w14:textId="68888A02" w:rsidR="00E84E99" w:rsidRDefault="00E84E99" w:rsidP="00E84E99">
      <w:pPr>
        <w:rPr>
          <w:rFonts w:ascii="Times New Roman" w:hAnsi="Times New Roman" w:cs="Times New Roman"/>
        </w:rPr>
      </w:pPr>
    </w:p>
    <w:p w14:paraId="59235321" w14:textId="40905B3A" w:rsidR="00E84E99" w:rsidRDefault="00E84E99" w:rsidP="00E8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asks the user to enter a pocket number and displays whether the pocket is green, </w:t>
      </w:r>
      <w:proofErr w:type="gramStart"/>
      <w:r>
        <w:rPr>
          <w:rFonts w:ascii="Times New Roman" w:hAnsi="Times New Roman" w:cs="Times New Roman"/>
        </w:rPr>
        <w:t>red</w:t>
      </w:r>
      <w:proofErr w:type="gramEnd"/>
      <w:r>
        <w:rPr>
          <w:rFonts w:ascii="Times New Roman" w:hAnsi="Times New Roman" w:cs="Times New Roman"/>
        </w:rPr>
        <w:t xml:space="preserve"> or black. The program should </w:t>
      </w:r>
      <w:r w:rsidR="00105D7D">
        <w:rPr>
          <w:rFonts w:ascii="Times New Roman" w:hAnsi="Times New Roman" w:cs="Times New Roman"/>
        </w:rPr>
        <w:t>indicate the number is invalid if a number outside the accepted range is given.</w:t>
      </w:r>
    </w:p>
    <w:p w14:paraId="7D089868" w14:textId="4DCBD3E7" w:rsidR="00105D7D" w:rsidRDefault="00105D7D" w:rsidP="00E84E99">
      <w:pPr>
        <w:rPr>
          <w:rFonts w:ascii="Times New Roman" w:hAnsi="Times New Roman" w:cs="Times New Roman"/>
        </w:rPr>
      </w:pPr>
    </w:p>
    <w:p w14:paraId="5226E23D" w14:textId="52A2D0CF" w:rsidR="008C3038" w:rsidRDefault="008C3038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look something like this when run:</w:t>
      </w:r>
    </w:p>
    <w:p w14:paraId="4B317123" w14:textId="0B1FBEDA" w:rsidR="008C3038" w:rsidRDefault="000178BF" w:rsidP="000A10C6">
      <w:pPr>
        <w:rPr>
          <w:rFonts w:ascii="Times New Roman" w:hAnsi="Times New Roman" w:cs="Times New Roman"/>
        </w:rPr>
      </w:pPr>
      <w:r w:rsidRPr="000178BF">
        <w:rPr>
          <w:rFonts w:ascii="Times New Roman" w:hAnsi="Times New Roman" w:cs="Times New Roman"/>
          <w:noProof/>
        </w:rPr>
        <w:drawing>
          <wp:inline distT="0" distB="0" distL="0" distR="0" wp14:anchorId="5BE96891" wp14:editId="245D656F">
            <wp:extent cx="2152950" cy="47631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2E09163D" w:rsidR="000A10C6" w:rsidRDefault="000A10C6" w:rsidP="000A10C6">
      <w:pPr>
        <w:rPr>
          <w:rFonts w:ascii="Times New Roman" w:hAnsi="Times New Roman" w:cs="Times New Roman"/>
        </w:rPr>
      </w:pPr>
    </w:p>
    <w:p w14:paraId="6799EA06" w14:textId="454BD6FC" w:rsidR="000A10C6" w:rsidRDefault="000A10C6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57C98EC1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4C1C06">
        <w:rPr>
          <w:rFonts w:ascii="TimesNewRomanPSMT" w:hAnsi="TimesNewRomanPSMT" w:cs="TimesNewRomanPSMT"/>
          <w:b/>
          <w:bCs/>
          <w:u w:val="single"/>
        </w:rPr>
        <w:t>5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872140" w14:textId="01DF3FEC" w:rsidR="000A10C6" w:rsidRDefault="001019DB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1019DB">
        <w:rPr>
          <w:rFonts w:ascii="TimesNewRomanPS-BoldMT" w:hAnsi="TimesNewRomanPS-BoldMT" w:cs="TimesNewRomanPS-BoldMT"/>
        </w:rPr>
        <w:lastRenderedPageBreak/>
        <w:drawing>
          <wp:inline distT="0" distB="0" distL="0" distR="0" wp14:anchorId="6CA3F7CE" wp14:editId="661030D1">
            <wp:extent cx="5943600" cy="5831205"/>
            <wp:effectExtent l="0" t="0" r="0" b="0"/>
            <wp:docPr id="4589622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225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FB09" w14:textId="482B6594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 xml:space="preserve">Paste </w:t>
      </w:r>
      <w:r w:rsidR="004C1C06">
        <w:rPr>
          <w:rFonts w:ascii="TimesNewRomanPS-BoldMT" w:hAnsi="TimesNewRomanPS-BoldMT" w:cs="TimesNewRomanPS-BoldMT"/>
        </w:rPr>
        <w:t>test</w:t>
      </w:r>
      <w:r>
        <w:rPr>
          <w:rFonts w:ascii="TimesNewRomanPS-BoldMT" w:hAnsi="TimesNewRomanPS-BoldMT" w:cs="TimesNewRomanPS-BoldMT"/>
        </w:rPr>
        <w:t xml:space="preserve"> screenshot</w:t>
      </w:r>
      <w:r w:rsidR="004C1C06">
        <w:rPr>
          <w:rFonts w:ascii="TimesNewRomanPS-BoldMT" w:hAnsi="TimesNewRomanPS-BoldMT" w:cs="TimesNewRomanPS-BoldMT"/>
        </w:rPr>
        <w:t>(s)</w:t>
      </w:r>
      <w:r>
        <w:rPr>
          <w:rFonts w:ascii="TimesNewRomanPS-BoldMT" w:hAnsi="TimesNewRomanPS-BoldMT" w:cs="TimesNewRomanPS-BoldMT"/>
        </w:rPr>
        <w:t xml:space="preserve"> of the program</w:t>
      </w:r>
      <w:r w:rsidR="004C1C06">
        <w:rPr>
          <w:rFonts w:ascii="TimesNewRomanPS-BoldMT" w:hAnsi="TimesNewRomanPS-BoldMT" w:cs="TimesNewRomanPS-BoldMT"/>
        </w:rPr>
        <w:t xml:space="preserve"> returning appropriate red, black and green values.</w:t>
      </w:r>
    </w:p>
    <w:p w14:paraId="418832AC" w14:textId="21BBFD48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 xml:space="preserve">Screenshot of Program </w:t>
      </w:r>
      <w:r w:rsidR="004C1C06">
        <w:rPr>
          <w:rFonts w:ascii="TimesNewRomanPS-BoldMT" w:hAnsi="TimesNewRomanPS-BoldMT" w:cs="TimesNewRomanPS-BoldMT"/>
          <w:b/>
          <w:bCs/>
          <w:u w:val="single"/>
        </w:rPr>
        <w:t>Test</w:t>
      </w:r>
    </w:p>
    <w:p w14:paraId="3E1C4485" w14:textId="4E194049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9C40F14" w14:textId="77777777" w:rsidR="00A76D1A" w:rsidRDefault="00A76D1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D7D6D78" w14:textId="3A9031B6" w:rsidR="004A65D6" w:rsidRDefault="001019DB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1019DB">
        <w:rPr>
          <w:rFonts w:ascii="TimesNewRomanPS-BoldMT" w:hAnsi="TimesNewRomanPS-BoldMT" w:cs="TimesNewRomanPS-BoldMT"/>
          <w:b/>
          <w:bCs/>
        </w:rPr>
        <w:lastRenderedPageBreak/>
        <w:drawing>
          <wp:inline distT="0" distB="0" distL="0" distR="0" wp14:anchorId="48CFEBE8" wp14:editId="6B9A067C">
            <wp:extent cx="4572638" cy="3667637"/>
            <wp:effectExtent l="0" t="0" r="0" b="9525"/>
            <wp:docPr id="73271030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10307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7980" w14:textId="6A766072" w:rsidR="00A76D1A" w:rsidRPr="00A76D1A" w:rsidRDefault="00A76D1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sectPr w:rsidR="00A76D1A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6545">
    <w:abstractNumId w:val="5"/>
  </w:num>
  <w:num w:numId="2" w16cid:durableId="538782761">
    <w:abstractNumId w:val="6"/>
  </w:num>
  <w:num w:numId="3" w16cid:durableId="928662526">
    <w:abstractNumId w:val="0"/>
  </w:num>
  <w:num w:numId="4" w16cid:durableId="1328437032">
    <w:abstractNumId w:val="4"/>
  </w:num>
  <w:num w:numId="5" w16cid:durableId="1804928668">
    <w:abstractNumId w:val="3"/>
  </w:num>
  <w:num w:numId="6" w16cid:durableId="1214349219">
    <w:abstractNumId w:val="2"/>
  </w:num>
  <w:num w:numId="7" w16cid:durableId="77058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A10C6"/>
    <w:rsid w:val="000E4218"/>
    <w:rsid w:val="001019DB"/>
    <w:rsid w:val="00105D7D"/>
    <w:rsid w:val="00243F8F"/>
    <w:rsid w:val="00273A08"/>
    <w:rsid w:val="002D2385"/>
    <w:rsid w:val="00364023"/>
    <w:rsid w:val="00391389"/>
    <w:rsid w:val="003B092D"/>
    <w:rsid w:val="003B38C6"/>
    <w:rsid w:val="003B514B"/>
    <w:rsid w:val="004078CA"/>
    <w:rsid w:val="00485E51"/>
    <w:rsid w:val="004A65D6"/>
    <w:rsid w:val="004C1C06"/>
    <w:rsid w:val="004E2029"/>
    <w:rsid w:val="005065DF"/>
    <w:rsid w:val="00527066"/>
    <w:rsid w:val="00572036"/>
    <w:rsid w:val="0060289E"/>
    <w:rsid w:val="0060296F"/>
    <w:rsid w:val="00604ED3"/>
    <w:rsid w:val="0069497A"/>
    <w:rsid w:val="007A3E67"/>
    <w:rsid w:val="007B66C7"/>
    <w:rsid w:val="0082546B"/>
    <w:rsid w:val="00866A48"/>
    <w:rsid w:val="008C3038"/>
    <w:rsid w:val="009541C2"/>
    <w:rsid w:val="00A12DCB"/>
    <w:rsid w:val="00A65329"/>
    <w:rsid w:val="00A66BE5"/>
    <w:rsid w:val="00A76D1A"/>
    <w:rsid w:val="00AF1972"/>
    <w:rsid w:val="00C46E0D"/>
    <w:rsid w:val="00CD119B"/>
    <w:rsid w:val="00E04409"/>
    <w:rsid w:val="00E6188F"/>
    <w:rsid w:val="00E84E99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182</Words>
  <Characters>877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2</cp:revision>
  <dcterms:created xsi:type="dcterms:W3CDTF">2023-09-27T18:30:00Z</dcterms:created>
  <dcterms:modified xsi:type="dcterms:W3CDTF">2023-09-27T18:30:00Z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a63bc5cf4cacb13803635b083a4e33afa6e41238c4ed79fde03ed20197d1f78d</vt:lpwstr>
  </property>
</Properties>
</file>