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KHO DỮ LIỆU GIÁO ÁN TIỂU HỌC</w:t>
      </w:r>
    </w:p>
    <w:p>
      <w:pPr>
        <w:jc w:val="center"/>
      </w:pPr>
      <w:r>
        <w:t xml:space="preserve">Giáo viên: Thầy Từ Văn Gọn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2026-10-18T12:59:03.624Z</dcterms:created>
  <dcterms:modified xsi:type="dcterms:W3CDTF">2026-10-18T12:59:03.624Z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