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AWESOMENESY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