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F1E5" w14:textId="73EA16E1" w:rsidR="001B0A70" w:rsidRPr="00820A8E" w:rsidRDefault="00E30837" w:rsidP="001B0A7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DEVELOPMENT OF A LOAN R</w:t>
      </w:r>
      <w:r w:rsidR="000A13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ECORD MANAGEMENT SYSTEM</w:t>
      </w:r>
    </w:p>
    <w:p w14:paraId="3F3A55DB" w14:textId="345293DE" w:rsidR="00BB2D69" w:rsidRPr="008115D0" w:rsidRDefault="000A1397" w:rsidP="00BB2D6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i/>
          <w:color w:val="000000" w:themeColor="text1"/>
        </w:rPr>
      </w:pPr>
      <w:r w:rsidRPr="008115D0">
        <w:rPr>
          <w:i/>
          <w:color w:val="000000" w:themeColor="text1"/>
        </w:rPr>
        <w:t xml:space="preserve">This research study focused on </w:t>
      </w:r>
      <w:r w:rsidR="00E30837">
        <w:rPr>
          <w:i/>
          <w:color w:val="000000" w:themeColor="text1"/>
        </w:rPr>
        <w:t>the development of a Loan</w:t>
      </w:r>
      <w:r w:rsidRPr="008115D0">
        <w:rPr>
          <w:i/>
          <w:color w:val="000000" w:themeColor="text1"/>
        </w:rPr>
        <w:t xml:space="preserve"> Record Management System. A loan record system in the context of this research study is an automated system that enables the user of the application to capture process and save loan information to a database in order to facilitate easy retrieval and updating of loan information. Lending is one of the major activities of most banks and to do this effectively, there is </w:t>
      </w:r>
      <w:r w:rsidR="00FB54CE" w:rsidRPr="008115D0">
        <w:rPr>
          <w:i/>
          <w:color w:val="000000" w:themeColor="text1"/>
        </w:rPr>
        <w:t xml:space="preserve">a </w:t>
      </w:r>
      <w:r w:rsidRPr="008115D0">
        <w:rPr>
          <w:i/>
          <w:color w:val="000000" w:themeColor="text1"/>
        </w:rPr>
        <w:t xml:space="preserve">need to have a database application that can store </w:t>
      </w:r>
      <w:r w:rsidR="00FB54CE" w:rsidRPr="008115D0">
        <w:rPr>
          <w:i/>
          <w:color w:val="000000" w:themeColor="text1"/>
        </w:rPr>
        <w:t xml:space="preserve">a </w:t>
      </w:r>
      <w:r w:rsidRPr="008115D0">
        <w:rPr>
          <w:i/>
          <w:color w:val="000000" w:themeColor="text1"/>
        </w:rPr>
        <w:t xml:space="preserve">large volume of loan details of customers. Maintaining records of loans given to customers in a manual system is associated with several disadvantages such as </w:t>
      </w:r>
      <w:r w:rsidR="00FB54CE" w:rsidRPr="008115D0">
        <w:rPr>
          <w:i/>
          <w:color w:val="000000" w:themeColor="text1"/>
        </w:rPr>
        <w:t>delays</w:t>
      </w:r>
      <w:r w:rsidRPr="008115D0">
        <w:rPr>
          <w:i/>
          <w:color w:val="000000" w:themeColor="text1"/>
        </w:rPr>
        <w:t xml:space="preserve"> in retrieving needed loan information and updating loan information. It is therefore imperative that loan lending software be developed to solve the problem</w:t>
      </w:r>
      <w:r w:rsidR="00BB2D69" w:rsidRPr="008115D0">
        <w:rPr>
          <w:i/>
          <w:color w:val="000000" w:themeColor="text1"/>
        </w:rPr>
        <w:t xml:space="preserve">. This topic was chosen because of its relevance in </w:t>
      </w:r>
      <w:r w:rsidR="00563A08">
        <w:rPr>
          <w:i/>
          <w:color w:val="000000" w:themeColor="text1"/>
        </w:rPr>
        <w:t>the society</w:t>
      </w:r>
      <w:r w:rsidR="00BB2D69" w:rsidRPr="008115D0">
        <w:rPr>
          <w:i/>
          <w:color w:val="000000" w:themeColor="text1"/>
        </w:rPr>
        <w:t>, the system will be built using HTML, CSS</w:t>
      </w:r>
      <w:r w:rsidR="00FB54CE" w:rsidRPr="008115D0">
        <w:rPr>
          <w:i/>
          <w:color w:val="000000" w:themeColor="text1"/>
        </w:rPr>
        <w:t>,</w:t>
      </w:r>
      <w:r w:rsidR="00BB2D69" w:rsidRPr="008115D0">
        <w:rPr>
          <w:i/>
          <w:color w:val="000000" w:themeColor="text1"/>
        </w:rPr>
        <w:t xml:space="preserve"> and JavaScript for the frontend while, </w:t>
      </w:r>
      <w:r w:rsidR="00D35CB3" w:rsidRPr="008115D0">
        <w:rPr>
          <w:i/>
          <w:color w:val="000000" w:themeColor="text1"/>
        </w:rPr>
        <w:t xml:space="preserve">Python </w:t>
      </w:r>
      <w:r w:rsidR="00BB2D69" w:rsidRPr="008115D0">
        <w:rPr>
          <w:i/>
          <w:color w:val="000000" w:themeColor="text1"/>
        </w:rPr>
        <w:t>(Django) will be used for the backend development and Sqlite3 will serve as the database.</w:t>
      </w:r>
    </w:p>
    <w:p w14:paraId="3BFC7578" w14:textId="77777777" w:rsidR="000A1397" w:rsidRPr="000A1397" w:rsidRDefault="000A1397" w:rsidP="000A139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35E4C" w14:textId="77777777" w:rsidR="001B0A70" w:rsidRPr="007A4C7E" w:rsidRDefault="001B0A70" w:rsidP="001B0A7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0B5846B" w14:textId="77777777" w:rsidR="00000000" w:rsidRDefault="00000000"/>
    <w:sectPr w:rsidR="00EA0A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70"/>
    <w:rsid w:val="000A1397"/>
    <w:rsid w:val="00112E31"/>
    <w:rsid w:val="001B0A70"/>
    <w:rsid w:val="002B472C"/>
    <w:rsid w:val="00563A08"/>
    <w:rsid w:val="008115D0"/>
    <w:rsid w:val="00BB2D69"/>
    <w:rsid w:val="00CE6FF7"/>
    <w:rsid w:val="00D35CB3"/>
    <w:rsid w:val="00E30837"/>
    <w:rsid w:val="00E977D2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8910"/>
  <w15:chartTrackingRefBased/>
  <w15:docId w15:val="{7ED34C1B-00AF-4844-8CCC-3D2ACE98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995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10</cp:revision>
  <dcterms:created xsi:type="dcterms:W3CDTF">2022-10-19T11:35:00Z</dcterms:created>
  <dcterms:modified xsi:type="dcterms:W3CDTF">2023-09-13T11:24:00Z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a102edb8-dbfb-499b-9e41-52a60528c83f</vt:lpwstr>
  </property>
</Properties>
</file>