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E2C2" w14:textId="77777777" w:rsidR="006C52CA" w:rsidRDefault="006C52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45" w:type="dxa"/>
        <w:tblInd w:w="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5"/>
        <w:gridCol w:w="2730"/>
      </w:tblGrid>
      <w:tr w:rsidR="006C52CA" w14:paraId="795365DC" w14:textId="77777777">
        <w:trPr>
          <w:trHeight w:val="1170"/>
        </w:trPr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21E50C" w14:textId="77777777" w:rsidR="006C52CA" w:rsidRDefault="005748E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sz w:val="48"/>
                <w:szCs w:val="48"/>
              </w:rPr>
              <w:t>Stephen Lee</w:t>
            </w:r>
          </w:p>
          <w:p w14:paraId="7C5CDC84" w14:textId="77777777" w:rsidR="006C52CA" w:rsidRDefault="005748EB">
            <w:pPr>
              <w:spacing w:before="0" w:line="240" w:lineRule="auto"/>
            </w:pPr>
            <w:r>
              <w:t>19 Pacifico Ave, Daly City, CA, 94015</w:t>
            </w:r>
          </w:p>
          <w:p w14:paraId="1184A805" w14:textId="77777777" w:rsidR="006C52CA" w:rsidRDefault="005748EB">
            <w:pPr>
              <w:spacing w:before="0" w:line="240" w:lineRule="auto"/>
            </w:pPr>
            <w:r>
              <w:t>Phone : (650) 515-9382         Email: slee26@mail.sfsu.edu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2E893B" w14:textId="77777777" w:rsidR="006C52CA" w:rsidRDefault="006C5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</w:p>
        </w:tc>
      </w:tr>
      <w:tr w:rsidR="006C52CA" w14:paraId="591B283F" w14:textId="77777777">
        <w:trPr>
          <w:trHeight w:val="11760"/>
        </w:trPr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77A96D" w14:textId="77777777" w:rsidR="006C52CA" w:rsidRDefault="005748E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1" w:name="_y7d3xdxnr44m" w:colFirst="0" w:colLast="0"/>
            <w:bookmarkEnd w:id="1"/>
            <w:r>
              <w:t>EXPERIENCE</w:t>
            </w:r>
          </w:p>
          <w:p w14:paraId="7CAB81DA" w14:textId="77777777" w:rsidR="006C52CA" w:rsidRDefault="005748E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2" w:name="_wj0puh61kxsr" w:colFirst="0" w:colLast="0"/>
            <w:bookmarkEnd w:id="2"/>
            <w:r>
              <w:rPr>
                <w:sz w:val="18"/>
                <w:szCs w:val="18"/>
              </w:rPr>
              <w:t xml:space="preserve">SSF Imported Auto Parts, </w:t>
            </w:r>
            <w:r>
              <w:rPr>
                <w:b w:val="0"/>
                <w:sz w:val="18"/>
                <w:szCs w:val="18"/>
              </w:rPr>
              <w:t xml:space="preserve">South San Francisco — </w:t>
            </w:r>
            <w:r>
              <w:rPr>
                <w:b w:val="0"/>
                <w:i/>
                <w:sz w:val="18"/>
                <w:szCs w:val="18"/>
              </w:rPr>
              <w:t xml:space="preserve">                                                            Sales Administrative Intern</w:t>
            </w:r>
          </w:p>
          <w:p w14:paraId="5AA17E6E" w14:textId="49603DA3" w:rsidR="006C52CA" w:rsidRDefault="005748E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8hk593fs3sag" w:colFirst="0" w:colLast="0"/>
            <w:bookmarkEnd w:id="3"/>
            <w:r>
              <w:t>February 2020 - April 2020</w:t>
            </w:r>
          </w:p>
          <w:p w14:paraId="0C296891" w14:textId="045252A5" w:rsidR="00A80B40" w:rsidRPr="00A80B40" w:rsidRDefault="00A80B40" w:rsidP="00A80B40">
            <w:r>
              <w:t>-</w:t>
            </w:r>
            <w:r w:rsidRPr="00A80B40">
              <w:rPr>
                <w:sz w:val="16"/>
                <w:szCs w:val="16"/>
              </w:rPr>
              <w:t>Pursue potential cust</w:t>
            </w:r>
            <w:r>
              <w:rPr>
                <w:sz w:val="16"/>
                <w:szCs w:val="16"/>
              </w:rPr>
              <w:t>omers from a list of given leads and determine if they match company qualifications</w:t>
            </w:r>
          </w:p>
          <w:p w14:paraId="007C3415" w14:textId="12CCA865" w:rsidR="006C52CA" w:rsidRDefault="00574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A80B4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dit customer data on the company database IBM AS/400</w:t>
            </w:r>
          </w:p>
          <w:p w14:paraId="37E6AF3E" w14:textId="77777777" w:rsidR="006C52CA" w:rsidRDefault="00574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-Use company database to input and maintain customer data, order products from the warehouse, and search customer information</w:t>
            </w:r>
          </w:p>
          <w:p w14:paraId="00DE7BC5" w14:textId="58BF5254" w:rsidR="006C52CA" w:rsidRDefault="00574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-Create welcome and promo</w:t>
            </w:r>
            <w:r w:rsidR="00A80B40">
              <w:rPr>
                <w:sz w:val="16"/>
                <w:szCs w:val="16"/>
              </w:rPr>
              <w:t>tional</w:t>
            </w:r>
            <w:r>
              <w:rPr>
                <w:sz w:val="16"/>
                <w:szCs w:val="16"/>
              </w:rPr>
              <w:t xml:space="preserve"> kits on new products for new and existing customers </w:t>
            </w:r>
          </w:p>
          <w:p w14:paraId="723EDBD3" w14:textId="77777777" w:rsidR="006C52CA" w:rsidRDefault="005748EB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4" w:name="_f636a4swfrdy" w:colFirst="0" w:colLast="0"/>
            <w:bookmarkEnd w:id="4"/>
            <w:r>
              <w:rPr>
                <w:sz w:val="18"/>
                <w:szCs w:val="18"/>
              </w:rPr>
              <w:t xml:space="preserve">State Compensation Insurance Fund, </w:t>
            </w:r>
            <w:r>
              <w:rPr>
                <w:b w:val="0"/>
                <w:sz w:val="18"/>
                <w:szCs w:val="18"/>
              </w:rPr>
              <w:t xml:space="preserve">Pleasanton —                                                             </w:t>
            </w:r>
            <w:r>
              <w:rPr>
                <w:b w:val="0"/>
                <w:i/>
                <w:sz w:val="18"/>
                <w:szCs w:val="18"/>
              </w:rPr>
              <w:t>IT Quality Assurance Intern</w:t>
            </w:r>
          </w:p>
          <w:p w14:paraId="708434BF" w14:textId="77777777" w:rsidR="006C52CA" w:rsidRDefault="005748EB">
            <w:pPr>
              <w:pStyle w:val="Heading3"/>
            </w:pPr>
            <w:bookmarkStart w:id="5" w:name="_j93kkye7ehdn" w:colFirst="0" w:colLast="0"/>
            <w:bookmarkEnd w:id="5"/>
            <w:r>
              <w:t>June 2019 - August 2019</w:t>
            </w:r>
          </w:p>
          <w:p w14:paraId="1AE87BF3" w14:textId="77777777" w:rsidR="006C52CA" w:rsidRDefault="005748E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-Test automation of company website on various devices and browsers available and application used to process workers’  compensation applications on various devices and browsers available</w:t>
            </w:r>
          </w:p>
          <w:p w14:paraId="63E7D6CB" w14:textId="77777777" w:rsidR="006C52CA" w:rsidRDefault="005748E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-Create, maintain, and execute test scripts and cases for functional and other testing, which reduced the number of bugs on the application</w:t>
            </w:r>
          </w:p>
          <w:p w14:paraId="50280874" w14:textId="77777777" w:rsidR="006C52CA" w:rsidRDefault="005748E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-Evaluate, document, and relay test results and findings over to project developers and managers to make necessary modifications and changes to the application according to the device and browser</w:t>
            </w:r>
          </w:p>
          <w:p w14:paraId="2AD93AC2" w14:textId="77777777" w:rsidR="006C52CA" w:rsidRDefault="005748E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-Develop, document, and make recommendations for standards, guidelines, and process improvement</w:t>
            </w:r>
          </w:p>
          <w:p w14:paraId="6AAFFE8A" w14:textId="77777777" w:rsidR="006C52CA" w:rsidRDefault="005748E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-Participate in training to learn about new technology and processes replacing the old and maintain knowledge of business procedures to stay informed on all individuals’ and teams’ progress </w:t>
            </w:r>
          </w:p>
          <w:p w14:paraId="7CC4DAB5" w14:textId="77777777" w:rsidR="006C52CA" w:rsidRDefault="005748E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14:paraId="27074525" w14:textId="77777777" w:rsidR="006C52CA" w:rsidRDefault="005748E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rPr>
                <w:sz w:val="18"/>
                <w:szCs w:val="18"/>
              </w:rPr>
              <w:t>San Francisco State University</w:t>
            </w:r>
            <w:r>
              <w:rPr>
                <w:b w:val="0"/>
                <w:sz w:val="18"/>
                <w:szCs w:val="18"/>
              </w:rPr>
              <w:t xml:space="preserve"> —</w:t>
            </w:r>
            <w:r>
              <w:rPr>
                <w:b w:val="0"/>
              </w:rPr>
              <w:t xml:space="preserve"> </w:t>
            </w:r>
          </w:p>
          <w:p w14:paraId="5CF46BCA" w14:textId="77777777" w:rsidR="006C52CA" w:rsidRDefault="005748E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>
              <w:t>August 2016 - Present</w:t>
            </w:r>
          </w:p>
          <w:p w14:paraId="27D80BEF" w14:textId="77777777" w:rsidR="006C52CA" w:rsidRDefault="005748EB">
            <w:pPr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 Administration-</w:t>
            </w:r>
          </w:p>
          <w:p w14:paraId="264EAAB7" w14:textId="77777777" w:rsidR="006C52CA" w:rsidRDefault="005748EB">
            <w:pPr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Information Systems; </w:t>
            </w:r>
          </w:p>
          <w:p w14:paraId="32F7EE9F" w14:textId="64C60D14" w:rsidR="006C52CA" w:rsidRDefault="005748EB">
            <w:pPr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Graduation: </w:t>
            </w:r>
            <w:r w:rsidR="00A80B40">
              <w:rPr>
                <w:sz w:val="16"/>
                <w:szCs w:val="16"/>
              </w:rPr>
              <w:t>July</w:t>
            </w:r>
            <w:r>
              <w:rPr>
                <w:sz w:val="16"/>
                <w:szCs w:val="16"/>
              </w:rPr>
              <w:t xml:space="preserve"> 2020</w:t>
            </w:r>
          </w:p>
          <w:p w14:paraId="6C8A0FD1" w14:textId="77777777" w:rsidR="006C52CA" w:rsidRDefault="005748E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9" w:name="_czfiadnsgnzp" w:colFirst="0" w:colLast="0"/>
            <w:bookmarkEnd w:id="9"/>
            <w:r>
              <w:rPr>
                <w:sz w:val="18"/>
                <w:szCs w:val="18"/>
              </w:rPr>
              <w:t>Westmoor High School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Diploma</w:t>
            </w:r>
          </w:p>
          <w:p w14:paraId="63DBFFCD" w14:textId="5156BA70" w:rsidR="006C52CA" w:rsidRDefault="005748EB" w:rsidP="005748E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August 2012 - May 2016</w:t>
            </w:r>
            <w:bookmarkStart w:id="11" w:name="_rk25tlyc0nf" w:colFirst="0" w:colLast="0"/>
            <w:bookmarkEnd w:id="11"/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F147D3" w14:textId="77777777" w:rsidR="006C52CA" w:rsidRDefault="005748E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SKILLS</w:t>
            </w:r>
          </w:p>
          <w:p w14:paraId="085D0FCB" w14:textId="4F7D8DB4" w:rsidR="006C52CA" w:rsidRDefault="005748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Automation, Research, </w:t>
            </w:r>
            <w:r w:rsidR="009E38E6">
              <w:rPr>
                <w:sz w:val="16"/>
                <w:szCs w:val="16"/>
              </w:rPr>
              <w:t>Customer Service</w:t>
            </w:r>
            <w:r w:rsidR="009E38E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HTML, CSS, JavaScript, </w:t>
            </w:r>
            <w:r w:rsidR="009E38E6">
              <w:rPr>
                <w:sz w:val="16"/>
                <w:szCs w:val="16"/>
              </w:rPr>
              <w:t xml:space="preserve">SQL, </w:t>
            </w:r>
            <w:r>
              <w:rPr>
                <w:sz w:val="16"/>
                <w:szCs w:val="16"/>
              </w:rPr>
              <w:t>MongoDB, SAP ERP Sim, IBM AS/400, Microsoft Access and Project</w:t>
            </w:r>
          </w:p>
          <w:p w14:paraId="7533A3AD" w14:textId="77777777" w:rsidR="006C52CA" w:rsidRDefault="006C5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8E8DF68" w14:textId="768E6F74" w:rsidR="005748EB" w:rsidRDefault="005748EB" w:rsidP="005748EB">
      <w:pPr>
        <w:pBdr>
          <w:top w:val="nil"/>
          <w:left w:val="nil"/>
          <w:bottom w:val="nil"/>
          <w:right w:val="nil"/>
          <w:between w:val="nil"/>
        </w:pBdr>
      </w:pPr>
    </w:p>
    <w:sectPr w:rsidR="005748EB">
      <w:pgSz w:w="12240" w:h="15840"/>
      <w:pgMar w:top="576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26383"/>
    <w:multiLevelType w:val="multilevel"/>
    <w:tmpl w:val="B72207A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2CA"/>
    <w:rsid w:val="005748EB"/>
    <w:rsid w:val="006C52CA"/>
    <w:rsid w:val="009E38E6"/>
    <w:rsid w:val="00A8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0D1A"/>
  <w15:docId w15:val="{C7B29932-F669-409C-AD1D-FC20252A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Lee</cp:lastModifiedBy>
  <cp:revision>4</cp:revision>
  <dcterms:created xsi:type="dcterms:W3CDTF">2020-06-14T21:47:00Z</dcterms:created>
  <dcterms:modified xsi:type="dcterms:W3CDTF">2020-06-15T20:49:00Z</dcterms:modified>
</cp:coreProperties>
</file>