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Database Backup And </w:t>
      </w:r>
      <w:r>
        <w:rPr>
          <w:sz w:val="36"/>
          <w:szCs w:val="36"/>
        </w:rPr>
        <w:t>Deployment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login on server.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run following command to list docker container :-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sudo docker ps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5891530" cy="426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hen find the marked one which postgres CONTAINER ID.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run another command to get IP Address of that container.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sudo docker inspect fed03960a849</w:t>
      </w:r>
    </w:p>
    <w:p>
      <w:pPr>
        <w:pStyle w:val="Normal"/>
        <w:bidi w:val="0"/>
        <w:jc w:val="left"/>
        <w:rPr/>
      </w:pPr>
      <w:r>
        <w:rPr/>
        <w:tab/>
        <w:t>note :- fed03960a849 this is the container id.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1367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</w:t>
      </w:r>
      <w:r>
        <w:rPr/>
        <w:t>ou will get something like above image then find IPAddress: “</w:t>
      </w:r>
      <w:r>
        <w:rPr/>
        <w:t>192.168.16.3”.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Note :- Please Keep in mind that IPAddress changes everytime when docker container goes down.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run another command. this command will make database backup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pg_</w:t>
      </w:r>
      <w:r>
        <w:rPr>
          <w:b/>
          <w:bCs/>
          <w:i/>
        </w:rPr>
        <w:t>dump -h 192.168.16.3 -U postgres postgres &gt; live_</w:t>
      </w:r>
      <w:r>
        <w:rPr>
          <w:b/>
          <w:bCs/>
        </w:rPr>
        <w:t>server_24_nov_2022.sql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-h = host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/>
        </w:rPr>
      </w:pPr>
      <w:r>
        <w:rPr>
          <w:i/>
        </w:rPr>
        <w:t>192.168.16.3 this is the container’s IP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/>
        </w:rPr>
      </w:pPr>
      <w:r>
        <w:rPr>
          <w:i/>
        </w:rPr>
        <w:t>-U = username, which postgres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/>
        </w:rPr>
      </w:pPr>
      <w:r>
        <w:rPr>
          <w:i/>
        </w:rPr>
        <w:t>postgres is also our database name too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/>
        </w:rPr>
        <w:t>live_</w:t>
      </w:r>
      <w:r>
        <w:rPr>
          <w:i/>
        </w:rPr>
        <w:t>server_24_nov_2022.sql is file name in which we want to database backup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/>
        </w:rPr>
        <w:t xml:space="preserve">then run command :- </w:t>
      </w:r>
      <w:r>
        <w:rPr>
          <w:b/>
          <w:bCs/>
          <w:i/>
        </w:rPr>
        <w:t>ls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</w:rPr>
      </w:pPr>
      <w:r>
        <w:rPr>
          <w:i/>
        </w:rPr>
        <w:t>this will list all files and there we can see our database backup 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then </w:t>
      </w:r>
      <w:r>
        <w:rPr/>
        <w:t>go to our project folder by running following command :-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cd megadolls_production/megadolls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run another command by this command we shut down docker container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Important Note :- please always take database backup before running this command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sudo docker-compose down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take pull from master branch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run following command this command make build for our project :-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sudo docker-compose up –build -d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after that restore database run following command :-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 xml:space="preserve">psql -h </w:t>
      </w:r>
      <w:r>
        <w:rPr>
          <w:b/>
          <w:bCs/>
          <w:i/>
        </w:rPr>
        <w:t xml:space="preserve">192.168.16.3 </w:t>
      </w:r>
      <w:r>
        <w:rPr>
          <w:b/>
          <w:bCs/>
        </w:rPr>
        <w:t xml:space="preserve">-U postgres -d postgres &lt; </w:t>
      </w:r>
      <w:r>
        <w:rPr>
          <w:b/>
          <w:bCs/>
          <w:i/>
        </w:rPr>
        <w:t>live_</w:t>
      </w:r>
      <w:r>
        <w:rPr>
          <w:b/>
          <w:bCs/>
        </w:rPr>
        <w:t>server_24_nov_2022.sql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240</Words>
  <Characters>1264</Characters>
  <CharactersWithSpaces>1465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2022-12-06T15:54:42Z</dcterms:created>
  <dc:creator/>
  <dc:description/>
  <dc:language>en-IN</dc:language>
  <cp:lastModifiedBy/>
  <dcterms:modified xsi:type="dcterms:W3CDTF">2022-12-06T17:02:19Z</dcterms:modified>
  <cp:revision>2</cp:revision>
  <dc:subject/>
  <dc:title/>
</cp:coreProperties>
</file>