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DCC06" w14:textId="6A9CAF64" w:rsidR="0064685C" w:rsidRDefault="00A97ACF">
      <w:r>
        <w:rPr>
          <w:noProof/>
        </w:rPr>
        <w:drawing>
          <wp:inline distT="0" distB="0" distL="0" distR="0" wp14:anchorId="180187F7" wp14:editId="655FDD57">
            <wp:extent cx="5943600" cy="3194685"/>
            <wp:effectExtent l="19050" t="19050" r="19050" b="24765"/>
            <wp:docPr id="1020665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6508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D40E48" w14:textId="2FF5DA00" w:rsidR="007E16D5" w:rsidRDefault="007E16D5">
      <w:hyperlink r:id="rId5" w:history="1">
        <w:r w:rsidRPr="00621AA7">
          <w:rPr>
            <w:rStyle w:val="Hyperlink"/>
          </w:rPr>
          <w:t>http://theintethesis.github.io/CS3600/index.html</w:t>
        </w:r>
      </w:hyperlink>
      <w:r>
        <w:t xml:space="preserve"> </w:t>
      </w:r>
    </w:p>
    <w:p w14:paraId="29385D19" w14:textId="0FDC231B" w:rsidR="008D56B5" w:rsidRDefault="008D56B5">
      <w:r>
        <w:rPr>
          <w:noProof/>
        </w:rPr>
        <w:drawing>
          <wp:inline distT="0" distB="0" distL="0" distR="0" wp14:anchorId="0B3B808E" wp14:editId="30D88C0C">
            <wp:extent cx="5943600" cy="3188335"/>
            <wp:effectExtent l="0" t="0" r="0" b="0"/>
            <wp:docPr id="13770329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3290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B6DE" w14:textId="459DFCF3" w:rsidR="007E16D5" w:rsidRDefault="007E16D5">
      <w:hyperlink r:id="rId7" w:history="1">
        <w:r w:rsidRPr="00621AA7">
          <w:rPr>
            <w:rStyle w:val="Hyperlink"/>
          </w:rPr>
          <w:t>http://theintethesis.github.io/CS3600/</w:t>
        </w:r>
        <w:r w:rsidRPr="00621AA7">
          <w:rPr>
            <w:rStyle w:val="Hyperlink"/>
          </w:rPr>
          <w:t>thing</w:t>
        </w:r>
        <w:r w:rsidRPr="00621AA7">
          <w:rPr>
            <w:rStyle w:val="Hyperlink"/>
          </w:rPr>
          <w:t>.html</w:t>
        </w:r>
      </w:hyperlink>
    </w:p>
    <w:sectPr w:rsidR="007E1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ACF"/>
    <w:rsid w:val="00261AFB"/>
    <w:rsid w:val="00366D2D"/>
    <w:rsid w:val="0064685C"/>
    <w:rsid w:val="00730378"/>
    <w:rsid w:val="007E16D5"/>
    <w:rsid w:val="00804901"/>
    <w:rsid w:val="008D56B5"/>
    <w:rsid w:val="009B6492"/>
    <w:rsid w:val="00A97ACF"/>
    <w:rsid w:val="00E8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30F12"/>
  <w15:chartTrackingRefBased/>
  <w15:docId w15:val="{F760BA47-C1FE-43A7-8F50-FC051E8D3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A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16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16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theintethesis.github.io/CS3600/thing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://theintethesis.github.io/CS3600/index.html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Hammes-Buehler, Ferris (bueh7550@vandals.uidaho.edu)</dc:creator>
  <cp:keywords/>
  <dc:description/>
  <cp:lastModifiedBy>Hayden Hammes-Buehler</cp:lastModifiedBy>
  <cp:revision>4</cp:revision>
  <dcterms:created xsi:type="dcterms:W3CDTF">2025-09-12T00:12:00Z</dcterms:created>
  <dcterms:modified xsi:type="dcterms:W3CDTF">2025-09-16T18:16:00Z</dcterms:modified>
</cp:coreProperties>
</file>