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45FBE" w14:textId="6D9B28EC" w:rsidR="007B3CC2" w:rsidRPr="009E70BE" w:rsidRDefault="009E70BE" w:rsidP="009E70BE">
      <w:pPr>
        <w:jc w:val="center"/>
        <w:rPr>
          <w:sz w:val="32"/>
          <w:szCs w:val="32"/>
        </w:rPr>
      </w:pPr>
      <w:r w:rsidRPr="009E70BE">
        <w:rPr>
          <w:sz w:val="32"/>
          <w:szCs w:val="32"/>
        </w:rPr>
        <w:t>2AA4-Assignment1 Report</w:t>
      </w:r>
    </w:p>
    <w:p w14:paraId="3C8238AC" w14:textId="77777777" w:rsidR="009E70BE" w:rsidRDefault="009E70BE"/>
    <w:p w14:paraId="02A3EA63" w14:textId="0C36CB78" w:rsidR="009E70BE" w:rsidRPr="009E70BE" w:rsidRDefault="009E70BE">
      <w:pPr>
        <w:rPr>
          <w:u w:val="single"/>
        </w:rPr>
      </w:pPr>
      <w:r w:rsidRPr="009E70BE">
        <w:rPr>
          <w:u w:val="single"/>
        </w:rPr>
        <w:t>Step 1:</w:t>
      </w:r>
    </w:p>
    <w:p w14:paraId="0394D465" w14:textId="11292CEE" w:rsidR="009E70BE" w:rsidRDefault="009E70BE">
      <w:r>
        <w:tab/>
        <w:t>Using l</w:t>
      </w:r>
      <w:r w:rsidRPr="009E70BE">
        <w:t>ibraries such as Apache CLI or Log4J</w:t>
      </w:r>
      <w:r>
        <w:t xml:space="preserve"> increases code usability and efficiency, as it focuses more on the central problem by offloading tasks such as the command line parsing to these libraries. In this way, it also enhances code maintainability and </w:t>
      </w:r>
      <w:proofErr w:type="gramStart"/>
      <w:r>
        <w:t>structure, since</w:t>
      </w:r>
      <w:proofErr w:type="gramEnd"/>
      <w:r>
        <w:t xml:space="preserve"> these libraries are all well designed</w:t>
      </w:r>
      <w:r w:rsidR="00AF071F">
        <w:t>. Also debugging, more features etc.</w:t>
      </w:r>
    </w:p>
    <w:p w14:paraId="5B63293D" w14:textId="77777777" w:rsidR="00AF071F" w:rsidRDefault="00AF071F"/>
    <w:p w14:paraId="4567EB72" w14:textId="0C4A215B" w:rsidR="00AF071F" w:rsidRDefault="00AF071F">
      <w:r>
        <w:tab/>
        <w:t xml:space="preserve">Logs provide a detailed history about the </w:t>
      </w:r>
      <w:proofErr w:type="gramStart"/>
      <w:r>
        <w:t>problem,</w:t>
      </w:r>
      <w:proofErr w:type="gramEnd"/>
      <w:r>
        <w:t xml:space="preserve"> this is good for troubleshooting and debugging. Logs also have many features, that it supports display information, error messages and a lot more. Logs also do not interfere with other component of the code.  </w:t>
      </w:r>
    </w:p>
    <w:p w14:paraId="55029578" w14:textId="77777777" w:rsidR="00AF071F" w:rsidRDefault="00AF071F"/>
    <w:sectPr w:rsidR="00AF07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BE"/>
    <w:rsid w:val="007B3CC2"/>
    <w:rsid w:val="009E70BE"/>
    <w:rsid w:val="00AF071F"/>
    <w:rsid w:val="00B1658B"/>
    <w:rsid w:val="00B800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D70B86"/>
  <w15:chartTrackingRefBased/>
  <w15:docId w15:val="{0936BE55-68EF-024D-9DD2-A36BF3D1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Liu</dc:creator>
  <cp:keywords/>
  <dc:description/>
  <cp:lastModifiedBy>Merlin Liu</cp:lastModifiedBy>
  <cp:revision>1</cp:revision>
  <dcterms:created xsi:type="dcterms:W3CDTF">2025-01-25T02:24:00Z</dcterms:created>
  <dcterms:modified xsi:type="dcterms:W3CDTF">2025-01-25T03:53:00Z</dcterms:modified>
</cp:coreProperties>
</file>