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C2F8" w14:textId="77777777" w:rsidR="000720B7" w:rsidRPr="000720B7" w:rsidRDefault="000720B7">
      <w:pPr>
        <w:rPr>
          <w:b/>
          <w:bCs/>
          <w:sz w:val="28"/>
          <w:szCs w:val="28"/>
        </w:rPr>
      </w:pPr>
      <w:r w:rsidRPr="000720B7">
        <w:rPr>
          <w:b/>
          <w:bCs/>
          <w:sz w:val="28"/>
          <w:szCs w:val="28"/>
        </w:rPr>
        <w:t>Goal</w:t>
      </w:r>
    </w:p>
    <w:p w14:paraId="08956BA0" w14:textId="2895F4C4" w:rsidR="00FF267B" w:rsidRDefault="006E2C3C">
      <w:r>
        <w:t>Determine variables important to starting income out of college and how have they changed over time.</w:t>
      </w:r>
    </w:p>
    <w:p w14:paraId="0C422153" w14:textId="6829F0F7" w:rsidR="006E2C3C" w:rsidRPr="000720B7" w:rsidRDefault="000720B7">
      <w:pPr>
        <w:rPr>
          <w:b/>
          <w:bCs/>
          <w:sz w:val="32"/>
          <w:szCs w:val="32"/>
        </w:rPr>
      </w:pPr>
      <w:r w:rsidRPr="000720B7">
        <w:rPr>
          <w:b/>
          <w:bCs/>
          <w:sz w:val="32"/>
          <w:szCs w:val="32"/>
        </w:rPr>
        <w:t>Boundaries</w:t>
      </w:r>
    </w:p>
    <w:p w14:paraId="420ED7A6" w14:textId="2DBF10A3" w:rsidR="006E2C3C" w:rsidRDefault="006E2C3C">
      <w:r>
        <w:t>Bachelor degree</w:t>
      </w:r>
    </w:p>
    <w:p w14:paraId="15EE1A5B" w14:textId="58466948" w:rsidR="006E2C3C" w:rsidRDefault="006E2C3C">
      <w:r>
        <w:t>Need to exclude graduate degree education and other non-</w:t>
      </w:r>
      <w:proofErr w:type="gramStart"/>
      <w:r>
        <w:t>4 year</w:t>
      </w:r>
      <w:proofErr w:type="gramEnd"/>
      <w:r>
        <w:t xml:space="preserve"> degree.</w:t>
      </w:r>
    </w:p>
    <w:p w14:paraId="2041C207" w14:textId="2F800AC9" w:rsidR="006E2C3C" w:rsidRDefault="006E2C3C">
      <w:r>
        <w:t>Major</w:t>
      </w:r>
    </w:p>
    <w:p w14:paraId="5E2A8979" w14:textId="2F571120" w:rsidR="006E2C3C" w:rsidRDefault="006E2C3C">
      <w:r>
        <w:t>SAT, ACT score</w:t>
      </w:r>
    </w:p>
    <w:p w14:paraId="3A38D41D" w14:textId="38E00FEB" w:rsidR="006E2C3C" w:rsidRDefault="006E2C3C">
      <w:r>
        <w:t>School name</w:t>
      </w:r>
    </w:p>
    <w:p w14:paraId="5AEB41DF" w14:textId="6ED49752" w:rsidR="006E2C3C" w:rsidRDefault="006E2C3C">
      <w:r>
        <w:t>School price</w:t>
      </w:r>
    </w:p>
    <w:p w14:paraId="6CBE1E05" w14:textId="13C5DA0C" w:rsidR="006E2C3C" w:rsidRDefault="006E2C3C">
      <w:r>
        <w:t>School size</w:t>
      </w:r>
    </w:p>
    <w:p w14:paraId="30C312BA" w14:textId="58FD0199" w:rsidR="006E2C3C" w:rsidRDefault="006E2C3C">
      <w:r>
        <w:t>Location, state or region?</w:t>
      </w:r>
    </w:p>
    <w:p w14:paraId="218E1503" w14:textId="1406A8DD" w:rsidR="006E2C3C" w:rsidRDefault="006E2C3C">
      <w:r>
        <w:t>Private or Public college</w:t>
      </w:r>
    </w:p>
    <w:p w14:paraId="5E88D171" w14:textId="484A9B12" w:rsidR="006E2C3C" w:rsidRDefault="006E2C3C">
      <w:r>
        <w:t>College football ranking</w:t>
      </w:r>
    </w:p>
    <w:p w14:paraId="712BD5AE" w14:textId="66EE87F5" w:rsidR="006E2C3C" w:rsidRDefault="006E2C3C">
      <w:r>
        <w:t>School colors</w:t>
      </w:r>
    </w:p>
    <w:p w14:paraId="67E2B504" w14:textId="16D8B8B1" w:rsidR="006E2C3C" w:rsidRDefault="006E2C3C">
      <w:r>
        <w:t>School mascot category</w:t>
      </w:r>
    </w:p>
    <w:p w14:paraId="1332203E" w14:textId="278740B3" w:rsidR="006E2C3C" w:rsidRDefault="006E2C3C" w:rsidP="006E2C3C">
      <w:pPr>
        <w:pStyle w:val="ListParagraph"/>
        <w:numPr>
          <w:ilvl w:val="0"/>
          <w:numId w:val="1"/>
        </w:numPr>
      </w:pPr>
      <w:r>
        <w:t xml:space="preserve"> Insect, animal, human, </w:t>
      </w:r>
      <w:proofErr w:type="spellStart"/>
      <w:r>
        <w:t>etc</w:t>
      </w:r>
      <w:proofErr w:type="spellEnd"/>
      <w:r>
        <w:t>….</w:t>
      </w:r>
    </w:p>
    <w:p w14:paraId="3ADB8EEB" w14:textId="77777777" w:rsidR="006E2C3C" w:rsidRDefault="006E2C3C"/>
    <w:p w14:paraId="0F1CA4CB" w14:textId="2B1D2F3F" w:rsidR="006E2C3C" w:rsidRPr="000720B7" w:rsidRDefault="006E2C3C">
      <w:pPr>
        <w:rPr>
          <w:b/>
          <w:bCs/>
          <w:sz w:val="28"/>
          <w:szCs w:val="28"/>
        </w:rPr>
      </w:pPr>
      <w:r w:rsidRPr="000720B7">
        <w:rPr>
          <w:b/>
          <w:bCs/>
          <w:sz w:val="28"/>
          <w:szCs w:val="28"/>
        </w:rPr>
        <w:t>Data to collect</w:t>
      </w:r>
    </w:p>
    <w:p w14:paraId="19AA5BDB" w14:textId="0AC9E155" w:rsidR="006E2C3C" w:rsidRDefault="006E2C3C">
      <w:r>
        <w:t>Individual school cost over time.</w:t>
      </w:r>
    </w:p>
    <w:p w14:paraId="7DD6263C" w14:textId="503BE8DA" w:rsidR="006E2C3C" w:rsidRDefault="006E2C3C">
      <w:r>
        <w:t>Starting income of major over time</w:t>
      </w:r>
    </w:p>
    <w:p w14:paraId="2560E5D6" w14:textId="52C52A02" w:rsidR="000720B7" w:rsidRDefault="000720B7">
      <w:r>
        <w:t>????Limit size of the university or something else to deal with satellite campuses.</w:t>
      </w:r>
    </w:p>
    <w:p w14:paraId="70E976B9" w14:textId="77777777" w:rsidR="000720B7" w:rsidRDefault="000720B7"/>
    <w:sectPr w:rsidR="0007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F39D8"/>
    <w:multiLevelType w:val="hybridMultilevel"/>
    <w:tmpl w:val="67886266"/>
    <w:lvl w:ilvl="0" w:tplc="3FD40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3C"/>
    <w:rsid w:val="000720B7"/>
    <w:rsid w:val="006E2C3C"/>
    <w:rsid w:val="00F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4222"/>
  <w15:chartTrackingRefBased/>
  <w15:docId w15:val="{CED1AF36-42B6-447D-98E5-DC030366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Addie</dc:creator>
  <cp:keywords/>
  <dc:description/>
  <cp:lastModifiedBy>Andrew Addie</cp:lastModifiedBy>
  <cp:revision>1</cp:revision>
  <dcterms:created xsi:type="dcterms:W3CDTF">2020-10-13T00:21:00Z</dcterms:created>
  <dcterms:modified xsi:type="dcterms:W3CDTF">2020-10-13T00:36:00Z</dcterms:modified>
</cp:coreProperties>
</file>