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aps/>
          <w:color w:val="595959"/>
          <w:sz w:val="18"/>
          <w:szCs w:val="18"/>
        </w:rPr>
        <w:t xml:space="preserve">PROJECT SUMMARY REPORT</w:t>
      </w:r>
    </w:p>
    <w:p>
      <w:pPr>
        <w:spacing w:after="200"/>
      </w:pPr>
      <w:r>
        <w:rPr>
          <w:b/>
          <w:bCs/>
          <w:color w:val="1A1A1A"/>
          <w:sz w:val="40"/>
          <w:szCs w:val="40"/>
        </w:rPr>
        <w:t xml:space="preserve">Starbucks Analysis Dashboard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theaditya24/Power-Bi-Projects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Starbucks Analysis Dashboard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React/Next.js, PostgreSQL, Power BI, SQL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Operations / Store Analytics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Overview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A two-part analytics project for a simulated Starbucks store (Store #101, Seattle Flagship) that combines a live web-based Sales Manager application backed by PostgreSQL with a companion Power BI report for deeper, executive-style reporting.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Objective / Business Problem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To simulate a store-operations dashboard covering the full loop from raw transactional data to an operational dashboard to executive reporting, giving store managers real-time order visibility and giving leadership hourly sales performance insight.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Web application: </w:t>
      </w:r>
      <w:r>
        <w:rPr>
          <w:sz w:val="21"/>
          <w:szCs w:val="21"/>
        </w:rPr>
        <w:t xml:space="preserve">Built a React/Next.js order-management console with live KPI cards (Total Sales, Total Orders, Avg Order Value, Top Item), a searchable/filterable transactions table, and a one-click order-creation flow, backed by a PostgreSQL database scoped per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Database &amp; queries: </w:t>
      </w:r>
      <w:r>
        <w:rPr>
          <w:sz w:val="21"/>
          <w:szCs w:val="21"/>
        </w:rPr>
        <w:t xml:space="preserve">Designed the PostgreSQL schema and wrote raw SQL (SQL Queries.txt) to aggregate customer, item, and sales data for both the web app and the Power BI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Power BI report: </w:t>
      </w:r>
      <w:r>
        <w:rPr>
          <w:sz w:val="21"/>
          <w:szCs w:val="21"/>
        </w:rPr>
        <w:t xml:space="preserve">Built a 'Daily Sales Performance' report with hourly breakdowns of average spend per order, revenue, and units sold, alongside order/customer/amount/quantity summary metrics and an auto-labeled 'Last Updated'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 files: </w:t>
      </w:r>
      <w:r>
        <w:rPr>
          <w:sz w:val="21"/>
          <w:szCs w:val="21"/>
        </w:rPr>
        <w:t xml:space="preserve">Structured customers.csv, items.csv, and sales.csv as the underlying data sources feeding both the app and the report.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React / Next.js (frontend)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PostgreSQL (database)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BI Desktop (.pbix reporting)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Raw SQL for aggregation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 data extracts (customers, items, sales)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Key Insights /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live web app surfaces real-time store-level KPIs (sales, orders, average order value, top-selling item) that update as new orders are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Power BI report breaks down average spend, revenue, and units sold by hour of day, revealing peak sales periods for the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Together, the two tools cover both operational (real-time, transactional) and executive (aggregated, hourly-trend) reporting needs from a single underlying dataset.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Outcome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project demonstrates a complete store-analytics loop: a live operational app for day-to-day order management plus a polished Power BI report for hourly performance review, both drawing from the same PostgreSQL-backed transactional data. Planned next steps include multi-store support, automated Power BI refresh, and order-level drill-down analytics.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2026-08-22T12:28:06.041Z</dcterms:created>
  <dcterms:modified xsi:type="dcterms:W3CDTF">2026-08-22T12:28:06.041Z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