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BE87" w14:textId="77777777" w:rsidR="00C63FBA" w:rsidRDefault="00C63FBA">
      <w:pPr>
        <w:pStyle w:val="BodyText"/>
        <w:spacing w:before="47"/>
        <w:rPr>
          <w:sz w:val="20"/>
        </w:rPr>
      </w:pPr>
    </w:p>
    <w:p w14:paraId="2A3F0DD9" w14:textId="77777777" w:rsidR="00C63FBA" w:rsidRDefault="00C63FBA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7622"/>
      </w:tblGrid>
      <w:tr w:rsidR="00C63FBA" w14:paraId="78D0CEBB" w14:textId="77777777">
        <w:trPr>
          <w:trHeight w:val="254"/>
        </w:trPr>
        <w:tc>
          <w:tcPr>
            <w:tcW w:w="1392" w:type="dxa"/>
          </w:tcPr>
          <w:p w14:paraId="5002F847" w14:textId="77777777" w:rsidR="00C63FBA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CFB8959" w14:textId="77777777" w:rsidR="00C63FBA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5</w:t>
            </w:r>
          </w:p>
        </w:tc>
      </w:tr>
      <w:tr w:rsidR="00C63FBA" w14:paraId="79268D62" w14:textId="77777777">
        <w:trPr>
          <w:trHeight w:val="527"/>
        </w:trPr>
        <w:tc>
          <w:tcPr>
            <w:tcW w:w="1392" w:type="dxa"/>
          </w:tcPr>
          <w:p w14:paraId="7D97CCFF" w14:textId="77777777" w:rsidR="00C63FB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43A05696" w14:textId="77777777" w:rsidR="00C63FBA" w:rsidRDefault="00000000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rPr>
                <w:sz w:val="24"/>
                <w:szCs w:val="24"/>
              </w:rPr>
              <w:t>Create an app for MCA department using side and tabs navigation</w:t>
            </w:r>
          </w:p>
        </w:tc>
      </w:tr>
      <w:tr w:rsidR="00C63FBA" w14:paraId="1EB7D475" w14:textId="77777777">
        <w:trPr>
          <w:trHeight w:val="237"/>
        </w:trPr>
        <w:tc>
          <w:tcPr>
            <w:tcW w:w="1392" w:type="dxa"/>
          </w:tcPr>
          <w:p w14:paraId="570AE116" w14:textId="77777777" w:rsidR="00C63FB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769E5D4" w14:textId="77777777" w:rsidR="00C63FBA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Create MCA App using UI Component</w:t>
            </w:r>
          </w:p>
          <w:p w14:paraId="14A2D1E1" w14:textId="77777777" w:rsidR="00C63FBA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Develop </w:t>
            </w:r>
            <w:proofErr w:type="spellStart"/>
            <w:r>
              <w:rPr>
                <w:lang w:val="en-IN"/>
              </w:rPr>
              <w:t>SideDrawer</w:t>
            </w:r>
            <w:proofErr w:type="spellEnd"/>
            <w:r>
              <w:rPr>
                <w:lang w:val="en-IN"/>
              </w:rPr>
              <w:t xml:space="preserve"> and Tabs Navigation in one application</w:t>
            </w:r>
          </w:p>
          <w:p w14:paraId="455A72BD" w14:textId="77777777" w:rsidR="00C63FBA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60-30-10 rule</w:t>
            </w:r>
          </w:p>
          <w:p w14:paraId="39F099DF" w14:textId="77777777" w:rsidR="00C63FBA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Use </w:t>
            </w:r>
            <w:proofErr w:type="spellStart"/>
            <w:r>
              <w:rPr>
                <w:lang w:val="en-IN"/>
              </w:rPr>
              <w:t>Webview</w:t>
            </w:r>
            <w:proofErr w:type="spellEnd"/>
            <w:r>
              <w:rPr>
                <w:lang w:val="en-IN"/>
              </w:rPr>
              <w:t xml:space="preserve"> concept</w:t>
            </w:r>
          </w:p>
          <w:p w14:paraId="5E4BD85A" w14:textId="77777777" w:rsidR="00C63FBA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Expandable Card View Concept</w:t>
            </w:r>
          </w:p>
        </w:tc>
      </w:tr>
      <w:tr w:rsidR="00C63FBA" w14:paraId="34970C4C" w14:textId="77777777">
        <w:trPr>
          <w:trHeight w:val="277"/>
        </w:trPr>
        <w:tc>
          <w:tcPr>
            <w:tcW w:w="1392" w:type="dxa"/>
          </w:tcPr>
          <w:p w14:paraId="0D5E453A" w14:textId="77777777" w:rsidR="00C63FBA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749288CD" w14:textId="305A4974" w:rsidR="00C63FBA" w:rsidRDefault="004F2D7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Aditya Reddy</w:t>
            </w:r>
          </w:p>
        </w:tc>
      </w:tr>
      <w:tr w:rsidR="00C63FBA" w14:paraId="667039B7" w14:textId="77777777">
        <w:trPr>
          <w:trHeight w:val="273"/>
        </w:trPr>
        <w:tc>
          <w:tcPr>
            <w:tcW w:w="1392" w:type="dxa"/>
          </w:tcPr>
          <w:p w14:paraId="21BF81C6" w14:textId="77777777" w:rsidR="00C63FBA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4AE24B51" w14:textId="4D25188D" w:rsidR="00C63FBA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</w:t>
            </w:r>
            <w:r w:rsidR="004F2D74">
              <w:rPr>
                <w:sz w:val="20"/>
              </w:rPr>
              <w:t>49</w:t>
            </w:r>
          </w:p>
        </w:tc>
      </w:tr>
      <w:tr w:rsidR="00C63FBA" w14:paraId="715CE21B" w14:textId="77777777">
        <w:trPr>
          <w:trHeight w:val="278"/>
        </w:trPr>
        <w:tc>
          <w:tcPr>
            <w:tcW w:w="1392" w:type="dxa"/>
          </w:tcPr>
          <w:p w14:paraId="7A6312C5" w14:textId="77777777" w:rsidR="00C63FBA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45D401FB" w14:textId="77777777" w:rsidR="00C63FBA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 MCA</w:t>
            </w:r>
          </w:p>
        </w:tc>
      </w:tr>
      <w:tr w:rsidR="00C63FBA" w14:paraId="07A4B595" w14:textId="77777777">
        <w:trPr>
          <w:trHeight w:val="277"/>
        </w:trPr>
        <w:tc>
          <w:tcPr>
            <w:tcW w:w="1392" w:type="dxa"/>
          </w:tcPr>
          <w:p w14:paraId="135B238B" w14:textId="77777777" w:rsidR="00C63FBA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2A6F372E" w14:textId="1B2482BD" w:rsidR="00C63FBA" w:rsidRDefault="004F2D7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C63FBA" w14:paraId="09C5689C" w14:textId="77777777">
        <w:trPr>
          <w:trHeight w:val="551"/>
        </w:trPr>
        <w:tc>
          <w:tcPr>
            <w:tcW w:w="1392" w:type="dxa"/>
          </w:tcPr>
          <w:p w14:paraId="54D6CEBF" w14:textId="77777777" w:rsidR="00C63FBA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4FC66960" w14:textId="3523F324" w:rsidR="00C63FBA" w:rsidRDefault="004F2D74">
            <w:pPr>
              <w:pStyle w:val="TableParagraph"/>
              <w:ind w:left="0"/>
            </w:pPr>
            <w:r>
              <w:t>12</w:t>
            </w:r>
            <w:r w:rsidR="00162789">
              <w:t>-04-2025</w:t>
            </w:r>
          </w:p>
        </w:tc>
      </w:tr>
    </w:tbl>
    <w:p w14:paraId="754AEF40" w14:textId="77777777" w:rsidR="00C63FBA" w:rsidRDefault="00C63FBA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313"/>
      </w:tblGrid>
      <w:tr w:rsidR="00C63FBA" w14:paraId="20F9FBEC" w14:textId="77777777">
        <w:trPr>
          <w:trHeight w:val="502"/>
        </w:trPr>
        <w:tc>
          <w:tcPr>
            <w:tcW w:w="1701" w:type="dxa"/>
          </w:tcPr>
          <w:p w14:paraId="56C96E7F" w14:textId="77777777" w:rsidR="00C63FBA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08A0EEE8" w14:textId="77777777" w:rsidR="00C63FB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Flutter, Dart</w:t>
            </w:r>
          </w:p>
        </w:tc>
      </w:tr>
      <w:tr w:rsidR="00C63FBA" w14:paraId="2EDCA34C" w14:textId="77777777">
        <w:trPr>
          <w:trHeight w:val="502"/>
        </w:trPr>
        <w:tc>
          <w:tcPr>
            <w:tcW w:w="1701" w:type="dxa"/>
          </w:tcPr>
          <w:p w14:paraId="314244B5" w14:textId="77777777" w:rsidR="00C63FBA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313" w:type="dxa"/>
          </w:tcPr>
          <w:p w14:paraId="5652A187" w14:textId="77777777" w:rsidR="00C63FBA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app for MCA department using side and tabs navigation consisting of the following:</w:t>
            </w:r>
          </w:p>
          <w:p w14:paraId="3B0BA6B6" w14:textId="77777777" w:rsidR="00C63FBA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   Faculty information with Expandable Card view</w:t>
            </w:r>
          </w:p>
          <w:p w14:paraId="490778D2" w14:textId="77777777" w:rsidR="00C63FBA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    Department Vision and Mission with expandable Card view</w:t>
            </w:r>
          </w:p>
          <w:p w14:paraId="3EB2EEED" w14:textId="77777777" w:rsidR="00C63FBA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    Notification of any upcoming event (links to the website).</w:t>
            </w:r>
          </w:p>
          <w:p w14:paraId="7184BD61" w14:textId="77777777" w:rsidR="00C63FBA" w:rsidRDefault="0000000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    WebView </w:t>
            </w:r>
          </w:p>
          <w:p w14:paraId="0C6236CA" w14:textId="77777777" w:rsidR="00C63FBA" w:rsidRDefault="0000000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  <w:r>
              <w:rPr>
                <w:sz w:val="24"/>
                <w:szCs w:val="24"/>
              </w:rPr>
              <w:t>5)    Feedback form along with rating</w:t>
            </w:r>
          </w:p>
        </w:tc>
      </w:tr>
      <w:tr w:rsidR="00C63FBA" w14:paraId="61280F8E" w14:textId="77777777">
        <w:trPr>
          <w:trHeight w:val="502"/>
        </w:trPr>
        <w:tc>
          <w:tcPr>
            <w:tcW w:w="1701" w:type="dxa"/>
          </w:tcPr>
          <w:p w14:paraId="61717220" w14:textId="77777777" w:rsidR="00C63FBA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75C5ED8B" w14:textId="77777777" w:rsidR="00C63FBA" w:rsidRDefault="00162789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Drawer_menu.dart</w:t>
            </w:r>
            <w:proofErr w:type="spellEnd"/>
          </w:p>
          <w:p w14:paraId="4E40F7F6" w14:textId="77777777" w:rsidR="00162789" w:rsidRPr="00162789" w:rsidRDefault="00162789" w:rsidP="0016278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'../screens/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webview_screen.dart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DrawerMenu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Drawer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MediaQuery.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(context).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padding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top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>// Adjust for status bar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Container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width: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infinity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padding: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decoration: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BoxDecoration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only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bottomLeft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bottomRight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CircleAvatar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radius: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backgroundImage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AssetImage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'assets/spit.png'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'S.P.I.T MCA Dept.'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24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Expanded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ListView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padding: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EdgeInsets.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zero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leading: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web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shade800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"College Website"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() =&gt;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push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context,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MaterialPageRoute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(builder: (_) =&gt;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WebViewScreen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Divider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leading: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info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shade800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"About MCA"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leading: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event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shade800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"Events"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{},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leading: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feedback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shade800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"Feedback"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{},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47ABFFE8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FD3E78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FAD833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splashscreen.dart</w:t>
            </w:r>
            <w:proofErr w:type="spellEnd"/>
          </w:p>
          <w:p w14:paraId="7297A52A" w14:textId="77777777" w:rsidR="00162789" w:rsidRPr="00162789" w:rsidRDefault="00162789" w:rsidP="0016278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home_page.dart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SplashScreenState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initState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.initState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Future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delayed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(seconds: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 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mounted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).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pushReplacement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MaterialPageRoute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(builder: (context) =&gt;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HomePage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Stack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>// Background Gradient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Positioned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fill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Container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decoration: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BoxDecoration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gradient: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LinearGradient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begin: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Alignment.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topLeft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end: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Alignment.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bottomRight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shade300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shade100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// </w:t>
            </w:r>
            <w:proofErr w:type="spellStart"/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>Centered</w:t>
            </w:r>
            <w:proofErr w:type="spellEnd"/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 Logo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Image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asset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'assets/spit.png'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width: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277181D1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A5FEE7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8407D1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home.dart</w:t>
            </w:r>
            <w:proofErr w:type="spellEnd"/>
          </w:p>
          <w:p w14:paraId="68E225F0" w14:textId="77777777" w:rsidR="00162789" w:rsidRPr="00162789" w:rsidRDefault="00162789" w:rsidP="0016278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faculty_screen.dart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vision_mission_screen.dart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events_screen.dart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feedback_screen.dart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webview_screen.dart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'../widgets/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drawer_menu.dart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HomePage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lastRenderedPageBreak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DefaultTabController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length: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'MCA Department'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bottom: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TabBar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tabs: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"Faculty"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"Vision &amp; Mission"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"Events"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"Feedback"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drawer: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DrawerMenu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body: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TabBarView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FacultyScreen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VisionMissionScreen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EventsScreen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FeedbackScreen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4678A227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CECED4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E30C39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faculty_screen.dart</w:t>
            </w:r>
            <w:proofErr w:type="spellEnd"/>
          </w:p>
          <w:p w14:paraId="3B692AE7" w14:textId="77777777" w:rsidR="00162789" w:rsidRPr="00162789" w:rsidRDefault="00162789" w:rsidP="0016278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FacultyScreen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FacultyScreenState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FacultyScreenState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FacultyScreenState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FacultyScreen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int?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expandedIndex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List&lt;Map&lt;String, String&gt;&gt;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facultyList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"Dr. Dhananjay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Kalbande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"Professor and HOD"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"assets/dk.png"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"Dr. Dhananjay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Kalbande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is a Post-Doctorate (TISS), Ph.D., M.E.(I.T.), B.E.(Comp.) Senior Research Fellow (NCW-TISS Project, T.I.S.S., Mumbai) Research Fellow (T.I.S.S. and M.I.T.(USA),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CLIx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-Project, Mumbai)"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"Prof. Dr. Aarti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Karande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"Asst. Professor"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"assets/ak.png"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"Prof. Dr. Aarti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Karande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is a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Ph.D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(Computer engineering from S.P.I.T.),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M.Tech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(Computer Engineering from VJTI), B.E. (Computer Engineering from SAKEC)"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"Prof. Sakina Salmani"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"Asst. Professor"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"assets/ss.png"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"Prof. Sakina Salmani is Pursuing Ph.D. in Computer (SPIT), M.E. Computers (DJSCOE), B.E. Computers (RCOE)"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"Prof. Harshil Kanakia"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"Asst. Professor"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"assets/hk.png"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"Prof. Harshil Kanakia is Pursuing Ph.D. in Computer Engineering (SPIT), Executive PG in Data Science (IIIT Bangalore), M. E. Comps (SPIT), B. E. Comps (SPIT)"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"Prof. Nikitha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Mangaonkar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"Asst. Professor"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"assets/nm.png"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"Prof. Nikitha 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Mangaonkar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has done M.C.A, B.C.A"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"Prof. Pallavi Thakur"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"Asst. Professor"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"assets/pt.png"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"Prof. Pallavi Thakur has done M.E. IT, B.E. IT"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];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ListView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padding: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itemCount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facultyList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itemBuilder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(context, index)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ExpandableCard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faculty: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facultyList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[index],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isExpanded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expandedIndex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== index,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expandedIndex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expandedIndex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== index ?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null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index;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ExpandableCard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Map&lt;String, String&gt;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bool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isExpanded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VoidCallback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ExpandableCard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required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this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required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this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isExpanded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required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this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lastRenderedPageBreak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GestureDetector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AnimatedContainer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duration: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curve: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Curves.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easeInOut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(vertical: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horizontal: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margin: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(vertical: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horizontal: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decoration: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BoxDecoration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boxShadow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BoxShadow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black26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blurRadius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offset: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Offset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crossAxisAlignment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CrossAxisAlignment.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contentPadding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(horizontal: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leading: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CircleAvatar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backgroundImage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AssetImage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radius: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"name"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trailing: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isExpanded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keyboard_arrow_up</w:t>
            </w:r>
            <w:proofErr w:type="spellEnd"/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keyboard_arrow_down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size: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28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AnimatedSize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duration: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curve: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Curves.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easeInOut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child: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isExpanded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br/>
              <w:t xml:space="preserve">              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padding: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12.0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"designation"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grey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700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faculty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"details"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textAlign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TextAlign.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14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shrink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30E0D4D8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710775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FA7880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events_screen.dart</w:t>
            </w:r>
            <w:proofErr w:type="spellEnd"/>
          </w:p>
          <w:p w14:paraId="79913622" w14:textId="77777777" w:rsidR="00162789" w:rsidRPr="00162789" w:rsidRDefault="00162789" w:rsidP="0016278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package:url_launcher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url_launcher.dart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pdf_viewer.dart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; 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>// Import the new PDF viewer screen</w:t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EventsScreen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List&lt;Map&lt;String, String&gt;&gt;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events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"Upcoming Tech Conference"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"Click to visit"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"https://mca.spit.ac.in/wp-content/uploads/2024/07/1.IntroductionOfACSES.pdf"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"assets/event1.png"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"Guest lecture on cloud computing"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"Learn the latest trends in cloud computing"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"https://mca.spit.ac.in/wp-content/uploads/2024/07/3.CloudComputing.pdf"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"assets/event2.png"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"Mini Project Exhibition"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"Showcase innovative cloud projects."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"https://mca.spit.ac.in/wp-content/uploads/2024/07/4.MiniProjectExibition.pdf"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"assets/event3.png"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"CYBERSAGA E-Sport Event"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"Explore, Network, and Grow"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"https://mca.spit.ac.in/wp-content/uploads/2024/07/5.DBMSGuestLecture.pdf"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"assets/event4.png"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];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ListView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itemCount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events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itemBuilder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(context, index)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event =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events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[index];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Card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margin: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(vertical: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horizontal: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shape: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RoundedRectangleBorder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elevation: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crossAxisAlignment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CrossAxisAlignment.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start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ClipRRect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vertical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(top: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child: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Image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asset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event[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"image"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fit: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BoxFit.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cover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width: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infinity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(event[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]!,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subtitle: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(event[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"subtitle"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trailing: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arrow_forward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brown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shade700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=&gt; 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openPDF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(context, event[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openPDF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context, String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push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context,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MaterialPageRoute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(builder: (context) =&gt;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PDFViewer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2A1CA518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E109F7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484A8A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feedback_screen.dart</w:t>
            </w:r>
            <w:proofErr w:type="spellEnd"/>
          </w:p>
          <w:p w14:paraId="4D506190" w14:textId="77777777" w:rsidR="00162789" w:rsidRPr="00162789" w:rsidRDefault="00162789" w:rsidP="00162789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package:flutter_rating_bar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flutter_rating_bar.dart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FeedbackScreen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FeedbackScreenState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FeedbackScreenState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FeedbackScreenState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FeedbackScreen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TextEditingController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_controller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TextEditingController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double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_rating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bool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_anonymous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false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int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charCount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initState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.initState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Future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delayed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 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FocusScope.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).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requestFocus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FocusScope.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).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requestFocus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submitFeedback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String feedback =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controller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String message =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_anonymous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"Anonymous feedback submitted with rating: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_rating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"Feedback: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$feedback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\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n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Rating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_rating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ScaffoldMessenger.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).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SnackBar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content: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"Feedback submitted successfully!"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duration: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(seconds: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showDialog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context: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builder: (context) =&gt;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AlertDialog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title: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"Thank You!"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content: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(message),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actions: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TextButton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() =&gt;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(context).pop(),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"OK"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controller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.clear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_rating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charCount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_anonymous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false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162789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padding: </w:t>
            </w:r>
            <w:proofErr w:type="spellStart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16.0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crossAxisAlignment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CrossAxisAlignment.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start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"Give Your Feedback"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TextField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focusNode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controller: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_controller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decoration: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"Your Feedback"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  border: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OutlineInputBorder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counterText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charCount</w:t>
            </w:r>
            <w:proofErr w:type="spellEnd"/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/250"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maxLength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250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maxLines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onChanged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(text)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charCount</w:t>
            </w:r>
            <w:proofErr w:type="spellEnd"/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"Rate Us"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RatingBar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initialRating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_rating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minRating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direction: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Axis.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horizontal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allowHalfRating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true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itemCount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itemPadding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(horizontal: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4.0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itemBuilder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(context, _) =&gt;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star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162789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amber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onRatingUpdate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(rating)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_rating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rating;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});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},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Row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children: [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Checkbox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value: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_anonymous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onChanged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(value) =&gt;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(() =&gt; </w:t>
            </w:r>
            <w:r w:rsidRPr="00162789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_anonymous 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value!),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"Submit anonymously"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ElevatedButton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submitFeedback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style: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ElevatedButton.</w:t>
            </w:r>
            <w:r w:rsidRPr="00162789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styleFrom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padding: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(horizontal: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25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vertical: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shape: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RoundedRectangleBorder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child: </w:t>
            </w:r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162789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"Submit"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162789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162789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],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162789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17731EE3" w14:textId="77777777" w:rsidR="00162789" w:rsidRDefault="00162789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2B33B5" w14:textId="77777777" w:rsidR="00495C05" w:rsidRDefault="00495C05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pdf_viewer.dart</w:t>
            </w:r>
            <w:proofErr w:type="spellEnd"/>
          </w:p>
          <w:p w14:paraId="151F1584" w14:textId="77777777" w:rsidR="00495C05" w:rsidRPr="00495C05" w:rsidRDefault="00495C05" w:rsidP="00495C05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package:webview_flutter</w:t>
            </w:r>
            <w:proofErr w:type="spellEnd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webview_flutter.dart</w:t>
            </w:r>
            <w:proofErr w:type="spellEnd"/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PDFViewer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String </w:t>
            </w:r>
            <w:proofErr w:type="spellStart"/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PDFViewer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required this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url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495C05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PDFViewerState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PDFViewerState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PDFViewerState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PDFViewer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late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WebViewController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_controller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495C05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initState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.initState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String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encodedUrl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Uri.</w:t>
            </w:r>
            <w:r w:rsidRPr="00495C05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encodeComponent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widget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url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); </w:t>
            </w:r>
            <w:r w:rsidRPr="00495C05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// </w:t>
            </w:r>
            <w:r w:rsidRPr="00495C05">
              <w:rPr>
                <w:rFonts w:ascii="Segoe UI Emoji" w:hAnsi="Segoe UI Emoji" w:cs="Segoe UI Emoji"/>
                <w:color w:val="7A7E85"/>
                <w:sz w:val="20"/>
                <w:szCs w:val="20"/>
                <w:lang w:val="en-IN" w:eastAsia="en-IN"/>
              </w:rPr>
              <w:t>✅</w:t>
            </w:r>
            <w:r w:rsidRPr="00495C05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 Encode URL to prevent errors</w:t>
            </w:r>
            <w:r w:rsidRPr="00495C05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String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pdfUrl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"https://drive.google.com/viewerng/viewer?embedded=true&amp;url=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$encodedUrl</w:t>
            </w:r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_controller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WebViewController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..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setJavaScriptMode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JavaScriptMode.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unrestricted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..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loadRequest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Uri.</w:t>
            </w:r>
            <w:r w:rsidRPr="00495C05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parse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pdfUrl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)); </w:t>
            </w:r>
            <w:r w:rsidRPr="00495C05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// </w:t>
            </w:r>
            <w:r w:rsidRPr="00495C05">
              <w:rPr>
                <w:rFonts w:ascii="Segoe UI Emoji" w:hAnsi="Segoe UI Emoji" w:cs="Segoe UI Emoji"/>
                <w:color w:val="7A7E85"/>
                <w:sz w:val="20"/>
                <w:szCs w:val="20"/>
                <w:lang w:val="en-IN" w:eastAsia="en-IN"/>
              </w:rPr>
              <w:t>✅</w:t>
            </w:r>
            <w:r w:rsidRPr="00495C05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 Open in Google Drive PDF Viewer</w:t>
            </w:r>
            <w:r w:rsidRPr="00495C05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495C05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495C05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(title: </w:t>
            </w:r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495C05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"PDF Viewer"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proofErr w:type="spellStart"/>
            <w:r w:rsidRPr="00495C05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WebViewWidget</w:t>
            </w:r>
            <w:proofErr w:type="spellEnd"/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(controller: </w:t>
            </w:r>
            <w:r w:rsidRPr="00495C05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_controller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495C05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028A0A71" w14:textId="77777777" w:rsidR="00495C05" w:rsidRDefault="00495C05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7E7A32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706E94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9249EE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4F86C7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5E3AA7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4262A8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5C363B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0F2DB9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875A3D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6A6DB3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0888BE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7196B5" w14:textId="77777777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341575" w14:textId="79C80473" w:rsidR="000A738B" w:rsidRDefault="000A738B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C63FBA" w14:paraId="79B11D5E" w14:textId="77777777">
        <w:trPr>
          <w:trHeight w:val="502"/>
        </w:trPr>
        <w:tc>
          <w:tcPr>
            <w:tcW w:w="1701" w:type="dxa"/>
          </w:tcPr>
          <w:p w14:paraId="58E9A38F" w14:textId="77777777" w:rsidR="00C63FBA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5A1B1C66" w14:textId="77777777" w:rsidR="00C63FBA" w:rsidRDefault="00C63FBA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B920C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F291B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B639B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741CE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7D197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12491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11061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8E99A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85B68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FAE3C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2B6D4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E8D7D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537C6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38806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D0A53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38466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2C4CB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9B113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B615B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3D9C5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E73EB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7E95C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365AB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E1E5B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74D8C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EE71B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D2A45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618AA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10BF0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235D2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D178A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FFB29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4A3D1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B0208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C198A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222E0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8089C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35F7C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C0617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54BBC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FE507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06489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4932A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57A2C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1F21B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0D3DE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56A88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72BC81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6E98C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F1D61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89FE1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A5CDC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015BE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76666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AE15E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F65CF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F9C869" w14:textId="5FCFFF7A" w:rsidR="008743D2" w:rsidRDefault="000A738B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CF6F93B" wp14:editId="405D89FF">
                  <wp:extent cx="3199066" cy="7117080"/>
                  <wp:effectExtent l="0" t="0" r="1905" b="7620"/>
                  <wp:docPr id="1850675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214" cy="715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E28D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008C8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A79A4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13467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D8716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8FF88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17C8E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1D3DB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D2879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D13BB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12D35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AA23E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F673B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E9C20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13C12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44B14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78734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4C4C1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5E27B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9B9E7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2F9A4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69A40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93E8B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F00A2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597D2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1AAA0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5C77E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70396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BE929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3A38C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5C3A4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BCDA5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155A6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FF3F1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34EE3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DDF22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C155E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B7BD8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D2FF8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6901F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3B119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0644F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556AC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690E5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0A3D6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FCEE6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6C7C1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EEB05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D3E0B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F826E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2A0DB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B31ED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27579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80A31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78B69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F88D3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64A92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42D222" w14:textId="462B5E80" w:rsidR="008743D2" w:rsidRDefault="000A738B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CEAE380" wp14:editId="245F1CA7">
                  <wp:extent cx="3044935" cy="6774180"/>
                  <wp:effectExtent l="0" t="0" r="3175" b="7620"/>
                  <wp:docPr id="3721212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699" cy="679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D91E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9C83B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00CB5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30273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C9DBB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4DA7F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98FB4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4E788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F3747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F8A4E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BD43F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535D3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EB56E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C4B62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D6FCA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25EDE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6C18A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94F4B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D301F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B29BA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6E14D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28580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2C871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5D3DF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E6CA4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AC4758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4183C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4E206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53F8B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49F596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3B421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9343A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943EB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5E33E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91BD7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67957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968B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7C500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F4529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D8DA3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70EDF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26399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D0AFC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BA349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CE905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E7777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B9281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E153A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57915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74D72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03BFC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81D69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124C3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0A4C1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E0413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F5E02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B8F89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71143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ACD567F" w14:textId="77AEF2B1" w:rsidR="008743D2" w:rsidRDefault="000A738B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2805CAF" wp14:editId="639B0192">
                  <wp:extent cx="3038085" cy="6758940"/>
                  <wp:effectExtent l="0" t="0" r="0" b="3810"/>
                  <wp:docPr id="11531855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472" cy="6766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1DA4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4BB65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1A3A3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880C9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35555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ACF56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3F14C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ADFFA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BE3E0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E5142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25614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8AA2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FB631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50B10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EC2E6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8F390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ED23B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D9EBD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F0933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45D34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3F385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AB184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5AF75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BB4EE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6B3F5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8B07C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1DC37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1FC25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737AD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916E4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C5B78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16198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BAED82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C277B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09A76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176B6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6D235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77F62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64FB3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3C4FA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7AD7B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422D7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7B86F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4085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2C2D6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5B9EC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14171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AE574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6CCBB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9EB44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FA714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26AE2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59A9D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5AF28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D9871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32F39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5F9C2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E50A1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D8B00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12A17D" w14:textId="2DB41474" w:rsidR="008743D2" w:rsidRDefault="000A738B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4E40185" wp14:editId="7496D2F4">
                  <wp:extent cx="3336071" cy="7421880"/>
                  <wp:effectExtent l="0" t="0" r="0" b="7620"/>
                  <wp:docPr id="10524417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210" cy="7439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7BC65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6A986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70660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8ED19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D2F0D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94B12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03CFA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A0B50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3C5A0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17EA5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CDF13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AFBAD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5CB5D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2B569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EE7C3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C47C7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7F6C4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8868B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34C4E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BA1F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10662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9CB00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59C0C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4BBEE0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4EB16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3D54A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3EC2D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1B844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C6429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62403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906C4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ADEF1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43FC1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3FE57B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45853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3EC13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A6855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E3DC1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F2E16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2D246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E5C50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E7D8B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FBEF4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33457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BECF4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1F7A0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E4A21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FE83A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0AB31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7A3F29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667A5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B9EAD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E7F03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1A73A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7D73F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E55B5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AE670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C53A88" w14:textId="455D106E" w:rsidR="008743D2" w:rsidRDefault="00836C7A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C831B5F" wp14:editId="083DF076">
                  <wp:extent cx="3212766" cy="7147560"/>
                  <wp:effectExtent l="0" t="0" r="6985" b="0"/>
                  <wp:docPr id="8133956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100" cy="715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3672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1ED7F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9E957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38866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27F0F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119FF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30B11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962F9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A5BF3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359B9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AE0AE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C949A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800EB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2B777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2007F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B1A3D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5EF45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FC33D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16DF7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B2E39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39823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6372E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B970F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BF114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F9388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18373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10029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84B9A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B368E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EE992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C6E6D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B4BF2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C25B5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69D56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43373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10C73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1F70A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B75D1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D44F4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21943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58175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93B8A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0BEF7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83691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6BD7A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D2562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EAE3E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1C9DA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CC765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1954B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D2995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F1315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CB793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6554E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B4D26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01E40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0F086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647F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617C7A" w14:textId="1DD77B9F" w:rsidR="008743D2" w:rsidRDefault="00913101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5BF022D" wp14:editId="1D5883E0">
                  <wp:extent cx="3240167" cy="7208520"/>
                  <wp:effectExtent l="0" t="0" r="0" b="0"/>
                  <wp:docPr id="974742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018" cy="7230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EE89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B728C0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A728C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DAB74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89F3F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83300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73B946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5B2D5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872FE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E44502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D2632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8B648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8E086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6A35C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96B6A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EBEB6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9DE7B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B06D0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5936B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6A518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B385F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D12FA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EEE76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D49F5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17BB8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4036B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FCB82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B7EDB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AB694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364C5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DC2C8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B4DD9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10BFE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60F71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A3E7C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1C47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4D7B4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5D073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F2664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15CAA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B705B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6CABD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7EBD4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90A1E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6FAB5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555C5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AB57F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903B9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BED863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4DF8E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0E7EB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08318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DC3EF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50CE1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F1270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86B24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FA57D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258BF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888AE5" w14:textId="7C644026" w:rsidR="008743D2" w:rsidRDefault="00B567FC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04E7C6A" wp14:editId="3F338CA9">
                  <wp:extent cx="2842853" cy="6324600"/>
                  <wp:effectExtent l="0" t="0" r="0" b="0"/>
                  <wp:docPr id="940664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43" cy="633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7DF7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33E7A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DDAC00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A0671A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B7446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48148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4D7A2E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60FA8B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876FF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5F72E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242D0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ED61B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4E623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5E6B6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C32BD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83B68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D570D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FCDD2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19C59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3F8BA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75491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2291C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74B56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7E317C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C0C6A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3C921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A5501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90414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7A2E7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7A612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CAAA5E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CC4BF3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D3384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7A34F4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86788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BCC0E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AFCFC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92A0F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7A120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37351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2673BC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A7C66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99756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2740D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6F57C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6D605F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20736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CCD27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CC8F4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A986F2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AD3661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4E0A98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EDF1E5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83116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89A31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D00057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834DB9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D9E4B6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8B0350" w14:textId="5A66BA7D" w:rsidR="008743D2" w:rsidRDefault="008A56E8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12C0163" wp14:editId="14DA1CD7">
                  <wp:extent cx="3315520" cy="7376160"/>
                  <wp:effectExtent l="0" t="0" r="0" b="0"/>
                  <wp:docPr id="15477106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078" cy="738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657BD" w14:textId="77777777" w:rsidR="008743D2" w:rsidRDefault="008743D2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349126" w14:textId="77777777" w:rsidR="008743D2" w:rsidRDefault="008743D2" w:rsidP="003A15DB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</w:tc>
      </w:tr>
      <w:tr w:rsidR="00C63FBA" w14:paraId="14B89D8B" w14:textId="77777777">
        <w:trPr>
          <w:trHeight w:val="405"/>
        </w:trPr>
        <w:tc>
          <w:tcPr>
            <w:tcW w:w="1701" w:type="dxa"/>
          </w:tcPr>
          <w:p w14:paraId="1AC092B1" w14:textId="77777777" w:rsidR="00C63FBA" w:rsidRDefault="00000000">
            <w:pPr>
              <w:pStyle w:val="TableParagraph"/>
              <w:spacing w:line="274" w:lineRule="exact"/>
              <w:ind w:right="199"/>
              <w:rPr>
                <w:b/>
              </w:rPr>
            </w:pPr>
            <w:r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35910926" w14:textId="43953B09" w:rsidR="00EC3A45" w:rsidRPr="00EC3A45" w:rsidRDefault="00000000" w:rsidP="00EC3A45">
            <w:pPr>
              <w:pStyle w:val="TableParagraph"/>
              <w:spacing w:line="242" w:lineRule="auto"/>
              <w:ind w:left="0" w:right="172"/>
            </w:pPr>
            <w:r w:rsidRPr="00EC3A45">
              <w:t xml:space="preserve">Answer the following </w:t>
            </w:r>
            <w:proofErr w:type="gramStart"/>
            <w:r w:rsidRPr="00EC3A45">
              <w:t>Questions:</w:t>
            </w:r>
            <w:r w:rsidR="00EC3A45" w:rsidRPr="00EC3A45">
              <w:rPr>
                <w:sz w:val="24"/>
                <w:szCs w:val="24"/>
                <w:lang w:val="en-IN" w:eastAsia="en-GB"/>
              </w:rPr>
              <w:t>:</w:t>
            </w:r>
            <w:proofErr w:type="gramEnd"/>
          </w:p>
          <w:p w14:paraId="1818B6B9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 xml:space="preserve">1. How to create </w:t>
            </w:r>
            <w:proofErr w:type="spellStart"/>
            <w:r w:rsidRPr="00EC3A45">
              <w:t>SideDrawer</w:t>
            </w:r>
            <w:proofErr w:type="spellEnd"/>
            <w:r w:rsidRPr="00EC3A45">
              <w:t xml:space="preserve"> and Tabs Navigation both?</w:t>
            </w:r>
          </w:p>
          <w:p w14:paraId="0726885D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 xml:space="preserve">To use both a </w:t>
            </w:r>
            <w:proofErr w:type="spellStart"/>
            <w:r w:rsidRPr="00EC3A45">
              <w:t>SideDrawer</w:t>
            </w:r>
            <w:proofErr w:type="spellEnd"/>
            <w:r w:rsidRPr="00EC3A45">
              <w:t xml:space="preserve"> and Tab Navigation, wrap your Scaffold in a </w:t>
            </w:r>
            <w:proofErr w:type="spellStart"/>
            <w:r w:rsidRPr="00EC3A45">
              <w:t>DefaultTabController</w:t>
            </w:r>
            <w:proofErr w:type="spellEnd"/>
            <w:r w:rsidRPr="00EC3A45">
              <w:t xml:space="preserve">, and include both drawer: and </w:t>
            </w:r>
            <w:proofErr w:type="spellStart"/>
            <w:r w:rsidRPr="00EC3A45">
              <w:t>bottomNavigationBar</w:t>
            </w:r>
            <w:proofErr w:type="spellEnd"/>
            <w:r w:rsidRPr="00EC3A45">
              <w:t xml:space="preserve">: or TabBar in the </w:t>
            </w:r>
            <w:proofErr w:type="spellStart"/>
            <w:r w:rsidRPr="00EC3A45">
              <w:t>AppBar</w:t>
            </w:r>
            <w:proofErr w:type="spellEnd"/>
            <w:r w:rsidRPr="00EC3A45">
              <w:t>.</w:t>
            </w:r>
          </w:p>
          <w:p w14:paraId="6C4A1141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>Example:</w:t>
            </w:r>
          </w:p>
          <w:p w14:paraId="7084D0AA" w14:textId="77777777" w:rsidR="00EC3A45" w:rsidRPr="00EC3A45" w:rsidRDefault="00EC3A45" w:rsidP="00EC3A45">
            <w:pPr>
              <w:pStyle w:val="NormalWeb"/>
            </w:pPr>
            <w:proofErr w:type="spellStart"/>
            <w:r w:rsidRPr="00EC3A45">
              <w:t>DefaultTabController</w:t>
            </w:r>
            <w:proofErr w:type="spellEnd"/>
            <w:r w:rsidRPr="00EC3A45">
              <w:t>(</w:t>
            </w:r>
          </w:p>
          <w:p w14:paraId="3245F2E2" w14:textId="77777777" w:rsidR="00EC3A45" w:rsidRPr="00EC3A45" w:rsidRDefault="00EC3A45" w:rsidP="00EC3A45">
            <w:pPr>
              <w:pStyle w:val="NormalWeb"/>
            </w:pPr>
            <w:r w:rsidRPr="00EC3A45">
              <w:t xml:space="preserve">  length: 3,</w:t>
            </w:r>
          </w:p>
          <w:p w14:paraId="40839BF2" w14:textId="77777777" w:rsidR="00EC3A45" w:rsidRPr="00EC3A45" w:rsidRDefault="00EC3A45" w:rsidP="00EC3A45">
            <w:pPr>
              <w:pStyle w:val="NormalWeb"/>
            </w:pPr>
            <w:r w:rsidRPr="00EC3A45">
              <w:t xml:space="preserve">  child: Scaffold(</w:t>
            </w:r>
          </w:p>
          <w:p w14:paraId="14027692" w14:textId="77777777" w:rsidR="00EC3A45" w:rsidRPr="00EC3A45" w:rsidRDefault="00EC3A45" w:rsidP="00EC3A45">
            <w:pPr>
              <w:pStyle w:val="NormalWeb"/>
            </w:pPr>
            <w:r w:rsidRPr="00EC3A45">
              <w:t xml:space="preserve">    </w:t>
            </w:r>
            <w:proofErr w:type="spellStart"/>
            <w:r w:rsidRPr="00EC3A45">
              <w:t>appBar</w:t>
            </w:r>
            <w:proofErr w:type="spellEnd"/>
            <w:r w:rsidRPr="00EC3A45">
              <w:t xml:space="preserve">: </w:t>
            </w:r>
            <w:proofErr w:type="spellStart"/>
            <w:r w:rsidRPr="00EC3A45">
              <w:t>AppBar</w:t>
            </w:r>
            <w:proofErr w:type="spellEnd"/>
            <w:r w:rsidRPr="00EC3A45">
              <w:t>(</w:t>
            </w:r>
          </w:p>
          <w:p w14:paraId="3D8B88D8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title: Text('App with Drawer &amp; Tabs'),</w:t>
            </w:r>
          </w:p>
          <w:p w14:paraId="2D0D9D16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bottom: TabBar(</w:t>
            </w:r>
          </w:p>
          <w:p w14:paraId="7E502DEE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tabs: [</w:t>
            </w:r>
          </w:p>
          <w:p w14:paraId="64FEF49A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  Tab(text: 'Tab 1'),</w:t>
            </w:r>
          </w:p>
          <w:p w14:paraId="23FA9C93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  Tab(text: 'Tab 2'),</w:t>
            </w:r>
          </w:p>
          <w:p w14:paraId="60558B11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  Tab(text: 'Tab 3'),</w:t>
            </w:r>
          </w:p>
          <w:p w14:paraId="4CC4F8F2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],</w:t>
            </w:r>
          </w:p>
          <w:p w14:paraId="3B8F39BA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),</w:t>
            </w:r>
          </w:p>
          <w:p w14:paraId="00A657EF" w14:textId="77777777" w:rsidR="00EC3A45" w:rsidRPr="00EC3A45" w:rsidRDefault="00EC3A45" w:rsidP="00EC3A45">
            <w:pPr>
              <w:pStyle w:val="NormalWeb"/>
            </w:pPr>
            <w:r w:rsidRPr="00EC3A45">
              <w:t xml:space="preserve">    ),</w:t>
            </w:r>
          </w:p>
          <w:p w14:paraId="08882A9E" w14:textId="77777777" w:rsidR="00EC3A45" w:rsidRPr="00EC3A45" w:rsidRDefault="00EC3A45" w:rsidP="00EC3A45">
            <w:pPr>
              <w:pStyle w:val="NormalWeb"/>
            </w:pPr>
            <w:r w:rsidRPr="00EC3A45">
              <w:t xml:space="preserve">    drawer: Drawer(</w:t>
            </w:r>
          </w:p>
          <w:p w14:paraId="6AD7AB1D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child: </w:t>
            </w:r>
            <w:proofErr w:type="spellStart"/>
            <w:r w:rsidRPr="00EC3A45">
              <w:t>ListView</w:t>
            </w:r>
            <w:proofErr w:type="spellEnd"/>
            <w:r w:rsidRPr="00EC3A45">
              <w:t>(</w:t>
            </w:r>
          </w:p>
          <w:p w14:paraId="6ECC7A52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children: [</w:t>
            </w:r>
          </w:p>
          <w:p w14:paraId="357D8AE9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  </w:t>
            </w:r>
            <w:proofErr w:type="spellStart"/>
            <w:r w:rsidRPr="00EC3A45">
              <w:t>DrawerHeader</w:t>
            </w:r>
            <w:proofErr w:type="spellEnd"/>
            <w:r w:rsidRPr="00EC3A45">
              <w:t>(child: Text('Menu')),</w:t>
            </w:r>
          </w:p>
          <w:p w14:paraId="2C46CE82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  </w:t>
            </w:r>
            <w:proofErr w:type="spellStart"/>
            <w:r w:rsidRPr="00EC3A45">
              <w:t>ListTile</w:t>
            </w:r>
            <w:proofErr w:type="spellEnd"/>
            <w:r w:rsidRPr="00EC3A45">
              <w:t>(title: Text('Home')),</w:t>
            </w:r>
          </w:p>
          <w:p w14:paraId="336D1E1B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  </w:t>
            </w:r>
            <w:proofErr w:type="spellStart"/>
            <w:r w:rsidRPr="00EC3A45">
              <w:t>ListTile</w:t>
            </w:r>
            <w:proofErr w:type="spellEnd"/>
            <w:r w:rsidRPr="00EC3A45">
              <w:t>(title: Text('Settings')),</w:t>
            </w:r>
          </w:p>
          <w:p w14:paraId="7C28B338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],</w:t>
            </w:r>
          </w:p>
          <w:p w14:paraId="40705B23" w14:textId="77777777" w:rsidR="00EC3A45" w:rsidRPr="00EC3A45" w:rsidRDefault="00EC3A45" w:rsidP="00EC3A45">
            <w:pPr>
              <w:pStyle w:val="NormalWeb"/>
            </w:pPr>
            <w:r w:rsidRPr="00EC3A45">
              <w:lastRenderedPageBreak/>
              <w:t xml:space="preserve">      ),</w:t>
            </w:r>
          </w:p>
          <w:p w14:paraId="316527DB" w14:textId="77777777" w:rsidR="00EC3A45" w:rsidRPr="00EC3A45" w:rsidRDefault="00EC3A45" w:rsidP="00EC3A45">
            <w:pPr>
              <w:pStyle w:val="NormalWeb"/>
            </w:pPr>
            <w:r w:rsidRPr="00EC3A45">
              <w:t xml:space="preserve">    ),</w:t>
            </w:r>
          </w:p>
          <w:p w14:paraId="10B6C3BE" w14:textId="77777777" w:rsidR="00EC3A45" w:rsidRPr="00EC3A45" w:rsidRDefault="00EC3A45" w:rsidP="00EC3A45">
            <w:pPr>
              <w:pStyle w:val="NormalWeb"/>
            </w:pPr>
            <w:r w:rsidRPr="00EC3A45">
              <w:t xml:space="preserve">    body: </w:t>
            </w:r>
            <w:proofErr w:type="spellStart"/>
            <w:r w:rsidRPr="00EC3A45">
              <w:t>TabBarView</w:t>
            </w:r>
            <w:proofErr w:type="spellEnd"/>
            <w:r w:rsidRPr="00EC3A45">
              <w:t>(</w:t>
            </w:r>
          </w:p>
          <w:p w14:paraId="4E8018EE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children: [</w:t>
            </w:r>
          </w:p>
          <w:p w14:paraId="23493230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</w:t>
            </w:r>
            <w:proofErr w:type="spellStart"/>
            <w:r w:rsidRPr="00EC3A45">
              <w:t>Center</w:t>
            </w:r>
            <w:proofErr w:type="spellEnd"/>
            <w:r w:rsidRPr="00EC3A45">
              <w:t>(child: Text('Content 1')),</w:t>
            </w:r>
          </w:p>
          <w:p w14:paraId="4A17191A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</w:t>
            </w:r>
            <w:proofErr w:type="spellStart"/>
            <w:r w:rsidRPr="00EC3A45">
              <w:t>Center</w:t>
            </w:r>
            <w:proofErr w:type="spellEnd"/>
            <w:r w:rsidRPr="00EC3A45">
              <w:t>(child: Text('Content 2')),</w:t>
            </w:r>
          </w:p>
          <w:p w14:paraId="732AE717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  </w:t>
            </w:r>
            <w:proofErr w:type="spellStart"/>
            <w:r w:rsidRPr="00EC3A45">
              <w:t>Center</w:t>
            </w:r>
            <w:proofErr w:type="spellEnd"/>
            <w:r w:rsidRPr="00EC3A45">
              <w:t>(child: Text('Content 3')),</w:t>
            </w:r>
          </w:p>
          <w:p w14:paraId="4FF045BB" w14:textId="77777777" w:rsidR="00EC3A45" w:rsidRPr="00EC3A45" w:rsidRDefault="00EC3A45" w:rsidP="00EC3A45">
            <w:pPr>
              <w:pStyle w:val="NormalWeb"/>
            </w:pPr>
            <w:r w:rsidRPr="00EC3A45">
              <w:t xml:space="preserve">      ],</w:t>
            </w:r>
          </w:p>
          <w:p w14:paraId="4FAFF1D2" w14:textId="77777777" w:rsidR="00EC3A45" w:rsidRPr="00EC3A45" w:rsidRDefault="00EC3A45" w:rsidP="00EC3A45">
            <w:pPr>
              <w:pStyle w:val="NormalWeb"/>
            </w:pPr>
            <w:r w:rsidRPr="00EC3A45">
              <w:t xml:space="preserve">    ),</w:t>
            </w:r>
          </w:p>
          <w:p w14:paraId="2BDCEBCB" w14:textId="77777777" w:rsidR="00EC3A45" w:rsidRPr="00EC3A45" w:rsidRDefault="00EC3A45" w:rsidP="00EC3A45">
            <w:pPr>
              <w:pStyle w:val="NormalWeb"/>
            </w:pPr>
            <w:r w:rsidRPr="00EC3A45">
              <w:t xml:space="preserve">  ),</w:t>
            </w:r>
          </w:p>
          <w:p w14:paraId="4216024E" w14:textId="524118A6" w:rsidR="00EC3A45" w:rsidRPr="00EC3A45" w:rsidRDefault="00EC3A45" w:rsidP="00EC3A45">
            <w:pPr>
              <w:pStyle w:val="NormalWeb"/>
            </w:pPr>
            <w:r w:rsidRPr="00EC3A45">
              <w:t>);</w:t>
            </w:r>
          </w:p>
          <w:p w14:paraId="61635183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>2. How did you use 60-30-10 rule in your application?</w:t>
            </w:r>
          </w:p>
          <w:p w14:paraId="3A3AED00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>The 60-30-10 rule is applied as follows:</w:t>
            </w:r>
          </w:p>
          <w:p w14:paraId="01A2EDBF" w14:textId="77777777" w:rsidR="00EC3A45" w:rsidRPr="00EC3A45" w:rsidRDefault="00EC3A45" w:rsidP="00EC3A45">
            <w:pPr>
              <w:pStyle w:val="NormalWeb"/>
              <w:numPr>
                <w:ilvl w:val="0"/>
                <w:numId w:val="3"/>
              </w:numPr>
              <w:spacing w:before="0" w:beforeAutospacing="0"/>
            </w:pPr>
            <w:r w:rsidRPr="00EC3A45">
              <w:t xml:space="preserve">60% Primary </w:t>
            </w:r>
            <w:proofErr w:type="spellStart"/>
            <w:r w:rsidRPr="00EC3A45">
              <w:t>Color</w:t>
            </w:r>
            <w:proofErr w:type="spellEnd"/>
            <w:r w:rsidRPr="00EC3A45">
              <w:t>: Main background (e.g., white or light blue)</w:t>
            </w:r>
          </w:p>
          <w:p w14:paraId="62877C92" w14:textId="77777777" w:rsidR="00EC3A45" w:rsidRPr="00EC3A45" w:rsidRDefault="00EC3A45" w:rsidP="00EC3A45">
            <w:pPr>
              <w:pStyle w:val="NormalWeb"/>
              <w:numPr>
                <w:ilvl w:val="0"/>
                <w:numId w:val="3"/>
              </w:numPr>
              <w:spacing w:before="0" w:beforeAutospacing="0"/>
            </w:pPr>
            <w:r w:rsidRPr="00EC3A45">
              <w:t xml:space="preserve">30% Secondary </w:t>
            </w:r>
            <w:proofErr w:type="spellStart"/>
            <w:r w:rsidRPr="00EC3A45">
              <w:t>Color</w:t>
            </w:r>
            <w:proofErr w:type="spellEnd"/>
            <w:r w:rsidRPr="00EC3A45">
              <w:t>: Used in cards, containers (e.g., light grey, soft blue)</w:t>
            </w:r>
          </w:p>
          <w:p w14:paraId="02C2D21F" w14:textId="77777777" w:rsidR="00EC3A45" w:rsidRPr="00EC3A45" w:rsidRDefault="00EC3A45" w:rsidP="00EC3A45">
            <w:pPr>
              <w:pStyle w:val="NormalWeb"/>
              <w:numPr>
                <w:ilvl w:val="0"/>
                <w:numId w:val="3"/>
              </w:numPr>
              <w:spacing w:before="0" w:beforeAutospacing="0"/>
            </w:pPr>
            <w:r w:rsidRPr="00EC3A45">
              <w:t xml:space="preserve">10% Accent </w:t>
            </w:r>
            <w:proofErr w:type="spellStart"/>
            <w:r w:rsidRPr="00EC3A45">
              <w:t>Color</w:t>
            </w:r>
            <w:proofErr w:type="spellEnd"/>
            <w:r w:rsidRPr="00EC3A45">
              <w:t>: Used in buttons, highlights, icons (e.g., orange or yellow)</w:t>
            </w:r>
          </w:p>
          <w:p w14:paraId="0703AF7B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>In Flutter:</w:t>
            </w:r>
          </w:p>
          <w:p w14:paraId="336FA85A" w14:textId="77777777" w:rsidR="00EC3A45" w:rsidRPr="00EC3A45" w:rsidRDefault="00EC3A45" w:rsidP="00EC3A45">
            <w:pPr>
              <w:pStyle w:val="NormalWeb"/>
            </w:pPr>
            <w:proofErr w:type="spellStart"/>
            <w:r w:rsidRPr="00EC3A45">
              <w:t>ThemeData</w:t>
            </w:r>
            <w:proofErr w:type="spellEnd"/>
            <w:r w:rsidRPr="00EC3A45">
              <w:t>(</w:t>
            </w:r>
          </w:p>
          <w:p w14:paraId="5D9A44AC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primaryColor</w:t>
            </w:r>
            <w:proofErr w:type="spellEnd"/>
            <w:r w:rsidRPr="00EC3A45">
              <w:t xml:space="preserve">: </w:t>
            </w:r>
            <w:proofErr w:type="spellStart"/>
            <w:r w:rsidRPr="00EC3A45">
              <w:t>Colors.white</w:t>
            </w:r>
            <w:proofErr w:type="spellEnd"/>
            <w:r w:rsidRPr="00EC3A45">
              <w:t>, // 60%</w:t>
            </w:r>
          </w:p>
          <w:p w14:paraId="02497017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scaffoldBackgroundColor</w:t>
            </w:r>
            <w:proofErr w:type="spellEnd"/>
            <w:r w:rsidRPr="00EC3A45">
              <w:t xml:space="preserve">: </w:t>
            </w:r>
            <w:proofErr w:type="spellStart"/>
            <w:r w:rsidRPr="00EC3A45">
              <w:t>Colors.white</w:t>
            </w:r>
            <w:proofErr w:type="spellEnd"/>
            <w:r w:rsidRPr="00EC3A45">
              <w:t>,</w:t>
            </w:r>
          </w:p>
          <w:p w14:paraId="565DC5DF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cardColor</w:t>
            </w:r>
            <w:proofErr w:type="spellEnd"/>
            <w:r w:rsidRPr="00EC3A45">
              <w:t>: Colors.lightBlue.shade50, // 30%</w:t>
            </w:r>
          </w:p>
          <w:p w14:paraId="667CD999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colorScheme</w:t>
            </w:r>
            <w:proofErr w:type="spellEnd"/>
            <w:r w:rsidRPr="00EC3A45">
              <w:t xml:space="preserve">: </w:t>
            </w:r>
            <w:proofErr w:type="spellStart"/>
            <w:r w:rsidRPr="00EC3A45">
              <w:t>ColorScheme.fromSwatch</w:t>
            </w:r>
            <w:proofErr w:type="spellEnd"/>
            <w:r w:rsidRPr="00EC3A45">
              <w:t>().</w:t>
            </w:r>
            <w:proofErr w:type="spellStart"/>
            <w:r w:rsidRPr="00EC3A45">
              <w:t>copyWith</w:t>
            </w:r>
            <w:proofErr w:type="spellEnd"/>
            <w:r w:rsidRPr="00EC3A45">
              <w:t xml:space="preserve">(secondary: </w:t>
            </w:r>
            <w:proofErr w:type="spellStart"/>
            <w:r w:rsidRPr="00EC3A45">
              <w:t>Colors.orange</w:t>
            </w:r>
            <w:proofErr w:type="spellEnd"/>
            <w:r w:rsidRPr="00EC3A45">
              <w:t>), // 10%</w:t>
            </w:r>
          </w:p>
          <w:p w14:paraId="54938DDE" w14:textId="1D600DED" w:rsidR="00EC3A45" w:rsidRPr="00EC3A45" w:rsidRDefault="00EC3A45" w:rsidP="00EC3A45">
            <w:pPr>
              <w:pStyle w:val="NormalWeb"/>
            </w:pPr>
            <w:r w:rsidRPr="00EC3A45">
              <w:t>);</w:t>
            </w:r>
          </w:p>
          <w:p w14:paraId="3BB65F6E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>3. Which new elements did you use for creating UI components?</w:t>
            </w:r>
          </w:p>
          <w:p w14:paraId="5E77DA5F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lastRenderedPageBreak/>
              <w:t>Some newer or custom elements for UI:</w:t>
            </w:r>
          </w:p>
          <w:p w14:paraId="37015F6E" w14:textId="77777777" w:rsidR="00EC3A45" w:rsidRPr="00EC3A45" w:rsidRDefault="00EC3A45" w:rsidP="00EC3A45">
            <w:pPr>
              <w:pStyle w:val="NormalWeb"/>
              <w:numPr>
                <w:ilvl w:val="0"/>
                <w:numId w:val="4"/>
              </w:numPr>
              <w:spacing w:before="0" w:beforeAutospacing="0"/>
            </w:pPr>
            <w:proofErr w:type="spellStart"/>
            <w:r w:rsidRPr="00EC3A45">
              <w:t>ExpansionTile</w:t>
            </w:r>
            <w:proofErr w:type="spellEnd"/>
            <w:r w:rsidRPr="00EC3A45">
              <w:t xml:space="preserve"> – For collapsible views</w:t>
            </w:r>
          </w:p>
          <w:p w14:paraId="4AB6CE89" w14:textId="77777777" w:rsidR="00EC3A45" w:rsidRPr="00EC3A45" w:rsidRDefault="00EC3A45" w:rsidP="00EC3A45">
            <w:pPr>
              <w:pStyle w:val="NormalWeb"/>
              <w:numPr>
                <w:ilvl w:val="0"/>
                <w:numId w:val="4"/>
              </w:numPr>
              <w:spacing w:before="0" w:beforeAutospacing="0"/>
            </w:pPr>
            <w:proofErr w:type="spellStart"/>
            <w:r w:rsidRPr="00EC3A45">
              <w:t>PageView</w:t>
            </w:r>
            <w:proofErr w:type="spellEnd"/>
            <w:r w:rsidRPr="00EC3A45">
              <w:t xml:space="preserve"> – For horizontal swiping screens</w:t>
            </w:r>
          </w:p>
          <w:p w14:paraId="621E33DC" w14:textId="77777777" w:rsidR="00EC3A45" w:rsidRPr="00EC3A45" w:rsidRDefault="00EC3A45" w:rsidP="00EC3A45">
            <w:pPr>
              <w:pStyle w:val="NormalWeb"/>
              <w:numPr>
                <w:ilvl w:val="0"/>
                <w:numId w:val="4"/>
              </w:numPr>
              <w:spacing w:before="0" w:beforeAutospacing="0"/>
            </w:pPr>
            <w:proofErr w:type="spellStart"/>
            <w:r w:rsidRPr="00EC3A45">
              <w:t>CustomPaint</w:t>
            </w:r>
            <w:proofErr w:type="spellEnd"/>
            <w:r w:rsidRPr="00EC3A45">
              <w:t xml:space="preserve"> – For drawing custom UI shapes</w:t>
            </w:r>
          </w:p>
          <w:p w14:paraId="3BB873D0" w14:textId="77777777" w:rsidR="00EC3A45" w:rsidRPr="00EC3A45" w:rsidRDefault="00EC3A45" w:rsidP="00EC3A45">
            <w:pPr>
              <w:pStyle w:val="NormalWeb"/>
              <w:numPr>
                <w:ilvl w:val="0"/>
                <w:numId w:val="4"/>
              </w:numPr>
              <w:spacing w:before="0" w:beforeAutospacing="0"/>
            </w:pPr>
            <w:r w:rsidRPr="00EC3A45">
              <w:t xml:space="preserve">BottomNavigationBar with </w:t>
            </w:r>
            <w:proofErr w:type="spellStart"/>
            <w:r w:rsidRPr="00EC3A45">
              <w:t>IndexedStack</w:t>
            </w:r>
            <w:proofErr w:type="spellEnd"/>
            <w:r w:rsidRPr="00EC3A45">
              <w:t xml:space="preserve"> – To keep tab state</w:t>
            </w:r>
          </w:p>
          <w:p w14:paraId="2E3FB3D4" w14:textId="77777777" w:rsidR="00EC3A45" w:rsidRPr="00EC3A45" w:rsidRDefault="00EC3A45" w:rsidP="00EC3A45">
            <w:pPr>
              <w:pStyle w:val="NormalWeb"/>
              <w:numPr>
                <w:ilvl w:val="0"/>
                <w:numId w:val="4"/>
              </w:numPr>
              <w:spacing w:before="0" w:beforeAutospacing="0"/>
            </w:pPr>
            <w:proofErr w:type="spellStart"/>
            <w:r w:rsidRPr="00EC3A45">
              <w:t>SliverAppBar</w:t>
            </w:r>
            <w:proofErr w:type="spellEnd"/>
            <w:r w:rsidRPr="00EC3A45">
              <w:t xml:space="preserve"> – For flexible scrollable headers</w:t>
            </w:r>
          </w:p>
          <w:p w14:paraId="7975689B" w14:textId="7275010C" w:rsidR="00EC3A45" w:rsidRPr="00EC3A45" w:rsidRDefault="00EC3A45" w:rsidP="00EC3A45">
            <w:pPr>
              <w:pStyle w:val="NormalWeb"/>
              <w:numPr>
                <w:ilvl w:val="0"/>
                <w:numId w:val="4"/>
              </w:numPr>
              <w:spacing w:before="0" w:beforeAutospacing="0"/>
            </w:pPr>
            <w:proofErr w:type="spellStart"/>
            <w:r w:rsidRPr="00EC3A45">
              <w:t>flutter_animated_dialog</w:t>
            </w:r>
            <w:proofErr w:type="spellEnd"/>
            <w:r w:rsidRPr="00EC3A45">
              <w:t xml:space="preserve">, </w:t>
            </w:r>
            <w:proofErr w:type="spellStart"/>
            <w:r w:rsidRPr="00EC3A45">
              <w:t>animated_text_kit</w:t>
            </w:r>
            <w:proofErr w:type="spellEnd"/>
            <w:r w:rsidRPr="00EC3A45">
              <w:t xml:space="preserve"> – For enhanced interactivity</w:t>
            </w:r>
          </w:p>
          <w:p w14:paraId="283AEF1B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 xml:space="preserve">4. In </w:t>
            </w:r>
            <w:proofErr w:type="spellStart"/>
            <w:r w:rsidRPr="00EC3A45">
              <w:t>pubspec.yaml</w:t>
            </w:r>
            <w:proofErr w:type="spellEnd"/>
            <w:r w:rsidRPr="00EC3A45">
              <w:t xml:space="preserve"> file, what dependencies need to be there?</w:t>
            </w:r>
          </w:p>
          <w:p w14:paraId="77F3AEC1" w14:textId="77777777" w:rsidR="00EC3A45" w:rsidRPr="00EC3A45" w:rsidRDefault="00EC3A45" w:rsidP="00EC3A45">
            <w:pPr>
              <w:pStyle w:val="NormalWeb"/>
              <w:spacing w:before="0" w:beforeAutospacing="0"/>
            </w:pPr>
            <w:r w:rsidRPr="00EC3A45">
              <w:t>It depends on features used. A sample for common UI features:</w:t>
            </w:r>
          </w:p>
          <w:p w14:paraId="5A841B0C" w14:textId="77777777" w:rsidR="00EC3A45" w:rsidRPr="00EC3A45" w:rsidRDefault="00EC3A45" w:rsidP="00EC3A45">
            <w:pPr>
              <w:pStyle w:val="NormalWeb"/>
            </w:pPr>
            <w:r w:rsidRPr="00EC3A45">
              <w:t>dependencies:</w:t>
            </w:r>
          </w:p>
          <w:p w14:paraId="190E7BCB" w14:textId="77777777" w:rsidR="00EC3A45" w:rsidRPr="00EC3A45" w:rsidRDefault="00EC3A45" w:rsidP="00EC3A45">
            <w:pPr>
              <w:pStyle w:val="NormalWeb"/>
            </w:pPr>
            <w:r w:rsidRPr="00EC3A45">
              <w:t xml:space="preserve">  flutter:</w:t>
            </w:r>
          </w:p>
          <w:p w14:paraId="5BAFEBD1" w14:textId="77777777" w:rsidR="00EC3A45" w:rsidRPr="00EC3A45" w:rsidRDefault="00EC3A45" w:rsidP="00EC3A45">
            <w:pPr>
              <w:pStyle w:val="NormalWeb"/>
            </w:pPr>
            <w:r w:rsidRPr="00EC3A45">
              <w:t xml:space="preserve">    </w:t>
            </w:r>
            <w:proofErr w:type="spellStart"/>
            <w:r w:rsidRPr="00EC3A45">
              <w:t>sdk</w:t>
            </w:r>
            <w:proofErr w:type="spellEnd"/>
            <w:r w:rsidRPr="00EC3A45">
              <w:t>: flutter</w:t>
            </w:r>
          </w:p>
          <w:p w14:paraId="06F69F4D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cupertino_icons</w:t>
            </w:r>
            <w:proofErr w:type="spellEnd"/>
            <w:r w:rsidRPr="00EC3A45">
              <w:t>: ^1.0.2</w:t>
            </w:r>
          </w:p>
          <w:p w14:paraId="3E49EF71" w14:textId="77777777" w:rsidR="00EC3A45" w:rsidRPr="00EC3A45" w:rsidRDefault="00EC3A45" w:rsidP="00EC3A45">
            <w:pPr>
              <w:pStyle w:val="NormalWeb"/>
            </w:pPr>
            <w:r w:rsidRPr="00EC3A45">
              <w:t xml:space="preserve">  provider: ^6.0.5</w:t>
            </w:r>
          </w:p>
          <w:p w14:paraId="35738ACF" w14:textId="77777777" w:rsidR="00EC3A45" w:rsidRPr="00EC3A45" w:rsidRDefault="00EC3A45" w:rsidP="00EC3A45">
            <w:pPr>
              <w:pStyle w:val="NormalWeb"/>
            </w:pPr>
            <w:r w:rsidRPr="00EC3A45">
              <w:t xml:space="preserve">  http: ^0.14.0</w:t>
            </w:r>
          </w:p>
          <w:p w14:paraId="2CA0E8FD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flutter_svg</w:t>
            </w:r>
            <w:proofErr w:type="spellEnd"/>
            <w:r w:rsidRPr="00EC3A45">
              <w:t>: ^2.0.7</w:t>
            </w:r>
          </w:p>
          <w:p w14:paraId="3416F7D2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webview_flutter</w:t>
            </w:r>
            <w:proofErr w:type="spellEnd"/>
            <w:r w:rsidRPr="00EC3A45">
              <w:t>: ^4.2.2</w:t>
            </w:r>
          </w:p>
          <w:p w14:paraId="702DF8D2" w14:textId="77777777" w:rsidR="00EC3A45" w:rsidRPr="00EC3A45" w:rsidRDefault="00EC3A45" w:rsidP="00EC3A45">
            <w:pPr>
              <w:pStyle w:val="NormalWeb"/>
            </w:pPr>
            <w:r w:rsidRPr="00EC3A45">
              <w:t xml:space="preserve">  expandable: ^5.0.1</w:t>
            </w:r>
          </w:p>
          <w:p w14:paraId="2EAF7FB5" w14:textId="77777777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animated_text_kit</w:t>
            </w:r>
            <w:proofErr w:type="spellEnd"/>
            <w:r w:rsidRPr="00EC3A45">
              <w:t>: ^4.2.2</w:t>
            </w:r>
          </w:p>
          <w:p w14:paraId="61C23E2A" w14:textId="6889D4BE" w:rsidR="00EC3A45" w:rsidRPr="00EC3A45" w:rsidRDefault="00EC3A45" w:rsidP="00EC3A45">
            <w:pPr>
              <w:pStyle w:val="NormalWeb"/>
            </w:pPr>
            <w:r w:rsidRPr="00EC3A45">
              <w:t xml:space="preserve">  </w:t>
            </w:r>
            <w:proofErr w:type="spellStart"/>
            <w:r w:rsidRPr="00EC3A45">
              <w:t>shared_preferences</w:t>
            </w:r>
            <w:proofErr w:type="spellEnd"/>
            <w:r w:rsidRPr="00EC3A45">
              <w:t>: ^2.2.2</w:t>
            </w:r>
          </w:p>
          <w:p w14:paraId="73D7BA87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>5. How to create Expandable View?</w:t>
            </w:r>
          </w:p>
          <w:p w14:paraId="361BD51D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 xml:space="preserve">You can use the built-in </w:t>
            </w:r>
            <w:proofErr w:type="spellStart"/>
            <w:r w:rsidRPr="00EC3A45">
              <w:t>ExpansionTile</w:t>
            </w:r>
            <w:proofErr w:type="spellEnd"/>
            <w:r w:rsidRPr="00EC3A45">
              <w:t xml:space="preserve"> or a third-party package like expandable.</w:t>
            </w:r>
          </w:p>
          <w:p w14:paraId="64CB8DFA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 xml:space="preserve">Using </w:t>
            </w:r>
            <w:proofErr w:type="spellStart"/>
            <w:r w:rsidRPr="00EC3A45">
              <w:t>ExpansionTile</w:t>
            </w:r>
            <w:proofErr w:type="spellEnd"/>
            <w:r w:rsidRPr="00EC3A45">
              <w:t>:</w:t>
            </w:r>
          </w:p>
          <w:p w14:paraId="7012A4DB" w14:textId="77777777" w:rsidR="00EC3A45" w:rsidRPr="00EC3A45" w:rsidRDefault="00EC3A45" w:rsidP="00EC3A45">
            <w:pPr>
              <w:pStyle w:val="NormalWeb"/>
              <w:spacing w:after="0" w:afterAutospacing="0"/>
            </w:pPr>
            <w:proofErr w:type="spellStart"/>
            <w:r w:rsidRPr="00EC3A45">
              <w:t>ExpansionTile</w:t>
            </w:r>
            <w:proofErr w:type="spellEnd"/>
            <w:r w:rsidRPr="00EC3A45">
              <w:t>(</w:t>
            </w:r>
          </w:p>
          <w:p w14:paraId="164B5B20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title: Text('Click to Expand'),</w:t>
            </w:r>
          </w:p>
          <w:p w14:paraId="63F38DF3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children: &lt;Widget&gt;[</w:t>
            </w:r>
          </w:p>
          <w:p w14:paraId="11998D61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  </w:t>
            </w:r>
            <w:proofErr w:type="spellStart"/>
            <w:r w:rsidRPr="00EC3A45">
              <w:t>ListTile</w:t>
            </w:r>
            <w:proofErr w:type="spellEnd"/>
            <w:r w:rsidRPr="00EC3A45">
              <w:t>(title: Text('Child 1')),</w:t>
            </w:r>
          </w:p>
          <w:p w14:paraId="4AD17D82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  </w:t>
            </w:r>
            <w:proofErr w:type="spellStart"/>
            <w:r w:rsidRPr="00EC3A45">
              <w:t>ListTile</w:t>
            </w:r>
            <w:proofErr w:type="spellEnd"/>
            <w:r w:rsidRPr="00EC3A45">
              <w:t>(title: Text('Child 2')),</w:t>
            </w:r>
          </w:p>
          <w:p w14:paraId="61C8B1B3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lastRenderedPageBreak/>
              <w:t xml:space="preserve">  ],</w:t>
            </w:r>
          </w:p>
          <w:p w14:paraId="6B56192F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>)</w:t>
            </w:r>
          </w:p>
          <w:p w14:paraId="61111543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>Using expandable package:</w:t>
            </w:r>
          </w:p>
          <w:p w14:paraId="67698879" w14:textId="77777777" w:rsidR="00EC3A45" w:rsidRPr="00EC3A45" w:rsidRDefault="00EC3A45" w:rsidP="00EC3A45">
            <w:pPr>
              <w:pStyle w:val="NormalWeb"/>
              <w:spacing w:after="0" w:afterAutospacing="0"/>
            </w:pPr>
            <w:proofErr w:type="spellStart"/>
            <w:r w:rsidRPr="00EC3A45">
              <w:t>ExpandablePanel</w:t>
            </w:r>
            <w:proofErr w:type="spellEnd"/>
            <w:r w:rsidRPr="00EC3A45">
              <w:t>(</w:t>
            </w:r>
          </w:p>
          <w:p w14:paraId="56A581B1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header: Text('Expandable Header'),</w:t>
            </w:r>
          </w:p>
          <w:p w14:paraId="266D472F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collapsed: Text('Show more...'),</w:t>
            </w:r>
          </w:p>
          <w:p w14:paraId="49508E6C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expanded: Column(children: [Text('More details here')]),</w:t>
            </w:r>
          </w:p>
          <w:p w14:paraId="3CB18879" w14:textId="10CEE89E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>)</w:t>
            </w:r>
          </w:p>
          <w:p w14:paraId="01CD708A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>6. How to create WebView?</w:t>
            </w:r>
          </w:p>
          <w:p w14:paraId="416304CC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 xml:space="preserve">You can use the </w:t>
            </w:r>
            <w:proofErr w:type="spellStart"/>
            <w:r w:rsidRPr="00EC3A45">
              <w:t>webview_flutter</w:t>
            </w:r>
            <w:proofErr w:type="spellEnd"/>
            <w:r w:rsidRPr="00EC3A45">
              <w:t xml:space="preserve"> package.</w:t>
            </w:r>
          </w:p>
          <w:p w14:paraId="0EBBD577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 xml:space="preserve">Step 1: Add to </w:t>
            </w:r>
            <w:proofErr w:type="spellStart"/>
            <w:r w:rsidRPr="00EC3A45">
              <w:t>pubspec.yaml</w:t>
            </w:r>
            <w:proofErr w:type="spellEnd"/>
            <w:r w:rsidRPr="00EC3A45">
              <w:t>:</w:t>
            </w:r>
          </w:p>
          <w:p w14:paraId="56F8E80F" w14:textId="77777777" w:rsidR="00EC3A45" w:rsidRPr="00EC3A45" w:rsidRDefault="00EC3A45" w:rsidP="00EC3A45">
            <w:pPr>
              <w:pStyle w:val="NormalWeb"/>
              <w:spacing w:after="0" w:afterAutospacing="0"/>
            </w:pPr>
            <w:proofErr w:type="spellStart"/>
            <w:r w:rsidRPr="00EC3A45">
              <w:t>webview_flutter</w:t>
            </w:r>
            <w:proofErr w:type="spellEnd"/>
            <w:r w:rsidRPr="00EC3A45">
              <w:t>: ^4.2.2</w:t>
            </w:r>
          </w:p>
          <w:p w14:paraId="25EB5946" w14:textId="77777777" w:rsidR="00EC3A45" w:rsidRPr="00EC3A45" w:rsidRDefault="00EC3A45" w:rsidP="00EC3A45">
            <w:pPr>
              <w:pStyle w:val="NormalWeb"/>
              <w:spacing w:before="0" w:beforeAutospacing="0" w:after="0" w:afterAutospacing="0"/>
            </w:pPr>
            <w:r w:rsidRPr="00EC3A45">
              <w:t>Step 2: Use in code:</w:t>
            </w:r>
          </w:p>
          <w:p w14:paraId="533F4FAC" w14:textId="74F764DD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>import '</w:t>
            </w:r>
            <w:proofErr w:type="spellStart"/>
            <w:r w:rsidRPr="00EC3A45">
              <w:t>package:webview_flutter</w:t>
            </w:r>
            <w:proofErr w:type="spellEnd"/>
            <w:r w:rsidRPr="00EC3A45">
              <w:t>/</w:t>
            </w:r>
            <w:proofErr w:type="spellStart"/>
            <w:r w:rsidRPr="00EC3A45">
              <w:t>webview_flutter.dart</w:t>
            </w:r>
            <w:proofErr w:type="spellEnd"/>
            <w:r w:rsidRPr="00EC3A45">
              <w:t>';</w:t>
            </w:r>
          </w:p>
          <w:p w14:paraId="3EE06C5A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>WebView(</w:t>
            </w:r>
          </w:p>
          <w:p w14:paraId="42A97DA1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</w:t>
            </w:r>
            <w:proofErr w:type="spellStart"/>
            <w:r w:rsidRPr="00EC3A45">
              <w:t>initialUrl</w:t>
            </w:r>
            <w:proofErr w:type="spellEnd"/>
            <w:r w:rsidRPr="00EC3A45">
              <w:t>: 'https://</w:t>
            </w:r>
            <w:proofErr w:type="spellStart"/>
            <w:r w:rsidRPr="00EC3A45">
              <w:t>flutter.dev</w:t>
            </w:r>
            <w:proofErr w:type="spellEnd"/>
            <w:r w:rsidRPr="00EC3A45">
              <w:t>',</w:t>
            </w:r>
          </w:p>
          <w:p w14:paraId="7B456785" w14:textId="77777777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 xml:space="preserve">  </w:t>
            </w:r>
            <w:proofErr w:type="spellStart"/>
            <w:r w:rsidRPr="00EC3A45">
              <w:t>javascriptMode</w:t>
            </w:r>
            <w:proofErr w:type="spellEnd"/>
            <w:r w:rsidRPr="00EC3A45">
              <w:t xml:space="preserve">: </w:t>
            </w:r>
            <w:proofErr w:type="spellStart"/>
            <w:r w:rsidRPr="00EC3A45">
              <w:t>JavascriptMode.unrestricted</w:t>
            </w:r>
            <w:proofErr w:type="spellEnd"/>
            <w:r w:rsidRPr="00EC3A45">
              <w:t>,</w:t>
            </w:r>
          </w:p>
          <w:p w14:paraId="7CBA5E17" w14:textId="0835CD49" w:rsidR="00EC3A45" w:rsidRPr="00EC3A45" w:rsidRDefault="00EC3A45" w:rsidP="00EC3A45">
            <w:pPr>
              <w:pStyle w:val="NormalWeb"/>
              <w:spacing w:after="0" w:afterAutospacing="0"/>
            </w:pPr>
            <w:r w:rsidRPr="00EC3A45">
              <w:t>)</w:t>
            </w:r>
          </w:p>
        </w:tc>
      </w:tr>
      <w:tr w:rsidR="00C63FBA" w14:paraId="394AF8D3" w14:textId="77777777">
        <w:trPr>
          <w:trHeight w:val="551"/>
        </w:trPr>
        <w:tc>
          <w:tcPr>
            <w:tcW w:w="1701" w:type="dxa"/>
          </w:tcPr>
          <w:p w14:paraId="09809F10" w14:textId="77777777" w:rsidR="00C63FBA" w:rsidRDefault="00000000">
            <w:pPr>
              <w:pStyle w:val="TableParagraph"/>
              <w:spacing w:line="273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Conclusion</w:t>
            </w:r>
          </w:p>
        </w:tc>
        <w:tc>
          <w:tcPr>
            <w:tcW w:w="7313" w:type="dxa"/>
          </w:tcPr>
          <w:p w14:paraId="0D787DA0" w14:textId="77777777" w:rsidR="000A738B" w:rsidRPr="000A738B" w:rsidRDefault="000A738B" w:rsidP="000A738B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The MCA Department app was designed to provide a comprehensive, interactive, and user-friendly interface that connects students, faculty, and visitors to essential departmental information in an organized way.</w:t>
            </w:r>
          </w:p>
          <w:p w14:paraId="62780C2F" w14:textId="77777777" w:rsidR="000A738B" w:rsidRPr="000A738B" w:rsidRDefault="000A738B" w:rsidP="000A738B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 xml:space="preserve">By combining both </w:t>
            </w:r>
            <w:proofErr w:type="spellStart"/>
            <w:r w:rsidRPr="000A738B">
              <w:rPr>
                <w:lang w:val="en-IN"/>
              </w:rPr>
              <w:t>SideDrawer</w:t>
            </w:r>
            <w:proofErr w:type="spellEnd"/>
            <w:r w:rsidRPr="000A738B">
              <w:rPr>
                <w:lang w:val="en-IN"/>
              </w:rPr>
              <w:t xml:space="preserve"> and Tab Navigation, we ensured seamless access to all major sections of the app. Each module serves a specific purpose:</w:t>
            </w:r>
          </w:p>
          <w:p w14:paraId="32785598" w14:textId="77777777" w:rsidR="000A738B" w:rsidRPr="000A738B" w:rsidRDefault="000A738B" w:rsidP="000A738B">
            <w:pPr>
              <w:pStyle w:val="TableParagraph"/>
              <w:numPr>
                <w:ilvl w:val="0"/>
                <w:numId w:val="5"/>
              </w:numPr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Faculty Information – Presented using expandable card views, allowing users to view detailed profiles of faculty members in a clean, readable format.</w:t>
            </w:r>
          </w:p>
          <w:p w14:paraId="4D787EFC" w14:textId="77777777" w:rsidR="000A738B" w:rsidRPr="000A738B" w:rsidRDefault="000A738B" w:rsidP="000A738B">
            <w:pPr>
              <w:pStyle w:val="TableParagraph"/>
              <w:numPr>
                <w:ilvl w:val="0"/>
                <w:numId w:val="5"/>
              </w:numPr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Vision and Mission – Also displayed in an expandable layout, highlighting the department's goals and philosophy in an elegant and accessible manner.</w:t>
            </w:r>
          </w:p>
          <w:p w14:paraId="22AC706D" w14:textId="77777777" w:rsidR="000A738B" w:rsidRPr="000A738B" w:rsidRDefault="000A738B" w:rsidP="000A738B">
            <w:pPr>
              <w:pStyle w:val="TableParagraph"/>
              <w:numPr>
                <w:ilvl w:val="0"/>
                <w:numId w:val="5"/>
              </w:numPr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Notifications Section – Keeps students informed of upcoming events or activities with quick access to relevant web links for more details.</w:t>
            </w:r>
          </w:p>
          <w:p w14:paraId="4C61C822" w14:textId="77777777" w:rsidR="000A738B" w:rsidRPr="000A738B" w:rsidRDefault="000A738B" w:rsidP="000A738B">
            <w:pPr>
              <w:pStyle w:val="TableParagraph"/>
              <w:numPr>
                <w:ilvl w:val="0"/>
                <w:numId w:val="5"/>
              </w:numPr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WebView Integration – Allows in-app browsing of the department website and related resources without leaving the application.</w:t>
            </w:r>
          </w:p>
          <w:p w14:paraId="5E47A594" w14:textId="77777777" w:rsidR="000A738B" w:rsidRPr="000A738B" w:rsidRDefault="000A738B" w:rsidP="000A738B">
            <w:pPr>
              <w:pStyle w:val="TableParagraph"/>
              <w:numPr>
                <w:ilvl w:val="0"/>
                <w:numId w:val="5"/>
              </w:numPr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Feedback &amp; Rating Form – Collects valuable feedback from users, encouraging continuous improvement and student engagement.</w:t>
            </w:r>
          </w:p>
          <w:p w14:paraId="7DA807D0" w14:textId="77777777" w:rsidR="000A738B" w:rsidRPr="000A738B" w:rsidRDefault="000A738B" w:rsidP="000A738B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 xml:space="preserve">The use of the 60-30-10 design rule throughout the UI ensures the visual harmony of the app, balancing primary layout </w:t>
            </w:r>
            <w:proofErr w:type="spellStart"/>
            <w:r w:rsidRPr="000A738B">
              <w:rPr>
                <w:lang w:val="en-IN"/>
              </w:rPr>
              <w:t>colors</w:t>
            </w:r>
            <w:proofErr w:type="spellEnd"/>
            <w:r w:rsidRPr="000A738B">
              <w:rPr>
                <w:lang w:val="en-IN"/>
              </w:rPr>
              <w:t xml:space="preserve"> with attractive accents and </w:t>
            </w:r>
            <w:r w:rsidRPr="000A738B">
              <w:rPr>
                <w:lang w:val="en-IN"/>
              </w:rPr>
              <w:lastRenderedPageBreak/>
              <w:t>intuitive interactions.</w:t>
            </w:r>
          </w:p>
          <w:p w14:paraId="2662D9D1" w14:textId="52DCFF7F" w:rsidR="00C63FBA" w:rsidRPr="000A738B" w:rsidRDefault="000A738B" w:rsidP="000A738B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0A738B">
              <w:rPr>
                <w:lang w:val="en-IN"/>
              </w:rPr>
              <w:t>This app not only digitizes department communication but also enhances transparency, usability, and accessibility, creating a modern tool that supports the academic and administrative goals of the MCA department.</w:t>
            </w:r>
          </w:p>
        </w:tc>
      </w:tr>
    </w:tbl>
    <w:p w14:paraId="0C387E96" w14:textId="77777777" w:rsidR="00C63FBA" w:rsidRDefault="00C63FBA"/>
    <w:sectPr w:rsidR="00C63FB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FEEF4" w14:textId="77777777" w:rsidR="006C7194" w:rsidRDefault="006C7194">
      <w:r>
        <w:separator/>
      </w:r>
    </w:p>
  </w:endnote>
  <w:endnote w:type="continuationSeparator" w:id="0">
    <w:p w14:paraId="321939C3" w14:textId="77777777" w:rsidR="006C7194" w:rsidRDefault="006C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ED3EE" w14:textId="77777777" w:rsidR="006C7194" w:rsidRDefault="006C7194">
      <w:r>
        <w:separator/>
      </w:r>
    </w:p>
  </w:footnote>
  <w:footnote w:type="continuationSeparator" w:id="0">
    <w:p w14:paraId="0D1FA099" w14:textId="77777777" w:rsidR="006C7194" w:rsidRDefault="006C7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55D9C" w14:textId="77777777" w:rsidR="00C63FBA" w:rsidRDefault="0000000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0288" behindDoc="1" locked="0" layoutInCell="1" allowOverlap="1" wp14:anchorId="2DAD6C0D" wp14:editId="71170051">
          <wp:simplePos x="0" y="0"/>
          <wp:positionH relativeFrom="page">
            <wp:posOffset>914400</wp:posOffset>
          </wp:positionH>
          <wp:positionV relativeFrom="page">
            <wp:posOffset>214630</wp:posOffset>
          </wp:positionV>
          <wp:extent cx="651510" cy="5949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741C36" wp14:editId="736B15F6">
              <wp:simplePos x="0" y="0"/>
              <wp:positionH relativeFrom="page">
                <wp:posOffset>2077085</wp:posOffset>
              </wp:positionH>
              <wp:positionV relativeFrom="page">
                <wp:posOffset>87630</wp:posOffset>
              </wp:positionV>
              <wp:extent cx="3877310" cy="89535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36701B" w14:textId="77777777" w:rsidR="00C63FBA" w:rsidRDefault="0000000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3977B1D2" w14:textId="77777777" w:rsidR="00C63FBA" w:rsidRDefault="0000000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3FEDA26D" w14:textId="77777777" w:rsidR="00C63FBA" w:rsidRDefault="0000000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1A7D00F9" w14:textId="77777777" w:rsidR="00C63FBA" w:rsidRDefault="0000000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41C3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55pt;margin-top:6.9pt;width:305.3pt;height:70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" filled="f" stroked="f">
              <v:textbox inset="0,0,0,0">
                <w:txbxContent>
                  <w:p w14:paraId="6E36701B" w14:textId="77777777" w:rsidR="00C63FBA" w:rsidRDefault="0000000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3977B1D2" w14:textId="77777777" w:rsidR="00C63FBA" w:rsidRDefault="0000000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3FEDA26D" w14:textId="77777777" w:rsidR="00C63FBA" w:rsidRDefault="0000000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1A7D00F9" w14:textId="77777777" w:rsidR="00C63FBA" w:rsidRDefault="0000000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0B44F9B3" w14:textId="77777777" w:rsidR="00C63FBA" w:rsidRDefault="00C63FBA">
    <w:pPr>
      <w:pStyle w:val="Header"/>
      <w:tabs>
        <w:tab w:val="clear" w:pos="4513"/>
        <w:tab w:val="clear" w:pos="9026"/>
        <w:tab w:val="left" w:pos="7557"/>
      </w:tabs>
    </w:pPr>
  </w:p>
  <w:p w14:paraId="702BFB33" w14:textId="77777777" w:rsidR="00C63FBA" w:rsidRDefault="00C63FBA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A362E"/>
    <w:multiLevelType w:val="multilevel"/>
    <w:tmpl w:val="35CA3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86564"/>
    <w:multiLevelType w:val="multilevel"/>
    <w:tmpl w:val="019E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B7E93"/>
    <w:multiLevelType w:val="multilevel"/>
    <w:tmpl w:val="431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C1E5E"/>
    <w:multiLevelType w:val="multilevel"/>
    <w:tmpl w:val="575C1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22484B"/>
    <w:multiLevelType w:val="multilevel"/>
    <w:tmpl w:val="7038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06443">
    <w:abstractNumId w:val="3"/>
  </w:num>
  <w:num w:numId="2" w16cid:durableId="1922449494">
    <w:abstractNumId w:val="0"/>
  </w:num>
  <w:num w:numId="3" w16cid:durableId="1335692731">
    <w:abstractNumId w:val="2"/>
  </w:num>
  <w:num w:numId="4" w16cid:durableId="986324391">
    <w:abstractNumId w:val="4"/>
  </w:num>
  <w:num w:numId="5" w16cid:durableId="184674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90"/>
    <w:rsid w:val="00000571"/>
    <w:rsid w:val="00005F30"/>
    <w:rsid w:val="000960AB"/>
    <w:rsid w:val="000A738B"/>
    <w:rsid w:val="00100C6D"/>
    <w:rsid w:val="00110FE4"/>
    <w:rsid w:val="00122490"/>
    <w:rsid w:val="00162789"/>
    <w:rsid w:val="00206374"/>
    <w:rsid w:val="00244E71"/>
    <w:rsid w:val="002B290B"/>
    <w:rsid w:val="0033244B"/>
    <w:rsid w:val="003708E5"/>
    <w:rsid w:val="003A15DB"/>
    <w:rsid w:val="003E3315"/>
    <w:rsid w:val="00495C05"/>
    <w:rsid w:val="004F2D74"/>
    <w:rsid w:val="00506145"/>
    <w:rsid w:val="00534EFC"/>
    <w:rsid w:val="00547E46"/>
    <w:rsid w:val="006733B0"/>
    <w:rsid w:val="00685FFE"/>
    <w:rsid w:val="006C7194"/>
    <w:rsid w:val="007241E4"/>
    <w:rsid w:val="007F2609"/>
    <w:rsid w:val="00805A45"/>
    <w:rsid w:val="00810190"/>
    <w:rsid w:val="00836C7A"/>
    <w:rsid w:val="008743D2"/>
    <w:rsid w:val="008A56E8"/>
    <w:rsid w:val="00913101"/>
    <w:rsid w:val="009649B6"/>
    <w:rsid w:val="00AA43E2"/>
    <w:rsid w:val="00B10C68"/>
    <w:rsid w:val="00B567FC"/>
    <w:rsid w:val="00C63FBA"/>
    <w:rsid w:val="00D26341"/>
    <w:rsid w:val="00D33FFA"/>
    <w:rsid w:val="00E630D4"/>
    <w:rsid w:val="00EC3A45"/>
    <w:rsid w:val="00EC5D67"/>
    <w:rsid w:val="00EC7F6C"/>
    <w:rsid w:val="00F03995"/>
    <w:rsid w:val="00F76A2E"/>
    <w:rsid w:val="00FA199B"/>
    <w:rsid w:val="00FD63BE"/>
    <w:rsid w:val="273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0284"/>
  <w15:docId w15:val="{70801CE2-4D78-4220-9824-BF768D20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3380</Words>
  <Characters>19267</Characters>
  <Application>Microsoft Office Word</Application>
  <DocSecurity>0</DocSecurity>
  <Lines>160</Lines>
  <Paragraphs>45</Paragraphs>
  <ScaleCrop>false</ScaleCrop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 Salmani</dc:creator>
  <cp:lastModifiedBy>Aditya Reddy</cp:lastModifiedBy>
  <cp:revision>19</cp:revision>
  <dcterms:created xsi:type="dcterms:W3CDTF">2024-08-06T09:28:00Z</dcterms:created>
  <dcterms:modified xsi:type="dcterms:W3CDTF">2025-04-17T05:09:00Z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FE814E0F3803440391F528EEE2B9FD63_12</vt:lpwstr>
  </property>
</Properties>
</file>