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85660" w14:textId="7E20B927" w:rsidR="004804FF" w:rsidRDefault="004804FF">
      <w:pPr>
        <w:rPr>
          <w:lang w:val="en-US"/>
        </w:rPr>
      </w:pPr>
      <w:r>
        <w:rPr>
          <w:lang w:val="en-US"/>
        </w:rPr>
        <w:t>Experiment 9: Implementation of Binary Search Tree</w:t>
      </w:r>
    </w:p>
    <w:p w14:paraId="70E2CE5E" w14:textId="08A1B822" w:rsidR="004804FF" w:rsidRDefault="004804FF">
      <w:pPr>
        <w:rPr>
          <w:lang w:val="en-US"/>
        </w:rPr>
      </w:pPr>
      <w:r>
        <w:rPr>
          <w:lang w:val="en-US"/>
        </w:rPr>
        <w:t>Code:</w:t>
      </w:r>
    </w:p>
    <w:p w14:paraId="0726DE3F" w14:textId="2669D238" w:rsidR="004804FF" w:rsidRDefault="007821D5">
      <w:pPr>
        <w:rPr>
          <w:lang w:val="en-US"/>
        </w:rPr>
      </w:pPr>
      <w:r w:rsidRPr="007821D5">
        <w:rPr>
          <w:lang w:val="en-US"/>
        </w:rPr>
        <w:drawing>
          <wp:inline distT="0" distB="0" distL="0" distR="0" wp14:anchorId="44B28855" wp14:editId="4BC80B0B">
            <wp:extent cx="4617720" cy="3462011"/>
            <wp:effectExtent l="0" t="0" r="0" b="5715"/>
            <wp:docPr id="61758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82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6393" cy="347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EEE6" w14:textId="007CB6B8" w:rsidR="007821D5" w:rsidRDefault="007821D5">
      <w:pPr>
        <w:rPr>
          <w:lang w:val="en-US"/>
        </w:rPr>
      </w:pPr>
      <w:r w:rsidRPr="007821D5">
        <w:rPr>
          <w:lang w:val="en-US"/>
        </w:rPr>
        <w:drawing>
          <wp:inline distT="0" distB="0" distL="0" distR="0" wp14:anchorId="4B7A51ED" wp14:editId="6569B175">
            <wp:extent cx="4099560" cy="3828358"/>
            <wp:effectExtent l="0" t="0" r="0" b="1270"/>
            <wp:docPr id="128072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27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722" cy="383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AD87" w14:textId="52441FBB" w:rsidR="007821D5" w:rsidRDefault="007821D5">
      <w:pPr>
        <w:rPr>
          <w:lang w:val="en-US"/>
        </w:rPr>
      </w:pPr>
      <w:r w:rsidRPr="007821D5">
        <w:rPr>
          <w:lang w:val="en-US"/>
        </w:rPr>
        <w:lastRenderedPageBreak/>
        <w:drawing>
          <wp:inline distT="0" distB="0" distL="0" distR="0" wp14:anchorId="1A823A74" wp14:editId="2DFD6DE9">
            <wp:extent cx="3652520" cy="3451832"/>
            <wp:effectExtent l="0" t="0" r="5080" b="0"/>
            <wp:docPr id="125055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59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964" cy="346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274F" w14:textId="4CCDD0BF" w:rsidR="007821D5" w:rsidRDefault="007821D5">
      <w:pPr>
        <w:rPr>
          <w:lang w:val="en-US"/>
        </w:rPr>
      </w:pPr>
      <w:r w:rsidRPr="007821D5">
        <w:rPr>
          <w:lang w:val="en-US"/>
        </w:rPr>
        <w:drawing>
          <wp:inline distT="0" distB="0" distL="0" distR="0" wp14:anchorId="0ECDFF90" wp14:editId="22B684D4">
            <wp:extent cx="3535680" cy="3837923"/>
            <wp:effectExtent l="0" t="0" r="7620" b="0"/>
            <wp:docPr id="85529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90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508" cy="384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5068" w14:textId="37561975" w:rsidR="007821D5" w:rsidRDefault="007821D5">
      <w:pPr>
        <w:rPr>
          <w:lang w:val="en-US"/>
        </w:rPr>
      </w:pPr>
      <w:r>
        <w:rPr>
          <w:lang w:val="en-US"/>
        </w:rPr>
        <w:t>Output:</w:t>
      </w:r>
    </w:p>
    <w:p w14:paraId="22E64F52" w14:textId="371327F8" w:rsidR="007821D5" w:rsidRPr="004804FF" w:rsidRDefault="007821D5">
      <w:pPr>
        <w:rPr>
          <w:lang w:val="en-US"/>
        </w:rPr>
      </w:pPr>
      <w:r w:rsidRPr="007821D5">
        <w:rPr>
          <w:lang w:val="en-US"/>
        </w:rPr>
        <w:drawing>
          <wp:inline distT="0" distB="0" distL="0" distR="0" wp14:anchorId="74F1366C" wp14:editId="49A5A4A7">
            <wp:extent cx="2550160" cy="912441"/>
            <wp:effectExtent l="0" t="0" r="2540" b="2540"/>
            <wp:docPr id="116748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88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6272" cy="92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1D5" w:rsidRPr="00480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04FF"/>
    <w:rsid w:val="001B7B00"/>
    <w:rsid w:val="004804FF"/>
    <w:rsid w:val="007821D5"/>
    <w:rsid w:val="0082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72CD"/>
  <w15:chartTrackingRefBased/>
  <w15:docId w15:val="{CEE3A298-A86C-48E7-929B-B60A62E7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Kadam</dc:creator>
  <cp:keywords/>
  <dc:description/>
  <cp:lastModifiedBy>Nikhil Kadam</cp:lastModifiedBy>
  <cp:revision>1</cp:revision>
  <dcterms:created xsi:type="dcterms:W3CDTF">2024-09-29T06:14:00Z</dcterms:created>
  <dcterms:modified xsi:type="dcterms:W3CDTF">2024-09-29T07:38:00Z</dcterms:modified>
</cp:coreProperties>
</file>