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Default="008E32B1" w:rsidP="00BB04E1">
      <w:pPr>
        <w:pStyle w:val="berschrift1"/>
      </w:pPr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Vertikal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proofErr w:type="gramStart"/>
      <w:r w:rsidRPr="00902D32">
        <w:rPr>
          <w:rFonts w:ascii="Arial" w:hAnsi="Arial" w:cs="Arial"/>
          <w:color w:val="000000" w:themeColor="text1"/>
        </w:rPr>
        <w:t>Rechts</w:t>
      </w:r>
      <w:proofErr w:type="gram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verstä</w:t>
      </w:r>
      <w:r w:rsidR="007354BD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ndlich oder wird dem Benutzer auf Anfrage erklärt.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</w:t>
      </w:r>
      <w:bookmarkStart w:id="1" w:name="_GoBack"/>
      <w:bookmarkEnd w:id="1"/>
      <w:r w:rsidRPr="00902D32">
        <w:rPr>
          <w:rFonts w:ascii="Arial" w:hAnsi="Arial" w:cs="Arial"/>
          <w:color w:val="000000" w:themeColor="text1"/>
        </w:rPr>
        <w:t>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troz erkennbar fehlerhafter Eingaben entweder mit keinem ider minimalem korrekturaufwand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Grundsätze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individualisierbarkeit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7D3A4B" w:rsidRPr="007D3A4B" w:rsidRDefault="007D3A4B" w:rsidP="007D3A4B">
      <w:pPr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Ereignisse (Lösung 2)</w:t>
      </w:r>
    </w:p>
    <w:p w:rsidR="00BB04E1" w:rsidRP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javafx.application.Application;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javafx.event.ActionEvent;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javafx.geometry.Insets;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javafx.geometry.Pos;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javafx.scene.Scene;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javafx.scene.control.Button;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javafx.scene.control.Label;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javafx.scene.layout.BorderPane;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javafx.scene.layout.HBox;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javafx.scene.text.Font;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javafx.stage.Stage;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class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Inkrement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extends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.setFont(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Font(20));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.setCenter(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.setBottom(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.show();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dekrementierenPressed(ActionEvent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- 1));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resetPressed(ActionEvent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static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main(String[]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085629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085629">
        <w:rPr>
          <w:rFonts w:ascii="Consolas" w:hAnsi="Consolas" w:cs="Consolas"/>
          <w:i/>
          <w:noProof/>
          <w:sz w:val="20"/>
          <w:szCs w:val="20"/>
        </w:rPr>
        <w:t>usw.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2 -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javafx.event.ActionEvent;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javafx.event.EventHandler;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javafx.geometry.Insets;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javafx.geometry.Pos;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javafx.scene.Scene;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javafx.scene.control.Button;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javafx.scene.control.Label;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javafx.scene.layout.BorderPane;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javafx.scene.layout.HBox;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javafx.scene.text.Font;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javafx.stage.Stage;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7249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3 -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3F4560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3F4560">
        <w:rPr>
          <w:rFonts w:ascii="Consolas" w:hAnsi="Consolas" w:cs="Consolas"/>
          <w:i/>
          <w:noProof/>
          <w:color w:val="000000"/>
          <w:sz w:val="20"/>
          <w:szCs w:val="20"/>
        </w:rPr>
        <w:t>usw.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private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AB7" w:rsidRDefault="007B3AB7" w:rsidP="001B46C2">
      <w:r>
        <w:separator/>
      </w:r>
    </w:p>
  </w:endnote>
  <w:endnote w:type="continuationSeparator" w:id="0">
    <w:p w:rsidR="007B3AB7" w:rsidRDefault="007B3AB7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AB7" w:rsidRDefault="007B3AB7" w:rsidP="001B46C2">
      <w:r>
        <w:separator/>
      </w:r>
    </w:p>
  </w:footnote>
  <w:footnote w:type="continuationSeparator" w:id="0">
    <w:p w:rsidR="007B3AB7" w:rsidRDefault="007B3AB7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54BD"/>
    <w:rsid w:val="00737783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3AB7"/>
    <w:rsid w:val="007B4F36"/>
    <w:rsid w:val="007B778C"/>
    <w:rsid w:val="007C0FCE"/>
    <w:rsid w:val="007C3757"/>
    <w:rsid w:val="007C458A"/>
    <w:rsid w:val="007C4C39"/>
    <w:rsid w:val="007C56AA"/>
    <w:rsid w:val="007D3A4B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8CA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FE18C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522CF4B9-6780-1044-8FE6-CEBAA286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1558</cp:revision>
  <cp:lastPrinted>2018-06-26T04:23:00Z</cp:lastPrinted>
  <dcterms:created xsi:type="dcterms:W3CDTF">2018-06-24T22:54:00Z</dcterms:created>
  <dcterms:modified xsi:type="dcterms:W3CDTF">2018-12-11T12:17:00Z</dcterms:modified>
</cp:coreProperties>
</file>