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609_2091928127"/>
      <w:r>
        <w:rPr>
          <w:b/>
          <w:bCs/>
          <w:sz w:val="32"/>
          <w:szCs w:val="32"/>
        </w:rPr>
        <w:t>Veselina_Kolova_8_65630e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FirstName_LastName_ClassNumber_65630e.rb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5 letters in their second name;</w:t>
      </w:r>
    </w:p>
    <w:p>
      <w:pPr>
        <w:pStyle w:val="Normal"/>
        <w:rPr/>
      </w:pPr>
      <w:r>
        <w:rPr/>
        <w:t>4. Sort the result by First name DESC.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FirstName1,LastName1</w:t>
      </w:r>
    </w:p>
    <w:p>
      <w:pPr>
        <w:pStyle w:val="Normal"/>
        <w:rPr/>
      </w:pPr>
      <w:r>
        <w:rPr/>
        <w:t>FirstName2,LastName2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723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In line </w:t>
      </w:r>
      <w:r>
        <w:rPr/>
        <w:t>4: syntax error, unexpected tIDENTIFIER, expecting keyword_then or ';' or '\n'</w:t>
      </w:r>
    </w:p>
    <w:p>
      <w:pPr>
        <w:pStyle w:val="Normal"/>
        <w:tabs>
          <w:tab w:val="left" w:pos="6206" w:leader="none"/>
        </w:tabs>
        <w:rPr/>
      </w:pPr>
      <w:r>
        <w:rPr/>
        <w:t>le.extname(text_file) text_file.include?(".rb") &amp;&amp; text_file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Check for files format is missing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4 bad condition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5 bad condition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CSV is sorted by first name instead of last name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0215" cy="4212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2014-10-27T18:20:02Z</dcterms:created>
  <dc:language>en-US</dc:language>
  <cp:revision>0</cp:revision>
</cp:coreProperties>
</file>