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E795A" w14:textId="77777777" w:rsidR="005D2608" w:rsidRPr="001D1A37" w:rsidRDefault="005D2608" w:rsidP="005D2608">
      <w:pPr>
        <w:spacing w:after="200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gjdgxs" w:colFirst="0" w:colLast="0"/>
      <w:bookmarkEnd w:id="0"/>
      <w:r w:rsidRPr="001D1A37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46070BB0" wp14:editId="17583CAD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849FE" w14:textId="02C71A09" w:rsidR="00D068D7" w:rsidRPr="001D1A37" w:rsidRDefault="000E0F00" w:rsidP="005D2608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D1A3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4 Demo 1</w:t>
      </w:r>
    </w:p>
    <w:p w14:paraId="04DB8F1D" w14:textId="77777777" w:rsidR="00D068D7" w:rsidRPr="001D1A37" w:rsidRDefault="000E0F00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1D1A3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Install a Software Wallet</w:t>
      </w:r>
    </w:p>
    <w:p w14:paraId="760DF185" w14:textId="77777777" w:rsidR="00D068D7" w:rsidRPr="001D1A37" w:rsidRDefault="00D068D7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795"/>
      </w:tblGrid>
      <w:tr w:rsidR="001D1A37" w:rsidRPr="001D1A37" w14:paraId="759CF279" w14:textId="77777777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7F0B" w14:textId="77777777" w:rsidR="00D068D7" w:rsidRPr="001D1A37" w:rsidRDefault="000E0F00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D1A3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1D1A3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install the Exodus software wallet</w:t>
            </w:r>
          </w:p>
          <w:p w14:paraId="24D18910" w14:textId="77777777" w:rsidR="00D068D7" w:rsidRPr="001D1A37" w:rsidRDefault="00D068D7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1583E9E8" w14:textId="77777777" w:rsidR="00D068D7" w:rsidRPr="001D1A37" w:rsidRDefault="000E0F00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D1A3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1D1A3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Web browser</w:t>
            </w:r>
          </w:p>
          <w:p w14:paraId="00B11A83" w14:textId="77777777" w:rsidR="00D068D7" w:rsidRPr="001D1A37" w:rsidRDefault="00D068D7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2552D408" w14:textId="77777777" w:rsidR="00D068D7" w:rsidRPr="001D1A37" w:rsidRDefault="000E0F00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D1A3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1D1A3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None</w:t>
            </w:r>
          </w:p>
        </w:tc>
      </w:tr>
    </w:tbl>
    <w:p w14:paraId="210F00CF" w14:textId="77777777" w:rsidR="00D068D7" w:rsidRPr="001D1A37" w:rsidRDefault="00D068D7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j5o8vgkw4hgy" w:colFirst="0" w:colLast="0"/>
      <w:bookmarkEnd w:id="3"/>
    </w:p>
    <w:p w14:paraId="579ED632" w14:textId="77777777" w:rsidR="00D068D7" w:rsidRPr="001D1A37" w:rsidRDefault="000E0F00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038C2392" w14:textId="77777777" w:rsidR="00D068D7" w:rsidRPr="001D1A37" w:rsidRDefault="000E0F00">
      <w:pPr>
        <w:numPr>
          <w:ilvl w:val="0"/>
          <w:numId w:val="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Downloading and installing the Exodus software wallet</w:t>
      </w:r>
    </w:p>
    <w:p w14:paraId="323D3EA1" w14:textId="77777777" w:rsidR="00D068D7" w:rsidRPr="001D1A37" w:rsidRDefault="00D068D7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72986EDE" w14:textId="77777777" w:rsidR="00D068D7" w:rsidRPr="001D1A37" w:rsidRDefault="000E0F00">
      <w:pPr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D1A3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Downloading and installing the Exodus software wallet</w:t>
      </w:r>
    </w:p>
    <w:p w14:paraId="5CE22652" w14:textId="77777777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web browser and navigate to </w:t>
      </w:r>
      <w:hyperlink r:id="rId12">
        <w:r w:rsidRPr="001D1A37">
          <w:rPr>
            <w:rFonts w:ascii="Calibri" w:eastAsia="Calibri" w:hAnsi="Calibri" w:cs="Calibri"/>
            <w:color w:val="404040" w:themeColor="text1" w:themeTint="BF"/>
            <w:sz w:val="24"/>
            <w:szCs w:val="24"/>
            <w:u w:val="single"/>
          </w:rPr>
          <w:t>https://www.exodus.io/</w:t>
        </w:r>
      </w:hyperlink>
    </w:p>
    <w:p w14:paraId="6AE4F260" w14:textId="3DBBE1A1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Download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to download </w:t>
      </w:r>
      <w:r w:rsidR="0007133C"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Exodus software wallet</w:t>
      </w:r>
    </w:p>
    <w:p w14:paraId="6C333DDD" w14:textId="77777777" w:rsidR="00D068D7" w:rsidRPr="001D1A37" w:rsidRDefault="000E0F0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04A69304" wp14:editId="0562C3D1">
            <wp:extent cx="5943600" cy="3136900"/>
            <wp:effectExtent l="12700" t="12700" r="12700" b="12700"/>
            <wp:docPr id="7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4D94432" w14:textId="77777777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Click the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Exodus Download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 under the 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Desktop 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section and select the 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Download Linux App 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option to start the download</w:t>
      </w:r>
    </w:p>
    <w:p w14:paraId="1E19DDDA" w14:textId="77777777" w:rsidR="00D068D7" w:rsidRPr="001D1A37" w:rsidRDefault="000E0F0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8FEE7B7" wp14:editId="260C3990">
            <wp:extent cx="5943600" cy="4508500"/>
            <wp:effectExtent l="12700" t="12700" r="12700" b="12700"/>
            <wp:docPr id="7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60A3B3" w14:textId="00CD6357" w:rsidR="00D068D7" w:rsidRPr="001D1A37" w:rsidRDefault="005C73B2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Right-click</w:t>
      </w:r>
      <w:r w:rsidR="000E0F00"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on the downloaded file and select </w:t>
      </w:r>
      <w:r w:rsidR="000E0F00"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Show in Folder</w:t>
      </w:r>
    </w:p>
    <w:p w14:paraId="5374EA02" w14:textId="77777777" w:rsidR="00D068D7" w:rsidRPr="001D1A37" w:rsidRDefault="000E0F00">
      <w:pPr>
        <w:widowControl w:val="0"/>
        <w:spacing w:after="20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3E091A3C" wp14:editId="7E40503A">
            <wp:extent cx="5943600" cy="1473200"/>
            <wp:effectExtent l="12700" t="12700" r="12700" b="12700"/>
            <wp:docPr id="7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4242B7" w14:textId="77777777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Copy the path of the downloaded file </w:t>
      </w:r>
    </w:p>
    <w:p w14:paraId="49C7AB8E" w14:textId="77777777" w:rsidR="005D2608" w:rsidRPr="001D1A37" w:rsidRDefault="005D26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786438" w14:textId="77777777" w:rsidR="005D2608" w:rsidRPr="001D1A37" w:rsidRDefault="005D2608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064736" w14:textId="660F42CF" w:rsidR="00D068D7" w:rsidRPr="001D1A37" w:rsidRDefault="54C38F7D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noProof/>
          <w:color w:val="404040" w:themeColor="text1" w:themeTint="BF"/>
        </w:rPr>
        <w:drawing>
          <wp:inline distT="0" distB="0" distL="0" distR="0" wp14:anchorId="0452B883" wp14:editId="54C38F7D">
            <wp:extent cx="5881686" cy="1670824"/>
            <wp:effectExtent l="12700" t="12700" r="12700" b="12700"/>
            <wp:docPr id="74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03"/>
                    <a:stretch>
                      <a:fillRect/>
                    </a:stretch>
                  </pic:blipFill>
                  <pic:spPr>
                    <a:xfrm>
                      <a:off x="0" y="0"/>
                      <a:ext cx="5881686" cy="16708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E6CF91" w14:textId="77777777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</w:t>
      </w:r>
      <w:r w:rsidRPr="001D1A3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Terminal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enter the following command: </w:t>
      </w:r>
    </w:p>
    <w:p w14:paraId="24B5A533" w14:textId="77777777" w:rsidR="00D068D7" w:rsidRPr="001D1A37" w:rsidRDefault="000E0F00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proofErr w:type="spellStart"/>
      <w:r w:rsidRPr="001D1A37"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  <w:t>sudo</w:t>
      </w:r>
      <w:proofErr w:type="spellEnd"/>
      <w:r w:rsidRPr="001D1A37"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1D1A37"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  <w:t>dpkg</w:t>
      </w:r>
      <w:proofErr w:type="spellEnd"/>
      <w:r w:rsidRPr="001D1A37"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  <w:t xml:space="preserve"> -i ABSOLUTE_PATH/exodus_21.4.23_amd64.deb</w:t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640"/>
      </w:tblGrid>
      <w:tr w:rsidR="001D1A37" w:rsidRPr="001D1A37" w14:paraId="025D3598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5FDB" w14:textId="77777777" w:rsidR="00D068D7" w:rsidRPr="001D1A37" w:rsidRDefault="000E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1D1A37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Note: </w:t>
            </w:r>
            <w:r w:rsidRPr="001D1A37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Replace the ABSOLUTE_PATH with the copied path from step 1.5</w:t>
            </w:r>
          </w:p>
        </w:tc>
      </w:tr>
    </w:tbl>
    <w:p w14:paraId="4CDDC450" w14:textId="77777777" w:rsidR="00D068D7" w:rsidRPr="001D1A37" w:rsidRDefault="00D068D7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2C0FE77" w14:textId="77777777" w:rsidR="00D068D7" w:rsidRPr="001D1A37" w:rsidRDefault="000E0F00">
      <w:pPr>
        <w:widowControl w:val="0"/>
        <w:spacing w:after="200"/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  <w:proofErr w:type="spellStart"/>
      <w:r w:rsidRPr="001D1A37"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  <w:t>sudo</w:t>
      </w:r>
      <w:proofErr w:type="spellEnd"/>
      <w:r w:rsidRPr="001D1A37">
        <w:rPr>
          <w:rFonts w:ascii="Calibri" w:eastAsia="Calibri" w:hAnsi="Calibri" w:cs="Calibri"/>
          <w:i/>
          <w:color w:val="404040" w:themeColor="text1" w:themeTint="BF"/>
          <w:sz w:val="24"/>
          <w:szCs w:val="24"/>
        </w:rPr>
        <w:t xml:space="preserve"> apt-get install -f</w:t>
      </w:r>
    </w:p>
    <w:p w14:paraId="70EEFE0F" w14:textId="77777777" w:rsidR="00D068D7" w:rsidRPr="001D1A37" w:rsidRDefault="000E0F00">
      <w:pPr>
        <w:widowControl w:val="0"/>
        <w:spacing w:after="200"/>
        <w:ind w:firstLine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7E90555D" wp14:editId="0227DE2E">
            <wp:extent cx="5936011" cy="2760935"/>
            <wp:effectExtent l="0" t="0" r="0" b="0"/>
            <wp:docPr id="7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r="3525"/>
                    <a:stretch>
                      <a:fillRect/>
                    </a:stretch>
                  </pic:blipFill>
                  <pic:spPr>
                    <a:xfrm>
                      <a:off x="0" y="0"/>
                      <a:ext cx="5936011" cy="276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575C5" w14:textId="77777777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Application Finder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search for Exodus </w:t>
      </w:r>
    </w:p>
    <w:p w14:paraId="4FD3C4D5" w14:textId="77777777" w:rsidR="00D068D7" w:rsidRPr="001D1A37" w:rsidRDefault="000E0F00">
      <w:pPr>
        <w:widowControl w:val="0"/>
        <w:numPr>
          <w:ilvl w:val="0"/>
          <w:numId w:val="1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the 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Exodus 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icon and click </w:t>
      </w:r>
      <w:r w:rsidRPr="001D1A3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Launch 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open the Exodus wallet</w:t>
      </w:r>
    </w:p>
    <w:p w14:paraId="0A32F70C" w14:textId="650BD3D9" w:rsidR="00D068D7" w:rsidRPr="001D1A37" w:rsidRDefault="000E0F00" w:rsidP="008156C8">
      <w:pPr>
        <w:widowControl w:val="0"/>
        <w:ind w:left="720"/>
        <w:jc w:val="center"/>
        <w:rPr>
          <w:color w:val="404040" w:themeColor="text1" w:themeTint="BF"/>
        </w:rPr>
      </w:pPr>
      <w:r w:rsidRPr="001D1A3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E8334E5" wp14:editId="1A911927">
            <wp:extent cx="3886200" cy="4152900"/>
            <wp:effectExtent l="0" t="0" r="0" b="0"/>
            <wp:docPr id="7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0FBA8" w14:textId="2924EA6E" w:rsidR="0055148E" w:rsidRPr="001D1A37" w:rsidRDefault="0055148E">
      <w:pPr>
        <w:widowControl w:val="0"/>
        <w:ind w:left="720"/>
        <w:rPr>
          <w:color w:val="404040" w:themeColor="text1" w:themeTint="BF"/>
        </w:rPr>
      </w:pPr>
    </w:p>
    <w:p w14:paraId="603C4EC4" w14:textId="066E5449" w:rsidR="00D068D7" w:rsidRPr="001D1A37" w:rsidRDefault="00E55544" w:rsidP="0068025E">
      <w:pPr>
        <w:widowControl w:val="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Exodus</w:t>
      </w:r>
      <w:r w:rsidR="00200D5E"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wallet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application will be </w:t>
      </w:r>
      <w:r w:rsidR="00C9542F"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l</w:t>
      </w:r>
      <w:r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aunche</w:t>
      </w:r>
      <w:r w:rsidR="0068025E"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d</w:t>
      </w:r>
      <w:r w:rsidR="00C9542F" w:rsidRPr="001D1A37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  <w:r w:rsidR="000E0F00" w:rsidRPr="001D1A3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114300" distB="114300" distL="114300" distR="114300" wp14:anchorId="4B7E9D1F" wp14:editId="3EED4F83">
            <wp:extent cx="5205095" cy="3095625"/>
            <wp:effectExtent l="0" t="0" r="0" b="9525"/>
            <wp:docPr id="7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371" cy="3095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068D7" w:rsidRPr="001D1A3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26B19" w14:textId="77777777" w:rsidR="007C7A21" w:rsidRDefault="007C7A21">
      <w:pPr>
        <w:spacing w:line="240" w:lineRule="auto"/>
      </w:pPr>
      <w:r>
        <w:separator/>
      </w:r>
    </w:p>
  </w:endnote>
  <w:endnote w:type="continuationSeparator" w:id="0">
    <w:p w14:paraId="204A93D9" w14:textId="77777777" w:rsidR="007C7A21" w:rsidRDefault="007C7A21">
      <w:pPr>
        <w:spacing w:line="240" w:lineRule="auto"/>
      </w:pPr>
      <w:r>
        <w:continuationSeparator/>
      </w:r>
    </w:p>
  </w:endnote>
  <w:endnote w:type="continuationNotice" w:id="1">
    <w:p w14:paraId="4BB2F447" w14:textId="77777777" w:rsidR="007C7A21" w:rsidRDefault="007C7A2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5B85" w14:textId="77777777" w:rsidR="00D068D7" w:rsidRDefault="000E0F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0D83F7C" wp14:editId="73083ACE">
          <wp:extent cx="12299950" cy="79375"/>
          <wp:effectExtent l="0" t="0" r="0" b="0"/>
          <wp:docPr id="7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0877C" w14:textId="77777777" w:rsidR="007C7A21" w:rsidRDefault="007C7A21">
      <w:pPr>
        <w:spacing w:line="240" w:lineRule="auto"/>
      </w:pPr>
      <w:r>
        <w:separator/>
      </w:r>
    </w:p>
  </w:footnote>
  <w:footnote w:type="continuationSeparator" w:id="0">
    <w:p w14:paraId="73807E59" w14:textId="77777777" w:rsidR="007C7A21" w:rsidRDefault="007C7A21">
      <w:pPr>
        <w:spacing w:line="240" w:lineRule="auto"/>
      </w:pPr>
      <w:r>
        <w:continuationSeparator/>
      </w:r>
    </w:p>
  </w:footnote>
  <w:footnote w:type="continuationNotice" w:id="1">
    <w:p w14:paraId="68A7E4D0" w14:textId="77777777" w:rsidR="007C7A21" w:rsidRDefault="007C7A2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3661" w14:textId="10D0D818" w:rsidR="00D068D7" w:rsidRDefault="000E7030">
    <w:pPr>
      <w:ind w:left="-540"/>
    </w:pPr>
    <w:r>
      <w:rPr>
        <w:noProof/>
      </w:rPr>
      <w:drawing>
        <wp:anchor distT="0" distB="0" distL="114300" distR="114300" simplePos="0" relativeHeight="251658241" behindDoc="0" locked="0" layoutInCell="1" hidden="0" allowOverlap="1" wp14:anchorId="025D0B48" wp14:editId="1CC2346D">
          <wp:simplePos x="0" y="0"/>
          <wp:positionH relativeFrom="page">
            <wp:posOffset>47625</wp:posOffset>
          </wp:positionH>
          <wp:positionV relativeFrom="paragraph">
            <wp:posOffset>457200</wp:posOffset>
          </wp:positionV>
          <wp:extent cx="7772400" cy="85725"/>
          <wp:effectExtent l="0" t="0" r="0" b="9525"/>
          <wp:wrapSquare wrapText="bothSides" distT="0" distB="0" distL="114300" distR="114300"/>
          <wp:docPr id="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E0F00">
      <w:t xml:space="preserve">  </w:t>
    </w:r>
    <w:r w:rsidR="000E0F00">
      <w:rPr>
        <w:noProof/>
      </w:rPr>
      <w:drawing>
        <wp:anchor distT="0" distB="0" distL="114300" distR="114300" simplePos="0" relativeHeight="251658240" behindDoc="0" locked="0" layoutInCell="1" hidden="0" allowOverlap="1" wp14:anchorId="43F1E649" wp14:editId="321C4A5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7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7492"/>
    <w:multiLevelType w:val="multilevel"/>
    <w:tmpl w:val="A576502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F60FC3"/>
    <w:multiLevelType w:val="multilevel"/>
    <w:tmpl w:val="CF769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8D7"/>
    <w:rsid w:val="0007133C"/>
    <w:rsid w:val="000E0F00"/>
    <w:rsid w:val="000E7030"/>
    <w:rsid w:val="001D1A37"/>
    <w:rsid w:val="001F779F"/>
    <w:rsid w:val="00200D5E"/>
    <w:rsid w:val="002A06FC"/>
    <w:rsid w:val="002F3C5F"/>
    <w:rsid w:val="003669FE"/>
    <w:rsid w:val="004E10DD"/>
    <w:rsid w:val="0055148E"/>
    <w:rsid w:val="005C73B2"/>
    <w:rsid w:val="005D2608"/>
    <w:rsid w:val="0068025E"/>
    <w:rsid w:val="006967A8"/>
    <w:rsid w:val="007063FF"/>
    <w:rsid w:val="007C7A21"/>
    <w:rsid w:val="008156C8"/>
    <w:rsid w:val="00841CB9"/>
    <w:rsid w:val="009257E8"/>
    <w:rsid w:val="00940DE1"/>
    <w:rsid w:val="009550A9"/>
    <w:rsid w:val="00A62BB2"/>
    <w:rsid w:val="00AF4E2B"/>
    <w:rsid w:val="00C15467"/>
    <w:rsid w:val="00C9542F"/>
    <w:rsid w:val="00CA381A"/>
    <w:rsid w:val="00D068D7"/>
    <w:rsid w:val="00E55544"/>
    <w:rsid w:val="00E6432A"/>
    <w:rsid w:val="1089EFDE"/>
    <w:rsid w:val="54C38F7D"/>
    <w:rsid w:val="7D0AF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08EF"/>
  <w15:docId w15:val="{0F960FFD-2589-481B-95A5-BF1CBE8C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A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A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A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6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www.exodus.io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HgaUhPFQQWkXPihtZwR7omuttw==">AMUW2mU2NSN+9OAzyNgF7kMU5xaGi9B/fexo9aqav5s7UMjlFbL/7z7zJyeztvp725ZcKBde9hdQonOM9ADLBVd6tjmESPTzgjoC/QvwBwx1oJnPxL/pLf/rMYjAyFuJpZi0ymIyfH7HRZptcRmfGG2y8knfhSbtAvO8BcZSi5Rfr+eTHS2DMk+89tUFfqDRAQeb4buiD1eW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C890BF05-85C0-453F-BBED-1D544AAB70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CE329F4B-B673-40C1-8714-BD8133A90F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FA865B-9B69-4B05-A34C-60D3B8F89F77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905</Characters>
  <Application>Microsoft Office Word</Application>
  <DocSecurity>4</DocSecurity>
  <Lines>7</Lines>
  <Paragraphs>2</Paragraphs>
  <ScaleCrop>false</ScaleCrop>
  <Company/>
  <LinksUpToDate>false</LinksUpToDate>
  <CharactersWithSpaces>1061</CharactersWithSpaces>
  <SharedDoc>false</SharedDoc>
  <HLinks>
    <vt:vector size="6" baseType="variant">
      <vt:variant>
        <vt:i4>6357118</vt:i4>
      </vt:variant>
      <vt:variant>
        <vt:i4>0</vt:i4>
      </vt:variant>
      <vt:variant>
        <vt:i4>0</vt:i4>
      </vt:variant>
      <vt:variant>
        <vt:i4>5</vt:i4>
      </vt:variant>
      <vt:variant>
        <vt:lpwstr>https://www.exodus.io/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Y Shurthi Mol</cp:lastModifiedBy>
  <cp:revision>15</cp:revision>
  <dcterms:created xsi:type="dcterms:W3CDTF">2020-09-30T17:13:00Z</dcterms:created>
  <dcterms:modified xsi:type="dcterms:W3CDTF">2022-02-24T01:11:00Z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