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29C0F" w14:textId="7727DFBB" w:rsidR="00B03B00" w:rsidRPr="0082036C" w:rsidRDefault="00B03B00" w:rsidP="00B03B00"/>
    <w:sectPr w:rsidR="00B03B00" w:rsidRPr="0082036C" w:rsidSect="0082036C">
      <w:pgSz w:w="11906" w:h="16838"/>
      <w:pgMar w:top="1985" w:right="1134" w:bottom="1134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453"/>
    <w:rsid w:val="00655865"/>
    <w:rsid w:val="0082036C"/>
    <w:rsid w:val="00894C38"/>
    <w:rsid w:val="00B03B00"/>
    <w:rsid w:val="00CC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FDCCA"/>
  <w15:chartTrackingRefBased/>
  <w15:docId w15:val="{F89785F5-D35C-4F18-B663-F63A9B678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4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4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4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4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4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4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4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4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4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4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 Ram</dc:creator>
  <cp:keywords/>
  <dc:description/>
  <cp:lastModifiedBy>Vasu Ram</cp:lastModifiedBy>
  <cp:revision>3</cp:revision>
  <dcterms:created xsi:type="dcterms:W3CDTF">2026-01-23T12:27:00Z</dcterms:created>
  <dcterms:modified xsi:type="dcterms:W3CDTF">2026-01-23T13:40:00Z</dcterms:modified>
</cp:coreProperties>
</file>