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FD" w:rsidRDefault="00902A33">
      <w:r>
        <w:t>Thiết lập VSCode</w:t>
      </w:r>
    </w:p>
    <w:p w:rsidR="00902A33" w:rsidRDefault="00902A33" w:rsidP="00902A33">
      <w:pPr>
        <w:pStyle w:val="ListParagraph"/>
        <w:numPr>
          <w:ilvl w:val="0"/>
          <w:numId w:val="1"/>
        </w:numPr>
      </w:pPr>
      <w:r>
        <w:t>Extension: Prettier, Live Server</w:t>
      </w:r>
    </w:p>
    <w:p w:rsidR="00902A33" w:rsidRDefault="00902A33" w:rsidP="00902A33">
      <w:pPr>
        <w:pStyle w:val="ListParagraph"/>
        <w:numPr>
          <w:ilvl w:val="0"/>
          <w:numId w:val="1"/>
        </w:numPr>
      </w:pPr>
      <w:r>
        <w:t>Settings:</w:t>
      </w:r>
      <w:r w:rsidR="005371B7">
        <w:t xml:space="preserve"> Formatter,</w:t>
      </w:r>
      <w:r>
        <w:t xml:space="preserve"> Autosave</w:t>
      </w:r>
    </w:p>
    <w:p w:rsidR="004C2DB9" w:rsidRDefault="004C2DB9" w:rsidP="004C2DB9">
      <w:pPr>
        <w:pStyle w:val="ListParagraph"/>
      </w:pPr>
      <w:r>
        <w:rPr>
          <w:noProof/>
        </w:rPr>
        <w:drawing>
          <wp:inline distT="0" distB="0" distL="0" distR="0" wp14:anchorId="5F9F3AC1" wp14:editId="11A603C6">
            <wp:extent cx="5733415" cy="22637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9" w:rsidRDefault="0013719D" w:rsidP="004C2DB9">
      <w:pPr>
        <w:pStyle w:val="ListParagraph"/>
      </w:pPr>
      <w:r>
        <w:rPr>
          <w:noProof/>
        </w:rPr>
        <w:drawing>
          <wp:inline distT="0" distB="0" distL="0" distR="0" wp14:anchorId="1C05D3DB" wp14:editId="52D7E25B">
            <wp:extent cx="5733415" cy="22967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FD" w:rsidRDefault="00E835FD"/>
    <w:p w:rsidR="0029774A" w:rsidRDefault="0063147F">
      <w:r>
        <w:t>Tên file: tiếng anh, chữ thường</w:t>
      </w:r>
    </w:p>
    <w:p w:rsidR="0063147F" w:rsidRDefault="0063147F">
      <w:r>
        <w:t>&lt;tag name&gt; content &lt;/close tag&gt;</w:t>
      </w:r>
    </w:p>
    <w:p w:rsidR="00634F2E" w:rsidRDefault="00634F2E"/>
    <w:p w:rsidR="00634F2E" w:rsidRDefault="00634F2E">
      <w:r>
        <w:t>Thẻ block: nội dung nằm trong 1 khối</w:t>
      </w:r>
    </w:p>
    <w:p w:rsidR="00634F2E" w:rsidRDefault="00634F2E">
      <w:r>
        <w:t>Thẻ inline: nội dung nằm trên dòng</w:t>
      </w:r>
    </w:p>
    <w:p w:rsidR="00000A9C" w:rsidRDefault="00000A9C"/>
    <w:p w:rsidR="00000A9C" w:rsidRDefault="00000A9C">
      <w:r>
        <w:t>Phần tử rỗng (thẻ tự đóng): &lt;br /&gt;, &lt;hr /&gt;</w:t>
      </w:r>
      <w:r w:rsidR="007B39BC">
        <w:t>, &lt;img /&gt;</w:t>
      </w:r>
    </w:p>
    <w:p w:rsidR="00EC4EFE" w:rsidRDefault="00EC4EFE">
      <w:r>
        <w:t>Dấu / để tránh lỗi hiển thị trên trình duyệt</w:t>
      </w:r>
    </w:p>
    <w:p w:rsidR="00CE65A8" w:rsidRDefault="00CE65A8"/>
    <w:p w:rsidR="00CE65A8" w:rsidRDefault="00CE65A8">
      <w:r>
        <w:lastRenderedPageBreak/>
        <w:t>Thuộc tính (attribute)</w:t>
      </w:r>
    </w:p>
    <w:p w:rsidR="00CE65A8" w:rsidRDefault="00CE65A8">
      <w:r>
        <w:t>&lt;p lang=”en” class=” a b c”</w:t>
      </w:r>
      <w:r w:rsidR="00025996">
        <w:t>&gt;Hello&lt;/p&gt;</w:t>
      </w:r>
    </w:p>
    <w:p w:rsidR="00E835FD" w:rsidRDefault="00E835FD">
      <w:r>
        <w:rPr>
          <w:noProof/>
        </w:rPr>
        <w:drawing>
          <wp:inline distT="0" distB="0" distL="0" distR="0">
            <wp:extent cx="5724525" cy="4562475"/>
            <wp:effectExtent l="0" t="0" r="9525" b="9525"/>
            <wp:docPr id="1" name="Picture 1" descr="C:\Users\Administrato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12" w:rsidRDefault="00F46C12"/>
    <w:p w:rsidR="00F46C12" w:rsidRDefault="00F46C12">
      <w:r>
        <w:t>Biểu tượng trang web</w:t>
      </w:r>
    </w:p>
    <w:p w:rsidR="00F46C12" w:rsidRDefault="001F1503">
      <w:r>
        <w:t>l</w:t>
      </w:r>
      <w:r w:rsidR="00F46C12">
        <w:t>ink:favicon</w:t>
      </w:r>
    </w:p>
    <w:p w:rsidR="004F464C" w:rsidRDefault="00D57EF6">
      <w:r>
        <w:rPr>
          <w:noProof/>
        </w:rPr>
        <w:drawing>
          <wp:inline distT="0" distB="0" distL="0" distR="0" wp14:anchorId="3D874FE3" wp14:editId="72C84A40">
            <wp:extent cx="5733415" cy="7131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4" w:rsidRDefault="004F5914"/>
    <w:p w:rsidR="004F5914" w:rsidRDefault="004F5914">
      <w:r>
        <w:t>Validate trang web</w:t>
      </w:r>
    </w:p>
    <w:p w:rsidR="004F5914" w:rsidRDefault="00DD2B08">
      <w:hyperlink r:id="rId9" w:history="1">
        <w:r w:rsidRPr="00C328A5">
          <w:rPr>
            <w:rStyle w:val="Hyperlink"/>
          </w:rPr>
          <w:t>https://validator.w3.org/</w:t>
        </w:r>
      </w:hyperlink>
    </w:p>
    <w:p w:rsidR="00DD2B08" w:rsidRDefault="00DD2B08"/>
    <w:p w:rsidR="00DD2B08" w:rsidRDefault="00DD2B08">
      <w:r>
        <w:t>../ thư mục cha</w:t>
      </w:r>
    </w:p>
    <w:p w:rsidR="00DD2B08" w:rsidRDefault="00DD2B08">
      <w:r>
        <w:lastRenderedPageBreak/>
        <w:t>./ thư mục hiện tại</w:t>
      </w:r>
    </w:p>
    <w:p w:rsidR="00ED4F4D" w:rsidRDefault="00ED4F4D"/>
    <w:p w:rsidR="00ED4F4D" w:rsidRDefault="00ED4F4D">
      <w:r>
        <w:t>Lists</w:t>
      </w:r>
    </w:p>
    <w:p w:rsidR="00ED4F4D" w:rsidRDefault="00ED4F4D">
      <w:r>
        <w:t>Bên trong thẻ &lt;ul&gt;, &lt;ol&gt; chỉ là thẻ &lt;li&gt;</w:t>
      </w:r>
    </w:p>
    <w:p w:rsidR="003862B4" w:rsidRDefault="003862B4"/>
    <w:p w:rsidR="003862B4" w:rsidRDefault="003862B4">
      <w:r>
        <w:t>Container</w:t>
      </w:r>
    </w:p>
    <w:p w:rsidR="003862B4" w:rsidRDefault="003862B4">
      <w:r>
        <w:t>Gom nhóm các thẻ lại với nhau</w:t>
      </w:r>
    </w:p>
    <w:p w:rsidR="006747CF" w:rsidRDefault="006747CF">
      <w:r>
        <w:t>&lt;div&gt;</w:t>
      </w:r>
      <w:r w:rsidR="005E0694">
        <w:t xml:space="preserve"> block</w:t>
      </w:r>
    </w:p>
    <w:p w:rsidR="005E0694" w:rsidRDefault="00BA101C">
      <w:r>
        <w:t>&lt;span&gt; inline</w:t>
      </w:r>
      <w:r w:rsidR="002A6CDA">
        <w:t xml:space="preserve"> đánh dấu 1 phần văn bản hoặc khối nội dung nhỏ trên trang</w:t>
      </w:r>
      <w:bookmarkStart w:id="0" w:name="_GoBack"/>
      <w:bookmarkEnd w:id="0"/>
    </w:p>
    <w:sectPr w:rsidR="005E069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A5E61"/>
    <w:multiLevelType w:val="hybridMultilevel"/>
    <w:tmpl w:val="F948E65A"/>
    <w:lvl w:ilvl="0" w:tplc="6F627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AE"/>
    <w:rsid w:val="00000A9C"/>
    <w:rsid w:val="00025996"/>
    <w:rsid w:val="0013719D"/>
    <w:rsid w:val="001F1503"/>
    <w:rsid w:val="0029774A"/>
    <w:rsid w:val="002A6CDA"/>
    <w:rsid w:val="00311660"/>
    <w:rsid w:val="00350DAE"/>
    <w:rsid w:val="003862B4"/>
    <w:rsid w:val="004C2DB9"/>
    <w:rsid w:val="004F464C"/>
    <w:rsid w:val="004F5914"/>
    <w:rsid w:val="005371B7"/>
    <w:rsid w:val="005E0694"/>
    <w:rsid w:val="0063147F"/>
    <w:rsid w:val="00634F2E"/>
    <w:rsid w:val="006747CF"/>
    <w:rsid w:val="007B39BC"/>
    <w:rsid w:val="00902A33"/>
    <w:rsid w:val="00BA101C"/>
    <w:rsid w:val="00CE65A8"/>
    <w:rsid w:val="00D57EF6"/>
    <w:rsid w:val="00DD2B08"/>
    <w:rsid w:val="00E446ED"/>
    <w:rsid w:val="00E835FD"/>
    <w:rsid w:val="00EC4EFE"/>
    <w:rsid w:val="00ED4F4D"/>
    <w:rsid w:val="00F46C12"/>
    <w:rsid w:val="00F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11611-C5B0-4642-9E9D-E2B52D4A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2021-11-27T12:30:00Z</dcterms:created>
  <dcterms:modified xsi:type="dcterms:W3CDTF">2021-11-27T14:18:00Z</dcterms:modified>
</cp:coreProperties>
</file>