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C57B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C57BA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55A4C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55A4C">
              <w:rPr>
                <w:rFonts w:ascii="Garamond" w:hAnsi="Garamond"/>
                <w:sz w:val="24"/>
                <w:szCs w:val="24"/>
              </w:rPr>
              <w:t>Rakesh</w:t>
            </w:r>
            <w:proofErr w:type="spellEnd"/>
            <w:r w:rsidRPr="00255A4C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55A4C">
              <w:rPr>
                <w:rFonts w:ascii="Garamond" w:hAnsi="Garamond"/>
                <w:sz w:val="24"/>
                <w:szCs w:val="24"/>
              </w:rPr>
              <w:t>Pokhriyal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55A4C" w:rsidP="00440AED">
            <w:pPr>
              <w:rPr>
                <w:rFonts w:ascii="Garamond" w:hAnsi="Garamond"/>
                <w:sz w:val="24"/>
                <w:szCs w:val="24"/>
              </w:rPr>
            </w:pPr>
            <w:r w:rsidRPr="00255A4C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55A4C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53" w:rsidRPr="00110875" w:rsidRDefault="00036C53" w:rsidP="0094277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6C53" w:rsidRPr="00110875" w:rsidRDefault="00036C53" w:rsidP="001A519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94277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36C53" w:rsidRPr="002D192C" w:rsidRDefault="00036C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36C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36C53" w:rsidRPr="000D2BDC" w:rsidRDefault="00036C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36C53" w:rsidRPr="00110875" w:rsidRDefault="00036C53" w:rsidP="001A519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242</w:t>
            </w:r>
            <w:r w:rsidR="0004338F" w:rsidRPr="0004338F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4338F" w:rsidP="002F7FC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7FC0">
              <w:rPr>
                <w:rFonts w:ascii="Garamond" w:hAnsi="Garamond"/>
                <w:sz w:val="24"/>
                <w:szCs w:val="24"/>
              </w:rPr>
              <w:t>22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7FC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F7FC0" w:rsidRP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115540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7FC0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04338F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04338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4338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4338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5131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5131B">
              <w:rPr>
                <w:rFonts w:ascii="Garamond" w:hAnsi="Garamond"/>
              </w:rPr>
              <w:t>Twenty Two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414" w:rsidRDefault="00401414" w:rsidP="008270C2">
      <w:pPr>
        <w:spacing w:after="0" w:line="240" w:lineRule="auto"/>
      </w:pPr>
      <w:r>
        <w:separator/>
      </w:r>
    </w:p>
  </w:endnote>
  <w:endnote w:type="continuationSeparator" w:id="0">
    <w:p w:rsidR="00401414" w:rsidRDefault="0040141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414" w:rsidRDefault="00401414" w:rsidP="008270C2">
      <w:pPr>
        <w:spacing w:after="0" w:line="240" w:lineRule="auto"/>
      </w:pPr>
      <w:r>
        <w:separator/>
      </w:r>
    </w:p>
  </w:footnote>
  <w:footnote w:type="continuationSeparator" w:id="0">
    <w:p w:rsidR="00401414" w:rsidRDefault="0040141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A12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36C53"/>
    <w:rsid w:val="0004338F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45A41"/>
    <w:rsid w:val="001701FE"/>
    <w:rsid w:val="00172FBE"/>
    <w:rsid w:val="0017519B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5A4C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7FC0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1414"/>
    <w:rsid w:val="00406C93"/>
    <w:rsid w:val="00412E01"/>
    <w:rsid w:val="004206B0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65F7B"/>
    <w:rsid w:val="00571316"/>
    <w:rsid w:val="00577B03"/>
    <w:rsid w:val="005836A7"/>
    <w:rsid w:val="00584D08"/>
    <w:rsid w:val="00596F76"/>
    <w:rsid w:val="00596F7C"/>
    <w:rsid w:val="005A1242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131B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3255"/>
    <w:rsid w:val="00915446"/>
    <w:rsid w:val="009179DB"/>
    <w:rsid w:val="00925A27"/>
    <w:rsid w:val="00925D71"/>
    <w:rsid w:val="00934C2B"/>
    <w:rsid w:val="00942776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BD0"/>
    <w:rsid w:val="009D2F36"/>
    <w:rsid w:val="009D5E73"/>
    <w:rsid w:val="009E69AE"/>
    <w:rsid w:val="009F059F"/>
    <w:rsid w:val="009F09AE"/>
    <w:rsid w:val="009F47C9"/>
    <w:rsid w:val="009F7975"/>
    <w:rsid w:val="00A0060E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1628C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2CCB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7697"/>
    <w:rsid w:val="00EA6832"/>
    <w:rsid w:val="00EB5DFF"/>
    <w:rsid w:val="00EB7B9C"/>
    <w:rsid w:val="00EC1782"/>
    <w:rsid w:val="00EC4010"/>
    <w:rsid w:val="00EC57BA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D719F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2014-12-09T07:48:00Z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