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248" w:rsidRDefault="00303248" w:rsidP="001D0BB1">
      <w:pPr>
        <w:spacing w:after="0" w:line="240" w:lineRule="auto"/>
      </w:pPr>
      <w:r>
        <w:separator/>
      </w:r>
    </w:p>
  </w:endnote>
  <w:endnote w:type="continuationSeparator" w:id="0">
    <w:p w:rsidR="00303248" w:rsidRDefault="00303248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248" w:rsidRDefault="00303248" w:rsidP="001D0BB1">
      <w:pPr>
        <w:spacing w:after="0" w:line="240" w:lineRule="auto"/>
      </w:pPr>
      <w:r>
        <w:separator/>
      </w:r>
    </w:p>
  </w:footnote>
  <w:footnote w:type="continuationSeparator" w:id="0">
    <w:p w:rsidR="00303248" w:rsidRDefault="00303248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9C1C8F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F1E27"/>
    <w:rsid w:val="00303248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F2E5F"/>
    <w:rsid w:val="00905C19"/>
    <w:rsid w:val="0091027D"/>
    <w:rsid w:val="0094442B"/>
    <w:rsid w:val="00977E2E"/>
    <w:rsid w:val="009901AB"/>
    <w:rsid w:val="009B2FB7"/>
    <w:rsid w:val="009C1C8F"/>
    <w:rsid w:val="00A067F0"/>
    <w:rsid w:val="00B30468"/>
    <w:rsid w:val="00B561A6"/>
    <w:rsid w:val="00B97F75"/>
    <w:rsid w:val="00BB1EB4"/>
    <w:rsid w:val="00DA0192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2015-02-20T09:22:00Z</dcterms:modified>
</cp:coreProperties>
</file>