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AC19F4" w:rsidRPr="008A7C21">
        <w:rPr>
          <w:rFonts w:ascii="Garamond" w:hAnsi="Garamond"/>
          <w:b/>
          <w:sz w:val="26"/>
          <w:szCs w:val="26"/>
        </w:rPr>
        <w:t>r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proofErr w:type="spellStart"/>
      <w:r w:rsidR="00F01832" w:rsidRPr="008A7C21">
        <w:rPr>
          <w:rFonts w:ascii="Garamond" w:hAnsi="Garamond"/>
          <w:b/>
          <w:sz w:val="26"/>
          <w:szCs w:val="26"/>
        </w:rPr>
        <w:t>Mohit</w:t>
      </w:r>
      <w:proofErr w:type="spellEnd"/>
      <w:r w:rsidR="00F01832" w:rsidRPr="008A7C21">
        <w:rPr>
          <w:rFonts w:ascii="Garamond" w:hAnsi="Garamond"/>
          <w:b/>
          <w:sz w:val="26"/>
          <w:szCs w:val="26"/>
        </w:rPr>
        <w:t xml:space="preserve"> Sharma</w:t>
      </w:r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F01832" w:rsidRPr="008A7C21">
        <w:rPr>
          <w:rFonts w:ascii="Garamond" w:hAnsi="Garamond"/>
          <w:b/>
          <w:sz w:val="26"/>
          <w:szCs w:val="26"/>
        </w:rPr>
        <w:t>PS-8190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Pr="008A7C21">
        <w:rPr>
          <w:rFonts w:ascii="Garamond" w:hAnsi="Garamond"/>
          <w:sz w:val="26"/>
          <w:szCs w:val="26"/>
        </w:rPr>
        <w:t xml:space="preserve">is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r w:rsidR="00594AEC" w:rsidRPr="008A7C21">
        <w:rPr>
          <w:rFonts w:ascii="Garamond" w:hAnsi="Garamond"/>
          <w:b/>
          <w:sz w:val="26"/>
          <w:szCs w:val="26"/>
        </w:rPr>
        <w:t>Primologic Systems Pvt.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C32A6B" w:rsidRPr="008A7C21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is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B87FED" w:rsidRPr="008A7C21">
        <w:rPr>
          <w:rFonts w:ascii="Garamond" w:hAnsi="Garamond"/>
          <w:b/>
          <w:sz w:val="26"/>
          <w:szCs w:val="26"/>
        </w:rPr>
        <w:t>Testing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Currently he is drawing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BD4AE4" w:rsidRPr="008A7C21">
        <w:rPr>
          <w:rFonts w:ascii="Garamond" w:hAnsi="Garamond"/>
          <w:b/>
          <w:sz w:val="26"/>
          <w:szCs w:val="26"/>
        </w:rPr>
        <w:t>30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BD4AE4" w:rsidRPr="008A7C21">
        <w:rPr>
          <w:rFonts w:ascii="Garamond" w:hAnsi="Garamond"/>
          <w:b/>
          <w:sz w:val="26"/>
          <w:szCs w:val="26"/>
        </w:rPr>
        <w:t>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4675"/>
      </w:tblGrid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21" w:type="dxa"/>
          </w:tcPr>
          <w:p w:rsidR="001E0EEE" w:rsidRPr="008A7C21" w:rsidRDefault="00BD4AE4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10-Aug, 2015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21" w:type="dxa"/>
          </w:tcPr>
          <w:p w:rsidR="001E0EEE" w:rsidRPr="008A7C21" w:rsidRDefault="00BD4AE4" w:rsidP="005D7334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19-Dec, 1989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21" w:type="dxa"/>
          </w:tcPr>
          <w:p w:rsidR="001E0EEE" w:rsidRPr="008A7C21" w:rsidRDefault="00311550" w:rsidP="00BD4AE4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28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30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6335"/>
        <w:gridCol w:w="63"/>
        <w:gridCol w:w="2954"/>
      </w:tblGrid>
      <w:tr w:rsidR="00F919A9" w:rsidTr="00DB1456">
        <w:trPr>
          <w:trHeight w:val="530"/>
          <w:tblCellSpacing w:w="20" w:type="dxa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vAlign w:val="center"/>
          </w:tcPr>
          <w:p w:rsidR="00A12667" w:rsidRPr="00110875" w:rsidRDefault="00AF5E69" w:rsidP="00A656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3371F">
              <w:rPr>
                <w:rFonts w:ascii="Garamond" w:hAnsi="Garamond"/>
                <w:sz w:val="24"/>
                <w:szCs w:val="24"/>
              </w:rPr>
              <w:t>1</w:t>
            </w:r>
            <w:r w:rsidR="00A6562E">
              <w:rPr>
                <w:rFonts w:ascii="Garamond" w:hAnsi="Garamond"/>
                <w:sz w:val="24"/>
                <w:szCs w:val="24"/>
              </w:rPr>
              <w:t>3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A6562E">
              <w:rPr>
                <w:rFonts w:ascii="Garamond" w:hAnsi="Garamond"/>
                <w:sz w:val="24"/>
                <w:szCs w:val="24"/>
              </w:rPr>
              <w:t>20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A656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A6562E">
              <w:rPr>
                <w:rFonts w:ascii="Garamond" w:hAnsi="Garamond"/>
                <w:sz w:val="24"/>
                <w:szCs w:val="24"/>
              </w:rPr>
              <w:t>6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A6562E">
              <w:rPr>
                <w:rFonts w:ascii="Garamond" w:hAnsi="Garamond"/>
                <w:sz w:val="24"/>
                <w:szCs w:val="24"/>
              </w:rPr>
              <w:t>60</w:t>
            </w:r>
            <w:r w:rsidR="006025A7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6562E" w:rsidP="00A656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9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95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A6562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35582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5582F">
              <w:rPr>
                <w:rFonts w:ascii="Garamond" w:hAnsi="Garamond"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35582F">
              <w:rPr>
                <w:rFonts w:ascii="Garamond" w:hAnsi="Garamond"/>
                <w:sz w:val="24"/>
                <w:szCs w:val="24"/>
              </w:rPr>
              <w:t>00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35582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35582F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5582F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  <w:bookmarkStart w:id="0" w:name="_GoBack"/>
            <w:bookmarkEnd w:id="0"/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7B09AB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B09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7B09AB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>T</w:t>
            </w:r>
            <w:r w:rsidR="007B09AB">
              <w:rPr>
                <w:rFonts w:ascii="Garamond" w:hAnsi="Garamond"/>
              </w:rPr>
              <w:t>hirty</w:t>
            </w:r>
            <w:r w:rsidRPr="00F833ED">
              <w:rPr>
                <w:rFonts w:ascii="Garamond" w:hAnsi="Garamond"/>
              </w:rPr>
              <w:t xml:space="preserve"> Thousand</w:t>
            </w:r>
            <w:r w:rsidR="008A103D">
              <w:rPr>
                <w:rFonts w:ascii="Garamond" w:hAnsi="Garamond"/>
              </w:rPr>
              <w:t xml:space="preserve">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AB62E8" w:rsidRPr="00D86DDD" w:rsidRDefault="00594AEC" w:rsidP="00E25E4D">
      <w:pPr>
        <w:ind w:left="5760"/>
        <w:rPr>
          <w:rFonts w:ascii="Garamond" w:hAnsi="Garamond"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B334A"/>
    <w:rsid w:val="000D0A52"/>
    <w:rsid w:val="000D5699"/>
    <w:rsid w:val="00127388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311550"/>
    <w:rsid w:val="0035582F"/>
    <w:rsid w:val="00460DCB"/>
    <w:rsid w:val="004721D0"/>
    <w:rsid w:val="00534A6D"/>
    <w:rsid w:val="00567C89"/>
    <w:rsid w:val="005916F0"/>
    <w:rsid w:val="00594AEC"/>
    <w:rsid w:val="005C7CF6"/>
    <w:rsid w:val="005D7334"/>
    <w:rsid w:val="006025A7"/>
    <w:rsid w:val="006855B2"/>
    <w:rsid w:val="0069422B"/>
    <w:rsid w:val="006C11BA"/>
    <w:rsid w:val="007605CA"/>
    <w:rsid w:val="007B09AB"/>
    <w:rsid w:val="007B7110"/>
    <w:rsid w:val="007C4D6A"/>
    <w:rsid w:val="007D4F68"/>
    <w:rsid w:val="007F1B95"/>
    <w:rsid w:val="00836345"/>
    <w:rsid w:val="00863E2F"/>
    <w:rsid w:val="00895020"/>
    <w:rsid w:val="008A103D"/>
    <w:rsid w:val="008A7C21"/>
    <w:rsid w:val="008C33C8"/>
    <w:rsid w:val="008E2727"/>
    <w:rsid w:val="00901FA0"/>
    <w:rsid w:val="0093075A"/>
    <w:rsid w:val="00941122"/>
    <w:rsid w:val="00976150"/>
    <w:rsid w:val="00981BF8"/>
    <w:rsid w:val="009C093C"/>
    <w:rsid w:val="009E043F"/>
    <w:rsid w:val="00A0226D"/>
    <w:rsid w:val="00A12667"/>
    <w:rsid w:val="00A14B9D"/>
    <w:rsid w:val="00A44560"/>
    <w:rsid w:val="00A6562E"/>
    <w:rsid w:val="00A75BFB"/>
    <w:rsid w:val="00AB62E8"/>
    <w:rsid w:val="00AC19F4"/>
    <w:rsid w:val="00AD01BB"/>
    <w:rsid w:val="00AF5E69"/>
    <w:rsid w:val="00B3371F"/>
    <w:rsid w:val="00B62206"/>
    <w:rsid w:val="00B87FED"/>
    <w:rsid w:val="00BD4AE4"/>
    <w:rsid w:val="00C07E58"/>
    <w:rsid w:val="00C07FFB"/>
    <w:rsid w:val="00C11C32"/>
    <w:rsid w:val="00C32A6B"/>
    <w:rsid w:val="00C526AB"/>
    <w:rsid w:val="00C87050"/>
    <w:rsid w:val="00CB0072"/>
    <w:rsid w:val="00CB6A74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8322B"/>
    <w:rsid w:val="00F01832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12</cp:revision>
  <dcterms:created xsi:type="dcterms:W3CDTF">2017-07-18T17:50:00Z</dcterms:created>
  <dcterms:modified xsi:type="dcterms:W3CDTF">2017-07-18T17:58:00Z</dcterms:modified>
</cp:coreProperties>
</file>