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2B05" w14:textId="77777777" w:rsidR="006C7144" w:rsidRDefault="006C7144" w:rsidP="006C7144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5A0929" wp14:editId="761E2097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45341" w14:textId="77777777" w:rsidR="006C7144" w:rsidRDefault="006C7144" w:rsidP="006C7144"/>
    <w:p w14:paraId="0F9AC8F2" w14:textId="77777777" w:rsidR="006C7144" w:rsidRPr="00614687" w:rsidRDefault="006C7144" w:rsidP="006C7144">
      <w:pPr>
        <w:jc w:val="center"/>
        <w:rPr>
          <w:rFonts w:ascii="Garamond" w:hAnsi="Garamond"/>
          <w:sz w:val="32"/>
          <w:szCs w:val="32"/>
        </w:rPr>
      </w:pPr>
    </w:p>
    <w:p w14:paraId="401BA7B5" w14:textId="77777777" w:rsidR="006C7144" w:rsidRDefault="006C7144" w:rsidP="006C7144"/>
    <w:p w14:paraId="7FFDA2A4" w14:textId="77777777" w:rsidR="006C7144" w:rsidRDefault="006C7144" w:rsidP="006C7144"/>
    <w:p w14:paraId="40557041" w14:textId="77777777" w:rsidR="006C7144" w:rsidRDefault="006C7144" w:rsidP="006C7144"/>
    <w:p w14:paraId="28C03F10" w14:textId="383986DC" w:rsidR="006C7144" w:rsidRDefault="006C7144" w:rsidP="006C7144"/>
    <w:p w14:paraId="72400D4B" w14:textId="11F77606" w:rsidR="006C7144" w:rsidRDefault="004C52C2" w:rsidP="006C71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5319F" wp14:editId="0F59827A">
                <wp:simplePos x="0" y="0"/>
                <wp:positionH relativeFrom="column">
                  <wp:posOffset>209550</wp:posOffset>
                </wp:positionH>
                <wp:positionV relativeFrom="paragraph">
                  <wp:posOffset>19685</wp:posOffset>
                </wp:positionV>
                <wp:extent cx="5800725" cy="962025"/>
                <wp:effectExtent l="0" t="0" r="9525" b="952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962025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7C1C9" w14:textId="72076730" w:rsidR="006C7144" w:rsidRPr="006C7144" w:rsidRDefault="006D1EE7" w:rsidP="006C714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SAP </w:t>
                            </w:r>
                            <w:r w:rsidR="002257B9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ISU Device Management</w:t>
                            </w:r>
                            <w:r w:rsidR="006C7144" w:rsidRPr="006C7144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Training Curriculum </w:t>
                            </w:r>
                          </w:p>
                          <w:p w14:paraId="1F5F5B8F" w14:textId="5E592BAA" w:rsidR="006C7144" w:rsidRPr="005C50BB" w:rsidRDefault="006C7144" w:rsidP="006C714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5319F" id="Rectangle 4" o:spid="_x0000_s1026" style="position:absolute;margin-left:16.5pt;margin-top:1.55pt;width:456.7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8IAQIAAOYDAAAOAAAAZHJzL2Uyb0RvYy54bWysU9tu2zAMfR+wfxD0vtjxkl6MOEWRosOA&#10;bi3W7QNkWbaFyaJGKXGyrx8lp2m2vQ17EUiRPOI5pFY3+8GwnUKvwVZ8Pss5U1ZCo21X8W9f799d&#10;ceaDsI0wYFXFD8rzm/XbN6vRlaqAHkyjkBGI9eXoKt6H4Mos87JXg/AzcMpSsAUcRCAXu6xBMRL6&#10;YLIizy+yEbBxCFJ5T7d3U5CvE37bKhke29arwEzFqbeQTkxnHc9svRJlh8L1Wh7bEP/QxSC0pUdP&#10;UHciCLZF/RfUoCWChzbMJAwZtK2WKnEgNvP8DzbPvXAqcSFxvDvJ5P8frPy8e0Kmm4rToKwYaERf&#10;SDRhO6PYIsozOl9S1rN7wkjQuweQ3z2zsOkpS90iwtgr0VBT85if/VYQHU+lrB4/QUPoYhsgKbVv&#10;cYiApAHbp4EcTgNR+8AkXS6v8vyyWHImKXZ9UeRkxydE+VLt0IcPCgYWjYoj9Z7Qxe7Bhyn1JSV1&#10;D0Y399qY5GBXbwyynYjLcfl+uSyO6P48zdiYbCGWTYjxJtGMzCaFwr7eUzDSraE5EGGEadnoc5DR&#10;A/7kbKRFq7j/sRWoODMfLYl2PV8s4mYmZ7G8LMjB80h9HhFWElTFA2eTuQnTNm8d6q6nl+aJv4Vb&#10;ErrVSYPXro590zIlFY+LH7f13E9Zr99z/QsAAP//AwBQSwMEFAAGAAgAAAAhAN2uWzLcAAAACAEA&#10;AA8AAABkcnMvZG93bnJldi54bWxMj8FOwzAQRO9I/IO1SNyoU5oGCHGqCMQZtUXi6tpLHIjXUeyk&#10;4e9ZTnBajWY0+6baLb4XM46xC6RgvcpAIJlgO2oVvB1fbu5BxKTJ6j4QKvjGCLv68qLSpQ1n2uN8&#10;SK3gEoqlVuBSGkopo3HodVyFAYm9jzB6nViOrbSjPnO57+VtlhXS6474g9MDPjk0X4fJK2iyvDje&#10;Lc7MZv8+xFf/3DXTp1LXV0vzCCLhkv7C8IvP6FAz0ylMZKPoFWw2PCXxXYNg+yEvtiBOnNvmBci6&#10;kv8H1D8AAAD//wMAUEsBAi0AFAAGAAgAAAAhALaDOJL+AAAA4QEAABMAAAAAAAAAAAAAAAAAAAAA&#10;AFtDb250ZW50X1R5cGVzXS54bWxQSwECLQAUAAYACAAAACEAOP0h/9YAAACUAQAACwAAAAAAAAAA&#10;AAAAAAAvAQAAX3JlbHMvLnJlbHNQSwECLQAUAAYACAAAACEATPo/CAECAADmAwAADgAAAAAAAAAA&#10;AAAAAAAuAgAAZHJzL2Uyb0RvYy54bWxQSwECLQAUAAYACAAAACEA3a5bMtwAAAAIAQAADwAAAAAA&#10;AAAAAAAAAABbBAAAZHJzL2Rvd25yZXYueG1sUEsFBgAAAAAEAAQA8wAAAGQFAAAAAA==&#10;" fillcolor="#073552" stroked="f">
                <v:textbox>
                  <w:txbxContent>
                    <w:p w14:paraId="7FA7C1C9" w14:textId="72076730" w:rsidR="006C7144" w:rsidRPr="006C7144" w:rsidRDefault="006D1EE7" w:rsidP="006C7144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SAP </w:t>
                      </w:r>
                      <w:r w:rsidR="002257B9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ISU Device Management</w:t>
                      </w:r>
                      <w:r w:rsidR="006C7144" w:rsidRPr="006C7144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Training Curriculum </w:t>
                      </w:r>
                    </w:p>
                    <w:p w14:paraId="1F5F5B8F" w14:textId="5E592BAA" w:rsidR="006C7144" w:rsidRPr="005C50BB" w:rsidRDefault="006C7144" w:rsidP="006C7144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AF733" w14:textId="77777777" w:rsidR="006C7144" w:rsidRDefault="006C7144" w:rsidP="006C7144"/>
    <w:p w14:paraId="3CFA2A3B" w14:textId="7AB6D4F3" w:rsidR="006C7144" w:rsidRDefault="006C7144" w:rsidP="006C7144"/>
    <w:p w14:paraId="6432F6F1" w14:textId="77777777" w:rsidR="006C7144" w:rsidRDefault="006C7144" w:rsidP="006C7144"/>
    <w:p w14:paraId="12386FC5" w14:textId="51EC0D05" w:rsidR="006C7144" w:rsidRDefault="004C52C2" w:rsidP="006C714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20B34" wp14:editId="67F374C5">
                <wp:simplePos x="0" y="0"/>
                <wp:positionH relativeFrom="margin">
                  <wp:posOffset>884555</wp:posOffset>
                </wp:positionH>
                <wp:positionV relativeFrom="paragraph">
                  <wp:posOffset>6350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ACB2B" w14:textId="77777777" w:rsidR="006C7144" w:rsidRPr="000E303E" w:rsidRDefault="006C7144" w:rsidP="006C7144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20B34" id="Group 11" o:spid="_x0000_s1027" style="position:absolute;margin-left:69.65pt;margin-top:.5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A22uyX3gAAAAgB&#10;AAAPAAAAZHJzL2Rvd25yZXYueG1sTI9BS8NAEIXvgv9hGcGb3cRYbWM2pRT1VARbQbxNk2kSmp0N&#10;2W2S/nvHk97m8R5v3petJtuqgXrfODYQzyJQxIUrG64MfO5f7xagfEAusXVMBi7kYZVfX2WYlm7k&#10;Dxp2oVJSwj5FA3UIXaq1L2qy6GeuIxbv6HqLQWRf6bLHUcptq++j6FFbbFg+1NjRpqbitDtbA28j&#10;juskfhm2p+Pm8r2fv39tYzLm9mZaP4MKNIW/MPzOl+mQy6aDO3PpVSs6WSYSlUOQxH9aPgjKwcAi&#10;moPOM/0fIP8BAAD//wMAUEsBAi0AFAAGAAgAAAAhALaDOJL+AAAA4QEAABMAAAAAAAAAAAAAAAAA&#10;AAAAAFtDb250ZW50X1R5cGVzXS54bWxQSwECLQAUAAYACAAAACEAOP0h/9YAAACUAQAACwAAAAAA&#10;AAAAAAAAAAAvAQAAX3JlbHMvLnJlbHNQSwECLQAUAAYACAAAACEAoaEzDB8DAAA+CQAADgAAAAAA&#10;AAAAAAAAAAAuAgAAZHJzL2Uyb0RvYy54bWxQSwECLQAUAAYACAAAACEANtrsl94AAAAIAQAADwAA&#10;AAAAAAAAAAAAAAB5BQAAZHJzL2Rvd25yZXYueG1sUEsFBgAAAAAEAAQA8wAAAIQGAAAAAA==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84ACB2B" w14:textId="77777777" w:rsidR="006C7144" w:rsidRPr="000E303E" w:rsidRDefault="006C7144" w:rsidP="006C7144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1A24817B" w14:textId="43AE0B63" w:rsidR="006C7144" w:rsidRDefault="006C7144" w:rsidP="006C7144"/>
    <w:p w14:paraId="058805E8" w14:textId="58F1DE5A" w:rsidR="006C7144" w:rsidRDefault="006C7144" w:rsidP="006C7144"/>
    <w:p w14:paraId="4E574DED" w14:textId="77777777" w:rsidR="006C7144" w:rsidRDefault="006C7144" w:rsidP="006C7144"/>
    <w:p w14:paraId="0655633B" w14:textId="77777777" w:rsidR="006C7144" w:rsidRDefault="006C7144" w:rsidP="006C7144"/>
    <w:p w14:paraId="14CC71A7" w14:textId="77777777" w:rsidR="006C7144" w:rsidRDefault="006C7144" w:rsidP="006C7144"/>
    <w:p w14:paraId="0230D562" w14:textId="77777777" w:rsidR="006C7144" w:rsidRDefault="006C7144" w:rsidP="006C7144"/>
    <w:p w14:paraId="2676CF8B" w14:textId="77777777" w:rsidR="006C7144" w:rsidRDefault="006C7144" w:rsidP="006C7144"/>
    <w:p w14:paraId="3704D127" w14:textId="77777777" w:rsidR="006C7144" w:rsidRDefault="006C7144" w:rsidP="006C7144"/>
    <w:p w14:paraId="4ED8A4DA" w14:textId="77777777" w:rsidR="006C7144" w:rsidRDefault="006C7144" w:rsidP="006C7144"/>
    <w:p w14:paraId="6839174F" w14:textId="77777777" w:rsidR="006C7144" w:rsidRDefault="006C7144" w:rsidP="006C7144"/>
    <w:p w14:paraId="714022EA" w14:textId="77777777" w:rsidR="006C7144" w:rsidRDefault="006C7144" w:rsidP="006C7144"/>
    <w:p w14:paraId="44885674" w14:textId="77777777" w:rsidR="006C7144" w:rsidRDefault="006C7144" w:rsidP="006C7144"/>
    <w:p w14:paraId="3D698C43" w14:textId="77777777" w:rsidR="006C7144" w:rsidRDefault="006C7144" w:rsidP="006C7144"/>
    <w:p w14:paraId="1536C44E" w14:textId="77777777" w:rsidR="006C7144" w:rsidRDefault="006C7144" w:rsidP="006C7144"/>
    <w:p w14:paraId="71158F44" w14:textId="77777777" w:rsidR="006C7144" w:rsidRDefault="006C7144" w:rsidP="006C7144"/>
    <w:p w14:paraId="632626FA" w14:textId="77777777" w:rsidR="006C7144" w:rsidRDefault="006C7144" w:rsidP="006C7144"/>
    <w:p w14:paraId="49B227A7" w14:textId="77777777" w:rsidR="006C7144" w:rsidRDefault="006C7144" w:rsidP="006C7144">
      <w:pPr>
        <w:jc w:val="center"/>
      </w:pPr>
    </w:p>
    <w:p w14:paraId="52A7FB8C" w14:textId="77777777" w:rsidR="006C7144" w:rsidRDefault="006C7144" w:rsidP="006C7144">
      <w:pPr>
        <w:jc w:val="center"/>
      </w:pPr>
    </w:p>
    <w:p w14:paraId="116A0773" w14:textId="77777777" w:rsidR="006C7144" w:rsidRPr="000E303E" w:rsidRDefault="006C7144" w:rsidP="006C714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2BAC753C" w14:textId="77777777" w:rsidR="006C7144" w:rsidRDefault="006C7144" w:rsidP="006C7144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121A49F4" w14:textId="7D31DB52" w:rsidR="006C7144" w:rsidRPr="00612BD7" w:rsidRDefault="006D1EE7" w:rsidP="006C7144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SAP </w:t>
      </w:r>
      <w:r w:rsidR="0045063C">
        <w:rPr>
          <w:rFonts w:ascii="Garamond" w:hAnsi="Garamond"/>
          <w:b/>
          <w:bCs/>
          <w:sz w:val="28"/>
          <w:szCs w:val="28"/>
          <w:u w:val="single"/>
        </w:rPr>
        <w:t>ISU Device Management</w:t>
      </w:r>
      <w:r w:rsidR="006C7144">
        <w:rPr>
          <w:rFonts w:ascii="Garamond" w:hAnsi="Garamond"/>
          <w:b/>
          <w:bCs/>
          <w:sz w:val="28"/>
          <w:szCs w:val="28"/>
          <w:u w:val="single"/>
        </w:rPr>
        <w:t xml:space="preserve"> Training</w:t>
      </w:r>
      <w:r w:rsidR="006C7144" w:rsidRPr="00AF148F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="006C7144" w:rsidRPr="00612BD7">
        <w:rPr>
          <w:rFonts w:ascii="Garamond" w:hAnsi="Garamond"/>
          <w:b/>
          <w:bCs/>
          <w:sz w:val="28"/>
          <w:szCs w:val="28"/>
          <w:u w:val="single"/>
        </w:rPr>
        <w:t>Curriculum</w:t>
      </w:r>
    </w:p>
    <w:p w14:paraId="5E81F6E3" w14:textId="5388AFB9" w:rsidR="0045063C" w:rsidRPr="00DB60F5" w:rsidRDefault="0045063C" w:rsidP="0045063C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</w:t>
      </w:r>
      <w:r>
        <w:rPr>
          <w:rFonts w:ascii="Garamond" w:hAnsi="Garamond"/>
          <w:i/>
          <w:iCs/>
          <w:sz w:val="28"/>
          <w:szCs w:val="28"/>
        </w:rPr>
        <w:t>Master the SAP ISU Device Management fundamentals and start a never-ending career in the SAP space right away with us!</w:t>
      </w:r>
      <w:r w:rsidRPr="00DB60F5">
        <w:rPr>
          <w:rFonts w:ascii="Garamond" w:hAnsi="Garamond"/>
          <w:i/>
          <w:iCs/>
          <w:sz w:val="28"/>
          <w:szCs w:val="28"/>
        </w:rPr>
        <w:t>”</w:t>
      </w:r>
    </w:p>
    <w:p w14:paraId="46C47593" w14:textId="67E98A77" w:rsidR="006D1EE7" w:rsidRPr="006D1EE7" w:rsidRDefault="006C7144" w:rsidP="006D1E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7CF06791" w14:textId="77777777" w:rsidR="00EC0735" w:rsidRPr="00EC0735" w:rsidRDefault="00EC0735" w:rsidP="00EC0735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C0735">
        <w:rPr>
          <w:rFonts w:ascii="Garamond" w:hAnsi="Garamond"/>
          <w:sz w:val="24"/>
          <w:szCs w:val="24"/>
        </w:rPr>
        <w:t>Understand the main Device Management processes.</w:t>
      </w:r>
    </w:p>
    <w:p w14:paraId="2DC2171E" w14:textId="65F9769C" w:rsidR="00EC0735" w:rsidRPr="00EC0735" w:rsidRDefault="00EC0735" w:rsidP="00EC0735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C0735">
        <w:rPr>
          <w:rFonts w:ascii="Garamond" w:hAnsi="Garamond"/>
          <w:sz w:val="24"/>
          <w:szCs w:val="24"/>
        </w:rPr>
        <w:t>Understand the scope of device management based on SAP ISU</w:t>
      </w:r>
    </w:p>
    <w:p w14:paraId="09FDB40A" w14:textId="091E48D8" w:rsidR="00EC0735" w:rsidRPr="00EC0735" w:rsidRDefault="00EC0735" w:rsidP="00EC0735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C0735">
        <w:rPr>
          <w:rFonts w:ascii="Garamond" w:hAnsi="Garamond"/>
          <w:sz w:val="24"/>
          <w:szCs w:val="24"/>
        </w:rPr>
        <w:t>Configure the processes related to Device Management</w:t>
      </w:r>
    </w:p>
    <w:p w14:paraId="64F0AAD0" w14:textId="2E483E0D" w:rsidR="00EC0735" w:rsidRPr="00EC0735" w:rsidRDefault="00EC0735" w:rsidP="00EC0735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C0735">
        <w:rPr>
          <w:rFonts w:ascii="Garamond" w:hAnsi="Garamond"/>
          <w:sz w:val="24"/>
          <w:szCs w:val="24"/>
        </w:rPr>
        <w:t>Understand how Business Rules Framework is embedded into Device Management and what it can be used for</w:t>
      </w:r>
      <w:r>
        <w:rPr>
          <w:rFonts w:ascii="Garamond" w:hAnsi="Garamond"/>
          <w:sz w:val="24"/>
          <w:szCs w:val="24"/>
        </w:rPr>
        <w:t>?</w:t>
      </w:r>
    </w:p>
    <w:p w14:paraId="7FD5DCD4" w14:textId="3753CE62" w:rsidR="00EC0735" w:rsidRPr="00EC0735" w:rsidRDefault="00EC0735" w:rsidP="00EC0735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C0735">
        <w:rPr>
          <w:rFonts w:ascii="Garamond" w:hAnsi="Garamond"/>
          <w:sz w:val="24"/>
          <w:szCs w:val="24"/>
        </w:rPr>
        <w:t>Configure Business Rules Framework for Device Management.</w:t>
      </w:r>
    </w:p>
    <w:p w14:paraId="764DC141" w14:textId="0768DD7C" w:rsidR="004C52C2" w:rsidRPr="006D1EE7" w:rsidRDefault="00EC0735" w:rsidP="00EC0735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C0735">
        <w:rPr>
          <w:rFonts w:ascii="Garamond" w:hAnsi="Garamond"/>
          <w:sz w:val="24"/>
          <w:szCs w:val="24"/>
        </w:rPr>
        <w:t>Describe how ISU/CCS is integrated with standard SAP.</w:t>
      </w:r>
    </w:p>
    <w:p w14:paraId="531269E4" w14:textId="5CFB9AD4" w:rsidR="006C7144" w:rsidRPr="004C52C2" w:rsidRDefault="006C7144" w:rsidP="004C52C2">
      <w:pPr>
        <w:jc w:val="both"/>
        <w:rPr>
          <w:rFonts w:ascii="Garamond" w:hAnsi="Garamond"/>
          <w:b/>
          <w:bCs/>
          <w:sz w:val="28"/>
          <w:szCs w:val="28"/>
        </w:rPr>
      </w:pPr>
      <w:r w:rsidRPr="004C52C2">
        <w:rPr>
          <w:rFonts w:ascii="Garamond" w:hAnsi="Garamond"/>
          <w:b/>
          <w:bCs/>
          <w:sz w:val="28"/>
          <w:szCs w:val="28"/>
        </w:rPr>
        <w:t>Course Description:</w:t>
      </w:r>
    </w:p>
    <w:p w14:paraId="00A99AB3" w14:textId="7EC1A43E" w:rsidR="00C662B3" w:rsidRPr="00C662B3" w:rsidRDefault="00C662B3" w:rsidP="00C662B3">
      <w:p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ISU/CCS Device management includes device technology, Device Installation, Meter reading and Inspection and certification of device. Device category/device is essentially identical to the material/equipment; hence all of the data and functions of the standard Logistics component are linked to Device Management module of ISU.</w:t>
      </w:r>
    </w:p>
    <w:p w14:paraId="05A065B3" w14:textId="77777777" w:rsidR="00C662B3" w:rsidRPr="00C662B3" w:rsidRDefault="00C662B3" w:rsidP="00C662B3">
      <w:pPr>
        <w:pStyle w:val="ListParagraph"/>
        <w:numPr>
          <w:ilvl w:val="0"/>
          <w:numId w:val="29"/>
        </w:num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Inventory Management</w:t>
      </w:r>
    </w:p>
    <w:p w14:paraId="756A3EFF" w14:textId="77777777" w:rsidR="00C662B3" w:rsidRPr="00C662B3" w:rsidRDefault="00C662B3" w:rsidP="00C662B3">
      <w:pPr>
        <w:pStyle w:val="ListParagraph"/>
        <w:numPr>
          <w:ilvl w:val="0"/>
          <w:numId w:val="29"/>
        </w:num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Purchasing</w:t>
      </w:r>
    </w:p>
    <w:p w14:paraId="07FFA01A" w14:textId="77777777" w:rsidR="00C662B3" w:rsidRPr="00C662B3" w:rsidRDefault="00C662B3" w:rsidP="00C662B3">
      <w:pPr>
        <w:pStyle w:val="ListParagraph"/>
        <w:numPr>
          <w:ilvl w:val="0"/>
          <w:numId w:val="29"/>
        </w:num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Warehouse management</w:t>
      </w:r>
    </w:p>
    <w:p w14:paraId="74ADC967" w14:textId="77777777" w:rsidR="00C662B3" w:rsidRPr="00C662B3" w:rsidRDefault="00C662B3" w:rsidP="00C662B3">
      <w:pPr>
        <w:pStyle w:val="ListParagraph"/>
        <w:numPr>
          <w:ilvl w:val="0"/>
          <w:numId w:val="29"/>
        </w:num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Plant maintenance</w:t>
      </w:r>
    </w:p>
    <w:p w14:paraId="4A146AF4" w14:textId="77777777" w:rsidR="00C662B3" w:rsidRPr="00C662B3" w:rsidRDefault="00C662B3" w:rsidP="00C662B3">
      <w:pPr>
        <w:pStyle w:val="ListParagraph"/>
        <w:numPr>
          <w:ilvl w:val="0"/>
          <w:numId w:val="29"/>
        </w:num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Classification system</w:t>
      </w:r>
    </w:p>
    <w:p w14:paraId="0C57FA45" w14:textId="77777777" w:rsidR="00C662B3" w:rsidRPr="00C662B3" w:rsidRDefault="00C662B3" w:rsidP="00C662B3">
      <w:p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In the IS-U Device Management component, we can use IS-U-specific data and functions over and beyond the functions available in the R/3 Logistics application component. These include the following data and functions: ­</w:t>
      </w:r>
    </w:p>
    <w:p w14:paraId="2628E490" w14:textId="77777777" w:rsidR="00C662B3" w:rsidRPr="00C662B3" w:rsidRDefault="00C662B3" w:rsidP="00C662B3">
      <w:pPr>
        <w:pStyle w:val="ListParagraph"/>
        <w:numPr>
          <w:ilvl w:val="0"/>
          <w:numId w:val="30"/>
        </w:num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Technical data, such as register group, input/output group, and command group</w:t>
      </w:r>
    </w:p>
    <w:p w14:paraId="09D52455" w14:textId="77777777" w:rsidR="00C662B3" w:rsidRPr="00C662B3" w:rsidRDefault="00C662B3" w:rsidP="00C662B3">
      <w:pPr>
        <w:pStyle w:val="ListParagraph"/>
        <w:numPr>
          <w:ilvl w:val="0"/>
          <w:numId w:val="30"/>
        </w:num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Installation as well as removal and replacement of devices in an installation</w:t>
      </w:r>
    </w:p>
    <w:p w14:paraId="50DF9750" w14:textId="77777777" w:rsidR="00C662B3" w:rsidRPr="00C662B3" w:rsidRDefault="00C662B3" w:rsidP="00C662B3">
      <w:pPr>
        <w:pStyle w:val="ListParagraph"/>
        <w:numPr>
          <w:ilvl w:val="0"/>
          <w:numId w:val="30"/>
        </w:num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Installation Structure for representing device and register relationships, and the rate data of these devices</w:t>
      </w:r>
    </w:p>
    <w:p w14:paraId="2CBCA803" w14:textId="77777777" w:rsidR="00C662B3" w:rsidRPr="00C662B3" w:rsidRDefault="00C662B3" w:rsidP="00C662B3">
      <w:pPr>
        <w:pStyle w:val="ListParagraph"/>
        <w:numPr>
          <w:ilvl w:val="0"/>
          <w:numId w:val="30"/>
        </w:num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Organization and execution of meter readings in the supply area</w:t>
      </w:r>
    </w:p>
    <w:p w14:paraId="70D54760" w14:textId="5C864DA9" w:rsidR="00C662B3" w:rsidRPr="00C662B3" w:rsidRDefault="00C662B3" w:rsidP="00C662B3">
      <w:pPr>
        <w:pStyle w:val="ListParagraph"/>
        <w:numPr>
          <w:ilvl w:val="0"/>
          <w:numId w:val="30"/>
        </w:numPr>
        <w:jc w:val="both"/>
        <w:rPr>
          <w:rFonts w:ascii="Garamond" w:hAnsi="Garamond"/>
          <w:sz w:val="24"/>
          <w:szCs w:val="24"/>
        </w:rPr>
      </w:pPr>
      <w:r w:rsidRPr="00C662B3">
        <w:rPr>
          <w:rFonts w:ascii="Garamond" w:hAnsi="Garamond"/>
          <w:sz w:val="24"/>
          <w:szCs w:val="24"/>
        </w:rPr>
        <w:t>Device inspection: sampling procedure, certification, and periodic replacement</w:t>
      </w:r>
      <w:r w:rsidR="006D1EE7" w:rsidRPr="00C662B3">
        <w:rPr>
          <w:rFonts w:ascii="Garamond" w:hAnsi="Garamond"/>
          <w:sz w:val="24"/>
          <w:szCs w:val="24"/>
        </w:rPr>
        <w:t>.</w:t>
      </w:r>
      <w:r w:rsidR="00114AE7" w:rsidRPr="00C662B3">
        <w:rPr>
          <w:rFonts w:ascii="Garamond" w:hAnsi="Garamond"/>
          <w:sz w:val="24"/>
          <w:szCs w:val="24"/>
        </w:rPr>
        <w:t xml:space="preserve"> </w:t>
      </w:r>
    </w:p>
    <w:p w14:paraId="2551E522" w14:textId="4DCA9C26" w:rsidR="00EC1A4D" w:rsidRDefault="00EC1A4D" w:rsidP="00313D2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All the best for a new beginning and successful career ahead!</w:t>
      </w:r>
      <w:r w:rsidRPr="00EC1A4D">
        <w:rPr>
          <w:rFonts w:ascii="Garamond" w:hAnsi="Garamond"/>
          <w:sz w:val="24"/>
          <w:szCs w:val="24"/>
        </w:rPr>
        <w:t xml:space="preserve"> </w:t>
      </w:r>
    </w:p>
    <w:p w14:paraId="18E9D6CB" w14:textId="7564F23C" w:rsidR="006C7144" w:rsidRPr="00220D0D" w:rsidRDefault="006C7144" w:rsidP="006C7144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>Course Content:</w:t>
      </w:r>
    </w:p>
    <w:p w14:paraId="1F7E77C4" w14:textId="77777777" w:rsidR="004172D5" w:rsidRPr="00774672" w:rsidRDefault="006C7144" w:rsidP="004172D5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 xml:space="preserve">Module 1: </w:t>
      </w:r>
      <w:r w:rsidR="004172D5">
        <w:rPr>
          <w:rFonts w:ascii="Garamond" w:hAnsi="Garamond"/>
          <w:b/>
          <w:bCs/>
          <w:sz w:val="28"/>
          <w:szCs w:val="28"/>
        </w:rPr>
        <w:t xml:space="preserve">Introduction </w:t>
      </w:r>
    </w:p>
    <w:p w14:paraId="51C56714" w14:textId="77777777" w:rsidR="004172D5" w:rsidRDefault="004172D5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SAP ISU Overview</w:t>
      </w:r>
    </w:p>
    <w:p w14:paraId="1D10520B" w14:textId="77777777" w:rsidR="004172D5" w:rsidRDefault="004172D5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Utility Industry: Term Explained</w:t>
      </w:r>
    </w:p>
    <w:p w14:paraId="1628396E" w14:textId="77777777" w:rsidR="004172D5" w:rsidRDefault="004172D5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Future of Utility Business</w:t>
      </w:r>
    </w:p>
    <w:p w14:paraId="202FE4BD" w14:textId="65B2C9AB" w:rsidR="004172D5" w:rsidRDefault="00FF4815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Device</w:t>
      </w:r>
      <w:r w:rsidR="004172D5">
        <w:rPr>
          <w:rFonts w:ascii="Garamond" w:hAnsi="Garamond"/>
          <w:sz w:val="24"/>
          <w:szCs w:val="24"/>
        </w:rPr>
        <w:t xml:space="preserve"> Overview</w:t>
      </w:r>
    </w:p>
    <w:p w14:paraId="6866EDD7" w14:textId="3B1C96A3" w:rsidR="004172D5" w:rsidRDefault="00FF4815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Device Management</w:t>
      </w:r>
      <w:r w:rsidR="004172D5" w:rsidRPr="00F90D44">
        <w:rPr>
          <w:rFonts w:ascii="Garamond" w:hAnsi="Garamond"/>
          <w:sz w:val="24"/>
          <w:szCs w:val="24"/>
        </w:rPr>
        <w:t xml:space="preserve"> in ISU Data Model</w:t>
      </w:r>
    </w:p>
    <w:p w14:paraId="66E1CBB0" w14:textId="134AE372" w:rsidR="004172D5" w:rsidRPr="004172D5" w:rsidRDefault="004172D5" w:rsidP="004172D5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 xml:space="preserve">Module 2: </w:t>
      </w:r>
      <w:r w:rsidRPr="004172D5">
        <w:rPr>
          <w:rFonts w:ascii="Garamond" w:hAnsi="Garamond"/>
          <w:b/>
          <w:bCs/>
          <w:sz w:val="28"/>
          <w:szCs w:val="28"/>
        </w:rPr>
        <w:t>Technical Master Data</w:t>
      </w:r>
    </w:p>
    <w:p w14:paraId="7F5017A5" w14:textId="459112D6" w:rsidR="004172D5" w:rsidRPr="004172D5" w:rsidRDefault="004172D5" w:rsidP="004172D5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Connection Object</w:t>
      </w:r>
    </w:p>
    <w:p w14:paraId="3EA806AF" w14:textId="0ADC1A98" w:rsidR="004172D5" w:rsidRPr="004172D5" w:rsidRDefault="004172D5" w:rsidP="004172D5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Premise</w:t>
      </w:r>
    </w:p>
    <w:p w14:paraId="4F153739" w14:textId="76EC34A6" w:rsidR="004172D5" w:rsidRPr="004172D5" w:rsidRDefault="004172D5" w:rsidP="004172D5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Device Location</w:t>
      </w:r>
    </w:p>
    <w:p w14:paraId="7BF462C4" w14:textId="3E635BE7" w:rsidR="004172D5" w:rsidRPr="004172D5" w:rsidRDefault="004172D5" w:rsidP="004172D5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Installation</w:t>
      </w:r>
    </w:p>
    <w:p w14:paraId="697DE9F8" w14:textId="1E463E61" w:rsidR="004172D5" w:rsidRPr="004172D5" w:rsidRDefault="004172D5" w:rsidP="004172D5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3: </w:t>
      </w:r>
      <w:r w:rsidRPr="004172D5">
        <w:rPr>
          <w:rFonts w:ascii="Garamond" w:hAnsi="Garamond"/>
          <w:b/>
          <w:bCs/>
          <w:sz w:val="28"/>
          <w:szCs w:val="28"/>
        </w:rPr>
        <w:t>Technology</w:t>
      </w:r>
    </w:p>
    <w:p w14:paraId="1E85B72C" w14:textId="7BCDEA70" w:rsidR="004172D5" w:rsidRPr="004172D5" w:rsidRDefault="004172D5" w:rsidP="004172D5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Device</w:t>
      </w:r>
    </w:p>
    <w:p w14:paraId="0AD0D1ED" w14:textId="6A3839F3" w:rsidR="004172D5" w:rsidRPr="004172D5" w:rsidRDefault="004172D5" w:rsidP="004172D5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Device Category</w:t>
      </w:r>
    </w:p>
    <w:p w14:paraId="08123AC2" w14:textId="5EDCA79C" w:rsidR="004172D5" w:rsidRPr="004172D5" w:rsidRDefault="004172D5" w:rsidP="004172D5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Register Group</w:t>
      </w:r>
    </w:p>
    <w:p w14:paraId="3E64C6CB" w14:textId="1B46EA97" w:rsidR="004172D5" w:rsidRPr="004172D5" w:rsidRDefault="004172D5" w:rsidP="004172D5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Winding Group</w:t>
      </w:r>
    </w:p>
    <w:p w14:paraId="3B2B3AEE" w14:textId="3C1C0E41" w:rsidR="004172D5" w:rsidRPr="004172D5" w:rsidRDefault="004172D5" w:rsidP="004172D5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CT and PT</w:t>
      </w:r>
    </w:p>
    <w:p w14:paraId="0480867E" w14:textId="582CA528" w:rsidR="004172D5" w:rsidRPr="004172D5" w:rsidRDefault="004172D5" w:rsidP="004172D5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Device Life Cycle</w:t>
      </w:r>
    </w:p>
    <w:p w14:paraId="51B454EE" w14:textId="116DAA7C" w:rsidR="004172D5" w:rsidRPr="004172D5" w:rsidRDefault="004172D5" w:rsidP="004172D5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Register Relationship</w:t>
      </w:r>
    </w:p>
    <w:p w14:paraId="0E2B2168" w14:textId="51468CFB" w:rsidR="004172D5" w:rsidRPr="004172D5" w:rsidRDefault="004172D5" w:rsidP="004172D5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4: </w:t>
      </w:r>
      <w:r w:rsidRPr="004172D5">
        <w:rPr>
          <w:rFonts w:ascii="Garamond" w:hAnsi="Garamond"/>
          <w:b/>
          <w:bCs/>
          <w:sz w:val="28"/>
          <w:szCs w:val="28"/>
        </w:rPr>
        <w:t>Service Order</w:t>
      </w:r>
    </w:p>
    <w:p w14:paraId="27AD3852" w14:textId="5149CD59" w:rsidR="004172D5" w:rsidRPr="004172D5" w:rsidRDefault="004172D5" w:rsidP="004172D5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Installation</w:t>
      </w:r>
    </w:p>
    <w:p w14:paraId="3B567BB4" w14:textId="40A5808F" w:rsidR="004172D5" w:rsidRPr="004172D5" w:rsidRDefault="004172D5" w:rsidP="004172D5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Removal</w:t>
      </w:r>
    </w:p>
    <w:p w14:paraId="7FD48107" w14:textId="1D52215D" w:rsidR="004172D5" w:rsidRPr="004172D5" w:rsidRDefault="004172D5" w:rsidP="004172D5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Replacement</w:t>
      </w:r>
    </w:p>
    <w:p w14:paraId="1666E52D" w14:textId="56DAE168" w:rsidR="004172D5" w:rsidRPr="004172D5" w:rsidRDefault="004172D5" w:rsidP="004172D5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Inspection</w:t>
      </w:r>
    </w:p>
    <w:p w14:paraId="0472BE1A" w14:textId="5E9DB11D" w:rsidR="004172D5" w:rsidRPr="004172D5" w:rsidRDefault="004172D5" w:rsidP="004172D5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5: </w:t>
      </w:r>
      <w:r w:rsidRPr="004172D5">
        <w:rPr>
          <w:rFonts w:ascii="Garamond" w:hAnsi="Garamond"/>
          <w:b/>
          <w:bCs/>
          <w:sz w:val="28"/>
          <w:szCs w:val="28"/>
        </w:rPr>
        <w:t>Meter Reading</w:t>
      </w:r>
    </w:p>
    <w:p w14:paraId="40F39B40" w14:textId="7E6D5227" w:rsidR="004172D5" w:rsidRPr="004172D5" w:rsidRDefault="004172D5" w:rsidP="004172D5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MRU and Portion</w:t>
      </w:r>
    </w:p>
    <w:p w14:paraId="5C97BBBE" w14:textId="36685362" w:rsidR="004172D5" w:rsidRPr="004172D5" w:rsidRDefault="004172D5" w:rsidP="004172D5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Schedule Records</w:t>
      </w:r>
    </w:p>
    <w:p w14:paraId="440A4B87" w14:textId="1431D97B" w:rsidR="004172D5" w:rsidRPr="004172D5" w:rsidRDefault="004172D5" w:rsidP="004172D5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Meter Reading Organization (Street Route)</w:t>
      </w:r>
    </w:p>
    <w:p w14:paraId="5A005C46" w14:textId="13C91ED0" w:rsidR="004172D5" w:rsidRPr="004172D5" w:rsidRDefault="004172D5" w:rsidP="004172D5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Meter Reading Order creation</w:t>
      </w:r>
    </w:p>
    <w:p w14:paraId="5AE0C84A" w14:textId="53198BB6" w:rsidR="004172D5" w:rsidRPr="004172D5" w:rsidRDefault="004172D5" w:rsidP="004172D5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MRO download and Upload</w:t>
      </w:r>
    </w:p>
    <w:p w14:paraId="7C709712" w14:textId="747468D2" w:rsidR="004172D5" w:rsidRPr="004172D5" w:rsidRDefault="004172D5" w:rsidP="004172D5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Meter Reading Estimation</w:t>
      </w:r>
    </w:p>
    <w:p w14:paraId="066085BA" w14:textId="3CE86356" w:rsidR="004172D5" w:rsidRPr="004172D5" w:rsidRDefault="004172D5" w:rsidP="004172D5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Meter Reading validation</w:t>
      </w:r>
    </w:p>
    <w:p w14:paraId="3FF6F189" w14:textId="4EA83FAB" w:rsidR="004172D5" w:rsidRPr="004172D5" w:rsidRDefault="004172D5" w:rsidP="004172D5">
      <w:pPr>
        <w:pStyle w:val="ListParagraph"/>
        <w:numPr>
          <w:ilvl w:val="0"/>
          <w:numId w:val="35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Manual input of periodic &amp; aperiodic meter reading</w:t>
      </w:r>
    </w:p>
    <w:p w14:paraId="7F9CDAC0" w14:textId="6DB52049" w:rsidR="004172D5" w:rsidRPr="004172D5" w:rsidRDefault="004172D5" w:rsidP="004172D5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6: </w:t>
      </w:r>
      <w:r w:rsidRPr="004172D5">
        <w:rPr>
          <w:rFonts w:ascii="Garamond" w:hAnsi="Garamond"/>
          <w:b/>
          <w:bCs/>
          <w:sz w:val="28"/>
          <w:szCs w:val="28"/>
        </w:rPr>
        <w:t xml:space="preserve">Integration </w:t>
      </w:r>
      <w:r>
        <w:rPr>
          <w:rFonts w:ascii="Garamond" w:hAnsi="Garamond"/>
          <w:b/>
          <w:bCs/>
          <w:sz w:val="28"/>
          <w:szCs w:val="28"/>
        </w:rPr>
        <w:t>o</w:t>
      </w:r>
      <w:r w:rsidRPr="004172D5">
        <w:rPr>
          <w:rFonts w:ascii="Garamond" w:hAnsi="Garamond"/>
          <w:b/>
          <w:bCs/>
          <w:sz w:val="28"/>
          <w:szCs w:val="28"/>
        </w:rPr>
        <w:t>f DM With Other Modules</w:t>
      </w:r>
    </w:p>
    <w:p w14:paraId="3F80EA9E" w14:textId="72C68F2A" w:rsidR="004172D5" w:rsidRPr="004172D5" w:rsidRDefault="004172D5" w:rsidP="004172D5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Integration with MM</w:t>
      </w:r>
    </w:p>
    <w:p w14:paraId="4FB57468" w14:textId="398DEB74" w:rsidR="004172D5" w:rsidRPr="004172D5" w:rsidRDefault="004172D5" w:rsidP="004172D5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Integration with PM</w:t>
      </w:r>
    </w:p>
    <w:p w14:paraId="7F3F9EC8" w14:textId="505E4A0A" w:rsidR="004172D5" w:rsidRPr="004172D5" w:rsidRDefault="004172D5" w:rsidP="004172D5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Integration with EDM</w:t>
      </w:r>
    </w:p>
    <w:p w14:paraId="46BB592A" w14:textId="073AC0D1" w:rsidR="004172D5" w:rsidRPr="004172D5" w:rsidRDefault="004172D5" w:rsidP="004172D5">
      <w:pPr>
        <w:pStyle w:val="ListParagraph"/>
        <w:numPr>
          <w:ilvl w:val="0"/>
          <w:numId w:val="36"/>
        </w:numPr>
        <w:jc w:val="both"/>
        <w:rPr>
          <w:rFonts w:ascii="Garamond" w:hAnsi="Garamond"/>
          <w:sz w:val="24"/>
          <w:szCs w:val="24"/>
        </w:rPr>
      </w:pPr>
      <w:r w:rsidRPr="004172D5">
        <w:rPr>
          <w:rFonts w:ascii="Garamond" w:hAnsi="Garamond"/>
          <w:sz w:val="24"/>
          <w:szCs w:val="24"/>
        </w:rPr>
        <w:t>Integration with GIS</w:t>
      </w:r>
    </w:p>
    <w:p w14:paraId="6D990A46" w14:textId="210895EE" w:rsidR="00114AE7" w:rsidRPr="004172D5" w:rsidRDefault="004172D5" w:rsidP="004172D5">
      <w:pPr>
        <w:pStyle w:val="ListParagraph"/>
        <w:numPr>
          <w:ilvl w:val="0"/>
          <w:numId w:val="36"/>
        </w:numPr>
        <w:jc w:val="both"/>
        <w:rPr>
          <w:rFonts w:ascii="Garamond" w:hAnsi="Garamond"/>
        </w:rPr>
      </w:pPr>
      <w:r w:rsidRPr="004172D5">
        <w:rPr>
          <w:rFonts w:ascii="Garamond" w:hAnsi="Garamond"/>
          <w:sz w:val="24"/>
          <w:szCs w:val="24"/>
        </w:rPr>
        <w:t>Integration with AMR</w:t>
      </w:r>
    </w:p>
    <w:p w14:paraId="615ED130" w14:textId="3A546F9D" w:rsidR="00810698" w:rsidRPr="00810698" w:rsidRDefault="00810698" w:rsidP="00114AE7">
      <w:pPr>
        <w:jc w:val="both"/>
        <w:rPr>
          <w:rFonts w:ascii="Garamond" w:hAnsi="Garamond"/>
          <w:b/>
          <w:bCs/>
          <w:sz w:val="28"/>
          <w:szCs w:val="28"/>
        </w:rPr>
      </w:pPr>
      <w:r w:rsidRPr="00810698">
        <w:rPr>
          <w:rFonts w:ascii="Garamond" w:hAnsi="Garamond"/>
          <w:b/>
          <w:bCs/>
          <w:sz w:val="28"/>
          <w:szCs w:val="28"/>
        </w:rPr>
        <w:t xml:space="preserve">Module </w:t>
      </w:r>
      <w:r w:rsidR="004172D5">
        <w:rPr>
          <w:rFonts w:ascii="Garamond" w:hAnsi="Garamond"/>
          <w:b/>
          <w:bCs/>
          <w:sz w:val="28"/>
          <w:szCs w:val="28"/>
        </w:rPr>
        <w:t>7</w:t>
      </w:r>
      <w:r w:rsidRPr="00810698">
        <w:rPr>
          <w:rFonts w:ascii="Garamond" w:hAnsi="Garamond"/>
          <w:b/>
          <w:bCs/>
          <w:sz w:val="28"/>
          <w:szCs w:val="28"/>
        </w:rPr>
        <w:t>: Placement Guide</w:t>
      </w:r>
    </w:p>
    <w:p w14:paraId="0D8C107B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What is an Interview?</w:t>
      </w:r>
    </w:p>
    <w:p w14:paraId="516103B1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Tips to clear an Interview</w:t>
      </w:r>
    </w:p>
    <w:p w14:paraId="11D7824F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Common Interview questions and answers</w:t>
      </w:r>
    </w:p>
    <w:p w14:paraId="13AEBE7C" w14:textId="6A06CFC9" w:rsidR="00810698" w:rsidRPr="00810698" w:rsidRDefault="00114AE7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SAP </w:t>
      </w:r>
      <w:r w:rsidR="003A318B">
        <w:rPr>
          <w:rFonts w:ascii="Garamond" w:hAnsi="Garamond"/>
          <w:sz w:val="24"/>
          <w:szCs w:val="24"/>
        </w:rPr>
        <w:t>ISU Device Management</w:t>
      </w:r>
      <w:r w:rsidR="00810698" w:rsidRPr="00810698">
        <w:rPr>
          <w:rFonts w:ascii="Garamond" w:hAnsi="Garamond"/>
          <w:sz w:val="24"/>
          <w:szCs w:val="24"/>
        </w:rPr>
        <w:t xml:space="preserve"> Interview Questions and Answers</w:t>
      </w:r>
    </w:p>
    <w:p w14:paraId="31CE4DD9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lastRenderedPageBreak/>
        <w:t>Resume Building Guide</w:t>
      </w:r>
    </w:p>
    <w:p w14:paraId="528D5D84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Career roadmap and certifications</w:t>
      </w:r>
    </w:p>
    <w:p w14:paraId="14496912" w14:textId="5B2D4E2C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Attempt for</w:t>
      </w:r>
      <w:r>
        <w:rPr>
          <w:rFonts w:ascii="Garamond" w:hAnsi="Garamond"/>
          <w:sz w:val="24"/>
          <w:szCs w:val="24"/>
        </w:rPr>
        <w:t xml:space="preserve"> </w:t>
      </w:r>
      <w:r w:rsidR="00197E8F">
        <w:rPr>
          <w:rFonts w:ascii="Garamond" w:hAnsi="Garamond"/>
          <w:sz w:val="24"/>
          <w:szCs w:val="24"/>
        </w:rPr>
        <w:t>related</w:t>
      </w:r>
      <w:r>
        <w:rPr>
          <w:rFonts w:ascii="Garamond" w:hAnsi="Garamond"/>
          <w:sz w:val="24"/>
          <w:szCs w:val="24"/>
        </w:rPr>
        <w:t xml:space="preserve"> </w:t>
      </w:r>
      <w:r w:rsidRPr="00810698">
        <w:rPr>
          <w:rFonts w:ascii="Garamond" w:hAnsi="Garamond"/>
          <w:sz w:val="24"/>
          <w:szCs w:val="24"/>
        </w:rPr>
        <w:t>Global Certification Exam</w:t>
      </w:r>
      <w:r w:rsidR="00197E8F">
        <w:rPr>
          <w:rFonts w:ascii="Garamond" w:hAnsi="Garamond"/>
          <w:sz w:val="24"/>
          <w:szCs w:val="24"/>
        </w:rPr>
        <w:t>, if any</w:t>
      </w:r>
    </w:p>
    <w:p w14:paraId="5F50A264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Start applying for Jobs</w:t>
      </w:r>
    </w:p>
    <w:p w14:paraId="6AC672AA" w14:textId="77777777" w:rsidR="00810698" w:rsidRPr="00810698" w:rsidRDefault="00810698" w:rsidP="00810698">
      <w:pPr>
        <w:rPr>
          <w:rFonts w:ascii="Garamond" w:hAnsi="Garamond"/>
          <w:sz w:val="24"/>
          <w:szCs w:val="24"/>
        </w:rPr>
      </w:pPr>
    </w:p>
    <w:sectPr w:rsidR="00810698" w:rsidRPr="00810698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E1F5F" w14:textId="77777777" w:rsidR="00227BED" w:rsidRDefault="00227BED">
      <w:pPr>
        <w:spacing w:after="0" w:line="240" w:lineRule="auto"/>
      </w:pPr>
      <w:r>
        <w:separator/>
      </w:r>
    </w:p>
  </w:endnote>
  <w:endnote w:type="continuationSeparator" w:id="0">
    <w:p w14:paraId="098A0C26" w14:textId="77777777" w:rsidR="00227BED" w:rsidRDefault="0022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C182A" w14:textId="77777777" w:rsidR="00227BED" w:rsidRDefault="00227BED">
      <w:pPr>
        <w:spacing w:after="0" w:line="240" w:lineRule="auto"/>
      </w:pPr>
      <w:r>
        <w:separator/>
      </w:r>
    </w:p>
  </w:footnote>
  <w:footnote w:type="continuationSeparator" w:id="0">
    <w:p w14:paraId="6EE2FBE5" w14:textId="77777777" w:rsidR="00227BED" w:rsidRDefault="00227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34264CC3" w14:textId="77777777" w:rsidTr="00614687">
      <w:trPr>
        <w:trHeight w:val="490"/>
      </w:trPr>
      <w:tc>
        <w:tcPr>
          <w:tcW w:w="5613" w:type="dxa"/>
        </w:tcPr>
        <w:p w14:paraId="01092041" w14:textId="77777777" w:rsidR="009166BC" w:rsidRDefault="005C50B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74A8FEC" wp14:editId="12803A3D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56271390" w14:textId="77777777" w:rsidR="009166BC" w:rsidRDefault="005C50BB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5C46E00B" wp14:editId="260DF471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5BA4CA" w14:textId="77777777" w:rsidR="009166BC" w:rsidRDefault="00227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250"/>
    <w:multiLevelType w:val="hybridMultilevel"/>
    <w:tmpl w:val="BAF49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44C5"/>
    <w:multiLevelType w:val="hybridMultilevel"/>
    <w:tmpl w:val="F2B83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DA7"/>
    <w:multiLevelType w:val="hybridMultilevel"/>
    <w:tmpl w:val="3A32E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919"/>
    <w:multiLevelType w:val="hybridMultilevel"/>
    <w:tmpl w:val="D88E5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513D4"/>
    <w:multiLevelType w:val="hybridMultilevel"/>
    <w:tmpl w:val="9AE2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71A29"/>
    <w:multiLevelType w:val="hybridMultilevel"/>
    <w:tmpl w:val="A76A3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F0758"/>
    <w:multiLevelType w:val="hybridMultilevel"/>
    <w:tmpl w:val="BE50B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E7AA8"/>
    <w:multiLevelType w:val="hybridMultilevel"/>
    <w:tmpl w:val="ABE0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D5782"/>
    <w:multiLevelType w:val="hybridMultilevel"/>
    <w:tmpl w:val="D1622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80B74"/>
    <w:multiLevelType w:val="hybridMultilevel"/>
    <w:tmpl w:val="27F40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72EB2"/>
    <w:multiLevelType w:val="hybridMultilevel"/>
    <w:tmpl w:val="20247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F2B44"/>
    <w:multiLevelType w:val="hybridMultilevel"/>
    <w:tmpl w:val="FD903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D790A"/>
    <w:multiLevelType w:val="hybridMultilevel"/>
    <w:tmpl w:val="6B76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F1C98"/>
    <w:multiLevelType w:val="hybridMultilevel"/>
    <w:tmpl w:val="561C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D0592"/>
    <w:multiLevelType w:val="hybridMultilevel"/>
    <w:tmpl w:val="E6283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23548"/>
    <w:multiLevelType w:val="hybridMultilevel"/>
    <w:tmpl w:val="893E9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5660B"/>
    <w:multiLevelType w:val="hybridMultilevel"/>
    <w:tmpl w:val="04545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D56D9"/>
    <w:multiLevelType w:val="hybridMultilevel"/>
    <w:tmpl w:val="10A4C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04FAF"/>
    <w:multiLevelType w:val="hybridMultilevel"/>
    <w:tmpl w:val="6480E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F110B"/>
    <w:multiLevelType w:val="hybridMultilevel"/>
    <w:tmpl w:val="F1D29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E31FB"/>
    <w:multiLevelType w:val="hybridMultilevel"/>
    <w:tmpl w:val="45EAA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17336"/>
    <w:multiLevelType w:val="hybridMultilevel"/>
    <w:tmpl w:val="4198C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36CF2"/>
    <w:multiLevelType w:val="hybridMultilevel"/>
    <w:tmpl w:val="B2447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911B4"/>
    <w:multiLevelType w:val="hybridMultilevel"/>
    <w:tmpl w:val="AA6E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85EA5"/>
    <w:multiLevelType w:val="hybridMultilevel"/>
    <w:tmpl w:val="5F80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07F66"/>
    <w:multiLevelType w:val="hybridMultilevel"/>
    <w:tmpl w:val="6B725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57CDE"/>
    <w:multiLevelType w:val="hybridMultilevel"/>
    <w:tmpl w:val="360E0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61A52"/>
    <w:multiLevelType w:val="hybridMultilevel"/>
    <w:tmpl w:val="D7B00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5213D"/>
    <w:multiLevelType w:val="hybridMultilevel"/>
    <w:tmpl w:val="9EBAB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B4EC3"/>
    <w:multiLevelType w:val="hybridMultilevel"/>
    <w:tmpl w:val="87A42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F1808"/>
    <w:multiLevelType w:val="hybridMultilevel"/>
    <w:tmpl w:val="39525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F7F97"/>
    <w:multiLevelType w:val="hybridMultilevel"/>
    <w:tmpl w:val="28383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F4C36"/>
    <w:multiLevelType w:val="hybridMultilevel"/>
    <w:tmpl w:val="11EAB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21C02"/>
    <w:multiLevelType w:val="hybridMultilevel"/>
    <w:tmpl w:val="62F4A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35"/>
  </w:num>
  <w:num w:numId="4">
    <w:abstractNumId w:val="8"/>
  </w:num>
  <w:num w:numId="5">
    <w:abstractNumId w:val="16"/>
  </w:num>
  <w:num w:numId="6">
    <w:abstractNumId w:val="4"/>
  </w:num>
  <w:num w:numId="7">
    <w:abstractNumId w:val="14"/>
  </w:num>
  <w:num w:numId="8">
    <w:abstractNumId w:val="32"/>
  </w:num>
  <w:num w:numId="9">
    <w:abstractNumId w:val="13"/>
  </w:num>
  <w:num w:numId="10">
    <w:abstractNumId w:val="1"/>
  </w:num>
  <w:num w:numId="11">
    <w:abstractNumId w:val="0"/>
  </w:num>
  <w:num w:numId="12">
    <w:abstractNumId w:val="23"/>
  </w:num>
  <w:num w:numId="13">
    <w:abstractNumId w:val="30"/>
  </w:num>
  <w:num w:numId="14">
    <w:abstractNumId w:val="25"/>
  </w:num>
  <w:num w:numId="15">
    <w:abstractNumId w:val="7"/>
  </w:num>
  <w:num w:numId="16">
    <w:abstractNumId w:val="19"/>
  </w:num>
  <w:num w:numId="17">
    <w:abstractNumId w:val="18"/>
  </w:num>
  <w:num w:numId="18">
    <w:abstractNumId w:val="3"/>
  </w:num>
  <w:num w:numId="19">
    <w:abstractNumId w:val="9"/>
  </w:num>
  <w:num w:numId="20">
    <w:abstractNumId w:val="34"/>
  </w:num>
  <w:num w:numId="21">
    <w:abstractNumId w:val="27"/>
  </w:num>
  <w:num w:numId="22">
    <w:abstractNumId w:val="12"/>
  </w:num>
  <w:num w:numId="23">
    <w:abstractNumId w:val="22"/>
  </w:num>
  <w:num w:numId="24">
    <w:abstractNumId w:val="20"/>
  </w:num>
  <w:num w:numId="25">
    <w:abstractNumId w:val="2"/>
  </w:num>
  <w:num w:numId="26">
    <w:abstractNumId w:val="28"/>
  </w:num>
  <w:num w:numId="27">
    <w:abstractNumId w:val="33"/>
  </w:num>
  <w:num w:numId="28">
    <w:abstractNumId w:val="10"/>
  </w:num>
  <w:num w:numId="29">
    <w:abstractNumId w:val="29"/>
  </w:num>
  <w:num w:numId="30">
    <w:abstractNumId w:val="15"/>
  </w:num>
  <w:num w:numId="31">
    <w:abstractNumId w:val="26"/>
  </w:num>
  <w:num w:numId="32">
    <w:abstractNumId w:val="31"/>
  </w:num>
  <w:num w:numId="33">
    <w:abstractNumId w:val="11"/>
  </w:num>
  <w:num w:numId="34">
    <w:abstractNumId w:val="5"/>
  </w:num>
  <w:num w:numId="35">
    <w:abstractNumId w:val="17"/>
  </w:num>
  <w:num w:numId="3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44"/>
    <w:rsid w:val="00114AE7"/>
    <w:rsid w:val="00197E8F"/>
    <w:rsid w:val="00220D0D"/>
    <w:rsid w:val="002257B9"/>
    <w:rsid w:val="00227BED"/>
    <w:rsid w:val="00311C82"/>
    <w:rsid w:val="00313D22"/>
    <w:rsid w:val="00337814"/>
    <w:rsid w:val="003A318B"/>
    <w:rsid w:val="004172D5"/>
    <w:rsid w:val="0045063C"/>
    <w:rsid w:val="004C52C2"/>
    <w:rsid w:val="004D2D17"/>
    <w:rsid w:val="005C50BB"/>
    <w:rsid w:val="006C7144"/>
    <w:rsid w:val="006D1EE7"/>
    <w:rsid w:val="007B6E69"/>
    <w:rsid w:val="007E1F03"/>
    <w:rsid w:val="007E701F"/>
    <w:rsid w:val="00810698"/>
    <w:rsid w:val="008C238F"/>
    <w:rsid w:val="00A254B1"/>
    <w:rsid w:val="00AC49D7"/>
    <w:rsid w:val="00B31B27"/>
    <w:rsid w:val="00B53808"/>
    <w:rsid w:val="00B55DBC"/>
    <w:rsid w:val="00B6280E"/>
    <w:rsid w:val="00C662B3"/>
    <w:rsid w:val="00C842EF"/>
    <w:rsid w:val="00D1204F"/>
    <w:rsid w:val="00EC0735"/>
    <w:rsid w:val="00EC1A4D"/>
    <w:rsid w:val="00EE6F20"/>
    <w:rsid w:val="00F57473"/>
    <w:rsid w:val="00F6273F"/>
    <w:rsid w:val="00FA73B1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4E8E"/>
  <w15:chartTrackingRefBased/>
  <w15:docId w15:val="{2311E804-3B74-4442-9945-E75F920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4"/>
  </w:style>
  <w:style w:type="table" w:styleId="TableGrid">
    <w:name w:val="Table Grid"/>
    <w:basedOn w:val="TableNormal"/>
    <w:uiPriority w:val="39"/>
    <w:rsid w:val="006C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14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19</cp:revision>
  <dcterms:created xsi:type="dcterms:W3CDTF">2020-10-12T10:42:00Z</dcterms:created>
  <dcterms:modified xsi:type="dcterms:W3CDTF">2020-11-02T08:01:00Z</dcterms:modified>
</cp:coreProperties>
</file>