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4FF94" w14:textId="03B94AF7" w:rsidR="00BD5972" w:rsidRPr="00E4754C" w:rsidRDefault="00C94A0E" w:rsidP="00DF454F">
      <w:pPr>
        <w:pStyle w:val="Ttulo1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 xml:space="preserve">CRUD de Estudiantes con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y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FastAPI</w:t>
      </w:r>
      <w:proofErr w:type="spellEnd"/>
    </w:p>
    <w:p w14:paraId="2AA2E6CB" w14:textId="150923A3" w:rsidR="00BD5972" w:rsidRPr="00E4754C" w:rsidRDefault="00DF454F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Aplicativo </w:t>
      </w:r>
      <w:r w:rsidR="00C94A0E" w:rsidRPr="00E4754C">
        <w:rPr>
          <w:rFonts w:ascii="Times New Roman" w:hAnsi="Times New Roman" w:cs="Times New Roman"/>
          <w:lang w:val="es-CO"/>
        </w:rPr>
        <w:t xml:space="preserve">web donde puedes </w:t>
      </w:r>
      <w:r w:rsidR="00C94A0E" w:rsidRPr="00E4754C">
        <w:rPr>
          <w:rFonts w:ascii="Times New Roman" w:hAnsi="Times New Roman" w:cs="Times New Roman"/>
          <w:b/>
          <w:lang w:val="es-CO"/>
        </w:rPr>
        <w:t>listar, registrar, editar y eliminar estudiantes</w:t>
      </w:r>
      <w:r w:rsidR="00C94A0E" w:rsidRPr="00E4754C">
        <w:rPr>
          <w:rFonts w:ascii="Times New Roman" w:hAnsi="Times New Roman" w:cs="Times New Roman"/>
          <w:lang w:val="es-CO"/>
        </w:rPr>
        <w:t xml:space="preserve">. Los datos no viven en la página: viven en una </w:t>
      </w:r>
      <w:r w:rsidR="00C94A0E" w:rsidRPr="00E4754C">
        <w:rPr>
          <w:rFonts w:ascii="Times New Roman" w:hAnsi="Times New Roman" w:cs="Times New Roman"/>
          <w:b/>
          <w:lang w:val="es-CO"/>
        </w:rPr>
        <w:t xml:space="preserve">API </w:t>
      </w:r>
      <w:proofErr w:type="spellStart"/>
      <w:r w:rsidR="00C94A0E" w:rsidRPr="00E4754C">
        <w:rPr>
          <w:rFonts w:ascii="Times New Roman" w:hAnsi="Times New Roman" w:cs="Times New Roman"/>
          <w:b/>
          <w:lang w:val="es-CO"/>
        </w:rPr>
        <w:t>FastAPI</w:t>
      </w:r>
      <w:proofErr w:type="spellEnd"/>
      <w:r w:rsidR="00C94A0E" w:rsidRPr="00E4754C">
        <w:rPr>
          <w:rFonts w:ascii="Times New Roman" w:hAnsi="Times New Roman" w:cs="Times New Roman"/>
          <w:b/>
          <w:lang w:val="es-CO"/>
        </w:rPr>
        <w:t xml:space="preserve"> </w:t>
      </w:r>
      <w:r w:rsidRPr="00E4754C">
        <w:rPr>
          <w:rFonts w:ascii="Times New Roman" w:hAnsi="Times New Roman" w:cs="Times New Roman"/>
          <w:b/>
          <w:lang w:val="es-CO"/>
        </w:rPr>
        <w:t>conectada a una base de datos</w:t>
      </w:r>
      <w:r w:rsidR="00C94A0E" w:rsidRPr="00E4754C">
        <w:rPr>
          <w:rFonts w:ascii="Times New Roman" w:hAnsi="Times New Roman" w:cs="Times New Roman"/>
          <w:lang w:val="es-CO"/>
        </w:rPr>
        <w:t xml:space="preserve">. </w:t>
      </w:r>
      <w:r w:rsidRPr="00E4754C">
        <w:rPr>
          <w:rFonts w:ascii="Times New Roman" w:hAnsi="Times New Roman" w:cs="Times New Roman"/>
          <w:lang w:val="es-CO"/>
        </w:rPr>
        <w:t>La app</w:t>
      </w:r>
      <w:r w:rsidR="00C94A0E" w:rsidRPr="00E4754C">
        <w:rPr>
          <w:rFonts w:ascii="Times New Roman" w:hAnsi="Times New Roman" w:cs="Times New Roman"/>
          <w:lang w:val="es-CO"/>
        </w:rPr>
        <w:t xml:space="preserve"> (el </w:t>
      </w:r>
      <w:proofErr w:type="spellStart"/>
      <w:r w:rsidR="00C94A0E" w:rsidRPr="00E4754C">
        <w:rPr>
          <w:rFonts w:ascii="Times New Roman" w:hAnsi="Times New Roman" w:cs="Times New Roman"/>
          <w:i/>
          <w:lang w:val="es-CO"/>
        </w:rPr>
        <w:t>frontend</w:t>
      </w:r>
      <w:proofErr w:type="spellEnd"/>
      <w:r w:rsidR="00C94A0E" w:rsidRPr="00E4754C">
        <w:rPr>
          <w:rFonts w:ascii="Times New Roman" w:hAnsi="Times New Roman" w:cs="Times New Roman"/>
          <w:lang w:val="es-CO"/>
        </w:rPr>
        <w:t>) solo le pide datos a esa API y los muestra.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79"/>
        <w:gridCol w:w="2832"/>
        <w:gridCol w:w="4048"/>
      </w:tblGrid>
      <w:tr w:rsidR="00BD5972" w:rsidRPr="00E4754C" w14:paraId="04E55336" w14:textId="77777777">
        <w:trPr>
          <w:tblHeader/>
        </w:trPr>
        <w:tc>
          <w:tcPr>
            <w:tcW w:w="2479" w:type="dxa"/>
            <w:shd w:val="clear" w:color="auto" w:fill="F2F2F2"/>
          </w:tcPr>
          <w:p w14:paraId="467CD5AF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Operación</w:t>
            </w:r>
          </w:p>
        </w:tc>
        <w:tc>
          <w:tcPr>
            <w:tcW w:w="2832" w:type="dxa"/>
            <w:shd w:val="clear" w:color="auto" w:fill="F2F2F2"/>
          </w:tcPr>
          <w:p w14:paraId="3E1E6F8B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Método HTTP</w:t>
            </w:r>
          </w:p>
        </w:tc>
        <w:tc>
          <w:tcPr>
            <w:tcW w:w="4048" w:type="dxa"/>
            <w:shd w:val="clear" w:color="auto" w:fill="F2F2F2"/>
          </w:tcPr>
          <w:p w14:paraId="30AA0096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Ruta de la API</w:t>
            </w:r>
          </w:p>
        </w:tc>
      </w:tr>
      <w:tr w:rsidR="00BD5972" w:rsidRPr="00E4754C" w14:paraId="2E357C4D" w14:textId="77777777">
        <w:tc>
          <w:tcPr>
            <w:tcW w:w="2479" w:type="dxa"/>
          </w:tcPr>
          <w:p w14:paraId="6CB5F47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Listar t</w:t>
            </w:r>
            <w:r w:rsidRPr="00E4754C">
              <w:rPr>
                <w:rFonts w:ascii="Times New Roman" w:hAnsi="Times New Roman" w:cs="Times New Roman"/>
                <w:lang w:val="es-CO"/>
              </w:rPr>
              <w:t>odos</w:t>
            </w:r>
          </w:p>
        </w:tc>
        <w:tc>
          <w:tcPr>
            <w:tcW w:w="2832" w:type="dxa"/>
          </w:tcPr>
          <w:p w14:paraId="1B71504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GET</w:t>
            </w:r>
          </w:p>
        </w:tc>
        <w:tc>
          <w:tcPr>
            <w:tcW w:w="4048" w:type="dxa"/>
          </w:tcPr>
          <w:p w14:paraId="6520965E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/api/estudiantes/</w:t>
            </w:r>
          </w:p>
        </w:tc>
      </w:tr>
      <w:tr w:rsidR="00BD5972" w:rsidRPr="00E4754C" w14:paraId="415494BA" w14:textId="77777777">
        <w:tc>
          <w:tcPr>
            <w:tcW w:w="2479" w:type="dxa"/>
          </w:tcPr>
          <w:p w14:paraId="54EE5BE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Obtener uno</w:t>
            </w:r>
          </w:p>
        </w:tc>
        <w:tc>
          <w:tcPr>
            <w:tcW w:w="2832" w:type="dxa"/>
          </w:tcPr>
          <w:p w14:paraId="5747B2A2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GET</w:t>
            </w:r>
          </w:p>
        </w:tc>
        <w:tc>
          <w:tcPr>
            <w:tcW w:w="4048" w:type="dxa"/>
          </w:tcPr>
          <w:p w14:paraId="749CE044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/api/estudiantes/{id}</w:t>
            </w:r>
          </w:p>
        </w:tc>
      </w:tr>
      <w:tr w:rsidR="00BD5972" w:rsidRPr="00E4754C" w14:paraId="264F7C55" w14:textId="77777777">
        <w:tc>
          <w:tcPr>
            <w:tcW w:w="2479" w:type="dxa"/>
          </w:tcPr>
          <w:p w14:paraId="64DA7F8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Crear</w:t>
            </w:r>
          </w:p>
        </w:tc>
        <w:tc>
          <w:tcPr>
            <w:tcW w:w="2832" w:type="dxa"/>
          </w:tcPr>
          <w:p w14:paraId="2D5A7332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POST</w:t>
            </w:r>
          </w:p>
        </w:tc>
        <w:tc>
          <w:tcPr>
            <w:tcW w:w="4048" w:type="dxa"/>
          </w:tcPr>
          <w:p w14:paraId="02021E42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/api/estudiantes/</w:t>
            </w:r>
          </w:p>
        </w:tc>
      </w:tr>
      <w:tr w:rsidR="00BD5972" w:rsidRPr="00E4754C" w14:paraId="0637C44E" w14:textId="77777777">
        <w:tc>
          <w:tcPr>
            <w:tcW w:w="2479" w:type="dxa"/>
          </w:tcPr>
          <w:p w14:paraId="52617EC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Actualizar</w:t>
            </w:r>
          </w:p>
        </w:tc>
        <w:tc>
          <w:tcPr>
            <w:tcW w:w="2832" w:type="dxa"/>
          </w:tcPr>
          <w:p w14:paraId="01489399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PUT</w:t>
            </w:r>
          </w:p>
        </w:tc>
        <w:tc>
          <w:tcPr>
            <w:tcW w:w="4048" w:type="dxa"/>
          </w:tcPr>
          <w:p w14:paraId="5853141F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/api/estudiantes/{id}</w:t>
            </w:r>
          </w:p>
        </w:tc>
      </w:tr>
      <w:tr w:rsidR="00BD5972" w:rsidRPr="00E4754C" w14:paraId="664371D9" w14:textId="77777777">
        <w:tc>
          <w:tcPr>
            <w:tcW w:w="2479" w:type="dxa"/>
          </w:tcPr>
          <w:p w14:paraId="24729784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Eliminar</w:t>
            </w:r>
          </w:p>
        </w:tc>
        <w:tc>
          <w:tcPr>
            <w:tcW w:w="2832" w:type="dxa"/>
          </w:tcPr>
          <w:p w14:paraId="5B2B58C0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DELETE</w:t>
            </w:r>
          </w:p>
        </w:tc>
        <w:tc>
          <w:tcPr>
            <w:tcW w:w="4048" w:type="dxa"/>
          </w:tcPr>
          <w:p w14:paraId="28F8A7A0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/api/estudiantes/{id}</w:t>
            </w:r>
          </w:p>
        </w:tc>
      </w:tr>
    </w:tbl>
    <w:p w14:paraId="26B6C35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Requisitos previos</w:t>
      </w:r>
    </w:p>
    <w:p w14:paraId="4C709B20" w14:textId="77777777" w:rsidR="00BD5972" w:rsidRPr="00E4754C" w:rsidRDefault="00C94A0E" w:rsidP="00C94A0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Tener instalado </w:t>
      </w:r>
      <w:r w:rsidRPr="00E4754C">
        <w:rPr>
          <w:rFonts w:ascii="Times New Roman" w:hAnsi="Times New Roman" w:cs="Times New Roman"/>
          <w:b/>
          <w:lang w:val="es-CO"/>
        </w:rPr>
        <w:t>Node.js</w:t>
      </w:r>
      <w:r w:rsidRPr="00E4754C">
        <w:rPr>
          <w:rFonts w:ascii="Times New Roman" w:hAnsi="Times New Roman" w:cs="Times New Roman"/>
          <w:lang w:val="es-CO"/>
        </w:rPr>
        <w:t xml:space="preserve"> (versión 18 o superior). Compruébalo en la terminal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node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-v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16FBEF26" w14:textId="77777777" w:rsidR="00BD5972" w:rsidRPr="00E4754C" w:rsidRDefault="00C94A0E" w:rsidP="00C94A0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Tener la API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corriendo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http://localhost:8000</w:t>
      </w:r>
      <w:r w:rsidRPr="00E4754C">
        <w:rPr>
          <w:rFonts w:ascii="Times New Roman" w:hAnsi="Times New Roman" w:cs="Times New Roman"/>
          <w:lang w:val="es-CO"/>
        </w:rPr>
        <w:t xml:space="preserve"> (ajusta el puerto si el tuyo es otro).</w:t>
      </w:r>
    </w:p>
    <w:p w14:paraId="5A123415" w14:textId="77777777" w:rsidR="00BD5972" w:rsidRPr="00E4754C" w:rsidRDefault="00C94A0E" w:rsidP="00C94A0E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Un editor de código (por </w:t>
      </w:r>
      <w:proofErr w:type="gramStart"/>
      <w:r w:rsidRPr="00E4754C">
        <w:rPr>
          <w:rFonts w:ascii="Times New Roman" w:hAnsi="Times New Roman" w:cs="Times New Roman"/>
          <w:lang w:val="es-CO"/>
        </w:rPr>
        <w:t>ejemplo</w:t>
      </w:r>
      <w:proofErr w:type="gramEnd"/>
      <w:r w:rsidRPr="00E4754C">
        <w:rPr>
          <w:rFonts w:ascii="Times New Roman" w:hAnsi="Times New Roman" w:cs="Times New Roman"/>
          <w:lang w:val="es-CO"/>
        </w:rPr>
        <w:t xml:space="preserve"> VS </w:t>
      </w:r>
      <w:proofErr w:type="spellStart"/>
      <w:r w:rsidRPr="00E4754C">
        <w:rPr>
          <w:rFonts w:ascii="Times New Roman" w:hAnsi="Times New Roman" w:cs="Times New Roman"/>
          <w:lang w:val="es-CO"/>
        </w:rPr>
        <w:t>Code</w:t>
      </w:r>
      <w:proofErr w:type="spellEnd"/>
      <w:r w:rsidRPr="00E4754C">
        <w:rPr>
          <w:rFonts w:ascii="Times New Roman" w:hAnsi="Times New Roman" w:cs="Times New Roman"/>
          <w:lang w:val="es-CO"/>
        </w:rPr>
        <w:t>).</w:t>
      </w:r>
    </w:p>
    <w:p w14:paraId="0764FB13" w14:textId="31DC4099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Crear el proyecto</w:t>
      </w:r>
    </w:p>
    <w:p w14:paraId="69A70924" w14:textId="15849E97" w:rsidR="00DF4590" w:rsidRPr="00E4754C" w:rsidRDefault="00DF4590" w:rsidP="00DF4590">
      <w:pPr>
        <w:rPr>
          <w:lang w:val="es-CO"/>
        </w:rPr>
      </w:pPr>
      <w:r w:rsidRPr="00E4754C">
        <w:rPr>
          <w:lang w:val="es-CO"/>
        </w:rPr>
        <w:drawing>
          <wp:inline distT="0" distB="0" distL="0" distR="0" wp14:anchorId="1BC4C38D" wp14:editId="0F3B0731">
            <wp:extent cx="5943600" cy="30073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BB8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t>En la terminal ejecuta:</w:t>
      </w:r>
    </w:p>
    <w:p w14:paraId="5F2709A6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0" w:name="bongo_lang_bash_1"/>
      <w:bookmarkEnd w:id="0"/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npx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mi-proyecto</w:t>
      </w:r>
    </w:p>
    <w:p w14:paraId="704B287A" w14:textId="6BC3ACD3" w:rsidR="00DF454F" w:rsidRPr="00E4754C" w:rsidRDefault="00DF454F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drawing>
          <wp:inline distT="0" distB="0" distL="0" distR="0" wp14:anchorId="0D5BA0AF" wp14:editId="7F89FD34">
            <wp:extent cx="5943600" cy="2908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FB16" w14:textId="6E6984E8" w:rsidR="00DF454F" w:rsidRPr="00E4754C" w:rsidRDefault="00DF454F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drawing>
          <wp:inline distT="0" distB="0" distL="0" distR="0" wp14:anchorId="79FC06C6" wp14:editId="4B5A9DEE">
            <wp:extent cx="5943600" cy="30448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A321" w14:textId="1D9AD0F6" w:rsidR="00DF454F" w:rsidRPr="00E4754C" w:rsidRDefault="00DF454F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574F391E" wp14:editId="19F8AAAA">
            <wp:extent cx="5943600" cy="30975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1CD0" w14:textId="10D0E511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Cuando el asistente pregunte, elige: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minimal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tipo de proyecto </w:t>
      </w:r>
      <w:r w:rsidRPr="00E4754C">
        <w:rPr>
          <w:rFonts w:ascii="Times New Roman" w:hAnsi="Times New Roman" w:cs="Times New Roman"/>
          <w:b/>
          <w:lang w:val="es-CO"/>
        </w:rPr>
        <w:t>JavaScript</w:t>
      </w:r>
      <w:r w:rsidRPr="00E4754C">
        <w:rPr>
          <w:rFonts w:ascii="Times New Roman" w:hAnsi="Times New Roman" w:cs="Times New Roman"/>
          <w:lang w:val="es-CO"/>
        </w:rPr>
        <w:t xml:space="preserve"> (sin </w:t>
      </w:r>
      <w:proofErr w:type="spellStart"/>
      <w:r w:rsidRPr="00E4754C">
        <w:rPr>
          <w:rFonts w:ascii="Times New Roman" w:hAnsi="Times New Roman" w:cs="Times New Roman"/>
          <w:lang w:val="es-CO"/>
        </w:rPr>
        <w:t>TypeScript</w:t>
      </w:r>
      <w:proofErr w:type="spellEnd"/>
      <w:r w:rsidRPr="00E4754C">
        <w:rPr>
          <w:rFonts w:ascii="Times New Roman" w:hAnsi="Times New Roman" w:cs="Times New Roman"/>
          <w:lang w:val="es-CO"/>
        </w:rPr>
        <w:t>)</w:t>
      </w:r>
      <w:r w:rsidRPr="00E4754C">
        <w:rPr>
          <w:rFonts w:ascii="Times New Roman" w:hAnsi="Times New Roman" w:cs="Times New Roman"/>
          <w:lang w:val="es-CO"/>
        </w:rPr>
        <w:t>. Des</w:t>
      </w:r>
      <w:r w:rsidRPr="00E4754C">
        <w:rPr>
          <w:rFonts w:ascii="Times New Roman" w:hAnsi="Times New Roman" w:cs="Times New Roman"/>
          <w:lang w:val="es-CO"/>
        </w:rPr>
        <w:t>pués:</w:t>
      </w:r>
    </w:p>
    <w:p w14:paraId="38F08149" w14:textId="2999BCDD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drawing>
          <wp:inline distT="0" distB="0" distL="0" distR="0" wp14:anchorId="7B0680B7" wp14:editId="38A19339">
            <wp:extent cx="5943600" cy="28676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24E2" w14:textId="6F89AE64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1C678C56" wp14:editId="04E20FED">
            <wp:extent cx="5943600" cy="29984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347B" w14:textId="38CAD63E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drawing>
          <wp:inline distT="0" distB="0" distL="0" distR="0" wp14:anchorId="5889EC2D" wp14:editId="7967BCF5">
            <wp:extent cx="5943600" cy="27324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3FD9" w14:textId="1BC90DD9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Verificar que la instalación esté finalizada</w:t>
      </w:r>
    </w:p>
    <w:p w14:paraId="0B2507A4" w14:textId="6D7BAEDC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3CF015EC" wp14:editId="7A091AA2">
            <wp:extent cx="5943600" cy="29965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1167" w14:textId="77777777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4204CE6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" w:name="bongo_lang_bash_2"/>
      <w:bookmarkEnd w:id="1"/>
      <w:r w:rsidRPr="00E4754C">
        <w:rPr>
          <w:rFonts w:ascii="Times New Roman" w:hAnsi="Times New Roman" w:cs="Times New Roman"/>
          <w:sz w:val="22"/>
          <w:lang w:val="es-CO"/>
        </w:rPr>
        <w:t>cd mi-proyecto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npm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install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npm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run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dev</w:t>
      </w:r>
      <w:proofErr w:type="spellEnd"/>
    </w:p>
    <w:p w14:paraId="7033178E" w14:textId="77777777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02333FE5" w14:textId="77777777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0755D401" w14:textId="77777777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632FEC6" w14:textId="0F836B03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Abre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http://localhost:5173</w:t>
      </w:r>
      <w:r w:rsidRPr="00E4754C">
        <w:rPr>
          <w:rFonts w:ascii="Times New Roman" w:hAnsi="Times New Roman" w:cs="Times New Roman"/>
          <w:lang w:val="es-CO"/>
        </w:rPr>
        <w:t>. Si ves la página de bienvenida, todo está bien.</w:t>
      </w:r>
    </w:p>
    <w:p w14:paraId="3FAD0C89" w14:textId="3CC63DA0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30E5ED00" wp14:editId="4B13418B">
            <wp:extent cx="5943600" cy="28676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EB95" w14:textId="099D1EC0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6BB15FD3" w14:textId="05684017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drawing>
          <wp:inline distT="0" distB="0" distL="0" distR="0" wp14:anchorId="53F72A51" wp14:editId="3D0C10A6">
            <wp:extent cx="5943600" cy="27197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6DB4" w14:textId="101ADD99" w:rsidR="002F50B7" w:rsidRPr="00E4754C" w:rsidRDefault="002F50B7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Proyecto</w:t>
      </w:r>
    </w:p>
    <w:p w14:paraId="71B3EB8E" w14:textId="04521436" w:rsidR="002F50B7" w:rsidRPr="00E4754C" w:rsidRDefault="002F50B7" w:rsidP="002F50B7">
      <w:pPr>
        <w:spacing w:line="360" w:lineRule="auto"/>
        <w:jc w:val="center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5BDE1310" wp14:editId="718E3689">
            <wp:extent cx="4096322" cy="46964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78F5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Un ajuste previo: el proxy (vite.config.js)</w:t>
      </w:r>
    </w:p>
    <w:p w14:paraId="5210355B" w14:textId="2020CB02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Cuando tu página (puerto 5173) intenta hablar con la API (puerto 8000), el navegador puede bloquear la comunicación por una regla de seguridad llamada </w:t>
      </w:r>
      <w:r w:rsidRPr="00E4754C">
        <w:rPr>
          <w:rFonts w:ascii="Times New Roman" w:hAnsi="Times New Roman" w:cs="Times New Roman"/>
          <w:b/>
          <w:lang w:val="es-CO"/>
        </w:rPr>
        <w:t>CORS</w:t>
      </w:r>
      <w:r w:rsidRPr="00E4754C">
        <w:rPr>
          <w:rFonts w:ascii="Times New Roman" w:hAnsi="Times New Roman" w:cs="Times New Roman"/>
          <w:lang w:val="es-CO"/>
        </w:rPr>
        <w:t xml:space="preserve">. Para no tocar la API, </w:t>
      </w:r>
      <w:r w:rsidR="002F50B7" w:rsidRPr="00E4754C">
        <w:rPr>
          <w:rFonts w:ascii="Times New Roman" w:hAnsi="Times New Roman" w:cs="Times New Roman"/>
          <w:lang w:val="es-CO"/>
        </w:rPr>
        <w:t>se aplican cambios,</w:t>
      </w:r>
      <w:r w:rsidRPr="00E4754C">
        <w:rPr>
          <w:rFonts w:ascii="Times New Roman" w:hAnsi="Times New Roman" w:cs="Times New Roman"/>
          <w:lang w:val="es-CO"/>
        </w:rPr>
        <w:t xml:space="preserve"> que el servidor de desarrollo reenvíe las peticiones que empiezan por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</w:t>
      </w:r>
      <w:r w:rsidRPr="00E4754C">
        <w:rPr>
          <w:rFonts w:ascii="Times New Roman" w:hAnsi="Times New Roman" w:cs="Times New Roman"/>
          <w:lang w:val="es-CO"/>
        </w:rPr>
        <w:t xml:space="preserve"> hacia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2518D828" w14:textId="4529347F" w:rsidR="00033110" w:rsidRPr="00E4754C" w:rsidRDefault="00033110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8CFCE4B" w14:textId="3729EB23" w:rsidR="00033110" w:rsidRPr="00E4754C" w:rsidRDefault="00033110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E2E7A06" w14:textId="380C2FFE" w:rsidR="00033110" w:rsidRPr="00E4754C" w:rsidRDefault="00033110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4699E7C2" w14:textId="195CD811" w:rsidR="00033110" w:rsidRPr="00E4754C" w:rsidRDefault="00033110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19D9CECF" w14:textId="53DF8B61" w:rsidR="00033110" w:rsidRPr="00E4754C" w:rsidRDefault="00033110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41F2DA36" w14:textId="77777777" w:rsidR="00033110" w:rsidRPr="00E4754C" w:rsidRDefault="00033110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2DBC28B" w14:textId="5539D326" w:rsidR="00BD5972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>Analogía:</w:t>
      </w:r>
      <w:r w:rsidRPr="00E4754C">
        <w:rPr>
          <w:rFonts w:ascii="Times New Roman" w:hAnsi="Times New Roman" w:cs="Times New Roman"/>
          <w:lang w:val="es-CO"/>
        </w:rPr>
        <w:t xml:space="preserve"> el proxy es un </w:t>
      </w:r>
      <w:r w:rsidRPr="00E4754C">
        <w:rPr>
          <w:rFonts w:ascii="Times New Roman" w:hAnsi="Times New Roman" w:cs="Times New Roman"/>
          <w:i/>
          <w:lang w:val="es-CO"/>
        </w:rPr>
        <w:t>mesero</w:t>
      </w:r>
      <w:r w:rsidRPr="00E4754C">
        <w:rPr>
          <w:rFonts w:ascii="Times New Roman" w:hAnsi="Times New Roman" w:cs="Times New Roman"/>
          <w:lang w:val="es-CO"/>
        </w:rPr>
        <w:t>. Tú le pides al mesero (tu propio servidor), y él va a la cocina (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>) y te trae el plato. Para ti todo ocurre en la misma mes</w:t>
      </w:r>
      <w:r w:rsidRPr="00E4754C">
        <w:rPr>
          <w:rFonts w:ascii="Times New Roman" w:hAnsi="Times New Roman" w:cs="Times New Roman"/>
          <w:lang w:val="es-CO"/>
        </w:rPr>
        <w:t>a.</w:t>
      </w:r>
    </w:p>
    <w:p w14:paraId="26662DB3" w14:textId="20E80FD6" w:rsidR="00E4754C" w:rsidRPr="00E4754C" w:rsidRDefault="00E4754C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drawing>
          <wp:inline distT="0" distB="0" distL="0" distR="0" wp14:anchorId="01B44C4E" wp14:editId="420C2835">
            <wp:extent cx="5943600" cy="412940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2A35" w14:textId="5EE0E9B9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Archivo: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vite.config.js</w:t>
      </w:r>
      <w:r w:rsidRPr="00E4754C">
        <w:rPr>
          <w:rFonts w:ascii="Times New Roman" w:hAnsi="Times New Roman" w:cs="Times New Roman"/>
          <w:lang w:val="es-CO"/>
        </w:rPr>
        <w:t xml:space="preserve"> (en la raíz del proyecto). Reemplaza su contenido completo por:</w:t>
      </w:r>
    </w:p>
    <w:p w14:paraId="013719AF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" w:name="bongo_lang_js_3"/>
      <w:bookmarkEnd w:id="2"/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'@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sveltejs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/kit/vite';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defineConfig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'vite';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default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defineConfig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plugins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[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()],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server: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proxy: </w:t>
      </w:r>
      <w:r w:rsidRPr="00E4754C">
        <w:rPr>
          <w:rFonts w:ascii="Times New Roman" w:hAnsi="Times New Roman" w:cs="Times New Roman"/>
          <w:sz w:val="22"/>
          <w:lang w:val="es-CO"/>
        </w:rPr>
        <w:t>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'/api': 'http://localhost:8000'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});</w:t>
      </w:r>
    </w:p>
    <w:p w14:paraId="5D65923B" w14:textId="617B6430" w:rsidR="00033110" w:rsidRPr="00E4754C" w:rsidRDefault="00033110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drawing>
          <wp:inline distT="0" distB="0" distL="0" distR="0" wp14:anchorId="55BF6D36" wp14:editId="2623234C">
            <wp:extent cx="5943600" cy="34677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0DAA" w14:textId="2B32F81F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Línea por línea</w:t>
      </w:r>
    </w:p>
    <w:p w14:paraId="09D60A5B" w14:textId="77777777" w:rsidR="00BD5972" w:rsidRPr="00E4754C" w:rsidRDefault="00C94A0E" w:rsidP="00C94A0E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} ...</w:t>
      </w:r>
      <w:r w:rsidRPr="00E4754C">
        <w:rPr>
          <w:rFonts w:ascii="Times New Roman" w:hAnsi="Times New Roman" w:cs="Times New Roman"/>
          <w:lang w:val="es-CO"/>
        </w:rPr>
        <w:t xml:space="preserve"> trae la herramienta que hace funcionar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dentro de Vite (el programa que arranca tu proyecto).</w:t>
      </w:r>
    </w:p>
    <w:p w14:paraId="7357EA98" w14:textId="77777777" w:rsidR="00BD5972" w:rsidRPr="00E4754C" w:rsidRDefault="00C94A0E" w:rsidP="00C94A0E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defineConfig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} ...</w:t>
      </w:r>
      <w:r w:rsidRPr="00E4754C">
        <w:rPr>
          <w:rFonts w:ascii="Times New Roman" w:hAnsi="Times New Roman" w:cs="Times New Roman"/>
          <w:lang w:val="es-CO"/>
        </w:rPr>
        <w:t xml:space="preserve"> trae una función que ayuda al </w:t>
      </w:r>
      <w:r w:rsidRPr="00E4754C">
        <w:rPr>
          <w:rFonts w:ascii="Times New Roman" w:hAnsi="Times New Roman" w:cs="Times New Roman"/>
          <w:lang w:val="es-CO"/>
        </w:rPr>
        <w:t>editor a autocompletar la configuración.</w:t>
      </w:r>
    </w:p>
    <w:p w14:paraId="0ECFC980" w14:textId="77777777" w:rsidR="00BD5972" w:rsidRPr="00E4754C" w:rsidRDefault="00C94A0E" w:rsidP="00C94A0E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default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defineConfig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({ ... })</w:t>
      </w:r>
      <w:r w:rsidRPr="00E4754C">
        <w:rPr>
          <w:rFonts w:ascii="Times New Roman" w:hAnsi="Times New Roman" w:cs="Times New Roman"/>
          <w:lang w:val="es-CO"/>
        </w:rPr>
        <w:t xml:space="preserve"> exporta la configuración para que Vite la lea.</w:t>
      </w:r>
    </w:p>
    <w:p w14:paraId="5471E5C7" w14:textId="77777777" w:rsidR="00BD5972" w:rsidRPr="00E4754C" w:rsidRDefault="00C94A0E" w:rsidP="00C94A0E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plugins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 [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()]</w:t>
      </w:r>
      <w:r w:rsidRPr="00E4754C">
        <w:rPr>
          <w:rFonts w:ascii="Times New Roman" w:hAnsi="Times New Roman" w:cs="Times New Roman"/>
          <w:lang w:val="es-CO"/>
        </w:rPr>
        <w:t xml:space="preserve"> activa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3088D890" w14:textId="77777777" w:rsidR="00BD5972" w:rsidRPr="00E4754C" w:rsidRDefault="00C94A0E" w:rsidP="00C94A0E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server: { proxy: { ... } }</w:t>
      </w:r>
      <w:r w:rsidRPr="00E4754C">
        <w:rPr>
          <w:rFonts w:ascii="Times New Roman" w:hAnsi="Times New Roman" w:cs="Times New Roman"/>
          <w:lang w:val="es-CO"/>
        </w:rPr>
        <w:t xml:space="preserve"> configura el servidor de desarrollo.</w:t>
      </w:r>
    </w:p>
    <w:p w14:paraId="0CE8DAEA" w14:textId="77777777" w:rsidR="00BD5972" w:rsidRPr="00E4754C" w:rsidRDefault="00C94A0E" w:rsidP="00C94A0E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'/api': 'http://localhost: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8000'</w:t>
      </w:r>
      <w:r w:rsidRPr="00E4754C">
        <w:rPr>
          <w:rFonts w:ascii="Times New Roman" w:hAnsi="Times New Roman" w:cs="Times New Roman"/>
          <w:lang w:val="es-CO"/>
        </w:rPr>
        <w:t xml:space="preserve"> significa: «toda petición cuya ruta empiece por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</w:t>
      </w:r>
      <w:r w:rsidRPr="00E4754C">
        <w:rPr>
          <w:rFonts w:ascii="Times New Roman" w:hAnsi="Times New Roman" w:cs="Times New Roman"/>
          <w:lang w:val="es-CO"/>
        </w:rPr>
        <w:t xml:space="preserve"> envíala 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http://localhost:8000</w:t>
      </w:r>
      <w:r w:rsidRPr="00E4754C">
        <w:rPr>
          <w:rFonts w:ascii="Times New Roman" w:hAnsi="Times New Roman" w:cs="Times New Roman"/>
          <w:lang w:val="es-CO"/>
        </w:rPr>
        <w:t>».</w:t>
      </w:r>
    </w:p>
    <w:p w14:paraId="477300E5" w14:textId="579CCB92" w:rsidR="00BD5972" w:rsidRPr="00E4754C" w:rsidRDefault="00EC3FF7" w:rsidP="00C9619D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</w:t>
      </w:r>
      <w:r w:rsidR="00C94A0E" w:rsidRPr="00E4754C">
        <w:rPr>
          <w:rFonts w:ascii="Times New Roman" w:hAnsi="Times New Roman" w:cs="Times New Roman"/>
          <w:lang w:val="es-CO"/>
        </w:rPr>
        <w:t xml:space="preserve">ambiar </w:t>
      </w:r>
      <w:r w:rsidR="00C94A0E" w:rsidRPr="00E4754C">
        <w:rPr>
          <w:rStyle w:val="CodeChar"/>
          <w:rFonts w:ascii="Times New Roman" w:hAnsi="Times New Roman" w:cs="Times New Roman"/>
          <w:sz w:val="22"/>
          <w:lang w:val="es-CO"/>
        </w:rPr>
        <w:t>vite.config.js</w:t>
      </w:r>
      <w:r w:rsidR="00C94A0E" w:rsidRPr="00E4754C">
        <w:rPr>
          <w:rFonts w:ascii="Times New Roman" w:hAnsi="Times New Roman" w:cs="Times New Roman"/>
          <w:lang w:val="es-CO"/>
        </w:rPr>
        <w:t xml:space="preserve"> y no reiniciar. Detén </w:t>
      </w:r>
      <w:proofErr w:type="spellStart"/>
      <w:r w:rsidR="00C94A0E" w:rsidRPr="00E4754C">
        <w:rPr>
          <w:rStyle w:val="CodeChar"/>
          <w:rFonts w:ascii="Times New Roman" w:hAnsi="Times New Roman" w:cs="Times New Roman"/>
          <w:sz w:val="22"/>
          <w:lang w:val="es-CO"/>
        </w:rPr>
        <w:t>npm</w:t>
      </w:r>
      <w:proofErr w:type="spellEnd"/>
      <w:r w:rsidR="00C94A0E"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run </w:t>
      </w:r>
      <w:proofErr w:type="spellStart"/>
      <w:r w:rsidR="00C94A0E" w:rsidRPr="00E4754C">
        <w:rPr>
          <w:rStyle w:val="CodeChar"/>
          <w:rFonts w:ascii="Times New Roman" w:hAnsi="Times New Roman" w:cs="Times New Roman"/>
          <w:sz w:val="22"/>
          <w:lang w:val="es-CO"/>
        </w:rPr>
        <w:t>dev</w:t>
      </w:r>
      <w:proofErr w:type="spellEnd"/>
      <w:r w:rsidR="00C94A0E" w:rsidRPr="00E4754C">
        <w:rPr>
          <w:rFonts w:ascii="Times New Roman" w:hAnsi="Times New Roman" w:cs="Times New Roman"/>
          <w:lang w:val="es-CO"/>
        </w:rPr>
        <w:t xml:space="preserve"> con </w:t>
      </w:r>
      <w:proofErr w:type="spellStart"/>
      <w:r w:rsidR="00C94A0E" w:rsidRPr="00E4754C">
        <w:rPr>
          <w:rStyle w:val="CodeChar"/>
          <w:rFonts w:ascii="Times New Roman" w:hAnsi="Times New Roman" w:cs="Times New Roman"/>
          <w:sz w:val="22"/>
          <w:lang w:val="es-CO"/>
        </w:rPr>
        <w:t>Ctrl</w:t>
      </w:r>
      <w:proofErr w:type="spellEnd"/>
      <w:r w:rsidR="00C94A0E"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+ C</w:t>
      </w:r>
      <w:r w:rsidR="00C94A0E" w:rsidRPr="00E4754C">
        <w:rPr>
          <w:rFonts w:ascii="Times New Roman" w:hAnsi="Times New Roman" w:cs="Times New Roman"/>
          <w:lang w:val="es-CO"/>
        </w:rPr>
        <w:t xml:space="preserve"> y vuélvelo a ejecutar.</w:t>
      </w:r>
    </w:p>
    <w:p w14:paraId="353A8053" w14:textId="2059B34A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2C3FEE22" w14:textId="2B9F566F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1AC3B020" w14:textId="60488042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86D4C80" w14:textId="741CB33F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0C15758C" w14:textId="2E4B2080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132AA186" w14:textId="65834F0B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97C5021" w14:textId="311AFAD9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3163038" w14:textId="3544C8EF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2ADD4494" w14:textId="059CADBF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66C232E7" w14:textId="4327C2CD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6769081D" w14:textId="436931FA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35AF1DCF" w14:textId="1A176DCF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0FDC6F5A" w14:textId="16A8784F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81C3368" w14:textId="4CED0C46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3CFCBE0F" w14:textId="47141D1D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69ADCF4E" w14:textId="4BF6C125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45C922A" w14:textId="1F9CD51D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EA884D6" w14:textId="77777777" w:rsidR="00931299" w:rsidRPr="00E4754C" w:rsidRDefault="00931299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4CADB03A" w14:textId="77777777" w:rsidR="00C9619D" w:rsidRPr="00E4754C" w:rsidRDefault="00C9619D" w:rsidP="00C9619D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21F633F3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PARTE 1 · Arquitectura general del proyecto</w:t>
      </w:r>
    </w:p>
    <w:p w14:paraId="074FE8A6" w14:textId="63DFDED0" w:rsidR="00931299" w:rsidRPr="00E4754C" w:rsidRDefault="00931299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1.- Conceptos básicos</w:t>
      </w:r>
    </w:p>
    <w:p w14:paraId="43947725" w14:textId="0C49D3D2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¿Qué es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?</w:t>
      </w:r>
      <w:r w:rsidRPr="00E4754C">
        <w:rPr>
          <w:rFonts w:ascii="Times New Roman" w:hAnsi="Times New Roman" w:cs="Times New Roman"/>
          <w:lang w:val="es-CO"/>
        </w:rPr>
        <w:t xml:space="preserve"> Es un </w:t>
      </w:r>
      <w:proofErr w:type="spellStart"/>
      <w:r w:rsidRPr="00E4754C">
        <w:rPr>
          <w:rFonts w:ascii="Times New Roman" w:hAnsi="Times New Roman" w:cs="Times New Roman"/>
          <w:i/>
          <w:lang w:val="es-CO"/>
        </w:rPr>
        <w:t>framework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(un conjunto de reglas y herramientas) para construir aplicaciones web. Está construido sobre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una forma de escribir interfaces con piezas reutilizables.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añade lo que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solo no tiene: </w:t>
      </w:r>
      <w:r w:rsidRPr="00E4754C">
        <w:rPr>
          <w:rFonts w:ascii="Times New Roman" w:hAnsi="Times New Roman" w:cs="Times New Roman"/>
          <w:b/>
          <w:lang w:val="es-CO"/>
        </w:rPr>
        <w:t>rutas</w:t>
      </w:r>
      <w:r w:rsidRPr="00E4754C">
        <w:rPr>
          <w:rFonts w:ascii="Times New Roman" w:hAnsi="Times New Roman" w:cs="Times New Roman"/>
          <w:lang w:val="es-CO"/>
        </w:rPr>
        <w:t xml:space="preserve"> (varias páginas), organización de carpetas y herramientas de desarrollo.</w:t>
      </w:r>
    </w:p>
    <w:p w14:paraId="31AB9AE3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¿Qué es un componente?</w:t>
      </w:r>
      <w:r w:rsidRPr="00E4754C">
        <w:rPr>
          <w:rFonts w:ascii="Times New Roman" w:hAnsi="Times New Roman" w:cs="Times New Roman"/>
          <w:lang w:val="es-CO"/>
        </w:rPr>
        <w:t xml:space="preserve"> Es una pieza de interfaz en un archivo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. </w:t>
      </w:r>
      <w:r w:rsidRPr="00E4754C">
        <w:rPr>
          <w:rFonts w:ascii="Times New Roman" w:hAnsi="Times New Roman" w:cs="Times New Roman"/>
          <w:lang w:val="es-CO"/>
        </w:rPr>
        <w:t>Puede ser un botón, una barra de navegación o una página completa. Cada componente tiene hasta tres partes: lógica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lang w:val="es-CO"/>
        </w:rPr>
        <w:t>), contenido (HTML) y estilo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1F61C524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¿Qué es una ruta?</w:t>
      </w:r>
      <w:r w:rsidRPr="00E4754C">
        <w:rPr>
          <w:rFonts w:ascii="Times New Roman" w:hAnsi="Times New Roman" w:cs="Times New Roman"/>
          <w:lang w:val="es-CO"/>
        </w:rPr>
        <w:t xml:space="preserve"> Es una dirección de la página, como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</w:t>
      </w:r>
      <w:r w:rsidRPr="00E4754C">
        <w:rPr>
          <w:rFonts w:ascii="Times New Roman" w:hAnsi="Times New Roman" w:cs="Times New Roman"/>
          <w:lang w:val="es-CO"/>
        </w:rPr>
        <w:t xml:space="preserve">. En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las rutas se crean con </w:t>
      </w:r>
      <w:r w:rsidRPr="00E4754C">
        <w:rPr>
          <w:rFonts w:ascii="Times New Roman" w:hAnsi="Times New Roman" w:cs="Times New Roman"/>
          <w:b/>
          <w:lang w:val="es-CO"/>
        </w:rPr>
        <w:t>carpetas</w:t>
      </w:r>
      <w:r w:rsidRPr="00E4754C">
        <w:rPr>
          <w:rFonts w:ascii="Times New Roman" w:hAnsi="Times New Roman" w:cs="Times New Roman"/>
          <w:lang w:val="es-CO"/>
        </w:rPr>
        <w:t xml:space="preserve">: la carpeta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/estudiantes/</w:t>
      </w:r>
      <w:r w:rsidRPr="00E4754C">
        <w:rPr>
          <w:rFonts w:ascii="Times New Roman" w:hAnsi="Times New Roman" w:cs="Times New Roman"/>
          <w:lang w:val="es-CO"/>
        </w:rPr>
        <w:t xml:space="preserve"> con un archivo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produce la página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http://localhost:5173/estudiantes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4D4C548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>¿Qué es una API REST?</w:t>
      </w:r>
      <w:r w:rsidRPr="00E4754C">
        <w:rPr>
          <w:rFonts w:ascii="Times New Roman" w:hAnsi="Times New Roman" w:cs="Times New Roman"/>
          <w:lang w:val="es-CO"/>
        </w:rPr>
        <w:t xml:space="preserve"> Es un «mostrador de atención» de un programa. Tú envías peticiones con</w:t>
      </w:r>
      <w:r w:rsidRPr="00E4754C">
        <w:rPr>
          <w:rFonts w:ascii="Times New Roman" w:hAnsi="Times New Roman" w:cs="Times New Roman"/>
          <w:lang w:val="es-CO"/>
        </w:rPr>
        <w:t xml:space="preserve"> un formato acordado y recibes respuestas. Se llama REST porque organiza todo en </w:t>
      </w:r>
      <w:r w:rsidRPr="00E4754C">
        <w:rPr>
          <w:rFonts w:ascii="Times New Roman" w:hAnsi="Times New Roman" w:cs="Times New Roman"/>
          <w:i/>
          <w:lang w:val="es-CO"/>
        </w:rPr>
        <w:t>recursos</w:t>
      </w:r>
      <w:r w:rsidRPr="00E4754C">
        <w:rPr>
          <w:rFonts w:ascii="Times New Roman" w:hAnsi="Times New Roman" w:cs="Times New Roman"/>
          <w:lang w:val="es-CO"/>
        </w:rPr>
        <w:t xml:space="preserve"> (aquí,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</w:t>
      </w:r>
      <w:r w:rsidRPr="00E4754C">
        <w:rPr>
          <w:rFonts w:ascii="Times New Roman" w:hAnsi="Times New Roman" w:cs="Times New Roman"/>
          <w:lang w:val="es-CO"/>
        </w:rPr>
        <w:t>) y usa los verbos de HTTP: GET para leer, POST para crear, PUT para actualizar y DELETE para borrar.</w:t>
      </w:r>
    </w:p>
    <w:p w14:paraId="71A10E68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¿Qué es un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endpoint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?</w:t>
      </w:r>
      <w:r w:rsidRPr="00E4754C">
        <w:rPr>
          <w:rFonts w:ascii="Times New Roman" w:hAnsi="Times New Roman" w:cs="Times New Roman"/>
          <w:lang w:val="es-CO"/>
        </w:rPr>
        <w:t xml:space="preserve"> Es una dirección concreta</w:t>
      </w:r>
      <w:r w:rsidRPr="00E4754C">
        <w:rPr>
          <w:rFonts w:ascii="Times New Roman" w:hAnsi="Times New Roman" w:cs="Times New Roman"/>
          <w:lang w:val="es-CO"/>
        </w:rPr>
        <w:t xml:space="preserve"> de la API, por ejemplo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/api/estudiantes/</w:t>
      </w:r>
      <w:r w:rsidRPr="00E4754C">
        <w:rPr>
          <w:rFonts w:ascii="Times New Roman" w:hAnsi="Times New Roman" w:cs="Times New Roman"/>
          <w:lang w:val="es-CO"/>
        </w:rPr>
        <w:t xml:space="preserve">. Cada </w:t>
      </w:r>
      <w:proofErr w:type="spellStart"/>
      <w:r w:rsidRPr="00E4754C">
        <w:rPr>
          <w:rFonts w:ascii="Times New Roman" w:hAnsi="Times New Roman" w:cs="Times New Roman"/>
          <w:lang w:val="es-CO"/>
        </w:rPr>
        <w:t>endpoint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atiende una tarea.</w:t>
      </w:r>
    </w:p>
    <w:p w14:paraId="4AB28EE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¿Qué es una petición HTTP?</w:t>
      </w:r>
      <w:r w:rsidRPr="00E4754C">
        <w:rPr>
          <w:rFonts w:ascii="Times New Roman" w:hAnsi="Times New Roman" w:cs="Times New Roman"/>
          <w:lang w:val="es-CO"/>
        </w:rPr>
        <w:t xml:space="preserve"> Es un mensaje que el navegador envía a un servidor. Lleva: un </w:t>
      </w:r>
      <w:r w:rsidRPr="00E4754C">
        <w:rPr>
          <w:rFonts w:ascii="Times New Roman" w:hAnsi="Times New Roman" w:cs="Times New Roman"/>
          <w:b/>
          <w:lang w:val="es-CO"/>
        </w:rPr>
        <w:t>método</w:t>
      </w:r>
      <w:r w:rsidRPr="00E4754C">
        <w:rPr>
          <w:rFonts w:ascii="Times New Roman" w:hAnsi="Times New Roman" w:cs="Times New Roman"/>
          <w:lang w:val="es-CO"/>
        </w:rPr>
        <w:t xml:space="preserve"> (GET, POST...), una </w:t>
      </w:r>
      <w:r w:rsidRPr="00E4754C">
        <w:rPr>
          <w:rFonts w:ascii="Times New Roman" w:hAnsi="Times New Roman" w:cs="Times New Roman"/>
          <w:b/>
          <w:lang w:val="es-CO"/>
        </w:rPr>
        <w:t>dirección</w:t>
      </w:r>
      <w:r w:rsidRPr="00E4754C">
        <w:rPr>
          <w:rFonts w:ascii="Times New Roman" w:hAnsi="Times New Roman" w:cs="Times New Roman"/>
          <w:lang w:val="es-CO"/>
        </w:rPr>
        <w:t xml:space="preserve">, a veces </w:t>
      </w:r>
      <w:r w:rsidRPr="00E4754C">
        <w:rPr>
          <w:rFonts w:ascii="Times New Roman" w:hAnsi="Times New Roman" w:cs="Times New Roman"/>
          <w:b/>
          <w:lang w:val="es-CO"/>
        </w:rPr>
        <w:t>cabeceras</w:t>
      </w:r>
      <w:r w:rsidRPr="00E4754C">
        <w:rPr>
          <w:rFonts w:ascii="Times New Roman" w:hAnsi="Times New Roman" w:cs="Times New Roman"/>
          <w:lang w:val="es-CO"/>
        </w:rPr>
        <w:t xml:space="preserve"> (</w:t>
      </w:r>
      <w:proofErr w:type="spellStart"/>
      <w:r w:rsidRPr="00E4754C">
        <w:rPr>
          <w:rFonts w:ascii="Times New Roman" w:hAnsi="Times New Roman" w:cs="Times New Roman"/>
          <w:lang w:val="es-CO"/>
        </w:rPr>
        <w:t>headers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) y a veces un </w:t>
      </w:r>
      <w:r w:rsidRPr="00E4754C">
        <w:rPr>
          <w:rFonts w:ascii="Times New Roman" w:hAnsi="Times New Roman" w:cs="Times New Roman"/>
          <w:b/>
          <w:lang w:val="es-CO"/>
        </w:rPr>
        <w:t>cuerpo</w:t>
      </w:r>
      <w:r w:rsidRPr="00E4754C">
        <w:rPr>
          <w:rFonts w:ascii="Times New Roman" w:hAnsi="Times New Roman" w:cs="Times New Roman"/>
          <w:lang w:val="es-CO"/>
        </w:rPr>
        <w:t xml:space="preserve"> (</w:t>
      </w:r>
      <w:proofErr w:type="spellStart"/>
      <w:r w:rsidRPr="00E4754C">
        <w:rPr>
          <w:rFonts w:ascii="Times New Roman" w:hAnsi="Times New Roman" w:cs="Times New Roman"/>
          <w:lang w:val="es-CO"/>
        </w:rPr>
        <w:t>body</w:t>
      </w:r>
      <w:proofErr w:type="spellEnd"/>
      <w:r w:rsidRPr="00E4754C">
        <w:rPr>
          <w:rFonts w:ascii="Times New Roman" w:hAnsi="Times New Roman" w:cs="Times New Roman"/>
          <w:lang w:val="es-CO"/>
        </w:rPr>
        <w:t>) con datos.</w:t>
      </w:r>
    </w:p>
    <w:p w14:paraId="3F21667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¿Qué es JSON?</w:t>
      </w:r>
      <w:r w:rsidRPr="00E4754C">
        <w:rPr>
          <w:rFonts w:ascii="Times New Roman" w:hAnsi="Times New Roman" w:cs="Times New Roman"/>
          <w:lang w:val="es-CO"/>
        </w:rPr>
        <w:t xml:space="preserve"> Es un formato de texto para intercambiar datos. Se ve así: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 "nombre": "Juan Pérez", "grado": "10A", "promedio": 4.5 }</w:t>
      </w:r>
      <w:r w:rsidRPr="00E4754C">
        <w:rPr>
          <w:rFonts w:ascii="Times New Roman" w:hAnsi="Times New Roman" w:cs="Times New Roman"/>
          <w:lang w:val="es-CO"/>
        </w:rPr>
        <w:t>. Lo entienden tanto JavaScript como Python.</w:t>
      </w:r>
    </w:p>
    <w:p w14:paraId="7F650406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¿Qué es el DOM?</w:t>
      </w:r>
      <w:r w:rsidRPr="00E4754C">
        <w:rPr>
          <w:rFonts w:ascii="Times New Roman" w:hAnsi="Times New Roman" w:cs="Times New Roman"/>
          <w:lang w:val="es-CO"/>
        </w:rPr>
        <w:t xml:space="preserve"> Es la representación de tu página como un árbol de</w:t>
      </w:r>
      <w:r w:rsidRPr="00E4754C">
        <w:rPr>
          <w:rFonts w:ascii="Times New Roman" w:hAnsi="Times New Roman" w:cs="Times New Roman"/>
          <w:lang w:val="es-CO"/>
        </w:rPr>
        <w:t xml:space="preserve"> elementos que el navegador mantiene en memoria. Cuando algo cambia en pantalla, es porque el DOM cambió.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actualiza el DOM por ti.</w:t>
      </w:r>
    </w:p>
    <w:p w14:paraId="615852BD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146B008B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Imagina un </w:t>
      </w:r>
      <w:r w:rsidRPr="00E4754C">
        <w:rPr>
          <w:rFonts w:ascii="Times New Roman" w:hAnsi="Times New Roman" w:cs="Times New Roman"/>
          <w:b/>
          <w:lang w:val="es-CO"/>
        </w:rPr>
        <w:t>restaurante</w:t>
      </w:r>
      <w:r w:rsidRPr="00E4754C">
        <w:rPr>
          <w:rFonts w:ascii="Times New Roman" w:hAnsi="Times New Roman" w:cs="Times New Roman"/>
          <w:lang w:val="es-CO"/>
        </w:rPr>
        <w:t>:</w:t>
      </w:r>
    </w:p>
    <w:p w14:paraId="68008CD7" w14:textId="77777777" w:rsidR="00BD5972" w:rsidRPr="00E4754C" w:rsidRDefault="00C94A0E" w:rsidP="00C94A0E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El </w:t>
      </w:r>
      <w:r w:rsidRPr="00E4754C">
        <w:rPr>
          <w:rFonts w:ascii="Times New Roman" w:hAnsi="Times New Roman" w:cs="Times New Roman"/>
          <w:b/>
          <w:lang w:val="es-CO"/>
        </w:rPr>
        <w:t>cliente</w:t>
      </w:r>
      <w:r w:rsidRPr="00E4754C">
        <w:rPr>
          <w:rFonts w:ascii="Times New Roman" w:hAnsi="Times New Roman" w:cs="Times New Roman"/>
          <w:lang w:val="es-CO"/>
        </w:rPr>
        <w:t xml:space="preserve"> es el usuario.</w:t>
      </w:r>
    </w:p>
    <w:p w14:paraId="782804B8" w14:textId="77777777" w:rsidR="00BD5972" w:rsidRPr="00E4754C" w:rsidRDefault="00C94A0E" w:rsidP="00C94A0E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El </w:t>
      </w:r>
      <w:r w:rsidRPr="00E4754C">
        <w:rPr>
          <w:rFonts w:ascii="Times New Roman" w:hAnsi="Times New Roman" w:cs="Times New Roman"/>
          <w:b/>
          <w:lang w:val="es-CO"/>
        </w:rPr>
        <w:t>comedor</w:t>
      </w:r>
      <w:r w:rsidRPr="00E4754C">
        <w:rPr>
          <w:rFonts w:ascii="Times New Roman" w:hAnsi="Times New Roman" w:cs="Times New Roman"/>
          <w:lang w:val="es-CO"/>
        </w:rPr>
        <w:t xml:space="preserve"> (lo que se ve) es el </w:t>
      </w:r>
      <w:proofErr w:type="spellStart"/>
      <w:r w:rsidRPr="00E4754C">
        <w:rPr>
          <w:rFonts w:ascii="Times New Roman" w:hAnsi="Times New Roman" w:cs="Times New Roman"/>
          <w:lang w:val="es-CO"/>
        </w:rPr>
        <w:t>frontend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lang w:val="es-CO"/>
        </w:rPr>
        <w:t>Svelt</w:t>
      </w:r>
      <w:r w:rsidRPr="00E4754C">
        <w:rPr>
          <w:rFonts w:ascii="Times New Roman" w:hAnsi="Times New Roman" w:cs="Times New Roman"/>
          <w:lang w:val="es-CO"/>
        </w:rPr>
        <w:t>eKit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324A0746" w14:textId="77777777" w:rsidR="00BD5972" w:rsidRPr="00E4754C" w:rsidRDefault="00C94A0E" w:rsidP="00C94A0E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La </w:t>
      </w:r>
      <w:r w:rsidRPr="00E4754C">
        <w:rPr>
          <w:rFonts w:ascii="Times New Roman" w:hAnsi="Times New Roman" w:cs="Times New Roman"/>
          <w:b/>
          <w:lang w:val="es-CO"/>
        </w:rPr>
        <w:t>cocina</w:t>
      </w:r>
      <w:r w:rsidRPr="00E4754C">
        <w:rPr>
          <w:rFonts w:ascii="Times New Roman" w:hAnsi="Times New Roman" w:cs="Times New Roman"/>
          <w:lang w:val="es-CO"/>
        </w:rPr>
        <w:t xml:space="preserve"> (donde se prepara y guarda todo) es el </w:t>
      </w:r>
      <w:proofErr w:type="spellStart"/>
      <w:r w:rsidRPr="00E4754C">
        <w:rPr>
          <w:rFonts w:ascii="Times New Roman" w:hAnsi="Times New Roman" w:cs="Times New Roman"/>
          <w:lang w:val="es-CO"/>
        </w:rPr>
        <w:t>backend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5D05C8CB" w14:textId="77777777" w:rsidR="00BD5972" w:rsidRPr="00E4754C" w:rsidRDefault="00C94A0E" w:rsidP="00C94A0E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El </w:t>
      </w:r>
      <w:r w:rsidRPr="00E4754C">
        <w:rPr>
          <w:rFonts w:ascii="Times New Roman" w:hAnsi="Times New Roman" w:cs="Times New Roman"/>
          <w:b/>
          <w:lang w:val="es-CO"/>
        </w:rPr>
        <w:t>mesero</w:t>
      </w:r>
      <w:r w:rsidRPr="00E4754C">
        <w:rPr>
          <w:rFonts w:ascii="Times New Roman" w:hAnsi="Times New Roman" w:cs="Times New Roman"/>
          <w:lang w:val="es-CO"/>
        </w:rPr>
        <w:t xml:space="preserve"> es la petición HTTP: lleva pedidos y trae platos.</w:t>
      </w:r>
    </w:p>
    <w:p w14:paraId="41F4EEB6" w14:textId="77777777" w:rsidR="00BD5972" w:rsidRPr="00E4754C" w:rsidRDefault="00C94A0E" w:rsidP="00C94A0E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El </w:t>
      </w:r>
      <w:r w:rsidRPr="00E4754C">
        <w:rPr>
          <w:rFonts w:ascii="Times New Roman" w:hAnsi="Times New Roman" w:cs="Times New Roman"/>
          <w:b/>
          <w:lang w:val="es-CO"/>
        </w:rPr>
        <w:t>menú</w:t>
      </w:r>
      <w:r w:rsidRPr="00E4754C">
        <w:rPr>
          <w:rFonts w:ascii="Times New Roman" w:hAnsi="Times New Roman" w:cs="Times New Roman"/>
          <w:lang w:val="es-CO"/>
        </w:rPr>
        <w:t xml:space="preserve"> son los </w:t>
      </w:r>
      <w:proofErr w:type="spellStart"/>
      <w:r w:rsidRPr="00E4754C">
        <w:rPr>
          <w:rFonts w:ascii="Times New Roman" w:hAnsi="Times New Roman" w:cs="Times New Roman"/>
          <w:lang w:val="es-CO"/>
        </w:rPr>
        <w:t>endpoints</w:t>
      </w:r>
      <w:proofErr w:type="spellEnd"/>
      <w:r w:rsidRPr="00E4754C">
        <w:rPr>
          <w:rFonts w:ascii="Times New Roman" w:hAnsi="Times New Roman" w:cs="Times New Roman"/>
          <w:lang w:val="es-CO"/>
        </w:rPr>
        <w:t>: lo que se puede pedir.</w:t>
      </w:r>
    </w:p>
    <w:p w14:paraId="6C768339" w14:textId="77777777" w:rsidR="00BD5972" w:rsidRPr="00E4754C" w:rsidRDefault="00C94A0E" w:rsidP="00C94A0E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La </w:t>
      </w:r>
      <w:r w:rsidRPr="00E4754C">
        <w:rPr>
          <w:rFonts w:ascii="Times New Roman" w:hAnsi="Times New Roman" w:cs="Times New Roman"/>
          <w:b/>
          <w:lang w:val="es-CO"/>
        </w:rPr>
        <w:t>carta de ingredientes</w:t>
      </w:r>
      <w:r w:rsidRPr="00E4754C">
        <w:rPr>
          <w:rFonts w:ascii="Times New Roman" w:hAnsi="Times New Roman" w:cs="Times New Roman"/>
          <w:lang w:val="es-CO"/>
        </w:rPr>
        <w:t xml:space="preserve"> en JSON es el formato en que viaja la informació</w:t>
      </w:r>
      <w:r w:rsidRPr="00E4754C">
        <w:rPr>
          <w:rFonts w:ascii="Times New Roman" w:hAnsi="Times New Roman" w:cs="Times New Roman"/>
          <w:lang w:val="es-CO"/>
        </w:rPr>
        <w:t>n.</w:t>
      </w:r>
    </w:p>
    <w:p w14:paraId="19950A03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vs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son las </w:t>
      </w:r>
      <w:r w:rsidRPr="00E4754C">
        <w:rPr>
          <w:rFonts w:ascii="Times New Roman" w:hAnsi="Times New Roman" w:cs="Times New Roman"/>
          <w:b/>
          <w:lang w:val="es-CO"/>
        </w:rPr>
        <w:t>habitaciones de una casa que las visitas pueden recorrer</w:t>
      </w:r>
      <w:r w:rsidRPr="00E4754C">
        <w:rPr>
          <w:rFonts w:ascii="Times New Roman" w:hAnsi="Times New Roman" w:cs="Times New Roman"/>
          <w:lang w:val="es-CO"/>
        </w:rPr>
        <w:t xml:space="preserve"> (sala, cocina, baño).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la </w:t>
      </w:r>
      <w:r w:rsidRPr="00E4754C">
        <w:rPr>
          <w:rFonts w:ascii="Times New Roman" w:hAnsi="Times New Roman" w:cs="Times New Roman"/>
          <w:b/>
          <w:lang w:val="es-CO"/>
        </w:rPr>
        <w:t>bodega de herramientas</w:t>
      </w:r>
      <w:r w:rsidRPr="00E4754C">
        <w:rPr>
          <w:rFonts w:ascii="Times New Roman" w:hAnsi="Times New Roman" w:cs="Times New Roman"/>
          <w:lang w:val="es-CO"/>
        </w:rPr>
        <w:t>: martillo, destornillador y pintura que usas en cualquier habitación, pero que nadie visita por sí misma. Si ti</w:t>
      </w:r>
      <w:r w:rsidRPr="00E4754C">
        <w:rPr>
          <w:rFonts w:ascii="Times New Roman" w:hAnsi="Times New Roman" w:cs="Times New Roman"/>
          <w:lang w:val="es-CO"/>
        </w:rPr>
        <w:t xml:space="preserve">enes una función que varias páginas necesitan (hablar con la API), va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5ADC293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3. Ejemplo simple</w:t>
      </w:r>
    </w:p>
    <w:p w14:paraId="760E3EB1" w14:textId="552AB60C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La ruta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</w:t>
      </w:r>
      <w:r w:rsidRPr="00E4754C">
        <w:rPr>
          <w:rFonts w:ascii="Times New Roman" w:hAnsi="Times New Roman" w:cs="Times New Roman"/>
          <w:lang w:val="es-CO"/>
        </w:rPr>
        <w:t xml:space="preserve"> existe porque existe el archivo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. Si creas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/hola/+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con el texto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&lt;h1&gt;Hola&lt;/h1&gt;</w:t>
      </w:r>
      <w:r w:rsidRPr="00E4754C">
        <w:rPr>
          <w:rFonts w:ascii="Times New Roman" w:hAnsi="Times New Roman" w:cs="Times New Roman"/>
          <w:lang w:val="es-CO"/>
        </w:rPr>
        <w:t xml:space="preserve">, al abrir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/hola</w:t>
      </w:r>
      <w:r w:rsidRPr="00E4754C">
        <w:rPr>
          <w:rFonts w:ascii="Times New Roman" w:hAnsi="Times New Roman" w:cs="Times New Roman"/>
          <w:lang w:val="es-CO"/>
        </w:rPr>
        <w:t xml:space="preserve"> verás un título. Eso es todo lo que hace falta para una página nueva.</w:t>
      </w:r>
    </w:p>
    <w:p w14:paraId="6296D894" w14:textId="4FFF8706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18EBC22E" w14:textId="27851FC0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391FD5B4" w14:textId="155622C6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2480CB3E" w14:textId="7C01BDAC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69D65981" w14:textId="5F34AAF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028F9E4D" w14:textId="5AB897E8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6A8985D" w14:textId="3CEA2D02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ECD7E10" w14:textId="2C6A31F0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010A7D10" w14:textId="0A6C7D1F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F08CB7A" w14:textId="0F72FC06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493B353E" w14:textId="7F7654CD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9A02F09" w14:textId="11396223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6176818D" w14:textId="1A54D7D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43E90FDF" w14:textId="7777777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1B87FC79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Estructura y diagrama</w:t>
      </w:r>
    </w:p>
    <w:p w14:paraId="4AED5E49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mi-proyecto/</w:t>
      </w:r>
      <w:r w:rsidRPr="00E4754C">
        <w:rPr>
          <w:rFonts w:ascii="Times New Roman" w:hAnsi="Times New Roman" w:cs="Times New Roman"/>
          <w:sz w:val="22"/>
          <w:lang w:val="es-CO"/>
        </w:rPr>
        <w:br/>
        <w:t>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                      ← "bodega de herramientas"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│   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           ← piezas vis</w:t>
      </w:r>
      <w:r w:rsidRPr="00E4754C">
        <w:rPr>
          <w:rFonts w:ascii="Times New Roman" w:hAnsi="Times New Roman" w:cs="Times New Roman"/>
          <w:sz w:val="22"/>
          <w:lang w:val="es-CO"/>
        </w:rPr>
        <w:t>uales reutilizables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│   │   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│   │   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│   │   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│   │   └──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│   └──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             ← hablan con la API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│       ├── api_estudiante.js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│       ├── api_libro.js</w:t>
      </w:r>
      <w:r w:rsidRPr="00E4754C">
        <w:rPr>
          <w:rFonts w:ascii="Times New Roman" w:hAnsi="Times New Roman" w:cs="Times New Roman"/>
          <w:sz w:val="22"/>
          <w:lang w:val="es-CO"/>
        </w:rPr>
        <w:br/>
        <w:t>│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  │       └── api_prestamo.js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>│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└──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                   ← "habitaciones" (páginas)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    ├──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     ← marco común de todas las páginas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    ├──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       ← página de inicio  (/)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    ├── estudiantes/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 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 │   └──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   ← página /estudiantes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    ├── libros/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    │   └──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   ← página /libros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    └── prestamos/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        └──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   ← página /prestamos</w:t>
      </w:r>
      <w:r w:rsidRPr="00E4754C">
        <w:rPr>
          <w:rFonts w:ascii="Times New Roman" w:hAnsi="Times New Roman" w:cs="Times New Roman"/>
          <w:sz w:val="22"/>
          <w:lang w:val="es-CO"/>
        </w:rPr>
        <w:br/>
        <w:t>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static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└── favicon.png               ← archivos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públicos tal cual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├──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package.json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               ← lista de dependencias y scripts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├── svelte.config.js              ← configuración de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>└── vite.config.js                ← configuración de Vite (proxy)</w:t>
      </w:r>
    </w:p>
    <w:p w14:paraId="4C10FAD7" w14:textId="7777777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</w:p>
    <w:p w14:paraId="73588872" w14:textId="7777777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</w:p>
    <w:p w14:paraId="4E85C5E4" w14:textId="7777777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</w:p>
    <w:p w14:paraId="59967AF0" w14:textId="7777777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</w:p>
    <w:p w14:paraId="3462E30A" w14:textId="77777777" w:rsidR="0080772E" w:rsidRPr="00E4754C" w:rsidRDefault="0080772E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</w:p>
    <w:p w14:paraId="0CD2B128" w14:textId="77525637" w:rsidR="0080772E" w:rsidRPr="00E4754C" w:rsidRDefault="0080772E" w:rsidP="0080772E">
      <w:pPr>
        <w:spacing w:line="360" w:lineRule="auto"/>
        <w:jc w:val="center"/>
        <w:rPr>
          <w:rFonts w:ascii="Times New Roman" w:hAnsi="Times New Roman" w:cs="Times New Roman"/>
          <w:b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drawing>
          <wp:inline distT="0" distB="0" distL="0" distR="0" wp14:anchorId="2CC2628F" wp14:editId="384BD50D">
            <wp:extent cx="5344271" cy="7706801"/>
            <wp:effectExtent l="0" t="0" r="889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0E9A" w14:textId="36905DAC" w:rsidR="0080772E" w:rsidRPr="00E4754C" w:rsidRDefault="0080772E" w:rsidP="0080772E">
      <w:pPr>
        <w:spacing w:line="360" w:lineRule="auto"/>
        <w:jc w:val="center"/>
        <w:rPr>
          <w:rFonts w:ascii="Times New Roman" w:hAnsi="Times New Roman" w:cs="Times New Roman"/>
          <w:b/>
          <w:lang w:val="es-CO"/>
        </w:rPr>
      </w:pPr>
    </w:p>
    <w:p w14:paraId="0F46F66E" w14:textId="63388E96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>Para qué sirve cada carpeta: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96"/>
        <w:gridCol w:w="3848"/>
        <w:gridCol w:w="3116"/>
      </w:tblGrid>
      <w:tr w:rsidR="00BD5972" w:rsidRPr="00E4754C" w14:paraId="1657B2B3" w14:textId="77777777">
        <w:trPr>
          <w:tblHeader/>
        </w:trPr>
        <w:tc>
          <w:tcPr>
            <w:tcW w:w="2396" w:type="dxa"/>
            <w:shd w:val="clear" w:color="auto" w:fill="F2F2F2"/>
          </w:tcPr>
          <w:p w14:paraId="3068A09F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Carpeta o a</w:t>
            </w:r>
            <w:r w:rsidRPr="00E4754C">
              <w:rPr>
                <w:rFonts w:ascii="Times New Roman" w:hAnsi="Times New Roman" w:cs="Times New Roman"/>
                <w:lang w:val="es-CO"/>
              </w:rPr>
              <w:t>rchivo</w:t>
            </w:r>
          </w:p>
        </w:tc>
        <w:tc>
          <w:tcPr>
            <w:tcW w:w="3848" w:type="dxa"/>
            <w:shd w:val="clear" w:color="auto" w:fill="F2F2F2"/>
          </w:tcPr>
          <w:p w14:paraId="38E6B24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Para qué sirve</w:t>
            </w:r>
          </w:p>
        </w:tc>
        <w:tc>
          <w:tcPr>
            <w:tcW w:w="3116" w:type="dxa"/>
            <w:shd w:val="clear" w:color="auto" w:fill="F2F2F2"/>
          </w:tcPr>
          <w:p w14:paraId="05512DD3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Se comunica con</w:t>
            </w:r>
          </w:p>
        </w:tc>
      </w:tr>
      <w:tr w:rsidR="00BD5972" w:rsidRPr="00E4754C" w14:paraId="4DD643FB" w14:textId="77777777">
        <w:tc>
          <w:tcPr>
            <w:tcW w:w="2396" w:type="dxa"/>
          </w:tcPr>
          <w:p w14:paraId="3D6F3599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src</w:t>
            </w:r>
            <w:proofErr w:type="spellEnd"/>
          </w:p>
        </w:tc>
        <w:tc>
          <w:tcPr>
            <w:tcW w:w="3848" w:type="dxa"/>
          </w:tcPr>
          <w:p w14:paraId="6E680DB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Todo el código que escribes</w:t>
            </w:r>
          </w:p>
        </w:tc>
        <w:tc>
          <w:tcPr>
            <w:tcW w:w="3116" w:type="dxa"/>
          </w:tcPr>
          <w:p w14:paraId="28E3FFBA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Es la raíz del código</w:t>
            </w:r>
          </w:p>
        </w:tc>
      </w:tr>
      <w:tr w:rsidR="00BD5972" w:rsidRPr="00E4754C" w14:paraId="1451BD22" w14:textId="77777777">
        <w:tc>
          <w:tcPr>
            <w:tcW w:w="2396" w:type="dxa"/>
          </w:tcPr>
          <w:p w14:paraId="2FFAE3FA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src</w:t>
            </w:r>
            <w:proofErr w:type="spellEnd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routes</w:t>
            </w:r>
            <w:proofErr w:type="spellEnd"/>
          </w:p>
        </w:tc>
        <w:tc>
          <w:tcPr>
            <w:tcW w:w="3848" w:type="dxa"/>
          </w:tcPr>
          <w:p w14:paraId="4708C7F5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Páginas. Carpeta = dirección web</w:t>
            </w:r>
          </w:p>
        </w:tc>
        <w:tc>
          <w:tcPr>
            <w:tcW w:w="3116" w:type="dxa"/>
          </w:tcPr>
          <w:p w14:paraId="36EBEF8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Importa componentes y servicios de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lib</w:t>
            </w:r>
            <w:proofErr w:type="spellEnd"/>
          </w:p>
        </w:tc>
      </w:tr>
      <w:tr w:rsidR="00BD5972" w:rsidRPr="00E4754C" w14:paraId="1107D85F" w14:textId="77777777">
        <w:tc>
          <w:tcPr>
            <w:tcW w:w="2396" w:type="dxa"/>
          </w:tcPr>
          <w:p w14:paraId="1ED16AB7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src</w:t>
            </w:r>
            <w:proofErr w:type="spellEnd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lib</w:t>
            </w:r>
            <w:proofErr w:type="spellEnd"/>
          </w:p>
        </w:tc>
        <w:tc>
          <w:tcPr>
            <w:tcW w:w="3848" w:type="dxa"/>
          </w:tcPr>
          <w:p w14:paraId="62F7AC25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Código reutilizable. Se importa con el atajo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$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lib</w:t>
            </w:r>
            <w:proofErr w:type="spellEnd"/>
          </w:p>
        </w:tc>
        <w:tc>
          <w:tcPr>
            <w:tcW w:w="3116" w:type="dxa"/>
          </w:tcPr>
          <w:p w14:paraId="5293F416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Lo usan las rutas</w:t>
            </w:r>
          </w:p>
        </w:tc>
      </w:tr>
      <w:tr w:rsidR="00BD5972" w:rsidRPr="00E4754C" w14:paraId="4CEADE0C" w14:textId="77777777">
        <w:tc>
          <w:tcPr>
            <w:tcW w:w="2396" w:type="dxa"/>
          </w:tcPr>
          <w:p w14:paraId="750468F5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src</w:t>
            </w:r>
            <w:proofErr w:type="spellEnd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lib</w:t>
            </w:r>
            <w:proofErr w:type="spellEnd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components</w:t>
            </w:r>
            <w:proofErr w:type="spellEnd"/>
          </w:p>
        </w:tc>
        <w:tc>
          <w:tcPr>
            <w:tcW w:w="3848" w:type="dxa"/>
          </w:tcPr>
          <w:p w14:paraId="453B84E7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Piezas visuales (barra, pie de página, tarjeta)</w:t>
            </w:r>
          </w:p>
        </w:tc>
        <w:tc>
          <w:tcPr>
            <w:tcW w:w="3116" w:type="dxa"/>
          </w:tcPr>
          <w:p w14:paraId="17665C2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Las usan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+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layout.svelte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 y las páginas</w:t>
            </w:r>
          </w:p>
        </w:tc>
      </w:tr>
      <w:tr w:rsidR="00BD5972" w:rsidRPr="00E4754C" w14:paraId="6B15D310" w14:textId="77777777">
        <w:tc>
          <w:tcPr>
            <w:tcW w:w="2396" w:type="dxa"/>
          </w:tcPr>
          <w:p w14:paraId="695558EF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src</w:t>
            </w:r>
            <w:proofErr w:type="spellEnd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lib</w:t>
            </w:r>
            <w:proofErr w:type="spellEnd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services</w:t>
            </w:r>
            <w:proofErr w:type="spellEnd"/>
          </w:p>
        </w:tc>
        <w:tc>
          <w:tcPr>
            <w:tcW w:w="3848" w:type="dxa"/>
          </w:tcPr>
          <w:p w14:paraId="0A41BC38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Funciones que hablan con la API</w:t>
            </w:r>
          </w:p>
        </w:tc>
        <w:tc>
          <w:tcPr>
            <w:tcW w:w="3116" w:type="dxa"/>
          </w:tcPr>
          <w:p w14:paraId="16DE5955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Las usan las páginas con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import</w:t>
            </w:r>
            <w:proofErr w:type="spellEnd"/>
          </w:p>
        </w:tc>
      </w:tr>
      <w:tr w:rsidR="00BD5972" w:rsidRPr="00E4754C" w14:paraId="5BA26968" w14:textId="77777777">
        <w:tc>
          <w:tcPr>
            <w:tcW w:w="2396" w:type="dxa"/>
          </w:tcPr>
          <w:p w14:paraId="3F4F0E10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static</w:t>
            </w:r>
            <w:proofErr w:type="spellEnd"/>
          </w:p>
        </w:tc>
        <w:tc>
          <w:tcPr>
            <w:tcW w:w="3848" w:type="dxa"/>
          </w:tcPr>
          <w:p w14:paraId="56DB6263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Archivos que se sirven sin procesar</w:t>
            </w:r>
          </w:p>
        </w:tc>
        <w:tc>
          <w:tcPr>
            <w:tcW w:w="3116" w:type="dxa"/>
          </w:tcPr>
          <w:p w14:paraId="395A635B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El navegador (</w:t>
            </w:r>
            <w:proofErr w:type="spellStart"/>
            <w:r w:rsidRPr="00E4754C">
              <w:rPr>
                <w:rFonts w:ascii="Times New Roman" w:hAnsi="Times New Roman" w:cs="Times New Roman"/>
                <w:lang w:val="es-CO"/>
              </w:rPr>
              <w:t>favicon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>)</w:t>
            </w:r>
          </w:p>
        </w:tc>
      </w:tr>
    </w:tbl>
    <w:p w14:paraId="00B2A256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Archivos especiales:</w:t>
      </w:r>
      <w:r w:rsidRPr="00E4754C">
        <w:rPr>
          <w:rFonts w:ascii="Times New Roman" w:hAnsi="Times New Roman" w:cs="Times New Roman"/>
          <w:lang w:val="es-CO"/>
        </w:rPr>
        <w:t xml:space="preserve"> los nombres que empiezan con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r w:rsidRPr="00E4754C">
        <w:rPr>
          <w:rFonts w:ascii="Times New Roman" w:hAnsi="Times New Roman" w:cs="Times New Roman"/>
          <w:lang w:val="es-CO"/>
        </w:rPr>
        <w:t xml:space="preserve"> tienen significado para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.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la página de esa ruta;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el marco que</w:t>
      </w:r>
      <w:r w:rsidRPr="00E4754C">
        <w:rPr>
          <w:rFonts w:ascii="Times New Roman" w:hAnsi="Times New Roman" w:cs="Times New Roman"/>
          <w:lang w:val="es-CO"/>
        </w:rPr>
        <w:t xml:space="preserve"> envuelve a todas las páginas.</w:t>
      </w:r>
    </w:p>
    <w:p w14:paraId="600A71C4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Archivos de apoyo (completos)</w:t>
      </w:r>
    </w:p>
    <w:p w14:paraId="0BBB52B6" w14:textId="6E73BB7D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Crea estos archivos ahora. </w:t>
      </w:r>
    </w:p>
    <w:p w14:paraId="2C60BB4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components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Navbar.svelte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(barra de navegación; vive en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porque se reutiliza en todas las páginas)</w:t>
      </w:r>
    </w:p>
    <w:p w14:paraId="15FD5E40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3" w:name="bongo_lang_svelte_4"/>
      <w:bookmarkEnd w:id="3"/>
      <w:r w:rsidRPr="00E4754C">
        <w:rPr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</w:t>
      </w:r>
      <w:r w:rsidRPr="00E4754C">
        <w:rPr>
          <w:rFonts w:ascii="Times New Roman" w:hAnsi="Times New Roman" w:cs="Times New Roman"/>
          <w:sz w:val="22"/>
          <w:lang w:val="es-CO"/>
        </w:rPr>
        <w:t>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span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-logo"&gt;Gestión Escolar&lt;/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span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-links"&gt;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&lt;a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href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="/"&gt;Inicio&lt;/a&gt;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&lt;a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href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="/estudiantes"&gt;Estudiantes&lt;/a&gt;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&lt;a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href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="/libros"&gt;Libros&lt;/a&gt;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&lt;a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href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="/prestamos"&gt;Préstamos&lt;/a&gt;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</w:t>
      </w:r>
      <w:r w:rsidRPr="00E4754C">
        <w:rPr>
          <w:rFonts w:ascii="Times New Roman" w:hAnsi="Times New Roman" w:cs="Times New Roman"/>
          <w:sz w:val="22"/>
          <w:lang w:val="es-CO"/>
        </w:rPr>
        <w:t>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justify-content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space-between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align-items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center;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white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14px 24px;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-logo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font-weight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bold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font-size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1.2rem;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-links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gap: 18px;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-links a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white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text-decoration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none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-links a:hover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text-decoration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underline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130A5776" w14:textId="51B034C8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lastRenderedPageBreak/>
        <w:drawing>
          <wp:inline distT="0" distB="0" distL="0" distR="0" wp14:anchorId="6FE5CFBE" wp14:editId="06AD52A1">
            <wp:extent cx="5943600" cy="37973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7062" w14:textId="77777777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</w:p>
    <w:p w14:paraId="7B17877A" w14:textId="77777777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</w:p>
    <w:p w14:paraId="34156D5B" w14:textId="40F466C6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components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Header.svelte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(encabezado de página con título y subtítulo re</w:t>
      </w:r>
      <w:r w:rsidRPr="00E4754C">
        <w:rPr>
          <w:rFonts w:ascii="Times New Roman" w:hAnsi="Times New Roman" w:cs="Times New Roman"/>
          <w:lang w:val="es-CO"/>
        </w:rPr>
        <w:t xml:space="preserve">cibidos como </w:t>
      </w:r>
      <w:r w:rsidRPr="00E4754C">
        <w:rPr>
          <w:rFonts w:ascii="Times New Roman" w:hAnsi="Times New Roman" w:cs="Times New Roman"/>
          <w:i/>
          <w:lang w:val="es-CO"/>
        </w:rPr>
        <w:t>propiedades</w:t>
      </w:r>
      <w:r w:rsidRPr="00E4754C">
        <w:rPr>
          <w:rFonts w:ascii="Times New Roman" w:hAnsi="Times New Roman" w:cs="Times New Roman"/>
          <w:lang w:val="es-CO"/>
        </w:rPr>
        <w:t>)</w:t>
      </w:r>
    </w:p>
    <w:p w14:paraId="35110710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4" w:name="bongo_lang_svelte_5"/>
      <w:bookmarkEnd w:id="4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'Título';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subtitulo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="encabezado"&gt;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&lt;h1&gt;{titulo}&lt;/h1&gt;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{#if subtitulo}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&lt;p&gt;{subtitulo}&lt;/p&gt;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.encabezado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text-align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c</w:t>
      </w:r>
      <w:r w:rsidRPr="00E4754C">
        <w:rPr>
          <w:rFonts w:ascii="Times New Roman" w:hAnsi="Times New Roman" w:cs="Times New Roman"/>
          <w:sz w:val="22"/>
          <w:lang w:val="es-CO"/>
        </w:rPr>
        <w:t>enter;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-bottom: 24px;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.encabezado h1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0;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.encabezado p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6px 0 0 0;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#555;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3CEA20F3" w14:textId="1A0A54A6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lastRenderedPageBreak/>
        <w:drawing>
          <wp:inline distT="0" distB="0" distL="0" distR="0" wp14:anchorId="195E245F" wp14:editId="284486F9">
            <wp:extent cx="5943600" cy="44615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C3D5" w14:textId="777775AB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components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Card.svelte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(tarjeta contenedora; el contenido llega por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&lt;slot /&gt;</w:t>
      </w:r>
      <w:r w:rsidRPr="00E4754C">
        <w:rPr>
          <w:rFonts w:ascii="Times New Roman" w:hAnsi="Times New Roman" w:cs="Times New Roman"/>
          <w:lang w:val="es-CO"/>
        </w:rPr>
        <w:t>)</w:t>
      </w:r>
    </w:p>
    <w:p w14:paraId="278DA61C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5" w:name="bongo_lang_svelte_6"/>
      <w:bookmarkEnd w:id="5"/>
      <w:r w:rsidRPr="00E4754C">
        <w:rPr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="tarjeta"&gt;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&lt;slot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.tarjeta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-color: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white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1px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solid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#e5e7eb;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border-radius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20px;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-bottom: 24px;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box-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shadow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0 2px 6px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rgba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(0, 0, 0, 0.08);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79A60703" w14:textId="3C3ADDEE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drawing>
          <wp:inline distT="0" distB="0" distL="0" distR="0" wp14:anchorId="3960D7F1" wp14:editId="45AFF449">
            <wp:extent cx="5943600" cy="435419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50F3" w14:textId="69E7B8B6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ib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components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Footer.svelte</w:t>
      </w:r>
      <w:proofErr w:type="spellEnd"/>
    </w:p>
    <w:p w14:paraId="72702668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6" w:name="bongo_lang_svelte_7"/>
      <w:bookmarkEnd w:id="6"/>
      <w:r w:rsidRPr="00E4754C">
        <w:rPr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="pie"&gt;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&lt;p&gt;Proyecto académico ·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.pie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text-align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center;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16px;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#f3f4f6;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#555;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font-size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0.9rem;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br/>
        <w:t xml:space="preserve">  .pie p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0;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2D3B5D0E" w14:textId="5A78EAD8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drawing>
          <wp:inline distT="0" distB="0" distL="0" distR="0" wp14:anchorId="6BD63AC1" wp14:editId="68998594">
            <wp:extent cx="5943600" cy="545973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6376" w14:textId="53B04B08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(el marco: barra arriba, contenido en medio, pie abajo)</w:t>
      </w:r>
    </w:p>
    <w:p w14:paraId="32BA7B83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7" w:name="bongo_lang_svelte_8"/>
      <w:bookmarkEnd w:id="7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="conte</w:t>
      </w:r>
      <w:r w:rsidRPr="00E4754C">
        <w:rPr>
          <w:rFonts w:ascii="Times New Roman" w:hAnsi="Times New Roman" w:cs="Times New Roman"/>
          <w:sz w:val="22"/>
          <w:lang w:val="es-CO"/>
        </w:rPr>
        <w:t>nedor-app"&gt;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="contenido"&gt;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&lt;slot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:global(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0;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font-family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Arial,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Helvetica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sans-serif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#f9fafb;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#1f2937;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.contenedor-ap</w:t>
      </w:r>
      <w:r w:rsidRPr="00E4754C">
        <w:rPr>
          <w:rFonts w:ascii="Times New Roman" w:hAnsi="Times New Roman" w:cs="Times New Roman"/>
          <w:sz w:val="22"/>
          <w:lang w:val="es-CO"/>
        </w:rPr>
        <w:t>p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min-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height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100vh;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flex-direction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column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.contenido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width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90%;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max-width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960px;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24px auto;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1C63D81A" w14:textId="77777777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</w:p>
    <w:p w14:paraId="11F424C5" w14:textId="1BA6F929" w:rsidR="002A74D1" w:rsidRPr="00E4754C" w:rsidRDefault="002A74D1" w:rsidP="00DF454F">
      <w:pPr>
        <w:spacing w:line="360" w:lineRule="auto"/>
        <w:rPr>
          <w:rStyle w:val="CodeChar"/>
          <w:rFonts w:ascii="Times New Roman" w:hAnsi="Times New Roman" w:cs="Times New Roman"/>
          <w:b/>
          <w:sz w:val="22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lastRenderedPageBreak/>
        <w:drawing>
          <wp:inline distT="0" distB="0" distL="0" distR="0" wp14:anchorId="6FB16B90" wp14:editId="2B2BFD87">
            <wp:extent cx="5943600" cy="49885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1BAB" w14:textId="3D66205B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(inicio)</w:t>
      </w:r>
    </w:p>
    <w:p w14:paraId="0C2F491D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8" w:name="bongo_lang_svelte_9"/>
      <w:bookmarkEnd w:id="8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="Bienvenido" subtitulo="Sistema de gestión escolar" /&gt;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&lt;p&gt;Usa el menú superior para entrar al módulo de &lt;a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href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="/es</w:t>
      </w:r>
      <w:r w:rsidRPr="00E4754C">
        <w:rPr>
          <w:rFonts w:ascii="Times New Roman" w:hAnsi="Times New Roman" w:cs="Times New Roman"/>
          <w:sz w:val="22"/>
          <w:lang w:val="es-CO"/>
        </w:rPr>
        <w:t>tudiantes"&gt;Estudiantes&lt;/a&gt;.&lt;/p&gt;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0D1496C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lastRenderedPageBreak/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/libros/+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/prestamos/+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(marcadores de posición; los desarrollarás después)</w:t>
      </w:r>
    </w:p>
    <w:p w14:paraId="69E947CD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9" w:name="bongo_lang_svelte_10"/>
      <w:bookmarkEnd w:id="9"/>
      <w:r w:rsidRPr="00E4754C">
        <w:rPr>
          <w:rFonts w:ascii="Times New Roman" w:hAnsi="Times New Roman" w:cs="Times New Roman"/>
          <w:sz w:val="22"/>
          <w:lang w:val="es-CO"/>
        </w:rPr>
        <w:t>&lt;h1&gt;Libros&lt;/h1&gt;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&lt;p&gt;Módulo en construcción.&lt;/p&gt;</w:t>
      </w:r>
    </w:p>
    <w:p w14:paraId="357478D0" w14:textId="77777777" w:rsidR="00BD5972" w:rsidRPr="00E4754C" w:rsidRDefault="00BD5972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04B8845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0" w:name="bongo_lang_svelte_11"/>
      <w:bookmarkEnd w:id="10"/>
      <w:r w:rsidRPr="00E4754C">
        <w:rPr>
          <w:rFonts w:ascii="Times New Roman" w:hAnsi="Times New Roman" w:cs="Times New Roman"/>
          <w:sz w:val="22"/>
          <w:lang w:val="es-CO"/>
        </w:rPr>
        <w:t>&lt;h1&gt;Préstamos&lt;/h1&gt;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&lt;p&gt;Módulo en construcción.&lt;/p&gt;</w:t>
      </w:r>
    </w:p>
    <w:p w14:paraId="1832AB06" w14:textId="5EA01C35" w:rsidR="002A74D1" w:rsidRDefault="002A74D1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drawing>
          <wp:inline distT="0" distB="0" distL="0" distR="0" wp14:anchorId="73CC3018" wp14:editId="4BC2017C">
            <wp:extent cx="5943600" cy="32416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F346" w14:textId="3A8C0003" w:rsidR="00944FF8" w:rsidRPr="00E4754C" w:rsidRDefault="00944FF8" w:rsidP="00DF454F">
      <w:pPr>
        <w:spacing w:line="360" w:lineRule="auto"/>
        <w:rPr>
          <w:rFonts w:ascii="Times New Roman" w:hAnsi="Times New Roman" w:cs="Times New Roman"/>
          <w:b/>
          <w:lang w:val="es-CO"/>
        </w:rPr>
      </w:pPr>
      <w:r w:rsidRPr="00944FF8">
        <w:rPr>
          <w:rFonts w:ascii="Times New Roman" w:hAnsi="Times New Roman" w:cs="Times New Roman"/>
          <w:b/>
          <w:lang w:val="es-CO"/>
        </w:rPr>
        <w:lastRenderedPageBreak/>
        <w:drawing>
          <wp:inline distT="0" distB="0" distL="0" distR="0" wp14:anchorId="27E9425E" wp14:editId="51E93FF9">
            <wp:extent cx="5943600" cy="299656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AE8E" w14:textId="7B6621FC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Explicación breve de lo nuevo:</w:t>
      </w:r>
    </w:p>
    <w:p w14:paraId="68746D81" w14:textId="77777777" w:rsidR="00BD5972" w:rsidRPr="00E4754C" w:rsidRDefault="00C94A0E" w:rsidP="00C94A0E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Navbar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lang w:val="es-CO"/>
        </w:rPr>
        <w:t xml:space="preserve"> usa el componente (siempre con mayúscula inicial para distinguirl</w:t>
      </w:r>
      <w:r w:rsidRPr="00E4754C">
        <w:rPr>
          <w:rFonts w:ascii="Times New Roman" w:hAnsi="Times New Roman" w:cs="Times New Roman"/>
          <w:lang w:val="es-CO"/>
        </w:rPr>
        <w:t>o de las etiquetas HTML normales).</w:t>
      </w:r>
    </w:p>
    <w:p w14:paraId="5599E29A" w14:textId="77777777" w:rsidR="00BD5972" w:rsidRPr="00E4754C" w:rsidRDefault="00C94A0E" w:rsidP="00C94A0E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 'Título'</w:t>
      </w:r>
      <w:r w:rsidRPr="00E4754C">
        <w:rPr>
          <w:rFonts w:ascii="Times New Roman" w:hAnsi="Times New Roman" w:cs="Times New Roman"/>
          <w:lang w:val="es-CO"/>
        </w:rPr>
        <w:t xml:space="preserve"> declara una </w:t>
      </w:r>
      <w:r w:rsidRPr="00E4754C">
        <w:rPr>
          <w:rFonts w:ascii="Times New Roman" w:hAnsi="Times New Roman" w:cs="Times New Roman"/>
          <w:b/>
          <w:lang w:val="es-CO"/>
        </w:rPr>
        <w:t>propiedad</w:t>
      </w:r>
      <w:r w:rsidRPr="00E4754C">
        <w:rPr>
          <w:rFonts w:ascii="Times New Roman" w:hAnsi="Times New Roman" w:cs="Times New Roman"/>
          <w:lang w:val="es-CO"/>
        </w:rPr>
        <w:t xml:space="preserve">: un dato que el componente recibe desde afuera, como un parámetro. Se usa así: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="Hola" /&gt;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B9707A3" w14:textId="77777777" w:rsidR="00BD5972" w:rsidRPr="00E4754C" w:rsidRDefault="00C94A0E" w:rsidP="00C94A0E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&lt;slot /&gt;</w:t>
      </w:r>
      <w:r w:rsidRPr="00E4754C">
        <w:rPr>
          <w:rFonts w:ascii="Times New Roman" w:hAnsi="Times New Roman" w:cs="Times New Roman"/>
          <w:lang w:val="es-CO"/>
        </w:rPr>
        <w:t xml:space="preserve"> es un «hueco» donde se inserta el contenido que pones en</w:t>
      </w:r>
      <w:r w:rsidRPr="00E4754C">
        <w:rPr>
          <w:rFonts w:ascii="Times New Roman" w:hAnsi="Times New Roman" w:cs="Times New Roman"/>
          <w:lang w:val="es-CO"/>
        </w:rPr>
        <w:t>tre las etiquetas del componente.</w:t>
      </w:r>
    </w:p>
    <w:p w14:paraId="3C0CBBF3" w14:textId="77777777" w:rsidR="00BD5972" w:rsidRPr="00E4754C" w:rsidRDefault="00C94A0E" w:rsidP="00C94A0E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{#if subtitulo} ... {/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 muestra un bloque solo si la condición es verdadera.</w:t>
      </w:r>
    </w:p>
    <w:p w14:paraId="4F933AE9" w14:textId="70CA54D2" w:rsidR="00BD5972" w:rsidRPr="00E4754C" w:rsidRDefault="00C94A0E" w:rsidP="00C94A0E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:global(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body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</w:t>
      </w:r>
      <w:r w:rsidRPr="00E4754C">
        <w:rPr>
          <w:rFonts w:ascii="Times New Roman" w:hAnsi="Times New Roman" w:cs="Times New Roman"/>
          <w:lang w:val="es-CO"/>
        </w:rPr>
        <w:t xml:space="preserve"> aplica estilo al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body</w:t>
      </w:r>
      <w:proofErr w:type="spellEnd"/>
      <w:r w:rsidRPr="00E4754C">
        <w:rPr>
          <w:rFonts w:ascii="Times New Roman" w:hAnsi="Times New Roman" w:cs="Times New Roman"/>
          <w:lang w:val="es-CO"/>
        </w:rPr>
        <w:t>, saltándose la regla de que el CSS de un componente solo afecta a ese componente.</w:t>
      </w:r>
    </w:p>
    <w:p w14:paraId="1D24F6B9" w14:textId="329ACA8C" w:rsidR="0059362A" w:rsidRPr="00E4754C" w:rsidRDefault="0059362A" w:rsidP="0059362A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775922D7" w14:textId="77777777" w:rsidR="0059362A" w:rsidRPr="00E4754C" w:rsidRDefault="0059362A" w:rsidP="0059362A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5E47CA1E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5. Explicación de la comu</w:t>
      </w:r>
      <w:r w:rsidRPr="00E4754C">
        <w:rPr>
          <w:rFonts w:ascii="Times New Roman" w:hAnsi="Times New Roman" w:cs="Times New Roman"/>
          <w:sz w:val="22"/>
          <w:lang w:val="es-CO"/>
        </w:rPr>
        <w:t>nicación entre archivos</w:t>
      </w:r>
    </w:p>
    <w:p w14:paraId="0321DA10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 xml:space="preserve">  Navegador abre /estudiantes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▼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── usa ──</w:t>
      </w:r>
      <w:proofErr w:type="gramStart"/>
      <w:r w:rsidRPr="00E4754C">
        <w:rPr>
          <w:rFonts w:ascii="Segoe UI Emoji" w:hAnsi="Segoe UI Emoji" w:cs="Segoe UI Emoji"/>
          <w:sz w:val="22"/>
          <w:lang w:val="es-CO"/>
        </w:rPr>
        <w:t>▶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Navbar.svelte</w:t>
      </w:r>
      <w:proofErr w:type="spellEnd"/>
      <w:proofErr w:type="gramEnd"/>
      <w:r w:rsidRPr="00E4754C">
        <w:rPr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│ (&lt;slot /&gt;)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estudiantes/+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── usa ──</w:t>
      </w:r>
      <w:r w:rsidRPr="00E4754C">
        <w:rPr>
          <w:rFonts w:ascii="Segoe UI Emoji" w:hAnsi="Segoe UI Emoji" w:cs="Segoe UI Emoji"/>
          <w:sz w:val="22"/>
          <w:lang w:val="es-CO"/>
        </w:rPr>
        <w:t>▶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└── import</w:t>
      </w:r>
      <w:r w:rsidRPr="00E4754C">
        <w:rPr>
          <w:rFonts w:ascii="Times New Roman" w:hAnsi="Times New Roman" w:cs="Times New Roman"/>
          <w:sz w:val="22"/>
          <w:lang w:val="es-CO"/>
        </w:rPr>
        <w:t>a ──</w:t>
      </w:r>
      <w:r w:rsidRPr="00E4754C">
        <w:rPr>
          <w:rFonts w:ascii="Segoe UI Emoji" w:hAnsi="Segoe UI Emoji" w:cs="Segoe UI Emoji"/>
          <w:sz w:val="22"/>
          <w:lang w:val="es-CO"/>
        </w:rPr>
        <w:t>▶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/api_estudiante.js ──</w:t>
      </w:r>
      <w:r w:rsidRPr="00E4754C">
        <w:rPr>
          <w:rFonts w:ascii="Segoe UI Emoji" w:hAnsi="Segoe UI Emoji" w:cs="Segoe UI Emoji"/>
          <w:sz w:val="22"/>
          <w:lang w:val="es-CO"/>
        </w:rPr>
        <w:t>▶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API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FastAPI</w:t>
      </w:r>
      <w:proofErr w:type="spellEnd"/>
    </w:p>
    <w:p w14:paraId="44B74046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45299A91" w14:textId="77777777" w:rsidR="00BD5972" w:rsidRPr="00E4754C" w:rsidRDefault="00C94A0E" w:rsidP="00C94A0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Una carpeta por módulo en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; las piezas reutilizables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681B950C" w14:textId="77777777" w:rsidR="00BD5972" w:rsidRPr="00E4754C" w:rsidRDefault="00C94A0E" w:rsidP="00C94A0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Nombres de componentes con mayúscula inicial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Navbar.svelte</w:t>
      </w:r>
      <w:proofErr w:type="spellEnd"/>
      <w:r w:rsidRPr="00E4754C">
        <w:rPr>
          <w:rFonts w:ascii="Times New Roman" w:hAnsi="Times New Roman" w:cs="Times New Roman"/>
          <w:lang w:val="es-CO"/>
        </w:rPr>
        <w:t>).</w:t>
      </w:r>
    </w:p>
    <w:p w14:paraId="0531EE8A" w14:textId="77777777" w:rsidR="00BD5972" w:rsidRPr="00E4754C" w:rsidRDefault="00C94A0E" w:rsidP="00C94A0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Nunca escribir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directamente en cada página: centralí</w:t>
      </w:r>
      <w:r w:rsidRPr="00E4754C">
        <w:rPr>
          <w:rFonts w:ascii="Times New Roman" w:hAnsi="Times New Roman" w:cs="Times New Roman"/>
          <w:lang w:val="es-CO"/>
        </w:rPr>
        <w:t xml:space="preserve">zalo en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6798DD4D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6E6EC383" w14:textId="77777777" w:rsidR="00BD5972" w:rsidRPr="00E4754C" w:rsidRDefault="00C94A0E" w:rsidP="00C94A0E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Poner una página dentro de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no se creará la ruta. Las páginas solo existen dentro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2A4F720D" w14:textId="77777777" w:rsidR="00BD5972" w:rsidRPr="00E4754C" w:rsidRDefault="00C94A0E" w:rsidP="00C94A0E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Olvidar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&lt;slot /&gt;</w:t>
      </w:r>
      <w:r w:rsidRPr="00E4754C">
        <w:rPr>
          <w:rFonts w:ascii="Times New Roman" w:hAnsi="Times New Roman" w:cs="Times New Roman"/>
          <w:b/>
          <w:lang w:val="es-CO"/>
        </w:rPr>
        <w:t xml:space="preserve"> en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las páginas no aparecerán.</w:t>
      </w:r>
    </w:p>
    <w:p w14:paraId="44D72122" w14:textId="77777777" w:rsidR="00BD5972" w:rsidRPr="00E4754C" w:rsidRDefault="00C94A0E" w:rsidP="00C94A0E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Escribir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sin el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+</w:t>
      </w:r>
      <w:r w:rsidRPr="00E4754C">
        <w:rPr>
          <w:rFonts w:ascii="Times New Roman" w:hAnsi="Times New Roman" w:cs="Times New Roman"/>
          <w:b/>
          <w:lang w:val="es-CO"/>
        </w:rPr>
        <w:t xml:space="preserve"> o con otro nombre: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no lo reconoce.</w:t>
      </w:r>
    </w:p>
    <w:p w14:paraId="0C1EE8FA" w14:textId="77777777" w:rsidR="00BD5972" w:rsidRPr="00E4754C" w:rsidRDefault="00C94A0E" w:rsidP="00C94A0E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abre el navegador, pulsa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F12</w:t>
      </w:r>
      <w:r w:rsidRPr="00E4754C">
        <w:rPr>
          <w:rFonts w:ascii="Times New Roman" w:hAnsi="Times New Roman" w:cs="Times New Roman"/>
          <w:lang w:val="es-CO"/>
        </w:rPr>
        <w:t xml:space="preserve"> y mira la pestaña </w:t>
      </w:r>
      <w:proofErr w:type="spellStart"/>
      <w:r w:rsidRPr="00E4754C">
        <w:rPr>
          <w:rFonts w:ascii="Times New Roman" w:hAnsi="Times New Roman" w:cs="Times New Roman"/>
          <w:i/>
          <w:lang w:val="es-CO"/>
        </w:rPr>
        <w:t>Console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. Los errores de importación aparecen también en la terminal donde corre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npm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run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dev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5A70326C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organiza el proyecto por </w:t>
      </w:r>
      <w:r w:rsidRPr="00E4754C">
        <w:rPr>
          <w:rFonts w:ascii="Times New Roman" w:hAnsi="Times New Roman" w:cs="Times New Roman"/>
          <w:lang w:val="es-CO"/>
        </w:rPr>
        <w:t xml:space="preserve">carpetas: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contiene páginas,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contiene herramientas reutilizables (componentes y servicios). Un componente es una pieza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con script, HTML y estilo. 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envuelve todas las páginas.</w:t>
      </w:r>
    </w:p>
    <w:p w14:paraId="1E38547C" w14:textId="081EDD5A" w:rsidR="0059362A" w:rsidRPr="00E4754C" w:rsidRDefault="0059362A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</w:p>
    <w:p w14:paraId="231E865C" w14:textId="651547E5" w:rsidR="0059362A" w:rsidRPr="00E4754C" w:rsidRDefault="0059362A" w:rsidP="0059362A">
      <w:pPr>
        <w:rPr>
          <w:lang w:val="es-CO"/>
        </w:rPr>
      </w:pPr>
    </w:p>
    <w:p w14:paraId="7C73F92D" w14:textId="082B1D26" w:rsidR="0059362A" w:rsidRPr="00E4754C" w:rsidRDefault="0059362A" w:rsidP="0059362A">
      <w:pPr>
        <w:rPr>
          <w:lang w:val="es-CO"/>
        </w:rPr>
      </w:pPr>
    </w:p>
    <w:p w14:paraId="790A008F" w14:textId="7C481B87" w:rsidR="0059362A" w:rsidRDefault="0059362A" w:rsidP="0059362A">
      <w:pPr>
        <w:rPr>
          <w:lang w:val="es-CO"/>
        </w:rPr>
      </w:pPr>
    </w:p>
    <w:p w14:paraId="755515B5" w14:textId="5C2EB0C5" w:rsidR="00944FF8" w:rsidRDefault="00944FF8" w:rsidP="0059362A">
      <w:pPr>
        <w:rPr>
          <w:lang w:val="es-CO"/>
        </w:rPr>
      </w:pPr>
    </w:p>
    <w:p w14:paraId="064064B0" w14:textId="6F6375B9" w:rsidR="00944FF8" w:rsidRDefault="00944FF8" w:rsidP="0059362A">
      <w:pPr>
        <w:rPr>
          <w:lang w:val="es-CO"/>
        </w:rPr>
      </w:pPr>
    </w:p>
    <w:p w14:paraId="55A8267A" w14:textId="2ED9024B" w:rsidR="00944FF8" w:rsidRDefault="00944FF8" w:rsidP="0059362A">
      <w:pPr>
        <w:rPr>
          <w:lang w:val="es-CO"/>
        </w:rPr>
      </w:pPr>
    </w:p>
    <w:p w14:paraId="5639C745" w14:textId="019E7B9C" w:rsidR="00944FF8" w:rsidRDefault="00944FF8" w:rsidP="0059362A">
      <w:pPr>
        <w:rPr>
          <w:lang w:val="es-CO"/>
        </w:rPr>
      </w:pPr>
    </w:p>
    <w:p w14:paraId="37F8C579" w14:textId="5DBC7678" w:rsidR="00944FF8" w:rsidRDefault="00944FF8" w:rsidP="0059362A">
      <w:pPr>
        <w:rPr>
          <w:lang w:val="es-CO"/>
        </w:rPr>
      </w:pPr>
    </w:p>
    <w:p w14:paraId="2219B1C9" w14:textId="77777777" w:rsidR="00944FF8" w:rsidRPr="00E4754C" w:rsidRDefault="00944FF8" w:rsidP="0059362A">
      <w:pPr>
        <w:rPr>
          <w:lang w:val="es-CO"/>
        </w:rPr>
      </w:pPr>
    </w:p>
    <w:p w14:paraId="6BD5EC24" w14:textId="5E953C54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>PARTE 2 · El serv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icio de la API: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api_estudiante.js</w:t>
      </w:r>
    </w:p>
    <w:p w14:paraId="08D10D6E" w14:textId="0EA1A9A3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 xml:space="preserve">1. </w:t>
      </w:r>
      <w:r w:rsidR="00A04B28" w:rsidRPr="00E4754C">
        <w:rPr>
          <w:rFonts w:ascii="Times New Roman" w:hAnsi="Times New Roman" w:cs="Times New Roman"/>
          <w:sz w:val="22"/>
          <w:lang w:val="es-CO"/>
        </w:rPr>
        <w:t>Conceptos</w:t>
      </w:r>
    </w:p>
    <w:p w14:paraId="56FCDB40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Ubicación: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/api_estudiante.js</w:t>
      </w:r>
    </w:p>
    <w:p w14:paraId="3D73F91F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reúne en un solo lugar todas las conversaciones con la API de estudiantes. </w:t>
      </w:r>
      <w:r w:rsidRPr="00E4754C">
        <w:rPr>
          <w:rFonts w:ascii="Times New Roman" w:hAnsi="Times New Roman" w:cs="Times New Roman"/>
          <w:b/>
          <w:lang w:val="es-CO"/>
        </w:rPr>
        <w:t>Por qué se necesita:</w:t>
      </w:r>
      <w:r w:rsidRPr="00E4754C">
        <w:rPr>
          <w:rFonts w:ascii="Times New Roman" w:hAnsi="Times New Roman" w:cs="Times New Roman"/>
          <w:lang w:val="es-CO"/>
        </w:rPr>
        <w:t xml:space="preserve"> si mañana cambia la dirección de la API, modificas un </w:t>
      </w:r>
      <w:r w:rsidRPr="00E4754C">
        <w:rPr>
          <w:rFonts w:ascii="Times New Roman" w:hAnsi="Times New Roman" w:cs="Times New Roman"/>
          <w:lang w:val="es-CO"/>
        </w:rPr>
        <w:t xml:space="preserve">archivo y no veinte. </w:t>
      </w:r>
      <w:r w:rsidRPr="00E4754C">
        <w:rPr>
          <w:rFonts w:ascii="Times New Roman" w:hAnsi="Times New Roman" w:cs="Times New Roman"/>
          <w:b/>
          <w:lang w:val="es-CO"/>
        </w:rPr>
        <w:t>Qué problema resuelve:</w:t>
      </w:r>
      <w:r w:rsidRPr="00E4754C">
        <w:rPr>
          <w:rFonts w:ascii="Times New Roman" w:hAnsi="Times New Roman" w:cs="Times New Roman"/>
          <w:lang w:val="es-CO"/>
        </w:rPr>
        <w:t xml:space="preserve"> evita repetir código y mantiene las páginas limpias. </w:t>
      </w:r>
      <w:r w:rsidRPr="00E4754C">
        <w:rPr>
          <w:rFonts w:ascii="Times New Roman" w:hAnsi="Times New Roman" w:cs="Times New Roman"/>
          <w:b/>
          <w:lang w:val="es-CO"/>
        </w:rPr>
        <w:t>Cómo se comunica:</w:t>
      </w:r>
      <w:r w:rsidRPr="00E4754C">
        <w:rPr>
          <w:rFonts w:ascii="Times New Roman" w:hAnsi="Times New Roman" w:cs="Times New Roman"/>
          <w:lang w:val="es-CO"/>
        </w:rPr>
        <w:t xml:space="preserve"> la página lo importa y llama a sus funciones; el servicio hace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 la API y devuelve los datos.</w:t>
      </w:r>
    </w:p>
    <w:p w14:paraId="2528F00E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</w:t>
      </w:r>
    </w:p>
    <w:p w14:paraId="2E8E221A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Petición (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request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):</w:t>
      </w:r>
      <w:r w:rsidRPr="00E4754C">
        <w:rPr>
          <w:rFonts w:ascii="Times New Roman" w:hAnsi="Times New Roman" w:cs="Times New Roman"/>
          <w:lang w:val="es-CO"/>
        </w:rPr>
        <w:t xml:space="preserve"> el m</w:t>
      </w:r>
      <w:r w:rsidRPr="00E4754C">
        <w:rPr>
          <w:rFonts w:ascii="Times New Roman" w:hAnsi="Times New Roman" w:cs="Times New Roman"/>
          <w:lang w:val="es-CO"/>
        </w:rPr>
        <w:t>ensaje que enviamos a la API.</w:t>
      </w:r>
    </w:p>
    <w:p w14:paraId="1DBF1132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Respuesta (response):</w:t>
      </w:r>
      <w:r w:rsidRPr="00E4754C">
        <w:rPr>
          <w:rFonts w:ascii="Times New Roman" w:hAnsi="Times New Roman" w:cs="Times New Roman"/>
          <w:lang w:val="es-CO"/>
        </w:rPr>
        <w:t xml:space="preserve"> el mensaje que la API nos devuelve. Trae un código de estado: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200</w:t>
      </w:r>
      <w:r w:rsidRPr="00E4754C">
        <w:rPr>
          <w:rFonts w:ascii="Times New Roman" w:hAnsi="Times New Roman" w:cs="Times New Roman"/>
          <w:lang w:val="es-CO"/>
        </w:rPr>
        <w:t xml:space="preserve"> (todo bien),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201</w:t>
      </w:r>
      <w:r w:rsidRPr="00E4754C">
        <w:rPr>
          <w:rFonts w:ascii="Times New Roman" w:hAnsi="Times New Roman" w:cs="Times New Roman"/>
          <w:lang w:val="es-CO"/>
        </w:rPr>
        <w:t xml:space="preserve"> (creado),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404</w:t>
      </w:r>
      <w:r w:rsidRPr="00E4754C">
        <w:rPr>
          <w:rFonts w:ascii="Times New Roman" w:hAnsi="Times New Roman" w:cs="Times New Roman"/>
          <w:lang w:val="es-CO"/>
        </w:rPr>
        <w:t xml:space="preserve"> (no encontrado),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422</w:t>
      </w:r>
      <w:r w:rsidRPr="00E4754C">
        <w:rPr>
          <w:rFonts w:ascii="Times New Roman" w:hAnsi="Times New Roman" w:cs="Times New Roman"/>
          <w:lang w:val="es-CO"/>
        </w:rPr>
        <w:t xml:space="preserve"> (datos inválidos),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500</w:t>
      </w:r>
      <w:r w:rsidRPr="00E4754C">
        <w:rPr>
          <w:rFonts w:ascii="Times New Roman" w:hAnsi="Times New Roman" w:cs="Times New Roman"/>
          <w:lang w:val="es-CO"/>
        </w:rPr>
        <w:t xml:space="preserve"> (error del servidor).</w:t>
      </w:r>
    </w:p>
    <w:p w14:paraId="46036529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Fonts w:ascii="Times New Roman" w:hAnsi="Times New Roman" w:cs="Times New Roman"/>
          <w:b/>
          <w:lang w:val="es-CO"/>
        </w:rPr>
        <w:t>Headers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(cabeceras):</w:t>
      </w:r>
      <w:r w:rsidRPr="00E4754C">
        <w:rPr>
          <w:rFonts w:ascii="Times New Roman" w:hAnsi="Times New Roman" w:cs="Times New Roman"/>
          <w:lang w:val="es-CO"/>
        </w:rPr>
        <w:t xml:space="preserve"> información adiciona</w:t>
      </w:r>
      <w:r w:rsidRPr="00E4754C">
        <w:rPr>
          <w:rFonts w:ascii="Times New Roman" w:hAnsi="Times New Roman" w:cs="Times New Roman"/>
          <w:lang w:val="es-CO"/>
        </w:rPr>
        <w:t xml:space="preserve">l sobre el mensaje. Usaremos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Content-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application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json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para decir «te envío JSON».</w:t>
      </w:r>
    </w:p>
    <w:p w14:paraId="0B4CA001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JSON:</w:t>
      </w:r>
      <w:r w:rsidRPr="00E4754C">
        <w:rPr>
          <w:rFonts w:ascii="Times New Roman" w:hAnsi="Times New Roman" w:cs="Times New Roman"/>
          <w:lang w:val="es-CO"/>
        </w:rPr>
        <w:t xml:space="preserve"> texto con formato de datos.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JSON.stringify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(objeto)</w:t>
      </w:r>
      <w:r w:rsidRPr="00E4754C">
        <w:rPr>
          <w:rFonts w:ascii="Times New Roman" w:hAnsi="Times New Roman" w:cs="Times New Roman"/>
          <w:lang w:val="es-CO"/>
        </w:rPr>
        <w:t xml:space="preserve"> convierte un objeto de JavaScript en texto JSON;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respuesta.json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lang w:val="es-CO"/>
        </w:rPr>
        <w:t xml:space="preserve"> convierte el JSON recibido en un objeto de Ja</w:t>
      </w:r>
      <w:r w:rsidRPr="00E4754C">
        <w:rPr>
          <w:rFonts w:ascii="Times New Roman" w:hAnsi="Times New Roman" w:cs="Times New Roman"/>
          <w:lang w:val="es-CO"/>
        </w:rPr>
        <w:t>vaScript.</w:t>
      </w:r>
    </w:p>
    <w:p w14:paraId="15A2EC21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Fonts w:ascii="Times New Roman" w:hAnsi="Times New Roman" w:cs="Times New Roman"/>
          <w:b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():</w:t>
      </w:r>
      <w:r w:rsidRPr="00E4754C">
        <w:rPr>
          <w:rFonts w:ascii="Times New Roman" w:hAnsi="Times New Roman" w:cs="Times New Roman"/>
          <w:lang w:val="es-CO"/>
        </w:rPr>
        <w:t xml:space="preserve"> función del navegador que envía una petición HTTP. Por defecto hace un GET.</w:t>
      </w:r>
    </w:p>
    <w:p w14:paraId="26497672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Promesa (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Promise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):</w:t>
      </w:r>
      <w:r w:rsidRPr="00E4754C">
        <w:rPr>
          <w:rFonts w:ascii="Times New Roman" w:hAnsi="Times New Roman" w:cs="Times New Roman"/>
          <w:lang w:val="es-CO"/>
        </w:rPr>
        <w:t xml:space="preserve"> un «vale» que significa «todavía no tengo el resultado, pero te lo daré». Puede terminar bien (resuelta) o mal (rechazada).</w:t>
      </w:r>
    </w:p>
    <w:p w14:paraId="6B51BFB0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Fonts w:ascii="Times New Roman" w:hAnsi="Times New Roman" w:cs="Times New Roman"/>
          <w:b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palabra que se escribe antes de una función para indicar que trabaja con promesas y siempre devuelve una.</w:t>
      </w:r>
    </w:p>
    <w:p w14:paraId="3A33BFB2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Fonts w:ascii="Times New Roman" w:hAnsi="Times New Roman" w:cs="Times New Roman"/>
          <w:b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significa «</w:t>
      </w:r>
      <w:r w:rsidRPr="00E4754C">
        <w:rPr>
          <w:rFonts w:ascii="Times New Roman" w:hAnsi="Times New Roman" w:cs="Times New Roman"/>
          <w:lang w:val="es-CO"/>
        </w:rPr>
        <w:t xml:space="preserve">espera aquí hasta que la promesa tenga resultado». Solo se puede usar dentro de funciones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6E4DD3C5" w14:textId="77777777" w:rsidR="00BD5972" w:rsidRPr="00E4754C" w:rsidRDefault="00C94A0E" w:rsidP="00C94A0E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try / catch:</w:t>
      </w:r>
      <w:r w:rsidRPr="00E4754C">
        <w:rPr>
          <w:rFonts w:ascii="Times New Roman" w:hAnsi="Times New Roman" w:cs="Times New Roman"/>
          <w:lang w:val="es-CO"/>
        </w:rPr>
        <w:t xml:space="preserve"> estructura para atrapar errores (la usaremos en la página).</w:t>
      </w:r>
    </w:p>
    <w:p w14:paraId="3AC2310A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46E02BDE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Pides una </w:t>
      </w:r>
      <w:r w:rsidRPr="00E4754C">
        <w:rPr>
          <w:rFonts w:ascii="Times New Roman" w:hAnsi="Times New Roman" w:cs="Times New Roman"/>
          <w:b/>
          <w:lang w:val="es-CO"/>
        </w:rPr>
        <w:t>pizza por teléfono</w:t>
      </w:r>
      <w:r w:rsidRPr="00E4754C">
        <w:rPr>
          <w:rFonts w:ascii="Times New Roman" w:hAnsi="Times New Roman" w:cs="Times New Roman"/>
          <w:lang w:val="es-CO"/>
        </w:rPr>
        <w:t xml:space="preserve">. Llamar es el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lang w:val="es-CO"/>
        </w:rPr>
        <w:t>. Te dan un recib</w:t>
      </w:r>
      <w:r w:rsidRPr="00E4754C">
        <w:rPr>
          <w:rFonts w:ascii="Times New Roman" w:hAnsi="Times New Roman" w:cs="Times New Roman"/>
          <w:lang w:val="es-CO"/>
        </w:rPr>
        <w:t xml:space="preserve">o que dice «tu pizza llegará»: eso es la </w:t>
      </w:r>
      <w:r w:rsidRPr="00E4754C">
        <w:rPr>
          <w:rFonts w:ascii="Times New Roman" w:hAnsi="Times New Roman" w:cs="Times New Roman"/>
          <w:b/>
          <w:lang w:val="es-CO"/>
        </w:rPr>
        <w:t>promesa</w:t>
      </w:r>
      <w:r w:rsidRPr="00E4754C">
        <w:rPr>
          <w:rFonts w:ascii="Times New Roman" w:hAnsi="Times New Roman" w:cs="Times New Roman"/>
          <w:lang w:val="es-CO"/>
        </w:rPr>
        <w:t xml:space="preserve">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quedarte en la puerta esperando, sin hacer nada más, hasta que llegue. Cuando abres la caja, la respuesta puede traer la pizza (éxito, código 200) o un aviso de que se acabó la masa (error). El </w:t>
      </w:r>
      <w:r w:rsidRPr="00E4754C">
        <w:rPr>
          <w:rFonts w:ascii="Times New Roman" w:hAnsi="Times New Roman" w:cs="Times New Roman"/>
          <w:b/>
          <w:lang w:val="es-CO"/>
        </w:rPr>
        <w:t>JSO</w:t>
      </w:r>
      <w:r w:rsidRPr="00E4754C">
        <w:rPr>
          <w:rFonts w:ascii="Times New Roman" w:hAnsi="Times New Roman" w:cs="Times New Roman"/>
          <w:b/>
          <w:lang w:val="es-CO"/>
        </w:rPr>
        <w:t>N</w:t>
      </w:r>
      <w:r w:rsidRPr="00E4754C">
        <w:rPr>
          <w:rFonts w:ascii="Times New Roman" w:hAnsi="Times New Roman" w:cs="Times New Roman"/>
          <w:lang w:val="es-CO"/>
        </w:rPr>
        <w:t xml:space="preserve"> es la lista de ingredientes escrita en un idioma que ambos entienden.</w:t>
      </w:r>
    </w:p>
    <w:p w14:paraId="20FFB852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>3. Ejemplo simple</w:t>
      </w:r>
    </w:p>
    <w:p w14:paraId="0D4EDF02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1" w:name="bongo_lang_js_12"/>
      <w:bookmarkEnd w:id="11"/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saludar()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('/api/estudiantes/');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datos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respuesta.json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console.log(datos);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</w:p>
    <w:p w14:paraId="25CE1291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Primero esperamos la </w:t>
      </w:r>
      <w:r w:rsidRPr="00E4754C">
        <w:rPr>
          <w:rFonts w:ascii="Times New Roman" w:hAnsi="Times New Roman" w:cs="Times New Roman"/>
          <w:lang w:val="es-CO"/>
        </w:rPr>
        <w:t>respuesta, luego esperamos a convertirla a datos, y finalmente la mostramos en la consola.</w:t>
      </w:r>
    </w:p>
    <w:p w14:paraId="6DAAF90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Código completo</w:t>
      </w:r>
    </w:p>
    <w:p w14:paraId="5321404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services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/api_estudiante.js</w:t>
      </w:r>
    </w:p>
    <w:p w14:paraId="3DAC2555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2" w:name="bongo_lang_js_13"/>
      <w:bookmarkEnd w:id="12"/>
      <w:r w:rsidRPr="00E4754C">
        <w:rPr>
          <w:rFonts w:ascii="Times New Roman" w:hAnsi="Times New Roman" w:cs="Times New Roman"/>
          <w:sz w:val="22"/>
          <w:lang w:val="es-CO"/>
        </w:rPr>
        <w:t>// Dirección base de la API de estudiantes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URL_BASE = '/api/estudiantes/';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// Función auxiliar: revisa la respuesta y la convierte a objeto JavaScript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procesarRespuesta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(respuesta)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(!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respuesta.ok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throw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new Error('Error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respuesta.status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+ ':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respuesta.statu</w:t>
      </w:r>
      <w:r w:rsidRPr="00E4754C">
        <w:rPr>
          <w:rFonts w:ascii="Times New Roman" w:hAnsi="Times New Roman" w:cs="Times New Roman"/>
          <w:sz w:val="22"/>
          <w:lang w:val="es-CO"/>
        </w:rPr>
        <w:t>sText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respuesta.json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// GET /api/estudiantes/  -&gt; lista de todos los estudiantes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(URL_BASE);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procesarRespuesta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(respuesta);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// GET /api/</w:t>
      </w:r>
      <w:r w:rsidRPr="00E4754C">
        <w:rPr>
          <w:rFonts w:ascii="Times New Roman" w:hAnsi="Times New Roman" w:cs="Times New Roman"/>
          <w:sz w:val="22"/>
          <w:lang w:val="es-CO"/>
        </w:rPr>
        <w:t>estudiantes/{id}  -&gt; un estudiante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(URL_BASE + id);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procesarRespuesta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(respuesta);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>// POST /api/estudiantes/  -&gt; crea un estudiante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</w:t>
      </w:r>
      <w:r w:rsidRPr="00E4754C">
        <w:rPr>
          <w:rFonts w:ascii="Times New Roman" w:hAnsi="Times New Roman" w:cs="Times New Roman"/>
          <w:sz w:val="22"/>
          <w:lang w:val="es-CO"/>
        </w:rPr>
        <w:t>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(estudiante)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(URL_BASE,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method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'POST',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{ 'Content-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': '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application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json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 },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JSON.stringify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(estudiante)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procesarRespuesta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(respuesta);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// PUT /api/estudiant</w:t>
      </w:r>
      <w:r w:rsidRPr="00E4754C">
        <w:rPr>
          <w:rFonts w:ascii="Times New Roman" w:hAnsi="Times New Roman" w:cs="Times New Roman"/>
          <w:sz w:val="22"/>
          <w:lang w:val="es-CO"/>
        </w:rPr>
        <w:t>es/{id}  -&gt; actualiza un estudiante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(id, estudiante)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(URL_BASE + id,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method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'PUT',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{ 'Content-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': '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application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json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 },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JSON.stringify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(estudiante)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});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procesarRespuesta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(respuesta);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// DELETE /api/estudiantes/{id}  -&gt; elimina un estudiante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eliminarEstudiante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(URL_BASE + id,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method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'DELETE'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procesa</w:t>
      </w:r>
      <w:r w:rsidRPr="00E4754C">
        <w:rPr>
          <w:rFonts w:ascii="Times New Roman" w:hAnsi="Times New Roman" w:cs="Times New Roman"/>
          <w:sz w:val="22"/>
          <w:lang w:val="es-CO"/>
        </w:rPr>
        <w:t>rRespuesta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(respuesta);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</w:p>
    <w:p w14:paraId="35789487" w14:textId="6AA67FB0" w:rsidR="002B34E3" w:rsidRDefault="002B34E3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2B34E3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107D7608" wp14:editId="651CA183">
            <wp:extent cx="5943600" cy="34905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0E8A" w14:textId="3E3940D2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Además, deja listos los otros dos servicios para que la estructura quede completa:</w:t>
      </w:r>
    </w:p>
    <w:p w14:paraId="5F3783BF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services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/api_libro.js</w:t>
      </w:r>
    </w:p>
    <w:p w14:paraId="6FC61864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3" w:name="bongo_lang_js_14"/>
      <w:bookmarkEnd w:id="13"/>
      <w:r w:rsidRPr="00E4754C">
        <w:rPr>
          <w:rFonts w:ascii="Times New Roman" w:hAnsi="Times New Roman" w:cs="Times New Roman"/>
          <w:sz w:val="22"/>
          <w:lang w:val="es-CO"/>
        </w:rPr>
        <w:t>// Servicio de libros: se desarrollará en un módulo posterior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URL_LIBROS = '/api/libros/';</w:t>
      </w:r>
    </w:p>
    <w:p w14:paraId="1DA2A4A6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servic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/api_prestamo.js</w:t>
      </w:r>
    </w:p>
    <w:p w14:paraId="03933293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4" w:name="bongo_lang_js_15"/>
      <w:bookmarkEnd w:id="14"/>
      <w:r w:rsidRPr="00E4754C">
        <w:rPr>
          <w:rFonts w:ascii="Times New Roman" w:hAnsi="Times New Roman" w:cs="Times New Roman"/>
          <w:sz w:val="22"/>
          <w:lang w:val="es-CO"/>
        </w:rPr>
        <w:t>// Servicio de préstamos: se desarrollará en un módulo posterior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URL_PRESTAMOS = '/api/prestamos/';</w:t>
      </w:r>
    </w:p>
    <w:p w14:paraId="4107E2B5" w14:textId="3B8BA0C5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 xml:space="preserve">5. Explicación </w:t>
      </w:r>
    </w:p>
    <w:p w14:paraId="66910129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URL_BASE = '/api/estudiantes/';</w:t>
      </w:r>
      <w:r w:rsidRPr="00E4754C">
        <w:rPr>
          <w:rFonts w:ascii="Times New Roman" w:hAnsi="Times New Roman" w:cs="Times New Roman"/>
          <w:lang w:val="es-CO"/>
        </w:rPr>
        <w:t xml:space="preserve"> guarda la dirección en una constante. Gracias al proxy,</w:t>
      </w:r>
      <w:r w:rsidRPr="00E4754C">
        <w:rPr>
          <w:rFonts w:ascii="Times New Roman" w:hAnsi="Times New Roman" w:cs="Times New Roman"/>
          <w:lang w:val="es-CO"/>
        </w:rPr>
        <w:t xml:space="preserve"> empieza con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</w:t>
      </w:r>
      <w:r w:rsidRPr="00E4754C">
        <w:rPr>
          <w:rFonts w:ascii="Times New Roman" w:hAnsi="Times New Roman" w:cs="Times New Roman"/>
          <w:lang w:val="es-CO"/>
        </w:rPr>
        <w:t xml:space="preserve"> y Vite la reenvía a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>. Usamos la barra final porque la API la define así.</w:t>
      </w:r>
    </w:p>
    <w:p w14:paraId="63E65FB4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procesarRespuesta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(respuesta)</w:t>
      </w:r>
      <w:r w:rsidRPr="00E4754C">
        <w:rPr>
          <w:rFonts w:ascii="Times New Roman" w:hAnsi="Times New Roman" w:cs="Times New Roman"/>
          <w:lang w:val="es-CO"/>
        </w:rPr>
        <w:t xml:space="preserve"> declara una función auxiliar que recibe la respuesta de la API.</w:t>
      </w:r>
    </w:p>
    <w:p w14:paraId="17F2661E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(!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respuesta.ok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</w:t>
      </w:r>
      <w:r w:rsidRPr="00E4754C">
        <w:rPr>
          <w:rFonts w:ascii="Times New Roman" w:hAnsi="Times New Roman" w:cs="Times New Roman"/>
          <w:lang w:val="es-CO"/>
        </w:rPr>
        <w:t xml:space="preserve"> 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ok</w:t>
      </w:r>
      <w:r w:rsidRPr="00E4754C">
        <w:rPr>
          <w:rFonts w:ascii="Times New Roman" w:hAnsi="Times New Roman" w:cs="Times New Roman"/>
          <w:lang w:val="es-CO"/>
        </w:rPr>
        <w:t xml:space="preserve"> es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true</w:t>
      </w:r>
      <w:r w:rsidRPr="00E4754C">
        <w:rPr>
          <w:rFonts w:ascii="Times New Roman" w:hAnsi="Times New Roman" w:cs="Times New Roman"/>
          <w:lang w:val="es-CO"/>
        </w:rPr>
        <w:t xml:space="preserve"> para códigos 200 a</w:t>
      </w:r>
      <w:r w:rsidRPr="00E4754C">
        <w:rPr>
          <w:rFonts w:ascii="Times New Roman" w:hAnsi="Times New Roman" w:cs="Times New Roman"/>
          <w:lang w:val="es-CO"/>
        </w:rPr>
        <w:t xml:space="preserve"> 299. </w:t>
      </w:r>
      <w:proofErr w:type="gramStart"/>
      <w:r w:rsidRPr="00E4754C">
        <w:rPr>
          <w:rFonts w:ascii="Times New Roman" w:hAnsi="Times New Roman" w:cs="Times New Roman"/>
          <w:lang w:val="es-CO"/>
        </w:rPr>
        <w:t xml:space="preserve">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!</w:t>
      </w:r>
      <w:proofErr w:type="gramEnd"/>
      <w:r w:rsidRPr="00E4754C">
        <w:rPr>
          <w:rFonts w:ascii="Times New Roman" w:hAnsi="Times New Roman" w:cs="Times New Roman"/>
          <w:lang w:val="es-CO"/>
        </w:rPr>
        <w:t xml:space="preserve"> significa «no». Si hubo error, entramos.</w:t>
      </w:r>
    </w:p>
    <w:p w14:paraId="49444BB0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throw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new Error(...)</w:t>
      </w:r>
      <w:r w:rsidRPr="00E4754C">
        <w:rPr>
          <w:rFonts w:ascii="Times New Roman" w:hAnsi="Times New Roman" w:cs="Times New Roman"/>
          <w:lang w:val="es-CO"/>
        </w:rPr>
        <w:t xml:space="preserve"> lanza un error con un mensaje. Quien llamó a la función podrá atraparlo con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catch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5C188104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respuesta.json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lang w:val="es-CO"/>
        </w:rPr>
        <w:t xml:space="preserve"> espera a leer el cuerpo de la respuesta y lo convierte de JSON a obje</w:t>
      </w:r>
      <w:r w:rsidRPr="00E4754C">
        <w:rPr>
          <w:rFonts w:ascii="Times New Roman" w:hAnsi="Times New Roman" w:cs="Times New Roman"/>
          <w:lang w:val="es-CO"/>
        </w:rPr>
        <w:t>to.</w:t>
      </w:r>
    </w:p>
    <w:p w14:paraId="331A6DBD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lastRenderedPageBreak/>
        <w:t>export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lang w:val="es-CO"/>
        </w:rPr>
        <w:t xml:space="preserve"> 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export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permite que otros archivos importen la función. Sin él, la función sería privada.</w:t>
      </w:r>
    </w:p>
    <w:p w14:paraId="17F0CC18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(URL_BASE);</w:t>
      </w:r>
      <w:r w:rsidRPr="00E4754C">
        <w:rPr>
          <w:rFonts w:ascii="Times New Roman" w:hAnsi="Times New Roman" w:cs="Times New Roman"/>
          <w:lang w:val="es-CO"/>
        </w:rPr>
        <w:t xml:space="preserve"> envía un GET y espera la respuesta.</w:t>
      </w:r>
    </w:p>
    <w:p w14:paraId="0BD285CB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(id)</w:t>
      </w:r>
      <w:r w:rsidRPr="00E4754C">
        <w:rPr>
          <w:rFonts w:ascii="Times New Roman" w:hAnsi="Times New Roman" w:cs="Times New Roman"/>
          <w:lang w:val="es-CO"/>
        </w:rPr>
        <w:t xml:space="preserve"> recibe un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 xml:space="preserve"> y</w:t>
      </w:r>
      <w:r w:rsidRPr="00E4754C">
        <w:rPr>
          <w:rFonts w:ascii="Times New Roman" w:hAnsi="Times New Roman" w:cs="Times New Roman"/>
          <w:lang w:val="es-CO"/>
        </w:rPr>
        <w:t xml:space="preserve"> lo pega al final de la dirección: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/api/estudiantes/3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266384C1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el segundo argumento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un objeto de opciones: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method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 'POST'</w:t>
      </w:r>
      <w:r w:rsidRPr="00E4754C">
        <w:rPr>
          <w:rFonts w:ascii="Times New Roman" w:hAnsi="Times New Roman" w:cs="Times New Roman"/>
          <w:lang w:val="es-CO"/>
        </w:rPr>
        <w:t xml:space="preserve"> cambia el verbo;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headers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avisa que enviamos JSON;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body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el contenido, convertido a texto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JSON.stringify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52E8A8F1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(id, estudiante)</w:t>
      </w:r>
      <w:r w:rsidRPr="00E4754C">
        <w:rPr>
          <w:rFonts w:ascii="Times New Roman" w:hAnsi="Times New Roman" w:cs="Times New Roman"/>
          <w:lang w:val="es-CO"/>
        </w:rPr>
        <w:t xml:space="preserve"> es igual a crear, pero con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PUT</w:t>
      </w:r>
      <w:r w:rsidRPr="00E4754C">
        <w:rPr>
          <w:rFonts w:ascii="Times New Roman" w:hAnsi="Times New Roman" w:cs="Times New Roman"/>
          <w:lang w:val="es-CO"/>
        </w:rPr>
        <w:t xml:space="preserve"> y 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 xml:space="preserve"> en la dirección.</w:t>
      </w:r>
    </w:p>
    <w:p w14:paraId="42A614AB" w14:textId="77777777" w:rsidR="00BD5972" w:rsidRPr="00E4754C" w:rsidRDefault="00C94A0E" w:rsidP="00C94A0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eliminarEstudiante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(id)</w:t>
      </w:r>
      <w:r w:rsidRPr="00E4754C">
        <w:rPr>
          <w:rFonts w:ascii="Times New Roman" w:hAnsi="Times New Roman" w:cs="Times New Roman"/>
          <w:lang w:val="es-CO"/>
        </w:rPr>
        <w:t xml:space="preserve"> usa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DELETE</w:t>
      </w:r>
      <w:r w:rsidRPr="00E4754C">
        <w:rPr>
          <w:rFonts w:ascii="Times New Roman" w:hAnsi="Times New Roman" w:cs="Times New Roman"/>
          <w:lang w:val="es-CO"/>
        </w:rPr>
        <w:t xml:space="preserve"> y no necesita cuerpo. La API responde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 "mensaje": "Estudiante eliminado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correctamente" }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7873CC45" w14:textId="76A36ED8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Qué ocurre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al llamar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nombre:'Ana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', grado:'9B', promedio:4.2})</w:t>
      </w:r>
      <w:r w:rsidRPr="00E4754C">
        <w:rPr>
          <w:rFonts w:ascii="Times New Roman" w:hAnsi="Times New Roman" w:cs="Times New Roman"/>
          <w:lang w:val="es-CO"/>
        </w:rPr>
        <w:t xml:space="preserve">, el navegador arma un mensaje HTTP con método POST, cabecera JSON y cuerpo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{"nombre":"Ana","grado":"9B","promedio":4.2}</w:t>
      </w:r>
      <w:r w:rsidRPr="00E4754C">
        <w:rPr>
          <w:rFonts w:ascii="Times New Roman" w:hAnsi="Times New Roman" w:cs="Times New Roman"/>
          <w:lang w:val="es-CO"/>
        </w:rPr>
        <w:t xml:space="preserve">; lo envía;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valid</w:t>
      </w:r>
      <w:r w:rsidRPr="00E4754C">
        <w:rPr>
          <w:rFonts w:ascii="Times New Roman" w:hAnsi="Times New Roman" w:cs="Times New Roman"/>
          <w:lang w:val="es-CO"/>
        </w:rPr>
        <w:t xml:space="preserve">a los datos, guarda y devuelve el estudiante creado;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termina la espera y la función devuelve ese estudiante.</w:t>
      </w:r>
    </w:p>
    <w:p w14:paraId="0D705F5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2B065237" w14:textId="77777777" w:rsidR="00BD5972" w:rsidRPr="00E4754C" w:rsidRDefault="00C94A0E" w:rsidP="00C94A0E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Separar la comunicación con la API del resto del código.</w:t>
      </w:r>
    </w:p>
    <w:p w14:paraId="2C8CD801" w14:textId="77777777" w:rsidR="00BD5972" w:rsidRPr="00E4754C" w:rsidRDefault="00C94A0E" w:rsidP="00C94A0E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Un solo lugar para la dirección base.</w:t>
      </w:r>
    </w:p>
    <w:p w14:paraId="324777E7" w14:textId="77777777" w:rsidR="00BD5972" w:rsidRPr="00E4754C" w:rsidRDefault="00C94A0E" w:rsidP="00C94A0E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Revisar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respuesta.ok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antes</w:t>
      </w:r>
      <w:r w:rsidRPr="00E4754C">
        <w:rPr>
          <w:rFonts w:ascii="Times New Roman" w:hAnsi="Times New Roman" w:cs="Times New Roman"/>
          <w:lang w:val="es-CO"/>
        </w:rPr>
        <w:t xml:space="preserve"> de usar los datos.</w:t>
      </w:r>
    </w:p>
    <w:p w14:paraId="7ACFB514" w14:textId="77777777" w:rsidR="00BD5972" w:rsidRPr="00E4754C" w:rsidRDefault="00C94A0E" w:rsidP="00C94A0E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Nombres claros en español para que los principiantes los entiendan.</w:t>
      </w:r>
    </w:p>
    <w:p w14:paraId="0D62AA25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1D25F3E2" w14:textId="77777777" w:rsidR="00BD5972" w:rsidRPr="00E4754C" w:rsidRDefault="00C94A0E" w:rsidP="00C94A0E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Olvidar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obtienes una promesa en lugar de datos (verás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Promise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pending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 }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5409DF8B" w14:textId="77777777" w:rsidR="00BD5972" w:rsidRPr="00E4754C" w:rsidRDefault="00C94A0E" w:rsidP="00C94A0E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Usar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fuera de una función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da error de sintaxis.</w:t>
      </w:r>
    </w:p>
    <w:p w14:paraId="19D1CB6A" w14:textId="77777777" w:rsidR="00BD5972" w:rsidRPr="00E4754C" w:rsidRDefault="00C94A0E" w:rsidP="00C94A0E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No poner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Content-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responde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422</w:t>
      </w:r>
      <w:r w:rsidRPr="00E4754C">
        <w:rPr>
          <w:rFonts w:ascii="Times New Roman" w:hAnsi="Times New Roman" w:cs="Times New Roman"/>
          <w:lang w:val="es-CO"/>
        </w:rPr>
        <w:t xml:space="preserve"> porque no entiende el cuerpo.</w:t>
      </w:r>
    </w:p>
    <w:p w14:paraId="207554E9" w14:textId="77777777" w:rsidR="00BD5972" w:rsidRPr="00E4754C" w:rsidRDefault="00C94A0E" w:rsidP="00C94A0E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Olvidar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JSON.stringify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el cuerpo llega como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[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object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Object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]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50473959" w14:textId="77777777" w:rsidR="00BD5972" w:rsidRPr="00E4754C" w:rsidRDefault="00C94A0E" w:rsidP="00C94A0E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Error 404 o 307:</w:t>
      </w:r>
      <w:r w:rsidRPr="00E4754C">
        <w:rPr>
          <w:rFonts w:ascii="Times New Roman" w:hAnsi="Times New Roman" w:cs="Times New Roman"/>
          <w:lang w:val="es-CO"/>
        </w:rPr>
        <w:t xml:space="preserve"> revisa la barra final y que el proxy esté activo.</w:t>
      </w:r>
    </w:p>
    <w:p w14:paraId="576FE8D7" w14:textId="77777777" w:rsidR="00BD5972" w:rsidRPr="00E4754C" w:rsidRDefault="00C94A0E" w:rsidP="00C94A0E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Cómo depurar: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F12</w:t>
      </w:r>
      <w:r w:rsidRPr="00E4754C">
        <w:rPr>
          <w:rFonts w:ascii="Times New Roman" w:hAnsi="Times New Roman" w:cs="Times New Roman"/>
          <w:lang w:val="es-CO"/>
        </w:rPr>
        <w:t xml:space="preserve"> → pestaña </w:t>
      </w:r>
      <w:r w:rsidRPr="00E4754C">
        <w:rPr>
          <w:rFonts w:ascii="Times New Roman" w:hAnsi="Times New Roman" w:cs="Times New Roman"/>
          <w:i/>
          <w:lang w:val="es-CO"/>
        </w:rPr>
        <w:t>Network</w:t>
      </w:r>
      <w:r w:rsidRPr="00E4754C">
        <w:rPr>
          <w:rFonts w:ascii="Times New Roman" w:hAnsi="Times New Roman" w:cs="Times New Roman"/>
          <w:lang w:val="es-CO"/>
        </w:rPr>
        <w:t xml:space="preserve"> → clic en la peti</w:t>
      </w:r>
      <w:r w:rsidRPr="00E4754C">
        <w:rPr>
          <w:rFonts w:ascii="Times New Roman" w:hAnsi="Times New Roman" w:cs="Times New Roman"/>
          <w:lang w:val="es-CO"/>
        </w:rPr>
        <w:t xml:space="preserve">ción → revisa </w:t>
      </w:r>
      <w:proofErr w:type="spellStart"/>
      <w:r w:rsidRPr="00E4754C">
        <w:rPr>
          <w:rFonts w:ascii="Times New Roman" w:hAnsi="Times New Roman" w:cs="Times New Roman"/>
          <w:i/>
          <w:lang w:val="es-CO"/>
        </w:rPr>
        <w:t>Headers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E4754C">
        <w:rPr>
          <w:rFonts w:ascii="Times New Roman" w:hAnsi="Times New Roman" w:cs="Times New Roman"/>
          <w:i/>
          <w:lang w:val="es-CO"/>
        </w:rPr>
        <w:t>Payload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</w:t>
      </w:r>
      <w:r w:rsidRPr="00E4754C">
        <w:rPr>
          <w:rFonts w:ascii="Times New Roman" w:hAnsi="Times New Roman" w:cs="Times New Roman"/>
          <w:i/>
          <w:lang w:val="es-CO"/>
        </w:rPr>
        <w:t>Response</w:t>
      </w:r>
      <w:r w:rsidRPr="00E4754C">
        <w:rPr>
          <w:rFonts w:ascii="Times New Roman" w:hAnsi="Times New Roman" w:cs="Times New Roman"/>
          <w:lang w:val="es-CO"/>
        </w:rPr>
        <w:t>. Es la mejor herramienta para ver qué envía y recibe tu página.</w:t>
      </w:r>
    </w:p>
    <w:p w14:paraId="28F2FEC4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PARTE 3 · La página de estudiantes: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</w:t>
      </w:r>
      <w:proofErr w:type="spellEnd"/>
    </w:p>
    <w:p w14:paraId="0D247109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1. Teoría</w:t>
      </w:r>
    </w:p>
    <w:p w14:paraId="4A1112DA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Ubicación: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. </w:t>
      </w: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es la página que verá el usuario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</w:t>
      </w:r>
      <w:r w:rsidRPr="00E4754C">
        <w:rPr>
          <w:rFonts w:ascii="Times New Roman" w:hAnsi="Times New Roman" w:cs="Times New Roman"/>
          <w:lang w:val="es-CO"/>
        </w:rPr>
        <w:t xml:space="preserve">. </w:t>
      </w:r>
      <w:r w:rsidRPr="00E4754C">
        <w:rPr>
          <w:rFonts w:ascii="Times New Roman" w:hAnsi="Times New Roman" w:cs="Times New Roman"/>
          <w:b/>
          <w:lang w:val="es-CO"/>
        </w:rPr>
        <w:t>Qué problema resuelve:</w:t>
      </w:r>
      <w:r w:rsidRPr="00E4754C">
        <w:rPr>
          <w:rFonts w:ascii="Times New Roman" w:hAnsi="Times New Roman" w:cs="Times New Roman"/>
          <w:lang w:val="es-CO"/>
        </w:rPr>
        <w:t xml:space="preserve"> reúne la interfaz (tabla y formulario) y la lógica (qué pasa al pulsar un botón). </w:t>
      </w:r>
      <w:r w:rsidRPr="00E4754C">
        <w:rPr>
          <w:rFonts w:ascii="Times New Roman" w:hAnsi="Times New Roman" w:cs="Times New Roman"/>
          <w:b/>
          <w:lang w:val="es-CO"/>
        </w:rPr>
        <w:t>Cómo se comunica:</w:t>
      </w:r>
      <w:r w:rsidRPr="00E4754C">
        <w:rPr>
          <w:rFonts w:ascii="Times New Roman" w:hAnsi="Times New Roman" w:cs="Times New Roman"/>
          <w:lang w:val="es-CO"/>
        </w:rPr>
        <w:t xml:space="preserve"> importa</w:t>
      </w:r>
      <w:r w:rsidRPr="00E4754C">
        <w:rPr>
          <w:rFonts w:ascii="Times New Roman" w:hAnsi="Times New Roman" w:cs="Times New Roman"/>
          <w:lang w:val="es-CO"/>
        </w:rPr>
        <w:t xml:space="preserve"> las funciones 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api_estudiante.js</w:t>
      </w:r>
      <w:r w:rsidRPr="00E4754C">
        <w:rPr>
          <w:rFonts w:ascii="Times New Roman" w:hAnsi="Times New Roman" w:cs="Times New Roman"/>
          <w:lang w:val="es-CO"/>
        </w:rPr>
        <w:t xml:space="preserve"> y los componentes 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C0D11F6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</w:t>
      </w:r>
    </w:p>
    <w:p w14:paraId="6C76B8E5" w14:textId="77777777" w:rsidR="00BD5972" w:rsidRPr="00E4754C" w:rsidRDefault="00C94A0E" w:rsidP="00C94A0E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Componente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un archivo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con tres zonas opcionales: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lang w:val="es-CO"/>
        </w:rPr>
        <w:t xml:space="preserve"> (lógica), HTML (contenido) y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(apariencia).</w:t>
      </w:r>
    </w:p>
    <w:p w14:paraId="21A021AE" w14:textId="77777777" w:rsidR="00BD5972" w:rsidRPr="00E4754C" w:rsidRDefault="00C94A0E" w:rsidP="00C94A0E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Bloque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aquí se escribe JavaScript: variabl</w:t>
      </w:r>
      <w:r w:rsidRPr="00E4754C">
        <w:rPr>
          <w:rFonts w:ascii="Times New Roman" w:hAnsi="Times New Roman" w:cs="Times New Roman"/>
          <w:lang w:val="es-CO"/>
        </w:rPr>
        <w:t>es, funciones e importaciones.</w:t>
      </w:r>
    </w:p>
    <w:p w14:paraId="1738C6B0" w14:textId="77777777" w:rsidR="00BD5972" w:rsidRPr="00E4754C" w:rsidRDefault="00C94A0E" w:rsidP="00C94A0E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Variable:</w:t>
      </w:r>
      <w:r w:rsidRPr="00E4754C">
        <w:rPr>
          <w:rFonts w:ascii="Times New Roman" w:hAnsi="Times New Roman" w:cs="Times New Roman"/>
          <w:lang w:val="es-CO"/>
        </w:rPr>
        <w:t xml:space="preserve"> una caja con nombre que guarda un dato.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crea una variable que puede cambiar;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crea una que no se reasigna.</w:t>
      </w:r>
    </w:p>
    <w:p w14:paraId="782B036F" w14:textId="77777777" w:rsidR="00BD5972" w:rsidRPr="00E4754C" w:rsidRDefault="00C94A0E" w:rsidP="00C94A0E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Interpolación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{ }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las llaves en el HTML muestran el valor de una variable.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&lt;h1&gt;{titulo}&lt;/h1&gt;</w:t>
      </w:r>
      <w:r w:rsidRPr="00E4754C">
        <w:rPr>
          <w:rFonts w:ascii="Times New Roman" w:hAnsi="Times New Roman" w:cs="Times New Roman"/>
          <w:lang w:val="es-CO"/>
        </w:rPr>
        <w:t xml:space="preserve"> muest</w:t>
      </w:r>
      <w:r w:rsidRPr="00E4754C">
        <w:rPr>
          <w:rFonts w:ascii="Times New Roman" w:hAnsi="Times New Roman" w:cs="Times New Roman"/>
          <w:lang w:val="es-CO"/>
        </w:rPr>
        <w:t xml:space="preserve">ra el contenido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252FADB1" w14:textId="77777777" w:rsidR="00BD5972" w:rsidRPr="00E4754C" w:rsidRDefault="00C94A0E" w:rsidP="00C94A0E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Evento:</w:t>
      </w:r>
      <w:r w:rsidRPr="00E4754C">
        <w:rPr>
          <w:rFonts w:ascii="Times New Roman" w:hAnsi="Times New Roman" w:cs="Times New Roman"/>
          <w:lang w:val="es-CO"/>
        </w:rPr>
        <w:t xml:space="preserve"> algo que hace el usuario (clic, escribir, enviar un formulario). En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se escucha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seguido del nombre: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31271639" w14:textId="77777777" w:rsidR="00BD5972" w:rsidRPr="00E4754C" w:rsidRDefault="00C94A0E" w:rsidP="00C94A0E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Reactividad:</w:t>
      </w:r>
      <w:r w:rsidRPr="00E4754C">
        <w:rPr>
          <w:rFonts w:ascii="Times New Roman" w:hAnsi="Times New Roman" w:cs="Times New Roman"/>
          <w:lang w:val="es-CO"/>
        </w:rPr>
        <w:t xml:space="preserve"> cuando una variable cambia,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Fonts w:ascii="Times New Roman" w:hAnsi="Times New Roman" w:cs="Times New Roman"/>
          <w:b/>
          <w:lang w:val="es-CO"/>
        </w:rPr>
        <w:t>actualiza automáticamente</w:t>
      </w:r>
      <w:r w:rsidRPr="00E4754C">
        <w:rPr>
          <w:rFonts w:ascii="Times New Roman" w:hAnsi="Times New Roman" w:cs="Times New Roman"/>
          <w:lang w:val="es-CO"/>
        </w:rPr>
        <w:t xml:space="preserve"> lo que se ve en pantalla. No tienes que tocar el DOM a mano.</w:t>
      </w:r>
    </w:p>
    <w:p w14:paraId="438C6804" w14:textId="77777777" w:rsidR="00BD5972" w:rsidRPr="00E4754C" w:rsidRDefault="00C94A0E" w:rsidP="00C94A0E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CSS en el componente:</w:t>
      </w:r>
      <w:r w:rsidRPr="00E4754C">
        <w:rPr>
          <w:rFonts w:ascii="Times New Roman" w:hAnsi="Times New Roman" w:cs="Times New Roman"/>
          <w:lang w:val="es-CO"/>
        </w:rPr>
        <w:t xml:space="preserve"> lo que escribas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solo afecta a este componente.</w:t>
      </w:r>
    </w:p>
    <w:p w14:paraId="7C7F3D16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38577AD1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Piensa en una </w:t>
      </w:r>
      <w:r w:rsidRPr="00E4754C">
        <w:rPr>
          <w:rFonts w:ascii="Times New Roman" w:hAnsi="Times New Roman" w:cs="Times New Roman"/>
          <w:b/>
          <w:lang w:val="es-CO"/>
        </w:rPr>
        <w:t>hoja de cálculo</w:t>
      </w:r>
      <w:r w:rsidRPr="00E4754C">
        <w:rPr>
          <w:rFonts w:ascii="Times New Roman" w:hAnsi="Times New Roman" w:cs="Times New Roman"/>
          <w:lang w:val="es-CO"/>
        </w:rPr>
        <w:t xml:space="preserve">. Si en la celda B1 escribes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=A1*2</w:t>
      </w:r>
      <w:r w:rsidRPr="00E4754C">
        <w:rPr>
          <w:rFonts w:ascii="Times New Roman" w:hAnsi="Times New Roman" w:cs="Times New Roman"/>
          <w:lang w:val="es-CO"/>
        </w:rPr>
        <w:t>, al cambiar A1 la celda B1 se</w:t>
      </w:r>
      <w:r w:rsidRPr="00E4754C">
        <w:rPr>
          <w:rFonts w:ascii="Times New Roman" w:hAnsi="Times New Roman" w:cs="Times New Roman"/>
          <w:lang w:val="es-CO"/>
        </w:rPr>
        <w:t xml:space="preserve"> recalcula sola. Las variables de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funcionan así: si cambia la variable, todo lo que depende de ella se vuelve a dibujar.</w:t>
      </w:r>
    </w:p>
    <w:p w14:paraId="0F0F674A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3. Ejemplo simple</w:t>
      </w:r>
    </w:p>
    <w:p w14:paraId="5CFA40AC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Un contador: cada clic suma 1 y la pantalla se actualiza sin que escribas más código.</w:t>
      </w:r>
    </w:p>
    <w:p w14:paraId="078FE892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Código completo (versión inicial, temporal)</w:t>
      </w:r>
    </w:p>
    <w:p w14:paraId="36D9D39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Crea la carpeta y el archivo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>:</w:t>
      </w:r>
    </w:p>
    <w:p w14:paraId="5D977503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5" w:name="bongo_lang_svelte_16"/>
      <w:bookmarkEnd w:id="15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'Gestión de estudiantes';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c</w:t>
      </w:r>
      <w:r w:rsidRPr="00E4754C">
        <w:rPr>
          <w:rFonts w:ascii="Times New Roman" w:hAnsi="Times New Roman" w:cs="Times New Roman"/>
          <w:sz w:val="22"/>
          <w:lang w:val="es-CO"/>
        </w:rPr>
        <w:t>ontador = 0;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sumar()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contador = contador + 1;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&lt;h1&gt;{titulo}&lt;/h1&gt;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={sumar}&gt;Clics: {contador}&lt;/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h1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1670EB87" w14:textId="7264476B" w:rsidR="00BD5972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Visita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http://localhost:5173/estudiantes</w:t>
      </w:r>
      <w:r w:rsidRPr="00E4754C">
        <w:rPr>
          <w:rFonts w:ascii="Times New Roman" w:hAnsi="Times New Roman" w:cs="Times New Roman"/>
          <w:lang w:val="es-CO"/>
        </w:rPr>
        <w:t>. Este contador e</w:t>
      </w:r>
      <w:r w:rsidRPr="00E4754C">
        <w:rPr>
          <w:rFonts w:ascii="Times New Roman" w:hAnsi="Times New Roman" w:cs="Times New Roman"/>
          <w:lang w:val="es-CO"/>
        </w:rPr>
        <w:t>s solo para entender la reactividad; lo reemplazaremos en la siguiente parte.</w:t>
      </w:r>
    </w:p>
    <w:p w14:paraId="0C14BAC0" w14:textId="162A5FAD" w:rsidR="00C12A28" w:rsidRDefault="00C12A28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C12A28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305DDB86" wp14:editId="37FC8AFA">
            <wp:extent cx="5943600" cy="44475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2891" w14:textId="025C0729" w:rsidR="0024765F" w:rsidRDefault="0024765F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24765F">
        <w:rPr>
          <w:rFonts w:ascii="Times New Roman" w:hAnsi="Times New Roman" w:cs="Times New Roman"/>
          <w:lang w:val="es-CO"/>
        </w:rPr>
        <w:drawing>
          <wp:inline distT="0" distB="0" distL="0" distR="0" wp14:anchorId="08459CDB" wp14:editId="16E59633">
            <wp:extent cx="5943600" cy="27254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E03" w14:textId="77777777" w:rsidR="00C94A0E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</w:p>
    <w:p w14:paraId="0508620E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>5. Explicación línea por línea</w:t>
      </w:r>
    </w:p>
    <w:p w14:paraId="2DA6558E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lang w:val="es-CO"/>
        </w:rPr>
        <w:t xml:space="preserve"> abre la zona de JavaScript;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&lt;/script&gt;</w:t>
      </w:r>
      <w:r w:rsidRPr="00E4754C">
        <w:rPr>
          <w:rFonts w:ascii="Times New Roman" w:hAnsi="Times New Roman" w:cs="Times New Roman"/>
          <w:lang w:val="es-CO"/>
        </w:rPr>
        <w:t xml:space="preserve"> la cierra.</w:t>
      </w:r>
    </w:p>
    <w:p w14:paraId="612CF157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 'Gestión de estudiantes';</w:t>
      </w:r>
      <w:r w:rsidRPr="00E4754C">
        <w:rPr>
          <w:rFonts w:ascii="Times New Roman" w:hAnsi="Times New Roman" w:cs="Times New Roman"/>
          <w:lang w:val="es-CO"/>
        </w:rPr>
        <w:t xml:space="preserve"> crea una variable de texto.</w:t>
      </w:r>
    </w:p>
    <w:p w14:paraId="14337EC2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contador = 0;</w:t>
      </w:r>
      <w:r w:rsidRPr="00E4754C">
        <w:rPr>
          <w:rFonts w:ascii="Times New Roman" w:hAnsi="Times New Roman" w:cs="Times New Roman"/>
          <w:lang w:val="es-CO"/>
        </w:rPr>
        <w:t xml:space="preserve"> crea</w:t>
      </w:r>
      <w:r w:rsidRPr="00E4754C">
        <w:rPr>
          <w:rFonts w:ascii="Times New Roman" w:hAnsi="Times New Roman" w:cs="Times New Roman"/>
          <w:lang w:val="es-CO"/>
        </w:rPr>
        <w:t xml:space="preserve"> una variable numérica que cambiará.</w:t>
      </w:r>
    </w:p>
    <w:p w14:paraId="16929E63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sumar() { ... }</w:t>
      </w:r>
      <w:r w:rsidRPr="00E4754C">
        <w:rPr>
          <w:rFonts w:ascii="Times New Roman" w:hAnsi="Times New Roman" w:cs="Times New Roman"/>
          <w:lang w:val="es-CO"/>
        </w:rPr>
        <w:t xml:space="preserve"> define una función: un bloque de instrucciones con nombre.</w:t>
      </w:r>
    </w:p>
    <w:p w14:paraId="11D30180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contador = contador + 1;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Fonts w:ascii="Times New Roman" w:hAnsi="Times New Roman" w:cs="Times New Roman"/>
          <w:b/>
          <w:lang w:val="es-CO"/>
        </w:rPr>
        <w:t>esta asignación es la que activa la reactividad</w:t>
      </w:r>
      <w:r w:rsidRPr="00E4754C">
        <w:rPr>
          <w:rFonts w:ascii="Times New Roman" w:hAnsi="Times New Roman" w:cs="Times New Roman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detecta el cambio y redibuja.</w:t>
      </w:r>
    </w:p>
    <w:p w14:paraId="66ED548E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&lt;h1&gt;{titulo}&lt;/h1&gt;</w:t>
      </w:r>
      <w:r w:rsidRPr="00E4754C">
        <w:rPr>
          <w:rFonts w:ascii="Times New Roman" w:hAnsi="Times New Roman" w:cs="Times New Roman"/>
          <w:lang w:val="es-CO"/>
        </w:rPr>
        <w:t xml:space="preserve"> muestr</w:t>
      </w:r>
      <w:r w:rsidRPr="00E4754C">
        <w:rPr>
          <w:rFonts w:ascii="Times New Roman" w:hAnsi="Times New Roman" w:cs="Times New Roman"/>
          <w:lang w:val="es-CO"/>
        </w:rPr>
        <w:t>a el valor de la variable dentro de un título.</w:t>
      </w:r>
    </w:p>
    <w:p w14:paraId="39D1A93F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={sumar}&gt;</w:t>
      </w:r>
      <w:r w:rsidRPr="00E4754C">
        <w:rPr>
          <w:rFonts w:ascii="Times New Roman" w:hAnsi="Times New Roman" w:cs="Times New Roman"/>
          <w:lang w:val="es-CO"/>
        </w:rPr>
        <w:t xml:space="preserve"> escucha el evento clic y ejecuta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sumar</w:t>
      </w:r>
      <w:r w:rsidRPr="00E4754C">
        <w:rPr>
          <w:rFonts w:ascii="Times New Roman" w:hAnsi="Times New Roman" w:cs="Times New Roman"/>
          <w:lang w:val="es-CO"/>
        </w:rPr>
        <w:t xml:space="preserve">. Observa que escribimos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sumar</w:t>
      </w:r>
      <w:r w:rsidRPr="00E4754C">
        <w:rPr>
          <w:rFonts w:ascii="Times New Roman" w:hAnsi="Times New Roman" w:cs="Times New Roman"/>
          <w:lang w:val="es-CO"/>
        </w:rPr>
        <w:t xml:space="preserve"> sin paréntesis: pasamos la función, no la ejecutamos.</w:t>
      </w:r>
    </w:p>
    <w:p w14:paraId="3B56B1AD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Clics: {contador}</w:t>
      </w:r>
      <w:r w:rsidRPr="00E4754C">
        <w:rPr>
          <w:rFonts w:ascii="Times New Roman" w:hAnsi="Times New Roman" w:cs="Times New Roman"/>
          <w:lang w:val="es-CO"/>
        </w:rPr>
        <w:t xml:space="preserve"> mezcla texto fijo y una variable.</w:t>
      </w:r>
    </w:p>
    <w:p w14:paraId="07EB00E2" w14:textId="77777777" w:rsidR="00BD5972" w:rsidRPr="00E4754C" w:rsidRDefault="00C94A0E" w:rsidP="00C94A0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&gt;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h1 { ... } &lt;/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da color solo a los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h1</w:t>
      </w:r>
      <w:r w:rsidRPr="00E4754C">
        <w:rPr>
          <w:rFonts w:ascii="Times New Roman" w:hAnsi="Times New Roman" w:cs="Times New Roman"/>
          <w:lang w:val="es-CO"/>
        </w:rPr>
        <w:t xml:space="preserve"> de este componente.</w:t>
      </w:r>
    </w:p>
    <w:p w14:paraId="5D8D9912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1C361F82" w14:textId="77777777" w:rsidR="00BD5972" w:rsidRPr="00E4754C" w:rsidRDefault="00C94A0E" w:rsidP="00C94A0E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Declarar las variables al inicio del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63637B24" w14:textId="77777777" w:rsidR="00BD5972" w:rsidRPr="00E4754C" w:rsidRDefault="00C94A0E" w:rsidP="00C94A0E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Nombres descriptivos: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</w:t>
      </w:r>
      <w:r w:rsidRPr="00E4754C">
        <w:rPr>
          <w:rFonts w:ascii="Times New Roman" w:hAnsi="Times New Roman" w:cs="Times New Roman"/>
          <w:lang w:val="es-CO"/>
        </w:rPr>
        <w:t xml:space="preserve">, no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x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7A7807C4" w14:textId="77777777" w:rsidR="00BD5972" w:rsidRPr="00E4754C" w:rsidRDefault="00C94A0E" w:rsidP="00C94A0E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Una función con una sola responsabilidad.</w:t>
      </w:r>
    </w:p>
    <w:p w14:paraId="69CED56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3EDE8DBD" w14:textId="77777777" w:rsidR="00BD5972" w:rsidRPr="00E4754C" w:rsidRDefault="00C94A0E" w:rsidP="00C94A0E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Modificar una variable s</w:t>
      </w:r>
      <w:r w:rsidRPr="00E4754C">
        <w:rPr>
          <w:rFonts w:ascii="Times New Roman" w:hAnsi="Times New Roman" w:cs="Times New Roman"/>
          <w:b/>
          <w:lang w:val="es-CO"/>
        </w:rPr>
        <w:t>in asignarla</w:t>
      </w:r>
      <w:r w:rsidRPr="00E4754C">
        <w:rPr>
          <w:rFonts w:ascii="Times New Roman" w:hAnsi="Times New Roman" w:cs="Times New Roman"/>
          <w:lang w:val="es-CO"/>
        </w:rPr>
        <w:t xml:space="preserve"> (por ejemplo, un arreglo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push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sin reasignar): la pantalla no se actualiza. Solución: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lista = [...lista, nuevo]</w:t>
      </w:r>
      <w:r w:rsidRPr="00E4754C">
        <w:rPr>
          <w:rFonts w:ascii="Times New Roman" w:hAnsi="Times New Roman" w:cs="Times New Roman"/>
          <w:lang w:val="es-CO"/>
        </w:rPr>
        <w:t xml:space="preserve"> 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lista = lista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7AF06F03" w14:textId="77777777" w:rsidR="00BD5972" w:rsidRPr="00E4754C" w:rsidRDefault="00C94A0E" w:rsidP="00C94A0E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Escribir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={sumar()}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la función se ejecuta al cargar. Usa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={sumar}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74DFC0BF" w14:textId="77777777" w:rsidR="00BD5972" w:rsidRPr="00E4754C" w:rsidRDefault="00C94A0E" w:rsidP="00C94A0E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Olvidar cerrar una etiqueta: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muestra un error en la terminal y en pantalla.</w:t>
      </w:r>
    </w:p>
    <w:p w14:paraId="46F24690" w14:textId="77777777" w:rsidR="00BD5972" w:rsidRPr="00E4754C" w:rsidRDefault="00C94A0E" w:rsidP="00C94A0E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usa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console.log(contador)</w:t>
      </w:r>
      <w:r w:rsidRPr="00E4754C">
        <w:rPr>
          <w:rFonts w:ascii="Times New Roman" w:hAnsi="Times New Roman" w:cs="Times New Roman"/>
          <w:lang w:val="es-CO"/>
        </w:rPr>
        <w:t xml:space="preserve"> dentro de la función y revisa la pestaña </w:t>
      </w:r>
      <w:proofErr w:type="spellStart"/>
      <w:r w:rsidRPr="00E4754C">
        <w:rPr>
          <w:rFonts w:ascii="Times New Roman" w:hAnsi="Times New Roman" w:cs="Times New Roman"/>
          <w:i/>
          <w:lang w:val="es-CO"/>
        </w:rPr>
        <w:t>Console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F12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5789E0C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8. Resumen de aprendizaje</w:t>
      </w:r>
    </w:p>
    <w:p w14:paraId="5F81CDD2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Un componente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junta lógica, HTML y estilo. Las va</w:t>
      </w:r>
      <w:r w:rsidRPr="00E4754C">
        <w:rPr>
          <w:rFonts w:ascii="Times New Roman" w:hAnsi="Times New Roman" w:cs="Times New Roman"/>
          <w:lang w:val="es-CO"/>
        </w:rPr>
        <w:t xml:space="preserve">riables declaradas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son reactivas: al reasignarlas, la pantalla se actualiza sola. Los eventos se escuchan con </w:t>
      </w:r>
      <w:proofErr w:type="spellStart"/>
      <w:proofErr w:type="gram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>.</w:t>
      </w:r>
      <w:proofErr w:type="gramEnd"/>
    </w:p>
    <w:p w14:paraId="11C1D7B8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Ejercicios propuestos</w:t>
      </w:r>
    </w:p>
    <w:p w14:paraId="547D6CEF" w14:textId="77777777" w:rsidR="00BD5972" w:rsidRPr="00E4754C" w:rsidRDefault="00C94A0E" w:rsidP="00C94A0E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Agrega un botón «Restar» que reste 1.</w:t>
      </w:r>
    </w:p>
    <w:p w14:paraId="6AC8E46A" w14:textId="77777777" w:rsidR="00BD5972" w:rsidRPr="00E4754C" w:rsidRDefault="00C94A0E" w:rsidP="00C94A0E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Agrega un botón «Reiniciar» que ponga el contador en 0.</w:t>
      </w:r>
    </w:p>
    <w:p w14:paraId="37EF9D4F" w14:textId="77777777" w:rsidR="00BD5972" w:rsidRPr="00E4754C" w:rsidRDefault="00C94A0E" w:rsidP="00C94A0E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Muestra un mensaje «¡Llegaste a 10!» cuando el contador sea 10 (pista: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{#if contador === 10}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7E72C1A1" w14:textId="77777777" w:rsidR="00BD5972" w:rsidRPr="00E4754C" w:rsidRDefault="00C94A0E" w:rsidP="00C94A0E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Cambia el color del título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137B26D7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768DC890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 xml:space="preserve">PARTE 4 · El formulario y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</w:p>
    <w:p w14:paraId="385440F0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1. Teoría</w:t>
      </w:r>
    </w:p>
    <w:p w14:paraId="134BFE26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ca</w:t>
      </w:r>
      <w:r w:rsidRPr="00E4754C">
        <w:rPr>
          <w:rFonts w:ascii="Times New Roman" w:hAnsi="Times New Roman" w:cs="Times New Roman"/>
          <w:lang w:val="es-CO"/>
        </w:rPr>
        <w:t xml:space="preserve">pturar lo que el usuario escribe (nombre, grado, promedio). </w:t>
      </w:r>
      <w:r w:rsidRPr="00E4754C">
        <w:rPr>
          <w:rFonts w:ascii="Times New Roman" w:hAnsi="Times New Roman" w:cs="Times New Roman"/>
          <w:b/>
          <w:lang w:val="es-CO"/>
        </w:rPr>
        <w:t>Dónde:</w:t>
      </w:r>
      <w:r w:rsidRPr="00E4754C">
        <w:rPr>
          <w:rFonts w:ascii="Times New Roman" w:hAnsi="Times New Roman" w:cs="Times New Roman"/>
          <w:lang w:val="es-CO"/>
        </w:rPr>
        <w:t xml:space="preserve"> dentro de la misma página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6561ABCE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</w:t>
      </w:r>
    </w:p>
    <w:p w14:paraId="6F08D9EC" w14:textId="77777777" w:rsidR="00BD5972" w:rsidRPr="00E4754C" w:rsidRDefault="00C94A0E" w:rsidP="00C94A0E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form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&gt;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etiqueta HTML que agrupa campos y un botón de envío.</w:t>
      </w:r>
    </w:p>
    <w:p w14:paraId="419D15A4" w14:textId="77777777" w:rsidR="00BD5972" w:rsidRPr="00E4754C" w:rsidRDefault="00C94A0E" w:rsidP="00C94A0E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&lt;input&gt;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una caja donde el usuario escribe. Su tipo puede ser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num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ber</w:t>
      </w:r>
      <w:proofErr w:type="spellEnd"/>
      <w:r w:rsidRPr="00E4754C">
        <w:rPr>
          <w:rFonts w:ascii="Times New Roman" w:hAnsi="Times New Roman" w:cs="Times New Roman"/>
          <w:lang w:val="es-CO"/>
        </w:rPr>
        <w:t>, etc.</w:t>
      </w:r>
    </w:p>
    <w:p w14:paraId="4254056D" w14:textId="77777777" w:rsidR="00BD5972" w:rsidRPr="00E4754C" w:rsidRDefault="00C94A0E" w:rsidP="00C94A0E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un </w:t>
      </w:r>
      <w:r w:rsidRPr="00E4754C">
        <w:rPr>
          <w:rFonts w:ascii="Times New Roman" w:hAnsi="Times New Roman" w:cs="Times New Roman"/>
          <w:b/>
          <w:lang w:val="es-CO"/>
        </w:rPr>
        <w:t>enlace de dos vías</w:t>
      </w:r>
      <w:r w:rsidRPr="00E4754C">
        <w:rPr>
          <w:rFonts w:ascii="Times New Roman" w:hAnsi="Times New Roman" w:cs="Times New Roman"/>
          <w:lang w:val="es-CO"/>
        </w:rPr>
        <w:t>. Conecta el valor de la caja con una variable: si el usuario escribe, la variable cambia; si la variable cambia desde el código, la caja se actualiza.</w:t>
      </w:r>
    </w:p>
    <w:p w14:paraId="2C610010" w14:textId="77777777" w:rsidR="00BD5972" w:rsidRPr="00E4754C" w:rsidRDefault="00C94A0E" w:rsidP="00C94A0E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Qué ocurre cuando el usuario escribe:</w:t>
      </w:r>
      <w:r w:rsidRPr="00E4754C">
        <w:rPr>
          <w:rFonts w:ascii="Times New Roman" w:hAnsi="Times New Roman" w:cs="Times New Roman"/>
          <w:lang w:val="es-CO"/>
        </w:rPr>
        <w:t xml:space="preserve"> el navegador dispara un</w:t>
      </w:r>
      <w:r w:rsidRPr="00E4754C">
        <w:rPr>
          <w:rFonts w:ascii="Times New Roman" w:hAnsi="Times New Roman" w:cs="Times New Roman"/>
          <w:lang w:val="es-CO"/>
        </w:rPr>
        <w:t xml:space="preserve"> evento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input</w:t>
      </w:r>
      <w:r w:rsidRPr="00E4754C">
        <w:rPr>
          <w:rFonts w:ascii="Times New Roman" w:hAnsi="Times New Roman" w:cs="Times New Roman"/>
          <w:lang w:val="es-CO"/>
        </w:rPr>
        <w:t xml:space="preserve"> en cada tecla;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lo escucha, copia el texto a la variable, y como la variable es reactiva, todo lo que la use se redibuja.</w:t>
      </w:r>
    </w:p>
    <w:p w14:paraId="204C3B02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2780835C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un </w:t>
      </w:r>
      <w:r w:rsidRPr="00E4754C">
        <w:rPr>
          <w:rFonts w:ascii="Times New Roman" w:hAnsi="Times New Roman" w:cs="Times New Roman"/>
          <w:b/>
          <w:lang w:val="es-CO"/>
        </w:rPr>
        <w:t>cable entre una pizarra y una libreta</w:t>
      </w:r>
      <w:r w:rsidRPr="00E4754C">
        <w:rPr>
          <w:rFonts w:ascii="Times New Roman" w:hAnsi="Times New Roman" w:cs="Times New Roman"/>
          <w:lang w:val="es-CO"/>
        </w:rPr>
        <w:t xml:space="preserve">. Todo lo que se escribe en la pizarra </w:t>
      </w:r>
      <w:r w:rsidRPr="00E4754C">
        <w:rPr>
          <w:rFonts w:ascii="Times New Roman" w:hAnsi="Times New Roman" w:cs="Times New Roman"/>
          <w:lang w:val="es-CO"/>
        </w:rPr>
        <w:t>aparece en la libreta, y todo lo que se escribe en la libreta aparece en la pizarra. Siempre dicen lo mismo.</w:t>
      </w:r>
    </w:p>
    <w:p w14:paraId="083C2CC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3. Ejemplo simple</w:t>
      </w:r>
    </w:p>
    <w:p w14:paraId="078E854B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6" w:name="bongo_lang_svelte_17"/>
      <w:bookmarkEnd w:id="16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&lt;input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={nombre}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&lt;p&gt;Hola, {nombre}&lt;/p&gt;</w:t>
      </w:r>
    </w:p>
    <w:p w14:paraId="019C4E2A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Al escribir en la caja, el</w:t>
      </w:r>
      <w:r w:rsidRPr="00E4754C">
        <w:rPr>
          <w:rFonts w:ascii="Times New Roman" w:hAnsi="Times New Roman" w:cs="Times New Roman"/>
          <w:lang w:val="es-CO"/>
        </w:rPr>
        <w:t xml:space="preserve"> párrafo cambia en vivo.</w:t>
      </w:r>
    </w:p>
    <w:p w14:paraId="646F5269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Diagrama de flujo</w:t>
      </w:r>
    </w:p>
    <w:p w14:paraId="1DB965FB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Usuario presiona una tecla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  <w:t>El navegador dispara el evento "input"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copia el texto a la variable  (nombre = "Ana")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detecta que "nombre" c</w:t>
      </w:r>
      <w:r w:rsidRPr="00E4754C">
        <w:rPr>
          <w:rFonts w:ascii="Times New Roman" w:hAnsi="Times New Roman" w:cs="Times New Roman"/>
          <w:sz w:val="22"/>
          <w:lang w:val="es-CO"/>
        </w:rPr>
        <w:t>ambió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actualiza todo lo que usa {nombre}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  <w:t>El usuario ve el cambio en pantalla</w:t>
      </w:r>
    </w:p>
    <w:p w14:paraId="6C8A1956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Código completo (reemplaza el archivo anterior)</w:t>
      </w:r>
    </w:p>
    <w:p w14:paraId="08FAD934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</w:p>
    <w:p w14:paraId="1A6B552B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7" w:name="bongo_lang_svelte_18"/>
      <w:bookmarkEnd w:id="17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&lt;h1&gt;Gestión de estudiantes&lt;/h1&gt;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&lt;h2&gt;Registrar estudiante&lt;/h2&gt;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="nombre"&gt;Nombre&lt;/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id="nombre"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="Juan Pérez"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={nombre}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</w:t>
      </w:r>
      <w:r w:rsidRPr="00E4754C">
        <w:rPr>
          <w:rFonts w:ascii="Times New Roman" w:hAnsi="Times New Roman" w:cs="Times New Roman"/>
          <w:sz w:val="22"/>
          <w:lang w:val="es-CO"/>
        </w:rPr>
        <w:t>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="grado"&gt;Grado&lt;/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id="grado"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="10A"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={grado} /&gt;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="promedio"&gt;Promedio&lt;/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id="promedio"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step="0.1" min="0"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</w:t>
      </w:r>
      <w:r w:rsidRPr="00E4754C">
        <w:rPr>
          <w:rFonts w:ascii="Times New Roman" w:hAnsi="Times New Roman" w:cs="Times New Roman"/>
          <w:sz w:val="22"/>
          <w:lang w:val="es-CO"/>
        </w:rPr>
        <w:t>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="4.5"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={promedio}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"&gt;Registrar&lt;/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&lt;p&gt;Vista previa: {nombre} | {grado} | {promedio}&lt;/p&gt;</w:t>
      </w:r>
    </w:p>
    <w:p w14:paraId="22AF0BB8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5. Explicación línea por línea</w:t>
      </w:r>
    </w:p>
    <w:p w14:paraId="3061550E" w14:textId="77777777" w:rsidR="00BD5972" w:rsidRPr="00E4754C" w:rsidRDefault="00C94A0E" w:rsidP="00C94A0E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nombre = '';</w:t>
      </w:r>
      <w:r w:rsidRPr="00E4754C">
        <w:rPr>
          <w:rFonts w:ascii="Times New Roman" w:hAnsi="Times New Roman" w:cs="Times New Roman"/>
          <w:lang w:val="es-CO"/>
        </w:rPr>
        <w:t xml:space="preserve"> crea la variable que guardará el nombre; empieza vacía.</w:t>
      </w:r>
    </w:p>
    <w:p w14:paraId="2108D14E" w14:textId="77777777" w:rsidR="00BD5972" w:rsidRPr="00E4754C" w:rsidRDefault="00C94A0E" w:rsidP="00C94A0E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="nombre"&gt;</w:t>
      </w:r>
      <w:r w:rsidRPr="00E4754C">
        <w:rPr>
          <w:rFonts w:ascii="Times New Roman" w:hAnsi="Times New Roman" w:cs="Times New Roman"/>
          <w:lang w:val="es-CO"/>
        </w:rPr>
        <w:t xml:space="preserve"> es la etiqueta de texto;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la vincula con el campo cuyo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 xml:space="preserve"> es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nombre</w:t>
      </w:r>
      <w:r w:rsidRPr="00E4754C">
        <w:rPr>
          <w:rFonts w:ascii="Times New Roman" w:hAnsi="Times New Roman" w:cs="Times New Roman"/>
          <w:lang w:val="es-CO"/>
        </w:rPr>
        <w:t xml:space="preserve"> (al hacer clic en la etiqueta, se enfoca la caja; mejora la accesibilidad).</w:t>
      </w:r>
    </w:p>
    <w:p w14:paraId="6A52614B" w14:textId="77777777" w:rsidR="00BD5972" w:rsidRPr="00E4754C" w:rsidRDefault="00C94A0E" w:rsidP="00C94A0E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&lt;input id="nombre"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" ...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={nombre} /&gt;</w:t>
      </w:r>
      <w:r w:rsidRPr="00E4754C">
        <w:rPr>
          <w:rFonts w:ascii="Times New Roman" w:hAnsi="Times New Roman" w:cs="Times New Roman"/>
          <w:lang w:val="es-CO"/>
        </w:rPr>
        <w:t xml:space="preserve"> crea la caja y la enlaza con la variable.</w:t>
      </w:r>
    </w:p>
    <w:p w14:paraId="756B70C8" w14:textId="77777777" w:rsidR="00BD5972" w:rsidRPr="00E4754C" w:rsidRDefault="00C94A0E" w:rsidP="00C94A0E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muestra un ejemplo gris que desaparece al escribir.</w:t>
      </w:r>
    </w:p>
    <w:p w14:paraId="35D29022" w14:textId="77777777" w:rsidR="00BD5972" w:rsidRPr="00E4754C" w:rsidRDefault="00C94A0E" w:rsidP="00C94A0E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En el promedio,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"</w:t>
      </w:r>
      <w:r w:rsidRPr="00E4754C">
        <w:rPr>
          <w:rFonts w:ascii="Times New Roman" w:hAnsi="Times New Roman" w:cs="Times New Roman"/>
          <w:lang w:val="es-CO"/>
        </w:rPr>
        <w:t xml:space="preserve"> acepta solo números;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step="0.1"</w:t>
      </w:r>
      <w:r w:rsidRPr="00E4754C">
        <w:rPr>
          <w:rFonts w:ascii="Times New Roman" w:hAnsi="Times New Roman" w:cs="Times New Roman"/>
          <w:lang w:val="es-CO"/>
        </w:rPr>
        <w:t xml:space="preserve"> permite decimales;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min</w:t>
      </w:r>
      <w:r w:rsidRPr="00E4754C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max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l</w:t>
      </w:r>
      <w:r w:rsidRPr="00E4754C">
        <w:rPr>
          <w:rFonts w:ascii="Times New Roman" w:hAnsi="Times New Roman" w:cs="Times New Roman"/>
          <w:lang w:val="es-CO"/>
        </w:rPr>
        <w:t>imitan de 0 a 5.</w:t>
      </w:r>
    </w:p>
    <w:p w14:paraId="69F03C58" w14:textId="77777777" w:rsidR="00BD5972" w:rsidRPr="00E4754C" w:rsidRDefault="00C94A0E" w:rsidP="00C94A0E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"&gt;</w:t>
      </w:r>
      <w:r w:rsidRPr="00E4754C">
        <w:rPr>
          <w:rFonts w:ascii="Times New Roman" w:hAnsi="Times New Roman" w:cs="Times New Roman"/>
          <w:lang w:val="es-CO"/>
        </w:rPr>
        <w:t xml:space="preserve"> envía el formulario (por ahora no hace nada útil).</w:t>
      </w:r>
    </w:p>
    <w:p w14:paraId="4047ED8F" w14:textId="77777777" w:rsidR="00BD5972" w:rsidRPr="00E4754C" w:rsidRDefault="00C94A0E" w:rsidP="00C94A0E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&lt;p&gt;Vista previa: ...&lt;/p&gt;</w:t>
      </w:r>
      <w:r w:rsidRPr="00E4754C">
        <w:rPr>
          <w:rFonts w:ascii="Times New Roman" w:hAnsi="Times New Roman" w:cs="Times New Roman"/>
          <w:lang w:val="es-CO"/>
        </w:rPr>
        <w:t xml:space="preserve"> demuestra el enlace: se actualiza mientras escribes.</w:t>
      </w:r>
    </w:p>
    <w:p w14:paraId="22716EE0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74B75EBD" w14:textId="77777777" w:rsidR="00BD5972" w:rsidRPr="00E4754C" w:rsidRDefault="00C94A0E" w:rsidP="00C94A0E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Un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por cada campo.</w:t>
      </w:r>
    </w:p>
    <w:p w14:paraId="39BA70EC" w14:textId="77777777" w:rsidR="00BD5972" w:rsidRPr="00E4754C" w:rsidRDefault="00C94A0E" w:rsidP="00C94A0E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Usar el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adecuado: facilita validación</w:t>
      </w:r>
      <w:r w:rsidRPr="00E4754C">
        <w:rPr>
          <w:rFonts w:ascii="Times New Roman" w:hAnsi="Times New Roman" w:cs="Times New Roman"/>
          <w:lang w:val="es-CO"/>
        </w:rPr>
        <w:t xml:space="preserve"> y teclado en celulares.</w:t>
      </w:r>
    </w:p>
    <w:p w14:paraId="408AD5BE" w14:textId="77777777" w:rsidR="00BD5972" w:rsidRPr="00E4754C" w:rsidRDefault="00C94A0E" w:rsidP="00C94A0E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Nombrar la variable igual que el campo.</w:t>
      </w:r>
    </w:p>
    <w:p w14:paraId="2936A2DB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30127451" w14:textId="77777777" w:rsidR="00BD5972" w:rsidRPr="00E4754C" w:rsidRDefault="00C94A0E" w:rsidP="00C94A0E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Escribir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bind:value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="nombre"</w:t>
      </w:r>
      <w:r w:rsidRPr="00E4754C">
        <w:rPr>
          <w:rFonts w:ascii="Times New Roman" w:hAnsi="Times New Roman" w:cs="Times New Roman"/>
          <w:b/>
          <w:lang w:val="es-CO"/>
        </w:rPr>
        <w:t xml:space="preserve"> con comillas:</w:t>
      </w:r>
      <w:r w:rsidRPr="00E4754C">
        <w:rPr>
          <w:rFonts w:ascii="Times New Roman" w:hAnsi="Times New Roman" w:cs="Times New Roman"/>
          <w:lang w:val="es-CO"/>
        </w:rPr>
        <w:t xml:space="preserve"> debe ser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={nombre}</w:t>
      </w:r>
      <w:r w:rsidRPr="00E4754C">
        <w:rPr>
          <w:rFonts w:ascii="Times New Roman" w:hAnsi="Times New Roman" w:cs="Times New Roman"/>
          <w:lang w:val="es-CO"/>
        </w:rPr>
        <w:t xml:space="preserve"> con llaves.</w:t>
      </w:r>
    </w:p>
    <w:p w14:paraId="4F050936" w14:textId="77777777" w:rsidR="00BD5972" w:rsidRPr="00E4754C" w:rsidRDefault="00C94A0E" w:rsidP="00C94A0E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Usar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sin declarar la variable:</w:t>
      </w:r>
      <w:r w:rsidRPr="00E4754C">
        <w:rPr>
          <w:rFonts w:ascii="Times New Roman" w:hAnsi="Times New Roman" w:cs="Times New Roman"/>
          <w:lang w:val="es-CO"/>
        </w:rPr>
        <w:t xml:space="preserve"> error de variable no definida.</w:t>
      </w:r>
    </w:p>
    <w:p w14:paraId="0F3F48E4" w14:textId="77777777" w:rsidR="00BD5972" w:rsidRPr="00E4754C" w:rsidRDefault="00C94A0E" w:rsidP="00C94A0E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 xml:space="preserve">Con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type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numbe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"</w:t>
      </w:r>
      <w:r w:rsidRPr="00E4754C">
        <w:rPr>
          <w:rFonts w:ascii="Times New Roman" w:hAnsi="Times New Roman" w:cs="Times New Roman"/>
          <w:b/>
          <w:lang w:val="es-CO"/>
        </w:rPr>
        <w:t xml:space="preserve">, si el campo está vacío,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entrega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en lugar de texto vacío. Por eso más adelante convertiremos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9DC185D" w14:textId="77777777" w:rsidR="00BD5972" w:rsidRPr="00E4754C" w:rsidRDefault="00C94A0E" w:rsidP="00C94A0E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muestra la variable en pantalla con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{nombre}</w:t>
      </w:r>
      <w:r w:rsidRPr="00E4754C">
        <w:rPr>
          <w:rFonts w:ascii="Times New Roman" w:hAnsi="Times New Roman" w:cs="Times New Roman"/>
          <w:lang w:val="es-CO"/>
        </w:rPr>
        <w:t xml:space="preserve"> o con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console.log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5B9F70D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8. Resumen de aprendizaje</w:t>
      </w:r>
    </w:p>
    <w:p w14:paraId="0EB8C5C5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une una caja de texto co</w:t>
      </w:r>
      <w:r w:rsidRPr="00E4754C">
        <w:rPr>
          <w:rFonts w:ascii="Times New Roman" w:hAnsi="Times New Roman" w:cs="Times New Roman"/>
          <w:lang w:val="es-CO"/>
        </w:rPr>
        <w:t xml:space="preserve">n una variable en ambos sentidos. Es la herramienta que usamos para </w:t>
      </w:r>
      <w:r w:rsidRPr="00E4754C">
        <w:rPr>
          <w:rFonts w:ascii="Times New Roman" w:hAnsi="Times New Roman" w:cs="Times New Roman"/>
          <w:b/>
          <w:lang w:val="es-CO"/>
        </w:rPr>
        <w:t>capturar</w:t>
      </w:r>
      <w:r w:rsidRPr="00E4754C">
        <w:rPr>
          <w:rFonts w:ascii="Times New Roman" w:hAnsi="Times New Roman" w:cs="Times New Roman"/>
          <w:lang w:val="es-CO"/>
        </w:rPr>
        <w:t xml:space="preserve"> los datos del formulario sin buscar elementos del DOM manualmente.</w:t>
      </w:r>
    </w:p>
    <w:p w14:paraId="6187CBFD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Ejercicios propuestos</w:t>
      </w:r>
    </w:p>
    <w:p w14:paraId="31A9964F" w14:textId="77777777" w:rsidR="00BD5972" w:rsidRPr="00E4754C" w:rsidRDefault="00C94A0E" w:rsidP="00C94A0E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Agrega un campo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Correo</w:t>
      </w:r>
      <w:r w:rsidRPr="00E4754C">
        <w:rPr>
          <w:rFonts w:ascii="Times New Roman" w:hAnsi="Times New Roman" w:cs="Times New Roman"/>
          <w:lang w:val="es-CO"/>
        </w:rPr>
        <w:t xml:space="preserve"> solo para practicar (luego bórralo).</w:t>
      </w:r>
    </w:p>
    <w:p w14:paraId="51F80FAB" w14:textId="77777777" w:rsidR="00BD5972" w:rsidRPr="00E4754C" w:rsidRDefault="00C94A0E" w:rsidP="00C94A0E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Muestra la vista previa en un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&lt;h3&gt;</w:t>
      </w:r>
      <w:r w:rsidRPr="00E4754C">
        <w:rPr>
          <w:rFonts w:ascii="Times New Roman" w:hAnsi="Times New Roman" w:cs="Times New Roman"/>
          <w:lang w:val="es-CO"/>
        </w:rPr>
        <w:t xml:space="preserve"> en vez 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&lt;p&gt;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347DEB17" w14:textId="77777777" w:rsidR="00BD5972" w:rsidRPr="00E4754C" w:rsidRDefault="00C94A0E" w:rsidP="00C94A0E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Escribe en la caja de promedio un valor mayor que 5 y observa qué ocurre al enviar.</w:t>
      </w:r>
    </w:p>
    <w:p w14:paraId="5DB08E45" w14:textId="77777777" w:rsidR="00BD5972" w:rsidRPr="00E4754C" w:rsidRDefault="00C94A0E" w:rsidP="00C94A0E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Dibuja en papel el diagrama de flujo con tus propias palabras.</w:t>
      </w:r>
    </w:p>
    <w:p w14:paraId="594EE0C1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42113756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PARTE 5 · Crear un estudiante (POST)</w:t>
      </w:r>
    </w:p>
    <w:p w14:paraId="2984B550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1. Teoría</w:t>
      </w:r>
    </w:p>
    <w:p w14:paraId="632C7415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enviar los datos del formulario a la API para guardar un estudiante nuevo.</w:t>
      </w:r>
    </w:p>
    <w:p w14:paraId="3B6E4868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</w:t>
      </w:r>
    </w:p>
    <w:p w14:paraId="10DCA483" w14:textId="77777777" w:rsidR="00BD5972" w:rsidRPr="00E4754C" w:rsidRDefault="00C94A0E" w:rsidP="00C94A0E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on:submit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evento que ocurre al enviar el formulario (botón de tipo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o tecla </w:t>
      </w:r>
      <w:proofErr w:type="spellStart"/>
      <w:r w:rsidRPr="00E4754C">
        <w:rPr>
          <w:rFonts w:ascii="Times New Roman" w:hAnsi="Times New Roman" w:cs="Times New Roman"/>
          <w:lang w:val="es-CO"/>
        </w:rPr>
        <w:t>Enter</w:t>
      </w:r>
      <w:proofErr w:type="spellEnd"/>
      <w:r w:rsidRPr="00E4754C">
        <w:rPr>
          <w:rFonts w:ascii="Times New Roman" w:hAnsi="Times New Roman" w:cs="Times New Roman"/>
          <w:lang w:val="es-CO"/>
        </w:rPr>
        <w:t>).</w:t>
      </w:r>
    </w:p>
    <w:p w14:paraId="7B9FEA30" w14:textId="77777777" w:rsidR="00BD5972" w:rsidRPr="00E4754C" w:rsidRDefault="00C94A0E" w:rsidP="00C94A0E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preventDefault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por defecto, un formulario HTML </w:t>
      </w:r>
      <w:r w:rsidRPr="00E4754C">
        <w:rPr>
          <w:rFonts w:ascii="Times New Roman" w:hAnsi="Times New Roman" w:cs="Times New Roman"/>
          <w:b/>
          <w:lang w:val="es-CO"/>
        </w:rPr>
        <w:t>recarga la página</w:t>
      </w:r>
      <w:r w:rsidRPr="00E4754C">
        <w:rPr>
          <w:rFonts w:ascii="Times New Roman" w:hAnsi="Times New Roman" w:cs="Times New Roman"/>
          <w:lang w:val="es-CO"/>
        </w:rPr>
        <w:t xml:space="preserve"> al e</w:t>
      </w:r>
      <w:r w:rsidRPr="00E4754C">
        <w:rPr>
          <w:rFonts w:ascii="Times New Roman" w:hAnsi="Times New Roman" w:cs="Times New Roman"/>
          <w:lang w:val="es-CO"/>
        </w:rPr>
        <w:t xml:space="preserve">nviarse.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lang w:val="es-CO"/>
        </w:rPr>
        <w:t xml:space="preserve"> cancela ese comportamiento para que nuestro código controle todo.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también permite escribir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on:submit|preventDefault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={guardar}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40E820E8" w14:textId="77777777" w:rsidR="00BD5972" w:rsidRPr="00E4754C" w:rsidRDefault="00C94A0E" w:rsidP="00C94A0E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Captura de datos:</w:t>
      </w:r>
      <w:r w:rsidRPr="00E4754C">
        <w:rPr>
          <w:rFonts w:ascii="Times New Roman" w:hAnsi="Times New Roman" w:cs="Times New Roman"/>
          <w:lang w:val="es-CO"/>
        </w:rPr>
        <w:t xml:space="preserve"> gracias 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lang w:val="es-CO"/>
        </w:rPr>
        <w:t>, los datos ya están en las variables; solo los reu</w:t>
      </w:r>
      <w:r w:rsidRPr="00E4754C">
        <w:rPr>
          <w:rFonts w:ascii="Times New Roman" w:hAnsi="Times New Roman" w:cs="Times New Roman"/>
          <w:lang w:val="es-CO"/>
        </w:rPr>
        <w:t>nimos en un objeto.</w:t>
      </w:r>
    </w:p>
    <w:p w14:paraId="24434CA9" w14:textId="77777777" w:rsidR="00BD5972" w:rsidRPr="00E4754C" w:rsidRDefault="00C94A0E" w:rsidP="00C94A0E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Envío al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backend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llamamos 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(objeto)</w:t>
      </w:r>
      <w:r w:rsidRPr="00E4754C">
        <w:rPr>
          <w:rFonts w:ascii="Times New Roman" w:hAnsi="Times New Roman" w:cs="Times New Roman"/>
          <w:lang w:val="es-CO"/>
        </w:rPr>
        <w:t xml:space="preserve"> del servicio, que hace el POST.</w:t>
      </w:r>
    </w:p>
    <w:p w14:paraId="44E0A3D8" w14:textId="77777777" w:rsidR="00BD5972" w:rsidRPr="00E4754C" w:rsidRDefault="00C94A0E" w:rsidP="00C94A0E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try / catch: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try</w:t>
      </w:r>
      <w:r w:rsidRPr="00E4754C">
        <w:rPr>
          <w:rFonts w:ascii="Times New Roman" w:hAnsi="Times New Roman" w:cs="Times New Roman"/>
          <w:lang w:val="es-CO"/>
        </w:rPr>
        <w:t xml:space="preserve"> intenta ejecutar código; si algo falla, salta 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catch</w:t>
      </w:r>
      <w:r w:rsidRPr="00E4754C">
        <w:rPr>
          <w:rFonts w:ascii="Times New Roman" w:hAnsi="Times New Roman" w:cs="Times New Roman"/>
          <w:lang w:val="es-CO"/>
        </w:rPr>
        <w:t xml:space="preserve"> con el error, en lugar de romper la página.</w:t>
      </w:r>
    </w:p>
    <w:p w14:paraId="78FA7500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3B67718B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Es como </w:t>
      </w:r>
      <w:r w:rsidRPr="00E4754C">
        <w:rPr>
          <w:rFonts w:ascii="Times New Roman" w:hAnsi="Times New Roman" w:cs="Times New Roman"/>
          <w:b/>
          <w:lang w:val="es-CO"/>
        </w:rPr>
        <w:t xml:space="preserve">llenar </w:t>
      </w:r>
      <w:r w:rsidRPr="00E4754C">
        <w:rPr>
          <w:rFonts w:ascii="Times New Roman" w:hAnsi="Times New Roman" w:cs="Times New Roman"/>
          <w:b/>
          <w:lang w:val="es-CO"/>
        </w:rPr>
        <w:t>un formulario de matrícula en papel</w:t>
      </w:r>
      <w:r w:rsidRPr="00E4754C">
        <w:rPr>
          <w:rFonts w:ascii="Times New Roman" w:hAnsi="Times New Roman" w:cs="Times New Roman"/>
          <w:lang w:val="es-CO"/>
        </w:rPr>
        <w:t>: escribes los datos (</w:t>
      </w:r>
      <w:proofErr w:type="spellStart"/>
      <w:r w:rsidRPr="00E4754C">
        <w:rPr>
          <w:rFonts w:ascii="Times New Roman" w:hAnsi="Times New Roman" w:cs="Times New Roman"/>
          <w:lang w:val="es-CO"/>
        </w:rPr>
        <w:t>bind</w:t>
      </w:r>
      <w:proofErr w:type="spellEnd"/>
      <w:r w:rsidRPr="00E4754C">
        <w:rPr>
          <w:rFonts w:ascii="Times New Roman" w:hAnsi="Times New Roman" w:cs="Times New Roman"/>
          <w:lang w:val="es-CO"/>
        </w:rPr>
        <w:t>), los revisas, los entregas en ventanilla (</w:t>
      </w:r>
      <w:proofErr w:type="spellStart"/>
      <w:r w:rsidRPr="00E4754C">
        <w:rPr>
          <w:rFonts w:ascii="Times New Roman" w:hAnsi="Times New Roman" w:cs="Times New Roman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) y la secretaria los archiva (API).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preventDefault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evitar que, al entregar, te saquen del salón y te hagan empezar de nuevo.</w:t>
      </w:r>
    </w:p>
    <w:p w14:paraId="0A7BB4BF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>3. Ejemplo simpl</w:t>
      </w:r>
      <w:r w:rsidRPr="00E4754C">
        <w:rPr>
          <w:rFonts w:ascii="Times New Roman" w:hAnsi="Times New Roman" w:cs="Times New Roman"/>
          <w:sz w:val="22"/>
          <w:lang w:val="es-CO"/>
        </w:rPr>
        <w:t>e</w:t>
      </w:r>
    </w:p>
    <w:p w14:paraId="46D1AF4B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8" w:name="bongo_lang_js_19"/>
      <w:bookmarkEnd w:id="18"/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enviar(evento)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console.log('Enviando', nombre);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</w:p>
    <w:p w14:paraId="753EBB04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Código completo (reemplaza el archivo anterior)</w:t>
      </w:r>
    </w:p>
    <w:p w14:paraId="02998271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</w:p>
    <w:p w14:paraId="562DD170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19" w:name="bongo_lang_svelte_20"/>
      <w:bookmarkEnd w:id="19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/api_estudiant</w:t>
      </w:r>
      <w:r w:rsidRPr="00E4754C">
        <w:rPr>
          <w:rFonts w:ascii="Times New Roman" w:hAnsi="Times New Roman" w:cs="Times New Roman"/>
          <w:sz w:val="22"/>
          <w:lang w:val="es-CO"/>
        </w:rPr>
        <w:t>e.js';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mensaje = '';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(evento)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datos =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nombre: nombre,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grado: grado,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(promedio)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'Estudiante registrado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guardar: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&lt;h1&gt;Gestión de estudiantes&lt;/h1&gt;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&lt;h2&gt;Registrar estudiante&lt;/h2&gt;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="nombre"&gt;Nombre&lt;/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id="nombre"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="Juan Pérez"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={nombre}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</w:t>
      </w:r>
      <w:r w:rsidRPr="00E4754C">
        <w:rPr>
          <w:rFonts w:ascii="Times New Roman" w:hAnsi="Times New Roman" w:cs="Times New Roman"/>
          <w:sz w:val="22"/>
          <w:lang w:val="es-CO"/>
        </w:rPr>
        <w:t>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="grado"&gt;Grado&lt;/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id="grado"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="10A"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={grado}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="promedio"&gt;Promedio&lt;/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id="promedio"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step="0.1" min="0"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"5"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="4.5"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={promedio}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"&gt;Registrar&lt;/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{#if mensaje}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&lt;p&gt;{mensaje}&lt;/p&gt;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</w:p>
    <w:p w14:paraId="36C88BDC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Para comprobar que funciona (aún no hay tabla), registra un estudiante y revisa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http://localhost:80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00/api/estudiantes/</w:t>
      </w:r>
      <w:r w:rsidRPr="00E4754C">
        <w:rPr>
          <w:rFonts w:ascii="Times New Roman" w:hAnsi="Times New Roman" w:cs="Times New Roman"/>
          <w:lang w:val="es-CO"/>
        </w:rPr>
        <w:t xml:space="preserve"> o la pestaña </w:t>
      </w:r>
      <w:r w:rsidRPr="00E4754C">
        <w:rPr>
          <w:rFonts w:ascii="Times New Roman" w:hAnsi="Times New Roman" w:cs="Times New Roman"/>
          <w:i/>
          <w:lang w:val="es-CO"/>
        </w:rPr>
        <w:t>Network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46AA3D0E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>5. Explicación línea por línea</w:t>
      </w:r>
    </w:p>
    <w:p w14:paraId="0BF51C87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/api_estudiante.js';</w:t>
      </w:r>
      <w:r w:rsidRPr="00E4754C">
        <w:rPr>
          <w:rFonts w:ascii="Times New Roman" w:hAnsi="Times New Roman" w:cs="Times New Roman"/>
          <w:lang w:val="es-CO"/>
        </w:rPr>
        <w:t xml:space="preserve"> trae la función del servicio. Las llaves indican qué función exacta importamos.</w:t>
      </w:r>
    </w:p>
    <w:p w14:paraId="555423BC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mensaje = '';</w:t>
      </w:r>
      <w:r w:rsidRPr="00E4754C">
        <w:rPr>
          <w:rFonts w:ascii="Times New Roman" w:hAnsi="Times New Roman" w:cs="Times New Roman"/>
          <w:lang w:val="es-CO"/>
        </w:rPr>
        <w:t xml:space="preserve"> guardará el aviso </w:t>
      </w:r>
      <w:r w:rsidRPr="00E4754C">
        <w:rPr>
          <w:rFonts w:ascii="Times New Roman" w:hAnsi="Times New Roman" w:cs="Times New Roman"/>
          <w:lang w:val="es-CO"/>
        </w:rPr>
        <w:t>para el usuario («registrado», «error»).</w:t>
      </w:r>
    </w:p>
    <w:p w14:paraId="17EBC215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(evento)</w:t>
      </w:r>
      <w:r w:rsidRPr="00E4754C">
        <w:rPr>
          <w:rFonts w:ascii="Times New Roman" w:hAnsi="Times New Roman" w:cs="Times New Roman"/>
          <w:lang w:val="es-CO"/>
        </w:rPr>
        <w:t xml:space="preserve"> es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porque dentro usamos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. El parámetro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evento</w:t>
      </w:r>
      <w:r w:rsidRPr="00E4754C">
        <w:rPr>
          <w:rFonts w:ascii="Times New Roman" w:hAnsi="Times New Roman" w:cs="Times New Roman"/>
          <w:lang w:val="es-CO"/>
        </w:rPr>
        <w:t xml:space="preserve"> lo entrega el navegador y trae información del suceso.</w:t>
      </w:r>
    </w:p>
    <w:p w14:paraId="4A8170DA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lang w:val="es-CO"/>
        </w:rPr>
        <w:t xml:space="preserve"> evita que la página se recargue.</w:t>
      </w:r>
    </w:p>
    <w:p w14:paraId="62D33123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datos = { ... }</w:t>
      </w:r>
      <w:r w:rsidRPr="00E4754C">
        <w:rPr>
          <w:rFonts w:ascii="Times New Roman" w:hAnsi="Times New Roman" w:cs="Times New Roman"/>
          <w:lang w:val="es-CO"/>
        </w:rPr>
        <w:t xml:space="preserve"> arma el objeto con la misma forma que espera la API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nombre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grado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promedio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5B10F2AA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(promedio)</w:t>
      </w:r>
      <w:r w:rsidRPr="00E4754C">
        <w:rPr>
          <w:rFonts w:ascii="Times New Roman" w:hAnsi="Times New Roman" w:cs="Times New Roman"/>
          <w:lang w:val="es-CO"/>
        </w:rPr>
        <w:t xml:space="preserve"> convierte el valor a número para que la API reciba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4.5</w:t>
      </w:r>
      <w:r w:rsidRPr="00E4754C">
        <w:rPr>
          <w:rFonts w:ascii="Times New Roman" w:hAnsi="Times New Roman" w:cs="Times New Roman"/>
          <w:lang w:val="es-CO"/>
        </w:rPr>
        <w:t xml:space="preserve"> y no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"4.5"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343A53A0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try {</w:t>
      </w:r>
      <w:r w:rsidRPr="00E4754C">
        <w:rPr>
          <w:rFonts w:ascii="Times New Roman" w:hAnsi="Times New Roman" w:cs="Times New Roman"/>
          <w:lang w:val="es-CO"/>
        </w:rPr>
        <w:t xml:space="preserve"> empieza la zona protegida.</w:t>
      </w:r>
    </w:p>
    <w:p w14:paraId="3CA7023C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(datos);</w:t>
      </w:r>
      <w:r w:rsidRPr="00E4754C">
        <w:rPr>
          <w:rFonts w:ascii="Times New Roman" w:hAnsi="Times New Roman" w:cs="Times New Roman"/>
          <w:lang w:val="es-CO"/>
        </w:rPr>
        <w:t xml:space="preserve"> envía el POST y espera. Si la API responde con error, el servicio lanza una excepción y saltamos 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catch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6E0D7ADB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mensaje = '...'</w:t>
      </w:r>
      <w:r w:rsidRPr="00E4754C">
        <w:rPr>
          <w:rFonts w:ascii="Times New Roman" w:hAnsi="Times New Roman" w:cs="Times New Roman"/>
          <w:lang w:val="es-CO"/>
        </w:rPr>
        <w:t xml:space="preserve"> informa éxito; las tres asignaciones siguientes </w:t>
      </w:r>
      <w:r w:rsidRPr="00E4754C">
        <w:rPr>
          <w:rFonts w:ascii="Times New Roman" w:hAnsi="Times New Roman" w:cs="Times New Roman"/>
          <w:b/>
          <w:lang w:val="es-CO"/>
        </w:rPr>
        <w:t>vacían el formulario</w:t>
      </w:r>
      <w:r w:rsidRPr="00E4754C">
        <w:rPr>
          <w:rFonts w:ascii="Times New Roman" w:hAnsi="Times New Roman" w:cs="Times New Roman"/>
          <w:lang w:val="es-CO"/>
        </w:rPr>
        <w:t xml:space="preserve"> (gracias 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lang w:val="es-CO"/>
        </w:rPr>
        <w:t>, las cajas se</w:t>
      </w:r>
      <w:r w:rsidRPr="00E4754C">
        <w:rPr>
          <w:rFonts w:ascii="Times New Roman" w:hAnsi="Times New Roman" w:cs="Times New Roman"/>
          <w:lang w:val="es-CO"/>
        </w:rPr>
        <w:t xml:space="preserve"> vacían solas).</w:t>
      </w:r>
    </w:p>
    <w:p w14:paraId="162F1334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catch (error) {</w:t>
      </w:r>
      <w:r w:rsidRPr="00E4754C">
        <w:rPr>
          <w:rFonts w:ascii="Times New Roman" w:hAnsi="Times New Roman" w:cs="Times New Roman"/>
          <w:lang w:val="es-CO"/>
        </w:rPr>
        <w:t xml:space="preserve"> recibe el error;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su texto.</w:t>
      </w:r>
    </w:p>
    <w:p w14:paraId="27007E3F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on:submit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}&gt;</w:t>
      </w:r>
      <w:r w:rsidRPr="00E4754C">
        <w:rPr>
          <w:rFonts w:ascii="Times New Roman" w:hAnsi="Times New Roman" w:cs="Times New Roman"/>
          <w:lang w:val="es-CO"/>
        </w:rPr>
        <w:t xml:space="preserve"> conecta el evento de envío con nuestra función.</w:t>
      </w:r>
    </w:p>
    <w:p w14:paraId="58F7EDE2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impide enviar campos vacíos (validación del navegador).</w:t>
      </w:r>
    </w:p>
    <w:p w14:paraId="3A6DDD61" w14:textId="77777777" w:rsidR="00BD5972" w:rsidRPr="00E4754C" w:rsidRDefault="00C94A0E" w:rsidP="00C94A0E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{#if mensaje} ... {/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 muestra el aviso solo cuando hay uno.</w:t>
      </w:r>
    </w:p>
    <w:p w14:paraId="23D2A9C2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Qué ocurre internamente:</w:t>
      </w:r>
      <w:r w:rsidRPr="00E4754C">
        <w:rPr>
          <w:rFonts w:ascii="Times New Roman" w:hAnsi="Times New Roman" w:cs="Times New Roman"/>
          <w:lang w:val="es-CO"/>
        </w:rPr>
        <w:t xml:space="preserve"> el usuario pulsa «Registrar» → el navegador valida los campos → dispara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→ se ejecuta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→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POST con el JSON →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valida y guarda → responde con el estudiante creado → cambia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mensaje</w:t>
      </w:r>
      <w:r w:rsidRPr="00E4754C">
        <w:rPr>
          <w:rFonts w:ascii="Times New Roman" w:hAnsi="Times New Roman" w:cs="Times New Roman"/>
          <w:lang w:val="es-CO"/>
        </w:rPr>
        <w:t xml:space="preserve"> →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redibuja el aviso.</w:t>
      </w:r>
    </w:p>
    <w:p w14:paraId="63C730F2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6BAD99F7" w14:textId="77777777" w:rsidR="00BD5972" w:rsidRPr="00E4754C" w:rsidRDefault="00C94A0E" w:rsidP="00C94A0E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Siempre usar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try/catch</w:t>
      </w:r>
      <w:r w:rsidRPr="00E4754C">
        <w:rPr>
          <w:rFonts w:ascii="Times New Roman" w:hAnsi="Times New Roman" w:cs="Times New Roman"/>
          <w:lang w:val="es-CO"/>
        </w:rPr>
        <w:t xml:space="preserve"> en operaciones con la API.</w:t>
      </w:r>
    </w:p>
    <w:p w14:paraId="7DF881B4" w14:textId="77777777" w:rsidR="00BD5972" w:rsidRPr="00E4754C" w:rsidRDefault="00C94A0E" w:rsidP="00C94A0E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Convertir los tipos antes de enviar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lang w:val="es-CO"/>
        </w:rPr>
        <w:t>).</w:t>
      </w:r>
    </w:p>
    <w:p w14:paraId="4194C2AA" w14:textId="77777777" w:rsidR="00BD5972" w:rsidRPr="00E4754C" w:rsidRDefault="00C94A0E" w:rsidP="00C94A0E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Dar retroa</w:t>
      </w:r>
      <w:r w:rsidRPr="00E4754C">
        <w:rPr>
          <w:rFonts w:ascii="Times New Roman" w:hAnsi="Times New Roman" w:cs="Times New Roman"/>
          <w:lang w:val="es-CO"/>
        </w:rPr>
        <w:t>limentación visible al usuario (mensajes).</w:t>
      </w:r>
    </w:p>
    <w:p w14:paraId="02FCB95F" w14:textId="77777777" w:rsidR="00BD5972" w:rsidRPr="00E4754C" w:rsidRDefault="00C94A0E" w:rsidP="00C94A0E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Limpiar el formulario tras guardar.</w:t>
      </w:r>
    </w:p>
    <w:p w14:paraId="34601B2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65FF4086" w14:textId="77777777" w:rsidR="00BD5972" w:rsidRPr="00E4754C" w:rsidRDefault="00C94A0E" w:rsidP="00C94A0E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Olvidar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preventDefault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la página se recarga y pierdes el mensaje.</w:t>
      </w:r>
    </w:p>
    <w:p w14:paraId="0C5B47D9" w14:textId="77777777" w:rsidR="00BD5972" w:rsidRPr="00E4754C" w:rsidRDefault="00C94A0E" w:rsidP="00C94A0E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Error 422:</w:t>
      </w:r>
      <w:r w:rsidRPr="00E4754C">
        <w:rPr>
          <w:rFonts w:ascii="Times New Roman" w:hAnsi="Times New Roman" w:cs="Times New Roman"/>
          <w:lang w:val="es-CO"/>
        </w:rPr>
        <w:t xml:space="preserve"> los datos no coinciden con lo que la API espera (por ejemplo,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promedio</w:t>
      </w:r>
      <w:r w:rsidRPr="00E4754C">
        <w:rPr>
          <w:rFonts w:ascii="Times New Roman" w:hAnsi="Times New Roman" w:cs="Times New Roman"/>
          <w:lang w:val="es-CO"/>
        </w:rPr>
        <w:t xml:space="preserve"> como text</w:t>
      </w:r>
      <w:r w:rsidRPr="00E4754C">
        <w:rPr>
          <w:rFonts w:ascii="Times New Roman" w:hAnsi="Times New Roman" w:cs="Times New Roman"/>
          <w:lang w:val="es-CO"/>
        </w:rPr>
        <w:t>o, o nombres de campos distintos).</w:t>
      </w:r>
    </w:p>
    <w:p w14:paraId="24E00A47" w14:textId="77777777" w:rsidR="00BD5972" w:rsidRPr="00E4754C" w:rsidRDefault="00C94A0E" w:rsidP="00C94A0E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Error de red o 404:</w:t>
      </w:r>
      <w:r w:rsidRPr="00E4754C">
        <w:rPr>
          <w:rFonts w:ascii="Times New Roman" w:hAnsi="Times New Roman" w:cs="Times New Roman"/>
          <w:lang w:val="es-CO"/>
        </w:rPr>
        <w:t xml:space="preserve"> revisa que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esté corriendo y que el proxy esté configurado.</w:t>
      </w:r>
    </w:p>
    <w:p w14:paraId="41F71358" w14:textId="77777777" w:rsidR="00BD5972" w:rsidRPr="00E4754C" w:rsidRDefault="00C94A0E" w:rsidP="00C94A0E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>Importar con ruta equivocada:</w:t>
      </w:r>
      <w:r w:rsidRPr="00E4754C">
        <w:rPr>
          <w:rFonts w:ascii="Times New Roman" w:hAnsi="Times New Roman" w:cs="Times New Roman"/>
          <w:lang w:val="es-CO"/>
        </w:rPr>
        <w:t xml:space="preserve"> revisa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$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/api_estudiante.js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3EADF0BC" w14:textId="77777777" w:rsidR="00BD5972" w:rsidRPr="00E4754C" w:rsidRDefault="00C94A0E" w:rsidP="00C94A0E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console.log(datos)</w:t>
      </w:r>
      <w:r w:rsidRPr="00E4754C">
        <w:rPr>
          <w:rFonts w:ascii="Times New Roman" w:hAnsi="Times New Roman" w:cs="Times New Roman"/>
          <w:lang w:val="es-CO"/>
        </w:rPr>
        <w:t xml:space="preserve"> antes del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; y la pestaña </w:t>
      </w:r>
      <w:r w:rsidRPr="00E4754C">
        <w:rPr>
          <w:rFonts w:ascii="Times New Roman" w:hAnsi="Times New Roman" w:cs="Times New Roman"/>
          <w:i/>
          <w:lang w:val="es-CO"/>
        </w:rPr>
        <w:t>Networ</w:t>
      </w:r>
      <w:r w:rsidRPr="00E4754C">
        <w:rPr>
          <w:rFonts w:ascii="Times New Roman" w:hAnsi="Times New Roman" w:cs="Times New Roman"/>
          <w:i/>
          <w:lang w:val="es-CO"/>
        </w:rPr>
        <w:t>k</w:t>
      </w:r>
      <w:r w:rsidRPr="00E4754C">
        <w:rPr>
          <w:rFonts w:ascii="Times New Roman" w:hAnsi="Times New Roman" w:cs="Times New Roman"/>
          <w:lang w:val="es-CO"/>
        </w:rPr>
        <w:t xml:space="preserve"> para ver la petición y la respuesta.</w:t>
      </w:r>
    </w:p>
    <w:p w14:paraId="31F92700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8. Resumen de aprendizaje</w:t>
      </w:r>
    </w:p>
    <w:p w14:paraId="3E5A0883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Al enviar el formulario,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on:submit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ejecuta una función que cancela la recarga, arma un objeto con las variables enlazadas, lo envía con el servicio y muestra un mensaje de éxito o error.</w:t>
      </w:r>
    </w:p>
    <w:p w14:paraId="1F055771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Ejercicios propuestos</w:t>
      </w:r>
    </w:p>
    <w:p w14:paraId="2AF85954" w14:textId="77777777" w:rsidR="00BD5972" w:rsidRPr="00E4754C" w:rsidRDefault="00C94A0E" w:rsidP="00C94A0E">
      <w:pPr>
        <w:pStyle w:val="Prrafodelist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Registra tres estudiantes y verifícalos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http://localhost:8000/docs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1487A5BD" w14:textId="77777777" w:rsidR="00BD5972" w:rsidRPr="00E4754C" w:rsidRDefault="00C94A0E" w:rsidP="00C94A0E">
      <w:pPr>
        <w:pStyle w:val="Prrafodelist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Cambia los</w:t>
      </w:r>
      <w:r w:rsidRPr="00E4754C">
        <w:rPr>
          <w:rFonts w:ascii="Times New Roman" w:hAnsi="Times New Roman" w:cs="Times New Roman"/>
          <w:lang w:val="es-CO"/>
        </w:rPr>
        <w:t xml:space="preserve"> mensajes por otros más amistosos.</w:t>
      </w:r>
    </w:p>
    <w:p w14:paraId="32EDFC4F" w14:textId="77777777" w:rsidR="00BD5972" w:rsidRPr="00E4754C" w:rsidRDefault="00C94A0E" w:rsidP="00C94A0E">
      <w:pPr>
        <w:pStyle w:val="Prrafodelist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Intenta enviar con el nombre vacío y observa qué hace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6EF52276" w14:textId="77777777" w:rsidR="00BD5972" w:rsidRPr="00E4754C" w:rsidRDefault="00C94A0E" w:rsidP="00C94A0E">
      <w:pPr>
        <w:pStyle w:val="Prrafodelist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Cambia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on:submit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 por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on:submit|preventDefault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 y quita la línea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gram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lang w:val="es-CO"/>
        </w:rPr>
        <w:t>.</w:t>
      </w:r>
      <w:proofErr w:type="gramEnd"/>
      <w:r w:rsidRPr="00E4754C">
        <w:rPr>
          <w:rFonts w:ascii="Times New Roman" w:hAnsi="Times New Roman" w:cs="Times New Roman"/>
          <w:lang w:val="es-CO"/>
        </w:rPr>
        <w:t xml:space="preserve"> ¿Funciona igual?</w:t>
      </w:r>
    </w:p>
    <w:p w14:paraId="4D37F8CF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7751056C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 xml:space="preserve">PARTE 6 ·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Listar estudiantes (GET) y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{#each}</w:t>
      </w:r>
    </w:p>
    <w:p w14:paraId="7A49F379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1. Teoría</w:t>
      </w:r>
    </w:p>
    <w:p w14:paraId="020E50E3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mostrar en una tabla todos los estudiantes que guarda la API. </w:t>
      </w:r>
      <w:r w:rsidRPr="00E4754C">
        <w:rPr>
          <w:rFonts w:ascii="Times New Roman" w:hAnsi="Times New Roman" w:cs="Times New Roman"/>
          <w:b/>
          <w:lang w:val="es-CO"/>
        </w:rPr>
        <w:t>Qué problema resuelve:</w:t>
      </w:r>
      <w:r w:rsidRPr="00E4754C">
        <w:rPr>
          <w:rFonts w:ascii="Times New Roman" w:hAnsi="Times New Roman" w:cs="Times New Roman"/>
          <w:lang w:val="es-CO"/>
        </w:rPr>
        <w:t xml:space="preserve"> el usuario necesita ver los datos, no solo enviarlos.</w:t>
      </w:r>
    </w:p>
    <w:p w14:paraId="7A41C58A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</w:t>
      </w:r>
    </w:p>
    <w:p w14:paraId="48443E5D" w14:textId="77777777" w:rsidR="00BD5972" w:rsidRPr="00E4754C" w:rsidRDefault="00C94A0E" w:rsidP="00C94A0E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Arreglo (array):</w:t>
      </w:r>
      <w:r w:rsidRPr="00E4754C">
        <w:rPr>
          <w:rFonts w:ascii="Times New Roman" w:hAnsi="Times New Roman" w:cs="Times New Roman"/>
          <w:lang w:val="es-CO"/>
        </w:rPr>
        <w:t xml:space="preserve"> una lista ordenada de elementos.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[ 'Ana', 'Luis', 'Marta' ]</w:t>
      </w:r>
      <w:r w:rsidRPr="00E4754C">
        <w:rPr>
          <w:rFonts w:ascii="Times New Roman" w:hAnsi="Times New Roman" w:cs="Times New Roman"/>
          <w:lang w:val="es-CO"/>
        </w:rPr>
        <w:t>. Aquí será una lista de objetos: cada objeto es un estudiante.</w:t>
      </w:r>
    </w:p>
    <w:p w14:paraId="7D1950AB" w14:textId="77777777" w:rsidR="00BD5972" w:rsidRPr="00E4754C" w:rsidRDefault="00C94A0E" w:rsidP="00C94A0E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Objeto:</w:t>
      </w:r>
      <w:r w:rsidRPr="00E4754C">
        <w:rPr>
          <w:rFonts w:ascii="Times New Roman" w:hAnsi="Times New Roman" w:cs="Times New Roman"/>
          <w:lang w:val="es-CO"/>
        </w:rPr>
        <w:t xml:space="preserve"> un conjunto de datos con nombre.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 id: 1, nombre: 'Ana', grado: '10A', promedio: 4.5 }</w:t>
      </w:r>
      <w:r w:rsidRPr="00E4754C">
        <w:rPr>
          <w:rFonts w:ascii="Times New Roman" w:hAnsi="Times New Roman" w:cs="Times New Roman"/>
          <w:lang w:val="es-CO"/>
        </w:rPr>
        <w:t xml:space="preserve">. Se accede a un dato con punto: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iante.nombre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4F38BCFC" w14:textId="77777777" w:rsidR="00BD5972" w:rsidRPr="00E4754C" w:rsidRDefault="00C94A0E" w:rsidP="00C94A0E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onMount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una función de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que ejecuta tu código </w:t>
      </w:r>
      <w:r w:rsidRPr="00E4754C">
        <w:rPr>
          <w:rFonts w:ascii="Times New Roman" w:hAnsi="Times New Roman" w:cs="Times New Roman"/>
          <w:b/>
          <w:lang w:val="es-CO"/>
        </w:rPr>
        <w:t>una sola vez, justo cuando el componente ya apareció en pantalla</w:t>
      </w:r>
      <w:r w:rsidRPr="00E4754C">
        <w:rPr>
          <w:rFonts w:ascii="Times New Roman" w:hAnsi="Times New Roman" w:cs="Times New Roman"/>
          <w:lang w:val="es-CO"/>
        </w:rPr>
        <w:t>. Es el lugar ideal para pedir datos iniciales.</w:t>
      </w:r>
    </w:p>
    <w:p w14:paraId="4EB6FBF8" w14:textId="77777777" w:rsidR="00BD5972" w:rsidRPr="00E4754C" w:rsidRDefault="00C94A0E" w:rsidP="00C94A0E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Variable reactiva con datos de la API: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</w:t>
      </w:r>
      <w:r w:rsidRPr="00E4754C">
        <w:rPr>
          <w:rFonts w:ascii="Times New Roman" w:hAnsi="Times New Roman" w:cs="Times New Roman"/>
          <w:lang w:val="es-CO"/>
        </w:rPr>
        <w:t xml:space="preserve"> empieza como lista vacía</w:t>
      </w:r>
      <w:r w:rsidRPr="00E4754C">
        <w:rPr>
          <w:rFonts w:ascii="Times New Roman" w:hAnsi="Times New Roman" w:cs="Times New Roman"/>
          <w:lang w:val="es-CO"/>
        </w:rPr>
        <w:t xml:space="preserve">; cuando la API responde, le asignamos la lista real y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redibuja la tabla.</w:t>
      </w:r>
    </w:p>
    <w:p w14:paraId="5CED2C90" w14:textId="77777777" w:rsidR="00BD5972" w:rsidRPr="00E4754C" w:rsidRDefault="00C94A0E" w:rsidP="00C94A0E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{#each}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un bloque que </w:t>
      </w:r>
      <w:r w:rsidRPr="00E4754C">
        <w:rPr>
          <w:rFonts w:ascii="Times New Roman" w:hAnsi="Times New Roman" w:cs="Times New Roman"/>
          <w:b/>
          <w:lang w:val="es-CO"/>
        </w:rPr>
        <w:t>repite</w:t>
      </w:r>
      <w:r w:rsidRPr="00E4754C">
        <w:rPr>
          <w:rFonts w:ascii="Times New Roman" w:hAnsi="Times New Roman" w:cs="Times New Roman"/>
          <w:lang w:val="es-CO"/>
        </w:rPr>
        <w:t xml:space="preserve"> un fragmento de HTML por cada elemento de una lista.</w:t>
      </w:r>
    </w:p>
    <w:p w14:paraId="11D3777E" w14:textId="77777777" w:rsidR="00BD5972" w:rsidRPr="00E4754C" w:rsidRDefault="00C94A0E" w:rsidP="00C94A0E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{#if} {: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else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} {: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else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}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elige qué mostrar según una condición (cargando, vacío o con datos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789BD4D1" w14:textId="77777777" w:rsidR="00BD5972" w:rsidRPr="00E4754C" w:rsidRDefault="00C94A0E" w:rsidP="00C94A0E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>Tabla HTML: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&lt;table&gt;</w:t>
      </w:r>
      <w:r w:rsidRPr="00E4754C">
        <w:rPr>
          <w:rFonts w:ascii="Times New Roman" w:hAnsi="Times New Roman" w:cs="Times New Roman"/>
          <w:lang w:val="es-CO"/>
        </w:rPr>
        <w:t xml:space="preserve"> es la tabla;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el encabezado;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el cuerpo;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una fila;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celda de encabezado;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celda de datos.</w:t>
      </w:r>
    </w:p>
    <w:p w14:paraId="0D405109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77718A8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{#each}</w:t>
      </w:r>
      <w:r w:rsidRPr="00E4754C">
        <w:rPr>
          <w:rFonts w:ascii="Times New Roman" w:hAnsi="Times New Roman" w:cs="Times New Roman"/>
          <w:lang w:val="es-CO"/>
        </w:rPr>
        <w:t xml:space="preserve"> es </w:t>
      </w:r>
      <w:r w:rsidRPr="00E4754C">
        <w:rPr>
          <w:rFonts w:ascii="Times New Roman" w:hAnsi="Times New Roman" w:cs="Times New Roman"/>
          <w:b/>
          <w:lang w:val="es-CO"/>
        </w:rPr>
        <w:t>el docente pasando lista</w:t>
      </w:r>
      <w:r w:rsidRPr="00E4754C">
        <w:rPr>
          <w:rFonts w:ascii="Times New Roman" w:hAnsi="Times New Roman" w:cs="Times New Roman"/>
          <w:lang w:val="es-CO"/>
        </w:rPr>
        <w:t>: toma la lista de asistencia y, por cada nombre, escribe un</w:t>
      </w:r>
      <w:r w:rsidRPr="00E4754C">
        <w:rPr>
          <w:rFonts w:ascii="Times New Roman" w:hAnsi="Times New Roman" w:cs="Times New Roman"/>
          <w:lang w:val="es-CO"/>
        </w:rPr>
        <w:t xml:space="preserve">a línea en el tablero. También sirve la imagen de un </w:t>
      </w:r>
      <w:r w:rsidRPr="00E4754C">
        <w:rPr>
          <w:rFonts w:ascii="Times New Roman" w:hAnsi="Times New Roman" w:cs="Times New Roman"/>
          <w:b/>
          <w:lang w:val="es-CO"/>
        </w:rPr>
        <w:t>molde de galletas</w:t>
      </w:r>
      <w:r w:rsidRPr="00E4754C">
        <w:rPr>
          <w:rFonts w:ascii="Times New Roman" w:hAnsi="Times New Roman" w:cs="Times New Roman"/>
          <w:lang w:val="es-CO"/>
        </w:rPr>
        <w:t>: un solo molde, una galleta por cada porción de masa.</w:t>
      </w:r>
    </w:p>
    <w:p w14:paraId="59DC491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el momento en que </w:t>
      </w:r>
      <w:r w:rsidRPr="00E4754C">
        <w:rPr>
          <w:rFonts w:ascii="Times New Roman" w:hAnsi="Times New Roman" w:cs="Times New Roman"/>
          <w:b/>
          <w:lang w:val="es-CO"/>
        </w:rPr>
        <w:t>abres la puerta del salón por la mañana</w:t>
      </w:r>
      <w:r w:rsidRPr="00E4754C">
        <w:rPr>
          <w:rFonts w:ascii="Times New Roman" w:hAnsi="Times New Roman" w:cs="Times New Roman"/>
          <w:lang w:val="es-CO"/>
        </w:rPr>
        <w:t>: apenas entras y está todo listo, haces lo que tienes planeado (en nuestro caso, pedir la lista a la API).</w:t>
      </w:r>
    </w:p>
    <w:p w14:paraId="72ECCE7F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3. Ejemplo simple</w:t>
      </w:r>
    </w:p>
    <w:p w14:paraId="01BAC17F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Antes de usar la API, practica con datos inventados:</w:t>
      </w:r>
    </w:p>
    <w:p w14:paraId="749DD337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0" w:name="bongo_lang_svelte_21"/>
      <w:bookmarkEnd w:id="20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frutas = ['Mango', 'Piña', 'Guayaba'];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ul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{#eac</w:t>
      </w:r>
      <w:r w:rsidRPr="00E4754C">
        <w:rPr>
          <w:rFonts w:ascii="Times New Roman" w:hAnsi="Times New Roman" w:cs="Times New Roman"/>
          <w:sz w:val="22"/>
          <w:lang w:val="es-CO"/>
        </w:rPr>
        <w:t>h frutas as fruta}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&gt;{fruta}&lt;/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each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ul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65BCDA05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Resultado: tres elementos de lista, uno por cada fruta. Con objetos:</w:t>
      </w:r>
    </w:p>
    <w:p w14:paraId="1904D819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1" w:name="bongo_lang_svelte_22"/>
      <w:bookmarkEnd w:id="21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alumnos = [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{ id: 1, nombre: 'Ana' },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{ id: 2, nombre: 'Luis'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];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{#each alumnos as alumno}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r w:rsidRPr="00E4754C">
        <w:rPr>
          <w:rFonts w:ascii="Times New Roman" w:hAnsi="Times New Roman" w:cs="Times New Roman"/>
          <w:sz w:val="22"/>
          <w:lang w:val="es-CO"/>
        </w:rPr>
        <w:t>&lt;p&gt;{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alumno.id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 - 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alumno.nombre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each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</w:p>
    <w:p w14:paraId="69E2E83C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>Cómo se renderiza: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recorre la lista, toma el primer elemento, lo llama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alumno</w:t>
      </w:r>
      <w:r w:rsidRPr="00E4754C">
        <w:rPr>
          <w:rFonts w:ascii="Times New Roman" w:hAnsi="Times New Roman" w:cs="Times New Roman"/>
          <w:lang w:val="es-CO"/>
        </w:rPr>
        <w:t xml:space="preserve">, escribe el HTML interno, pasa al siguiente y repite hasta terminar. Si la lista cambia,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actualiza solo lo necesario.</w:t>
      </w:r>
    </w:p>
    <w:p w14:paraId="40F425A1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</w:t>
      </w:r>
      <w:r w:rsidRPr="00E4754C">
        <w:rPr>
          <w:rFonts w:ascii="Times New Roman" w:hAnsi="Times New Roman" w:cs="Times New Roman"/>
          <w:sz w:val="22"/>
          <w:lang w:val="es-CO"/>
        </w:rPr>
        <w:t>. Código completo (reemplaza el archivo anterior)</w:t>
      </w:r>
    </w:p>
    <w:p w14:paraId="7154778A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</w:p>
    <w:p w14:paraId="507AD21B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2" w:name="bongo_lang_svelte_23"/>
      <w:bookmarkEnd w:id="22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/api_estudiante.js';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estudiantes = [];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nombr</w:t>
      </w:r>
      <w:r w:rsidRPr="00E4754C">
        <w:rPr>
          <w:rFonts w:ascii="Times New Roman" w:hAnsi="Times New Roman" w:cs="Times New Roman"/>
          <w:sz w:val="22"/>
          <w:lang w:val="es-CO"/>
        </w:rPr>
        <w:t>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mensaje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cargando = true;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estudiantes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udo cargar la lista: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(evento)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datos =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nombre: nombre,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grado: grado,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  promedio: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(promedio)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'Estudiante registrado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'No se pudo guardar: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&lt;h1&gt;Gestión de estudiantes&lt;/h1&gt;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&lt;h2&gt;Registrar estudiante&lt;/h2&gt;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="nombre"&gt;Nombre&lt;/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id="nombre"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"Juan Pérez"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={nombre}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="grado"&gt;Grado&lt;/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id="grado"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="10A"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={grado}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="promedio"&gt;Promedio&lt;/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d="promedio"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step="0.1" min="0"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="4.5"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lastRenderedPageBreak/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={promedio}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"&gt;Registrar&lt;/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{#if mensaje}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&lt;p&gt;{mensaje}&lt;/p&gt;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&lt;h2&gt;Lista de estudiantes&lt;/h2&gt;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{#if cargando}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r w:rsidRPr="00E4754C">
        <w:rPr>
          <w:rFonts w:ascii="Times New Roman" w:hAnsi="Times New Roman" w:cs="Times New Roman"/>
          <w:sz w:val="22"/>
          <w:lang w:val="es-CO"/>
        </w:rPr>
        <w:t>&lt;p&gt;Cargando...&lt;/p&gt;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estudiantes.length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0}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&lt;p&gt;No hay estudiantes registrados.&lt;/p&gt;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&gt;ID&lt;/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&gt;Acciones&lt;/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t xml:space="preserve">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{#each estudiantes as estudiante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estudiante.grado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estudiante.promedio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</w:t>
      </w:r>
      <w:r w:rsidRPr="00E4754C">
        <w:rPr>
          <w:rFonts w:ascii="Times New Roman" w:hAnsi="Times New Roman" w:cs="Times New Roman"/>
          <w:sz w:val="22"/>
          <w:lang w:val="es-CO"/>
        </w:rPr>
        <w:t>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&lt;!-- Los botones se activarán en las partes 7 y 8 --&gt;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each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</w:p>
    <w:p w14:paraId="12DB4215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5. Explicación línea por línea (solo lo nuevo)</w:t>
      </w:r>
    </w:p>
    <w:p w14:paraId="0082E52B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'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lang w:val="es-CO"/>
        </w:rPr>
        <w:t xml:space="preserve"> trae la función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nMount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desde el paquete de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389E4550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} ...</w:t>
      </w:r>
      <w:r w:rsidRPr="00E4754C">
        <w:rPr>
          <w:rFonts w:ascii="Times New Roman" w:hAnsi="Times New Roman" w:cs="Times New Roman"/>
          <w:lang w:val="es-CO"/>
        </w:rPr>
        <w:t xml:space="preserve"> ahora importamos dos funciones separadas por coma.</w:t>
      </w:r>
    </w:p>
    <w:p w14:paraId="2AD5EBBA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estudiantes = [];</w:t>
      </w:r>
      <w:r w:rsidRPr="00E4754C">
        <w:rPr>
          <w:rFonts w:ascii="Times New Roman" w:hAnsi="Times New Roman" w:cs="Times New Roman"/>
          <w:lang w:val="es-CO"/>
        </w:rPr>
        <w:t xml:space="preserve"> la lista empieza vacía; luego la API la llena.</w:t>
      </w:r>
    </w:p>
    <w:p w14:paraId="6BC0FF75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cargando = false;</w:t>
      </w:r>
      <w:r w:rsidRPr="00E4754C">
        <w:rPr>
          <w:rFonts w:ascii="Times New Roman" w:hAnsi="Times New Roman" w:cs="Times New Roman"/>
          <w:lang w:val="es-CO"/>
        </w:rPr>
        <w:t xml:space="preserve"> indica si estamos esperando </w:t>
      </w:r>
      <w:r w:rsidRPr="00E4754C">
        <w:rPr>
          <w:rFonts w:ascii="Times New Roman" w:hAnsi="Times New Roman" w:cs="Times New Roman"/>
          <w:lang w:val="es-CO"/>
        </w:rPr>
        <w:t>datos.</w:t>
      </w:r>
    </w:p>
    <w:p w14:paraId="661510E1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cargando = true;</w:t>
      </w:r>
      <w:r w:rsidRPr="00E4754C">
        <w:rPr>
          <w:rFonts w:ascii="Times New Roman" w:hAnsi="Times New Roman" w:cs="Times New Roman"/>
          <w:lang w:val="es-CO"/>
        </w:rPr>
        <w:t xml:space="preserve"> al empezar, activamos el aviso «Cargando...».</w:t>
      </w:r>
    </w:p>
    <w:p w14:paraId="51357ECC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estudiantes 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lang w:val="es-CO"/>
        </w:rPr>
        <w:t xml:space="preserve"> espera la respuesta y </w:t>
      </w:r>
      <w:r w:rsidRPr="00E4754C">
        <w:rPr>
          <w:rFonts w:ascii="Times New Roman" w:hAnsi="Times New Roman" w:cs="Times New Roman"/>
          <w:b/>
          <w:lang w:val="es-CO"/>
        </w:rPr>
        <w:t>asigna</w:t>
      </w:r>
      <w:r w:rsidRPr="00E4754C">
        <w:rPr>
          <w:rFonts w:ascii="Times New Roman" w:hAnsi="Times New Roman" w:cs="Times New Roman"/>
          <w:lang w:val="es-CO"/>
        </w:rPr>
        <w:t xml:space="preserve"> la lista. La asignación activa la reactividad: la tabla se dibuja.</w:t>
      </w:r>
    </w:p>
    <w:p w14:paraId="0C4E4A01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cargando = false;</w:t>
      </w:r>
      <w:r w:rsidRPr="00E4754C">
        <w:rPr>
          <w:rFonts w:ascii="Times New Roman" w:hAnsi="Times New Roman" w:cs="Times New Roman"/>
          <w:lang w:val="es-CO"/>
        </w:rPr>
        <w:t xml:space="preserve"> termina la espera, haya sido éxito o error.</w:t>
      </w:r>
    </w:p>
    <w:p w14:paraId="3279BF70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lang w:val="es-CO"/>
        </w:rPr>
        <w:t xml:space="preserve"> pide a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que ejecute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al aparecer la página. Observa que pasamos la función sin paréntesis.</w:t>
      </w:r>
    </w:p>
    <w:p w14:paraId="03B1F293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lang w:val="es-CO"/>
        </w:rPr>
        <w:t xml:space="preserve"> dentro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refresca la ta</w:t>
      </w:r>
      <w:r w:rsidRPr="00E4754C">
        <w:rPr>
          <w:rFonts w:ascii="Times New Roman" w:hAnsi="Times New Roman" w:cs="Times New Roman"/>
          <w:lang w:val="es-CO"/>
        </w:rPr>
        <w:t>bla tras guardar, para ver al nuevo estudiante.</w:t>
      </w:r>
    </w:p>
    <w:p w14:paraId="5CB39E6F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{#if cargando} ... {: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estudiantes.length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=== 0} ... {: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 ... {/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 elige entre tres pantallas: cargando, lista vacía o tabla con datos.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estudiantes.length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la cantidad de elementos.</w:t>
      </w:r>
    </w:p>
    <w:p w14:paraId="71D1E888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{#each estudia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ntes as estudiante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lang w:val="es-CO"/>
        </w:rPr>
        <w:t xml:space="preserve"> recorre la lista. Lo que va entre paréntesis es la </w:t>
      </w:r>
      <w:r w:rsidRPr="00E4754C">
        <w:rPr>
          <w:rFonts w:ascii="Times New Roman" w:hAnsi="Times New Roman" w:cs="Times New Roman"/>
          <w:b/>
          <w:lang w:val="es-CO"/>
        </w:rPr>
        <w:t>clave</w:t>
      </w:r>
      <w:r w:rsidRPr="00E4754C">
        <w:rPr>
          <w:rFonts w:ascii="Times New Roman" w:hAnsi="Times New Roman" w:cs="Times New Roman"/>
          <w:lang w:val="es-CO"/>
        </w:rPr>
        <w:t xml:space="preserve">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key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): un identificador único que ayuda a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 saber qué fila es cuál cuando la lista cambia.</w:t>
      </w:r>
    </w:p>
    <w:p w14:paraId="1CD28BF0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... muestran cada dato en su </w:t>
      </w:r>
      <w:r w:rsidRPr="00E4754C">
        <w:rPr>
          <w:rFonts w:ascii="Times New Roman" w:hAnsi="Times New Roman" w:cs="Times New Roman"/>
          <w:lang w:val="es-CO"/>
        </w:rPr>
        <w:t>celda.</w:t>
      </w:r>
    </w:p>
    <w:p w14:paraId="544F4AA1" w14:textId="77777777" w:rsidR="00BD5972" w:rsidRPr="00E4754C" w:rsidRDefault="00C94A0E" w:rsidP="00C94A0E">
      <w:pPr>
        <w:pStyle w:val="Prrafodelist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&lt;!-- ... --&gt;</w:t>
      </w:r>
      <w:r w:rsidRPr="00E4754C">
        <w:rPr>
          <w:rFonts w:ascii="Times New Roman" w:hAnsi="Times New Roman" w:cs="Times New Roman"/>
          <w:lang w:val="es-CO"/>
        </w:rPr>
        <w:t xml:space="preserve"> es un comentario HTML; no se ve en pantalla.</w:t>
      </w:r>
    </w:p>
    <w:p w14:paraId="00EEF788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6A9AC53D" w14:textId="77777777" w:rsidR="00BD5972" w:rsidRPr="00E4754C" w:rsidRDefault="00C94A0E" w:rsidP="00C94A0E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Mostrar siempre un estado de carga y un estado vacío.</w:t>
      </w:r>
    </w:p>
    <w:p w14:paraId="4E8DB523" w14:textId="77777777" w:rsidR="00BD5972" w:rsidRPr="00E4754C" w:rsidRDefault="00C94A0E" w:rsidP="00C94A0E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Usar una clave única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 xml:space="preserve">)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{#each}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2D6AEE4F" w14:textId="77777777" w:rsidR="00BD5972" w:rsidRPr="00E4754C" w:rsidRDefault="00C94A0E" w:rsidP="00C94A0E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t xml:space="preserve">Pedir los datos iniciales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7A452A6E" w14:textId="77777777" w:rsidR="00BD5972" w:rsidRPr="00E4754C" w:rsidRDefault="00C94A0E" w:rsidP="00C94A0E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Refrescar la lista tras cada cambio para mostrar lo que realmente hay en el servidor.</w:t>
      </w:r>
    </w:p>
    <w:p w14:paraId="4A79C714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3CD733B1" w14:textId="77777777" w:rsidR="00BD5972" w:rsidRPr="00E4754C" w:rsidRDefault="00C94A0E" w:rsidP="00C94A0E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La tabla sale vacía y no hay errores:</w:t>
      </w:r>
      <w:r w:rsidRPr="00E4754C">
        <w:rPr>
          <w:rFonts w:ascii="Times New Roman" w:hAnsi="Times New Roman" w:cs="Times New Roman"/>
          <w:lang w:val="es-CO"/>
        </w:rPr>
        <w:t xml:space="preserve"> revisa en </w:t>
      </w:r>
      <w:r w:rsidRPr="00E4754C">
        <w:rPr>
          <w:rFonts w:ascii="Times New Roman" w:hAnsi="Times New Roman" w:cs="Times New Roman"/>
          <w:i/>
          <w:lang w:val="es-CO"/>
        </w:rPr>
        <w:t>Network</w:t>
      </w:r>
      <w:r w:rsidRPr="00E4754C">
        <w:rPr>
          <w:rFonts w:ascii="Times New Roman" w:hAnsi="Times New Roman" w:cs="Times New Roman"/>
          <w:lang w:val="es-CO"/>
        </w:rPr>
        <w:t xml:space="preserve"> si el GET devolvió datos; revisa que los nombres de los campos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nombre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grado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promedio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>) co</w:t>
      </w:r>
      <w:r w:rsidRPr="00E4754C">
        <w:rPr>
          <w:rFonts w:ascii="Times New Roman" w:hAnsi="Times New Roman" w:cs="Times New Roman"/>
          <w:lang w:val="es-CO"/>
        </w:rPr>
        <w:t>incidan con los de la API.</w:t>
      </w:r>
    </w:p>
    <w:p w14:paraId="26E6D695" w14:textId="77777777" w:rsidR="00BD5972" w:rsidRPr="00E4754C" w:rsidRDefault="00C94A0E" w:rsidP="00C94A0E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«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estudiantes.map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is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not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a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» u «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each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» sobre algo que no es lista:</w:t>
      </w:r>
      <w:r w:rsidRPr="00E4754C">
        <w:rPr>
          <w:rFonts w:ascii="Times New Roman" w:hAnsi="Times New Roman" w:cs="Times New Roman"/>
          <w:lang w:val="es-CO"/>
        </w:rPr>
        <w:t xml:space="preserve"> la API devolvió un objeto, no un arreglo. Mira la respuesta en </w:t>
      </w:r>
      <w:r w:rsidRPr="00E4754C">
        <w:rPr>
          <w:rFonts w:ascii="Times New Roman" w:hAnsi="Times New Roman" w:cs="Times New Roman"/>
          <w:i/>
          <w:lang w:val="es-CO"/>
        </w:rPr>
        <w:t>Network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0C2DE56" w14:textId="77777777" w:rsidR="00BD5972" w:rsidRPr="00E4754C" w:rsidRDefault="00C94A0E" w:rsidP="00C94A0E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Escribir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{#each}</w:t>
      </w:r>
      <w:r w:rsidRPr="00E4754C">
        <w:rPr>
          <w:rFonts w:ascii="Times New Roman" w:hAnsi="Times New Roman" w:cs="Times New Roman"/>
          <w:b/>
          <w:lang w:val="es-CO"/>
        </w:rPr>
        <w:t xml:space="preserve"> sin cerrar con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{/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each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}</w:t>
      </w:r>
      <w:r w:rsidRPr="00E4754C">
        <w:rPr>
          <w:rFonts w:ascii="Times New Roman" w:hAnsi="Times New Roman" w:cs="Times New Roman"/>
          <w:b/>
          <w:lang w:val="es-CO"/>
        </w:rPr>
        <w:t>.</w:t>
      </w:r>
    </w:p>
    <w:p w14:paraId="4ED8324D" w14:textId="77777777" w:rsidR="00BD5972" w:rsidRPr="00E4754C" w:rsidRDefault="00C94A0E" w:rsidP="00C94A0E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Llamar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onMount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cargarEstudiantes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())</w:t>
      </w:r>
      <w:r w:rsidRPr="00E4754C">
        <w:rPr>
          <w:rFonts w:ascii="Times New Roman" w:hAnsi="Times New Roman" w:cs="Times New Roman"/>
          <w:lang w:val="es-CO"/>
        </w:rPr>
        <w:t xml:space="preserve"> con par</w:t>
      </w:r>
      <w:r w:rsidRPr="00E4754C">
        <w:rPr>
          <w:rFonts w:ascii="Times New Roman" w:hAnsi="Times New Roman" w:cs="Times New Roman"/>
          <w:lang w:val="es-CO"/>
        </w:rPr>
        <w:t>éntesis: ejecuta la función antes de tiempo.</w:t>
      </w:r>
    </w:p>
    <w:p w14:paraId="570EA27E" w14:textId="77777777" w:rsidR="00BD5972" w:rsidRPr="00E4754C" w:rsidRDefault="00C94A0E" w:rsidP="00C94A0E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console.log(estudiantes)</w:t>
      </w:r>
      <w:r w:rsidRPr="00E4754C">
        <w:rPr>
          <w:rFonts w:ascii="Times New Roman" w:hAnsi="Times New Roman" w:cs="Times New Roman"/>
          <w:lang w:val="es-CO"/>
        </w:rPr>
        <w:t xml:space="preserve"> justo después del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677C9E01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8. Resumen de aprendizaje</w:t>
      </w:r>
    </w:p>
    <w:p w14:paraId="32C66B3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pide los datos al abrir la página; la lista se guarda en una variable;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{#each}</w:t>
      </w:r>
      <w:r w:rsidRPr="00E4754C">
        <w:rPr>
          <w:rFonts w:ascii="Times New Roman" w:hAnsi="Times New Roman" w:cs="Times New Roman"/>
          <w:lang w:val="es-CO"/>
        </w:rPr>
        <w:t xml:space="preserve"> convierte cada elemento en una fila. Ca</w:t>
      </w:r>
      <w:r w:rsidRPr="00E4754C">
        <w:rPr>
          <w:rFonts w:ascii="Times New Roman" w:hAnsi="Times New Roman" w:cs="Times New Roman"/>
          <w:lang w:val="es-CO"/>
        </w:rPr>
        <w:t xml:space="preserve">da vez que reasignamos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</w:t>
      </w:r>
      <w:r w:rsidRPr="00E4754C">
        <w:rPr>
          <w:rFonts w:ascii="Times New Roman" w:hAnsi="Times New Roman" w:cs="Times New Roman"/>
          <w:lang w:val="es-CO"/>
        </w:rPr>
        <w:t>, la tabla se actualiza sola.</w:t>
      </w:r>
    </w:p>
    <w:p w14:paraId="010C41E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Ejercicios propuestos</w:t>
      </w:r>
    </w:p>
    <w:p w14:paraId="4E48E660" w14:textId="77777777" w:rsidR="00BD5972" w:rsidRPr="00E4754C" w:rsidRDefault="00C94A0E" w:rsidP="00C94A0E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Practica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{#each}</w:t>
      </w:r>
      <w:r w:rsidRPr="00E4754C">
        <w:rPr>
          <w:rFonts w:ascii="Times New Roman" w:hAnsi="Times New Roman" w:cs="Times New Roman"/>
          <w:lang w:val="es-CO"/>
        </w:rPr>
        <w:t xml:space="preserve"> con una lista de tus tres materias favoritas.</w:t>
      </w:r>
    </w:p>
    <w:p w14:paraId="5DBAD833" w14:textId="77777777" w:rsidR="00BD5972" w:rsidRPr="00E4754C" w:rsidRDefault="00C94A0E" w:rsidP="00C94A0E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Agrega una columna que muestre «Aprobado» si el promedio es mayor o igual a 3 y «Reprobado» si no (pista: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#if}</w:t>
      </w:r>
      <w:r w:rsidRPr="00E4754C">
        <w:rPr>
          <w:rFonts w:ascii="Times New Roman" w:hAnsi="Times New Roman" w:cs="Times New Roman"/>
          <w:lang w:val="es-CO"/>
        </w:rPr>
        <w:t xml:space="preserve"> dentro de la celda).</w:t>
      </w:r>
    </w:p>
    <w:p w14:paraId="64051456" w14:textId="77777777" w:rsidR="00BD5972" w:rsidRPr="00E4754C" w:rsidRDefault="00C94A0E" w:rsidP="00C94A0E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Muestra el total de estudiantes registrados sobre la tabla.</w:t>
      </w:r>
    </w:p>
    <w:p w14:paraId="31EA1217" w14:textId="77777777" w:rsidR="00BD5972" w:rsidRPr="00E4754C" w:rsidRDefault="00C94A0E" w:rsidP="00C94A0E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Apaga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recarga la página. ¿Qué mensaje ves? ¿Por qué?</w:t>
      </w:r>
    </w:p>
    <w:p w14:paraId="7BC4D6F1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4976CC8B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PARTE 7 · Editar estudiante (PUT)</w:t>
      </w:r>
    </w:p>
    <w:p w14:paraId="6D91C709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1. Teoría</w:t>
      </w:r>
    </w:p>
    <w:p w14:paraId="0C8D9C9C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modificar los datos de un estudiante existente. </w:t>
      </w:r>
      <w:r w:rsidRPr="00E4754C">
        <w:rPr>
          <w:rFonts w:ascii="Times New Roman" w:hAnsi="Times New Roman" w:cs="Times New Roman"/>
          <w:b/>
          <w:lang w:val="es-CO"/>
        </w:rPr>
        <w:t>Idea clave:</w:t>
      </w:r>
      <w:r w:rsidRPr="00E4754C">
        <w:rPr>
          <w:rFonts w:ascii="Times New Roman" w:hAnsi="Times New Roman" w:cs="Times New Roman"/>
          <w:lang w:val="es-CO"/>
        </w:rPr>
        <w:t xml:space="preserve"> no crearemos un segundo formulario; </w:t>
      </w:r>
      <w:r w:rsidRPr="00E4754C">
        <w:rPr>
          <w:rFonts w:ascii="Times New Roman" w:hAnsi="Times New Roman" w:cs="Times New Roman"/>
          <w:b/>
          <w:lang w:val="es-CO"/>
        </w:rPr>
        <w:t>reutilizaremos el mismo</w:t>
      </w:r>
      <w:r w:rsidRPr="00E4754C">
        <w:rPr>
          <w:rFonts w:ascii="Times New Roman" w:hAnsi="Times New Roman" w:cs="Times New Roman"/>
          <w:lang w:val="es-CO"/>
        </w:rPr>
        <w:t xml:space="preserve"> para registrar y para editar.</w:t>
      </w:r>
    </w:p>
    <w:p w14:paraId="2FBDB55C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</w:t>
      </w:r>
    </w:p>
    <w:p w14:paraId="1BE3561A" w14:textId="77777777" w:rsidR="00BD5972" w:rsidRPr="00E4754C" w:rsidRDefault="00C94A0E" w:rsidP="00C94A0E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Reutilización de formularios:</w:t>
      </w:r>
      <w:r w:rsidRPr="00E4754C">
        <w:rPr>
          <w:rFonts w:ascii="Times New Roman" w:hAnsi="Times New Roman" w:cs="Times New Roman"/>
          <w:lang w:val="es-CO"/>
        </w:rPr>
        <w:t xml:space="preserve"> un solo formulario cuyo comportamiento cambia según el mod</w:t>
      </w:r>
      <w:r w:rsidRPr="00E4754C">
        <w:rPr>
          <w:rFonts w:ascii="Times New Roman" w:hAnsi="Times New Roman" w:cs="Times New Roman"/>
          <w:lang w:val="es-CO"/>
        </w:rPr>
        <w:t>o.</w:t>
      </w:r>
    </w:p>
    <w:p w14:paraId="7B6AE873" w14:textId="77777777" w:rsidR="00BD5972" w:rsidRPr="00E4754C" w:rsidRDefault="00C94A0E" w:rsidP="00C94A0E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Variable de estado:</w:t>
      </w:r>
      <w:r w:rsidRPr="00E4754C">
        <w:rPr>
          <w:rFonts w:ascii="Times New Roman" w:hAnsi="Times New Roman" w:cs="Times New Roman"/>
          <w:lang w:val="es-CO"/>
        </w:rPr>
        <w:t xml:space="preserve"> una variable que describe </w:t>
      </w:r>
      <w:r w:rsidRPr="00E4754C">
        <w:rPr>
          <w:rFonts w:ascii="Times New Roman" w:hAnsi="Times New Roman" w:cs="Times New Roman"/>
          <w:b/>
          <w:lang w:val="es-CO"/>
        </w:rPr>
        <w:t>en qué situación está la pantalla</w:t>
      </w:r>
      <w:r w:rsidRPr="00E4754C">
        <w:rPr>
          <w:rFonts w:ascii="Times New Roman" w:hAnsi="Times New Roman" w:cs="Times New Roman"/>
          <w:lang w:val="es-CO"/>
        </w:rPr>
        <w:t xml:space="preserve">. Aquí,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4F648F25" w14:textId="77777777" w:rsidR="00BD5972" w:rsidRPr="00E4754C" w:rsidRDefault="00C94A0E" w:rsidP="00C94A0E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>Modo edición:</w:t>
      </w:r>
      <w:r w:rsidRPr="00E4754C">
        <w:rPr>
          <w:rFonts w:ascii="Times New Roman" w:hAnsi="Times New Roman" w:cs="Times New Roman"/>
          <w:lang w:val="es-CO"/>
        </w:rPr>
        <w:t xml:space="preserve"> si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lang w:val="es-CO"/>
        </w:rPr>
        <w:t>, estamos creando; si tiene un número, estamos editando a ese estudiante.</w:t>
      </w:r>
    </w:p>
    <w:p w14:paraId="5FD45296" w14:textId="77777777" w:rsidR="00BD5972" w:rsidRPr="00E4754C" w:rsidRDefault="00C94A0E" w:rsidP="00C94A0E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Carga de datos:</w:t>
      </w:r>
      <w:r w:rsidRPr="00E4754C">
        <w:rPr>
          <w:rFonts w:ascii="Times New Roman" w:hAnsi="Times New Roman" w:cs="Times New Roman"/>
          <w:lang w:val="es-CO"/>
        </w:rPr>
        <w:t xml:space="preserve"> al pulsar «Editar», se copian los datos del estudiante a las cajas del formulario.</w:t>
      </w:r>
    </w:p>
    <w:p w14:paraId="6F711DA7" w14:textId="77777777" w:rsidR="00BD5972" w:rsidRPr="00E4754C" w:rsidRDefault="00C94A0E" w:rsidP="00C94A0E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Actualización visual:</w:t>
      </w:r>
      <w:r w:rsidRPr="00E4754C">
        <w:rPr>
          <w:rFonts w:ascii="Times New Roman" w:hAnsi="Times New Roman" w:cs="Times New Roman"/>
          <w:lang w:val="es-CO"/>
        </w:rPr>
        <w:t xml:space="preserve"> tras guardar, se limpia el formulario, se vuelve a modo creación y se refresca la tabla.</w:t>
      </w:r>
    </w:p>
    <w:p w14:paraId="618B95B7" w14:textId="77777777" w:rsidR="00BD5972" w:rsidRPr="00E4754C" w:rsidRDefault="00C94A0E" w:rsidP="00C94A0E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Función flecha en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lang w:val="es-CO"/>
        </w:rPr>
        <w:t xml:space="preserve">. Se usa para </w:t>
      </w:r>
      <w:r w:rsidRPr="00E4754C">
        <w:rPr>
          <w:rFonts w:ascii="Times New Roman" w:hAnsi="Times New Roman" w:cs="Times New Roman"/>
          <w:b/>
          <w:lang w:val="es-CO"/>
        </w:rPr>
        <w:t>pasar un argumento</w:t>
      </w:r>
      <w:r w:rsidRPr="00E4754C">
        <w:rPr>
          <w:rFonts w:ascii="Times New Roman" w:hAnsi="Times New Roman" w:cs="Times New Roman"/>
          <w:lang w:val="es-CO"/>
        </w:rPr>
        <w:t xml:space="preserve"> a la función cuando ocurre el clic. (Si escribieras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lang w:val="es-CO"/>
        </w:rPr>
        <w:t xml:space="preserve"> se ejecutaría al dibujar.)</w:t>
      </w:r>
    </w:p>
    <w:p w14:paraId="42FB65A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4178494E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Piensa en una </w:t>
      </w:r>
      <w:r w:rsidRPr="00E4754C">
        <w:rPr>
          <w:rFonts w:ascii="Times New Roman" w:hAnsi="Times New Roman" w:cs="Times New Roman"/>
          <w:b/>
          <w:lang w:val="es-CO"/>
        </w:rPr>
        <w:t>hoja de matrícula con un lápiz</w:t>
      </w:r>
      <w:r w:rsidRPr="00E4754C">
        <w:rPr>
          <w:rFonts w:ascii="Times New Roman" w:hAnsi="Times New Roman" w:cs="Times New Roman"/>
          <w:lang w:val="es-CO"/>
        </w:rPr>
        <w:t>: si está en blanco, es</w:t>
      </w:r>
      <w:r w:rsidRPr="00E4754C">
        <w:rPr>
          <w:rFonts w:ascii="Times New Roman" w:hAnsi="Times New Roman" w:cs="Times New Roman"/>
          <w:lang w:val="es-CO"/>
        </w:rPr>
        <w:t xml:space="preserve">cribes un estudiante nuevo; si la fotocopias con los datos de alguien y la corriges, estás editando. Es la misma hoja; lo que cambia es si viene </w:t>
      </w:r>
      <w:proofErr w:type="spellStart"/>
      <w:r w:rsidRPr="00E4754C">
        <w:rPr>
          <w:rFonts w:ascii="Times New Roman" w:hAnsi="Times New Roman" w:cs="Times New Roman"/>
          <w:lang w:val="es-CO"/>
        </w:rPr>
        <w:t>prellena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o no.</w:t>
      </w:r>
    </w:p>
    <w:p w14:paraId="3EA11CAA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3. Ejemplo simple</w:t>
      </w:r>
    </w:p>
    <w:p w14:paraId="45D56BBE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3" w:name="bongo_lang_js_24"/>
      <w:bookmarkEnd w:id="23"/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// ¿Qué botón mostrar?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//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proofErr w:type="gram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-</w:t>
      </w:r>
      <w:proofErr w:type="gramEnd"/>
      <w:r w:rsidRPr="00E4754C">
        <w:rPr>
          <w:rFonts w:ascii="Times New Roman" w:hAnsi="Times New Roman" w:cs="Times New Roman"/>
          <w:sz w:val="22"/>
          <w:lang w:val="es-CO"/>
        </w:rPr>
        <w:t>&gt;  "Re</w:t>
      </w:r>
      <w:r w:rsidRPr="00E4754C">
        <w:rPr>
          <w:rFonts w:ascii="Times New Roman" w:hAnsi="Times New Roman" w:cs="Times New Roman"/>
          <w:sz w:val="22"/>
          <w:lang w:val="es-CO"/>
        </w:rPr>
        <w:t>gistrar"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//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5     -&gt;  "Guardar cambios"</w:t>
      </w:r>
    </w:p>
    <w:p w14:paraId="2793248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Se usa en el HTML con una expresión condicional: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? 'Registrar' : 'Guardar cambios'}</w:t>
      </w:r>
      <w:r w:rsidRPr="00E4754C">
        <w:rPr>
          <w:rFonts w:ascii="Times New Roman" w:hAnsi="Times New Roman" w:cs="Times New Roman"/>
          <w:lang w:val="es-CO"/>
        </w:rPr>
        <w:t>. Se lee: «si es nulo, el primer texto; si no, el segundo».</w:t>
      </w:r>
    </w:p>
    <w:p w14:paraId="52ED13FA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Diagrama de flujo de la edición</w:t>
      </w:r>
    </w:p>
    <w:p w14:paraId="6C243BDA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Usuar</w:t>
      </w:r>
      <w:r w:rsidRPr="00E4754C">
        <w:rPr>
          <w:rFonts w:ascii="Times New Roman" w:hAnsi="Times New Roman" w:cs="Times New Roman"/>
          <w:sz w:val="22"/>
          <w:lang w:val="es-CO"/>
        </w:rPr>
        <w:t>io pulsa "Editar" en una fila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 pide el estudiante a la API (GET por id)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  <w:t>Se copian sus datos a nombre, grado, promedio  → cajas se llenan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id                               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→ botón dice "Guardar cambios"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>Usuario modifica y pulsa "Guardar cambios"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(): ¿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?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 no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 datos)  → PUT a la API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()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▼</w:t>
      </w:r>
      <w:r w:rsidRPr="00E4754C">
        <w:rPr>
          <w:rFonts w:ascii="Times New Roman" w:hAnsi="Times New Roman" w:cs="Times New Roman"/>
          <w:sz w:val="22"/>
          <w:lang w:val="es-CO"/>
        </w:rPr>
        <w:br/>
        <w:t>Tabla actualizada y formulario otra vez en modo "crear"</w:t>
      </w:r>
    </w:p>
    <w:p w14:paraId="451918D3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Código completo (reemplaza el archivo anterior)</w:t>
      </w:r>
    </w:p>
    <w:p w14:paraId="6EDA2F9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</w:p>
    <w:p w14:paraId="4360A4FF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4" w:name="bongo_lang_svelte_25"/>
      <w:bookmarkEnd w:id="24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</w:t>
      </w:r>
      <w:r w:rsidRPr="00E4754C">
        <w:rPr>
          <w:rFonts w:ascii="Times New Roman" w:hAnsi="Times New Roman" w:cs="Times New Roman"/>
          <w:sz w:val="22"/>
          <w:lang w:val="es-CO"/>
        </w:rPr>
        <w:t>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/api_estudiante.js';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estudiantes = [];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mensaje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r w:rsidRPr="00E4754C">
        <w:rPr>
          <w:rFonts w:ascii="Times New Roman" w:hAnsi="Times New Roman" w:cs="Times New Roman"/>
          <w:sz w:val="22"/>
          <w:lang w:val="es-CO"/>
        </w:rPr>
        <w:t>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cargando = true;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estudiantes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cargar la lista: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 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(evento)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da</w:t>
      </w:r>
      <w:r w:rsidRPr="00E4754C">
        <w:rPr>
          <w:rFonts w:ascii="Times New Roman" w:hAnsi="Times New Roman" w:cs="Times New Roman"/>
          <w:sz w:val="22"/>
          <w:lang w:val="es-CO"/>
        </w:rPr>
        <w:t>tos =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nombre: nombre,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grado: grado,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(promedio)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mensaje = 'Estudiante registrado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</w:t>
      </w:r>
      <w:r w:rsidRPr="00E4754C">
        <w:rPr>
          <w:rFonts w:ascii="Times New Roman" w:hAnsi="Times New Roman" w:cs="Times New Roman"/>
          <w:sz w:val="22"/>
          <w:lang w:val="es-CO"/>
        </w:rPr>
        <w:t>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 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mensaje = 'Estudiante actualizado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guardar: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estudiante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estudiante.grado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estudiante.promedio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</w:t>
      </w:r>
      <w:r w:rsidRPr="00E4754C">
        <w:rPr>
          <w:rFonts w:ascii="Times New Roman" w:hAnsi="Times New Roman" w:cs="Times New Roman"/>
          <w:sz w:val="22"/>
          <w:lang w:val="es-CO"/>
        </w:rPr>
        <w:t>nsaje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cargar el estudiante: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&lt;h1&gt;Gestión de estudiantes&lt;/h1&gt;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? 'Registrar estudiante' : 'Editar estudiante'}&lt;/h2&gt;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</w:t>
      </w:r>
      <w:r w:rsidRPr="00E4754C">
        <w:rPr>
          <w:rFonts w:ascii="Times New Roman" w:hAnsi="Times New Roman" w:cs="Times New Roman"/>
          <w:sz w:val="22"/>
          <w:lang w:val="es-CO"/>
        </w:rPr>
        <w:t>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="nombre"&gt;Nombre&lt;/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id="nombre"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="Juan Pérez"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={nombre}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="grado"&gt;Grado&lt;/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&lt;input id="grado"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="10A"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={grado}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="promedio"&gt;Promedio&lt;/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id="promedio"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step="0.1" min="0"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="4.5"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={promedio}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"&gt;{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</w:t>
      </w:r>
      <w:r w:rsidRPr="00E4754C">
        <w:rPr>
          <w:rFonts w:ascii="Times New Roman" w:hAnsi="Times New Roman" w:cs="Times New Roman"/>
          <w:sz w:val="22"/>
          <w:lang w:val="es-CO"/>
        </w:rPr>
        <w:t>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? 'Registrar' : 'Guardar cambios'}&lt;/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{#if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!==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}&gt;Cancelar&lt;/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{#if mensaje}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&lt;p&gt;{mensaje}&lt;/p&gt;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&lt;h2&gt;Lista de estudiantes&lt;/h2&gt;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{#if c</w:t>
      </w:r>
      <w:r w:rsidRPr="00E4754C">
        <w:rPr>
          <w:rFonts w:ascii="Times New Roman" w:hAnsi="Times New Roman" w:cs="Times New Roman"/>
          <w:sz w:val="22"/>
          <w:lang w:val="es-CO"/>
        </w:rPr>
        <w:t>argando}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&lt;p&gt;Cargando...&lt;/p&gt;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estudiantes.length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0}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&lt;p&gt;No hay estudiantes registrados.&lt;/p&gt;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&gt;ID&lt;/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&gt;Acc</w:t>
      </w:r>
      <w:r w:rsidRPr="00E4754C">
        <w:rPr>
          <w:rFonts w:ascii="Times New Roman" w:hAnsi="Times New Roman" w:cs="Times New Roman"/>
          <w:sz w:val="22"/>
          <w:lang w:val="es-CO"/>
        </w:rPr>
        <w:t>iones&lt;/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{#each estudiantes as estudiante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estudiante.grado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estudiante.p</w:t>
      </w:r>
      <w:r w:rsidRPr="00E4754C">
        <w:rPr>
          <w:rFonts w:ascii="Times New Roman" w:hAnsi="Times New Roman" w:cs="Times New Roman"/>
          <w:sz w:val="22"/>
          <w:lang w:val="es-CO"/>
        </w:rPr>
        <w:t>romedio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)}&gt;Editar&lt;/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each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</w:p>
    <w:p w14:paraId="6DA6AF43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5. Explicación línea por línea (solo lo nuevo)</w:t>
      </w:r>
    </w:p>
    <w:p w14:paraId="2E9E9B5F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se suman a las importaciones.</w:t>
      </w:r>
    </w:p>
    <w:p w14:paraId="15BB5312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lang w:val="es-CO"/>
        </w:rPr>
        <w:t xml:space="preserve"> es la </w:t>
      </w:r>
      <w:r w:rsidRPr="00E4754C">
        <w:rPr>
          <w:rFonts w:ascii="Times New Roman" w:hAnsi="Times New Roman" w:cs="Times New Roman"/>
          <w:b/>
          <w:lang w:val="es-CO"/>
        </w:rPr>
        <w:t>variable de estado</w:t>
      </w:r>
      <w:r w:rsidRPr="00E4754C">
        <w:rPr>
          <w:rFonts w:ascii="Times New Roman" w:hAnsi="Times New Roman" w:cs="Times New Roman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significa «no estoy editando a nadie».</w:t>
      </w:r>
    </w:p>
    <w:p w14:paraId="4E6E9EEC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lang w:val="es-CO"/>
        </w:rPr>
        <w:t xml:space="preserve"> vacía las cajas y vuelve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lang w:val="es-CO"/>
        </w:rPr>
        <w:t>, regresando al modo «crear».</w:t>
      </w:r>
    </w:p>
    <w:p w14:paraId="04D3A538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) { ... }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... }</w:t>
      </w:r>
      <w:r w:rsidRPr="00E4754C">
        <w:rPr>
          <w:rFonts w:ascii="Times New Roman" w:hAnsi="Times New Roman" w:cs="Times New Roman"/>
          <w:lang w:val="es-CO"/>
        </w:rPr>
        <w:t xml:space="preserve"> decide: sin id, </w:t>
      </w:r>
      <w:r w:rsidRPr="00E4754C">
        <w:rPr>
          <w:rFonts w:ascii="Times New Roman" w:hAnsi="Times New Roman" w:cs="Times New Roman"/>
          <w:b/>
          <w:lang w:val="es-CO"/>
        </w:rPr>
        <w:t>crea</w:t>
      </w:r>
      <w:r w:rsidRPr="00E4754C">
        <w:rPr>
          <w:rFonts w:ascii="Times New Roman" w:hAnsi="Times New Roman" w:cs="Times New Roman"/>
          <w:lang w:val="es-CO"/>
        </w:rPr>
        <w:t xml:space="preserve">; con id, </w:t>
      </w:r>
      <w:r w:rsidRPr="00E4754C">
        <w:rPr>
          <w:rFonts w:ascii="Times New Roman" w:hAnsi="Times New Roman" w:cs="Times New Roman"/>
          <w:b/>
          <w:lang w:val="es-CO"/>
        </w:rPr>
        <w:t>actualiza</w:t>
      </w:r>
      <w:r w:rsidRPr="00E4754C">
        <w:rPr>
          <w:rFonts w:ascii="Times New Roman" w:hAnsi="Times New Roman" w:cs="Times New Roman"/>
          <w:lang w:val="es-CO"/>
        </w:rPr>
        <w:t xml:space="preserve">.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===</w:t>
      </w:r>
      <w:r w:rsidRPr="00E4754C">
        <w:rPr>
          <w:rFonts w:ascii="Times New Roman" w:hAnsi="Times New Roman" w:cs="Times New Roman"/>
          <w:lang w:val="es-CO"/>
        </w:rPr>
        <w:t xml:space="preserve"> compara valor y tipo.</w:t>
      </w:r>
    </w:p>
    <w:p w14:paraId="467614E2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, datos);</w:t>
      </w:r>
      <w:r w:rsidRPr="00E4754C">
        <w:rPr>
          <w:rFonts w:ascii="Times New Roman" w:hAnsi="Times New Roman" w:cs="Times New Roman"/>
          <w:lang w:val="es-CO"/>
        </w:rPr>
        <w:t xml:space="preserve"> envía el PUT 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/api/estudiantes/{id}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3B0BFD24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();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lang w:val="es-CO"/>
        </w:rPr>
        <w:t xml:space="preserve"> deja el formulario listo y refresca la tabla (actualización visual).</w:t>
      </w:r>
    </w:p>
    <w:p w14:paraId="55FB1C27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(id)</w:t>
      </w:r>
      <w:r w:rsidRPr="00E4754C">
        <w:rPr>
          <w:rFonts w:ascii="Times New Roman" w:hAnsi="Times New Roman" w:cs="Times New Roman"/>
          <w:lang w:val="es-CO"/>
        </w:rPr>
        <w:t xml:space="preserve"> pide el estudiante al servidor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(id)</w:t>
      </w:r>
      <w:r w:rsidRPr="00E4754C">
        <w:rPr>
          <w:rFonts w:ascii="Times New Roman" w:hAnsi="Times New Roman" w:cs="Times New Roman"/>
          <w:lang w:val="es-CO"/>
        </w:rPr>
        <w:t xml:space="preserve">. Así editamos los datos más recientes, no </w:t>
      </w:r>
      <w:r w:rsidRPr="00E4754C">
        <w:rPr>
          <w:rFonts w:ascii="Times New Roman" w:hAnsi="Times New Roman" w:cs="Times New Roman"/>
          <w:lang w:val="es-CO"/>
        </w:rPr>
        <w:t>una copia vieja.</w:t>
      </w:r>
    </w:p>
    <w:p w14:paraId="1D73E859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lang w:val="es-CO"/>
        </w:rPr>
        <w:t xml:space="preserve"> entra al modo edición. Las líneas siguientes copian los datos a las variables; como están enlazadas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Fonts w:ascii="Times New Roman" w:hAnsi="Times New Roman" w:cs="Times New Roman"/>
          <w:b/>
          <w:lang w:val="es-CO"/>
        </w:rPr>
        <w:t>las cajas se llenan solas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2A5728E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lastRenderedPageBreak/>
        <w:t>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? 'Registrar estudiante' : 'Editar estudiante'}</w:t>
      </w:r>
      <w:r w:rsidRPr="00E4754C">
        <w:rPr>
          <w:rFonts w:ascii="Times New Roman" w:hAnsi="Times New Roman" w:cs="Times New Roman"/>
          <w:lang w:val="es-CO"/>
        </w:rPr>
        <w:t xml:space="preserve"> es el operador ternario: cambia el título según el modo.</w:t>
      </w:r>
    </w:p>
    <w:p w14:paraId="20286B5C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{#if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!==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 ... {/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lang w:val="es-CO"/>
        </w:rPr>
        <w:t xml:space="preserve"> muestra el botón «Cancelar» solo en modo edición.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"</w:t>
      </w:r>
      <w:r w:rsidRPr="00E4754C">
        <w:rPr>
          <w:rFonts w:ascii="Times New Roman" w:hAnsi="Times New Roman" w:cs="Times New Roman"/>
          <w:lang w:val="es-CO"/>
        </w:rPr>
        <w:t xml:space="preserve"> evita que ese botón envíe el formulario.</w:t>
      </w:r>
    </w:p>
    <w:p w14:paraId="49AB5D9F" w14:textId="77777777" w:rsidR="00BD5972" w:rsidRPr="00E4754C" w:rsidRDefault="00C94A0E" w:rsidP="00C94A0E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lang w:val="es-CO"/>
        </w:rPr>
        <w:t xml:space="preserve"> es una función flecha que se ejecuta </w:t>
      </w:r>
      <w:r w:rsidRPr="00E4754C">
        <w:rPr>
          <w:rFonts w:ascii="Times New Roman" w:hAnsi="Times New Roman" w:cs="Times New Roman"/>
          <w:b/>
          <w:lang w:val="es-CO"/>
        </w:rPr>
        <w:t>solo al hacer clic</w:t>
      </w:r>
      <w:r w:rsidRPr="00E4754C">
        <w:rPr>
          <w:rFonts w:ascii="Times New Roman" w:hAnsi="Times New Roman" w:cs="Times New Roman"/>
          <w:lang w:val="es-CO"/>
        </w:rPr>
        <w:t xml:space="preserve"> y recuerda de qué fila viene.</w:t>
      </w:r>
    </w:p>
    <w:p w14:paraId="4E338C41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2A987E3E" w14:textId="77777777" w:rsidR="00BD5972" w:rsidRPr="00E4754C" w:rsidRDefault="00C94A0E" w:rsidP="00C94A0E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Una sola fuente de verdad: las mismas variables sirven para crear y editar.</w:t>
      </w:r>
    </w:p>
    <w:p w14:paraId="372FE831" w14:textId="77777777" w:rsidR="00BD5972" w:rsidRPr="00E4754C" w:rsidRDefault="00C94A0E" w:rsidP="00C94A0E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Dar al usuario una salida </w:t>
      </w:r>
      <w:r w:rsidRPr="00E4754C">
        <w:rPr>
          <w:rFonts w:ascii="Times New Roman" w:hAnsi="Times New Roman" w:cs="Times New Roman"/>
          <w:lang w:val="es-CO"/>
        </w:rPr>
        <w:t>clara (botón «Cancelar»).</w:t>
      </w:r>
    </w:p>
    <w:p w14:paraId="43EB6735" w14:textId="77777777" w:rsidR="00BD5972" w:rsidRPr="00E4754C" w:rsidRDefault="00C94A0E" w:rsidP="00C94A0E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Cambiar títulos y botones según el modo para que el usuario sepa qué hace.</w:t>
      </w:r>
    </w:p>
    <w:p w14:paraId="38E33A11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0037618A" w14:textId="77777777" w:rsidR="00BD5972" w:rsidRPr="00E4754C" w:rsidRDefault="00C94A0E" w:rsidP="00C94A0E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Olvidar la función flecha: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(id)}</w:t>
      </w:r>
      <w:r w:rsidRPr="00E4754C">
        <w:rPr>
          <w:rFonts w:ascii="Times New Roman" w:hAnsi="Times New Roman" w:cs="Times New Roman"/>
          <w:lang w:val="es-CO"/>
        </w:rPr>
        <w:t xml:space="preserve"> ejecuta al cargar.</w:t>
      </w:r>
    </w:p>
    <w:p w14:paraId="67A5A9EC" w14:textId="77777777" w:rsidR="00BD5972" w:rsidRPr="00E4754C" w:rsidRDefault="00C94A0E" w:rsidP="00C94A0E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No reiniciar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después de editar, el siguiente «R</w:t>
      </w:r>
      <w:r w:rsidRPr="00E4754C">
        <w:rPr>
          <w:rFonts w:ascii="Times New Roman" w:hAnsi="Times New Roman" w:cs="Times New Roman"/>
          <w:lang w:val="es-CO"/>
        </w:rPr>
        <w:t>egistrar» sobrescribiría al mismo estudiante.</w:t>
      </w:r>
    </w:p>
    <w:p w14:paraId="5974A4D1" w14:textId="77777777" w:rsidR="00BD5972" w:rsidRPr="00E4754C" w:rsidRDefault="00C94A0E" w:rsidP="00C94A0E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Confundir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=</w:t>
      </w:r>
      <w:r w:rsidRPr="00E4754C">
        <w:rPr>
          <w:rFonts w:ascii="Times New Roman" w:hAnsi="Times New Roman" w:cs="Times New Roman"/>
          <w:b/>
          <w:lang w:val="es-CO"/>
        </w:rPr>
        <w:t xml:space="preserve"> con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===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</w:t>
      </w:r>
      <w:r w:rsidRPr="00E4754C">
        <w:rPr>
          <w:rFonts w:ascii="Times New Roman" w:hAnsi="Times New Roman" w:cs="Times New Roman"/>
          <w:lang w:val="es-CO"/>
        </w:rPr>
        <w:t xml:space="preserve"> asigna,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===</w:t>
      </w:r>
      <w:r w:rsidRPr="00E4754C">
        <w:rPr>
          <w:rFonts w:ascii="Times New Roman" w:hAnsi="Times New Roman" w:cs="Times New Roman"/>
          <w:lang w:val="es-CO"/>
        </w:rPr>
        <w:t xml:space="preserve"> compara.</w:t>
      </w:r>
    </w:p>
    <w:p w14:paraId="6AE3C53B" w14:textId="77777777" w:rsidR="00BD5972" w:rsidRPr="00E4754C" w:rsidRDefault="00C94A0E" w:rsidP="00C94A0E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El PUT devuelve 404:</w:t>
      </w:r>
      <w:r w:rsidRPr="00E4754C">
        <w:rPr>
          <w:rFonts w:ascii="Times New Roman" w:hAnsi="Times New Roman" w:cs="Times New Roman"/>
          <w:lang w:val="es-CO"/>
        </w:rPr>
        <w:t xml:space="preserve"> 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 xml:space="preserve"> no existe; revisa el valor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3F126A6F" w14:textId="77777777" w:rsidR="00BD5972" w:rsidRPr="00E4754C" w:rsidRDefault="00C94A0E" w:rsidP="00C94A0E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console.log(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</w:t>
      </w:r>
      <w:r w:rsidRPr="00E4754C">
        <w:rPr>
          <w:rFonts w:ascii="Times New Roman" w:hAnsi="Times New Roman" w:cs="Times New Roman"/>
          <w:lang w:val="es-CO"/>
        </w:rPr>
        <w:t xml:space="preserve"> al inicio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408A03D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8. Resumen de aprendizaje</w:t>
      </w:r>
    </w:p>
    <w:p w14:paraId="09C2D91B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Un úni</w:t>
      </w:r>
      <w:r w:rsidRPr="00E4754C">
        <w:rPr>
          <w:rFonts w:ascii="Times New Roman" w:hAnsi="Times New Roman" w:cs="Times New Roman"/>
          <w:lang w:val="es-CO"/>
        </w:rPr>
        <w:t>co formulario sirve para crear y editar gracias a una variable de estado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lang w:val="es-CO"/>
        </w:rPr>
        <w:t>). Al editar, copiamos los datos a las variables enlazadas; al guardar, decidimos entre POST y PUT, limpiamos y refrescamos la tabla.</w:t>
      </w:r>
    </w:p>
    <w:p w14:paraId="130F8D8B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Ejercicios propuestos</w:t>
      </w:r>
    </w:p>
    <w:p w14:paraId="56B5D1D4" w14:textId="77777777" w:rsidR="00BD5972" w:rsidRPr="00E4754C" w:rsidRDefault="00C94A0E" w:rsidP="00C94A0E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Haz que el botón</w:t>
      </w:r>
      <w:r w:rsidRPr="00E4754C">
        <w:rPr>
          <w:rFonts w:ascii="Times New Roman" w:hAnsi="Times New Roman" w:cs="Times New Roman"/>
          <w:lang w:val="es-CO"/>
        </w:rPr>
        <w:t xml:space="preserve"> «Cancelar» también borre el mensaje.</w:t>
      </w:r>
    </w:p>
    <w:p w14:paraId="183FA509" w14:textId="77777777" w:rsidR="00BD5972" w:rsidRPr="00E4754C" w:rsidRDefault="00C94A0E" w:rsidP="00C94A0E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Resalta (con un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strong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>) el nombre del estudiante que se está editando en la tabla.</w:t>
      </w:r>
    </w:p>
    <w:p w14:paraId="5CAAF6C7" w14:textId="77777777" w:rsidR="00BD5972" w:rsidRPr="00E4754C" w:rsidRDefault="00C94A0E" w:rsidP="00C94A0E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Muestra «Editando a: Nombre» sobre el formulario.</w:t>
      </w:r>
    </w:p>
    <w:p w14:paraId="25CA0616" w14:textId="77777777" w:rsidR="00BD5972" w:rsidRPr="00E4754C" w:rsidRDefault="00C94A0E" w:rsidP="00C94A0E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Dibuja el diagrama de flujo con tus palabras y explica qué hace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52585302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2175457A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>PARTE 8 · Eliminar estudiante (DELETE)</w:t>
      </w:r>
    </w:p>
    <w:p w14:paraId="2AF71351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1. Teoría</w:t>
      </w:r>
    </w:p>
    <w:p w14:paraId="63ACD48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borrar un estudiante. </w:t>
      </w:r>
      <w:r w:rsidRPr="00E4754C">
        <w:rPr>
          <w:rFonts w:ascii="Times New Roman" w:hAnsi="Times New Roman" w:cs="Times New Roman"/>
          <w:b/>
          <w:lang w:val="es-CO"/>
        </w:rPr>
        <w:t>Por qué es delicado:</w:t>
      </w:r>
      <w:r w:rsidRPr="00E4754C">
        <w:rPr>
          <w:rFonts w:ascii="Times New Roman" w:hAnsi="Times New Roman" w:cs="Times New Roman"/>
          <w:lang w:val="es-CO"/>
        </w:rPr>
        <w:t xml:space="preserve"> borrar es una acción que normalmente no se puede deshacer, así que </w:t>
      </w:r>
      <w:r w:rsidRPr="00E4754C">
        <w:rPr>
          <w:rFonts w:ascii="Times New Roman" w:hAnsi="Times New Roman" w:cs="Times New Roman"/>
          <w:b/>
          <w:lang w:val="es-CO"/>
        </w:rPr>
        <w:t>pedimos confirmación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78623188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</w:t>
      </w:r>
    </w:p>
    <w:p w14:paraId="6A131D39" w14:textId="77777777" w:rsidR="00BD5972" w:rsidRPr="00E4754C" w:rsidRDefault="00C94A0E" w:rsidP="00C94A0E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confirm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función del navegador que abre </w:t>
      </w:r>
      <w:r w:rsidRPr="00E4754C">
        <w:rPr>
          <w:rFonts w:ascii="Times New Roman" w:hAnsi="Times New Roman" w:cs="Times New Roman"/>
          <w:lang w:val="es-CO"/>
        </w:rPr>
        <w:t xml:space="preserve">una ventanita con «Aceptar» y «Cancelar». Devuelve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true</w:t>
      </w:r>
      <w:r w:rsidRPr="00E4754C">
        <w:rPr>
          <w:rFonts w:ascii="Times New Roman" w:hAnsi="Times New Roman" w:cs="Times New Roman"/>
          <w:lang w:val="es-CO"/>
        </w:rPr>
        <w:t xml:space="preserve"> si el usuario acepta y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false</w:t>
      </w:r>
      <w:r w:rsidRPr="00E4754C">
        <w:rPr>
          <w:rFonts w:ascii="Times New Roman" w:hAnsi="Times New Roman" w:cs="Times New Roman"/>
          <w:lang w:val="es-CO"/>
        </w:rPr>
        <w:t xml:space="preserve"> si cancela.</w:t>
      </w:r>
    </w:p>
    <w:p w14:paraId="7A55066B" w14:textId="77777777" w:rsidR="00BD5972" w:rsidRPr="00E4754C" w:rsidRDefault="00C94A0E" w:rsidP="00C94A0E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Interacción del usuario:</w:t>
      </w:r>
      <w:r w:rsidRPr="00E4754C">
        <w:rPr>
          <w:rFonts w:ascii="Times New Roman" w:hAnsi="Times New Roman" w:cs="Times New Roman"/>
          <w:lang w:val="es-CO"/>
        </w:rPr>
        <w:t xml:space="preserve"> el programa se detiene hasta que el usuario decide.</w:t>
      </w:r>
    </w:p>
    <w:p w14:paraId="2AE43A99" w14:textId="77777777" w:rsidR="00BD5972" w:rsidRPr="00E4754C" w:rsidRDefault="00C94A0E" w:rsidP="00C94A0E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Petición DELETE:</w:t>
      </w:r>
      <w:r w:rsidRPr="00E4754C">
        <w:rPr>
          <w:rFonts w:ascii="Times New Roman" w:hAnsi="Times New Roman" w:cs="Times New Roman"/>
          <w:lang w:val="es-CO"/>
        </w:rPr>
        <w:t xml:space="preserve"> el verbo HTTP para borrar. No lleva cuerpo; 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 xml:space="preserve"> va en la dirección.</w:t>
      </w:r>
    </w:p>
    <w:p w14:paraId="10A8BFA6" w14:textId="77777777" w:rsidR="00BD5972" w:rsidRPr="00E4754C" w:rsidRDefault="00C94A0E" w:rsidP="00C94A0E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temprano: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proofErr w:type="gram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(!</w:t>
      </w:r>
      <w:proofErr w:type="gram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seguro)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lang w:val="es-CO"/>
        </w:rPr>
        <w:t xml:space="preserve"> termina la función inmediatamente si el usuario cancela.</w:t>
      </w:r>
    </w:p>
    <w:p w14:paraId="34CD0265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37E1B44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Es el </w:t>
      </w:r>
      <w:r w:rsidRPr="00E4754C">
        <w:rPr>
          <w:rFonts w:ascii="Times New Roman" w:hAnsi="Times New Roman" w:cs="Times New Roman"/>
          <w:b/>
          <w:lang w:val="es-CO"/>
        </w:rPr>
        <w:t>aviso de «¿Está seguro de que desea vaciar la papelera?»</w:t>
      </w:r>
      <w:r w:rsidRPr="00E4754C">
        <w:rPr>
          <w:rFonts w:ascii="Times New Roman" w:hAnsi="Times New Roman" w:cs="Times New Roman"/>
          <w:lang w:val="es-CO"/>
        </w:rPr>
        <w:t>. Un clic accidental no debería destruir datos.</w:t>
      </w:r>
    </w:p>
    <w:p w14:paraId="68CE14F5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3. Ejempl</w:t>
      </w:r>
      <w:r w:rsidRPr="00E4754C">
        <w:rPr>
          <w:rFonts w:ascii="Times New Roman" w:hAnsi="Times New Roman" w:cs="Times New Roman"/>
          <w:sz w:val="22"/>
          <w:lang w:val="es-CO"/>
        </w:rPr>
        <w:t>o simple</w:t>
      </w:r>
    </w:p>
    <w:p w14:paraId="4506DCEF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5" w:name="bongo_lang_js_26"/>
      <w:bookmarkEnd w:id="25"/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seguro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confirm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('¿Eliminar este registro?');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(seguro)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console.log('Se eliminaría');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console.log('Cancelado');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</w:p>
    <w:p w14:paraId="3356A62D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Código completo (reemplaza el archivo anterior)</w:t>
      </w:r>
    </w:p>
    <w:p w14:paraId="1E31CEA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</w:p>
    <w:p w14:paraId="77D1F9B7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6" w:name="bongo_lang_svelte_27"/>
      <w:bookmarkEnd w:id="26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</w:t>
      </w:r>
      <w:r w:rsidRPr="00E4754C">
        <w:rPr>
          <w:rFonts w:ascii="Times New Roman" w:hAnsi="Times New Roman" w:cs="Times New Roman"/>
          <w:sz w:val="22"/>
          <w:lang w:val="es-CO"/>
        </w:rPr>
        <w:t>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eliminarEstudiante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/api_estudiante.js';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estudiantes = [];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grado =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mensaje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cargando = true;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estudiantes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se pudo cargar la lista: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r w:rsidRPr="00E4754C">
        <w:rPr>
          <w:rFonts w:ascii="Times New Roman" w:hAnsi="Times New Roman" w:cs="Times New Roman"/>
          <w:sz w:val="22"/>
          <w:lang w:val="es-CO"/>
        </w:rPr>
        <w:t>evento)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datos = {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  nombre: nombre,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grado: grado,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(promedio)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mensaje = 'Estudiante re</w:t>
      </w:r>
      <w:r w:rsidRPr="00E4754C">
        <w:rPr>
          <w:rFonts w:ascii="Times New Roman" w:hAnsi="Times New Roman" w:cs="Times New Roman"/>
          <w:sz w:val="22"/>
          <w:lang w:val="es-CO"/>
        </w:rPr>
        <w:t>gistrado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 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mensaje = 'Estudiante actualizado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= 'No se pudo guardar: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estudiante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estudiante.g</w:t>
      </w:r>
      <w:r w:rsidRPr="00E4754C">
        <w:rPr>
          <w:rFonts w:ascii="Times New Roman" w:hAnsi="Times New Roman" w:cs="Times New Roman"/>
          <w:sz w:val="22"/>
          <w:lang w:val="es-CO"/>
        </w:rPr>
        <w:t>rado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estudiante.promedio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cargar el estudiante: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borrarEstudiante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(estudiante) {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seguro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confirm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('¿Eliminar a '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+ '?');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(!seguro)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eliminarEstudiante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respuesta.mensaje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eliminar: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&lt;h1&gt;Gestión de estudiantes&lt;/h1&gt;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? 'Registrar estudiante' : 'Editar estudiante'}&lt;/h2&gt;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on:s</w:t>
      </w:r>
      <w:r w:rsidRPr="00E4754C">
        <w:rPr>
          <w:rFonts w:ascii="Times New Roman" w:hAnsi="Times New Roman" w:cs="Times New Roman"/>
          <w:sz w:val="22"/>
          <w:lang w:val="es-CO"/>
        </w:rPr>
        <w:t>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="nombre"&gt;Nombre&lt;/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id="nombre"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="Juan Pérez"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={nombre}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="grado"&gt;Grado&lt;/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id="grado"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</w:t>
      </w:r>
      <w:r w:rsidRPr="00E4754C">
        <w:rPr>
          <w:rFonts w:ascii="Times New Roman" w:hAnsi="Times New Roman" w:cs="Times New Roman"/>
          <w:sz w:val="22"/>
          <w:lang w:val="es-CO"/>
        </w:rPr>
        <w:t>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="10A"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={grado}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="promedio"&gt;Promedio&lt;/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&lt;input id="promedio"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step="0.1" min="0"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="4.5"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={promedio}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sub</w:t>
      </w:r>
      <w:r w:rsidRPr="00E4754C">
        <w:rPr>
          <w:rFonts w:ascii="Times New Roman" w:hAnsi="Times New Roman" w:cs="Times New Roman"/>
          <w:sz w:val="22"/>
          <w:lang w:val="es-CO"/>
        </w:rPr>
        <w:t>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"&gt;{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? 'Registrar' : 'Guardar cambios'}&lt;/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{#if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!==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}&gt;Cancelar&lt;/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{#if mensaje}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&lt;p&gt;{mensaje}&lt;/p&gt;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&lt;h2&gt;Lista de estudiantes&lt;/h</w:t>
      </w:r>
      <w:r w:rsidRPr="00E4754C">
        <w:rPr>
          <w:rFonts w:ascii="Times New Roman" w:hAnsi="Times New Roman" w:cs="Times New Roman"/>
          <w:sz w:val="22"/>
          <w:lang w:val="es-CO"/>
        </w:rPr>
        <w:t>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{#if cargando}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&lt;p&gt;Cargando...&lt;/p&gt;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estudiantes.length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0}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&lt;p&gt;No hay estudiantes registrados.&lt;/p&gt;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&gt;ID&lt;/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&gt;Acciones&lt;/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  {#each estudiantes as estudiante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estudiante.grado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</w:t>
      </w:r>
      <w:r w:rsidRPr="00E4754C">
        <w:rPr>
          <w:rFonts w:ascii="Times New Roman" w:hAnsi="Times New Roman" w:cs="Times New Roman"/>
          <w:sz w:val="22"/>
          <w:lang w:val="es-CO"/>
        </w:rPr>
        <w:t>tudiante.promedio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)}&gt;Editar&lt;/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borrarEstudiante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(estudiante)}&gt;Eliminar&lt;/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each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>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</w:p>
    <w:p w14:paraId="4D65D6E5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5. Explicación línea por línea (solo lo nuevo)</w:t>
      </w:r>
    </w:p>
    <w:p w14:paraId="56F1DAF1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eliminarEstudiante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se suma a las importaciones.</w:t>
      </w:r>
    </w:p>
    <w:p w14:paraId="176941E5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borrarEstudiante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(estudiante)</w:t>
      </w:r>
      <w:r w:rsidRPr="00E4754C">
        <w:rPr>
          <w:rFonts w:ascii="Times New Roman" w:hAnsi="Times New Roman" w:cs="Times New Roman"/>
          <w:lang w:val="es-CO"/>
        </w:rPr>
        <w:t xml:space="preserve"> recibe el estudiante completo para poder mostrar su nombre en la confirmación.</w:t>
      </w:r>
    </w:p>
    <w:p w14:paraId="3C11A8B6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seguro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confirm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('</w:t>
      </w:r>
      <w:proofErr w:type="gram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¿Eliminar a ' +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</w:t>
      </w:r>
      <w:proofErr w:type="gram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nombre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+ '?');</w:t>
      </w:r>
      <w:r w:rsidRPr="00E4754C">
        <w:rPr>
          <w:rFonts w:ascii="Times New Roman" w:hAnsi="Times New Roman" w:cs="Times New Roman"/>
          <w:lang w:val="es-CO"/>
        </w:rPr>
        <w:t xml:space="preserve"> abre la ventana de confirmación; el resultado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true</w:t>
      </w:r>
      <w:r w:rsidRPr="00E4754C">
        <w:rPr>
          <w:rFonts w:ascii="Times New Roman" w:hAnsi="Times New Roman" w:cs="Times New Roman"/>
          <w:lang w:val="es-CO"/>
        </w:rPr>
        <w:t xml:space="preserve"> 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false</w:t>
      </w:r>
      <w:r w:rsidRPr="00E4754C">
        <w:rPr>
          <w:rFonts w:ascii="Times New Roman" w:hAnsi="Times New Roman" w:cs="Times New Roman"/>
          <w:lang w:val="es-CO"/>
        </w:rPr>
        <w:t xml:space="preserve">) se guarda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seguro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C8222A4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(!seguro)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 }</w:t>
      </w:r>
      <w:r w:rsidRPr="00E4754C">
        <w:rPr>
          <w:rFonts w:ascii="Times New Roman" w:hAnsi="Times New Roman" w:cs="Times New Roman"/>
          <w:lang w:val="es-CO"/>
        </w:rPr>
        <w:t xml:space="preserve"> si el usuario canceló, salimos de la función y </w:t>
      </w:r>
      <w:r w:rsidRPr="00E4754C">
        <w:rPr>
          <w:rFonts w:ascii="Times New Roman" w:hAnsi="Times New Roman" w:cs="Times New Roman"/>
          <w:b/>
          <w:lang w:val="es-CO"/>
        </w:rPr>
        <w:t>no se envía nada</w:t>
      </w:r>
      <w:r w:rsidRPr="00E4754C">
        <w:rPr>
          <w:rFonts w:ascii="Times New Roman" w:hAnsi="Times New Roman" w:cs="Times New Roman"/>
          <w:lang w:val="es-CO"/>
        </w:rPr>
        <w:t xml:space="preserve"> a la API.</w:t>
      </w:r>
    </w:p>
    <w:p w14:paraId="77779CDB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eliminarEstudian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lang w:val="es-CO"/>
        </w:rPr>
        <w:t xml:space="preserve"> envía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DELETE /api/estudiantes/{id}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42C96F00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mensaje 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respuesta.mensaje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lang w:val="es-CO"/>
        </w:rPr>
        <w:t xml:space="preserve"> la API responde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 "mensaje": "Estudiante eliminado correctamente" }</w:t>
      </w:r>
      <w:r w:rsidRPr="00E4754C">
        <w:rPr>
          <w:rFonts w:ascii="Times New Roman" w:hAnsi="Times New Roman" w:cs="Times New Roman"/>
          <w:lang w:val="es-CO"/>
        </w:rPr>
        <w:t>; mostramos ese texto.</w:t>
      </w:r>
    </w:p>
    <w:p w14:paraId="44B42D24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)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 }</w:t>
      </w:r>
      <w:r w:rsidRPr="00E4754C">
        <w:rPr>
          <w:rFonts w:ascii="Times New Roman" w:hAnsi="Times New Roman" w:cs="Times New Roman"/>
          <w:lang w:val="es-CO"/>
        </w:rPr>
        <w:t xml:space="preserve"> si estabas editando jus</w:t>
      </w:r>
      <w:r w:rsidRPr="00E4754C">
        <w:rPr>
          <w:rFonts w:ascii="Times New Roman" w:hAnsi="Times New Roman" w:cs="Times New Roman"/>
          <w:lang w:val="es-CO"/>
        </w:rPr>
        <w:t>to al estudiante que borraste, el formulario se limpia para no quedar con datos de alguien que ya no existe.</w:t>
      </w:r>
    </w:p>
    <w:p w14:paraId="4F348542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lang w:val="es-CO"/>
        </w:rPr>
        <w:t xml:space="preserve"> refresca la tabla: la fila desaparece.</w:t>
      </w:r>
    </w:p>
    <w:p w14:paraId="2CE9243F" w14:textId="77777777" w:rsidR="00BD5972" w:rsidRPr="00E4754C" w:rsidRDefault="00C94A0E" w:rsidP="00C94A0E">
      <w:pPr>
        <w:pStyle w:val="Prrafodelist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borrarEstudiante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(estudiante)}</w:t>
      </w:r>
      <w:r w:rsidRPr="00E4754C">
        <w:rPr>
          <w:rFonts w:ascii="Times New Roman" w:hAnsi="Times New Roman" w:cs="Times New Roman"/>
          <w:lang w:val="es-CO"/>
        </w:rPr>
        <w:t xml:space="preserve"> botón «Eliminar» de cada fila.</w:t>
      </w:r>
    </w:p>
    <w:p w14:paraId="0720549D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Qué </w:t>
      </w:r>
      <w:r w:rsidRPr="00E4754C">
        <w:rPr>
          <w:rFonts w:ascii="Times New Roman" w:hAnsi="Times New Roman" w:cs="Times New Roman"/>
          <w:b/>
          <w:lang w:val="es-CO"/>
        </w:rPr>
        <w:t>ocurre internamente:</w:t>
      </w:r>
      <w:r w:rsidRPr="00E4754C">
        <w:rPr>
          <w:rFonts w:ascii="Times New Roman" w:hAnsi="Times New Roman" w:cs="Times New Roman"/>
          <w:lang w:val="es-CO"/>
        </w:rPr>
        <w:t xml:space="preserve"> clic en «Eliminar» →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confirm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pausa el programa → el usuario acepta →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con método DELETE →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busca el id, lo elimina de la base de datos y responde con el mensaje → el servicio convierte el JSON → asignamos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mensaje</w:t>
      </w:r>
      <w:r w:rsidRPr="00E4754C">
        <w:rPr>
          <w:rFonts w:ascii="Times New Roman" w:hAnsi="Times New Roman" w:cs="Times New Roman"/>
          <w:lang w:val="es-CO"/>
        </w:rPr>
        <w:t xml:space="preserve"> → pedimos </w:t>
      </w:r>
      <w:r w:rsidRPr="00E4754C">
        <w:rPr>
          <w:rFonts w:ascii="Times New Roman" w:hAnsi="Times New Roman" w:cs="Times New Roman"/>
          <w:lang w:val="es-CO"/>
        </w:rPr>
        <w:t xml:space="preserve">de nuevo la lista (GET) →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</w:t>
      </w:r>
      <w:r w:rsidRPr="00E4754C">
        <w:rPr>
          <w:rFonts w:ascii="Times New Roman" w:hAnsi="Times New Roman" w:cs="Times New Roman"/>
          <w:lang w:val="es-CO"/>
        </w:rPr>
        <w:t xml:space="preserve"> cambia →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quita la fila del DOM.</w:t>
      </w:r>
    </w:p>
    <w:p w14:paraId="7E5AC8B3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lastRenderedPageBreak/>
        <w:t>6. Buenas prácticas</w:t>
      </w:r>
    </w:p>
    <w:p w14:paraId="7BD267AC" w14:textId="77777777" w:rsidR="00BD5972" w:rsidRPr="00E4754C" w:rsidRDefault="00C94A0E" w:rsidP="00C94A0E">
      <w:pPr>
        <w:pStyle w:val="Prrafodelista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Confirmar siempre antes de borrar.</w:t>
      </w:r>
    </w:p>
    <w:p w14:paraId="51E01A02" w14:textId="77777777" w:rsidR="00BD5972" w:rsidRPr="00E4754C" w:rsidRDefault="00C94A0E" w:rsidP="00C94A0E">
      <w:pPr>
        <w:pStyle w:val="Prrafodelista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Informar el resultado al usuario.</w:t>
      </w:r>
    </w:p>
    <w:p w14:paraId="1D52A78E" w14:textId="77777777" w:rsidR="00BD5972" w:rsidRPr="00E4754C" w:rsidRDefault="00C94A0E" w:rsidP="00C94A0E">
      <w:pPr>
        <w:pStyle w:val="Prrafodelista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Refrescar la lista desde el servidor tras borrar.</w:t>
      </w:r>
    </w:p>
    <w:p w14:paraId="06F2AA7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26831DDB" w14:textId="77777777" w:rsidR="00BD5972" w:rsidRPr="00E4754C" w:rsidRDefault="00C94A0E" w:rsidP="00C94A0E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Olvidar el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al cancelar:</w:t>
      </w:r>
      <w:r w:rsidRPr="00E4754C">
        <w:rPr>
          <w:rFonts w:ascii="Times New Roman" w:hAnsi="Times New Roman" w:cs="Times New Roman"/>
          <w:lang w:val="es-CO"/>
        </w:rPr>
        <w:t xml:space="preserve"> se </w:t>
      </w:r>
      <w:proofErr w:type="gramStart"/>
      <w:r w:rsidRPr="00E4754C">
        <w:rPr>
          <w:rFonts w:ascii="Times New Roman" w:hAnsi="Times New Roman" w:cs="Times New Roman"/>
          <w:lang w:val="es-CO"/>
        </w:rPr>
        <w:t>borra</w:t>
      </w:r>
      <w:proofErr w:type="gramEnd"/>
      <w:r w:rsidRPr="00E4754C">
        <w:rPr>
          <w:rFonts w:ascii="Times New Roman" w:hAnsi="Times New Roman" w:cs="Times New Roman"/>
          <w:lang w:val="es-CO"/>
        </w:rPr>
        <w:t xml:space="preserve"> aunque el usuario diga que no.</w:t>
      </w:r>
    </w:p>
    <w:p w14:paraId="0F1D26FD" w14:textId="77777777" w:rsidR="00BD5972" w:rsidRPr="00E4754C" w:rsidRDefault="00C94A0E" w:rsidP="00C94A0E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Error 404 en DELETE:</w:t>
      </w:r>
      <w:r w:rsidRPr="00E4754C">
        <w:rPr>
          <w:rFonts w:ascii="Times New Roman" w:hAnsi="Times New Roman" w:cs="Times New Roman"/>
          <w:lang w:val="es-CO"/>
        </w:rPr>
        <w:t xml:space="preserve"> el estudiante ya no existe o 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id</w:t>
      </w:r>
      <w:r w:rsidRPr="00E4754C">
        <w:rPr>
          <w:rFonts w:ascii="Times New Roman" w:hAnsi="Times New Roman" w:cs="Times New Roman"/>
          <w:lang w:val="es-CO"/>
        </w:rPr>
        <w:t xml:space="preserve"> es incorrecto.</w:t>
      </w:r>
    </w:p>
    <w:p w14:paraId="6C6D75E0" w14:textId="77777777" w:rsidR="00BD5972" w:rsidRPr="00E4754C" w:rsidRDefault="00C94A0E" w:rsidP="00C94A0E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Pasar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donde se espera el objeto (o al revés):</w:t>
      </w:r>
      <w:r w:rsidRPr="00E4754C">
        <w:rPr>
          <w:rFonts w:ascii="Times New Roman" w:hAnsi="Times New Roman" w:cs="Times New Roman"/>
          <w:lang w:val="es-CO"/>
        </w:rPr>
        <w:t xml:space="preserve"> revisa qué recibe cada función.</w:t>
      </w:r>
    </w:p>
    <w:p w14:paraId="3E4FF488" w14:textId="77777777" w:rsidR="00BD5972" w:rsidRPr="00E4754C" w:rsidRDefault="00C94A0E" w:rsidP="00C94A0E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pestaña </w:t>
      </w:r>
      <w:r w:rsidRPr="00E4754C">
        <w:rPr>
          <w:rFonts w:ascii="Times New Roman" w:hAnsi="Times New Roman" w:cs="Times New Roman"/>
          <w:i/>
          <w:lang w:val="es-CO"/>
        </w:rPr>
        <w:t>Network</w:t>
      </w:r>
      <w:r w:rsidRPr="00E4754C">
        <w:rPr>
          <w:rFonts w:ascii="Times New Roman" w:hAnsi="Times New Roman" w:cs="Times New Roman"/>
          <w:lang w:val="es-CO"/>
        </w:rPr>
        <w:t xml:space="preserve">, filtra por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</w:t>
      </w:r>
      <w:r w:rsidRPr="00E4754C">
        <w:rPr>
          <w:rFonts w:ascii="Times New Roman" w:hAnsi="Times New Roman" w:cs="Times New Roman"/>
          <w:lang w:val="es-CO"/>
        </w:rPr>
        <w:t xml:space="preserve"> y comprueba que el método sea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DELETE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1C64DD73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8. Resumen de aprendizaje</w:t>
      </w:r>
    </w:p>
    <w:p w14:paraId="649048A9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Eliminar combina interacción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confirm</w:t>
      </w:r>
      <w:proofErr w:type="spellEnd"/>
      <w:r w:rsidRPr="00E4754C">
        <w:rPr>
          <w:rFonts w:ascii="Times New Roman" w:hAnsi="Times New Roman" w:cs="Times New Roman"/>
          <w:lang w:val="es-CO"/>
        </w:rPr>
        <w:t>), una petición DELETE y un refre</w:t>
      </w:r>
      <w:r w:rsidRPr="00E4754C">
        <w:rPr>
          <w:rFonts w:ascii="Times New Roman" w:hAnsi="Times New Roman" w:cs="Times New Roman"/>
          <w:lang w:val="es-CO"/>
        </w:rPr>
        <w:t>sco de la lista. Cancelar debe detener el flujo antes de tocar la API.</w:t>
      </w:r>
    </w:p>
    <w:p w14:paraId="0E406AF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Ejercicios propuestos</w:t>
      </w:r>
    </w:p>
    <w:p w14:paraId="58544AF7" w14:textId="77777777" w:rsidR="00BD5972" w:rsidRPr="00E4754C" w:rsidRDefault="00C94A0E" w:rsidP="00C94A0E">
      <w:pPr>
        <w:pStyle w:val="Prrafodelista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Cambia el texto de la confirmación para incluir también el grado.</w:t>
      </w:r>
    </w:p>
    <w:p w14:paraId="34CCB947" w14:textId="77777777" w:rsidR="00BD5972" w:rsidRPr="00E4754C" w:rsidRDefault="00C94A0E" w:rsidP="00C94A0E">
      <w:pPr>
        <w:pStyle w:val="Prrafodelista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Muestra el mensaje de eliminación durante solo 3 segundos (investiga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setTimeout</w:t>
      </w:r>
      <w:proofErr w:type="spellEnd"/>
      <w:r w:rsidRPr="00E4754C">
        <w:rPr>
          <w:rFonts w:ascii="Times New Roman" w:hAnsi="Times New Roman" w:cs="Times New Roman"/>
          <w:lang w:val="es-CO"/>
        </w:rPr>
        <w:t>).</w:t>
      </w:r>
    </w:p>
    <w:p w14:paraId="2CECA093" w14:textId="77777777" w:rsidR="00BD5972" w:rsidRPr="00E4754C" w:rsidRDefault="00C94A0E" w:rsidP="00C94A0E">
      <w:pPr>
        <w:pStyle w:val="Prrafodelista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Intenta elimina</w:t>
      </w:r>
      <w:r w:rsidRPr="00E4754C">
        <w:rPr>
          <w:rFonts w:ascii="Times New Roman" w:hAnsi="Times New Roman" w:cs="Times New Roman"/>
          <w:lang w:val="es-CO"/>
        </w:rPr>
        <w:t xml:space="preserve">r un estudiante con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apagado y observa el mensaje de error.</w:t>
      </w:r>
    </w:p>
    <w:p w14:paraId="0CD901B2" w14:textId="77777777" w:rsidR="00BD5972" w:rsidRPr="00E4754C" w:rsidRDefault="00C94A0E" w:rsidP="00C94A0E">
      <w:pPr>
        <w:pStyle w:val="Prrafodelista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Explica con tus palabras por qué se hace un GET después del DELETE.</w:t>
      </w:r>
    </w:p>
    <w:p w14:paraId="7C22B86A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5B09C7E5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PARTE 9 · Estilos con CSS puro</w:t>
      </w:r>
    </w:p>
    <w:p w14:paraId="2146931B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1. Teoría</w:t>
      </w:r>
    </w:p>
    <w:p w14:paraId="2B86306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Para qué sirve:</w:t>
      </w:r>
      <w:r w:rsidRPr="00E4754C">
        <w:rPr>
          <w:rFonts w:ascii="Times New Roman" w:hAnsi="Times New Roman" w:cs="Times New Roman"/>
          <w:lang w:val="es-CO"/>
        </w:rPr>
        <w:t xml:space="preserve"> darle una apariencia ordenada y agradable a la página. </w:t>
      </w:r>
      <w:r w:rsidRPr="00E4754C">
        <w:rPr>
          <w:rFonts w:ascii="Times New Roman" w:hAnsi="Times New Roman" w:cs="Times New Roman"/>
          <w:b/>
          <w:lang w:val="es-CO"/>
        </w:rPr>
        <w:t>Dónde:</w:t>
      </w:r>
      <w:r w:rsidRPr="00E4754C">
        <w:rPr>
          <w:rFonts w:ascii="Times New Roman" w:hAnsi="Times New Roman" w:cs="Times New Roman"/>
          <w:lang w:val="es-CO"/>
        </w:rPr>
        <w:t xml:space="preserve"> e</w:t>
      </w:r>
      <w:r w:rsidRPr="00E4754C">
        <w:rPr>
          <w:rFonts w:ascii="Times New Roman" w:hAnsi="Times New Roman" w:cs="Times New Roman"/>
          <w:lang w:val="es-CO"/>
        </w:rPr>
        <w:t xml:space="preserve">n el bloque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del componente (y en los componentes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que ya creaste). </w:t>
      </w:r>
      <w:r w:rsidRPr="00E4754C">
        <w:rPr>
          <w:rFonts w:ascii="Times New Roman" w:hAnsi="Times New Roman" w:cs="Times New Roman"/>
          <w:b/>
          <w:lang w:val="es-CO"/>
        </w:rPr>
        <w:t>Recuerda:</w:t>
      </w:r>
      <w:r w:rsidRPr="00E4754C">
        <w:rPr>
          <w:rFonts w:ascii="Times New Roman" w:hAnsi="Times New Roman" w:cs="Times New Roman"/>
          <w:lang w:val="es-CO"/>
        </w:rPr>
        <w:t xml:space="preserve"> en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el CSS de un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solo afecta a ese componente.</w:t>
      </w:r>
    </w:p>
    <w:p w14:paraId="55FB9EBB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Conceptos nuevos (introducción a CSS)</w:t>
      </w:r>
    </w:p>
    <w:p w14:paraId="3105586E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CSS:</w:t>
      </w:r>
      <w:r w:rsidRPr="00E4754C">
        <w:rPr>
          <w:rFonts w:ascii="Times New Roman" w:hAnsi="Times New Roman" w:cs="Times New Roman"/>
          <w:lang w:val="es-CO"/>
        </w:rPr>
        <w:t xml:space="preserve"> lenguaje que describe cómo se </w:t>
      </w:r>
      <w:r w:rsidRPr="00E4754C">
        <w:rPr>
          <w:rFonts w:ascii="Times New Roman" w:hAnsi="Times New Roman" w:cs="Times New Roman"/>
          <w:b/>
          <w:lang w:val="es-CO"/>
        </w:rPr>
        <w:t>ve</w:t>
      </w:r>
      <w:r w:rsidRPr="00E4754C">
        <w:rPr>
          <w:rFonts w:ascii="Times New Roman" w:hAnsi="Times New Roman" w:cs="Times New Roman"/>
          <w:lang w:val="es-CO"/>
        </w:rPr>
        <w:t xml:space="preserve"> el HTML. El HTML dice </w:t>
      </w:r>
      <w:r w:rsidRPr="00E4754C">
        <w:rPr>
          <w:rFonts w:ascii="Times New Roman" w:hAnsi="Times New Roman" w:cs="Times New Roman"/>
          <w:i/>
          <w:lang w:val="es-CO"/>
        </w:rPr>
        <w:t>qué</w:t>
      </w:r>
      <w:r w:rsidRPr="00E4754C">
        <w:rPr>
          <w:rFonts w:ascii="Times New Roman" w:hAnsi="Times New Roman" w:cs="Times New Roman"/>
          <w:lang w:val="es-CO"/>
        </w:rPr>
        <w:t xml:space="preserve"> h</w:t>
      </w:r>
      <w:r w:rsidRPr="00E4754C">
        <w:rPr>
          <w:rFonts w:ascii="Times New Roman" w:hAnsi="Times New Roman" w:cs="Times New Roman"/>
          <w:lang w:val="es-CO"/>
        </w:rPr>
        <w:t xml:space="preserve">ay; el CSS dice </w:t>
      </w:r>
      <w:r w:rsidRPr="00E4754C">
        <w:rPr>
          <w:rFonts w:ascii="Times New Roman" w:hAnsi="Times New Roman" w:cs="Times New Roman"/>
          <w:i/>
          <w:lang w:val="es-CO"/>
        </w:rPr>
        <w:t>cómo se ve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351E4E66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Regla CSS: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selector { propiedad: valor; }</w:t>
      </w:r>
      <w:r w:rsidRPr="00E4754C">
        <w:rPr>
          <w:rFonts w:ascii="Times New Roman" w:hAnsi="Times New Roman" w:cs="Times New Roman"/>
          <w:lang w:val="es-CO"/>
        </w:rPr>
        <w:t xml:space="preserve">. Ejemplo: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h2 { color: red; }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66B2821C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Selector:</w:t>
      </w:r>
      <w:r w:rsidRPr="00E4754C">
        <w:rPr>
          <w:rFonts w:ascii="Times New Roman" w:hAnsi="Times New Roman" w:cs="Times New Roman"/>
          <w:lang w:val="es-CO"/>
        </w:rPr>
        <w:t xml:space="preserve"> indica </w:t>
      </w:r>
      <w:r w:rsidRPr="00E4754C">
        <w:rPr>
          <w:rFonts w:ascii="Times New Roman" w:hAnsi="Times New Roman" w:cs="Times New Roman"/>
          <w:b/>
          <w:lang w:val="es-CO"/>
        </w:rPr>
        <w:t>a qué elementos</w:t>
      </w:r>
      <w:r w:rsidRPr="00E4754C">
        <w:rPr>
          <w:rFonts w:ascii="Times New Roman" w:hAnsi="Times New Roman" w:cs="Times New Roman"/>
          <w:lang w:val="es-CO"/>
        </w:rPr>
        <w:t xml:space="preserve"> se aplica la regla. Tipos que usaremos:</w:t>
      </w:r>
    </w:p>
    <w:p w14:paraId="69364AF4" w14:textId="77777777" w:rsidR="00BD5972" w:rsidRPr="00E4754C" w:rsidRDefault="00C94A0E" w:rsidP="00C94A0E">
      <w:pPr>
        <w:pStyle w:val="Prrafodelista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t xml:space="preserve">de etiqueta: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table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h2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input</w:t>
      </w:r>
    </w:p>
    <w:p w14:paraId="62E66A39" w14:textId="77777777" w:rsidR="00BD5972" w:rsidRPr="00E4754C" w:rsidRDefault="00C94A0E" w:rsidP="00C94A0E">
      <w:pPr>
        <w:pStyle w:val="Prrafodelista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de </w:t>
      </w:r>
      <w:r w:rsidRPr="00E4754C">
        <w:rPr>
          <w:rFonts w:ascii="Times New Roman" w:hAnsi="Times New Roman" w:cs="Times New Roman"/>
          <w:b/>
          <w:lang w:val="es-CO"/>
        </w:rPr>
        <w:t>clase</w:t>
      </w:r>
      <w:r w:rsidRPr="00E4754C">
        <w:rPr>
          <w:rFonts w:ascii="Times New Roman" w:hAnsi="Times New Roman" w:cs="Times New Roman"/>
          <w:lang w:val="es-CO"/>
        </w:rPr>
        <w:t xml:space="preserve">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(se aplica a los elementos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"</w:t>
      </w:r>
      <w:r w:rsidRPr="00E4754C">
        <w:rPr>
          <w:rFonts w:ascii="Times New Roman" w:hAnsi="Times New Roman" w:cs="Times New Roman"/>
          <w:lang w:val="es-CO"/>
        </w:rPr>
        <w:t>; una clase puede repetirse en muchos elementos)</w:t>
      </w:r>
    </w:p>
    <w:p w14:paraId="3C860903" w14:textId="77777777" w:rsidR="00BD5972" w:rsidRPr="00E4754C" w:rsidRDefault="00C94A0E" w:rsidP="00C94A0E">
      <w:pPr>
        <w:pStyle w:val="Prrafodelista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de combinación: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(ambos),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.tarjeta h2</w:t>
      </w:r>
      <w:r w:rsidRPr="00E4754C">
        <w:rPr>
          <w:rFonts w:ascii="Times New Roman" w:hAnsi="Times New Roman" w:cs="Times New Roman"/>
          <w:lang w:val="es-CO"/>
        </w:rPr>
        <w:t xml:space="preserve"> (un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h2</w:t>
      </w:r>
      <w:r w:rsidRPr="00E4754C">
        <w:rPr>
          <w:rFonts w:ascii="Times New Roman" w:hAnsi="Times New Roman" w:cs="Times New Roman"/>
          <w:lang w:val="es-CO"/>
        </w:rPr>
        <w:t xml:space="preserve"> dentro 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.tarjeta</w:t>
      </w:r>
      <w:r w:rsidRPr="00E4754C">
        <w:rPr>
          <w:rFonts w:ascii="Times New Roman" w:hAnsi="Times New Roman" w:cs="Times New Roman"/>
          <w:lang w:val="es-CO"/>
        </w:rPr>
        <w:t>)</w:t>
      </w:r>
    </w:p>
    <w:p w14:paraId="7D149F0A" w14:textId="77777777" w:rsidR="00BD5972" w:rsidRPr="00E4754C" w:rsidRDefault="00C94A0E" w:rsidP="00C94A0E">
      <w:pPr>
        <w:pStyle w:val="Prrafodelista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de estado: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hover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(cuando el mouse está encima),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focus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(cuando el campo está activo)</w:t>
      </w:r>
    </w:p>
    <w:p w14:paraId="1B263281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Clase:</w:t>
      </w:r>
      <w:r w:rsidRPr="00E4754C">
        <w:rPr>
          <w:rFonts w:ascii="Times New Roman" w:hAnsi="Times New Roman" w:cs="Times New Roman"/>
          <w:lang w:val="es-CO"/>
        </w:rPr>
        <w:t xml:space="preserve"> una etiqueta que tú inventas para agrupar estilos: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-borrar"&gt;</w:t>
      </w:r>
      <w:r w:rsidRPr="00E4754C">
        <w:rPr>
          <w:rFonts w:ascii="Times New Roman" w:hAnsi="Times New Roman" w:cs="Times New Roman"/>
          <w:lang w:val="es-CO"/>
        </w:rPr>
        <w:t>. Un elemento puede tener varias clases.</w:t>
      </w:r>
    </w:p>
    <w:p w14:paraId="236C39AF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color</w:t>
      </w:r>
      <w:r w:rsidRPr="00E4754C">
        <w:rPr>
          <w:rFonts w:ascii="Times New Roman" w:hAnsi="Times New Roman" w:cs="Times New Roman"/>
          <w:b/>
          <w:lang w:val="es-CO"/>
        </w:rPr>
        <w:t xml:space="preserve"> y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background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-color</w:t>
      </w:r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color del texto y color de fondo.</w:t>
      </w:r>
    </w:p>
    <w:p w14:paraId="09EDB89B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width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ancho.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100%</w:t>
      </w:r>
      <w:r w:rsidRPr="00E4754C">
        <w:rPr>
          <w:rFonts w:ascii="Times New Roman" w:hAnsi="Times New Roman" w:cs="Times New Roman"/>
          <w:lang w:val="es-CO"/>
        </w:rPr>
        <w:t xml:space="preserve"> ocupa todo el es</w:t>
      </w:r>
      <w:r w:rsidRPr="00E4754C">
        <w:rPr>
          <w:rFonts w:ascii="Times New Roman" w:hAnsi="Times New Roman" w:cs="Times New Roman"/>
          <w:lang w:val="es-CO"/>
        </w:rPr>
        <w:t>pacio disponible.</w:t>
      </w:r>
    </w:p>
    <w:p w14:paraId="7FCFD777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espacio </w:t>
      </w:r>
      <w:r w:rsidRPr="00E4754C">
        <w:rPr>
          <w:rFonts w:ascii="Times New Roman" w:hAnsi="Times New Roman" w:cs="Times New Roman"/>
          <w:b/>
          <w:lang w:val="es-CO"/>
        </w:rPr>
        <w:t>por fuera</w:t>
      </w:r>
      <w:r w:rsidRPr="00E4754C">
        <w:rPr>
          <w:rFonts w:ascii="Times New Roman" w:hAnsi="Times New Roman" w:cs="Times New Roman"/>
          <w:lang w:val="es-CO"/>
        </w:rPr>
        <w:t xml:space="preserve"> del elemento.</w:t>
      </w:r>
    </w:p>
    <w:p w14:paraId="6389E32B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espacio </w:t>
      </w:r>
      <w:r w:rsidRPr="00E4754C">
        <w:rPr>
          <w:rFonts w:ascii="Times New Roman" w:hAnsi="Times New Roman" w:cs="Times New Roman"/>
          <w:b/>
          <w:lang w:val="es-CO"/>
        </w:rPr>
        <w:t>por dentro</w:t>
      </w:r>
      <w:r w:rsidRPr="00E4754C">
        <w:rPr>
          <w:rFonts w:ascii="Times New Roman" w:hAnsi="Times New Roman" w:cs="Times New Roman"/>
          <w:lang w:val="es-CO"/>
        </w:rPr>
        <w:t>, entre el contenido y el borde.</w:t>
      </w:r>
    </w:p>
    <w:p w14:paraId="3BDCDB0A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el borde.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1px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solid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#ccc</w:t>
      </w:r>
      <w:r w:rsidRPr="00E4754C">
        <w:rPr>
          <w:rFonts w:ascii="Times New Roman" w:hAnsi="Times New Roman" w:cs="Times New Roman"/>
          <w:lang w:val="es-CO"/>
        </w:rPr>
        <w:t xml:space="preserve"> = grosor, tipo de línea y color.</w:t>
      </w:r>
    </w:p>
    <w:p w14:paraId="22CBD01F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border-radius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redondea las esquinas.</w:t>
      </w:r>
    </w:p>
    <w:p w14:paraId="7FFC05A8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: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hover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estilo que se activa al pa</w:t>
      </w:r>
      <w:r w:rsidRPr="00E4754C">
        <w:rPr>
          <w:rFonts w:ascii="Times New Roman" w:hAnsi="Times New Roman" w:cs="Times New Roman"/>
          <w:lang w:val="es-CO"/>
        </w:rPr>
        <w:t>sar el mouse. Da sensación de interactividad.</w:t>
      </w:r>
    </w:p>
    <w:p w14:paraId="0271FA6B" w14:textId="77777777" w:rsidR="00BD5972" w:rsidRPr="00E4754C" w:rsidRDefault="00C94A0E" w:rsidP="00C94A0E">
      <w:pPr>
        <w:pStyle w:val="Prrafodelista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Fonts w:ascii="Times New Roman" w:hAnsi="Times New Roman" w:cs="Times New Roman"/>
          <w:b/>
          <w:lang w:val="es-CO"/>
        </w:rPr>
        <w:t>Flexbox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:</w:t>
      </w:r>
      <w:r w:rsidRPr="00E4754C">
        <w:rPr>
          <w:rFonts w:ascii="Times New Roman" w:hAnsi="Times New Roman" w:cs="Times New Roman"/>
          <w:lang w:val="es-CO"/>
        </w:rPr>
        <w:t xml:space="preserve"> una forma de </w:t>
      </w:r>
      <w:r w:rsidRPr="00E4754C">
        <w:rPr>
          <w:rFonts w:ascii="Times New Roman" w:hAnsi="Times New Roman" w:cs="Times New Roman"/>
          <w:b/>
          <w:lang w:val="es-CO"/>
        </w:rPr>
        <w:t>acomodar elementos en fila o columna</w:t>
      </w:r>
      <w:r w:rsidRPr="00E4754C">
        <w:rPr>
          <w:rFonts w:ascii="Times New Roman" w:hAnsi="Times New Roman" w:cs="Times New Roman"/>
          <w:lang w:val="es-CO"/>
        </w:rPr>
        <w:t xml:space="preserve">.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los hijos se alinean;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gap</w:t>
      </w:r>
      <w:r w:rsidRPr="00E4754C">
        <w:rPr>
          <w:rFonts w:ascii="Times New Roman" w:hAnsi="Times New Roman" w:cs="Times New Roman"/>
          <w:lang w:val="es-CO"/>
        </w:rPr>
        <w:t xml:space="preserve"> pone espacio entre ellos;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flex-direction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column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los apila verticalmente.</w:t>
      </w:r>
    </w:p>
    <w:p w14:paraId="69A07C10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2. Analogía sencilla</w:t>
      </w:r>
    </w:p>
    <w:p w14:paraId="4CC45D90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El HTML es </w:t>
      </w:r>
      <w:r w:rsidRPr="00E4754C">
        <w:rPr>
          <w:rFonts w:ascii="Times New Roman" w:hAnsi="Times New Roman" w:cs="Times New Roman"/>
          <w:lang w:val="es-CO"/>
        </w:rPr>
        <w:t xml:space="preserve">una </w:t>
      </w:r>
      <w:r w:rsidRPr="00E4754C">
        <w:rPr>
          <w:rFonts w:ascii="Times New Roman" w:hAnsi="Times New Roman" w:cs="Times New Roman"/>
          <w:b/>
          <w:lang w:val="es-CO"/>
        </w:rPr>
        <w:t>casa recién construida</w:t>
      </w:r>
      <w:r w:rsidRPr="00E4754C">
        <w:rPr>
          <w:rFonts w:ascii="Times New Roman" w:hAnsi="Times New Roman" w:cs="Times New Roman"/>
          <w:lang w:val="es-CO"/>
        </w:rPr>
        <w:t xml:space="preserve"> (paredes, puertas); el CSS es la </w:t>
      </w:r>
      <w:r w:rsidRPr="00E4754C">
        <w:rPr>
          <w:rFonts w:ascii="Times New Roman" w:hAnsi="Times New Roman" w:cs="Times New Roman"/>
          <w:b/>
          <w:lang w:val="es-CO"/>
        </w:rPr>
        <w:t>pintura, la decoración y la distribución de los muebles</w:t>
      </w:r>
      <w:r w:rsidRPr="00E4754C">
        <w:rPr>
          <w:rFonts w:ascii="Times New Roman" w:hAnsi="Times New Roman" w:cs="Times New Roman"/>
          <w:lang w:val="es-CO"/>
        </w:rPr>
        <w:t xml:space="preserve">. La caja de un regalo explica el modelo de cajas: el </w:t>
      </w:r>
      <w:r w:rsidRPr="00E4754C">
        <w:rPr>
          <w:rFonts w:ascii="Times New Roman" w:hAnsi="Times New Roman" w:cs="Times New Roman"/>
          <w:b/>
          <w:lang w:val="es-CO"/>
        </w:rPr>
        <w:t>contenido</w:t>
      </w:r>
      <w:r w:rsidRPr="00E4754C">
        <w:rPr>
          <w:rFonts w:ascii="Times New Roman" w:hAnsi="Times New Roman" w:cs="Times New Roman"/>
          <w:lang w:val="es-CO"/>
        </w:rPr>
        <w:t xml:space="preserve"> es el regalo; el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el papel burbuja que lo protege; el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la </w:t>
      </w:r>
      <w:r w:rsidRPr="00E4754C">
        <w:rPr>
          <w:rFonts w:ascii="Times New Roman" w:hAnsi="Times New Roman" w:cs="Times New Roman"/>
          <w:lang w:val="es-CO"/>
        </w:rPr>
        <w:t xml:space="preserve">caja de cartón; y el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el espacio que dejas entre una caja y la siguiente en el estante. </w:t>
      </w:r>
      <w:proofErr w:type="spellStart"/>
      <w:r w:rsidRPr="00E4754C">
        <w:rPr>
          <w:rFonts w:ascii="Times New Roman" w:hAnsi="Times New Roman" w:cs="Times New Roman"/>
          <w:lang w:val="es-CO"/>
        </w:rPr>
        <w:t>Flexbox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es el </w:t>
      </w:r>
      <w:r w:rsidRPr="00E4754C">
        <w:rPr>
          <w:rFonts w:ascii="Times New Roman" w:hAnsi="Times New Roman" w:cs="Times New Roman"/>
          <w:b/>
          <w:lang w:val="es-CO"/>
        </w:rPr>
        <w:t>estante</w:t>
      </w:r>
      <w:r w:rsidRPr="00E4754C">
        <w:rPr>
          <w:rFonts w:ascii="Times New Roman" w:hAnsi="Times New Roman" w:cs="Times New Roman"/>
          <w:lang w:val="es-CO"/>
        </w:rPr>
        <w:t xml:space="preserve"> que decide si las cajas van en fila o apiladas.</w:t>
      </w:r>
    </w:p>
    <w:p w14:paraId="24462F70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3. Ejemplo simple</w:t>
      </w:r>
    </w:p>
    <w:p w14:paraId="33969229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7" w:name="bongo_lang_css_28"/>
      <w:bookmarkEnd w:id="27"/>
      <w:r w:rsidRPr="00E4754C">
        <w:rPr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-ejemplo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color: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white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10px 16px;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none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border-radius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6px;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boton-ejemplo:hover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#1d4ed8;</w:t>
      </w:r>
      <w:r w:rsidRPr="00E4754C">
        <w:rPr>
          <w:rFonts w:ascii="Times New Roman" w:hAnsi="Times New Roman" w:cs="Times New Roman"/>
          <w:sz w:val="22"/>
          <w:lang w:val="es-CO"/>
        </w:rPr>
        <w:br/>
        <w:t>}</w:t>
      </w:r>
    </w:p>
    <w:p w14:paraId="32720AC2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4. Código completo (versión final de la página)</w:t>
      </w:r>
    </w:p>
    <w:p w14:paraId="5C13827A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En esta versión usamos también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añadimos las clases y el CSS.</w:t>
      </w:r>
    </w:p>
    <w:p w14:paraId="73815F8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src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/estudiantes/+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</w:p>
    <w:p w14:paraId="453ABCBF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bookmarkStart w:id="28" w:name="bongo_lang_svelte_29"/>
      <w:bookmarkEnd w:id="28"/>
      <w:r w:rsidRPr="00E4754C">
        <w:rPr>
          <w:rFonts w:ascii="Times New Roman" w:hAnsi="Times New Roman" w:cs="Times New Roman"/>
          <w:sz w:val="22"/>
          <w:lang w:val="es-CO"/>
        </w:rPr>
        <w:t>&lt;script&gt;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</w:t>
      </w:r>
      <w:r w:rsidRPr="00E4754C">
        <w:rPr>
          <w:rFonts w:ascii="Times New Roman" w:hAnsi="Times New Roman" w:cs="Times New Roman"/>
          <w:sz w:val="22"/>
          <w:lang w:val="es-CO"/>
        </w:rPr>
        <w:t>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eliminarEstudiante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from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'$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/api_estudiante.js';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estudiantes = [];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mensaje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cargando = true;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estudiantes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cargar la lista: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cargando = false;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</w:t>
      </w:r>
      <w:r w:rsidRPr="00E4754C">
        <w:rPr>
          <w:rFonts w:ascii="Times New Roman" w:hAnsi="Times New Roman" w:cs="Times New Roman"/>
          <w:sz w:val="22"/>
          <w:lang w:val="es-CO"/>
        </w:rPr>
        <w:t>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nombre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grado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promedio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(evento)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evento.preventDefault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datos =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nombre: nombre,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</w:t>
      </w:r>
      <w:r w:rsidRPr="00E4754C">
        <w:rPr>
          <w:rFonts w:ascii="Times New Roman" w:hAnsi="Times New Roman" w:cs="Times New Roman"/>
          <w:sz w:val="22"/>
          <w:lang w:val="es-CO"/>
        </w:rPr>
        <w:t>: grado,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(promedio)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crearEstudiante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(datos);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mensaje = 'Estudiante registrado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actualizarEstudiante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 datos)</w:t>
      </w:r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mensaje = 'Estudiante actualizado correctamente';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guardar: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 {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estudiante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obtenerEstudiantePorId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(id);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nombre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grado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estudiante.grado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promedio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estudiante.promedio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'';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ensaje = 'No se pudo cargar el estudiante: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function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borrarEstudiante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(estudiante)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seguro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confirm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('¿Eliminar a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+ '?');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(!seguro)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return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try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const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res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puesta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eliminarEstudiante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respuesta.mensaje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 catch (error)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mensaje = 'No se pudo eliminar: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' +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error.message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&lt;/script&gt;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="Módulo de Estudiantes" subtitulo="Registrar, consultar, editar y eliminar" /&gt;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&lt;h2&gt;{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? 'Registrar estudiante' : 'Editar estudiante'}&lt;/h2&gt;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guardarEstudi</w:t>
      </w:r>
      <w:r w:rsidRPr="00E4754C">
        <w:rPr>
          <w:rFonts w:ascii="Times New Roman" w:hAnsi="Times New Roman" w:cs="Times New Roman"/>
          <w:sz w:val="22"/>
          <w:lang w:val="es-CO"/>
        </w:rPr>
        <w:t>ante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="campo"&gt;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="nombre"&gt;Nombre&lt;/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&lt;input id="nombre"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="Juan Pérez"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={nombre}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="campo"&gt;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="grado"&gt;Grado&lt;/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&lt;input id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="grado"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="10A"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={grado}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="campo"&gt;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="promedio"&gt;Promedio&lt;/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&lt;input id="promedio"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number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step="0.1" min="0"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placeholder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="4.5"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bind:value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={promedi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o}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required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/&gt;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="botones"&gt;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submit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-primario"&gt;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? 'Registrar' : 'Guardar cambios'}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{#if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idEditando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!==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null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type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</w:t>
      </w:r>
      <w:r w:rsidRPr="00E4754C">
        <w:rPr>
          <w:rFonts w:ascii="Times New Roman" w:hAnsi="Times New Roman" w:cs="Times New Roman"/>
          <w:sz w:val="22"/>
          <w:lang w:val="es-CO"/>
        </w:rPr>
        <w:t>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-gris"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limpiarFormulario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}&gt;Cancelar&lt;/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form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{#if mensaje}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&lt;p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="mensaje"&gt;{mensaje}&lt;/p&gt;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&lt;h2&gt;Lista de estudiantes&lt;/h2&gt;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{#if cargando}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&lt;p&gt;Cargando...&lt;/p&gt;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</w:t>
      </w:r>
      <w:r w:rsidRPr="00E4754C">
        <w:rPr>
          <w:rFonts w:ascii="Times New Roman" w:hAnsi="Times New Roman" w:cs="Times New Roman"/>
          <w:sz w:val="22"/>
          <w:lang w:val="es-CO"/>
        </w:rPr>
        <w:t>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estudiantes.length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=== 0}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&lt;p&gt;No hay estudiantes registrados.&lt;/p&gt;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{: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else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&gt;ID&lt;/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&gt;Nombre&lt;/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&gt;Grado&lt;/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&gt;Promedio&lt;/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&gt;Acciones&lt;/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thead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{#each estudiantes as estudiante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estudiante.nombre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estudiante.grado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&gt;{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estudiante.p</w:t>
      </w:r>
      <w:r w:rsidRPr="00E4754C">
        <w:rPr>
          <w:rFonts w:ascii="Times New Roman" w:hAnsi="Times New Roman" w:cs="Times New Roman"/>
          <w:sz w:val="22"/>
          <w:lang w:val="es-CO"/>
        </w:rPr>
        <w:t>romedio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="acciones"&gt;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-editar"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prepararEdicion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estudiante.id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)}&gt;Editar&lt;/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-borrar"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on:click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={() =&gt;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lastRenderedPageBreak/>
        <w:t>borrarEstudian</w:t>
      </w:r>
      <w:r w:rsidRPr="00E4754C">
        <w:rPr>
          <w:rFonts w:ascii="Times New Roman" w:hAnsi="Times New Roman" w:cs="Times New Roman"/>
          <w:sz w:val="22"/>
          <w:lang w:val="es-CO"/>
        </w:rPr>
        <w:t>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(estudiante)}&gt;Eliminar&lt;/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button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div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each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tbody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&lt;/table&gt;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{/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if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>&lt;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h2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-top: 0;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.campo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flex-directio</w:t>
      </w:r>
      <w:r w:rsidRPr="00E4754C">
        <w:rPr>
          <w:rFonts w:ascii="Times New Roman" w:hAnsi="Times New Roman" w:cs="Times New Roman"/>
          <w:sz w:val="22"/>
          <w:lang w:val="es-CO"/>
        </w:rPr>
        <w:t>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column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-bottom: 14px;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font-weight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bold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-bottom: 6px;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input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1px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solid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#cbd5e1;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border-radius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6px;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font-size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1rem;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input:focus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outline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none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</w:t>
      </w:r>
      <w:r w:rsidRPr="00E4754C">
        <w:rPr>
          <w:rFonts w:ascii="Times New Roman" w:hAnsi="Times New Roman" w:cs="Times New Roman"/>
          <w:sz w:val="22"/>
          <w:lang w:val="es-CO"/>
        </w:rPr>
        <w:t>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.botones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gap: 10px;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10px 16px;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none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border-radius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6px;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color: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white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font-size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0.95rem;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cursor: pointer;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-primario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</w:t>
      </w:r>
      <w:r w:rsidRPr="00E4754C">
        <w:rPr>
          <w:rFonts w:ascii="Times New Roman" w:hAnsi="Times New Roman" w:cs="Times New Roman"/>
          <w:sz w:val="22"/>
          <w:lang w:val="es-CO"/>
        </w:rPr>
        <w:t>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btn-primario:hover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#1d4ed8;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-gris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#6b7280;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btn-gris:hover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#4b5563;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-editar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#f59e0b;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btn-editar:hover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#d97706;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-borrar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#dc2626;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btn-borrar:hover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#b91c1c;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.mensaje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-top: 14px;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#dbeafe;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border-radius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6px;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t xml:space="preserve">    color: #1e3a8a;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table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width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100%;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border-collapse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collapse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,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: 10px;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text-align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left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-bottom: 1px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solid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#e5e7eb;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#f3f4f6;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tr:hover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backgrou</w:t>
      </w:r>
      <w:r w:rsidRPr="00E4754C">
        <w:rPr>
          <w:rFonts w:ascii="Times New Roman" w:hAnsi="Times New Roman" w:cs="Times New Roman"/>
          <w:sz w:val="22"/>
          <w:lang w:val="es-CO"/>
        </w:rPr>
        <w:t>nd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-color: #f9fafb;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.acciones {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gap: 8px;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}</w:t>
      </w:r>
      <w:r w:rsidRPr="00E4754C">
        <w:rPr>
          <w:rFonts w:ascii="Times New Roman" w:hAnsi="Times New Roman" w:cs="Times New Roman"/>
          <w:sz w:val="22"/>
          <w:lang w:val="es-CO"/>
        </w:rPr>
        <w:br/>
        <w:t>&lt;/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style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&gt;</w:t>
      </w:r>
    </w:p>
    <w:p w14:paraId="7967CB38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5. Explicación línea por línea (solo el CSS y lo nuevo)</w:t>
      </w:r>
    </w:p>
    <w:p w14:paraId="1DEC0966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...</w:t>
      </w:r>
      <w:r w:rsidRPr="00E4754C">
        <w:rPr>
          <w:rFonts w:ascii="Times New Roman" w:hAnsi="Times New Roman" w:cs="Times New Roman"/>
          <w:lang w:val="es-CO"/>
        </w:rPr>
        <w:t xml:space="preserve"> 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import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...</w:t>
      </w:r>
      <w:r w:rsidRPr="00E4754C">
        <w:rPr>
          <w:rFonts w:ascii="Times New Roman" w:hAnsi="Times New Roman" w:cs="Times New Roman"/>
          <w:lang w:val="es-CO"/>
        </w:rPr>
        <w:t xml:space="preserve"> traen los componentes;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titulo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="..." subtitulo="..." /&gt;</w:t>
      </w:r>
      <w:r w:rsidRPr="00E4754C">
        <w:rPr>
          <w:rFonts w:ascii="Times New Roman" w:hAnsi="Times New Roman" w:cs="Times New Roman"/>
          <w:lang w:val="es-CO"/>
        </w:rPr>
        <w:t xml:space="preserve"> les pasa propieda</w:t>
      </w:r>
      <w:r w:rsidRPr="00E4754C">
        <w:rPr>
          <w:rFonts w:ascii="Times New Roman" w:hAnsi="Times New Roman" w:cs="Times New Roman"/>
          <w:lang w:val="es-CO"/>
        </w:rPr>
        <w:t xml:space="preserve">des;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 ... &lt;/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 rellena su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&lt;slot /&gt;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033150D2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="campo"</w:t>
      </w:r>
      <w:r w:rsidRPr="00E4754C">
        <w:rPr>
          <w:rFonts w:ascii="Times New Roman" w:hAnsi="Times New Roman" w:cs="Times New Roman"/>
          <w:lang w:val="es-CO"/>
        </w:rPr>
        <w:t xml:space="preserve"> etiqueta cada grupo etiqueta + caja.</w:t>
      </w:r>
    </w:p>
    <w:p w14:paraId="15F635B3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h2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-top: 0; color: #1e3a8a; }</w:t>
      </w:r>
      <w:r w:rsidRPr="00E4754C">
        <w:rPr>
          <w:rFonts w:ascii="Times New Roman" w:hAnsi="Times New Roman" w:cs="Times New Roman"/>
          <w:lang w:val="es-CO"/>
        </w:rPr>
        <w:t xml:space="preserve"> quita el espacio superior del título y lo pinta de azul oscuro.</w:t>
      </w:r>
    </w:p>
    <w:p w14:paraId="2176CA5B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.campo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flex-direction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column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-bot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tom: 14px; }</w:t>
      </w:r>
      <w:r w:rsidRPr="00E4754C">
        <w:rPr>
          <w:rFonts w:ascii="Times New Roman" w:hAnsi="Times New Roman" w:cs="Times New Roman"/>
          <w:lang w:val="es-CO"/>
        </w:rPr>
        <w:t xml:space="preserve"> activa </w:t>
      </w:r>
      <w:proofErr w:type="spellStart"/>
      <w:r w:rsidRPr="00E4754C">
        <w:rPr>
          <w:rFonts w:ascii="Times New Roman" w:hAnsi="Times New Roman" w:cs="Times New Roman"/>
          <w:lang w:val="es-CO"/>
        </w:rPr>
        <w:t>flexbox</w:t>
      </w:r>
      <w:proofErr w:type="spellEnd"/>
      <w:r w:rsidRPr="00E4754C">
        <w:rPr>
          <w:rFonts w:ascii="Times New Roman" w:hAnsi="Times New Roman" w:cs="Times New Roman"/>
          <w:lang w:val="es-CO"/>
        </w:rPr>
        <w:t>, apila la etiqueta sobre la caja y separa cada campo del siguiente.</w:t>
      </w:r>
    </w:p>
    <w:p w14:paraId="653DC39F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label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font-weight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bold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-bottom: 6px; }</w:t>
      </w:r>
      <w:r w:rsidRPr="00E4754C">
        <w:rPr>
          <w:rFonts w:ascii="Times New Roman" w:hAnsi="Times New Roman" w:cs="Times New Roman"/>
          <w:lang w:val="es-CO"/>
        </w:rPr>
        <w:t xml:space="preserve"> negrita y espacio bajo la etiqueta.</w:t>
      </w:r>
    </w:p>
    <w:p w14:paraId="0D869E4E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input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10px;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1px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solid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#cbd5e1;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border-radius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6px;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font-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size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 1rem; }</w:t>
      </w:r>
      <w:r w:rsidRPr="00E4754C">
        <w:rPr>
          <w:rFonts w:ascii="Times New Roman" w:hAnsi="Times New Roman" w:cs="Times New Roman"/>
          <w:lang w:val="es-CO"/>
        </w:rPr>
        <w:t xml:space="preserve"> espacio interior, borde gris claro, esquinas redondeadas y letra cómoda.</w:t>
      </w:r>
    </w:p>
    <w:p w14:paraId="0073CD43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input:focus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outline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none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-color: #1e3a8a; }</w:t>
      </w:r>
      <w:r w:rsidRPr="00E4754C">
        <w:rPr>
          <w:rFonts w:ascii="Times New Roman" w:hAnsi="Times New Roman" w:cs="Times New Roman"/>
          <w:lang w:val="es-CO"/>
        </w:rPr>
        <w:t xml:space="preserve"> al escribir en una caja, el borde se vuelve azul.</w:t>
      </w:r>
    </w:p>
    <w:p w14:paraId="75963C48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.botones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 gap: 10px; }</w:t>
      </w:r>
      <w:r w:rsidRPr="00E4754C">
        <w:rPr>
          <w:rFonts w:ascii="Times New Roman" w:hAnsi="Times New Roman" w:cs="Times New Roman"/>
          <w:lang w:val="es-CO"/>
        </w:rPr>
        <w:t xml:space="preserve"> pone los botones en fila con 10 píxeles entre ellos.</w:t>
      </w:r>
    </w:p>
    <w:p w14:paraId="1F939829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... cursor: pointer; }</w:t>
      </w:r>
      <w:r w:rsidRPr="00E4754C">
        <w:rPr>
          <w:rFonts w:ascii="Times New Roman" w:hAnsi="Times New Roman" w:cs="Times New Roman"/>
          <w:lang w:val="es-CO"/>
        </w:rPr>
        <w:t xml:space="preserve"> estilo común de los botones;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cursor: pointer</w:t>
      </w:r>
      <w:r w:rsidRPr="00E4754C">
        <w:rPr>
          <w:rFonts w:ascii="Times New Roman" w:hAnsi="Times New Roman" w:cs="Times New Roman"/>
          <w:lang w:val="es-CO"/>
        </w:rPr>
        <w:t xml:space="preserve"> cambia el mouse a una manito.</w:t>
      </w:r>
    </w:p>
    <w:p w14:paraId="7C41219A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-primario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-gris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-editar</w:t>
      </w:r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-borrar</w:t>
      </w:r>
      <w:r w:rsidRPr="00E4754C">
        <w:rPr>
          <w:rFonts w:ascii="Times New Roman" w:hAnsi="Times New Roman" w:cs="Times New Roman"/>
          <w:lang w:val="es-CO"/>
        </w:rPr>
        <w:t xml:space="preserve"> solo cam</w:t>
      </w:r>
      <w:r w:rsidRPr="00E4754C">
        <w:rPr>
          <w:rFonts w:ascii="Times New Roman" w:hAnsi="Times New Roman" w:cs="Times New Roman"/>
          <w:lang w:val="es-CO"/>
        </w:rPr>
        <w:t xml:space="preserve">bian el color de fondo. Un botón usa </w:t>
      </w:r>
      <w:r w:rsidRPr="00E4754C">
        <w:rPr>
          <w:rFonts w:ascii="Times New Roman" w:hAnsi="Times New Roman" w:cs="Times New Roman"/>
          <w:b/>
          <w:lang w:val="es-CO"/>
        </w:rPr>
        <w:t>dos clases</w:t>
      </w:r>
      <w:r w:rsidRPr="00E4754C">
        <w:rPr>
          <w:rFonts w:ascii="Times New Roman" w:hAnsi="Times New Roman" w:cs="Times New Roman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class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="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-borrar"</w:t>
      </w:r>
      <w:r w:rsidRPr="00E4754C">
        <w:rPr>
          <w:rFonts w:ascii="Times New Roman" w:hAnsi="Times New Roman" w:cs="Times New Roman"/>
          <w:lang w:val="es-CO"/>
        </w:rPr>
        <w:t xml:space="preserve"> (la base más la variante).</w:t>
      </w:r>
    </w:p>
    <w:p w14:paraId="69B30070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lastRenderedPageBreak/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btn-borrar:hover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... }</w:t>
      </w:r>
      <w:r w:rsidRPr="00E4754C">
        <w:rPr>
          <w:rFonts w:ascii="Times New Roman" w:hAnsi="Times New Roman" w:cs="Times New Roman"/>
          <w:lang w:val="es-CO"/>
        </w:rPr>
        <w:t xml:space="preserve"> oscurece el botón al pasar el mouse.</w:t>
      </w:r>
    </w:p>
    <w:p w14:paraId="1324AD52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.mensaje { ... }</w:t>
      </w:r>
      <w:r w:rsidRPr="00E4754C">
        <w:rPr>
          <w:rFonts w:ascii="Times New Roman" w:hAnsi="Times New Roman" w:cs="Times New Roman"/>
          <w:lang w:val="es-CO"/>
        </w:rPr>
        <w:t xml:space="preserve"> caja azul clara para los avisos.</w:t>
      </w:r>
    </w:p>
    <w:p w14:paraId="0119D419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table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width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100%;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border-collapse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collap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se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 }</w:t>
      </w:r>
      <w:r w:rsidRPr="00E4754C">
        <w:rPr>
          <w:rFonts w:ascii="Times New Roman" w:hAnsi="Times New Roman" w:cs="Times New Roman"/>
          <w:lang w:val="es-CO"/>
        </w:rPr>
        <w:t xml:space="preserve"> la tabla ocupa todo el ancho y junta los bordes de las celdas.</w:t>
      </w:r>
    </w:p>
    <w:p w14:paraId="56EA6420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th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10px;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text-align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left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;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-bottom: 1px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solid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#e5e7eb; }</w:t>
      </w:r>
      <w:r w:rsidRPr="00E4754C">
        <w:rPr>
          <w:rFonts w:ascii="Times New Roman" w:hAnsi="Times New Roman" w:cs="Times New Roman"/>
          <w:lang w:val="es-CO"/>
        </w:rPr>
        <w:t xml:space="preserve"> aplica el mismo estilo a encabezados y celdas.</w:t>
      </w:r>
    </w:p>
    <w:p w14:paraId="790FFD6F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tr:hover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background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-color: #f9fafb; }</w:t>
      </w:r>
      <w:r w:rsidRPr="00E4754C">
        <w:rPr>
          <w:rFonts w:ascii="Times New Roman" w:hAnsi="Times New Roman" w:cs="Times New Roman"/>
          <w:lang w:val="es-CO"/>
        </w:rPr>
        <w:t xml:space="preserve"> resalta la fila baj</w:t>
      </w:r>
      <w:r w:rsidRPr="00E4754C">
        <w:rPr>
          <w:rFonts w:ascii="Times New Roman" w:hAnsi="Times New Roman" w:cs="Times New Roman"/>
          <w:lang w:val="es-CO"/>
        </w:rPr>
        <w:t>o el mouse.</w:t>
      </w:r>
    </w:p>
    <w:p w14:paraId="757A8082" w14:textId="77777777" w:rsidR="00BD5972" w:rsidRPr="00E4754C" w:rsidRDefault="00C94A0E" w:rsidP="00C94A0E">
      <w:pPr>
        <w:pStyle w:val="Prrafodelista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.acciones {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display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flex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; gap: 8px; }</w:t>
      </w:r>
      <w:r w:rsidRPr="00E4754C">
        <w:rPr>
          <w:rFonts w:ascii="Times New Roman" w:hAnsi="Times New Roman" w:cs="Times New Roman"/>
          <w:lang w:val="es-CO"/>
        </w:rPr>
        <w:t xml:space="preserve"> acomoda «Editar» y «Eliminar» lado a lado.</w:t>
      </w:r>
    </w:p>
    <w:p w14:paraId="77A0FEB9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6. Buenas prácticas</w:t>
      </w:r>
    </w:p>
    <w:p w14:paraId="7658F704" w14:textId="77777777" w:rsidR="00BD5972" w:rsidRPr="00E4754C" w:rsidRDefault="00C94A0E" w:rsidP="00C94A0E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Usar clases con nombres que describan la función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-borrar</w:t>
      </w:r>
      <w:r w:rsidRPr="00E4754C">
        <w:rPr>
          <w:rFonts w:ascii="Times New Roman" w:hAnsi="Times New Roman" w:cs="Times New Roman"/>
          <w:lang w:val="es-CO"/>
        </w:rPr>
        <w:t>), no el aspecto (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rojo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4E093F60" w14:textId="77777777" w:rsidR="00BD5972" w:rsidRPr="00E4754C" w:rsidRDefault="00C94A0E" w:rsidP="00C94A0E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Reutilizar estilos con una clase base más una variante.</w:t>
      </w:r>
    </w:p>
    <w:p w14:paraId="53D12781" w14:textId="77777777" w:rsidR="00BD5972" w:rsidRPr="00E4754C" w:rsidRDefault="00C94A0E" w:rsidP="00C94A0E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M</w:t>
      </w:r>
      <w:r w:rsidRPr="00E4754C">
        <w:rPr>
          <w:rFonts w:ascii="Times New Roman" w:hAnsi="Times New Roman" w:cs="Times New Roman"/>
          <w:lang w:val="es-CO"/>
        </w:rPr>
        <w:t>antener colores consistentes en toda la aplicación.</w:t>
      </w:r>
    </w:p>
    <w:p w14:paraId="19E573B4" w14:textId="77777777" w:rsidR="00BD5972" w:rsidRPr="00E4754C" w:rsidRDefault="00C94A0E" w:rsidP="00C94A0E">
      <w:pPr>
        <w:pStyle w:val="Prrafodelista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Probar siempre el estado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hover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focus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12949331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7. Errores comunes</w:t>
      </w:r>
    </w:p>
    <w:p w14:paraId="68DF6743" w14:textId="77777777" w:rsidR="00BD5972" w:rsidRPr="00E4754C" w:rsidRDefault="00C94A0E" w:rsidP="00C94A0E">
      <w:pPr>
        <w:pStyle w:val="Prrafode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Olvidar el punto en el selector de clase: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busca etiquetas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 xml:space="preserve">; lo correcto es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5D895279" w14:textId="77777777" w:rsidR="00BD5972" w:rsidRPr="00E4754C" w:rsidRDefault="00C94A0E" w:rsidP="00C94A0E">
      <w:pPr>
        <w:pStyle w:val="Prrafode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Olvidar el punto y coma</w:t>
      </w:r>
      <w:r w:rsidRPr="00E4754C">
        <w:rPr>
          <w:rFonts w:ascii="Times New Roman" w:hAnsi="Times New Roman" w:cs="Times New Roman"/>
          <w:lang w:val="es-CO"/>
        </w:rPr>
        <w:t xml:space="preserve"> al final de una propiedad.</w:t>
      </w:r>
    </w:p>
    <w:p w14:paraId="782DE3B0" w14:textId="77777777" w:rsidR="00BD5972" w:rsidRPr="00E4754C" w:rsidRDefault="00C94A0E" w:rsidP="00C94A0E">
      <w:pPr>
        <w:pStyle w:val="Prrafode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Esperar que el CSS de la página afecte a un componente hijo:</w:t>
      </w:r>
      <w:r w:rsidRPr="00E4754C">
        <w:rPr>
          <w:rFonts w:ascii="Times New Roman" w:hAnsi="Times New Roman" w:cs="Times New Roman"/>
          <w:lang w:val="es-CO"/>
        </w:rPr>
        <w:t xml:space="preserve"> en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cada componente tiene su propio CSS. Por eso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Header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traen el suyo.</w:t>
      </w:r>
    </w:p>
    <w:p w14:paraId="1384E12F" w14:textId="77777777" w:rsidR="00BD5972" w:rsidRPr="00E4754C" w:rsidRDefault="00C94A0E" w:rsidP="00C94A0E">
      <w:pPr>
        <w:pStyle w:val="Prrafode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Advertencia «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Unused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CSS selector»: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avisa si un selector no coincide con nada</w:t>
      </w:r>
      <w:r w:rsidRPr="00E4754C">
        <w:rPr>
          <w:rFonts w:ascii="Times New Roman" w:hAnsi="Times New Roman" w:cs="Times New Roman"/>
          <w:lang w:val="es-CO"/>
        </w:rPr>
        <w:t xml:space="preserve"> en el HTML del componente.</w:t>
      </w:r>
    </w:p>
    <w:p w14:paraId="6BBF807E" w14:textId="77777777" w:rsidR="00BD5972" w:rsidRPr="00E4754C" w:rsidRDefault="00C94A0E" w:rsidP="00C94A0E">
      <w:pPr>
        <w:pStyle w:val="Prrafodelista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Depurar: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F12</w:t>
      </w:r>
      <w:r w:rsidRPr="00E4754C">
        <w:rPr>
          <w:rFonts w:ascii="Times New Roman" w:hAnsi="Times New Roman" w:cs="Times New Roman"/>
          <w:lang w:val="es-CO"/>
        </w:rPr>
        <w:t xml:space="preserve"> → pestaña </w:t>
      </w:r>
      <w:proofErr w:type="spellStart"/>
      <w:r w:rsidRPr="00E4754C">
        <w:rPr>
          <w:rFonts w:ascii="Times New Roman" w:hAnsi="Times New Roman" w:cs="Times New Roman"/>
          <w:i/>
          <w:lang w:val="es-CO"/>
        </w:rPr>
        <w:t>Elements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→ selecciona el elemento y mira en el panel </w:t>
      </w:r>
      <w:proofErr w:type="spellStart"/>
      <w:r w:rsidRPr="00E4754C">
        <w:rPr>
          <w:rFonts w:ascii="Times New Roman" w:hAnsi="Times New Roman" w:cs="Times New Roman"/>
          <w:i/>
          <w:lang w:val="es-CO"/>
        </w:rPr>
        <w:t>Styles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qué reglas se aplican (y cuáles se tachan).</w:t>
      </w:r>
    </w:p>
    <w:p w14:paraId="2CB1595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8. Resumen de aprendizaje</w:t>
      </w:r>
    </w:p>
    <w:p w14:paraId="2ABDF45E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CSS describe cómo se ve cada elemento mediante reglas de selector, propieda</w:t>
      </w:r>
      <w:r w:rsidRPr="00E4754C">
        <w:rPr>
          <w:rFonts w:ascii="Times New Roman" w:hAnsi="Times New Roman" w:cs="Times New Roman"/>
          <w:lang w:val="es-CO"/>
        </w:rPr>
        <w:t>d y valor. El modelo de caja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margin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border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padding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) controla el espacio; </w:t>
      </w:r>
      <w:proofErr w:type="spellStart"/>
      <w:r w:rsidRPr="00E4754C">
        <w:rPr>
          <w:rFonts w:ascii="Times New Roman" w:hAnsi="Times New Roman" w:cs="Times New Roman"/>
          <w:lang w:val="es-CO"/>
        </w:rPr>
        <w:t>Flexbox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acomoda elementos;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hover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focus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dan retroalimentación visual; las clases agrupan estilos reutilizables.</w:t>
      </w:r>
    </w:p>
    <w:p w14:paraId="54547ABC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Ejercicios propuestos</w:t>
      </w:r>
    </w:p>
    <w:p w14:paraId="47F56E2A" w14:textId="77777777" w:rsidR="00BD5972" w:rsidRPr="00E4754C" w:rsidRDefault="00C94A0E" w:rsidP="00C94A0E">
      <w:pPr>
        <w:pStyle w:val="Prrafodelista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Cambia la paleta de colores (por ejemplo, d</w:t>
      </w:r>
      <w:r w:rsidRPr="00E4754C">
        <w:rPr>
          <w:rFonts w:ascii="Times New Roman" w:hAnsi="Times New Roman" w:cs="Times New Roman"/>
          <w:lang w:val="es-CO"/>
        </w:rPr>
        <w:t xml:space="preserve">e azul a verde) modificando solo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Navbar.svelte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,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btn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-primario</w:t>
      </w:r>
      <w:r w:rsidRPr="00E4754C">
        <w:rPr>
          <w:rFonts w:ascii="Times New Roman" w:hAnsi="Times New Roman" w:cs="Times New Roman"/>
          <w:lang w:val="es-CO"/>
        </w:rPr>
        <w:t xml:space="preserve"> y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h2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2D90225E" w14:textId="77777777" w:rsidR="00BD5972" w:rsidRPr="00E4754C" w:rsidRDefault="00C94A0E" w:rsidP="00C94A0E">
      <w:pPr>
        <w:pStyle w:val="Prrafodelista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Aumenta el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border-radius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de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Card.svelte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a 20px y observa el efecto.</w:t>
      </w:r>
    </w:p>
    <w:p w14:paraId="0D833336" w14:textId="77777777" w:rsidR="00BD5972" w:rsidRPr="00E4754C" w:rsidRDefault="00C94A0E" w:rsidP="00C94A0E">
      <w:pPr>
        <w:pStyle w:val="Prrafodelista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t xml:space="preserve">Pinta de verde claro las filas con promedio mayor o igual a 4 (pista: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class:alto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={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estudiante.promedio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&gt;= 4}</w:t>
      </w:r>
      <w:r w:rsidRPr="00E4754C">
        <w:rPr>
          <w:rFonts w:ascii="Times New Roman" w:hAnsi="Times New Roman" w:cs="Times New Roman"/>
          <w:lang w:val="es-CO"/>
        </w:rPr>
        <w:t xml:space="preserve"> en 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tr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&gt;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7D5067E5" w14:textId="77777777" w:rsidR="00BD5972" w:rsidRPr="00E4754C" w:rsidRDefault="00C94A0E" w:rsidP="00C94A0E">
      <w:pPr>
        <w:pStyle w:val="Prrafodelista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Haz que los botones «Editar» y «Eliminar» se apilen verticalmente cambiando una sola propiedad 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.acciones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10AEAEC3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187317FA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PARTE 10 · Flujo completo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de ejecución</w:t>
      </w:r>
    </w:p>
    <w:p w14:paraId="126BA0F3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Repasemos, paso a paso, qué sucede desde que el usuario abre la página hasta que ve la tabla.</w:t>
      </w:r>
    </w:p>
    <w:p w14:paraId="460A368F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Usuario abre la página  (http://localhost:5173/estudiantes)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carga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y 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ob</w:t>
      </w:r>
      <w:r w:rsidRPr="00E4754C">
        <w:rPr>
          <w:rFonts w:ascii="Times New Roman" w:hAnsi="Times New Roman" w:cs="Times New Roman"/>
          <w:sz w:val="22"/>
          <w:lang w:val="es-CO"/>
        </w:rPr>
        <w:t>tenerEstudiantes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API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(GET /api/estudiantes/)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  <w:t>Respuesta JSON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  <w:t>Actualización del estado  (estudiantes = [...])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  <w:t>Renderizado de la tabla  ({#each})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↓</w:t>
      </w:r>
      <w:r w:rsidRPr="00E4754C">
        <w:rPr>
          <w:rFonts w:ascii="Times New Roman" w:hAnsi="Times New Roman" w:cs="Times New Roman"/>
          <w:sz w:val="22"/>
          <w:lang w:val="es-CO"/>
        </w:rPr>
        <w:br/>
        <w:t>Visualización en pantalla</w:t>
      </w:r>
    </w:p>
    <w:p w14:paraId="10DBF334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1. El us</w:t>
      </w:r>
      <w:r w:rsidRPr="00E4754C">
        <w:rPr>
          <w:rFonts w:ascii="Times New Roman" w:hAnsi="Times New Roman" w:cs="Times New Roman"/>
          <w:b/>
          <w:lang w:val="es-CO"/>
        </w:rPr>
        <w:t>uario abre la página.</w:t>
      </w:r>
      <w:r w:rsidRPr="00E4754C">
        <w:rPr>
          <w:rFonts w:ascii="Times New Roman" w:hAnsi="Times New Roman" w:cs="Times New Roman"/>
          <w:lang w:val="es-CO"/>
        </w:rPr>
        <w:t xml:space="preserve"> Escribe la dirección en el navegador. El navegador pide al servidor de desarrollo de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(puerto 5173) la ruta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610DD0E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2.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carga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 xml:space="preserve"> y </w:t>
      </w:r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.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SvelteKit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busca la carpeta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/estudiantes</w:t>
      </w:r>
      <w:r w:rsidRPr="00E4754C">
        <w:rPr>
          <w:rFonts w:ascii="Times New Roman" w:hAnsi="Times New Roman" w:cs="Times New Roman"/>
          <w:lang w:val="es-CO"/>
        </w:rPr>
        <w:t>, encuen</w:t>
      </w:r>
      <w:r w:rsidRPr="00E4754C">
        <w:rPr>
          <w:rFonts w:ascii="Times New Roman" w:hAnsi="Times New Roman" w:cs="Times New Roman"/>
          <w:lang w:val="es-CO"/>
        </w:rPr>
        <w:t xml:space="preserve">tra su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lo coloca dentro del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&lt;slot /&gt;</w:t>
      </w:r>
      <w:r w:rsidRPr="00E4754C">
        <w:rPr>
          <w:rFonts w:ascii="Times New Roman" w:hAnsi="Times New Roman" w:cs="Times New Roman"/>
          <w:lang w:val="es-CO"/>
        </w:rPr>
        <w:t xml:space="preserve"> de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. Se dibujan la barra de navegación, el encabezado, las tarjetas y el pie de página. En este momento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</w:t>
      </w:r>
      <w:r w:rsidRPr="00E4754C">
        <w:rPr>
          <w:rFonts w:ascii="Times New Roman" w:hAnsi="Times New Roman" w:cs="Times New Roman"/>
          <w:lang w:val="es-CO"/>
        </w:rPr>
        <w:t xml:space="preserve"> es una lista vacía y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cargando</w:t>
      </w:r>
      <w:r w:rsidRPr="00E4754C">
        <w:rPr>
          <w:rFonts w:ascii="Times New Roman" w:hAnsi="Times New Roman" w:cs="Times New Roman"/>
          <w:lang w:val="es-CO"/>
        </w:rPr>
        <w:t xml:space="preserve"> es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false</w:t>
      </w:r>
      <w:r w:rsidRPr="00E4754C">
        <w:rPr>
          <w:rFonts w:ascii="Times New Roman" w:hAnsi="Times New Roman" w:cs="Times New Roman"/>
          <w:lang w:val="es-CO"/>
        </w:rPr>
        <w:t>, así que se ve «No hay estudiantes registrados» por un instante.</w:t>
      </w:r>
    </w:p>
    <w:p w14:paraId="6A1424E7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lastRenderedPageBreak/>
        <w:t xml:space="preserve">3.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onMount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</w:t>
      </w:r>
      <w:r w:rsidRPr="00E4754C">
        <w:rPr>
          <w:rFonts w:ascii="Times New Roman" w:hAnsi="Times New Roman" w:cs="Times New Roman"/>
          <w:b/>
          <w:lang w:val="es-CO"/>
        </w:rPr>
        <w:t>.</w:t>
      </w:r>
      <w:r w:rsidRPr="00E4754C">
        <w:rPr>
          <w:rFonts w:ascii="Times New Roman" w:hAnsi="Times New Roman" w:cs="Times New Roman"/>
          <w:lang w:val="es-CO"/>
        </w:rPr>
        <w:t xml:space="preserve"> Cuando el componente ya está en pantalla,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ejecuta lo que registramos con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onMount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)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21D89CD8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4.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cargarEstudiantes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</w:t>
      </w:r>
      <w:r w:rsidRPr="00E4754C">
        <w:rPr>
          <w:rFonts w:ascii="Times New Roman" w:hAnsi="Times New Roman" w:cs="Times New Roman"/>
          <w:b/>
          <w:lang w:val="es-CO"/>
        </w:rPr>
        <w:t xml:space="preserve"> activa el estado de carga.</w:t>
      </w:r>
      <w:r w:rsidRPr="00E4754C">
        <w:rPr>
          <w:rFonts w:ascii="Times New Roman" w:hAnsi="Times New Roman" w:cs="Times New Roman"/>
          <w:lang w:val="es-CO"/>
        </w:rPr>
        <w:t xml:space="preserve"> Pone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cargando = tr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ue</w:t>
      </w:r>
      <w:r w:rsidRPr="00E4754C">
        <w:rPr>
          <w:rFonts w:ascii="Times New Roman" w:hAnsi="Times New Roman" w:cs="Times New Roman"/>
          <w:lang w:val="es-CO"/>
        </w:rPr>
        <w:t xml:space="preserve">;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cambia el texto a «Cargando...». Luego llama 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lang w:val="es-CO"/>
        </w:rPr>
        <w:t xml:space="preserve"> del servicio.</w:t>
      </w:r>
    </w:p>
    <w:p w14:paraId="0E05C5AA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5.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obtenerEstudiantes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</w:t>
      </w:r>
      <w:r w:rsidRPr="00E4754C">
        <w:rPr>
          <w:rFonts w:ascii="Times New Roman" w:hAnsi="Times New Roman" w:cs="Times New Roman"/>
          <w:b/>
          <w:lang w:val="es-CO"/>
        </w:rPr>
        <w:t xml:space="preserve"> usa </w:t>
      </w:r>
      <w:proofErr w:type="spellStart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fetch</w:t>
      </w:r>
      <w:proofErr w:type="spellEnd"/>
      <w:r w:rsidRPr="00E4754C">
        <w:rPr>
          <w:rStyle w:val="CodeChar"/>
          <w:rFonts w:ascii="Times New Roman" w:hAnsi="Times New Roman" w:cs="Times New Roman"/>
          <w:b/>
          <w:sz w:val="22"/>
          <w:lang w:val="es-CO"/>
        </w:rPr>
        <w:t>()</w:t>
      </w:r>
      <w:r w:rsidRPr="00E4754C">
        <w:rPr>
          <w:rFonts w:ascii="Times New Roman" w:hAnsi="Times New Roman" w:cs="Times New Roman"/>
          <w:b/>
          <w:lang w:val="es-CO"/>
        </w:rPr>
        <w:t>.</w:t>
      </w:r>
      <w:r w:rsidRPr="00E4754C">
        <w:rPr>
          <w:rFonts w:ascii="Times New Roman" w:hAnsi="Times New Roman" w:cs="Times New Roman"/>
          <w:lang w:val="es-CO"/>
        </w:rPr>
        <w:t xml:space="preserve"> El navegador prepara una petición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GET /api/estudiantes/</w:t>
      </w:r>
      <w:r w:rsidRPr="00E4754C">
        <w:rPr>
          <w:rFonts w:ascii="Times New Roman" w:hAnsi="Times New Roman" w:cs="Times New Roman"/>
          <w:lang w:val="es-CO"/>
        </w:rPr>
        <w:t xml:space="preserve"> y la envía. La función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async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queda </w:t>
      </w:r>
      <w:r w:rsidRPr="00E4754C">
        <w:rPr>
          <w:rFonts w:ascii="Times New Roman" w:hAnsi="Times New Roman" w:cs="Times New Roman"/>
          <w:b/>
          <w:lang w:val="es-CO"/>
        </w:rPr>
        <w:t>en espera</w:t>
      </w:r>
      <w:r w:rsidRPr="00E4754C">
        <w:rPr>
          <w:rFonts w:ascii="Times New Roman" w:hAnsi="Times New Roman" w:cs="Times New Roman"/>
          <w:lang w:val="es-CO"/>
        </w:rPr>
        <w:t xml:space="preserve"> (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Fonts w:ascii="Times New Roman" w:hAnsi="Times New Roman" w:cs="Times New Roman"/>
          <w:lang w:val="es-CO"/>
        </w:rPr>
        <w:t>) sin congelar la p</w:t>
      </w:r>
      <w:r w:rsidRPr="00E4754C">
        <w:rPr>
          <w:rFonts w:ascii="Times New Roman" w:hAnsi="Times New Roman" w:cs="Times New Roman"/>
          <w:lang w:val="es-CO"/>
        </w:rPr>
        <w:t>ágina.</w:t>
      </w:r>
    </w:p>
    <w:p w14:paraId="0E7CD145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 xml:space="preserve">6. El proxy reenvía a </w:t>
      </w:r>
      <w:proofErr w:type="spellStart"/>
      <w:r w:rsidRPr="00E4754C">
        <w:rPr>
          <w:rFonts w:ascii="Times New Roman" w:hAnsi="Times New Roman" w:cs="Times New Roman"/>
          <w:b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b/>
          <w:lang w:val="es-CO"/>
        </w:rPr>
        <w:t>.</w:t>
      </w:r>
      <w:r w:rsidRPr="00E4754C">
        <w:rPr>
          <w:rFonts w:ascii="Times New Roman" w:hAnsi="Times New Roman" w:cs="Times New Roman"/>
          <w:lang w:val="es-CO"/>
        </w:rPr>
        <w:t xml:space="preserve"> Vite recibe una petición que empieza por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/api</w:t>
      </w:r>
      <w:r w:rsidRPr="00E4754C">
        <w:rPr>
          <w:rFonts w:ascii="Times New Roman" w:hAnsi="Times New Roman" w:cs="Times New Roman"/>
          <w:lang w:val="es-CO"/>
        </w:rPr>
        <w:t xml:space="preserve"> y la redirige 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http://localhost:8000</w:t>
      </w:r>
      <w:r w:rsidRPr="00E4754C">
        <w:rPr>
          <w:rFonts w:ascii="Times New Roman" w:hAnsi="Times New Roman" w:cs="Times New Roman"/>
          <w:lang w:val="es-CO"/>
        </w:rPr>
        <w:t xml:space="preserve">.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consulta la base de datos.</w:t>
      </w:r>
    </w:p>
    <w:p w14:paraId="6574F49E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7. Respuesta JSON.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responde con código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200</w:t>
      </w:r>
      <w:r w:rsidRPr="00E4754C">
        <w:rPr>
          <w:rFonts w:ascii="Times New Roman" w:hAnsi="Times New Roman" w:cs="Times New Roman"/>
          <w:lang w:val="es-CO"/>
        </w:rPr>
        <w:t xml:space="preserve"> y un cuerpo como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[{ "id": 1, "nombre": "Ana", .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.. }]</w:t>
      </w:r>
      <w:r w:rsidRPr="00E4754C">
        <w:rPr>
          <w:rFonts w:ascii="Times New Roman" w:hAnsi="Times New Roman" w:cs="Times New Roman"/>
          <w:lang w:val="es-CO"/>
        </w:rPr>
        <w:t xml:space="preserve">.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procesarRespuesta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verifica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respuesta.ok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usa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respuesta.json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</w:t>
      </w:r>
      <w:r w:rsidRPr="00E4754C">
        <w:rPr>
          <w:rFonts w:ascii="Times New Roman" w:hAnsi="Times New Roman" w:cs="Times New Roman"/>
          <w:lang w:val="es-CO"/>
        </w:rPr>
        <w:t xml:space="preserve"> para convertir el texto en un arreglo de JavaScript.</w:t>
      </w:r>
    </w:p>
    <w:p w14:paraId="52D94636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8. Actualización del estado.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estudiantes =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await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obtenerEstudiantes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();</w:t>
      </w:r>
      <w:r w:rsidRPr="00E4754C">
        <w:rPr>
          <w:rFonts w:ascii="Times New Roman" w:hAnsi="Times New Roman" w:cs="Times New Roman"/>
          <w:lang w:val="es-CO"/>
        </w:rPr>
        <w:t xml:space="preserve"> asigna el arreglo a la variable. Luego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cargando = false</w:t>
      </w:r>
      <w:r w:rsidRPr="00E4754C">
        <w:rPr>
          <w:rFonts w:ascii="Times New Roman" w:hAnsi="Times New Roman" w:cs="Times New Roman"/>
          <w:lang w:val="es-CO"/>
        </w:rPr>
        <w:t>. Estas</w:t>
      </w:r>
      <w:r w:rsidRPr="00E4754C">
        <w:rPr>
          <w:rFonts w:ascii="Times New Roman" w:hAnsi="Times New Roman" w:cs="Times New Roman"/>
          <w:lang w:val="es-CO"/>
        </w:rPr>
        <w:t xml:space="preserve"> asignaciones avisan a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que hay que redibujar.</w:t>
      </w:r>
    </w:p>
    <w:p w14:paraId="74676646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9. Renderizado de la tabla.</w:t>
      </w:r>
      <w:r w:rsidRPr="00E4754C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4754C">
        <w:rPr>
          <w:rFonts w:ascii="Times New Roman" w:hAnsi="Times New Roman" w:cs="Times New Roman"/>
          <w:lang w:val="es-CO"/>
        </w:rPr>
        <w:t>Svelte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reevalúa el bloque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{#if}</w:t>
      </w:r>
      <w:r w:rsidRPr="00E4754C">
        <w:rPr>
          <w:rFonts w:ascii="Times New Roman" w:hAnsi="Times New Roman" w:cs="Times New Roman"/>
          <w:lang w:val="es-CO"/>
        </w:rPr>
        <w:t xml:space="preserve">: ya no está cargando y la lista no está vacía, así que dibuja la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&lt;table&gt;</w:t>
      </w:r>
      <w:r w:rsidRPr="00E4754C">
        <w:rPr>
          <w:rFonts w:ascii="Times New Roman" w:hAnsi="Times New Roman" w:cs="Times New Roman"/>
          <w:lang w:val="es-CO"/>
        </w:rPr>
        <w:t xml:space="preserve">;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{#each}</w:t>
      </w:r>
      <w:r w:rsidRPr="00E4754C">
        <w:rPr>
          <w:rFonts w:ascii="Times New Roman" w:hAnsi="Times New Roman" w:cs="Times New Roman"/>
          <w:lang w:val="es-CO"/>
        </w:rPr>
        <w:t xml:space="preserve"> crea una fila por cada estudiante.</w:t>
      </w:r>
    </w:p>
    <w:p w14:paraId="3DCB7168" w14:textId="77777777" w:rsidR="00BD5972" w:rsidRPr="00E4754C" w:rsidRDefault="00C94A0E" w:rsidP="00DF454F">
      <w:p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b/>
          <w:lang w:val="es-CO"/>
        </w:rPr>
        <w:t>10. Visualización en panta</w:t>
      </w:r>
      <w:r w:rsidRPr="00E4754C">
        <w:rPr>
          <w:rFonts w:ascii="Times New Roman" w:hAnsi="Times New Roman" w:cs="Times New Roman"/>
          <w:b/>
          <w:lang w:val="es-CO"/>
        </w:rPr>
        <w:t>lla.</w:t>
      </w:r>
      <w:r w:rsidRPr="00E4754C">
        <w:rPr>
          <w:rFonts w:ascii="Times New Roman" w:hAnsi="Times New Roman" w:cs="Times New Roman"/>
          <w:lang w:val="es-CO"/>
        </w:rPr>
        <w:t xml:space="preserve"> El navegador pinta el resultado, con los estilos CSS aplicados. A partir de aquí, cada acción del usuario (crear, editar, eliminar) repite el mismo ciclo: </w:t>
      </w:r>
      <w:r w:rsidRPr="00E4754C">
        <w:rPr>
          <w:rFonts w:ascii="Times New Roman" w:hAnsi="Times New Roman" w:cs="Times New Roman"/>
          <w:b/>
          <w:lang w:val="es-CO"/>
        </w:rPr>
        <w:t>evento → función → servicio → API → respuesta → variable → pantalla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40CA84DD" w14:textId="77777777" w:rsidR="00BD5972" w:rsidRPr="00E4754C" w:rsidRDefault="00BD5972" w:rsidP="00DF454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lang w:val="es-CO"/>
        </w:rPr>
      </w:pPr>
    </w:p>
    <w:p w14:paraId="3457E335" w14:textId="77777777" w:rsidR="00BD5972" w:rsidRPr="00E4754C" w:rsidRDefault="00C94A0E" w:rsidP="00DF454F">
      <w:pPr>
        <w:pStyle w:val="Ttulo2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Cierre: cómo se conectan t</w:t>
      </w:r>
      <w:r w:rsidRPr="00E4754C">
        <w:rPr>
          <w:rFonts w:ascii="Times New Roman" w:hAnsi="Times New Roman" w:cs="Times New Roman"/>
          <w:sz w:val="22"/>
          <w:lang w:val="es-CO"/>
        </w:rPr>
        <w:t>odos los archivos</w:t>
      </w:r>
    </w:p>
    <w:p w14:paraId="2AB448B0" w14:textId="77777777" w:rsidR="00BD5972" w:rsidRPr="00E4754C" w:rsidRDefault="00C94A0E" w:rsidP="00DF454F">
      <w:pPr>
        <w:pStyle w:val="Code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 xml:space="preserve">                    ┌───────────────────────────┐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│       vite.config.js      │  proxy: /api → localhost:8000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└────────────┬──────────────┘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     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>┌──────────────────────</w:t>
      </w:r>
      <w:r w:rsidRPr="00E4754C">
        <w:rPr>
          <w:rFonts w:ascii="Times New Roman" w:hAnsi="Times New Roman" w:cs="Times New Roman"/>
          <w:sz w:val="22"/>
          <w:lang w:val="es-CO"/>
        </w:rPr>
        <w:t>──────────▼─────────────────────────────────┐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src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layout.svelte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                             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│   usa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Navbar.svelte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y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Footer.svelte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 (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components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)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>│   &lt;slot /&gt;  ◄───────────── aquí se inserta la página actual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>└─</w:t>
      </w:r>
      <w:r w:rsidRPr="00E4754C">
        <w:rPr>
          <w:rFonts w:ascii="Times New Roman" w:hAnsi="Times New Roman" w:cs="Times New Roman"/>
          <w:sz w:val="22"/>
          <w:lang w:val="es-CO"/>
        </w:rPr>
        <w:t>───────────────────────────────┬──────────────────────────</w:t>
      </w:r>
      <w:r w:rsidRPr="00E4754C">
        <w:rPr>
          <w:rFonts w:ascii="Times New Roman" w:hAnsi="Times New Roman" w:cs="Times New Roman"/>
          <w:sz w:val="22"/>
          <w:lang w:val="es-CO"/>
        </w:rPr>
        <w:lastRenderedPageBreak/>
        <w:t>───────┘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     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┌───────────────▼──────────────────┐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│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/estudiantes/+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│  usa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Header.svelte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y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Card.s</w:t>
      </w:r>
      <w:r w:rsidRPr="00E4754C">
        <w:rPr>
          <w:rFonts w:ascii="Times New Roman" w:hAnsi="Times New Roman" w:cs="Times New Roman"/>
          <w:sz w:val="22"/>
          <w:lang w:val="es-CO"/>
        </w:rPr>
        <w:t>velte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│  importa funciones de ▼  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└───────────────┬──────────────────┘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        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┌───────────────▼──────────────────┐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│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lib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/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services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/api_estudiante.js  </w:t>
      </w:r>
      <w:r w:rsidRPr="00E4754C">
        <w:rPr>
          <w:rFonts w:ascii="Times New Roman" w:hAnsi="Times New Roman" w:cs="Times New Roman"/>
          <w:sz w:val="22"/>
          <w:lang w:val="es-CO"/>
        </w:rPr>
        <w:t xml:space="preserve">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│ 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fetch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>() a /api/estudiantes/     │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└───────────────┬──────────────────┘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             │  (proxy)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             ▼</w:t>
      </w:r>
      <w:r w:rsidRPr="00E4754C">
        <w:rPr>
          <w:rFonts w:ascii="Times New Roman" w:hAnsi="Times New Roman" w:cs="Times New Roman"/>
          <w:sz w:val="22"/>
          <w:lang w:val="es-CO"/>
        </w:rPr>
        <w:br/>
        <w:t xml:space="preserve">                          API </w:t>
      </w:r>
      <w:proofErr w:type="spellStart"/>
      <w:r w:rsidRPr="00E4754C">
        <w:rPr>
          <w:rFonts w:ascii="Times New Roman" w:hAnsi="Times New Roman" w:cs="Times New Roman"/>
          <w:sz w:val="22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sz w:val="22"/>
          <w:lang w:val="es-CO"/>
        </w:rPr>
        <w:t xml:space="preserve"> (ya existente)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16"/>
        <w:gridCol w:w="3325"/>
        <w:gridCol w:w="2918"/>
      </w:tblGrid>
      <w:tr w:rsidR="00BD5972" w:rsidRPr="00E4754C" w14:paraId="5A5FF4C3" w14:textId="77777777">
        <w:trPr>
          <w:tblHeader/>
        </w:trPr>
        <w:tc>
          <w:tcPr>
            <w:tcW w:w="3116" w:type="dxa"/>
            <w:shd w:val="clear" w:color="auto" w:fill="F2F2F2"/>
          </w:tcPr>
          <w:p w14:paraId="61555902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Archivo</w:t>
            </w:r>
          </w:p>
        </w:tc>
        <w:tc>
          <w:tcPr>
            <w:tcW w:w="3325" w:type="dxa"/>
            <w:shd w:val="clear" w:color="auto" w:fill="F2F2F2"/>
          </w:tcPr>
          <w:p w14:paraId="22449019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Rol</w:t>
            </w:r>
          </w:p>
        </w:tc>
        <w:tc>
          <w:tcPr>
            <w:tcW w:w="2918" w:type="dxa"/>
            <w:shd w:val="clear" w:color="auto" w:fill="F2F2F2"/>
          </w:tcPr>
          <w:p w14:paraId="3B58D7EA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C</w:t>
            </w:r>
            <w:r w:rsidRPr="00E4754C">
              <w:rPr>
                <w:rFonts w:ascii="Times New Roman" w:hAnsi="Times New Roman" w:cs="Times New Roman"/>
                <w:lang w:val="es-CO"/>
              </w:rPr>
              <w:t>onectado con</w:t>
            </w:r>
          </w:p>
        </w:tc>
      </w:tr>
      <w:tr w:rsidR="00BD5972" w:rsidRPr="00E4754C" w14:paraId="237393BB" w14:textId="77777777">
        <w:tc>
          <w:tcPr>
            <w:tcW w:w="3116" w:type="dxa"/>
          </w:tcPr>
          <w:p w14:paraId="2E3DC4FE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vite.config.js</w:t>
            </w:r>
          </w:p>
        </w:tc>
        <w:tc>
          <w:tcPr>
            <w:tcW w:w="3325" w:type="dxa"/>
          </w:tcPr>
          <w:p w14:paraId="12BB0A2F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Reenvía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/api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 a </w:t>
            </w:r>
            <w:proofErr w:type="spellStart"/>
            <w:r w:rsidRPr="00E4754C">
              <w:rPr>
                <w:rFonts w:ascii="Times New Roman" w:hAnsi="Times New Roman" w:cs="Times New Roman"/>
                <w:lang w:val="es-CO"/>
              </w:rPr>
              <w:t>FastAPI</w:t>
            </w:r>
            <w:proofErr w:type="spellEnd"/>
          </w:p>
        </w:tc>
        <w:tc>
          <w:tcPr>
            <w:tcW w:w="2918" w:type="dxa"/>
          </w:tcPr>
          <w:p w14:paraId="2C82729C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El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fetch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 del servicio</w:t>
            </w:r>
          </w:p>
        </w:tc>
      </w:tr>
      <w:tr w:rsidR="00BD5972" w:rsidRPr="00E4754C" w14:paraId="6611DFFD" w14:textId="77777777">
        <w:tc>
          <w:tcPr>
            <w:tcW w:w="3116" w:type="dxa"/>
          </w:tcPr>
          <w:p w14:paraId="23F7243C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+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layout.svelte</w:t>
            </w:r>
            <w:proofErr w:type="spellEnd"/>
          </w:p>
        </w:tc>
        <w:tc>
          <w:tcPr>
            <w:tcW w:w="3325" w:type="dxa"/>
          </w:tcPr>
          <w:p w14:paraId="5B35C738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Marco común de todas las páginas</w:t>
            </w:r>
          </w:p>
        </w:tc>
        <w:tc>
          <w:tcPr>
            <w:tcW w:w="2918" w:type="dxa"/>
          </w:tcPr>
          <w:p w14:paraId="39289CB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Navbar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Footer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 y la página activa (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&lt;slot /&gt;</w:t>
            </w:r>
            <w:r w:rsidRPr="00E4754C">
              <w:rPr>
                <w:rFonts w:ascii="Times New Roman" w:hAnsi="Times New Roman" w:cs="Times New Roman"/>
                <w:lang w:val="es-CO"/>
              </w:rPr>
              <w:t>)</w:t>
            </w:r>
          </w:p>
        </w:tc>
      </w:tr>
      <w:tr w:rsidR="00BD5972" w:rsidRPr="00E4754C" w14:paraId="09D5B01A" w14:textId="77777777">
        <w:tc>
          <w:tcPr>
            <w:tcW w:w="3116" w:type="dxa"/>
          </w:tcPr>
          <w:p w14:paraId="56CAEB3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+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page.svelte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 (inicio)</w:t>
            </w:r>
          </w:p>
        </w:tc>
        <w:tc>
          <w:tcPr>
            <w:tcW w:w="3325" w:type="dxa"/>
          </w:tcPr>
          <w:p w14:paraId="41AF667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Página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</w:p>
        </w:tc>
        <w:tc>
          <w:tcPr>
            <w:tcW w:w="2918" w:type="dxa"/>
          </w:tcPr>
          <w:p w14:paraId="00F9CA62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Header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Card</w:t>
            </w:r>
            <w:proofErr w:type="spellEnd"/>
          </w:p>
        </w:tc>
      </w:tr>
      <w:tr w:rsidR="00BD5972" w:rsidRPr="00E4754C" w14:paraId="15F39EDD" w14:textId="77777777">
        <w:tc>
          <w:tcPr>
            <w:tcW w:w="3116" w:type="dxa"/>
          </w:tcPr>
          <w:p w14:paraId="65D18626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estudiantes/+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page.svelte</w:t>
            </w:r>
            <w:proofErr w:type="spellEnd"/>
          </w:p>
        </w:tc>
        <w:tc>
          <w:tcPr>
            <w:tcW w:w="3325" w:type="dxa"/>
          </w:tcPr>
          <w:p w14:paraId="321447B2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Pantalla del módulo: formulario, tabla y lógica</w:t>
            </w:r>
          </w:p>
        </w:tc>
        <w:tc>
          <w:tcPr>
            <w:tcW w:w="2918" w:type="dxa"/>
          </w:tcPr>
          <w:p w14:paraId="4F0F3867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Header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Card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 y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api_estudiante.js</w:t>
            </w:r>
          </w:p>
        </w:tc>
      </w:tr>
      <w:tr w:rsidR="00BD5972" w:rsidRPr="00E4754C" w14:paraId="374197C6" w14:textId="77777777">
        <w:tc>
          <w:tcPr>
            <w:tcW w:w="3116" w:type="dxa"/>
          </w:tcPr>
          <w:p w14:paraId="3E2236CA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api_estudiante.js</w:t>
            </w:r>
          </w:p>
        </w:tc>
        <w:tc>
          <w:tcPr>
            <w:tcW w:w="3325" w:type="dxa"/>
          </w:tcPr>
          <w:p w14:paraId="419CA73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Cinco funciones que hablan con la API</w:t>
            </w:r>
          </w:p>
        </w:tc>
        <w:tc>
          <w:tcPr>
            <w:tcW w:w="2918" w:type="dxa"/>
          </w:tcPr>
          <w:p w14:paraId="31C6EB67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Fonts w:ascii="Times New Roman" w:hAnsi="Times New Roman" w:cs="Times New Roman"/>
                <w:lang w:val="es-CO"/>
              </w:rPr>
              <w:t>FastAPI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>, a través del proxy</w:t>
            </w:r>
          </w:p>
        </w:tc>
      </w:tr>
      <w:tr w:rsidR="00BD5972" w:rsidRPr="00E4754C" w14:paraId="4EA82567" w14:textId="77777777">
        <w:tc>
          <w:tcPr>
            <w:tcW w:w="3116" w:type="dxa"/>
          </w:tcPr>
          <w:p w14:paraId="6A685A19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Navbar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Footer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Header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Card</w:t>
            </w:r>
            <w:proofErr w:type="spellEnd"/>
          </w:p>
        </w:tc>
        <w:tc>
          <w:tcPr>
            <w:tcW w:w="3325" w:type="dxa"/>
          </w:tcPr>
          <w:p w14:paraId="405562C0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Piezas visuales reutilizables</w:t>
            </w:r>
          </w:p>
        </w:tc>
        <w:tc>
          <w:tcPr>
            <w:tcW w:w="2918" w:type="dxa"/>
          </w:tcPr>
          <w:p w14:paraId="26BA2848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Las páginas y el </w:t>
            </w:r>
            <w:proofErr w:type="spellStart"/>
            <w:r w:rsidRPr="00E4754C">
              <w:rPr>
                <w:rFonts w:ascii="Times New Roman" w:hAnsi="Times New Roman" w:cs="Times New Roman"/>
                <w:lang w:val="es-CO"/>
              </w:rPr>
              <w:t>layout</w:t>
            </w:r>
            <w:proofErr w:type="spellEnd"/>
          </w:p>
        </w:tc>
      </w:tr>
      <w:tr w:rsidR="00BD5972" w:rsidRPr="00E4754C" w14:paraId="2169CA69" w14:textId="77777777">
        <w:tc>
          <w:tcPr>
            <w:tcW w:w="3116" w:type="dxa"/>
          </w:tcPr>
          <w:p w14:paraId="23AFB2B1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api_libro.js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api_prestamo.js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,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libros/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 y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prestamos/</w:t>
            </w:r>
          </w:p>
        </w:tc>
        <w:tc>
          <w:tcPr>
            <w:tcW w:w="3325" w:type="dxa"/>
          </w:tcPr>
          <w:p w14:paraId="2666F4B6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Reservados para los siguientes módulos</w:t>
            </w:r>
          </w:p>
        </w:tc>
        <w:tc>
          <w:tcPr>
            <w:tcW w:w="2918" w:type="dxa"/>
          </w:tcPr>
          <w:p w14:paraId="56C6BDBC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Aún sin conectar</w:t>
            </w:r>
          </w:p>
        </w:tc>
      </w:tr>
    </w:tbl>
    <w:p w14:paraId="7286F44F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Cómo ejecutar el proyecto completo</w:t>
      </w:r>
    </w:p>
    <w:p w14:paraId="3E57768E" w14:textId="77777777" w:rsidR="00BD5972" w:rsidRPr="00E4754C" w:rsidRDefault="00C94A0E" w:rsidP="00C94A0E">
      <w:pPr>
        <w:pStyle w:val="Prrafodelista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Inicia la API </w:t>
      </w:r>
      <w:proofErr w:type="spellStart"/>
      <w:r w:rsidRPr="00E4754C">
        <w:rPr>
          <w:rFonts w:ascii="Times New Roman" w:hAnsi="Times New Roman" w:cs="Times New Roman"/>
          <w:lang w:val="es-CO"/>
        </w:rPr>
        <w:t>FastAPI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(por ejemplo,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uvicorn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main:app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--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re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load</w:t>
      </w:r>
      <w:proofErr w:type="spellEnd"/>
      <w:r w:rsidRPr="00E4754C">
        <w:rPr>
          <w:rFonts w:ascii="Times New Roman" w:hAnsi="Times New Roman" w:cs="Times New Roman"/>
          <w:lang w:val="es-CO"/>
        </w:rPr>
        <w:t>, según cómo esté nombrada la tuya).</w:t>
      </w:r>
    </w:p>
    <w:p w14:paraId="3C6C092B" w14:textId="77777777" w:rsidR="00BD5972" w:rsidRPr="00E4754C" w:rsidRDefault="00C94A0E" w:rsidP="00C94A0E">
      <w:pPr>
        <w:pStyle w:val="Prrafodelista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t xml:space="preserve">En la carpeta del </w:t>
      </w:r>
      <w:proofErr w:type="spellStart"/>
      <w:r w:rsidRPr="00E4754C">
        <w:rPr>
          <w:rFonts w:ascii="Times New Roman" w:hAnsi="Times New Roman" w:cs="Times New Roman"/>
          <w:lang w:val="es-CO"/>
        </w:rPr>
        <w:t>frontend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: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npm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 xml:space="preserve"> run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dev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17A87976" w14:textId="77777777" w:rsidR="00BD5972" w:rsidRPr="00E4754C" w:rsidRDefault="00C94A0E" w:rsidP="00C94A0E">
      <w:pPr>
        <w:pStyle w:val="Prrafodelista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Abre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http://localhost:5173/estudiantes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3548583E" w14:textId="77777777" w:rsidR="00BD5972" w:rsidRPr="00E4754C" w:rsidRDefault="00C94A0E" w:rsidP="00C94A0E">
      <w:pPr>
        <w:pStyle w:val="Prrafodelista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Prueba: registrar, editar, eliminar y refrescar la página.</w:t>
      </w:r>
    </w:p>
    <w:p w14:paraId="336E1B1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Lista de verificación antes de entregar</w:t>
      </w:r>
    </w:p>
    <w:p w14:paraId="22120FA8" w14:textId="77777777" w:rsidR="00BD5972" w:rsidRPr="00E4754C" w:rsidRDefault="00C94A0E" w:rsidP="00C94A0E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La API responde en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http://localhost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:8000/docs</w:t>
      </w:r>
      <w:r w:rsidRPr="00E4754C">
        <w:rPr>
          <w:rFonts w:ascii="Times New Roman" w:hAnsi="Times New Roman" w:cs="Times New Roman"/>
          <w:lang w:val="es-CO"/>
        </w:rPr>
        <w:t>.</w:t>
      </w:r>
    </w:p>
    <w:p w14:paraId="29EF72C1" w14:textId="77777777" w:rsidR="00BD5972" w:rsidRPr="00E4754C" w:rsidRDefault="00C94A0E" w:rsidP="00C94A0E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vite.config.js</w:t>
      </w:r>
      <w:r w:rsidRPr="00E4754C">
        <w:rPr>
          <w:rFonts w:ascii="Times New Roman" w:hAnsi="Times New Roman" w:cs="Times New Roman"/>
          <w:lang w:val="es-CO"/>
        </w:rPr>
        <w:t xml:space="preserve"> tiene el proxy y se reinició el servidor.</w:t>
      </w:r>
    </w:p>
    <w:p w14:paraId="62121DF8" w14:textId="77777777" w:rsidR="00BD5972" w:rsidRPr="00E4754C" w:rsidRDefault="00C94A0E" w:rsidP="00C94A0E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Los cinco </w:t>
      </w:r>
      <w:proofErr w:type="spellStart"/>
      <w:r w:rsidRPr="00E4754C">
        <w:rPr>
          <w:rFonts w:ascii="Times New Roman" w:hAnsi="Times New Roman" w:cs="Times New Roman"/>
          <w:lang w:val="es-CO"/>
        </w:rPr>
        <w:t>endpoints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funcionan desde la página.</w:t>
      </w:r>
    </w:p>
    <w:p w14:paraId="6C149459" w14:textId="77777777" w:rsidR="00BD5972" w:rsidRPr="00E4754C" w:rsidRDefault="00C94A0E" w:rsidP="00C94A0E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La tabla se actualiza después de cada operación.</w:t>
      </w:r>
    </w:p>
    <w:p w14:paraId="6C8C11B1" w14:textId="77777777" w:rsidR="00BD5972" w:rsidRPr="00E4754C" w:rsidRDefault="00C94A0E" w:rsidP="00C94A0E">
      <w:pPr>
        <w:pStyle w:val="Prrafode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Los mensajes de error aparecen si apagas la API.</w:t>
      </w:r>
    </w:p>
    <w:p w14:paraId="548F9AC7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Problemas frecuentes y cómo resolverlos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65"/>
        <w:gridCol w:w="3526"/>
        <w:gridCol w:w="3368"/>
      </w:tblGrid>
      <w:tr w:rsidR="00BD5972" w:rsidRPr="00E4754C" w14:paraId="3B757273" w14:textId="77777777">
        <w:trPr>
          <w:tblHeader/>
        </w:trPr>
        <w:tc>
          <w:tcPr>
            <w:tcW w:w="2465" w:type="dxa"/>
            <w:shd w:val="clear" w:color="auto" w:fill="F2F2F2"/>
          </w:tcPr>
          <w:p w14:paraId="2431984A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Síntoma</w:t>
            </w:r>
          </w:p>
        </w:tc>
        <w:tc>
          <w:tcPr>
            <w:tcW w:w="3526" w:type="dxa"/>
            <w:shd w:val="clear" w:color="auto" w:fill="F2F2F2"/>
          </w:tcPr>
          <w:p w14:paraId="1DAC1A1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Causa probable</w:t>
            </w:r>
          </w:p>
        </w:tc>
        <w:tc>
          <w:tcPr>
            <w:tcW w:w="3368" w:type="dxa"/>
            <w:shd w:val="clear" w:color="auto" w:fill="F2F2F2"/>
          </w:tcPr>
          <w:p w14:paraId="6E728C18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Qué hacer</w:t>
            </w:r>
          </w:p>
        </w:tc>
      </w:tr>
      <w:tr w:rsidR="00BD5972" w:rsidRPr="00E4754C" w14:paraId="4CA09499" w14:textId="77777777">
        <w:tc>
          <w:tcPr>
            <w:tcW w:w="2465" w:type="dxa"/>
          </w:tcPr>
          <w:p w14:paraId="23B477D3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La tabla no carga y no hay mensajes</w:t>
            </w:r>
          </w:p>
        </w:tc>
        <w:tc>
          <w:tcPr>
            <w:tcW w:w="3526" w:type="dxa"/>
          </w:tcPr>
          <w:p w14:paraId="5D65AF85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La API está apagada o el proxy no se aplicó</w:t>
            </w:r>
          </w:p>
        </w:tc>
        <w:tc>
          <w:tcPr>
            <w:tcW w:w="3368" w:type="dxa"/>
          </w:tcPr>
          <w:p w14:paraId="210B614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Enciende </w:t>
            </w:r>
            <w:proofErr w:type="spellStart"/>
            <w:r w:rsidRPr="00E4754C">
              <w:rPr>
                <w:rFonts w:ascii="Times New Roman" w:hAnsi="Times New Roman" w:cs="Times New Roman"/>
                <w:lang w:val="es-CO"/>
              </w:rPr>
              <w:t>FastAPI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 y reinicia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npm</w:t>
            </w:r>
            <w:proofErr w:type="spellEnd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 xml:space="preserve"> run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dev</w:t>
            </w:r>
            <w:proofErr w:type="spellEnd"/>
          </w:p>
        </w:tc>
      </w:tr>
      <w:tr w:rsidR="00BD5972" w:rsidRPr="00E4754C" w14:paraId="19C22771" w14:textId="77777777">
        <w:tc>
          <w:tcPr>
            <w:tcW w:w="2465" w:type="dxa"/>
          </w:tcPr>
          <w:p w14:paraId="47719250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Error 404 en la pestaña </w:t>
            </w:r>
            <w:r w:rsidRPr="00E4754C">
              <w:rPr>
                <w:rFonts w:ascii="Times New Roman" w:hAnsi="Times New Roman" w:cs="Times New Roman"/>
                <w:i/>
                <w:lang w:val="es-CO"/>
              </w:rPr>
              <w:t>Network</w:t>
            </w:r>
          </w:p>
        </w:tc>
        <w:tc>
          <w:tcPr>
            <w:tcW w:w="3526" w:type="dxa"/>
          </w:tcPr>
          <w:p w14:paraId="6B06F402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Ruta o barra final mal escrita</w:t>
            </w:r>
          </w:p>
        </w:tc>
        <w:tc>
          <w:tcPr>
            <w:tcW w:w="3368" w:type="dxa"/>
          </w:tcPr>
          <w:p w14:paraId="04CBCE9E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Compara con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docs</w:t>
            </w:r>
            <w:proofErr w:type="spellEnd"/>
            <w:r w:rsidRPr="00E4754C">
              <w:rPr>
                <w:rFonts w:ascii="Times New Roman" w:hAnsi="Times New Roman" w:cs="Times New Roman"/>
                <w:lang w:val="es-CO"/>
              </w:rPr>
              <w:t xml:space="preserve"> de </w:t>
            </w:r>
            <w:proofErr w:type="spellStart"/>
            <w:r w:rsidRPr="00E4754C">
              <w:rPr>
                <w:rFonts w:ascii="Times New Roman" w:hAnsi="Times New Roman" w:cs="Times New Roman"/>
                <w:lang w:val="es-CO"/>
              </w:rPr>
              <w:t>FastAPI</w:t>
            </w:r>
            <w:proofErr w:type="spellEnd"/>
          </w:p>
        </w:tc>
      </w:tr>
      <w:tr w:rsidR="00BD5972" w:rsidRPr="00E4754C" w14:paraId="4289ED8F" w14:textId="77777777">
        <w:tc>
          <w:tcPr>
            <w:tcW w:w="2465" w:type="dxa"/>
          </w:tcPr>
          <w:p w14:paraId="486FDBB0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Error 422 al crear o editar</w:t>
            </w:r>
          </w:p>
        </w:tc>
        <w:tc>
          <w:tcPr>
            <w:tcW w:w="3526" w:type="dxa"/>
          </w:tcPr>
          <w:p w14:paraId="064BCD47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Datos con formato distinto al esperado</w:t>
            </w:r>
          </w:p>
        </w:tc>
        <w:tc>
          <w:tcPr>
            <w:tcW w:w="3368" w:type="dxa"/>
          </w:tcPr>
          <w:p w14:paraId="250EC435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Revisa nombres de campos y que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promedio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 sea número</w:t>
            </w:r>
          </w:p>
        </w:tc>
      </w:tr>
      <w:tr w:rsidR="00BD5972" w:rsidRPr="00E4754C" w14:paraId="189B5D19" w14:textId="77777777">
        <w:tc>
          <w:tcPr>
            <w:tcW w:w="2465" w:type="dxa"/>
          </w:tcPr>
          <w:p w14:paraId="406B6BA7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Error de CORS en la consola</w:t>
            </w:r>
          </w:p>
        </w:tc>
        <w:tc>
          <w:tcPr>
            <w:tcW w:w="3526" w:type="dxa"/>
          </w:tcPr>
          <w:p w14:paraId="740DC44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Se usó la URL completa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http://localhost:8000/...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 en el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fetch</w:t>
            </w:r>
            <w:proofErr w:type="spellEnd"/>
          </w:p>
        </w:tc>
        <w:tc>
          <w:tcPr>
            <w:tcW w:w="3368" w:type="dxa"/>
          </w:tcPr>
          <w:p w14:paraId="4F30A79F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Usa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/api/estudiantes/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 y el proxy</w:t>
            </w:r>
          </w:p>
        </w:tc>
      </w:tr>
      <w:tr w:rsidR="00BD5972" w:rsidRPr="00E4754C" w14:paraId="15C01491" w14:textId="77777777">
        <w:tc>
          <w:tcPr>
            <w:tcW w:w="2465" w:type="dxa"/>
          </w:tcPr>
          <w:p w14:paraId="1B4F55DC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La pantalla no se actualiza</w:t>
            </w:r>
          </w:p>
        </w:tc>
        <w:tc>
          <w:tcPr>
            <w:tcW w:w="3526" w:type="dxa"/>
          </w:tcPr>
          <w:p w14:paraId="4D9DA13A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Se modificó una lista sin reasignarla</w:t>
            </w:r>
          </w:p>
        </w:tc>
        <w:tc>
          <w:tcPr>
            <w:tcW w:w="3368" w:type="dxa"/>
          </w:tcPr>
          <w:p w14:paraId="333F12C6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Usa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lista = [..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.lista, nuevo]</w:t>
            </w:r>
          </w:p>
        </w:tc>
      </w:tr>
      <w:tr w:rsidR="00BD5972" w:rsidRPr="00E4754C" w14:paraId="23CF4926" w14:textId="77777777">
        <w:tc>
          <w:tcPr>
            <w:tcW w:w="2465" w:type="dxa"/>
          </w:tcPr>
          <w:p w14:paraId="04E1C1F7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El campo </w:t>
            </w:r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id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 aparece vacío</w:t>
            </w:r>
          </w:p>
        </w:tc>
        <w:tc>
          <w:tcPr>
            <w:tcW w:w="3526" w:type="dxa"/>
          </w:tcPr>
          <w:p w14:paraId="63DAD88D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>La API usa otro nombre para el identificador</w:t>
            </w:r>
          </w:p>
        </w:tc>
        <w:tc>
          <w:tcPr>
            <w:tcW w:w="3368" w:type="dxa"/>
          </w:tcPr>
          <w:p w14:paraId="5DB27F6C" w14:textId="77777777" w:rsidR="00BD5972" w:rsidRPr="00E4754C" w:rsidRDefault="00C94A0E" w:rsidP="00DF454F">
            <w:pPr>
              <w:spacing w:line="360" w:lineRule="auto"/>
              <w:rPr>
                <w:rFonts w:ascii="Times New Roman" w:hAnsi="Times New Roman" w:cs="Times New Roman"/>
                <w:lang w:val="es-CO"/>
              </w:rPr>
            </w:pPr>
            <w:r w:rsidRPr="00E4754C">
              <w:rPr>
                <w:rFonts w:ascii="Times New Roman" w:hAnsi="Times New Roman" w:cs="Times New Roman"/>
                <w:lang w:val="es-CO"/>
              </w:rPr>
              <w:t xml:space="preserve">Revisa la respuesta en </w:t>
            </w:r>
            <w:r w:rsidRPr="00E4754C">
              <w:rPr>
                <w:rFonts w:ascii="Times New Roman" w:hAnsi="Times New Roman" w:cs="Times New Roman"/>
                <w:i/>
                <w:lang w:val="es-CO"/>
              </w:rPr>
              <w:t>Network</w:t>
            </w:r>
            <w:r w:rsidRPr="00E4754C">
              <w:rPr>
                <w:rFonts w:ascii="Times New Roman" w:hAnsi="Times New Roman" w:cs="Times New Roman"/>
                <w:lang w:val="es-CO"/>
              </w:rPr>
              <w:t xml:space="preserve"> y ajusta </w:t>
            </w:r>
            <w:proofErr w:type="spellStart"/>
            <w:r w:rsidRPr="00E4754C">
              <w:rPr>
                <w:rStyle w:val="CodeChar"/>
                <w:rFonts w:ascii="Times New Roman" w:hAnsi="Times New Roman" w:cs="Times New Roman"/>
                <w:sz w:val="22"/>
                <w:lang w:val="es-CO"/>
              </w:rPr>
              <w:t>estudiante.id</w:t>
            </w:r>
            <w:proofErr w:type="spellEnd"/>
          </w:p>
        </w:tc>
      </w:tr>
    </w:tbl>
    <w:p w14:paraId="6235F465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Recomendaciones finales para principiantes</w:t>
      </w:r>
    </w:p>
    <w:p w14:paraId="4AEDAC5E" w14:textId="77777777" w:rsidR="00BD5972" w:rsidRPr="00E4754C" w:rsidRDefault="00C94A0E" w:rsidP="00C94A0E">
      <w:pPr>
        <w:pStyle w:val="Prrafodelista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Avanza una parte a la vez y </w:t>
      </w:r>
      <w:r w:rsidRPr="00E4754C">
        <w:rPr>
          <w:rFonts w:ascii="Times New Roman" w:hAnsi="Times New Roman" w:cs="Times New Roman"/>
          <w:b/>
          <w:lang w:val="es-CO"/>
        </w:rPr>
        <w:t>prueba cada cambio</w:t>
      </w:r>
      <w:r w:rsidRPr="00E4754C">
        <w:rPr>
          <w:rFonts w:ascii="Times New Roman" w:hAnsi="Times New Roman" w:cs="Times New Roman"/>
          <w:lang w:val="es-CO"/>
        </w:rPr>
        <w:t xml:space="preserve"> antes de continuar.</w:t>
      </w:r>
    </w:p>
    <w:p w14:paraId="1AFA7EA6" w14:textId="77777777" w:rsidR="00BD5972" w:rsidRPr="00E4754C" w:rsidRDefault="00C94A0E" w:rsidP="00C94A0E">
      <w:pPr>
        <w:pStyle w:val="Prrafodelista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Apre</w:t>
      </w:r>
      <w:r w:rsidRPr="00E4754C">
        <w:rPr>
          <w:rFonts w:ascii="Times New Roman" w:hAnsi="Times New Roman" w:cs="Times New Roman"/>
          <w:lang w:val="es-CO"/>
        </w:rPr>
        <w:t>nde a leer los mensajes de error: casi siempre indican el archivo y la línea.</w:t>
      </w:r>
    </w:p>
    <w:p w14:paraId="16D95A62" w14:textId="77777777" w:rsidR="00BD5972" w:rsidRPr="00E4754C" w:rsidRDefault="00C94A0E" w:rsidP="00C94A0E">
      <w:pPr>
        <w:pStyle w:val="Prrafodelista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Usa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console.log</w:t>
      </w:r>
      <w:r w:rsidRPr="00E4754C">
        <w:rPr>
          <w:rFonts w:ascii="Times New Roman" w:hAnsi="Times New Roman" w:cs="Times New Roman"/>
          <w:lang w:val="es-CO"/>
        </w:rPr>
        <w:t xml:space="preserve"> y la pestaña </w:t>
      </w:r>
      <w:r w:rsidRPr="00E4754C">
        <w:rPr>
          <w:rFonts w:ascii="Times New Roman" w:hAnsi="Times New Roman" w:cs="Times New Roman"/>
          <w:i/>
          <w:lang w:val="es-CO"/>
        </w:rPr>
        <w:t>Network</w:t>
      </w:r>
      <w:r w:rsidRPr="00E4754C">
        <w:rPr>
          <w:rFonts w:ascii="Times New Roman" w:hAnsi="Times New Roman" w:cs="Times New Roman"/>
          <w:lang w:val="es-CO"/>
        </w:rPr>
        <w:t xml:space="preserve"> como tus mejores aliadas.</w:t>
      </w:r>
    </w:p>
    <w:p w14:paraId="2B6D1E4C" w14:textId="77777777" w:rsidR="00BD5972" w:rsidRPr="00E4754C" w:rsidRDefault="00C94A0E" w:rsidP="00C94A0E">
      <w:pPr>
        <w:pStyle w:val="Prrafodelista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No copies y pegues sin entender: explica cada línea con tus palabras.</w:t>
      </w:r>
    </w:p>
    <w:p w14:paraId="14300209" w14:textId="77777777" w:rsidR="00BD5972" w:rsidRPr="00E4754C" w:rsidRDefault="00C94A0E" w:rsidP="00C94A0E">
      <w:pPr>
        <w:pStyle w:val="Prrafodelista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lastRenderedPageBreak/>
        <w:t>Guarda versiones de tu trabajo con Git.</w:t>
      </w:r>
    </w:p>
    <w:p w14:paraId="10CABE22" w14:textId="77777777" w:rsidR="00BD5972" w:rsidRPr="00E4754C" w:rsidRDefault="00C94A0E" w:rsidP="00DF454F">
      <w:pPr>
        <w:pStyle w:val="Ttulo3"/>
        <w:spacing w:line="360" w:lineRule="auto"/>
        <w:rPr>
          <w:rFonts w:ascii="Times New Roman" w:hAnsi="Times New Roman" w:cs="Times New Roman"/>
          <w:sz w:val="22"/>
          <w:lang w:val="es-CO"/>
        </w:rPr>
      </w:pPr>
      <w:r w:rsidRPr="00E4754C">
        <w:rPr>
          <w:rFonts w:ascii="Times New Roman" w:hAnsi="Times New Roman" w:cs="Times New Roman"/>
          <w:sz w:val="22"/>
          <w:lang w:val="es-CO"/>
        </w:rPr>
        <w:t>Reto final</w:t>
      </w:r>
    </w:p>
    <w:p w14:paraId="4CECCDEE" w14:textId="77777777" w:rsidR="00BD5972" w:rsidRPr="00E4754C" w:rsidRDefault="00C94A0E" w:rsidP="00C94A0E">
      <w:pPr>
        <w:pStyle w:val="Prrafodelista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Agrega una barra de búsqueda que filtre la tabla por nombre (pista: una variable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busqueda</w:t>
      </w:r>
      <w:proofErr w:type="spellEnd"/>
      <w:r w:rsidRPr="00E4754C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estudiantes.filter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(...)</w:t>
      </w:r>
      <w:r w:rsidRPr="00E4754C">
        <w:rPr>
          <w:rFonts w:ascii="Times New Roman" w:hAnsi="Times New Roman" w:cs="Times New Roman"/>
          <w:lang w:val="es-CO"/>
        </w:rPr>
        <w:t>).</w:t>
      </w:r>
    </w:p>
    <w:p w14:paraId="33A50A6A" w14:textId="77777777" w:rsidR="00BD5972" w:rsidRPr="00E4754C" w:rsidRDefault="00C94A0E" w:rsidP="00C94A0E">
      <w:pPr>
        <w:pStyle w:val="Prrafodelista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Agrega un contador de estudiantes y el promedio general del grupo.</w:t>
      </w:r>
    </w:p>
    <w:p w14:paraId="5D8D4E03" w14:textId="77777777" w:rsidR="00BD5972" w:rsidRPr="00E4754C" w:rsidRDefault="00C94A0E" w:rsidP="00C94A0E">
      <w:pPr>
        <w:pStyle w:val="Prrafodelista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 xml:space="preserve">Replica la estructura para el módulo de </w:t>
      </w:r>
      <w:r w:rsidRPr="00E4754C">
        <w:rPr>
          <w:rFonts w:ascii="Times New Roman" w:hAnsi="Times New Roman" w:cs="Times New Roman"/>
          <w:b/>
          <w:lang w:val="es-CO"/>
        </w:rPr>
        <w:t>libros</w:t>
      </w:r>
      <w:r w:rsidRPr="00E4754C">
        <w:rPr>
          <w:rFonts w:ascii="Times New Roman" w:hAnsi="Times New Roman" w:cs="Times New Roman"/>
          <w:lang w:val="es-CO"/>
        </w:rPr>
        <w:t xml:space="preserve"> usando 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api_li</w:t>
      </w:r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bro.js</w:t>
      </w:r>
      <w:r w:rsidRPr="00E4754C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routes</w:t>
      </w:r>
      <w:proofErr w:type="spellEnd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/libros/+</w:t>
      </w:r>
      <w:proofErr w:type="spellStart"/>
      <w:r w:rsidRPr="00E4754C">
        <w:rPr>
          <w:rStyle w:val="CodeChar"/>
          <w:rFonts w:ascii="Times New Roman" w:hAnsi="Times New Roman" w:cs="Times New Roman"/>
          <w:sz w:val="22"/>
          <w:lang w:val="es-CO"/>
        </w:rPr>
        <w:t>page.svelte</w:t>
      </w:r>
      <w:proofErr w:type="spellEnd"/>
      <w:r w:rsidRPr="00E4754C">
        <w:rPr>
          <w:rFonts w:ascii="Times New Roman" w:hAnsi="Times New Roman" w:cs="Times New Roman"/>
          <w:lang w:val="es-CO"/>
        </w:rPr>
        <w:t>.</w:t>
      </w:r>
    </w:p>
    <w:p w14:paraId="10F6AA33" w14:textId="77777777" w:rsidR="00BD5972" w:rsidRPr="00E4754C" w:rsidRDefault="00C94A0E" w:rsidP="00C94A0E">
      <w:pPr>
        <w:pStyle w:val="Prrafodelista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lang w:val="es-CO"/>
        </w:rPr>
      </w:pPr>
      <w:r w:rsidRPr="00E4754C">
        <w:rPr>
          <w:rFonts w:ascii="Times New Roman" w:hAnsi="Times New Roman" w:cs="Times New Roman"/>
          <w:lang w:val="es-CO"/>
        </w:rPr>
        <w:t>Escribe un breve informe (una página) explicando con tus palabras el flujo completo de la Parte 10.</w:t>
      </w:r>
    </w:p>
    <w:sectPr w:rsidR="00BD5972" w:rsidRPr="00E475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694"/>
    <w:multiLevelType w:val="hybridMultilevel"/>
    <w:tmpl w:val="CBE48CF0"/>
    <w:lvl w:ilvl="0" w:tplc="691846DA">
      <w:start w:val="1"/>
      <w:numFmt w:val="bullet"/>
      <w:lvlText w:val="•"/>
      <w:lvlJc w:val="left"/>
      <w:pPr>
        <w:ind w:left="720" w:hanging="360"/>
      </w:pPr>
    </w:lvl>
    <w:lvl w:ilvl="1" w:tplc="8804A774">
      <w:start w:val="1"/>
      <w:numFmt w:val="bullet"/>
      <w:lvlText w:val="o"/>
      <w:lvlJc w:val="left"/>
      <w:pPr>
        <w:ind w:left="1440" w:hanging="360"/>
      </w:pPr>
    </w:lvl>
    <w:lvl w:ilvl="2" w:tplc="8F8A347C">
      <w:start w:val="1"/>
      <w:numFmt w:val="bullet"/>
      <w:lvlText w:val="▪"/>
      <w:lvlJc w:val="left"/>
      <w:pPr>
        <w:ind w:left="2160" w:hanging="360"/>
      </w:pPr>
    </w:lvl>
    <w:lvl w:ilvl="3" w:tplc="EE0A892A">
      <w:start w:val="1"/>
      <w:numFmt w:val="bullet"/>
      <w:lvlText w:val="•"/>
      <w:lvlJc w:val="left"/>
      <w:pPr>
        <w:ind w:left="2880" w:hanging="360"/>
      </w:pPr>
    </w:lvl>
    <w:lvl w:ilvl="4" w:tplc="AFBEA6F6">
      <w:start w:val="1"/>
      <w:numFmt w:val="bullet"/>
      <w:lvlText w:val="o"/>
      <w:lvlJc w:val="left"/>
      <w:pPr>
        <w:ind w:left="3600" w:hanging="360"/>
      </w:pPr>
    </w:lvl>
    <w:lvl w:ilvl="5" w:tplc="B9326374">
      <w:start w:val="1"/>
      <w:numFmt w:val="bullet"/>
      <w:lvlText w:val="▪"/>
      <w:lvlJc w:val="left"/>
      <w:pPr>
        <w:ind w:left="4320" w:hanging="360"/>
      </w:pPr>
    </w:lvl>
    <w:lvl w:ilvl="6" w:tplc="E870A020">
      <w:start w:val="1"/>
      <w:numFmt w:val="bullet"/>
      <w:lvlText w:val="•"/>
      <w:lvlJc w:val="left"/>
      <w:pPr>
        <w:ind w:left="5040" w:hanging="360"/>
      </w:pPr>
    </w:lvl>
    <w:lvl w:ilvl="7" w:tplc="7B12CEFE">
      <w:start w:val="1"/>
      <w:numFmt w:val="bullet"/>
      <w:lvlText w:val="o"/>
      <w:lvlJc w:val="left"/>
      <w:pPr>
        <w:ind w:left="5760" w:hanging="360"/>
      </w:pPr>
    </w:lvl>
    <w:lvl w:ilvl="8" w:tplc="60482F8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45E2CA1"/>
    <w:multiLevelType w:val="hybridMultilevel"/>
    <w:tmpl w:val="993291EE"/>
    <w:lvl w:ilvl="0" w:tplc="F7FE7CFA">
      <w:start w:val="1"/>
      <w:numFmt w:val="decimal"/>
      <w:lvlText w:val="%1."/>
      <w:lvlJc w:val="left"/>
      <w:pPr>
        <w:ind w:left="720" w:hanging="360"/>
      </w:pPr>
    </w:lvl>
    <w:lvl w:ilvl="1" w:tplc="E6CE01A2">
      <w:start w:val="1"/>
      <w:numFmt w:val="lowerLetter"/>
      <w:lvlText w:val="%2."/>
      <w:lvlJc w:val="left"/>
      <w:pPr>
        <w:ind w:left="1440" w:hanging="360"/>
      </w:pPr>
    </w:lvl>
    <w:lvl w:ilvl="2" w:tplc="EA3815E8">
      <w:start w:val="1"/>
      <w:numFmt w:val="lowerRoman"/>
      <w:lvlText w:val="%3."/>
      <w:lvlJc w:val="left"/>
      <w:pPr>
        <w:ind w:left="2160" w:hanging="360"/>
      </w:pPr>
    </w:lvl>
    <w:lvl w:ilvl="3" w:tplc="B6DCC7F6">
      <w:start w:val="1"/>
      <w:numFmt w:val="decimal"/>
      <w:lvlText w:val="%4."/>
      <w:lvlJc w:val="left"/>
      <w:pPr>
        <w:ind w:left="2880" w:hanging="360"/>
      </w:pPr>
    </w:lvl>
    <w:lvl w:ilvl="4" w:tplc="AB205FEA">
      <w:start w:val="1"/>
      <w:numFmt w:val="lowerLetter"/>
      <w:lvlText w:val="%5."/>
      <w:lvlJc w:val="left"/>
      <w:pPr>
        <w:ind w:left="3600" w:hanging="360"/>
      </w:pPr>
    </w:lvl>
    <w:lvl w:ilvl="5" w:tplc="14EE6DCA">
      <w:start w:val="1"/>
      <w:numFmt w:val="lowerRoman"/>
      <w:lvlText w:val="%6."/>
      <w:lvlJc w:val="left"/>
      <w:pPr>
        <w:ind w:left="4320" w:hanging="360"/>
      </w:pPr>
    </w:lvl>
    <w:lvl w:ilvl="6" w:tplc="69844EDA">
      <w:start w:val="1"/>
      <w:numFmt w:val="decimal"/>
      <w:lvlText w:val="%7."/>
      <w:lvlJc w:val="left"/>
      <w:pPr>
        <w:ind w:left="5040" w:hanging="360"/>
      </w:pPr>
    </w:lvl>
    <w:lvl w:ilvl="7" w:tplc="68BEBFAC">
      <w:start w:val="1"/>
      <w:numFmt w:val="lowerLetter"/>
      <w:lvlText w:val="%8."/>
      <w:lvlJc w:val="left"/>
      <w:pPr>
        <w:ind w:left="5760" w:hanging="360"/>
      </w:pPr>
    </w:lvl>
    <w:lvl w:ilvl="8" w:tplc="DEA86BD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1"/>
    <w:lvlOverride w:ilvl="0">
      <w:startOverride w:val="1"/>
    </w:lvlOverride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1"/>
    <w:lvlOverride w:ilvl="0">
      <w:startOverride w:val="1"/>
    </w:lvlOverride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972"/>
    <w:rsid w:val="00033110"/>
    <w:rsid w:val="0024765F"/>
    <w:rsid w:val="002A74D1"/>
    <w:rsid w:val="002B34E3"/>
    <w:rsid w:val="002F50B7"/>
    <w:rsid w:val="0059362A"/>
    <w:rsid w:val="0080772E"/>
    <w:rsid w:val="00931299"/>
    <w:rsid w:val="00944FF8"/>
    <w:rsid w:val="00A04B28"/>
    <w:rsid w:val="00BD5972"/>
    <w:rsid w:val="00C12A28"/>
    <w:rsid w:val="00C94A0E"/>
    <w:rsid w:val="00C9619D"/>
    <w:rsid w:val="00DF454F"/>
    <w:rsid w:val="00DF4590"/>
    <w:rsid w:val="00E4754C"/>
    <w:rsid w:val="00EC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44F23"/>
  <w15:docId w15:val="{EA1EEA38-0687-4545-86FB-871CD3C3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79</Pages>
  <Words>11243</Words>
  <Characters>61837</Characters>
  <Application>Microsoft Office Word</Application>
  <DocSecurity>0</DocSecurity>
  <Lines>515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Módulo CRUD de Estudiantes con SvelteKit y FastAPI</vt:lpstr>
    </vt:vector>
  </TitlesOfParts>
  <Company/>
  <LinksUpToDate>false</LinksUpToDate>
  <CharactersWithSpaces>72935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CRUD de Estudiantes con SvelteKit y FastAPI</dc:title>
  <dc:description>Claude Docs node/ec0296bd-8574@4 docx-w7</dc:description>
  <cp:lastModifiedBy>BRYAN JOSSER FERNANDEZ EBRATH</cp:lastModifiedBy>
  <cp:revision>20</cp:revision>
  <dcterms:created xsi:type="dcterms:W3CDTF">2026-10-21T20:01:00Z</dcterms:created>
  <dcterms:modified xsi:type="dcterms:W3CDTF">2026-10-21T21:01:00Z</dcterms:modified>
</cp:coreProperties>
</file>