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BF93C" w14:textId="7D73DD6E" w:rsidR="005D46D5" w:rsidRPr="004A4C8D" w:rsidRDefault="004A4C8D">
      <w:r>
        <w:t>During high school I would often draw</w:t>
      </w:r>
      <w:r w:rsidR="004224FD">
        <w:t xml:space="preserve"> </w:t>
      </w:r>
      <w:r w:rsidR="005D46D5">
        <w:t>and</w:t>
      </w:r>
      <w:r>
        <w:t xml:space="preserve"> explore digital design using software like Adobe Illustrator, Photoshop and After Effects. Although, I never really focussed on this type of design, </w:t>
      </w:r>
      <w:r w:rsidR="005D46D5">
        <w:t>I</w:t>
      </w:r>
      <w:r>
        <w:t xml:space="preserve"> got </w:t>
      </w:r>
      <w:r w:rsidR="005D46D5">
        <w:t>rather</w:t>
      </w:r>
      <w:r>
        <w:t xml:space="preserve"> </w:t>
      </w:r>
      <w:r w:rsidR="005D46D5">
        <w:t>handy</w:t>
      </w:r>
      <w:r>
        <w:t xml:space="preserve"> with the software and was </w:t>
      </w:r>
      <w:r w:rsidR="004224FD">
        <w:t xml:space="preserve">therefore </w:t>
      </w:r>
      <w:r>
        <w:t>offered</w:t>
      </w:r>
      <w:r w:rsidR="004224FD">
        <w:t xml:space="preserve"> some </w:t>
      </w:r>
      <w:r>
        <w:t xml:space="preserve">opportunities to create logos for a </w:t>
      </w:r>
      <w:r w:rsidR="004224FD">
        <w:t>few</w:t>
      </w:r>
      <w:r>
        <w:t xml:space="preserve"> projects/departments of Maastricht University.</w:t>
      </w:r>
      <w:r w:rsidR="005D46D5">
        <w:t xml:space="preserve"> One </w:t>
      </w:r>
      <w:r w:rsidR="004224FD">
        <w:t>of which</w:t>
      </w:r>
      <w:r w:rsidR="005D46D5">
        <w:t xml:space="preserve"> was from </w:t>
      </w:r>
      <w:proofErr w:type="spellStart"/>
      <w:r w:rsidR="005D46D5">
        <w:t>Phytome</w:t>
      </w:r>
      <w:proofErr w:type="spellEnd"/>
      <w:r w:rsidR="005D46D5">
        <w:t xml:space="preserve">, a research </w:t>
      </w:r>
      <w:r w:rsidR="004224FD">
        <w:t>financed by the European Commission to</w:t>
      </w:r>
      <w:r w:rsidR="005D46D5">
        <w:t xml:space="preserve"> reduc</w:t>
      </w:r>
      <w:r w:rsidR="004224FD">
        <w:t>e</w:t>
      </w:r>
      <w:r w:rsidR="005D46D5">
        <w:t xml:space="preserve"> nitrite</w:t>
      </w:r>
      <w:r w:rsidR="004224FD">
        <w:t xml:space="preserve">, which are carcinogenic components, </w:t>
      </w:r>
      <w:r w:rsidR="004224FD">
        <w:t>in red meat products</w:t>
      </w:r>
      <w:r w:rsidR="004224FD">
        <w:t xml:space="preserve"> to </w:t>
      </w:r>
      <w:r w:rsidR="00D709F4">
        <w:t>eliminate its cancer inducing properties.</w:t>
      </w:r>
      <w:r w:rsidR="004224FD">
        <w:t xml:space="preserve"> Additionally, I designed a logo for the Honours Programme of the Faculty of Health, Medicine and Life Sciences at Maastricht University, an additional curriculum for the elite students of the faculty. These logos</w:t>
      </w:r>
      <w:r w:rsidR="00D709F4">
        <w:t>,</w:t>
      </w:r>
      <w:bookmarkStart w:id="0" w:name="_GoBack"/>
      <w:bookmarkEnd w:id="0"/>
      <w:r w:rsidR="004224FD">
        <w:t xml:space="preserve"> and a few more are illustrated in a slideshow below.</w:t>
      </w:r>
    </w:p>
    <w:sectPr w:rsidR="005D46D5" w:rsidRPr="004A4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C8D"/>
    <w:rsid w:val="004224FD"/>
    <w:rsid w:val="004A4C8D"/>
    <w:rsid w:val="005D46D5"/>
    <w:rsid w:val="00BC15B6"/>
    <w:rsid w:val="00D7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E1F3"/>
  <w15:chartTrackingRefBased/>
  <w15:docId w15:val="{29B72ED7-4947-467C-9DA0-8D16BBFA6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 de Kok</dc:creator>
  <cp:keywords/>
  <dc:description/>
  <cp:lastModifiedBy>Jip de Kok</cp:lastModifiedBy>
  <cp:revision>1</cp:revision>
  <dcterms:created xsi:type="dcterms:W3CDTF">2018-11-16T12:43:00Z</dcterms:created>
  <dcterms:modified xsi:type="dcterms:W3CDTF">2018-11-16T13:15:00Z</dcterms:modified>
</cp:coreProperties>
</file>