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MESLEK̇ YABANC ḊL(KT)(YEN*)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1. Kuyumculuk Teknolojisi alanı ile ilgili temel kavramlar</w:t>
            </w:r>
          </w:p>
        </w:tc>
        <w:tc>
          <w:tcPr>
            <w:tcW w:w="3260" w:type="dxa"/>
            <w:vAlign w:val="center"/>
          </w:tcPr>
          <w:p w:rsidR="00C60E81" w:rsidRPr="00C60E81" w:rsidRDefault="00C60E81" w:rsidP="00262F51">
            <w:pPr>
              <w:rPr>
                <w:sz w:val="14"/>
                <w:szCs w:val="14"/>
              </w:rPr>
            </w:pPr>
            <w:r w:rsidRPr="00C60E81">
              <w:rPr>
                <w:sz w:val="14"/>
                <w:szCs w:val="14"/>
              </w:rPr>
              <w:t>1. Dönem 1. Sınav  Kuyumculuk   teknolojisi   alanı   ile   ilgili   temel kavramları yabancı dilde ifade eder.</w:t>
            </w:r>
          </w:p>
        </w:tc>
        <w:tc>
          <w:tcPr>
            <w:tcW w:w="3686" w:type="dxa"/>
            <w:vAlign w:val="center"/>
          </w:tcPr>
          <w:p w:rsidR="00C60E81" w:rsidRPr="00C60E81" w:rsidRDefault="00C60E81" w:rsidP="00262F51">
            <w:pPr>
              <w:rPr>
                <w:sz w:val="14"/>
                <w:szCs w:val="14"/>
              </w:rPr>
            </w:pPr>
            <w:r w:rsidRPr="00C60E81">
              <w:rPr>
                <w:sz w:val="14"/>
                <w:szCs w:val="14"/>
              </w:rPr>
              <w:t>       Kuyumculuk  teknolojisi  alanı  ile  ilgili  temel kavramların Türkçe-İngilizce çevirileri yapılır.</w:t>
              <w:br/>
              <w:t>       Kavramlar İngilizce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Terimleri</w:t>
            </w:r>
          </w:p>
        </w:tc>
        <w:tc>
          <w:tcPr>
            <w:tcW w:w="2693" w:type="dxa"/>
            <w:vAlign w:val="center"/>
          </w:tcPr>
          <w:p w:rsidR="00C60E81" w:rsidRPr="00C60E81" w:rsidRDefault="00C60E81" w:rsidP="00262F51">
            <w:pPr>
              <w:rPr>
                <w:sz w:val="14"/>
                <w:szCs w:val="14"/>
              </w:rPr>
            </w:pPr>
            <w:r w:rsidRPr="00C60E81">
              <w:rPr>
                <w:sz w:val="14"/>
                <w:szCs w:val="14"/>
              </w:rPr>
              <w:t>2. Şekillendirme tekniklerinde kullanılan araç-gereç ve makineler</w:t>
            </w:r>
          </w:p>
        </w:tc>
        <w:tc>
          <w:tcPr>
            <w:tcW w:w="3260" w:type="dxa"/>
            <w:vAlign w:val="center"/>
          </w:tcPr>
          <w:p w:rsidR="00C60E81" w:rsidRPr="00C60E81" w:rsidRDefault="00C60E81" w:rsidP="00262F51">
            <w:pPr>
              <w:rPr>
                <w:sz w:val="14"/>
                <w:szCs w:val="14"/>
              </w:rPr>
            </w:pPr>
            <w:r w:rsidRPr="00C60E81">
              <w:rPr>
                <w:sz w:val="14"/>
                <w:szCs w:val="14"/>
              </w:rPr>
              <w:t>1. Dönem 2. Sınav  Şekillendirme  tekniklerinde  kullanılan  araç-gereç ve makineleri yabancı dilde ifade eder.</w:t>
            </w:r>
          </w:p>
        </w:tc>
        <w:tc>
          <w:tcPr>
            <w:tcW w:w="3686" w:type="dxa"/>
            <w:vAlign w:val="center"/>
          </w:tcPr>
          <w:p w:rsidR="00C60E81" w:rsidRPr="00C60E81" w:rsidRDefault="00C60E81" w:rsidP="00262F51">
            <w:pPr>
              <w:rPr>
                <w:sz w:val="14"/>
                <w:szCs w:val="14"/>
              </w:rPr>
            </w:pPr>
            <w:r w:rsidRPr="00C60E81">
              <w:rPr>
                <w:sz w:val="14"/>
                <w:szCs w:val="14"/>
              </w:rPr>
              <w:t>       Kuyumculukta         kullanılan         metallerin kimyasalların     maliyet     hesabı     yapmada kullanılan terimlerin Türkçe-İngilizce çevirileri yapılır.</w:t>
              <w:br/>
              <w:t>       Şekillendirme  tekniklerinde  kullanılan  araç- gereç     ve     makinelerin     Türkçe-İngilizce çevirileri yapılır.</w:t>
              <w:br/>
              <w:t>       Metali    şekillendirmede    kullanılan    teknik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1.   Kuyumculukta Kullanılan Teknikler</w:t>
            </w:r>
          </w:p>
        </w:tc>
        <w:tc>
          <w:tcPr>
            <w:tcW w:w="3260" w:type="dxa"/>
            <w:vAlign w:val="center"/>
          </w:tcPr>
          <w:p w:rsidR="00C60E81" w:rsidRPr="00C60E81" w:rsidRDefault="00C60E81" w:rsidP="00262F51">
            <w:pPr>
              <w:rPr>
                <w:sz w:val="14"/>
                <w:szCs w:val="14"/>
              </w:rPr>
            </w:pPr>
            <w:r w:rsidRPr="00C60E81">
              <w:rPr>
                <w:sz w:val="14"/>
                <w:szCs w:val="14"/>
              </w:rPr>
              <w:t>2. Dönem 1. Sınav  Kuyumculukta  kullanılan  teknikleri  yabancı  dilde ifade eder.</w:t>
            </w:r>
          </w:p>
        </w:tc>
        <w:tc>
          <w:tcPr>
            <w:tcW w:w="3686" w:type="dxa"/>
            <w:vAlign w:val="center"/>
          </w:tcPr>
          <w:p w:rsidR="00C60E81" w:rsidRPr="00C60E81" w:rsidRDefault="00C60E81" w:rsidP="00262F51">
            <w:pPr>
              <w:rPr>
                <w:sz w:val="14"/>
                <w:szCs w:val="14"/>
              </w:rPr>
            </w:pPr>
            <w:r w:rsidRPr="00C60E81">
              <w:rPr>
                <w:sz w:val="14"/>
                <w:szCs w:val="14"/>
              </w:rPr>
              <w:t>       Takı  tasarımı  ile  ilgili  kavramların  Türkçe- İngilizce çevirileri yapılır.</w:t>
              <w:br/>
              <w:t>       Takı  üretiminde  kullanılan  teknik  terimlerin Türkçe-İngilizce çevirileri yapılır.</w:t>
              <w:br/>
              <w:t>       Takı     yüzeyini     süsleme     yöresel     takı uygulamaları mum modelaj ve döküm ile ilgili terimlerin Türkçe-İngilizce çevirileri yapılır.</w:t>
              <w:br/>
              <w:t>       Konuyla     ilgili     kavramlar     cümle     içinde kullanılır.</w:t>
              <w:br/>
              <w:t>       Konuyla  ilgili  dinleme  konuşma  okuma  ve yazma etkinliklerine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2. Dönem 2. Sınav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Kuyumculuk Teknikleri</w:t>
            </w:r>
          </w:p>
        </w:tc>
        <w:tc>
          <w:tcPr>
            <w:tcW w:w="2693" w:type="dxa"/>
            <w:vAlign w:val="center"/>
          </w:tcPr>
          <w:p w:rsidR="00C60E81" w:rsidRPr="00C60E81" w:rsidRDefault="00C60E81" w:rsidP="00262F51">
            <w:pPr>
              <w:rPr>
                <w:sz w:val="14"/>
                <w:szCs w:val="14"/>
              </w:rPr>
            </w:pPr>
            <w:r w:rsidRPr="00C60E81">
              <w:rPr>
                <w:sz w:val="14"/>
                <w:szCs w:val="14"/>
              </w:rPr>
              <w:t>2.   Takı Satışı ile ilgili terimler</w:t>
            </w:r>
          </w:p>
        </w:tc>
        <w:tc>
          <w:tcPr>
            <w:tcW w:w="3260" w:type="dxa"/>
            <w:vAlign w:val="center"/>
          </w:tcPr>
          <w:p w:rsidR="00C60E81" w:rsidRPr="00C60E81" w:rsidRDefault="00C60E81" w:rsidP="00262F51">
            <w:pPr>
              <w:rPr>
                <w:sz w:val="14"/>
                <w:szCs w:val="14"/>
              </w:rPr>
            </w:pPr>
            <w:r w:rsidRPr="00C60E81">
              <w:rPr>
                <w:sz w:val="14"/>
                <w:szCs w:val="14"/>
              </w:rPr>
              <w:t> Takı satışı ile ilgili terimleri yabancı dilde açıklar.</w:t>
            </w:r>
          </w:p>
        </w:tc>
        <w:tc>
          <w:tcPr>
            <w:tcW w:w="3686" w:type="dxa"/>
            <w:vAlign w:val="center"/>
          </w:tcPr>
          <w:p w:rsidR="00C60E81" w:rsidRPr="00C60E81" w:rsidRDefault="00C60E81" w:rsidP="00262F51">
            <w:pPr>
              <w:rPr>
                <w:sz w:val="14"/>
                <w:szCs w:val="14"/>
              </w:rPr>
            </w:pPr>
            <w:r w:rsidRPr="00C60E81">
              <w:rPr>
                <w:sz w:val="14"/>
                <w:szCs w:val="14"/>
              </w:rPr>
              <w:t>       Ürün    pazarlamada    kullanılan    kelimelerin Türkçe-İngilizce çevirileri yapılır.</w:t>
              <w:br/>
              <w:t>       Ürün     pazarlamada     kullanılan     kelimeler İngilizce cümle içinde kullanılır.</w:t>
              <w:br/>
              <w:t>       Ürün   pazarlamada   kullanılan   diyaloglarla dinleme     okuma     yazma     ve     konuşma etkinlikleri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veya atölye ortamı.</w:t>
              <w:br/>
              <w:t>Donanım  Akıllı  tahtaprojeksiyon  bilgisayar  yazıcıtarayıcı  görsel  ve basılı kaynaklar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veya atölye ortamı.</w:t>
              <w:br/>
              <w:t>Donanım  Akıllı  tahtaprojeksiyon  bilgisayar  yazıcıtarayıcı  görsel  ve basılı kaynaklar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Kuyumculuk Terimleri 1. Kuyumculuk teknolojisi alanı ile ilgili temel kavramları İngilizceye çevirmek cümle içinde kullanmak.</w:t>
              <w:br/>
              <w:t>2. Şekillendirme tekniklerinde kullanılan kavramları İngilizceye çevirmek cümle içinde kullanmak.</w:t>
              <w:br/>
              <w:t>Yabancı Dilde Kuyumculuk Teknikleri 1.   Kuyumculukta kullanılan teknikleri İngilizceye çevirmek  cümle içinde kullanmak.</w:t>
              <w:br/>
              <w:t>2.   Takı tasarımı ile ilgili kavramları İngilizceye çevirmek  cümle içinde kullanmak.</w:t>
              <w:br/>
              <w:t>3.   Takı üretiminde kullanılan teknik terimleri İngilizceye çevirmek  cümle içinde kullanmak.</w:t>
              <w:br/>
              <w:t>4.   Takı Satışı ile ilgili terimleri İngilizceye çevirmek cümle içinde kullanmak.</w:t>
              <w:br/>
              <w:t>5.   Ürün pazarlamada kullanılan bir diyalog örneğini yabancı dilde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