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10. SINIF  ARAç TEKNOLOJS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Terimleri ve Motoru Senteye Getirme</w:t>
            </w:r>
          </w:p>
        </w:tc>
        <w:tc>
          <w:tcPr>
            <w:tcW w:w="2693" w:type="dxa"/>
            <w:vAlign w:val="center"/>
          </w:tcPr>
          <w:p w:rsidR="00C60E81" w:rsidRPr="00C60E81" w:rsidRDefault="00C60E81" w:rsidP="00262F51">
            <w:pPr>
              <w:rPr>
                <w:sz w:val="14"/>
                <w:szCs w:val="14"/>
              </w:rPr>
            </w:pPr>
            <w:r w:rsidRPr="00C60E81">
              <w:rPr>
                <w:sz w:val="14"/>
                <w:szCs w:val="14"/>
              </w:rPr>
              <w:t>1.Motorculuk terimlerini ve içten yanmalı motorların çalışma prensiplerini açıklar.</w:t>
            </w:r>
          </w:p>
        </w:tc>
        <w:tc>
          <w:tcPr>
            <w:tcW w:w="3260" w:type="dxa"/>
            <w:vAlign w:val="center"/>
          </w:tcPr>
          <w:p w:rsidR="00C60E81" w:rsidRPr="00C60E81" w:rsidRDefault="00C60E81" w:rsidP="00262F51">
            <w:pPr>
              <w:rPr>
                <w:sz w:val="14"/>
                <w:szCs w:val="14"/>
              </w:rPr>
            </w:pPr>
            <w:r w:rsidRPr="00C60E81">
              <w:rPr>
                <w:sz w:val="14"/>
                <w:szCs w:val="14"/>
              </w:rPr>
              <w:t> Motorculuk terimlerini ve içten yanmalı motorların çalışma prensiplerini açıklar.</w:t>
            </w:r>
          </w:p>
        </w:tc>
        <w:tc>
          <w:tcPr>
            <w:tcW w:w="3686" w:type="dxa"/>
            <w:vAlign w:val="center"/>
          </w:tcPr>
          <w:p w:rsidR="00C60E81" w:rsidRPr="00C60E81" w:rsidRDefault="00C60E81" w:rsidP="00262F51">
            <w:pPr>
              <w:rPr>
                <w:sz w:val="14"/>
                <w:szCs w:val="14"/>
              </w:rPr>
            </w:pPr>
            <w:r w:rsidRPr="00C60E81">
              <w:rPr>
                <w:sz w:val="14"/>
                <w:szCs w:val="14"/>
              </w:rPr>
              <w:t> İçten yanmalı motorların tanımı tarihçesi ve kullanıldığı yerleri açıklar.</w:t>
              <w:br/>
              <w:t> Motor çeşitleri ve içten yanmalı bir motorun genel yapısı ve parçalarını sıralar.</w:t>
              <w:br/>
              <w:t> Alternatif motorları ve çeşitlerini sıralar.</w:t>
              <w:br/>
              <w:t> Motor terimlerini ve dört zamanlı bir motorda çevrimi açıklar.</w:t>
              <w:br/>
              <w:t> Otto Benzinli çevrimi ve dizel çevrimlerini tanımlayıp mukayese yapar.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Terimleri ve Motoru Senteye Getirme</w:t>
            </w:r>
          </w:p>
        </w:tc>
        <w:tc>
          <w:tcPr>
            <w:tcW w:w="2693" w:type="dxa"/>
            <w:vAlign w:val="center"/>
          </w:tcPr>
          <w:p w:rsidR="00C60E81" w:rsidRPr="00C60E81" w:rsidRDefault="00C60E81" w:rsidP="00262F51">
            <w:pPr>
              <w:rPr>
                <w:sz w:val="14"/>
                <w:szCs w:val="14"/>
              </w:rPr>
            </w:pPr>
            <w:r w:rsidRPr="00C60E81">
              <w:rPr>
                <w:sz w:val="14"/>
                <w:szCs w:val="14"/>
              </w:rPr>
              <w:t>1.Motorculuk terimlerini ve içten yanmalı motorların çalışma prensiplerini açıklar.</w:t>
            </w:r>
          </w:p>
        </w:tc>
        <w:tc>
          <w:tcPr>
            <w:tcW w:w="3260" w:type="dxa"/>
            <w:vAlign w:val="center"/>
          </w:tcPr>
          <w:p w:rsidR="00C60E81" w:rsidRPr="00C60E81" w:rsidRDefault="00C60E81" w:rsidP="00262F51">
            <w:pPr>
              <w:rPr>
                <w:sz w:val="14"/>
                <w:szCs w:val="14"/>
              </w:rPr>
            </w:pPr>
            <w:r w:rsidRPr="00C60E81">
              <w:rPr>
                <w:sz w:val="14"/>
                <w:szCs w:val="14"/>
              </w:rPr>
              <w:t> Motorculuk terimlerini ve içten yanmalı motorların çalışma prensiplerini açıklar.</w:t>
            </w:r>
          </w:p>
        </w:tc>
        <w:tc>
          <w:tcPr>
            <w:tcW w:w="3686" w:type="dxa"/>
            <w:vAlign w:val="center"/>
          </w:tcPr>
          <w:p w:rsidR="00C60E81" w:rsidRPr="00C60E81" w:rsidRDefault="00C60E81" w:rsidP="00262F51">
            <w:pPr>
              <w:rPr>
                <w:sz w:val="14"/>
                <w:szCs w:val="14"/>
              </w:rPr>
            </w:pPr>
            <w:r w:rsidRPr="00C60E81">
              <w:rPr>
                <w:sz w:val="14"/>
                <w:szCs w:val="14"/>
              </w:rPr>
              <w:t> İçten yanmalı motorların tanımı tarihçesi ve kullanıldığı yerleri açıklar.</w:t>
              <w:br/>
              <w:t> Motor çeşitleri ve içten yanmalı bir motorun genel yapısı ve parçalarını sıralar.</w:t>
              <w:br/>
              <w:t> Alternatif motorları ve çeşitlerini sıralar.</w:t>
              <w:br/>
              <w:t> Motor terimlerini ve dört zamanlı bir motorda çevrimi açıklar.</w:t>
              <w:br/>
              <w:t> Otto Benzinli çevrimi ve dizel çevrimlerini tanımlayıp mukayese yapar.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Terimleri ve Motoru Senteye Getirme</w:t>
            </w:r>
          </w:p>
        </w:tc>
        <w:tc>
          <w:tcPr>
            <w:tcW w:w="2693" w:type="dxa"/>
            <w:vAlign w:val="center"/>
          </w:tcPr>
          <w:p w:rsidR="00C60E81" w:rsidRPr="00C60E81" w:rsidRDefault="00C60E81" w:rsidP="00262F51">
            <w:pPr>
              <w:rPr>
                <w:sz w:val="14"/>
                <w:szCs w:val="14"/>
              </w:rPr>
            </w:pPr>
            <w:r w:rsidRPr="00C60E81">
              <w:rPr>
                <w:sz w:val="14"/>
                <w:szCs w:val="14"/>
              </w:rPr>
              <w:t>2.Otomotiv motorlarında katalog işlem sırasına uygun şekilde senteye getirme işlemini yapar.</w:t>
            </w:r>
          </w:p>
        </w:tc>
        <w:tc>
          <w:tcPr>
            <w:tcW w:w="3260" w:type="dxa"/>
            <w:vAlign w:val="center"/>
          </w:tcPr>
          <w:p w:rsidR="00C60E81" w:rsidRPr="00C60E81" w:rsidRDefault="00C60E81" w:rsidP="00262F51">
            <w:pPr>
              <w:rPr>
                <w:sz w:val="14"/>
                <w:szCs w:val="14"/>
              </w:rPr>
            </w:pPr>
            <w:r w:rsidRPr="00C60E81">
              <w:rPr>
                <w:sz w:val="14"/>
                <w:szCs w:val="14"/>
              </w:rPr>
              <w:t> Otomotiv motorlarında katalog işlem sırasına uygun şekilde senteye getirme işlemini yapar.</w:t>
            </w:r>
          </w:p>
        </w:tc>
        <w:tc>
          <w:tcPr>
            <w:tcW w:w="3686" w:type="dxa"/>
            <w:vAlign w:val="center"/>
          </w:tcPr>
          <w:p w:rsidR="00C60E81" w:rsidRPr="00C60E81" w:rsidRDefault="00C60E81" w:rsidP="00262F51">
            <w:pPr>
              <w:rPr>
                <w:sz w:val="14"/>
                <w:szCs w:val="14"/>
              </w:rPr>
            </w:pPr>
            <w:r w:rsidRPr="00C60E81">
              <w:rPr>
                <w:sz w:val="14"/>
                <w:szCs w:val="14"/>
              </w:rPr>
              <w:t> Külbütör kapağını veya supap mekanizması kapağını söker.</w:t>
              <w:br/>
              <w:t> Motoru dönüş yönünde çevirerek emme ve egzoz supapları belirler.</w:t>
              <w:br/>
              <w:t> Ateşleme sırasına göre motorun beraber çalışan silindirlerini belirler.</w:t>
              <w:br/>
              <w:t> Motor üzerindeki Ü.Ö.N. Üst Ölü Nokta işaretlerini belirler.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Terimleri ve Motoru Senteye Getirme</w:t>
            </w:r>
          </w:p>
        </w:tc>
        <w:tc>
          <w:tcPr>
            <w:tcW w:w="2693" w:type="dxa"/>
            <w:vAlign w:val="center"/>
          </w:tcPr>
          <w:p w:rsidR="00C60E81" w:rsidRPr="00C60E81" w:rsidRDefault="00C60E81" w:rsidP="00262F51">
            <w:pPr>
              <w:rPr>
                <w:sz w:val="14"/>
                <w:szCs w:val="14"/>
              </w:rPr>
            </w:pPr>
            <w:r w:rsidRPr="00C60E81">
              <w:rPr>
                <w:sz w:val="14"/>
                <w:szCs w:val="14"/>
              </w:rPr>
              <w:t>2.Otomotiv motorlarında katalog işlem sırasına uygun şekilde senteye getirme işlemini yapar.</w:t>
            </w:r>
          </w:p>
        </w:tc>
        <w:tc>
          <w:tcPr>
            <w:tcW w:w="3260" w:type="dxa"/>
            <w:vAlign w:val="center"/>
          </w:tcPr>
          <w:p w:rsidR="00C60E81" w:rsidRPr="00C60E81" w:rsidRDefault="00C60E81" w:rsidP="00262F51">
            <w:pPr>
              <w:rPr>
                <w:sz w:val="14"/>
                <w:szCs w:val="14"/>
              </w:rPr>
            </w:pPr>
            <w:r w:rsidRPr="00C60E81">
              <w:rPr>
                <w:sz w:val="14"/>
                <w:szCs w:val="14"/>
              </w:rPr>
              <w:t> Otomotiv motorlarında katalog işlem sırasına uygun şekilde senteye getirme işlemini yapar.</w:t>
            </w:r>
          </w:p>
        </w:tc>
        <w:tc>
          <w:tcPr>
            <w:tcW w:w="3686" w:type="dxa"/>
            <w:vAlign w:val="center"/>
          </w:tcPr>
          <w:p w:rsidR="00C60E81" w:rsidRPr="00C60E81" w:rsidRDefault="00C60E81" w:rsidP="00262F51">
            <w:pPr>
              <w:rPr>
                <w:sz w:val="14"/>
                <w:szCs w:val="14"/>
              </w:rPr>
            </w:pPr>
            <w:r w:rsidRPr="00C60E81">
              <w:rPr>
                <w:sz w:val="14"/>
                <w:szCs w:val="14"/>
              </w:rPr>
              <w:t> Külbütör kapağını veya supap mekanizması kapağını söker.</w:t>
              <w:br/>
              <w:t> Motoru dönüş yönünde çevirerek emme ve egzoz supapları belirler.</w:t>
              <w:br/>
              <w:t> Ateşleme sırasına göre motorun beraber çalışan silindirlerini belirler.</w:t>
              <w:br/>
              <w:t> Motor üzerindeki Ü.Ö.N. Üst Ölü Nokta işaretlerini belirler.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Terimleri ve Motoru Senteye Getirme</w:t>
            </w:r>
          </w:p>
        </w:tc>
        <w:tc>
          <w:tcPr>
            <w:tcW w:w="2693" w:type="dxa"/>
            <w:vAlign w:val="center"/>
          </w:tcPr>
          <w:p w:rsidR="00C60E81" w:rsidRPr="00C60E81" w:rsidRDefault="00C60E81" w:rsidP="00262F51">
            <w:pPr>
              <w:rPr>
                <w:sz w:val="14"/>
                <w:szCs w:val="14"/>
              </w:rPr>
            </w:pPr>
            <w:r w:rsidRPr="00C60E81">
              <w:rPr>
                <w:sz w:val="14"/>
                <w:szCs w:val="14"/>
              </w:rPr>
              <w:t>2.Otomotiv motorlarında katalog işlem sırasına uygun şekilde senteye getirme işlemini yapar.</w:t>
            </w:r>
          </w:p>
        </w:tc>
        <w:tc>
          <w:tcPr>
            <w:tcW w:w="3260" w:type="dxa"/>
            <w:vAlign w:val="center"/>
          </w:tcPr>
          <w:p w:rsidR="00C60E81" w:rsidRPr="00C60E81" w:rsidRDefault="00C60E81" w:rsidP="00262F51">
            <w:pPr>
              <w:rPr>
                <w:sz w:val="14"/>
                <w:szCs w:val="14"/>
              </w:rPr>
            </w:pPr>
            <w:r w:rsidRPr="00C60E81">
              <w:rPr>
                <w:sz w:val="14"/>
                <w:szCs w:val="14"/>
              </w:rPr>
              <w:t> Otomotiv motorlarında katalog işlem sırasına uygun şekilde senteye getirme işlemini yapar.</w:t>
            </w:r>
          </w:p>
        </w:tc>
        <w:tc>
          <w:tcPr>
            <w:tcW w:w="3686" w:type="dxa"/>
            <w:vAlign w:val="center"/>
          </w:tcPr>
          <w:p w:rsidR="00C60E81" w:rsidRPr="00C60E81" w:rsidRDefault="00C60E81" w:rsidP="00262F51">
            <w:pPr>
              <w:rPr>
                <w:sz w:val="14"/>
                <w:szCs w:val="14"/>
              </w:rPr>
            </w:pPr>
            <w:r w:rsidRPr="00C60E81">
              <w:rPr>
                <w:sz w:val="14"/>
                <w:szCs w:val="14"/>
              </w:rPr>
              <w:t> Külbütör kapağını veya supap mekanizması kapağını söker.</w:t>
              <w:br/>
              <w:t> Motoru dönüş yönünde çevirerek emme ve egzoz supapları belirler.</w:t>
              <w:br/>
              <w:t> Ateşleme sırasına göre motorun beraber çalışan silindirlerini belirler.</w:t>
              <w:br/>
              <w:t> Motor üzerindeki Ü.Ö.N. Üst Ölü Nokta işaretlerini belirler.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Sabit Motor Parçaları</w:t>
            </w:r>
          </w:p>
        </w:tc>
        <w:tc>
          <w:tcPr>
            <w:tcW w:w="2693" w:type="dxa"/>
            <w:vAlign w:val="center"/>
          </w:tcPr>
          <w:p w:rsidR="00C60E81" w:rsidRPr="00C60E81" w:rsidRDefault="00C60E81" w:rsidP="00262F51">
            <w:pPr>
              <w:rPr>
                <w:sz w:val="14"/>
                <w:szCs w:val="14"/>
              </w:rPr>
            </w:pPr>
            <w:r w:rsidRPr="00C60E81">
              <w:rPr>
                <w:sz w:val="14"/>
                <w:szCs w:val="14"/>
              </w:rPr>
              <w:t>1.Motoru araçtan sökerek bağlantı takozlarının kontrollerini ve değiştirme işlemlerini yapar.</w:t>
            </w:r>
          </w:p>
        </w:tc>
        <w:tc>
          <w:tcPr>
            <w:tcW w:w="3260" w:type="dxa"/>
            <w:vAlign w:val="center"/>
          </w:tcPr>
          <w:p w:rsidR="00C60E81" w:rsidRPr="00C60E81" w:rsidRDefault="00C60E81" w:rsidP="00262F51">
            <w:pPr>
              <w:rPr>
                <w:sz w:val="14"/>
                <w:szCs w:val="14"/>
              </w:rPr>
            </w:pPr>
            <w:r w:rsidRPr="00C60E81">
              <w:rPr>
                <w:sz w:val="14"/>
                <w:szCs w:val="14"/>
              </w:rPr>
              <w:t> Motoru araçtan sökerek bağlantı takozlarının kontrollerini ve değiştirme işlemlerini yapar.</w:t>
            </w:r>
          </w:p>
        </w:tc>
        <w:tc>
          <w:tcPr>
            <w:tcW w:w="3686" w:type="dxa"/>
            <w:vAlign w:val="center"/>
          </w:tcPr>
          <w:p w:rsidR="00C60E81" w:rsidRPr="00C60E81" w:rsidRDefault="00C60E81" w:rsidP="00262F51">
            <w:pPr>
              <w:rPr>
                <w:sz w:val="14"/>
                <w:szCs w:val="14"/>
              </w:rPr>
            </w:pPr>
            <w:r w:rsidRPr="00C60E81">
              <w:rPr>
                <w:sz w:val="14"/>
                <w:szCs w:val="14"/>
              </w:rPr>
              <w:t> Motor bağlantı takozlarının görevleri yapısı ve özelliklerini açıklar.</w:t>
              <w:br/>
              <w:t> Motor bağlantı takozlarında yapılan kontrolleri sıralar.</w:t>
              <w:br/>
              <w:t> Motor bağlantı takozlarında arızaları ve belirtilerini listeler.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Sabit Motor Parçaları</w:t>
            </w:r>
          </w:p>
        </w:tc>
        <w:tc>
          <w:tcPr>
            <w:tcW w:w="2693" w:type="dxa"/>
            <w:vAlign w:val="center"/>
          </w:tcPr>
          <w:p w:rsidR="00C60E81" w:rsidRPr="00C60E81" w:rsidRDefault="00C60E81" w:rsidP="00262F51">
            <w:pPr>
              <w:rPr>
                <w:sz w:val="14"/>
                <w:szCs w:val="14"/>
              </w:rPr>
            </w:pPr>
            <w:r w:rsidRPr="00C60E81">
              <w:rPr>
                <w:sz w:val="14"/>
                <w:szCs w:val="14"/>
              </w:rPr>
              <w:t>2.Araç kataloğuna uygun şekilde manifoldların kontrol ederek değişimini yapar.</w:t>
            </w:r>
          </w:p>
        </w:tc>
        <w:tc>
          <w:tcPr>
            <w:tcW w:w="3260" w:type="dxa"/>
            <w:vAlign w:val="center"/>
          </w:tcPr>
          <w:p w:rsidR="00C60E81" w:rsidRPr="00C60E81" w:rsidRDefault="00C60E81" w:rsidP="00262F51">
            <w:pPr>
              <w:rPr>
                <w:sz w:val="14"/>
                <w:szCs w:val="14"/>
              </w:rPr>
            </w:pPr>
            <w:r w:rsidRPr="00C60E81">
              <w:rPr>
                <w:sz w:val="14"/>
                <w:szCs w:val="14"/>
              </w:rPr>
              <w:t> Araç kataloğuna uygun şekilde manifoldların kontrol ederek değişimini yapar.</w:t>
            </w:r>
          </w:p>
        </w:tc>
        <w:tc>
          <w:tcPr>
            <w:tcW w:w="3686" w:type="dxa"/>
            <w:vAlign w:val="center"/>
          </w:tcPr>
          <w:p w:rsidR="00C60E81" w:rsidRPr="00C60E81" w:rsidRDefault="00C60E81" w:rsidP="00262F51">
            <w:pPr>
              <w:rPr>
                <w:sz w:val="14"/>
                <w:szCs w:val="14"/>
              </w:rPr>
            </w:pPr>
            <w:r w:rsidRPr="00C60E81">
              <w:rPr>
                <w:sz w:val="14"/>
                <w:szCs w:val="14"/>
              </w:rPr>
              <w:t> Motorlarda emme ve egzoz sistemlerini açıklar.</w:t>
              <w:br/>
              <w:t> Manifold ısı kontrol sistemlerini açıklar.</w:t>
              <w:br/>
              <w:t> Manifoldları söküp-takma işlemleri sırasında dikkat edilmesi gereken noktaları listeler.</w:t>
              <w:br/>
              <w:t> Manifoldlarda yapılan kontrolleri arızaları ve belirtileri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Sabit Motor Parçaları</w:t>
            </w:r>
          </w:p>
        </w:tc>
        <w:tc>
          <w:tcPr>
            <w:tcW w:w="2693" w:type="dxa"/>
            <w:vAlign w:val="center"/>
          </w:tcPr>
          <w:p w:rsidR="00C60E81" w:rsidRPr="00C60E81" w:rsidRDefault="00C60E81" w:rsidP="00262F51">
            <w:pPr>
              <w:rPr>
                <w:sz w:val="14"/>
                <w:szCs w:val="14"/>
              </w:rPr>
            </w:pPr>
            <w:r w:rsidRPr="00C60E81">
              <w:rPr>
                <w:sz w:val="14"/>
                <w:szCs w:val="14"/>
              </w:rPr>
              <w:t>3.Silindir kapağının kontrollerini ve değişimini kurallarına uygun olarak yapar.</w:t>
            </w:r>
          </w:p>
        </w:tc>
        <w:tc>
          <w:tcPr>
            <w:tcW w:w="3260" w:type="dxa"/>
            <w:vAlign w:val="center"/>
          </w:tcPr>
          <w:p w:rsidR="00C60E81" w:rsidRPr="00C60E81" w:rsidRDefault="00C60E81" w:rsidP="00262F51">
            <w:pPr>
              <w:rPr>
                <w:sz w:val="14"/>
                <w:szCs w:val="14"/>
              </w:rPr>
            </w:pPr>
            <w:r w:rsidRPr="00C60E81">
              <w:rPr>
                <w:sz w:val="14"/>
                <w:szCs w:val="14"/>
              </w:rPr>
              <w:t> Silindir kapağının kontrollerini ve değişimini kurallarına uygun olarak yapar.</w:t>
            </w:r>
          </w:p>
        </w:tc>
        <w:tc>
          <w:tcPr>
            <w:tcW w:w="3686" w:type="dxa"/>
            <w:vAlign w:val="center"/>
          </w:tcPr>
          <w:p w:rsidR="00C60E81" w:rsidRPr="00C60E81" w:rsidRDefault="00C60E81" w:rsidP="00262F51">
            <w:pPr>
              <w:rPr>
                <w:sz w:val="14"/>
                <w:szCs w:val="14"/>
              </w:rPr>
            </w:pPr>
            <w:r w:rsidRPr="00C60E81">
              <w:rPr>
                <w:sz w:val="14"/>
                <w:szCs w:val="14"/>
              </w:rPr>
              <w:t> Silindir kapağının ve contasının görevleri ve yapısal özelliklerini açıklar.</w:t>
              <w:br/>
              <w:t> Silindir kapağını söküp-takma işlemleri sırasında dikkat edilmesi gereken noktaları sıralar.</w:t>
              <w:br/>
              <w:t> Motorlarda yanma odalarının görevleri yanma odası çeşitleri ve yapısal özelliklerini açıklar.</w:t>
              <w:br/>
              <w:t> Silindir kapağında yapılan kontrolleri arızaları ve belirtileri sıralar.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Sabit Motor Parçaları</w:t>
            </w:r>
          </w:p>
        </w:tc>
        <w:tc>
          <w:tcPr>
            <w:tcW w:w="2693" w:type="dxa"/>
            <w:vAlign w:val="center"/>
          </w:tcPr>
          <w:p w:rsidR="00C60E81" w:rsidRPr="00C60E81" w:rsidRDefault="00C60E81" w:rsidP="00262F51">
            <w:pPr>
              <w:rPr>
                <w:sz w:val="14"/>
                <w:szCs w:val="14"/>
              </w:rPr>
            </w:pPr>
            <w:r w:rsidRPr="00C60E81">
              <w:rPr>
                <w:sz w:val="14"/>
                <w:szCs w:val="14"/>
              </w:rPr>
              <w:t>4.Silindir bloğunun kontrollerini ve değişimini kurallarına uygun olarak yapar.</w:t>
            </w:r>
          </w:p>
        </w:tc>
        <w:tc>
          <w:tcPr>
            <w:tcW w:w="3260" w:type="dxa"/>
            <w:vAlign w:val="center"/>
          </w:tcPr>
          <w:p w:rsidR="00C60E81" w:rsidRPr="00C60E81" w:rsidRDefault="00C60E81" w:rsidP="00262F51">
            <w:pPr>
              <w:rPr>
                <w:sz w:val="14"/>
                <w:szCs w:val="14"/>
              </w:rPr>
            </w:pPr>
            <w:r w:rsidRPr="00C60E81">
              <w:rPr>
                <w:sz w:val="14"/>
                <w:szCs w:val="14"/>
              </w:rPr>
              <w:t> Silindir bloğunun kontrollerini ve değişimini kurallarına uygun olarak yapar.</w:t>
            </w:r>
          </w:p>
        </w:tc>
        <w:tc>
          <w:tcPr>
            <w:tcW w:w="3686" w:type="dxa"/>
            <w:vAlign w:val="center"/>
          </w:tcPr>
          <w:p w:rsidR="00C60E81" w:rsidRPr="00C60E81" w:rsidRDefault="00C60E81" w:rsidP="00262F51">
            <w:pPr>
              <w:rPr>
                <w:sz w:val="14"/>
                <w:szCs w:val="14"/>
              </w:rPr>
            </w:pPr>
            <w:r w:rsidRPr="00C60E81">
              <w:rPr>
                <w:sz w:val="14"/>
                <w:szCs w:val="14"/>
              </w:rPr>
              <w:t> Motor bloğunun silindir bloğu görevleri yapısal özellikleri ve kısımlarını açıklar.</w:t>
              <w:br/>
              <w:t> Motor bloğununsilindir bloğu da yapılan kontrolleri sıralar.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Sistemleri</w:t>
            </w:r>
          </w:p>
        </w:tc>
        <w:tc>
          <w:tcPr>
            <w:tcW w:w="2693" w:type="dxa"/>
            <w:vAlign w:val="center"/>
          </w:tcPr>
          <w:p w:rsidR="00C60E81" w:rsidRPr="00C60E81" w:rsidRDefault="00C60E81" w:rsidP="00262F51">
            <w:pPr>
              <w:rPr>
                <w:sz w:val="14"/>
                <w:szCs w:val="14"/>
              </w:rPr>
            </w:pPr>
            <w:r w:rsidRPr="00C60E81">
              <w:rPr>
                <w:sz w:val="14"/>
                <w:szCs w:val="14"/>
              </w:rPr>
              <w:t>1.Külbütör mekanizmasının kontrollerini ve değişimini yapar.  2.Kam milinin kontrollerini ve değişimini yapar.</w:t>
            </w:r>
          </w:p>
        </w:tc>
        <w:tc>
          <w:tcPr>
            <w:tcW w:w="3260" w:type="dxa"/>
            <w:vAlign w:val="center"/>
          </w:tcPr>
          <w:p w:rsidR="00C60E81" w:rsidRPr="00C60E81" w:rsidRDefault="00C60E81" w:rsidP="00262F51">
            <w:pPr>
              <w:rPr>
                <w:sz w:val="14"/>
                <w:szCs w:val="14"/>
              </w:rPr>
            </w:pPr>
            <w:r w:rsidRPr="00C60E81">
              <w:rPr>
                <w:sz w:val="14"/>
                <w:szCs w:val="14"/>
              </w:rPr>
              <w:t> Külbütör mekanizmasının kontrollerini ve değişimini yapar.</w:t>
              <w:br/>
              <w:t> Kam milinin kontrollerini ve değişimini yapar.</w:t>
            </w:r>
          </w:p>
        </w:tc>
        <w:tc>
          <w:tcPr>
            <w:tcW w:w="3686" w:type="dxa"/>
            <w:vAlign w:val="center"/>
          </w:tcPr>
          <w:p w:rsidR="00C60E81" w:rsidRPr="00C60E81" w:rsidRDefault="00C60E81" w:rsidP="00262F51">
            <w:pPr>
              <w:rPr>
                <w:sz w:val="14"/>
                <w:szCs w:val="14"/>
              </w:rPr>
            </w:pPr>
            <w:r w:rsidRPr="00C60E81">
              <w:rPr>
                <w:sz w:val="14"/>
                <w:szCs w:val="14"/>
              </w:rPr>
              <w:t> Külbütör mekanizması görevini ve yapısal özelliklerini açıklar.</w:t>
              <w:br/>
              <w:t> Külbütör mekanizmasında yapılan kontrolleri açıklar.</w:t>
              <w:br/>
              <w:t> Kam mili eksantrik mili görevleri ve yapısal özelliklerini açıklar.</w:t>
              <w:br/>
              <w:t> Kam milinde yapılan kontrolleri açıklar.</w:t>
              <w:br/>
              <w:t> Kam milinin arızaları ve belirtilerini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Sistemleri</w:t>
            </w:r>
          </w:p>
        </w:tc>
        <w:tc>
          <w:tcPr>
            <w:tcW w:w="2693" w:type="dxa"/>
            <w:vAlign w:val="center"/>
          </w:tcPr>
          <w:p w:rsidR="00C60E81" w:rsidRPr="00C60E81" w:rsidRDefault="00C60E81" w:rsidP="00262F51">
            <w:pPr>
              <w:rPr>
                <w:sz w:val="14"/>
                <w:szCs w:val="14"/>
              </w:rPr>
            </w:pPr>
            <w:r w:rsidRPr="00C60E81">
              <w:rPr>
                <w:sz w:val="14"/>
                <w:szCs w:val="14"/>
              </w:rPr>
              <w:t>3.Zaman ayar mekanizmasının kontrollerini ve değişimini yapar.</w:t>
            </w:r>
          </w:p>
        </w:tc>
        <w:tc>
          <w:tcPr>
            <w:tcW w:w="3260" w:type="dxa"/>
            <w:vAlign w:val="center"/>
          </w:tcPr>
          <w:p w:rsidR="00C60E81" w:rsidRPr="00C60E81" w:rsidRDefault="00C60E81" w:rsidP="00262F51">
            <w:pPr>
              <w:rPr>
                <w:sz w:val="14"/>
                <w:szCs w:val="14"/>
              </w:rPr>
            </w:pPr>
            <w:r w:rsidRPr="00C60E81">
              <w:rPr>
                <w:sz w:val="14"/>
                <w:szCs w:val="14"/>
              </w:rPr>
              <w:t> Zaman ayar mekanizmasının kontrollerini ve değişimini yapar.</w:t>
            </w:r>
          </w:p>
        </w:tc>
        <w:tc>
          <w:tcPr>
            <w:tcW w:w="3686" w:type="dxa"/>
            <w:vAlign w:val="center"/>
          </w:tcPr>
          <w:p w:rsidR="00C60E81" w:rsidRPr="00C60E81" w:rsidRDefault="00C60E81" w:rsidP="00262F51">
            <w:pPr>
              <w:rPr>
                <w:sz w:val="14"/>
                <w:szCs w:val="14"/>
              </w:rPr>
            </w:pPr>
            <w:r w:rsidRPr="00C60E81">
              <w:rPr>
                <w:sz w:val="14"/>
                <w:szCs w:val="14"/>
              </w:rPr>
              <w:t> Zaman ayar düzeneklerinin görevini ve çeşitlerini açıklar.</w:t>
              <w:br/>
              <w:t> Zaman ayar düzeneklerinde yapılan kontrolleri sıralar.</w:t>
              <w:br/>
              <w:t> Triger kayışında yapılan kontrolleri açıklar.</w:t>
              <w:br/>
              <w:t> Zaman ayar dişlileri zinciri veya triger kayışının arızalarını ve belirtilerini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Sistemleri</w:t>
            </w:r>
          </w:p>
        </w:tc>
        <w:tc>
          <w:tcPr>
            <w:tcW w:w="2693" w:type="dxa"/>
            <w:vAlign w:val="center"/>
          </w:tcPr>
          <w:p w:rsidR="00C60E81" w:rsidRPr="00C60E81" w:rsidRDefault="00C60E81" w:rsidP="00262F51">
            <w:pPr>
              <w:rPr>
                <w:sz w:val="14"/>
                <w:szCs w:val="14"/>
              </w:rPr>
            </w:pPr>
            <w:r w:rsidRPr="00C60E81">
              <w:rPr>
                <w:sz w:val="14"/>
                <w:szCs w:val="14"/>
              </w:rPr>
              <w:t>4.Supap mekanizmasının kontrollerini ve değişimini yapar.</w:t>
            </w:r>
          </w:p>
        </w:tc>
        <w:tc>
          <w:tcPr>
            <w:tcW w:w="3260" w:type="dxa"/>
            <w:vAlign w:val="center"/>
          </w:tcPr>
          <w:p w:rsidR="00C60E81" w:rsidRPr="00C60E81" w:rsidRDefault="00C60E81" w:rsidP="00262F51">
            <w:pPr>
              <w:rPr>
                <w:sz w:val="14"/>
                <w:szCs w:val="14"/>
              </w:rPr>
            </w:pPr>
            <w:r w:rsidRPr="00C60E81">
              <w:rPr>
                <w:sz w:val="14"/>
                <w:szCs w:val="14"/>
              </w:rPr>
              <w:t> Supap mekanizmasının kontrollerini ve değişimini yapar.</w:t>
            </w:r>
          </w:p>
        </w:tc>
        <w:tc>
          <w:tcPr>
            <w:tcW w:w="3686" w:type="dxa"/>
            <w:vAlign w:val="center"/>
          </w:tcPr>
          <w:p w:rsidR="00C60E81" w:rsidRPr="00C60E81" w:rsidRDefault="00C60E81" w:rsidP="00262F51">
            <w:pPr>
              <w:rPr>
                <w:sz w:val="14"/>
                <w:szCs w:val="14"/>
              </w:rPr>
            </w:pPr>
            <w:r w:rsidRPr="00C60E81">
              <w:rPr>
                <w:sz w:val="14"/>
                <w:szCs w:val="14"/>
              </w:rPr>
              <w:t> Supaplar ve supap mekanizmasının görevleri ve genel yapısını açıklar.</w:t>
              <w:br/>
              <w:t> Supaplarda yapılan kontrolleri açıklar.</w:t>
              <w:br/>
              <w:t> Supap boşluğu ve supap ayarı tanımı önemi ve yapılışını açıklar.</w:t>
              <w:br/>
              <w:t> Supap mekanizmasının arızaları ve belirtilerini listeler.</w:t>
              <w:br/>
              <w:t> Motorlarda çok supap teknolojisini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Sistemleri</w:t>
            </w:r>
          </w:p>
        </w:tc>
        <w:tc>
          <w:tcPr>
            <w:tcW w:w="2693" w:type="dxa"/>
            <w:vAlign w:val="center"/>
          </w:tcPr>
          <w:p w:rsidR="00C60E81" w:rsidRPr="00C60E81" w:rsidRDefault="00C60E81" w:rsidP="00262F51">
            <w:pPr>
              <w:rPr>
                <w:sz w:val="14"/>
                <w:szCs w:val="14"/>
              </w:rPr>
            </w:pPr>
            <w:r w:rsidRPr="00C60E81">
              <w:rPr>
                <w:sz w:val="14"/>
                <w:szCs w:val="14"/>
              </w:rPr>
              <w:t>5.Değişken supap zamanlama mekanizmasının kontrollerini ve değişimini yapar.</w:t>
            </w:r>
          </w:p>
        </w:tc>
        <w:tc>
          <w:tcPr>
            <w:tcW w:w="3260" w:type="dxa"/>
            <w:vAlign w:val="center"/>
          </w:tcPr>
          <w:p w:rsidR="00C60E81" w:rsidRPr="00C60E81" w:rsidRDefault="00C60E81" w:rsidP="00262F51">
            <w:pPr>
              <w:rPr>
                <w:sz w:val="14"/>
                <w:szCs w:val="14"/>
              </w:rPr>
            </w:pPr>
            <w:r w:rsidRPr="00C60E81">
              <w:rPr>
                <w:sz w:val="14"/>
                <w:szCs w:val="14"/>
              </w:rPr>
              <w:t> Değişken supap zamanlama mekanizmasının kontrollerini ve değişimini yapar.</w:t>
            </w:r>
          </w:p>
        </w:tc>
        <w:tc>
          <w:tcPr>
            <w:tcW w:w="3686" w:type="dxa"/>
            <w:vAlign w:val="center"/>
          </w:tcPr>
          <w:p w:rsidR="00C60E81" w:rsidRPr="00C60E81" w:rsidRDefault="00C60E81" w:rsidP="00262F51">
            <w:pPr>
              <w:rPr>
                <w:sz w:val="14"/>
                <w:szCs w:val="14"/>
              </w:rPr>
            </w:pPr>
            <w:r w:rsidRPr="00C60E81">
              <w:rPr>
                <w:sz w:val="14"/>
                <w:szCs w:val="14"/>
              </w:rPr>
              <w:t> Değişken supap zamanlama mekanizmalarının görevi çeşitleri ve yapısal özelliklerini açıklar.</w:t>
              <w:br/>
              <w:t> Değişken supap zamanlama mekanizmalarında arıza ve belirtilerini açıklar.</w:t>
              <w:br/>
              <w:t> Değişken supap zamanlama mekanizmasında yapılan kontrolleri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Donanımları</w:t>
            </w:r>
          </w:p>
        </w:tc>
        <w:tc>
          <w:tcPr>
            <w:tcW w:w="2693" w:type="dxa"/>
            <w:vAlign w:val="center"/>
          </w:tcPr>
          <w:p w:rsidR="00C60E81" w:rsidRPr="00C60E81" w:rsidRDefault="00C60E81" w:rsidP="00262F51">
            <w:pPr>
              <w:rPr>
                <w:sz w:val="14"/>
                <w:szCs w:val="14"/>
              </w:rPr>
            </w:pPr>
            <w:r w:rsidRPr="00C60E81">
              <w:rPr>
                <w:sz w:val="14"/>
                <w:szCs w:val="14"/>
              </w:rPr>
              <w:t>1.Motor soğutma sistemlerinin bakım ve onarımını yapar.</w:t>
            </w:r>
          </w:p>
        </w:tc>
        <w:tc>
          <w:tcPr>
            <w:tcW w:w="3260" w:type="dxa"/>
            <w:vAlign w:val="center"/>
          </w:tcPr>
          <w:p w:rsidR="00C60E81" w:rsidRPr="00C60E81" w:rsidRDefault="00C60E81" w:rsidP="00262F51">
            <w:pPr>
              <w:rPr>
                <w:sz w:val="14"/>
                <w:szCs w:val="14"/>
              </w:rPr>
            </w:pPr>
            <w:r w:rsidRPr="00C60E81">
              <w:rPr>
                <w:sz w:val="14"/>
                <w:szCs w:val="14"/>
              </w:rPr>
              <w:t> Motor soğutma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Soğutma sistemi parçalarının arızalarını ve belirtilerini açıklar.</w:t>
              <w:br/>
              <w:t> Radyatörün görevlerini yapısını çalışmasını ve kontrollerini açıklar.</w:t>
              <w:br/>
              <w:t> Termostatın görevlerini yapısını çalışmasını ve kontrollerini açıklar.</w:t>
              <w:br/>
              <w:t> Su pompasının görevlerini yapısını çalışmasını ve kontrollerini açıklar.</w:t>
              <w:br/>
              <w:t> Radyatör fanı ve müşirinin çalışması ve özelliklerini açıklar.</w:t>
              <w:br/>
              <w:t> Soğutma sisteminde kullanılan sıvıları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Donanımları</w:t>
            </w:r>
          </w:p>
        </w:tc>
        <w:tc>
          <w:tcPr>
            <w:tcW w:w="2693" w:type="dxa"/>
            <w:vAlign w:val="center"/>
          </w:tcPr>
          <w:p w:rsidR="00C60E81" w:rsidRPr="00C60E81" w:rsidRDefault="00C60E81" w:rsidP="00262F51">
            <w:pPr>
              <w:rPr>
                <w:sz w:val="14"/>
                <w:szCs w:val="14"/>
              </w:rPr>
            </w:pPr>
            <w:r w:rsidRPr="00C60E81">
              <w:rPr>
                <w:sz w:val="14"/>
                <w:szCs w:val="14"/>
              </w:rPr>
              <w:t>1.Motor soğutma sistemlerinin bakım ve onarımını yapar.</w:t>
            </w:r>
          </w:p>
        </w:tc>
        <w:tc>
          <w:tcPr>
            <w:tcW w:w="3260" w:type="dxa"/>
            <w:vAlign w:val="center"/>
          </w:tcPr>
          <w:p w:rsidR="00C60E81" w:rsidRPr="00C60E81" w:rsidRDefault="00C60E81" w:rsidP="00262F51">
            <w:pPr>
              <w:rPr>
                <w:sz w:val="14"/>
                <w:szCs w:val="14"/>
              </w:rPr>
            </w:pPr>
            <w:r w:rsidRPr="00C60E81">
              <w:rPr>
                <w:sz w:val="14"/>
                <w:szCs w:val="14"/>
              </w:rPr>
              <w:t> Motor soğutma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Soğutma sistemi parçalarının arızalarını ve belirtilerini açıklar.</w:t>
              <w:br/>
              <w:t> Radyatörün görevlerini yapısını çalışmasını ve kontrollerini açıklar.</w:t>
              <w:br/>
              <w:t> Termostatın görevlerini yapısını çalışmasını ve kontrollerini açıklar.</w:t>
              <w:br/>
              <w:t> Su pompasının görevlerini yapısını çalışmasını ve kontrollerini açıklar.</w:t>
              <w:br/>
              <w:t> Radyatör fanı ve müşirinin çalışması ve özelliklerini açıklar.</w:t>
              <w:br/>
              <w:t> Soğutma sisteminde kullanılan sıvıları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Donanımları</w:t>
            </w:r>
          </w:p>
        </w:tc>
        <w:tc>
          <w:tcPr>
            <w:tcW w:w="2693" w:type="dxa"/>
            <w:vAlign w:val="center"/>
          </w:tcPr>
          <w:p w:rsidR="00C60E81" w:rsidRPr="00C60E81" w:rsidRDefault="00C60E81" w:rsidP="00262F51">
            <w:pPr>
              <w:rPr>
                <w:sz w:val="14"/>
                <w:szCs w:val="14"/>
              </w:rPr>
            </w:pPr>
            <w:r w:rsidRPr="00C60E81">
              <w:rPr>
                <w:sz w:val="14"/>
                <w:szCs w:val="14"/>
              </w:rPr>
              <w:t>1.Motor soğutma sistemlerinin bakım ve onarımını yapar.</w:t>
            </w:r>
          </w:p>
        </w:tc>
        <w:tc>
          <w:tcPr>
            <w:tcW w:w="3260" w:type="dxa"/>
            <w:vAlign w:val="center"/>
          </w:tcPr>
          <w:p w:rsidR="00C60E81" w:rsidRPr="00C60E81" w:rsidRDefault="00C60E81" w:rsidP="00262F51">
            <w:pPr>
              <w:rPr>
                <w:sz w:val="14"/>
                <w:szCs w:val="14"/>
              </w:rPr>
            </w:pPr>
            <w:r w:rsidRPr="00C60E81">
              <w:rPr>
                <w:sz w:val="14"/>
                <w:szCs w:val="14"/>
              </w:rPr>
              <w:t> Motor soğutma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Soğutma sistemi parçalarının arızalarını ve belirtilerini açıklar.</w:t>
              <w:br/>
              <w:t> Radyatörün görevlerini yapısını çalışmasını ve kontrollerini açıklar.</w:t>
              <w:br/>
              <w:t> Termostatın görevlerini yapısını çalışmasını ve kontrollerini açıklar.</w:t>
              <w:br/>
              <w:t> Su pompasının görevlerini yapısını çalışmasını ve kontrollerini açıklar.</w:t>
              <w:br/>
              <w:t> Radyatör fanı ve müşirinin çalışması ve özelliklerini açıklar.</w:t>
              <w:br/>
              <w:t> Soğutma sisteminde kullanılan sıvıları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Donanımları</w:t>
            </w:r>
          </w:p>
        </w:tc>
        <w:tc>
          <w:tcPr>
            <w:tcW w:w="2693" w:type="dxa"/>
            <w:vAlign w:val="center"/>
          </w:tcPr>
          <w:p w:rsidR="00C60E81" w:rsidRPr="00C60E81" w:rsidRDefault="00C60E81" w:rsidP="00262F51">
            <w:pPr>
              <w:rPr>
                <w:sz w:val="14"/>
                <w:szCs w:val="14"/>
              </w:rPr>
            </w:pPr>
            <w:r w:rsidRPr="00C60E81">
              <w:rPr>
                <w:sz w:val="14"/>
                <w:szCs w:val="14"/>
              </w:rPr>
              <w:t>2.Motor yağlama sistemlerinin bakım ve onarımını yapar.</w:t>
            </w:r>
          </w:p>
        </w:tc>
        <w:tc>
          <w:tcPr>
            <w:tcW w:w="3260" w:type="dxa"/>
            <w:vAlign w:val="center"/>
          </w:tcPr>
          <w:p w:rsidR="00C60E81" w:rsidRPr="00C60E81" w:rsidRDefault="00C60E81" w:rsidP="00262F51">
            <w:pPr>
              <w:rPr>
                <w:sz w:val="14"/>
                <w:szCs w:val="14"/>
              </w:rPr>
            </w:pPr>
            <w:r w:rsidRPr="00C60E81">
              <w:rPr>
                <w:sz w:val="14"/>
                <w:szCs w:val="14"/>
              </w:rPr>
              <w:t> Motor yağlama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Motorlarda yağlamanın önemi motorlarda kullanılan yağlar ve özelliklerini açıklar.</w:t>
              <w:br/>
              <w:t> Yağlama sisteminin görevlerini  çeşitleri ve yağlama sistemini oluşturan parçaları açıklar.</w:t>
              <w:br/>
              <w:t> Karter ve contasının görevi çeşitleri yapısal özellikleri açıklar.</w:t>
              <w:br/>
              <w:t> Yağ pompalarının görevi çeşitleri yapısal özellikleri ve çalışmasını açıklar.</w:t>
              <w:br/>
              <w:t> Yağ filtreleri görevleri ve çeşitlerini açıklar.</w:t>
              <w:br/>
              <w:t> Yağ soğutma sistemlerinin intercooling görevleri yapısı ve çalışmasını açıklar.</w:t>
              <w:br/>
              <w:t> Yağlama donanımının kontrollerini arızaları ve belirtilerini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Donanımları</w:t>
            </w:r>
          </w:p>
        </w:tc>
        <w:tc>
          <w:tcPr>
            <w:tcW w:w="2693" w:type="dxa"/>
            <w:vAlign w:val="center"/>
          </w:tcPr>
          <w:p w:rsidR="00C60E81" w:rsidRPr="00C60E81" w:rsidRDefault="00C60E81" w:rsidP="00262F51">
            <w:pPr>
              <w:rPr>
                <w:sz w:val="14"/>
                <w:szCs w:val="14"/>
              </w:rPr>
            </w:pPr>
            <w:r w:rsidRPr="00C60E81">
              <w:rPr>
                <w:sz w:val="14"/>
                <w:szCs w:val="14"/>
              </w:rPr>
              <w:t>2.Motor yağlama sistemlerinin bakım ve onarımını yapar.</w:t>
            </w:r>
          </w:p>
        </w:tc>
        <w:tc>
          <w:tcPr>
            <w:tcW w:w="3260" w:type="dxa"/>
            <w:vAlign w:val="center"/>
          </w:tcPr>
          <w:p w:rsidR="00C60E81" w:rsidRPr="00C60E81" w:rsidRDefault="00C60E81" w:rsidP="00262F51">
            <w:pPr>
              <w:rPr>
                <w:sz w:val="14"/>
                <w:szCs w:val="14"/>
              </w:rPr>
            </w:pPr>
            <w:r w:rsidRPr="00C60E81">
              <w:rPr>
                <w:sz w:val="14"/>
                <w:szCs w:val="14"/>
              </w:rPr>
              <w:t> Motor yağlama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Motorlarda yağlamanın önemi motorlarda kullanılan yağlar ve özelliklerini açıklar.</w:t>
              <w:br/>
              <w:t> Yağlama sisteminin görevlerini  çeşitleri ve yağlama sistemini oluşturan parçaları açıklar.</w:t>
              <w:br/>
              <w:t> Karter ve contasının görevi çeşitleri yapısal özellikleri açıklar.</w:t>
              <w:br/>
              <w:t> Yağ pompalarının görevi çeşitleri yapısal özellikleri ve çalışmasını açıklar.</w:t>
              <w:br/>
              <w:t> Yağ filtreleri görevleri ve çeşitlerini açıklar.</w:t>
              <w:br/>
              <w:t> Yağ soğutma sistemlerinin intercooling görevleri yapısı ve çalışmasını açıklar.</w:t>
              <w:br/>
              <w:t> Yağlama donanımının kontrollerini arızaları ve belirtilerini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Donanımları</w:t>
            </w:r>
          </w:p>
        </w:tc>
        <w:tc>
          <w:tcPr>
            <w:tcW w:w="2693" w:type="dxa"/>
            <w:vAlign w:val="center"/>
          </w:tcPr>
          <w:p w:rsidR="00C60E81" w:rsidRPr="00C60E81" w:rsidRDefault="00C60E81" w:rsidP="00262F51">
            <w:pPr>
              <w:rPr>
                <w:sz w:val="14"/>
                <w:szCs w:val="14"/>
              </w:rPr>
            </w:pPr>
            <w:r w:rsidRPr="00C60E81">
              <w:rPr>
                <w:sz w:val="14"/>
                <w:szCs w:val="14"/>
              </w:rPr>
              <w:t>2.Motor yağlama sistemlerinin bakım ve onarımını yapar.</w:t>
            </w:r>
          </w:p>
        </w:tc>
        <w:tc>
          <w:tcPr>
            <w:tcW w:w="3260" w:type="dxa"/>
            <w:vAlign w:val="center"/>
          </w:tcPr>
          <w:p w:rsidR="00C60E81" w:rsidRPr="00C60E81" w:rsidRDefault="00C60E81" w:rsidP="00262F51">
            <w:pPr>
              <w:rPr>
                <w:sz w:val="14"/>
                <w:szCs w:val="14"/>
              </w:rPr>
            </w:pPr>
            <w:r w:rsidRPr="00C60E81">
              <w:rPr>
                <w:sz w:val="14"/>
                <w:szCs w:val="14"/>
              </w:rPr>
              <w:t> Motor yağlama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Motorlarda yağlamanın önemi motorlarda kullanılan yağlar ve özelliklerini açıklar.</w:t>
              <w:br/>
              <w:t> Yağlama sisteminin görevlerini  çeşitleri ve yağlama sistemini oluşturan parçaları açıklar.</w:t>
              <w:br/>
              <w:t> Karter ve contasının görevi çeşitleri yapısal özellikleri açıklar.</w:t>
              <w:br/>
              <w:t> Yağ pompalarının görevi çeşitleri yapısal özellikleri ve çalışmasını açıklar.</w:t>
              <w:br/>
              <w:t> Yağ filtreleri görevleri ve çeşitlerini açıklar.</w:t>
              <w:br/>
              <w:t> Yağ soğutma sistemlerinin intercooling görevleri yapısı ve çalışmasını açıklar.</w:t>
              <w:br/>
              <w:t> Yağlama donanımının kontrollerini arızaları ve belirtilerini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Motor Donanımları</w:t>
            </w:r>
          </w:p>
        </w:tc>
        <w:tc>
          <w:tcPr>
            <w:tcW w:w="2693" w:type="dxa"/>
            <w:vAlign w:val="center"/>
          </w:tcPr>
          <w:p w:rsidR="00C60E81" w:rsidRPr="00C60E81" w:rsidRDefault="00C60E81" w:rsidP="00262F51">
            <w:pPr>
              <w:rPr>
                <w:sz w:val="14"/>
                <w:szCs w:val="14"/>
              </w:rPr>
            </w:pPr>
            <w:r w:rsidRPr="00C60E81">
              <w:rPr>
                <w:sz w:val="14"/>
                <w:szCs w:val="14"/>
              </w:rPr>
              <w:t>2.Motor yağlama sistemlerinin bakım ve onarımını yapar.</w:t>
            </w:r>
          </w:p>
        </w:tc>
        <w:tc>
          <w:tcPr>
            <w:tcW w:w="3260" w:type="dxa"/>
            <w:vAlign w:val="center"/>
          </w:tcPr>
          <w:p w:rsidR="00C60E81" w:rsidRPr="00C60E81" w:rsidRDefault="00C60E81" w:rsidP="00262F51">
            <w:pPr>
              <w:rPr>
                <w:sz w:val="14"/>
                <w:szCs w:val="14"/>
              </w:rPr>
            </w:pPr>
            <w:r w:rsidRPr="00C60E81">
              <w:rPr>
                <w:sz w:val="14"/>
                <w:szCs w:val="14"/>
              </w:rPr>
              <w:t> Motor yağlama sistemlerinin bakım ve onarımını yapar.</w:t>
            </w:r>
          </w:p>
        </w:tc>
        <w:tc>
          <w:tcPr>
            <w:tcW w:w="3686" w:type="dxa"/>
            <w:vAlign w:val="center"/>
          </w:tcPr>
          <w:p w:rsidR="00C60E81" w:rsidRPr="00C60E81" w:rsidRDefault="00C60E81" w:rsidP="00262F51">
            <w:pPr>
              <w:rPr>
                <w:sz w:val="14"/>
                <w:szCs w:val="14"/>
              </w:rPr>
            </w:pPr>
            <w:r w:rsidRPr="00C60E81">
              <w:rPr>
                <w:sz w:val="14"/>
                <w:szCs w:val="14"/>
              </w:rPr>
              <w:t> Motorlarda yağlamanın önemi motorlarda kullanılan yağlar ve özelliklerini açıklar.</w:t>
              <w:br/>
              <w:t> Yağlama sisteminin görevlerini  çeşitleri ve yağlama sistemini oluşturan parçaları açıklar.</w:t>
              <w:br/>
              <w:t> Karter ve contasının görevi çeşitleri yapısal özellikleri açıklar.</w:t>
              <w:br/>
              <w:t> Yağ pompalarının görevi çeşitleri yapısal özellikleri ve çalışmasını açıklar.</w:t>
              <w:br/>
              <w:t> Yağ filtreleri görevleri ve çeşitlerini açıklar.</w:t>
              <w:br/>
              <w:t> Yağ soğutma sistemlerinin intercooling görevleri yapısı ve çalışmasını açıklar.</w:t>
              <w:br/>
              <w:t> Yağlama donanımının kontrollerini arızaları ve belirtilerini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Piston Biyel Krank Mekanizması</w:t>
            </w:r>
          </w:p>
        </w:tc>
        <w:tc>
          <w:tcPr>
            <w:tcW w:w="2693" w:type="dxa"/>
            <w:vAlign w:val="center"/>
          </w:tcPr>
          <w:p w:rsidR="00C60E81" w:rsidRPr="00C60E81" w:rsidRDefault="00C60E81" w:rsidP="00262F51">
            <w:pPr>
              <w:rPr>
                <w:sz w:val="14"/>
                <w:szCs w:val="14"/>
              </w:rPr>
            </w:pPr>
            <w:r w:rsidRPr="00C60E81">
              <w:rPr>
                <w:sz w:val="14"/>
                <w:szCs w:val="14"/>
              </w:rPr>
              <w:t>3.Mikrometre ve komparatörle ölçme yapar.</w:t>
            </w:r>
          </w:p>
        </w:tc>
        <w:tc>
          <w:tcPr>
            <w:tcW w:w="3260" w:type="dxa"/>
            <w:vAlign w:val="center"/>
          </w:tcPr>
          <w:p w:rsidR="00C60E81" w:rsidRPr="00C60E81" w:rsidRDefault="00C60E81" w:rsidP="00262F51">
            <w:pPr>
              <w:rPr>
                <w:sz w:val="14"/>
                <w:szCs w:val="14"/>
              </w:rPr>
            </w:pPr>
            <w:r w:rsidRPr="00C60E81">
              <w:rPr>
                <w:sz w:val="14"/>
                <w:szCs w:val="14"/>
              </w:rPr>
              <w:t> Mikrometre ve komparatörle ölçme yapar.</w:t>
            </w:r>
          </w:p>
        </w:tc>
        <w:tc>
          <w:tcPr>
            <w:tcW w:w="3686" w:type="dxa"/>
            <w:vAlign w:val="center"/>
          </w:tcPr>
          <w:p w:rsidR="00C60E81" w:rsidRPr="00C60E81" w:rsidRDefault="00C60E81" w:rsidP="00262F51">
            <w:pPr>
              <w:rPr>
                <w:sz w:val="14"/>
                <w:szCs w:val="14"/>
              </w:rPr>
            </w:pPr>
            <w:r w:rsidRPr="00C60E81">
              <w:rPr>
                <w:sz w:val="14"/>
                <w:szCs w:val="14"/>
              </w:rPr>
              <w:t> Mikrometrelerin görevleri ve genel yapısını açıklar.</w:t>
              <w:br/>
              <w:t> Mikrometre ile ölçü almayı açıklar.</w:t>
              <w:br/>
              <w:t> Komparatörlerin görevleri ve genel yapısını açıklar.</w:t>
              <w:br/>
              <w:t> Komparatör ile ölçü almayı açıklar.</w:t>
              <w:br/>
              <w:t> Mikrometre ve komparatörler ile ölçü alınırken dikkat edilmesi gereken hususları açıklar.</w:t>
              <w:br/>
              <w:t> Ölçü aletlerinin bakımı ve kullanılmasında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Piston Biyel Krank Mekanizması</w:t>
            </w:r>
          </w:p>
        </w:tc>
        <w:tc>
          <w:tcPr>
            <w:tcW w:w="2693" w:type="dxa"/>
            <w:vAlign w:val="center"/>
          </w:tcPr>
          <w:p w:rsidR="00C60E81" w:rsidRPr="00C60E81" w:rsidRDefault="00C60E81" w:rsidP="00262F51">
            <w:pPr>
              <w:rPr>
                <w:sz w:val="14"/>
                <w:szCs w:val="14"/>
              </w:rPr>
            </w:pPr>
            <w:r w:rsidRPr="00C60E81">
              <w:rPr>
                <w:sz w:val="14"/>
                <w:szCs w:val="14"/>
              </w:rPr>
              <w:t>4.Piston-biyel ve silindirin kontrolünü ve ölçümünü üretici firma kataloglarına uygun şekilde yapar.</w:t>
            </w:r>
          </w:p>
        </w:tc>
        <w:tc>
          <w:tcPr>
            <w:tcW w:w="3260" w:type="dxa"/>
            <w:vAlign w:val="center"/>
          </w:tcPr>
          <w:p w:rsidR="00C60E81" w:rsidRPr="00C60E81" w:rsidRDefault="00C60E81" w:rsidP="00262F51">
            <w:pPr>
              <w:rPr>
                <w:sz w:val="14"/>
                <w:szCs w:val="14"/>
              </w:rPr>
            </w:pPr>
            <w:r w:rsidRPr="00C60E81">
              <w:rPr>
                <w:sz w:val="14"/>
                <w:szCs w:val="14"/>
              </w:rPr>
              <w:t> Piston-biyel ve silindirin kontrolünü ve ölçümünü üretici firma kataloglarına uygun şekilde yapar.</w:t>
            </w:r>
          </w:p>
        </w:tc>
        <w:tc>
          <w:tcPr>
            <w:tcW w:w="3686" w:type="dxa"/>
            <w:vAlign w:val="center"/>
          </w:tcPr>
          <w:p w:rsidR="00C60E81" w:rsidRPr="00C60E81" w:rsidRDefault="00C60E81" w:rsidP="00262F51">
            <w:pPr>
              <w:rPr>
                <w:sz w:val="14"/>
                <w:szCs w:val="14"/>
              </w:rPr>
            </w:pPr>
            <w:r w:rsidRPr="00C60E81">
              <w:rPr>
                <w:sz w:val="14"/>
                <w:szCs w:val="14"/>
              </w:rPr>
              <w:t> Pistonların görevi çeşitleri yapısal özellikleri ve kısımlarını açıklar.</w:t>
              <w:br/>
              <w:t> Piston pimlerinin görevi yapısal özellikleri ve kısımlarını açıklar.</w:t>
              <w:br/>
              <w:t> Pistonların kontrolleri ve takılmasını açıklar.</w:t>
              <w:br/>
              <w:t> Segmanların görevi çeşitleri ve yapısal özelliklerini açıklar.</w:t>
              <w:br/>
              <w:t> Segmanların kontrolleri ve takılmasını açıklar.</w:t>
              <w:br/>
              <w:t> Biyel kollarının görevi yapısal özellikleri ve kısımlarını açıklar.</w:t>
              <w:br/>
              <w:t> Biyel kollarının kontrolleri ve takılmasını açıklar.</w:t>
              <w:br/>
              <w:t> Silindir ve silindir gömleklerinin görevi çeşitleri yapısal özellikleri ve kısımlarını açıklar.</w:t>
              <w:br/>
              <w:t> Silindir ve silindir gömleklerinin kontrolleri ve takılmasını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Piston Biyel Krank Mekanizması</w:t>
            </w:r>
          </w:p>
        </w:tc>
        <w:tc>
          <w:tcPr>
            <w:tcW w:w="2693" w:type="dxa"/>
            <w:vAlign w:val="center"/>
          </w:tcPr>
          <w:p w:rsidR="00C60E81" w:rsidRPr="00C60E81" w:rsidRDefault="00C60E81" w:rsidP="00262F51">
            <w:pPr>
              <w:rPr>
                <w:sz w:val="14"/>
                <w:szCs w:val="14"/>
              </w:rPr>
            </w:pPr>
            <w:r w:rsidRPr="00C60E81">
              <w:rPr>
                <w:sz w:val="14"/>
                <w:szCs w:val="14"/>
              </w:rPr>
              <w:t>5.Krank milini keçesini ve yataklarını üretici firma kataloglarına uygun şekilde kontrol ederek değiştirir.</w:t>
            </w:r>
          </w:p>
        </w:tc>
        <w:tc>
          <w:tcPr>
            <w:tcW w:w="3260" w:type="dxa"/>
            <w:vAlign w:val="center"/>
          </w:tcPr>
          <w:p w:rsidR="00C60E81" w:rsidRPr="00C60E81" w:rsidRDefault="00C60E81" w:rsidP="00262F51">
            <w:pPr>
              <w:rPr>
                <w:sz w:val="14"/>
                <w:szCs w:val="14"/>
              </w:rPr>
            </w:pPr>
            <w:r w:rsidRPr="00C60E81">
              <w:rPr>
                <w:sz w:val="14"/>
                <w:szCs w:val="14"/>
              </w:rPr>
              <w:t> Krank milini keçesini ve yataklarını üretici firma kataloglarına uygun şekilde kontrol ederek değiştirir.</w:t>
            </w:r>
          </w:p>
        </w:tc>
        <w:tc>
          <w:tcPr>
            <w:tcW w:w="3686" w:type="dxa"/>
            <w:vAlign w:val="center"/>
          </w:tcPr>
          <w:p w:rsidR="00C60E81" w:rsidRPr="00C60E81" w:rsidRDefault="00C60E81" w:rsidP="00262F51">
            <w:pPr>
              <w:rPr>
                <w:sz w:val="14"/>
                <w:szCs w:val="14"/>
              </w:rPr>
            </w:pPr>
            <w:r w:rsidRPr="00C60E81">
              <w:rPr>
                <w:sz w:val="14"/>
                <w:szCs w:val="14"/>
              </w:rPr>
              <w:t> Krank milinin görevi yapısal özellikleri ve kısımlarını açıklar.</w:t>
              <w:br/>
              <w:t> Krank milinin kontrolleri ve takılmasını açıklar.</w:t>
              <w:br/>
              <w:t> Krank milinin aşınma nedenlerini ve ölçülmesini açıklar.</w:t>
              <w:br/>
              <w:t> Krank mili keçelerinin görevleri yapısı ve özelliklerini açıklar.</w:t>
              <w:br/>
              <w:t> Krank mili keçelerinde yapılan kontrolleri açıklar.</w:t>
              <w:br/>
              <w:t> Krank mili keçelerinin arızaları ve belirtilerini açıklar.</w:t>
              <w:br/>
              <w:t> Motor yataklarının görevleri yapısı ve özelliklerini açıklar.</w:t>
              <w:br/>
              <w:t> Motor yataklarında yapılan kontrolleri arızaları ve belirtilerini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Piston Biyel Krank Mekanizması</w:t>
            </w:r>
          </w:p>
        </w:tc>
        <w:tc>
          <w:tcPr>
            <w:tcW w:w="2693" w:type="dxa"/>
            <w:vAlign w:val="center"/>
          </w:tcPr>
          <w:p w:rsidR="00C60E81" w:rsidRPr="00C60E81" w:rsidRDefault="00C60E81" w:rsidP="00262F51">
            <w:pPr>
              <w:rPr>
                <w:sz w:val="14"/>
                <w:szCs w:val="14"/>
              </w:rPr>
            </w:pPr>
            <w:r w:rsidRPr="00C60E81">
              <w:rPr>
                <w:sz w:val="14"/>
                <w:szCs w:val="14"/>
              </w:rPr>
              <w:t>6.Volanın kontrollerini ve değişimini üretici firma kataloglarına uygun şekilde yapar.</w:t>
            </w:r>
          </w:p>
        </w:tc>
        <w:tc>
          <w:tcPr>
            <w:tcW w:w="3260" w:type="dxa"/>
            <w:vAlign w:val="center"/>
          </w:tcPr>
          <w:p w:rsidR="00C60E81" w:rsidRPr="00C60E81" w:rsidRDefault="00C60E81" w:rsidP="00262F51">
            <w:pPr>
              <w:rPr>
                <w:sz w:val="14"/>
                <w:szCs w:val="14"/>
              </w:rPr>
            </w:pPr>
            <w:r w:rsidRPr="00C60E81">
              <w:rPr>
                <w:sz w:val="14"/>
                <w:szCs w:val="14"/>
              </w:rPr>
              <w:t> Volanın kontrollerini ve değişimini üretici firma kataloglarına uygun şekilde yapar.</w:t>
            </w:r>
          </w:p>
        </w:tc>
        <w:tc>
          <w:tcPr>
            <w:tcW w:w="3686" w:type="dxa"/>
            <w:vAlign w:val="center"/>
          </w:tcPr>
          <w:p w:rsidR="00C60E81" w:rsidRPr="00C60E81" w:rsidRDefault="00C60E81" w:rsidP="00262F51">
            <w:pPr>
              <w:rPr>
                <w:sz w:val="14"/>
                <w:szCs w:val="14"/>
              </w:rPr>
            </w:pPr>
            <w:r w:rsidRPr="00C60E81">
              <w:rPr>
                <w:sz w:val="14"/>
                <w:szCs w:val="14"/>
              </w:rPr>
              <w:t> Volanın görevleri çeşitleri yapısı ve malzemesini açıklar.</w:t>
              <w:br/>
              <w:t> Volanın kontrolü arızaları ve belirtilerini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Piston Biyel Krank Mekanizması</w:t>
            </w:r>
          </w:p>
        </w:tc>
        <w:tc>
          <w:tcPr>
            <w:tcW w:w="2693" w:type="dxa"/>
            <w:vAlign w:val="center"/>
          </w:tcPr>
          <w:p w:rsidR="00C60E81" w:rsidRPr="00C60E81" w:rsidRDefault="00C60E81" w:rsidP="00262F51">
            <w:pPr>
              <w:rPr>
                <w:sz w:val="14"/>
                <w:szCs w:val="14"/>
              </w:rPr>
            </w:pPr>
            <w:r w:rsidRPr="00C60E81">
              <w:rPr>
                <w:sz w:val="14"/>
                <w:szCs w:val="14"/>
              </w:rPr>
              <w:t>6.Volanın kontrollerini ve değişimini üretici firma kataloglarına uygun şekilde yapar.</w:t>
            </w:r>
          </w:p>
        </w:tc>
        <w:tc>
          <w:tcPr>
            <w:tcW w:w="3260" w:type="dxa"/>
            <w:vAlign w:val="center"/>
          </w:tcPr>
          <w:p w:rsidR="00C60E81" w:rsidRPr="00C60E81" w:rsidRDefault="00C60E81" w:rsidP="00262F51">
            <w:pPr>
              <w:rPr>
                <w:sz w:val="14"/>
                <w:szCs w:val="14"/>
              </w:rPr>
            </w:pPr>
            <w:r w:rsidRPr="00C60E81">
              <w:rPr>
                <w:sz w:val="14"/>
                <w:szCs w:val="14"/>
              </w:rPr>
              <w:t> Volanın kontrollerini ve değişimini üretici firma kataloglarına uygun şekilde yapar.</w:t>
            </w:r>
          </w:p>
        </w:tc>
        <w:tc>
          <w:tcPr>
            <w:tcW w:w="3686" w:type="dxa"/>
            <w:vAlign w:val="center"/>
          </w:tcPr>
          <w:p w:rsidR="00C60E81" w:rsidRPr="00C60E81" w:rsidRDefault="00C60E81" w:rsidP="00262F51">
            <w:pPr>
              <w:rPr>
                <w:sz w:val="14"/>
                <w:szCs w:val="14"/>
              </w:rPr>
            </w:pPr>
            <w:r w:rsidRPr="00C60E81">
              <w:rPr>
                <w:sz w:val="14"/>
                <w:szCs w:val="14"/>
              </w:rPr>
              <w:t> Volanın görevleri çeşitleri yapısı ve malzemesini açıklar.</w:t>
              <w:br/>
              <w:t> Volanın kontrolü arızaları ve belirtilerini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Araçlarda Temel Elektrik İşlemleri</w:t>
            </w:r>
          </w:p>
        </w:tc>
        <w:tc>
          <w:tcPr>
            <w:tcW w:w="2693" w:type="dxa"/>
            <w:vAlign w:val="center"/>
          </w:tcPr>
          <w:p w:rsidR="00C60E81" w:rsidRPr="00C60E81" w:rsidRDefault="00C60E81" w:rsidP="00262F51">
            <w:pPr>
              <w:rPr>
                <w:sz w:val="14"/>
                <w:szCs w:val="14"/>
              </w:rPr>
            </w:pPr>
            <w:r w:rsidRPr="00C60E81">
              <w:rPr>
                <w:sz w:val="14"/>
                <w:szCs w:val="14"/>
              </w:rPr>
              <w:t>1.Çalışan basit elektrik devreleri kurup devre elemanlarının gerilim akım şiddeti direnç değerlerini ölçer.</w:t>
            </w:r>
          </w:p>
        </w:tc>
        <w:tc>
          <w:tcPr>
            <w:tcW w:w="3260" w:type="dxa"/>
            <w:vAlign w:val="center"/>
          </w:tcPr>
          <w:p w:rsidR="00C60E81" w:rsidRPr="00C60E81" w:rsidRDefault="00C60E81" w:rsidP="00262F51">
            <w:pPr>
              <w:rPr>
                <w:sz w:val="14"/>
                <w:szCs w:val="14"/>
              </w:rPr>
            </w:pPr>
            <w:r w:rsidRPr="00C60E81">
              <w:rPr>
                <w:sz w:val="14"/>
                <w:szCs w:val="14"/>
              </w:rPr>
              <w:t> Çalışan basit elektrik devreleri kurup devre elemanlarının gerilim akım şiddeti direnç değerlerini ölçer.</w:t>
            </w:r>
          </w:p>
        </w:tc>
        <w:tc>
          <w:tcPr>
            <w:tcW w:w="3686" w:type="dxa"/>
            <w:vAlign w:val="center"/>
          </w:tcPr>
          <w:p w:rsidR="00C60E81" w:rsidRPr="00C60E81" w:rsidRDefault="00C60E81" w:rsidP="00262F51">
            <w:pPr>
              <w:rPr>
                <w:sz w:val="14"/>
                <w:szCs w:val="14"/>
              </w:rPr>
            </w:pPr>
            <w:r w:rsidRPr="00C60E81">
              <w:rPr>
                <w:sz w:val="14"/>
                <w:szCs w:val="14"/>
              </w:rPr>
              <w:t> Elektriki prensipleri açıklar.</w:t>
              <w:br/>
              <w:t> İletken yalıtkan yarı iletken ve direnci açıklar.</w:t>
              <w:br/>
              <w:t> Elektrik ölçü birimleri ohm kanunu ve elektrik ölçü aletlerini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Araçlarda Temel Elektrik İşlemleri</w:t>
            </w:r>
          </w:p>
        </w:tc>
        <w:tc>
          <w:tcPr>
            <w:tcW w:w="2693" w:type="dxa"/>
            <w:vAlign w:val="center"/>
          </w:tcPr>
          <w:p w:rsidR="00C60E81" w:rsidRPr="00C60E81" w:rsidRDefault="00C60E81" w:rsidP="00262F51">
            <w:pPr>
              <w:rPr>
                <w:sz w:val="14"/>
                <w:szCs w:val="14"/>
              </w:rPr>
            </w:pPr>
            <w:r w:rsidRPr="00C60E81">
              <w:rPr>
                <w:sz w:val="14"/>
                <w:szCs w:val="14"/>
              </w:rPr>
              <w:t>2.Çalışan seri paralel ve karışık elektrik devreleri kurup devre elemanlarının gerilim akım şiddeti direnç değerlerini ölçer.</w:t>
            </w:r>
          </w:p>
        </w:tc>
        <w:tc>
          <w:tcPr>
            <w:tcW w:w="3260" w:type="dxa"/>
            <w:vAlign w:val="center"/>
          </w:tcPr>
          <w:p w:rsidR="00C60E81" w:rsidRPr="00C60E81" w:rsidRDefault="00C60E81" w:rsidP="00262F51">
            <w:pPr>
              <w:rPr>
                <w:sz w:val="14"/>
                <w:szCs w:val="14"/>
              </w:rPr>
            </w:pPr>
            <w:r w:rsidRPr="00C60E81">
              <w:rPr>
                <w:sz w:val="14"/>
                <w:szCs w:val="14"/>
              </w:rPr>
              <w:t> Çalışan seri paralel ve karışık elektrik devreleri kurup devre elemanlarının gerilim akım şiddeti direnç değerlerini ölçer.</w:t>
            </w:r>
          </w:p>
        </w:tc>
        <w:tc>
          <w:tcPr>
            <w:tcW w:w="3686" w:type="dxa"/>
            <w:vAlign w:val="center"/>
          </w:tcPr>
          <w:p w:rsidR="00C60E81" w:rsidRPr="00C60E81" w:rsidRDefault="00C60E81" w:rsidP="00262F51">
            <w:pPr>
              <w:rPr>
                <w:sz w:val="14"/>
                <w:szCs w:val="14"/>
              </w:rPr>
            </w:pPr>
            <w:r w:rsidRPr="00C60E81">
              <w:rPr>
                <w:sz w:val="14"/>
                <w:szCs w:val="14"/>
              </w:rPr>
              <w:t> Elektrik devrelerinin çeşitlerini ve elemanlarını açıklar.</w:t>
              <w:br/>
              <w:t> Seri paralel karışık elektrik devrelerinin özelliklerini ve hesaplamalarını açıklar.</w:t>
              <w:br/>
              <w:t> Elektrik devrelerinde voltaj düşmesini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Araçlarda Temel Elektrik İşlemleri</w:t>
            </w:r>
          </w:p>
        </w:tc>
        <w:tc>
          <w:tcPr>
            <w:tcW w:w="2693" w:type="dxa"/>
            <w:vAlign w:val="center"/>
          </w:tcPr>
          <w:p w:rsidR="00C60E81" w:rsidRPr="00C60E81" w:rsidRDefault="00C60E81" w:rsidP="00262F51">
            <w:pPr>
              <w:rPr>
                <w:sz w:val="14"/>
                <w:szCs w:val="14"/>
              </w:rPr>
            </w:pPr>
            <w:r w:rsidRPr="00C60E81">
              <w:rPr>
                <w:sz w:val="14"/>
                <w:szCs w:val="14"/>
              </w:rPr>
              <w:t>3.Elektriğin manyetik ve kimyasal etkisi deneylerini yapar.</w:t>
            </w:r>
          </w:p>
        </w:tc>
        <w:tc>
          <w:tcPr>
            <w:tcW w:w="3260" w:type="dxa"/>
            <w:vAlign w:val="center"/>
          </w:tcPr>
          <w:p w:rsidR="00C60E81" w:rsidRPr="00C60E81" w:rsidRDefault="00C60E81" w:rsidP="00262F51">
            <w:pPr>
              <w:rPr>
                <w:sz w:val="14"/>
                <w:szCs w:val="14"/>
              </w:rPr>
            </w:pPr>
            <w:r w:rsidRPr="00C60E81">
              <w:rPr>
                <w:sz w:val="14"/>
                <w:szCs w:val="14"/>
              </w:rPr>
              <w:t> Elektriğin manyetik ve kimyasal etkisi deneylerini yapar.</w:t>
            </w:r>
          </w:p>
        </w:tc>
        <w:tc>
          <w:tcPr>
            <w:tcW w:w="3686" w:type="dxa"/>
            <w:vAlign w:val="center"/>
          </w:tcPr>
          <w:p w:rsidR="00C60E81" w:rsidRPr="00C60E81" w:rsidRDefault="00C60E81" w:rsidP="00262F51">
            <w:pPr>
              <w:rPr>
                <w:sz w:val="14"/>
                <w:szCs w:val="14"/>
              </w:rPr>
            </w:pPr>
            <w:r w:rsidRPr="00C60E81">
              <w:rPr>
                <w:sz w:val="14"/>
                <w:szCs w:val="14"/>
              </w:rPr>
              <w:t> Elektrik akımı elde etme yöntemlerini açıklar.</w:t>
              <w:br/>
              <w:t> Elektrik akımının meydana getirdiği etkileri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Araçlarda Temel Elektrik İşlemleri</w:t>
            </w:r>
          </w:p>
        </w:tc>
        <w:tc>
          <w:tcPr>
            <w:tcW w:w="2693" w:type="dxa"/>
            <w:vAlign w:val="center"/>
          </w:tcPr>
          <w:p w:rsidR="00C60E81" w:rsidRPr="00C60E81" w:rsidRDefault="00C60E81" w:rsidP="00262F51">
            <w:pPr>
              <w:rPr>
                <w:sz w:val="14"/>
                <w:szCs w:val="14"/>
              </w:rPr>
            </w:pPr>
            <w:r w:rsidRPr="00C60E81">
              <w:rPr>
                <w:sz w:val="14"/>
                <w:szCs w:val="14"/>
              </w:rPr>
              <w:t>3.Elektriğin manyetik ve kimyasal etkisi deneylerini yapar.</w:t>
            </w:r>
          </w:p>
        </w:tc>
        <w:tc>
          <w:tcPr>
            <w:tcW w:w="3260" w:type="dxa"/>
            <w:vAlign w:val="center"/>
          </w:tcPr>
          <w:p w:rsidR="00C60E81" w:rsidRPr="00C60E81" w:rsidRDefault="00C60E81" w:rsidP="00262F51">
            <w:pPr>
              <w:rPr>
                <w:sz w:val="14"/>
                <w:szCs w:val="14"/>
              </w:rPr>
            </w:pPr>
            <w:r w:rsidRPr="00C60E81">
              <w:rPr>
                <w:sz w:val="14"/>
                <w:szCs w:val="14"/>
              </w:rPr>
              <w:t> Elektriğin manyetik ve kimyasal etkisi deneylerini yapar.</w:t>
            </w:r>
          </w:p>
        </w:tc>
        <w:tc>
          <w:tcPr>
            <w:tcW w:w="3686" w:type="dxa"/>
            <w:vAlign w:val="center"/>
          </w:tcPr>
          <w:p w:rsidR="00C60E81" w:rsidRPr="00C60E81" w:rsidRDefault="00C60E81" w:rsidP="00262F51">
            <w:pPr>
              <w:rPr>
                <w:sz w:val="14"/>
                <w:szCs w:val="14"/>
              </w:rPr>
            </w:pPr>
            <w:r w:rsidRPr="00C60E81">
              <w:rPr>
                <w:sz w:val="14"/>
                <w:szCs w:val="14"/>
              </w:rPr>
              <w:t> Elektrik akımı elde etme yöntemlerini açıklar.</w:t>
              <w:br/>
              <w:t> Elektrik akımının meydana getirdiği etkileri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Araçlarda Temel Elektronik İşlemleri</w:t>
            </w:r>
          </w:p>
        </w:tc>
        <w:tc>
          <w:tcPr>
            <w:tcW w:w="2693" w:type="dxa"/>
            <w:vAlign w:val="center"/>
          </w:tcPr>
          <w:p w:rsidR="00C60E81" w:rsidRPr="00C60E81" w:rsidRDefault="00C60E81" w:rsidP="00262F51">
            <w:pPr>
              <w:rPr>
                <w:sz w:val="14"/>
                <w:szCs w:val="14"/>
              </w:rPr>
            </w:pPr>
            <w:r w:rsidRPr="00C60E81">
              <w:rPr>
                <w:sz w:val="14"/>
                <w:szCs w:val="14"/>
              </w:rPr>
              <w:t>1.Basit elektronik devreler kurar.</w:t>
            </w:r>
          </w:p>
        </w:tc>
        <w:tc>
          <w:tcPr>
            <w:tcW w:w="3260" w:type="dxa"/>
            <w:vAlign w:val="center"/>
          </w:tcPr>
          <w:p w:rsidR="00C60E81" w:rsidRPr="00C60E81" w:rsidRDefault="00C60E81" w:rsidP="00262F51">
            <w:pPr>
              <w:rPr>
                <w:sz w:val="14"/>
                <w:szCs w:val="14"/>
              </w:rPr>
            </w:pPr>
            <w:r w:rsidRPr="00C60E81">
              <w:rPr>
                <w:sz w:val="14"/>
                <w:szCs w:val="14"/>
              </w:rPr>
              <w:t> Basit elektronik devreler kurar.</w:t>
            </w:r>
          </w:p>
        </w:tc>
        <w:tc>
          <w:tcPr>
            <w:tcW w:w="3686" w:type="dxa"/>
            <w:vAlign w:val="center"/>
          </w:tcPr>
          <w:p w:rsidR="00C60E81" w:rsidRPr="00C60E81" w:rsidRDefault="00C60E81" w:rsidP="00262F51">
            <w:pPr>
              <w:rPr>
                <w:sz w:val="14"/>
                <w:szCs w:val="14"/>
              </w:rPr>
            </w:pPr>
            <w:r w:rsidRPr="00C60E81">
              <w:rPr>
                <w:sz w:val="14"/>
                <w:szCs w:val="14"/>
              </w:rPr>
              <w:t> Elektronik devre elemanlarını direnç diyot kondansatör transistör sıralar.</w:t>
              <w:br/>
              <w:t> Elektronik devre elemanlarının görevleri yapısı ve özelliklerini açıklar.</w:t>
              <w:br/>
              <w:t> Elektronik devre elemanlarının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Araçlarda Temel Elektronik İşlemleri</w:t>
            </w:r>
          </w:p>
        </w:tc>
        <w:tc>
          <w:tcPr>
            <w:tcW w:w="2693" w:type="dxa"/>
            <w:vAlign w:val="center"/>
          </w:tcPr>
          <w:p w:rsidR="00C60E81" w:rsidRPr="00C60E81" w:rsidRDefault="00C60E81" w:rsidP="00262F51">
            <w:pPr>
              <w:rPr>
                <w:sz w:val="14"/>
                <w:szCs w:val="14"/>
              </w:rPr>
            </w:pPr>
            <w:r w:rsidRPr="00C60E81">
              <w:rPr>
                <w:sz w:val="14"/>
                <w:szCs w:val="14"/>
              </w:rPr>
              <w:t>1.Basit elektronik devreler kurar.</w:t>
            </w:r>
          </w:p>
        </w:tc>
        <w:tc>
          <w:tcPr>
            <w:tcW w:w="3260" w:type="dxa"/>
            <w:vAlign w:val="center"/>
          </w:tcPr>
          <w:p w:rsidR="00C60E81" w:rsidRPr="00C60E81" w:rsidRDefault="00C60E81" w:rsidP="00262F51">
            <w:pPr>
              <w:rPr>
                <w:sz w:val="14"/>
                <w:szCs w:val="14"/>
              </w:rPr>
            </w:pPr>
            <w:r w:rsidRPr="00C60E81">
              <w:rPr>
                <w:sz w:val="14"/>
                <w:szCs w:val="14"/>
              </w:rPr>
              <w:t> Basit elektronik devreler kurar.</w:t>
            </w:r>
          </w:p>
        </w:tc>
        <w:tc>
          <w:tcPr>
            <w:tcW w:w="3686" w:type="dxa"/>
            <w:vAlign w:val="center"/>
          </w:tcPr>
          <w:p w:rsidR="00C60E81" w:rsidRPr="00C60E81" w:rsidRDefault="00C60E81" w:rsidP="00262F51">
            <w:pPr>
              <w:rPr>
                <w:sz w:val="14"/>
                <w:szCs w:val="14"/>
              </w:rPr>
            </w:pPr>
            <w:r w:rsidRPr="00C60E81">
              <w:rPr>
                <w:sz w:val="14"/>
                <w:szCs w:val="14"/>
              </w:rPr>
              <w:t> Elektronik devre elemanlarını direnç diyot kondansatör transistör sıralar.</w:t>
              <w:br/>
              <w:t> Elektronik devre elemanlarının görevleri yapısı ve özelliklerini açıklar.</w:t>
              <w:br/>
              <w:t> Elektronik devre elemanlarının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Araçlarda Temel Elektronik İşlemleri</w:t>
            </w:r>
          </w:p>
        </w:tc>
        <w:tc>
          <w:tcPr>
            <w:tcW w:w="2693" w:type="dxa"/>
            <w:vAlign w:val="center"/>
          </w:tcPr>
          <w:p w:rsidR="00C60E81" w:rsidRPr="00C60E81" w:rsidRDefault="00C60E81" w:rsidP="00262F51">
            <w:pPr>
              <w:rPr>
                <w:sz w:val="14"/>
                <w:szCs w:val="14"/>
              </w:rPr>
            </w:pPr>
            <w:r w:rsidRPr="00C60E81">
              <w:rPr>
                <w:sz w:val="14"/>
                <w:szCs w:val="14"/>
              </w:rPr>
              <w:t>2.Elektronik devre elemanlarının kontrolünü yapar.</w:t>
            </w:r>
          </w:p>
        </w:tc>
        <w:tc>
          <w:tcPr>
            <w:tcW w:w="3260" w:type="dxa"/>
            <w:vAlign w:val="center"/>
          </w:tcPr>
          <w:p w:rsidR="00C60E81" w:rsidRPr="00C60E81" w:rsidRDefault="00C60E81" w:rsidP="00262F51">
            <w:pPr>
              <w:rPr>
                <w:sz w:val="14"/>
                <w:szCs w:val="14"/>
              </w:rPr>
            </w:pPr>
            <w:r w:rsidRPr="00C60E81">
              <w:rPr>
                <w:sz w:val="14"/>
                <w:szCs w:val="14"/>
              </w:rPr>
              <w:t> Elektronik devre elemanlarının kontrolünü yapar.</w:t>
            </w:r>
          </w:p>
        </w:tc>
        <w:tc>
          <w:tcPr>
            <w:tcW w:w="3686" w:type="dxa"/>
            <w:vAlign w:val="center"/>
          </w:tcPr>
          <w:p w:rsidR="00C60E81" w:rsidRPr="00C60E81" w:rsidRDefault="00C60E81" w:rsidP="00262F51">
            <w:pPr>
              <w:rPr>
                <w:sz w:val="14"/>
                <w:szCs w:val="14"/>
              </w:rPr>
            </w:pPr>
            <w:r w:rsidRPr="00C60E81">
              <w:rPr>
                <w:sz w:val="14"/>
                <w:szCs w:val="14"/>
              </w:rPr>
              <w:t> Çeşitli elektronik devrelerin yapılarını ve çalışmalarını açıklar.</w:t>
              <w:br/>
              <w:t> Çeşitli elektronik devrelerin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Araçlarda Temel Elektronik İşlemleri</w:t>
            </w:r>
          </w:p>
        </w:tc>
        <w:tc>
          <w:tcPr>
            <w:tcW w:w="2693" w:type="dxa"/>
            <w:vAlign w:val="center"/>
          </w:tcPr>
          <w:p w:rsidR="00C60E81" w:rsidRPr="00C60E81" w:rsidRDefault="00C60E81" w:rsidP="00262F51">
            <w:pPr>
              <w:rPr>
                <w:sz w:val="14"/>
                <w:szCs w:val="14"/>
              </w:rPr>
            </w:pPr>
            <w:r w:rsidRPr="00C60E81">
              <w:rPr>
                <w:sz w:val="14"/>
                <w:szCs w:val="14"/>
              </w:rPr>
              <w:t>2.Elektronik devre elemanlarının kontrolünü yapar.</w:t>
            </w:r>
          </w:p>
        </w:tc>
        <w:tc>
          <w:tcPr>
            <w:tcW w:w="3260" w:type="dxa"/>
            <w:vAlign w:val="center"/>
          </w:tcPr>
          <w:p w:rsidR="00C60E81" w:rsidRPr="00C60E81" w:rsidRDefault="00C60E81" w:rsidP="00262F51">
            <w:pPr>
              <w:rPr>
                <w:sz w:val="14"/>
                <w:szCs w:val="14"/>
              </w:rPr>
            </w:pPr>
            <w:r w:rsidRPr="00C60E81">
              <w:rPr>
                <w:sz w:val="14"/>
                <w:szCs w:val="14"/>
              </w:rPr>
              <w:t> Elektronik devre elemanlarının kontrolünü yapar.</w:t>
            </w:r>
          </w:p>
        </w:tc>
        <w:tc>
          <w:tcPr>
            <w:tcW w:w="3686" w:type="dxa"/>
            <w:vAlign w:val="center"/>
          </w:tcPr>
          <w:p w:rsidR="00C60E81" w:rsidRPr="00C60E81" w:rsidRDefault="00C60E81" w:rsidP="00262F51">
            <w:pPr>
              <w:rPr>
                <w:sz w:val="14"/>
                <w:szCs w:val="14"/>
              </w:rPr>
            </w:pPr>
            <w:r w:rsidRPr="00C60E81">
              <w:rPr>
                <w:sz w:val="14"/>
                <w:szCs w:val="14"/>
              </w:rPr>
              <w:t> Çeşitli elektronik devrelerin yapılarını ve çalışmalarını açıklar.</w:t>
              <w:br/>
              <w:t> Çeşitli elektronik devrelerin kontrollerini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Otomotiv Aküleri</w:t>
            </w:r>
          </w:p>
        </w:tc>
        <w:tc>
          <w:tcPr>
            <w:tcW w:w="2693" w:type="dxa"/>
            <w:vAlign w:val="center"/>
          </w:tcPr>
          <w:p w:rsidR="00C60E81" w:rsidRPr="00C60E81" w:rsidRDefault="00C60E81" w:rsidP="00262F51">
            <w:pPr>
              <w:rPr>
                <w:sz w:val="14"/>
                <w:szCs w:val="14"/>
              </w:rPr>
            </w:pPr>
            <w:r w:rsidRPr="00C60E81">
              <w:rPr>
                <w:sz w:val="14"/>
                <w:szCs w:val="14"/>
              </w:rPr>
              <w:t>1.Akü kontrollerini üretici firma kataloglarına uygun şekilde yaparak değiştirir.</w:t>
            </w:r>
          </w:p>
        </w:tc>
        <w:tc>
          <w:tcPr>
            <w:tcW w:w="3260" w:type="dxa"/>
            <w:vAlign w:val="center"/>
          </w:tcPr>
          <w:p w:rsidR="00C60E81" w:rsidRPr="00C60E81" w:rsidRDefault="00C60E81" w:rsidP="00262F51">
            <w:pPr>
              <w:rPr>
                <w:sz w:val="14"/>
                <w:szCs w:val="14"/>
              </w:rPr>
            </w:pPr>
            <w:r w:rsidRPr="00C60E81">
              <w:rPr>
                <w:sz w:val="14"/>
                <w:szCs w:val="14"/>
              </w:rPr>
              <w:t> Akü kontrollerini üretici firma kataloglarına uygun şekilde yaparak değiştirir.</w:t>
            </w:r>
          </w:p>
        </w:tc>
        <w:tc>
          <w:tcPr>
            <w:tcW w:w="3686" w:type="dxa"/>
            <w:vAlign w:val="center"/>
          </w:tcPr>
          <w:p w:rsidR="00C60E81" w:rsidRPr="00C60E81" w:rsidRDefault="00C60E81" w:rsidP="00262F51">
            <w:pPr>
              <w:rPr>
                <w:sz w:val="14"/>
                <w:szCs w:val="14"/>
              </w:rPr>
            </w:pPr>
            <w:r w:rsidRPr="00C60E81">
              <w:rPr>
                <w:sz w:val="14"/>
                <w:szCs w:val="14"/>
              </w:rPr>
              <w:t> Akünün tanımı çeşitleri görevleri çalışma prensibi ve yapısını açıklar.</w:t>
              <w:br/>
              <w:t> Akü kapasitesini etkileyen faktörleri sıralar.</w:t>
              <w:br/>
              <w:t> Taşıta göre akü seçimini açıklar.</w:t>
              <w:br/>
              <w:t> Akü kontrollerini açıklar.</w:t>
              <w:br/>
              <w:t> Akülerin sökülüp takılmasında dikkat edilecek hususları listeler.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Otomotiv Aküleri</w:t>
            </w:r>
          </w:p>
        </w:tc>
        <w:tc>
          <w:tcPr>
            <w:tcW w:w="2693" w:type="dxa"/>
            <w:vAlign w:val="center"/>
          </w:tcPr>
          <w:p w:rsidR="00C60E81" w:rsidRPr="00C60E81" w:rsidRDefault="00C60E81" w:rsidP="00262F51">
            <w:pPr>
              <w:rPr>
                <w:sz w:val="14"/>
                <w:szCs w:val="14"/>
              </w:rPr>
            </w:pPr>
            <w:r w:rsidRPr="00C60E81">
              <w:rPr>
                <w:sz w:val="14"/>
                <w:szCs w:val="14"/>
              </w:rPr>
              <w:t>2.Aküyü üretici firma kataloglarına uygun şekilde şarj eder.</w:t>
            </w:r>
          </w:p>
        </w:tc>
        <w:tc>
          <w:tcPr>
            <w:tcW w:w="3260" w:type="dxa"/>
            <w:vAlign w:val="center"/>
          </w:tcPr>
          <w:p w:rsidR="00C60E81" w:rsidRPr="00C60E81" w:rsidRDefault="00C60E81" w:rsidP="00262F51">
            <w:pPr>
              <w:rPr>
                <w:sz w:val="14"/>
                <w:szCs w:val="14"/>
              </w:rPr>
            </w:pPr>
            <w:r w:rsidRPr="00C60E81">
              <w:rPr>
                <w:sz w:val="14"/>
                <w:szCs w:val="14"/>
              </w:rPr>
              <w:t> Aküyü üretici firma kataloglarına uygun şekilde şarj eder.</w:t>
            </w:r>
          </w:p>
        </w:tc>
        <w:tc>
          <w:tcPr>
            <w:tcW w:w="3686" w:type="dxa"/>
            <w:vAlign w:val="center"/>
          </w:tcPr>
          <w:p w:rsidR="00C60E81" w:rsidRPr="00C60E81" w:rsidRDefault="00C60E81" w:rsidP="00262F51">
            <w:pPr>
              <w:rPr>
                <w:sz w:val="14"/>
                <w:szCs w:val="14"/>
              </w:rPr>
            </w:pPr>
            <w:r w:rsidRPr="00C60E81">
              <w:rPr>
                <w:sz w:val="14"/>
                <w:szCs w:val="14"/>
              </w:rPr>
              <w:t> Akünün şarj ve deşarjını açıklar.</w:t>
              <w:br/>
              <w:t> Akü şarj etme metotlarını sıralar.</w:t>
              <w:br/>
              <w:t> Aşırı şarjın ve deşarjın zararlarını açıklar.</w:t>
              <w:br/>
              <w:t> Kullanılmadan bekletilmiş akülerde yapılacak işlemleri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Otomotiv Aküleri</w:t>
            </w:r>
          </w:p>
        </w:tc>
        <w:tc>
          <w:tcPr>
            <w:tcW w:w="2693" w:type="dxa"/>
            <w:vAlign w:val="center"/>
          </w:tcPr>
          <w:p w:rsidR="00C60E81" w:rsidRPr="00C60E81" w:rsidRDefault="00C60E81" w:rsidP="00262F51">
            <w:pPr>
              <w:rPr>
                <w:sz w:val="14"/>
                <w:szCs w:val="14"/>
              </w:rPr>
            </w:pPr>
            <w:r w:rsidRPr="00C60E81">
              <w:rPr>
                <w:sz w:val="14"/>
                <w:szCs w:val="14"/>
              </w:rPr>
              <w:t>2.Aküyü üretici firma kataloglarına uygun şekilde şarj eder.</w:t>
            </w:r>
          </w:p>
        </w:tc>
        <w:tc>
          <w:tcPr>
            <w:tcW w:w="3260" w:type="dxa"/>
            <w:vAlign w:val="center"/>
          </w:tcPr>
          <w:p w:rsidR="00C60E81" w:rsidRPr="00C60E81" w:rsidRDefault="00C60E81" w:rsidP="00262F51">
            <w:pPr>
              <w:rPr>
                <w:sz w:val="14"/>
                <w:szCs w:val="14"/>
              </w:rPr>
            </w:pPr>
            <w:r w:rsidRPr="00C60E81">
              <w:rPr>
                <w:sz w:val="14"/>
                <w:szCs w:val="14"/>
              </w:rPr>
              <w:t> Aküyü üretici firma kataloglarına uygun şekilde şarj eder.</w:t>
            </w:r>
          </w:p>
        </w:tc>
        <w:tc>
          <w:tcPr>
            <w:tcW w:w="3686" w:type="dxa"/>
            <w:vAlign w:val="center"/>
          </w:tcPr>
          <w:p w:rsidR="00C60E81" w:rsidRPr="00C60E81" w:rsidRDefault="00C60E81" w:rsidP="00262F51">
            <w:pPr>
              <w:rPr>
                <w:sz w:val="14"/>
                <w:szCs w:val="14"/>
              </w:rPr>
            </w:pPr>
            <w:r w:rsidRPr="00C60E81">
              <w:rPr>
                <w:sz w:val="14"/>
                <w:szCs w:val="14"/>
              </w:rPr>
              <w:t> Akünün şarj ve deşarjını açıklar.</w:t>
              <w:br/>
              <w:t> Akü şarj etme metotlarını sıralar.</w:t>
              <w:br/>
              <w:t> Aşırı şarjın ve deşarjın zararlarını açıklar.</w:t>
              <w:br/>
              <w:t> Kullanılmadan bekletilmiş akülerde yapılacak işlemleri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Etkileşimli Tahta  Projeksiyon Cihazı Bilgisayar YazıcıTarayıcı Lift Çeşitli boyda takozlar Eğeler Çelik Gönyeler El Taşlama Aleti Taşlama Tezgâhı Matkap Tezgâhı Matkaplar Bireyz Nokta Çizecek Zımpara Kılavuz Diş tarağı Pafta Pop Perçin Tabancası Lokma Takımı Tornavidalar Açık Ağızlı Anahtar Seti Alyen Anahtar Takımı El Testeresi Kataloglar Motor Çeşitleri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Araç Teknolojisi Atölyesi</w:t>
              <w:br/>
              <w:t>Donanım Etkileşimli Tahta  Projeksiyon Cihazı Bilgisayar YazıcıTarayıcı Lift Çeşitli boyda takozlar Eğeler Çelik Gönyeler El Taşlama Aleti Taşlama Tezgâhı Matkap Tezgâhı Matkaplar Bireyz Nokta Çizecek Zımpara Kılavuz Diş tarağı Pafta Pop Perçin Tabancası Lokma Takımı Tornavidalar Açık Ağızlı Anahtar Seti Alyen Anahtar Takımı El Testeresi Kataloglar Motor Çeşitleri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Motor Terimleri ve Motoru Senteye Getirme 1. Motorların tiplerini ayırt eder.</w:t>
              <w:br/>
              <w:t>2. Motorun silindirlerini tespit eder.</w:t>
              <w:br/>
              <w:t>3. Külbütör kapağını veya supap mekanizması kapağını söker.</w:t>
              <w:br/>
              <w:t>4. Motoru dönüş yönünde çevirerek emme ve egzoz supapları belirler.</w:t>
              <w:br/>
              <w:t>5. Ateşleme sırasına göre motorun beraber çalışan silindirlerini belirler.</w:t>
              <w:br/>
              <w:t>6. Motor üzerindeki Ü.Ö.N. Üst Ölü Nokta işaretlerini belirler.</w:t>
              <w:br/>
              <w:t>Sabit Motor Parçaları 1.	Uygun el aletlerini kullanmaya dikkat eder.</w:t>
              <w:br/>
              <w:t>2.	 Uygun kaldırma yöntem ve tekniklerini uygular.</w:t>
              <w:br/>
              <w:t>3.	Gerekli iş güvenliği kurallarına göre motor takozunu değiştirir.</w:t>
              <w:br/>
              <w:t>4.	Manifoldların arızasını teşhis eder</w:t>
              <w:br/>
              <w:t>5.	Motor üzerinden manifoldları söker</w:t>
              <w:br/>
              <w:t>6.	Manifoldların kontrollünü yapar</w:t>
              <w:br/>
              <w:t>7.	Manifold contasını takar</w:t>
              <w:br/>
              <w:t>8.	Manifoldları motor üzerine takar.</w:t>
              <w:br/>
              <w:t>9.	Silindir kapağını söker.</w:t>
              <w:br/>
              <w:t>10.	Silindir kapağının kontrollerini yapar.</w:t>
              <w:br/>
              <w:t>11.	Silindir kapağının değişimini yapar</w:t>
              <w:br/>
              <w:t>12.	Silindir bloğunun kontrollerini yapar.</w:t>
              <w:br/>
              <w:t>13.	Silindir bloğunun değişimini yapar</w:t>
              <w:br/>
              <w:t>Supap Sistemleri 1. Özel anahtarları ve aparatları kullanarak külbütör mekanizmasını söker.</w:t>
              <w:br/>
              <w:t>2. Külbütör mekanizmasını kontrol edip değiştirir.</w:t>
              <w:br/>
              <w:t>3. Özel anahtarlar ve aparatları kullanır</w:t>
              <w:br/>
              <w:t>4. Kam milinin kontrollerini yapar</w:t>
              <w:br/>
              <w:t>5. Kam milinin keplerini tork değerlerine göre sıkar.</w:t>
              <w:br/>
              <w:t>6. Zaman ayar dişlileri zinciri veya triger kayışının arızasını teşhis edip değiştirir.</w:t>
              <w:br/>
              <w:t>7. Zincir triger kayışı ve hareket iletim kayışının gerginliğini ayarlar.</w:t>
              <w:br/>
              <w:t>8. Zaman ayar dişlileri zinciri veya triger kayışını takarken kullanılan işaretleri doğru olarak karşılaştırır.</w:t>
              <w:br/>
              <w:t>9. Silindiri senteye getirir.</w:t>
              <w:br/>
              <w:t>10. Sentil ile supap boşluğunu kontrol eder.</w:t>
              <w:br/>
              <w:t>11. Supap çektirmesi ile supapları söker.</w:t>
              <w:br/>
              <w:t>12. Supap sistemini özel kontrol aletleri ile kontrol eder.</w:t>
              <w:br/>
              <w:t>13. Supap mekanizmasının onarımını yapar.</w:t>
              <w:br/>
              <w:t>14. Değişken supap zamanlama mekanizmalarında arıza teşhisi yapar.</w:t>
              <w:br/>
              <w:t>15. Değişken supap zamanlama mekanizması selenoidini söküp kontrollerini yapar.</w:t>
              <w:br/>
              <w:t>16. Değişken supap zamanlama mekanizması yağ basınç sensörünün kontrollerini yapar.</w:t>
              <w:br/>
              <w:t>17. Basınç altında külbütörlerin çalışıp çalışmadığını kontrol eder.</w:t>
              <w:br/>
              <w:t>18. Külbütör içersindeki değişken supap zamanlama pistonlarını söküp kontrollerini yapar.</w:t>
              <w:br/>
              <w:t>Motor Donanımları 1. Soğutma sisteminin havasını alır su seviye kontrolü yapar.</w:t>
              <w:br/>
              <w:t>2. Radyatörün fanı ve müşirinin kontrolünü yapar.</w:t>
              <w:br/>
              <w:t>3. Su pompasının kontrollerini ve onarımını yapar.</w:t>
              <w:br/>
              <w:t>4. Termostatın kontrol ve değişimini yapar.</w:t>
              <w:br/>
              <w:t>5. Radyatörün kontrollerini ve onarımını yapar.</w:t>
              <w:br/>
              <w:t>6. Motor yağ seviyesini kontrol eder.</w:t>
              <w:br/>
              <w:t>7. Karter ve contasını kontrol eder.</w:t>
              <w:br/>
              <w:t>8. Yağ pompasını kontrol edip değiştirir.</w:t>
              <w:br/>
              <w:t>9. Motor yağ filtresini değiştirir.</w:t>
              <w:br/>
              <w:t>10. Yağ radyatörünün ve bağlantılarının kontrollerini yapar.</w:t>
              <w:br/>
              <w:t>Piston Biyel Krank Mekanizması 1. Mikrometrelerin görevleri ve genel yapısını açıklar.</w:t>
              <w:br/>
              <w:t>2. Mikrometre ile ölçü almayı açıklar.</w:t>
              <w:br/>
              <w:t>3. Komparatörlerin görevleri ve genel yapısını açıklar.</w:t>
              <w:br/>
              <w:t>4. Komparatör ile ölçü almayı açıklar.</w:t>
              <w:br/>
              <w:t>5. Mikrometre ve komparatörler ile ölçü alınırken dikkat edilmesi gereken hususları açıklar.</w:t>
              <w:br/>
              <w:t>6. Ölçü aletlerinin bakımı ve kullanılmasında dikkat edilecek hususları sıralar.</w:t>
              <w:br/>
              <w:t>7. Piston-biyel ve silindir gömleğini söker.</w:t>
              <w:br/>
              <w:t>8. Pistonların ölçüm ve kontrollerini yapar.</w:t>
              <w:br/>
              <w:t>9. Piston pimlerinin ölçüm ve kontrollerini yapar.</w:t>
              <w:br/>
              <w:t>10. Segmanların kontrollerini yapar.</w:t>
              <w:br/>
              <w:t>11. Biyel kollarının ölçüm ve kontrollerini yapar.</w:t>
              <w:br/>
              <w:t>12. Silindir ve silindir gömleklerinin ölçüm ve kontrollerini yapar.</w:t>
              <w:br/>
              <w:t>13. Silindir bloğunun kontrollerini yapar.</w:t>
              <w:br/>
              <w:t>14. Piston-biyel ve silindir gömleğini takar.</w:t>
              <w:br/>
              <w:t>15. Krank milini söker</w:t>
              <w:br/>
              <w:t>16. Krank milinin kontrol ve ölçümlerini yapar.</w:t>
              <w:br/>
              <w:t>17. Yatakları takarken işaretlerine ve tırnaklarına dikkat ederek takar.</w:t>
              <w:br/>
              <w:t>18. Krank mili keçesini söker.</w:t>
              <w:br/>
              <w:t>19. Krank mili keçelerini uygun alet kullanarak takar.</w:t>
              <w:br/>
              <w:t>20. Motor yataklarının kontrol ve değişimini yapar.</w:t>
              <w:br/>
              <w:t>21. Yatakları takarken işaretlerine ve tırnaklarına dikkat ederek takar.</w:t>
              <w:br/>
              <w:t>22. Volanın görevleri çeşitleri yapısı ve malzemesini açıklar.</w:t>
              <w:br/>
              <w:t>23. Volanın kontrolü arızaları ve belirtilerini açıklar.</w:t>
              <w:br/>
              <w:t>24. Volanı söker.</w:t>
              <w:br/>
              <w:t>25. Volanın kontrol ve değişimini yapar.</w:t>
              <w:br/>
              <w:t>Araçlarda Temel Elektrik İşlemleri 1. Basit elektrik devresini kurar.</w:t>
              <w:br/>
              <w:t>2. Elektrik ölçü aleti ile gerilim akım direnç değerlerini ölçer.</w:t>
              <w:br/>
              <w:t>3. Ohm kanunu ile ilgili hesaplamaları yapar.</w:t>
              <w:br/>
              <w:t>4. Seri paralel karışık elektrik devrelerini kurar.</w:t>
              <w:br/>
              <w:t>5. Elektrik ölçü aletleri ile gerilim akım direnç değerlerini ölçer.</w:t>
              <w:br/>
              <w:t>6. Seri paralel karışık elektrik devrelerinin hesaplamalarını yapar.</w:t>
              <w:br/>
              <w:t>7. Elektrik devrelerinde voltaj düşmesini ölçer.</w:t>
              <w:br/>
              <w:t>8. Elektriğin manyetik etkisi deneylerini yapar.</w:t>
              <w:br/>
              <w:t>9. Elektriğin kimyasal etkisi deneylerini yapar.</w:t>
              <w:br/>
              <w:t>10. Elektriğin ısı ve ışık etkisi deneylerini yapar.</w:t>
              <w:br/>
              <w:t>Araçlarda Temel Elektronik İşlemleri 1. Elektronik devre elemanlarının ölçüm ve kontrollerini yapar.</w:t>
              <w:br/>
              <w:t>2. Elektronik devre elemanlarının arızalarını bulur.</w:t>
              <w:br/>
              <w:t>3. Elektronik devre kurar.</w:t>
              <w:br/>
              <w:t>4. Lehimleme yapar.</w:t>
              <w:br/>
              <w:t>5. Devre takibi yapar.</w:t>
              <w:br/>
              <w:t>Otomotiv Aküleri 1. Akünün kutup başlarını uygun şekilde söker.</w:t>
              <w:br/>
              <w:t>2. Hidrometre ile elektrolit yoğunluğunu ölçer.</w:t>
              <w:br/>
              <w:t>3. Avometre ile akü ölçümlerini yapar.</w:t>
              <w:br/>
              <w:t>4. Akü kontrollerini yapar.</w:t>
              <w:br/>
              <w:t>5. Aküyü araca takar.</w:t>
              <w:br/>
              <w:t>6. Akü şarj akımını ve şarj süresini hesaplar.</w:t>
              <w:br/>
              <w:t>7. Aküyü şarj cihazı ile şarj eder.</w:t>
              <w:br/>
              <w:t>8. Birden fazla sayıdaki akünün şarja bağlanma işlemini yapar.</w:t>
              <w:br/>
              <w:t>9. Akünün şarj olup olmadığını kontrol eder.</w:t>
              <w:br/>
              <w:t>5.	Kullanılmadan bekletilmiş akülerde gerekli işlemleri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