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81B1" w14:textId="79F8C973" w:rsidR="00102EF5" w:rsidRDefault="00102EF5" w:rsidP="00102EF5">
      <w:r>
        <w:t>Data Dictionary</w:t>
      </w:r>
      <w:r>
        <w:t xml:space="preserve"> for Churn Data</w:t>
      </w:r>
      <w:r>
        <w:t>:</w:t>
      </w:r>
    </w:p>
    <w:p w14:paraId="4CB82829" w14:textId="77777777" w:rsidR="00102EF5" w:rsidRDefault="00102EF5" w:rsidP="00102EF5"/>
    <w:p w14:paraId="4FE983F6" w14:textId="77777777" w:rsidR="00102EF5" w:rsidRDefault="00102EF5" w:rsidP="00102EF5">
      <w:r>
        <w:t>The data set includes the following information:</w:t>
      </w:r>
    </w:p>
    <w:p w14:paraId="4C7850C1" w14:textId="77777777" w:rsidR="00102EF5" w:rsidRDefault="00102EF5" w:rsidP="00102EF5"/>
    <w:p w14:paraId="3EBED487" w14:textId="77777777" w:rsidR="00102EF5" w:rsidRDefault="00102EF5" w:rsidP="00102EF5">
      <w:r>
        <w:t>- Customers who left within the last month (Churn)</w:t>
      </w:r>
    </w:p>
    <w:p w14:paraId="39EC25C5" w14:textId="77777777" w:rsidR="00102EF5" w:rsidRDefault="00102EF5" w:rsidP="00102EF5">
      <w:r>
        <w:t>- Services that each customer signed up for:</w:t>
      </w:r>
    </w:p>
    <w:p w14:paraId="3371D188" w14:textId="77777777" w:rsidR="00102EF5" w:rsidRDefault="00102EF5" w:rsidP="00102EF5">
      <w:r>
        <w:t xml:space="preserve">  - Phone</w:t>
      </w:r>
    </w:p>
    <w:p w14:paraId="30801584" w14:textId="77777777" w:rsidR="00102EF5" w:rsidRDefault="00102EF5" w:rsidP="00102EF5">
      <w:r>
        <w:t xml:space="preserve">  - Multiple lines</w:t>
      </w:r>
    </w:p>
    <w:p w14:paraId="3CC62AE4" w14:textId="77777777" w:rsidR="00102EF5" w:rsidRDefault="00102EF5" w:rsidP="00102EF5">
      <w:r>
        <w:t xml:space="preserve">  - Internet</w:t>
      </w:r>
    </w:p>
    <w:p w14:paraId="196840AD" w14:textId="77777777" w:rsidR="00102EF5" w:rsidRDefault="00102EF5" w:rsidP="00102EF5">
      <w:r>
        <w:t xml:space="preserve">  - Online security</w:t>
      </w:r>
    </w:p>
    <w:p w14:paraId="4F85EA23" w14:textId="77777777" w:rsidR="00102EF5" w:rsidRDefault="00102EF5" w:rsidP="00102EF5">
      <w:r>
        <w:t xml:space="preserve">  - Online backup</w:t>
      </w:r>
    </w:p>
    <w:p w14:paraId="5F7430E2" w14:textId="77777777" w:rsidR="00102EF5" w:rsidRDefault="00102EF5" w:rsidP="00102EF5">
      <w:r>
        <w:t xml:space="preserve">  - Device protection</w:t>
      </w:r>
    </w:p>
    <w:p w14:paraId="078424B9" w14:textId="77777777" w:rsidR="00102EF5" w:rsidRDefault="00102EF5" w:rsidP="00102EF5">
      <w:r>
        <w:t xml:space="preserve">  - Technical support</w:t>
      </w:r>
    </w:p>
    <w:p w14:paraId="73817FC8" w14:textId="77777777" w:rsidR="00102EF5" w:rsidRDefault="00102EF5" w:rsidP="00102EF5">
      <w:r>
        <w:t xml:space="preserve">  - Streaming TV and movies</w:t>
      </w:r>
    </w:p>
    <w:p w14:paraId="4A100CCC" w14:textId="77777777" w:rsidR="00102EF5" w:rsidRDefault="00102EF5" w:rsidP="00102EF5">
      <w:r>
        <w:t>- Customer account information:</w:t>
      </w:r>
    </w:p>
    <w:p w14:paraId="64C7D2BC" w14:textId="77777777" w:rsidR="00102EF5" w:rsidRDefault="00102EF5" w:rsidP="00102EF5">
      <w:r>
        <w:t xml:space="preserve">  - How long they've been a customer</w:t>
      </w:r>
    </w:p>
    <w:p w14:paraId="60EC7453" w14:textId="77777777" w:rsidR="00102EF5" w:rsidRDefault="00102EF5" w:rsidP="00102EF5">
      <w:r>
        <w:t xml:space="preserve">  - Contracts</w:t>
      </w:r>
    </w:p>
    <w:p w14:paraId="6A3781EC" w14:textId="77777777" w:rsidR="00102EF5" w:rsidRDefault="00102EF5" w:rsidP="00102EF5">
      <w:r>
        <w:t xml:space="preserve">  - Payment methods</w:t>
      </w:r>
    </w:p>
    <w:p w14:paraId="6E80188B" w14:textId="77777777" w:rsidR="00102EF5" w:rsidRDefault="00102EF5" w:rsidP="00102EF5">
      <w:r>
        <w:t xml:space="preserve">  - Paperless billing</w:t>
      </w:r>
    </w:p>
    <w:p w14:paraId="433A7638" w14:textId="77777777" w:rsidR="00102EF5" w:rsidRDefault="00102EF5" w:rsidP="00102EF5">
      <w:r>
        <w:t xml:space="preserve">  - Monthly charges</w:t>
      </w:r>
    </w:p>
    <w:p w14:paraId="34D62793" w14:textId="77777777" w:rsidR="00102EF5" w:rsidRDefault="00102EF5" w:rsidP="00102EF5">
      <w:r>
        <w:t xml:space="preserve">  - GB usage over a year, etc.</w:t>
      </w:r>
    </w:p>
    <w:p w14:paraId="16B8F517" w14:textId="77777777" w:rsidR="00102EF5" w:rsidRDefault="00102EF5" w:rsidP="00102EF5">
      <w:r>
        <w:t>- Customer demographics:</w:t>
      </w:r>
    </w:p>
    <w:p w14:paraId="509F4028" w14:textId="77777777" w:rsidR="00102EF5" w:rsidRDefault="00102EF5" w:rsidP="00102EF5">
      <w:r>
        <w:t xml:space="preserve">  - Gender</w:t>
      </w:r>
    </w:p>
    <w:p w14:paraId="086D1F58" w14:textId="77777777" w:rsidR="00102EF5" w:rsidRDefault="00102EF5" w:rsidP="00102EF5">
      <w:r>
        <w:t xml:space="preserve">  - Age</w:t>
      </w:r>
    </w:p>
    <w:p w14:paraId="5D581A28" w14:textId="77777777" w:rsidR="00102EF5" w:rsidRDefault="00102EF5" w:rsidP="00102EF5">
      <w:r>
        <w:t xml:space="preserve">  - Job</w:t>
      </w:r>
    </w:p>
    <w:p w14:paraId="17F04A4C" w14:textId="77777777" w:rsidR="00102EF5" w:rsidRDefault="00102EF5" w:rsidP="00102EF5">
      <w:r>
        <w:t xml:space="preserve">  - Income, etc.</w:t>
      </w:r>
    </w:p>
    <w:p w14:paraId="785F104F" w14:textId="77777777" w:rsidR="00102EF5" w:rsidRDefault="00102EF5" w:rsidP="00102EF5"/>
    <w:p w14:paraId="7201AA92" w14:textId="77777777" w:rsidR="00102EF5" w:rsidRDefault="00102EF5" w:rsidP="00102EF5">
      <w:r>
        <w:t>The data set consists of 10,000 customers and 50 columns/variables:</w:t>
      </w:r>
    </w:p>
    <w:p w14:paraId="44F99741" w14:textId="77777777" w:rsidR="00102EF5" w:rsidRDefault="00102EF5" w:rsidP="00102EF5"/>
    <w:p w14:paraId="362C67F7" w14:textId="77777777" w:rsidR="00102EF5" w:rsidRDefault="00102EF5" w:rsidP="00102EF5">
      <w:r>
        <w:lastRenderedPageBreak/>
        <w:t xml:space="preserve">- </w:t>
      </w:r>
      <w:proofErr w:type="spellStart"/>
      <w:r>
        <w:t>CaseOrder</w:t>
      </w:r>
      <w:proofErr w:type="spellEnd"/>
      <w:r>
        <w:t>: A placeholder variable to preserve the original order of the raw data file</w:t>
      </w:r>
    </w:p>
    <w:p w14:paraId="609D2FEB" w14:textId="77777777" w:rsidR="00102EF5" w:rsidRDefault="00102EF5" w:rsidP="00102EF5">
      <w:r>
        <w:t xml:space="preserve">- </w:t>
      </w:r>
      <w:proofErr w:type="spellStart"/>
      <w:r>
        <w:t>Customer_id</w:t>
      </w:r>
      <w:proofErr w:type="spellEnd"/>
      <w:r>
        <w:t>: Unique customer ID</w:t>
      </w:r>
    </w:p>
    <w:p w14:paraId="09442543" w14:textId="77777777" w:rsidR="00102EF5" w:rsidRDefault="00102EF5" w:rsidP="00102EF5">
      <w:r>
        <w:t>- Interaction, UID: Unique IDs related to customer transactions, technical support, and sign-ups</w:t>
      </w:r>
    </w:p>
    <w:p w14:paraId="16563B7B" w14:textId="77777777" w:rsidR="00102EF5" w:rsidRDefault="00102EF5" w:rsidP="00102EF5"/>
    <w:p w14:paraId="0534A3BF" w14:textId="77777777" w:rsidR="00102EF5" w:rsidRDefault="00102EF5" w:rsidP="00102EF5">
      <w:r>
        <w:t>Customer demographic data variables:</w:t>
      </w:r>
    </w:p>
    <w:p w14:paraId="4F7A837E" w14:textId="77777777" w:rsidR="00102EF5" w:rsidRDefault="00102EF5" w:rsidP="00102EF5"/>
    <w:p w14:paraId="2A135FF4" w14:textId="77777777" w:rsidR="00102EF5" w:rsidRDefault="00102EF5" w:rsidP="00102EF5">
      <w:r>
        <w:t>- City: Customer city of residence as listed on the billing statement</w:t>
      </w:r>
    </w:p>
    <w:p w14:paraId="4454CBB0" w14:textId="77777777" w:rsidR="00102EF5" w:rsidRDefault="00102EF5" w:rsidP="00102EF5">
      <w:r>
        <w:t>- State: Customer state of residence as listed on the billing statement</w:t>
      </w:r>
    </w:p>
    <w:p w14:paraId="0416F3AF" w14:textId="77777777" w:rsidR="00102EF5" w:rsidRDefault="00102EF5" w:rsidP="00102EF5">
      <w:r>
        <w:t xml:space="preserve">- County: </w:t>
      </w:r>
      <w:proofErr w:type="gramStart"/>
      <w:r>
        <w:t>Customer county</w:t>
      </w:r>
      <w:proofErr w:type="gramEnd"/>
      <w:r>
        <w:t xml:space="preserve"> of residence as listed on the billing statement</w:t>
      </w:r>
    </w:p>
    <w:p w14:paraId="7F8F44C1" w14:textId="77777777" w:rsidR="00102EF5" w:rsidRDefault="00102EF5" w:rsidP="00102EF5">
      <w:r>
        <w:t>- Zip: Customer zip code of residence as listed on the billing statement</w:t>
      </w:r>
    </w:p>
    <w:p w14:paraId="364DAB8E" w14:textId="77777777" w:rsidR="00102EF5" w:rsidRDefault="00102EF5" w:rsidP="00102EF5">
      <w:r>
        <w:t xml:space="preserve">- Lat, </w:t>
      </w:r>
      <w:proofErr w:type="spellStart"/>
      <w:r>
        <w:t>Lng</w:t>
      </w:r>
      <w:proofErr w:type="spellEnd"/>
      <w:r>
        <w:t>: GPS coordinates of customer residence as listed on the billing statement</w:t>
      </w:r>
    </w:p>
    <w:p w14:paraId="5CBB41C6" w14:textId="77777777" w:rsidR="00102EF5" w:rsidRDefault="00102EF5" w:rsidP="00102EF5">
      <w:r>
        <w:t>- Population: Population within a mile radius of the customer, based on census data</w:t>
      </w:r>
    </w:p>
    <w:p w14:paraId="16D724F2" w14:textId="77777777" w:rsidR="00102EF5" w:rsidRDefault="00102EF5" w:rsidP="00102EF5">
      <w:r>
        <w:t>- Area: Area type (rural, urban, suburban), based on census data</w:t>
      </w:r>
    </w:p>
    <w:p w14:paraId="56B10D7D" w14:textId="77777777" w:rsidR="00102EF5" w:rsidRDefault="00102EF5" w:rsidP="00102EF5">
      <w:r>
        <w:t xml:space="preserve">- </w:t>
      </w:r>
      <w:proofErr w:type="spellStart"/>
      <w:r>
        <w:t>TimeZone</w:t>
      </w:r>
      <w:proofErr w:type="spellEnd"/>
      <w:r>
        <w:t>: Time zone of customer residence based on customer's sign-up information</w:t>
      </w:r>
    </w:p>
    <w:p w14:paraId="615F4961" w14:textId="77777777" w:rsidR="00102EF5" w:rsidRDefault="00102EF5" w:rsidP="00102EF5">
      <w:r>
        <w:t>- Job: Job of the customer (or invoiced person) as reported in sign-up information</w:t>
      </w:r>
    </w:p>
    <w:p w14:paraId="1F8EE755" w14:textId="77777777" w:rsidR="00102EF5" w:rsidRDefault="00102EF5" w:rsidP="00102EF5">
      <w:r>
        <w:t>- Children: Number of children in the customer's household as reported in sign-up information (may not be children of the customer)</w:t>
      </w:r>
    </w:p>
    <w:p w14:paraId="484D5A3B" w14:textId="77777777" w:rsidR="00102EF5" w:rsidRDefault="00102EF5" w:rsidP="00102EF5">
      <w:r>
        <w:t>- Age: Age of the customer as reported in sign-up information</w:t>
      </w:r>
    </w:p>
    <w:p w14:paraId="5A8B65AB" w14:textId="77777777" w:rsidR="00102EF5" w:rsidRDefault="00102EF5" w:rsidP="00102EF5">
      <w:r>
        <w:t>- Income: Annual income of the customer (or invoiced person) as reported at the time of sign-up</w:t>
      </w:r>
    </w:p>
    <w:p w14:paraId="30C841F7" w14:textId="77777777" w:rsidR="00102EF5" w:rsidRDefault="00102EF5" w:rsidP="00102EF5">
      <w:r>
        <w:t>- Marital: Marital status of the customer as reported in sign-up information</w:t>
      </w:r>
    </w:p>
    <w:p w14:paraId="0D976957" w14:textId="77777777" w:rsidR="00102EF5" w:rsidRDefault="00102EF5" w:rsidP="00102EF5">
      <w:r>
        <w:t>- Gender: Customer self-identification as male, female, or nonbinary</w:t>
      </w:r>
    </w:p>
    <w:p w14:paraId="04B0E276" w14:textId="77777777" w:rsidR="00102EF5" w:rsidRDefault="00102EF5" w:rsidP="00102EF5"/>
    <w:p w14:paraId="10EC70A8" w14:textId="77777777" w:rsidR="00102EF5" w:rsidRDefault="00102EF5" w:rsidP="00102EF5">
      <w:r>
        <w:t>Other variables:</w:t>
      </w:r>
    </w:p>
    <w:p w14:paraId="59AAA1D0" w14:textId="77777777" w:rsidR="00102EF5" w:rsidRDefault="00102EF5" w:rsidP="00102EF5"/>
    <w:p w14:paraId="020E9F07" w14:textId="77777777" w:rsidR="00102EF5" w:rsidRDefault="00102EF5" w:rsidP="00102EF5">
      <w:r>
        <w:t>- Churn: Whether the customer discontinued service within the last month (yes, no)</w:t>
      </w:r>
    </w:p>
    <w:p w14:paraId="05F789B1" w14:textId="77777777" w:rsidR="00102EF5" w:rsidRDefault="00102EF5" w:rsidP="00102EF5">
      <w:r>
        <w:t xml:space="preserve">- </w:t>
      </w:r>
      <w:proofErr w:type="spellStart"/>
      <w:r>
        <w:t>Outage_sec_perweek</w:t>
      </w:r>
      <w:proofErr w:type="spellEnd"/>
      <w:r>
        <w:t>: Average number of seconds per week of system outages in the customer's neighborhood</w:t>
      </w:r>
    </w:p>
    <w:p w14:paraId="0469FCFC" w14:textId="77777777" w:rsidR="00102EF5" w:rsidRDefault="00102EF5" w:rsidP="00102EF5">
      <w:r>
        <w:t>- Email: Number of emails sent to the customer in the last year (marketing or correspondence)</w:t>
      </w:r>
    </w:p>
    <w:p w14:paraId="711B040F" w14:textId="77777777" w:rsidR="00102EF5" w:rsidRDefault="00102EF5" w:rsidP="00102EF5">
      <w:r>
        <w:t>- Contacts: Number of times the customer contacted technical support (or if a new customer, similar customer contacts in the new customer's profile)</w:t>
      </w:r>
    </w:p>
    <w:p w14:paraId="3477B10F" w14:textId="77777777" w:rsidR="00102EF5" w:rsidRDefault="00102EF5" w:rsidP="00102EF5">
      <w:r>
        <w:lastRenderedPageBreak/>
        <w:t xml:space="preserve">- </w:t>
      </w:r>
      <w:proofErr w:type="spellStart"/>
      <w:r>
        <w:t>Yearly_equip_failure</w:t>
      </w:r>
      <w:proofErr w:type="spellEnd"/>
      <w:r>
        <w:t>: The number of times the customer's equipment failed and had to be reset/replaced in the past year (or if a new customer, similar failures as seen in the new customer's profile)</w:t>
      </w:r>
    </w:p>
    <w:p w14:paraId="6ED057E6" w14:textId="77777777" w:rsidR="00102EF5" w:rsidRDefault="00102EF5" w:rsidP="00102EF5">
      <w:r>
        <w:t>- Techie: Whether the customer considers themselves technically inclined (yes, no)</w:t>
      </w:r>
    </w:p>
    <w:p w14:paraId="49C90F63" w14:textId="77777777" w:rsidR="00102EF5" w:rsidRDefault="00102EF5" w:rsidP="00102EF5">
      <w:r>
        <w:t>- Contract: The contract term of the customer (month-to-month, one year, two years)</w:t>
      </w:r>
    </w:p>
    <w:p w14:paraId="4160141E" w14:textId="77777777" w:rsidR="00102EF5" w:rsidRDefault="00102EF5" w:rsidP="00102EF5">
      <w:r>
        <w:t xml:space="preserve">- </w:t>
      </w:r>
      <w:proofErr w:type="spellStart"/>
      <w:r>
        <w:t>Port_modem</w:t>
      </w:r>
      <w:proofErr w:type="spellEnd"/>
      <w:r>
        <w:t>: Whether the customer has a portable modem (yes, no)</w:t>
      </w:r>
    </w:p>
    <w:p w14:paraId="1DF0A3DC" w14:textId="77777777" w:rsidR="00102EF5" w:rsidRDefault="00102EF5" w:rsidP="00102EF5">
      <w:r>
        <w:t>- Tablet: Whether the customer owns a tablet such as iPad, Surface, etc. (yes, no)</w:t>
      </w:r>
    </w:p>
    <w:p w14:paraId="33CAE40C" w14:textId="77777777" w:rsidR="00102EF5" w:rsidRDefault="00102EF5" w:rsidP="00102EF5">
      <w:r>
        <w:t xml:space="preserve">- </w:t>
      </w:r>
      <w:proofErr w:type="spellStart"/>
      <w:r>
        <w:t>InternetService</w:t>
      </w:r>
      <w:proofErr w:type="spellEnd"/>
      <w:r>
        <w:t>: Customer's internet service provider (DSL, fiber optic, None)</w:t>
      </w:r>
    </w:p>
    <w:p w14:paraId="099B71E3" w14:textId="77777777" w:rsidR="00102EF5" w:rsidRDefault="00102EF5" w:rsidP="00102EF5">
      <w:r>
        <w:t>- Phone: Whether the customer has a phone service (yes, no)</w:t>
      </w:r>
    </w:p>
    <w:p w14:paraId="2B6CB68E" w14:textId="77777777" w:rsidR="00102EF5" w:rsidRDefault="00102EF5" w:rsidP="00102EF5">
      <w:r>
        <w:t>- Multiple: Whether the customer has multiple lines (yes, no)</w:t>
      </w:r>
    </w:p>
    <w:p w14:paraId="04A43C0F" w14:textId="77777777" w:rsidR="00102EF5" w:rsidRDefault="00102EF5" w:rsidP="00102EF5">
      <w:r>
        <w:t xml:space="preserve">- </w:t>
      </w:r>
      <w:proofErr w:type="spellStart"/>
      <w:r>
        <w:t>OnlineSecurity</w:t>
      </w:r>
      <w:proofErr w:type="spellEnd"/>
      <w:r>
        <w:t>: Whether the customer has an online security add-on (yes, no)</w:t>
      </w:r>
    </w:p>
    <w:p w14:paraId="2BA0B017" w14:textId="77777777" w:rsidR="00102EF5" w:rsidRDefault="00102EF5" w:rsidP="00102EF5">
      <w:r>
        <w:t xml:space="preserve">- </w:t>
      </w:r>
      <w:proofErr w:type="spellStart"/>
      <w:r>
        <w:t>OnlineBackup</w:t>
      </w:r>
      <w:proofErr w:type="spellEnd"/>
      <w:r>
        <w:t>: Whether the customer has an online backup add-on (yes, no)</w:t>
      </w:r>
    </w:p>
    <w:p w14:paraId="4E903560" w14:textId="77777777" w:rsidR="00102EF5" w:rsidRDefault="00102EF5" w:rsidP="00102EF5">
      <w:r>
        <w:t xml:space="preserve">- </w:t>
      </w:r>
      <w:proofErr w:type="spellStart"/>
      <w:r>
        <w:t>DeviceProtection</w:t>
      </w:r>
      <w:proofErr w:type="spellEnd"/>
      <w:r>
        <w:t>: Whether the customer has device protection add-on (yes, no)</w:t>
      </w:r>
    </w:p>
    <w:p w14:paraId="0D5C879C" w14:textId="77777777" w:rsidR="00102EF5" w:rsidRDefault="00102EF5" w:rsidP="00102EF5">
      <w:r>
        <w:t xml:space="preserve">- </w:t>
      </w:r>
      <w:proofErr w:type="spellStart"/>
      <w:r>
        <w:t>TechSupport</w:t>
      </w:r>
      <w:proofErr w:type="spellEnd"/>
      <w:r>
        <w:t>: Whether the customer has a technical support add-on (yes, no)</w:t>
      </w:r>
    </w:p>
    <w:p w14:paraId="31CB1615" w14:textId="77777777" w:rsidR="00102EF5" w:rsidRDefault="00102EF5" w:rsidP="00102EF5">
      <w:r>
        <w:t xml:space="preserve">- </w:t>
      </w:r>
      <w:proofErr w:type="spellStart"/>
      <w:r>
        <w:t>StreamingTV</w:t>
      </w:r>
      <w:proofErr w:type="spellEnd"/>
      <w:r>
        <w:t>: Whether the customer has streaming TV (yes, no)</w:t>
      </w:r>
    </w:p>
    <w:p w14:paraId="571AF620" w14:textId="77777777" w:rsidR="00102EF5" w:rsidRDefault="00102EF5" w:rsidP="00102EF5">
      <w:r>
        <w:t xml:space="preserve">- </w:t>
      </w:r>
      <w:proofErr w:type="spellStart"/>
      <w:r>
        <w:t>StreamingMovies</w:t>
      </w:r>
      <w:proofErr w:type="spellEnd"/>
      <w:r>
        <w:t>: Whether the customer has streaming movies (yes, no)</w:t>
      </w:r>
    </w:p>
    <w:p w14:paraId="406102F1" w14:textId="77777777" w:rsidR="00102EF5" w:rsidRDefault="00102EF5" w:rsidP="00102EF5">
      <w:r>
        <w:t xml:space="preserve">- </w:t>
      </w:r>
      <w:proofErr w:type="spellStart"/>
      <w:r>
        <w:t>PaperlessBilling</w:t>
      </w:r>
      <w:proofErr w:type="spellEnd"/>
      <w:r>
        <w:t>: Whether the customer has paperless billing (yes, no)</w:t>
      </w:r>
    </w:p>
    <w:p w14:paraId="64BA9ECE" w14:textId="77777777" w:rsidR="00102EF5" w:rsidRDefault="00102EF5" w:rsidP="00102EF5">
      <w:r>
        <w:t xml:space="preserve">- </w:t>
      </w:r>
      <w:proofErr w:type="spellStart"/>
      <w:r>
        <w:t>PaymentMethod</w:t>
      </w:r>
      <w:proofErr w:type="spellEnd"/>
      <w:r>
        <w:t>: The customer's payment method (electronic check, mailed check, bank (automatic bank transfer), credit card (automatic))</w:t>
      </w:r>
    </w:p>
    <w:p w14:paraId="666B3B12" w14:textId="77777777" w:rsidR="00102EF5" w:rsidRDefault="00102EF5" w:rsidP="00102EF5">
      <w:r>
        <w:t>- Tenure: Number of months the customer has stayed with the provider</w:t>
      </w:r>
    </w:p>
    <w:p w14:paraId="3AC61381" w14:textId="77777777" w:rsidR="00102EF5" w:rsidRDefault="00102EF5" w:rsidP="00102EF5">
      <w:r>
        <w:t>- MonthlyCharge: The amount charged to the customer monthly. This value reflects an average per customer. For brand new customers, this value is the average for other customers who fit the new customer's profile.</w:t>
      </w:r>
    </w:p>
    <w:p w14:paraId="5BE72044" w14:textId="77777777" w:rsidR="00102EF5" w:rsidRDefault="00102EF5" w:rsidP="00102EF5">
      <w:r>
        <w:t>- Bandwidth_GB_Year: The average amount of data used, in GB, in a year by the customer (if the customer is newer than a year, this value is approximated based on initial use or average usage for a typical customer in their demographic profile)</w:t>
      </w:r>
    </w:p>
    <w:p w14:paraId="4CCDB9D4" w14:textId="77777777" w:rsidR="00102EF5" w:rsidRDefault="00102EF5" w:rsidP="00102EF5"/>
    <w:p w14:paraId="0B5ECDCA" w14:textId="77777777" w:rsidR="00102EF5" w:rsidRDefault="00102EF5" w:rsidP="00102EF5">
      <w:r>
        <w:t>Variables representing responses to an eight-question survey asking customers to rate the importance of various factors/surfaces on a scale of 1 to 8 (1 = most important, 8 = least important):</w:t>
      </w:r>
    </w:p>
    <w:p w14:paraId="4F0974B5" w14:textId="77777777" w:rsidR="00102EF5" w:rsidRDefault="00102EF5" w:rsidP="00102EF5"/>
    <w:p w14:paraId="38CF11AE" w14:textId="77777777" w:rsidR="00102EF5" w:rsidRDefault="00102EF5" w:rsidP="00102EF5">
      <w:r>
        <w:t>- Item1: Timely response</w:t>
      </w:r>
    </w:p>
    <w:p w14:paraId="7AE61673" w14:textId="77777777" w:rsidR="00102EF5" w:rsidRDefault="00102EF5" w:rsidP="00102EF5">
      <w:r>
        <w:t>- Item2: Timely fixes</w:t>
      </w:r>
    </w:p>
    <w:p w14:paraId="67F83C9A" w14:textId="77777777" w:rsidR="00102EF5" w:rsidRDefault="00102EF5" w:rsidP="00102EF5">
      <w:r>
        <w:lastRenderedPageBreak/>
        <w:t>- Item3: Timely replacements</w:t>
      </w:r>
    </w:p>
    <w:p w14:paraId="3939BF7B" w14:textId="77777777" w:rsidR="00102EF5" w:rsidRDefault="00102EF5" w:rsidP="00102EF5">
      <w:r>
        <w:t>- Item4: Reliability</w:t>
      </w:r>
    </w:p>
    <w:p w14:paraId="77739BDC" w14:textId="77777777" w:rsidR="00102EF5" w:rsidRDefault="00102EF5" w:rsidP="00102EF5">
      <w:r>
        <w:t>- Item5: Options</w:t>
      </w:r>
    </w:p>
    <w:p w14:paraId="292F4062" w14:textId="77777777" w:rsidR="00102EF5" w:rsidRDefault="00102EF5" w:rsidP="00102EF5">
      <w:r>
        <w:t>- Item6: Respectful response</w:t>
      </w:r>
    </w:p>
    <w:p w14:paraId="14C5B404" w14:textId="77777777" w:rsidR="00102EF5" w:rsidRDefault="00102EF5" w:rsidP="00102EF5">
      <w:r>
        <w:t>- Item7: Courteous exchange</w:t>
      </w:r>
    </w:p>
    <w:p w14:paraId="385BF4D3" w14:textId="7F97AAB5" w:rsidR="00102EF5" w:rsidRDefault="00102EF5" w:rsidP="00102EF5">
      <w:r>
        <w:t>- Item8: Evidence of active listening</w:t>
      </w:r>
    </w:p>
    <w:sectPr w:rsidR="0010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F5"/>
    <w:rsid w:val="0010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A345"/>
  <w15:chartTrackingRefBased/>
  <w15:docId w15:val="{B277F488-AD98-4A82-BAAC-7AD9CCDC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Ricks</dc:creator>
  <cp:keywords/>
  <dc:description/>
  <cp:lastModifiedBy>Christina Ricks</cp:lastModifiedBy>
  <cp:revision>1</cp:revision>
  <dcterms:created xsi:type="dcterms:W3CDTF">2023-07-08T19:31:00Z</dcterms:created>
  <dcterms:modified xsi:type="dcterms:W3CDTF">2023-07-08T19:38:00Z</dcterms:modified>
</cp:coreProperties>
</file>