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08216" w14:textId="0CA8BF71" w:rsidR="008E1094" w:rsidRPr="003146DE" w:rsidRDefault="008E1094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CD43B04" w14:textId="77777777" w:rsidR="003C5F30" w:rsidRDefault="003C5F30" w:rsidP="003C5F30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12.09.2024</w:t>
      </w:r>
    </w:p>
    <w:p w14:paraId="23EA3D20" w14:textId="77777777" w:rsidR="003C5F30" w:rsidRDefault="003C5F30" w:rsidP="003C5F30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35E9A783" w14:textId="7567A322" w:rsidR="003146DE" w:rsidRDefault="003146DE" w:rsidP="003C5F30">
      <w:pPr>
        <w:pStyle w:val="NoSpacing"/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ASSIGNMENT-4</w:t>
      </w:r>
    </w:p>
    <w:p w14:paraId="29F95FC6" w14:textId="77777777" w:rsidR="003C5F30" w:rsidRDefault="003C5F30" w:rsidP="003C5F30">
      <w:pPr>
        <w:pStyle w:val="NoSpacing"/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61BCCA6A" w14:textId="569BE694" w:rsidR="00C46CBB" w:rsidRPr="003146DE" w:rsidRDefault="00C46CBB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b/>
          <w:bCs/>
          <w:sz w:val="26"/>
          <w:szCs w:val="26"/>
        </w:rPr>
        <w:t>1.Appropriate class Diagram(modules wise if applicable) for the chosen problem.</w:t>
      </w:r>
      <w:r w:rsidRPr="003146DE">
        <w:rPr>
          <w:rFonts w:ascii="Times New Roman" w:hAnsi="Times New Roman" w:cs="Times New Roman"/>
          <w:sz w:val="26"/>
          <w:szCs w:val="26"/>
        </w:rPr>
        <w:t xml:space="preserve"> </w:t>
      </w:r>
      <w:r w:rsidRPr="003146D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EAA848" wp14:editId="3905EFC1">
            <wp:extent cx="5731510" cy="4150995"/>
            <wp:effectExtent l="0" t="0" r="2540" b="1905"/>
            <wp:docPr id="116072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27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A84C" w14:textId="11CF88B9" w:rsidR="00FC511C" w:rsidRPr="003146DE" w:rsidRDefault="00C46CBB" w:rsidP="003146DE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3146DE">
        <w:rPr>
          <w:rFonts w:ascii="Times New Roman" w:hAnsi="Times New Roman" w:cs="Times New Roman"/>
          <w:b/>
          <w:bCs/>
          <w:sz w:val="26"/>
          <w:szCs w:val="26"/>
        </w:rPr>
        <w:t xml:space="preserve"> 2. code generated from the class diagram for a module/s and its implementation with sample input output (for your code)</w:t>
      </w:r>
    </w:p>
    <w:p w14:paraId="3DF4CB23" w14:textId="77777777" w:rsid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1467790" w14:textId="56D6B284" w:rsidR="003146DE" w:rsidRDefault="003146DE" w:rsidP="003146DE">
      <w:pPr>
        <w:pStyle w:val="NoSpacing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46DE">
        <w:rPr>
          <w:rFonts w:ascii="Times New Roman" w:hAnsi="Times New Roman" w:cs="Times New Roman"/>
          <w:b/>
          <w:bCs/>
          <w:sz w:val="26"/>
          <w:szCs w:val="26"/>
          <w:u w:val="single"/>
        </w:rPr>
        <w:t>CODE:</w:t>
      </w:r>
    </w:p>
    <w:p w14:paraId="37A2DDC3" w14:textId="19AAC86B" w:rsidR="003C5F30" w:rsidRPr="00542EB6" w:rsidRDefault="003C5F30" w:rsidP="003146DE">
      <w:pPr>
        <w:pStyle w:val="NoSpacing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542EB6">
        <w:rPr>
          <w:rFonts w:ascii="Times New Roman" w:hAnsi="Times New Roman" w:cs="Times New Roman"/>
          <w:i/>
          <w:iCs/>
          <w:sz w:val="26"/>
          <w:szCs w:val="26"/>
          <w:u w:val="single"/>
        </w:rPr>
        <w:t>//code generated from class diagram</w:t>
      </w:r>
    </w:p>
    <w:p w14:paraId="6CE20516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public abstract class Person {</w:t>
      </w:r>
    </w:p>
    <w:p w14:paraId="35EA1FAB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private String name;</w:t>
      </w:r>
    </w:p>
    <w:p w14:paraId="71CDB491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private String id;</w:t>
      </w:r>
    </w:p>
    <w:p w14:paraId="7B950985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F9B346C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Person(String name, String id) {</w:t>
      </w:r>
    </w:p>
    <w:p w14:paraId="2036C583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    this.name = name;</w:t>
      </w:r>
    </w:p>
    <w:p w14:paraId="704407DB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    this.id = id;</w:t>
      </w:r>
    </w:p>
    <w:p w14:paraId="7CEE5185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}</w:t>
      </w:r>
    </w:p>
    <w:p w14:paraId="5DBA49FC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EB52D53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abstract void bookParkingSlot(ParkingBookingSystem bookingSystem, Vehicle vehicle);</w:t>
      </w:r>
    </w:p>
    <w:p w14:paraId="1798AEC2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77507A4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void displayInfo();</w:t>
      </w:r>
    </w:p>
    <w:p w14:paraId="3FB2FD23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0A60A65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// Getters and Setters</w:t>
      </w:r>
    </w:p>
    <w:p w14:paraId="0CE9A700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}</w:t>
      </w:r>
    </w:p>
    <w:p w14:paraId="7AB86A76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public class Admin extends Person {</w:t>
      </w:r>
    </w:p>
    <w:p w14:paraId="0FD92B4E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Admin(String name, String id) {</w:t>
      </w:r>
    </w:p>
    <w:p w14:paraId="195EFB52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    super(name, id);</w:t>
      </w:r>
    </w:p>
    <w:p w14:paraId="6BDC442A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}</w:t>
      </w:r>
    </w:p>
    <w:p w14:paraId="7C2FF51E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6DB7576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void allocateParkingSlot(ParkingLotDisplay parkingLot, int slotNumber, Vehicle vehicle);</w:t>
      </w:r>
    </w:p>
    <w:p w14:paraId="3C36098F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01976B0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@Override</w:t>
      </w:r>
    </w:p>
    <w:p w14:paraId="6BEAF934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void bookParkingSlot(ParkingBookingSystem bookingSystem, Vehicle vehicle);</w:t>
      </w:r>
    </w:p>
    <w:p w14:paraId="306733BC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2386D85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void generateReport(Report report, String period);</w:t>
      </w:r>
    </w:p>
    <w:p w14:paraId="49CE3FF6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}</w:t>
      </w:r>
    </w:p>
    <w:p w14:paraId="0878A680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public class User extends Person {</w:t>
      </w:r>
    </w:p>
    <w:p w14:paraId="179836B9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User(String name, String id) {</w:t>
      </w:r>
    </w:p>
    <w:p w14:paraId="45780FDA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    super(name, id);</w:t>
      </w:r>
    </w:p>
    <w:p w14:paraId="2A050453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}</w:t>
      </w:r>
    </w:p>
    <w:p w14:paraId="1D83ADBC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FACC702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@Override</w:t>
      </w:r>
    </w:p>
    <w:p w14:paraId="025B7D09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void bookParkingSlot(ParkingBookingSystem bookingSystem, Vehicle vehicle);</w:t>
      </w:r>
    </w:p>
    <w:p w14:paraId="0AD86590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}</w:t>
      </w:r>
    </w:p>
    <w:p w14:paraId="2ABD0DFF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public class ParkingLotDisplay {</w:t>
      </w:r>
    </w:p>
    <w:p w14:paraId="31CEC173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private int totalSlots;</w:t>
      </w:r>
    </w:p>
    <w:p w14:paraId="63E030DB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private Vehicle[] slots;</w:t>
      </w:r>
    </w:p>
    <w:p w14:paraId="2ABF1C1C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0A6388A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ParkingLotDisplay(int totalSlots) {</w:t>
      </w:r>
    </w:p>
    <w:p w14:paraId="03D3BBDC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    this.totalSlots = totalSlots;</w:t>
      </w:r>
    </w:p>
    <w:p w14:paraId="6CDAA376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}</w:t>
      </w:r>
    </w:p>
    <w:p w14:paraId="1ABDE894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2902FFD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void displayAvailableSlots();</w:t>
      </w:r>
    </w:p>
    <w:p w14:paraId="708DB58E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77AEEB8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boolean isSlotAvailable(int slotNumber);</w:t>
      </w:r>
    </w:p>
    <w:p w14:paraId="1224C311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75C1BD3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void assignSlot(int slotNumber, Vehicle vehicle);</w:t>
      </w:r>
    </w:p>
    <w:p w14:paraId="13A42D6B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C6F2B74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void freeSlot(int slotNumber);</w:t>
      </w:r>
    </w:p>
    <w:p w14:paraId="6FE2C2DA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}</w:t>
      </w:r>
    </w:p>
    <w:p w14:paraId="695A0A7F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public class ParkingBookingSystem {</w:t>
      </w:r>
    </w:p>
    <w:p w14:paraId="3E519A28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private ParkingLotDisplay parkingLot;</w:t>
      </w:r>
    </w:p>
    <w:p w14:paraId="5B93B936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D352DCC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ParkingBookingSystem(ParkingLotDisplay parkingLot) {</w:t>
      </w:r>
    </w:p>
    <w:p w14:paraId="0C2ADB81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lastRenderedPageBreak/>
        <w:t>        this.parkingLot = parkingLot;</w:t>
      </w:r>
    </w:p>
    <w:p w14:paraId="6333A905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}</w:t>
      </w:r>
    </w:p>
    <w:p w14:paraId="4FE817C1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5E43962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void bookSlotForPerson(Person person, Vehicle vehicle);</w:t>
      </w:r>
    </w:p>
    <w:p w14:paraId="6F7A1826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9FD68CF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void allocateSlot(int slotNumber, Vehicle vehicle);</w:t>
      </w:r>
    </w:p>
    <w:p w14:paraId="49AAA28B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}</w:t>
      </w:r>
    </w:p>
    <w:p w14:paraId="322A8411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public class Vehicle {</w:t>
      </w:r>
    </w:p>
    <w:p w14:paraId="2419444A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private String vehicleNumber;</w:t>
      </w:r>
    </w:p>
    <w:p w14:paraId="785D82A0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private String vehicleType;</w:t>
      </w:r>
    </w:p>
    <w:p w14:paraId="366939B9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DD842F3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Vehicle(String vehicleNumber, String vehicleType) {</w:t>
      </w:r>
    </w:p>
    <w:p w14:paraId="6C8D4ED3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    this.vehicleNumber = vehicleNumber;</w:t>
      </w:r>
    </w:p>
    <w:p w14:paraId="0415D9E2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    this.vehicleType = vehicleType;</w:t>
      </w:r>
    </w:p>
    <w:p w14:paraId="555475DD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}</w:t>
      </w:r>
    </w:p>
    <w:p w14:paraId="243A730F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15CBCC5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void displayVehicleInfo();</w:t>
      </w:r>
    </w:p>
    <w:p w14:paraId="0DC2C5DC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42D38CE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// Getters and Setters</w:t>
      </w:r>
    </w:p>
    <w:p w14:paraId="55E8ECEF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}</w:t>
      </w:r>
    </w:p>
    <w:p w14:paraId="63D66C35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public class Billing {</w:t>
      </w:r>
    </w:p>
    <w:p w14:paraId="34020FDC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private Vehicle vehicle;</w:t>
      </w:r>
    </w:p>
    <w:p w14:paraId="4E274642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private long duration;</w:t>
      </w:r>
    </w:p>
    <w:p w14:paraId="53BF3BED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private double ratePerHour;</w:t>
      </w:r>
    </w:p>
    <w:p w14:paraId="6A6AC6CA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private double totalAmount;</w:t>
      </w:r>
    </w:p>
    <w:p w14:paraId="1D592F77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17EBA48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Billing(Vehicle vehicle, long duration, double ratePerHour) {</w:t>
      </w:r>
    </w:p>
    <w:p w14:paraId="75BD0BA8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    this.vehicle = vehicle;</w:t>
      </w:r>
    </w:p>
    <w:p w14:paraId="70753260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    this.duration = duration;</w:t>
      </w:r>
    </w:p>
    <w:p w14:paraId="5B1A8C7A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    this.ratePerHour = ratePerHour;</w:t>
      </w:r>
    </w:p>
    <w:p w14:paraId="248C0B0D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}</w:t>
      </w:r>
    </w:p>
    <w:p w14:paraId="2B90A653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7498542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void calculateBill();</w:t>
      </w:r>
    </w:p>
    <w:p w14:paraId="0A8A1D48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F9200A3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void printBill();</w:t>
      </w:r>
    </w:p>
    <w:p w14:paraId="4F2F50DE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53E44F7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// Getters and Setters</w:t>
      </w:r>
    </w:p>
    <w:p w14:paraId="20E89C49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}</w:t>
      </w:r>
    </w:p>
    <w:p w14:paraId="16C06D38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public class Report {</w:t>
      </w:r>
    </w:p>
    <w:p w14:paraId="6F2AC8DE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private List&lt;Billing&gt; billings;</w:t>
      </w:r>
    </w:p>
    <w:p w14:paraId="5768F072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FDD32BB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Report(List&lt;Billing&gt; billings) {</w:t>
      </w:r>
    </w:p>
    <w:p w14:paraId="13F030AA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    this.billings = billings;</w:t>
      </w:r>
    </w:p>
    <w:p w14:paraId="00879FA3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}</w:t>
      </w:r>
    </w:p>
    <w:p w14:paraId="6E03D454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3F5897D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void generateCostReport(String period);</w:t>
      </w:r>
    </w:p>
    <w:p w14:paraId="1DA83FE0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AA74871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    public void printReport();</w:t>
      </w:r>
    </w:p>
    <w:p w14:paraId="5E930F9C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146DE">
        <w:rPr>
          <w:rFonts w:ascii="Times New Roman" w:hAnsi="Times New Roman" w:cs="Times New Roman"/>
          <w:sz w:val="26"/>
          <w:szCs w:val="26"/>
        </w:rPr>
        <w:t>}</w:t>
      </w:r>
    </w:p>
    <w:p w14:paraId="4ACAB77A" w14:textId="292F9551" w:rsidR="003146DE" w:rsidRPr="0051626A" w:rsidRDefault="00542EB6" w:rsidP="003146DE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51626A">
        <w:rPr>
          <w:rFonts w:ascii="Times New Roman" w:hAnsi="Times New Roman" w:cs="Times New Roman"/>
          <w:b/>
          <w:bCs/>
          <w:sz w:val="26"/>
          <w:szCs w:val="26"/>
        </w:rPr>
        <w:t xml:space="preserve">WORKING </w:t>
      </w:r>
      <w:r w:rsidR="0051626A" w:rsidRPr="0051626A">
        <w:rPr>
          <w:rFonts w:ascii="Times New Roman" w:hAnsi="Times New Roman" w:cs="Times New Roman"/>
          <w:b/>
          <w:bCs/>
          <w:sz w:val="26"/>
          <w:szCs w:val="26"/>
        </w:rPr>
        <w:t>MODEL:</w:t>
      </w:r>
    </w:p>
    <w:p w14:paraId="484D0873" w14:textId="057140A5" w:rsidR="0051626A" w:rsidRPr="003146DE" w:rsidRDefault="0051626A" w:rsidP="0051626A">
      <w:pPr>
        <w:pStyle w:val="NoSpacing"/>
        <w:tabs>
          <w:tab w:val="left" w:pos="3024"/>
        </w:tabs>
        <w:rPr>
          <w:rFonts w:ascii="Times New Roman" w:hAnsi="Times New Roman" w:cs="Times New Roman"/>
          <w:sz w:val="26"/>
          <w:szCs w:val="26"/>
        </w:rPr>
      </w:pPr>
    </w:p>
    <w:p w14:paraId="4EFB18FB" w14:textId="77777777" w:rsidR="003146DE" w:rsidRPr="003146DE" w:rsidRDefault="003146DE" w:rsidP="003146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891DB88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import javax.swing.*;</w:t>
      </w:r>
    </w:p>
    <w:p w14:paraId="4E9FC3A7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import java.awt.*;</w:t>
      </w:r>
    </w:p>
    <w:p w14:paraId="6221AFF0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import java.awt.event.ActionEvent;</w:t>
      </w:r>
    </w:p>
    <w:p w14:paraId="416774F6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import java.awt.event.ActionListener;</w:t>
      </w:r>
    </w:p>
    <w:p w14:paraId="38FED4FD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3DBCA9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public class ParkingManagementGUI extends JFrame {</w:t>
      </w:r>
    </w:p>
    <w:p w14:paraId="127B7591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private JPanel slotPanel;</w:t>
      </w:r>
    </w:p>
    <w:p w14:paraId="2559EACF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private int totalSlots;</w:t>
      </w:r>
    </w:p>
    <w:p w14:paraId="0591C458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261FD6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public ParkingManagementGUI() {</w:t>
      </w:r>
    </w:p>
    <w:p w14:paraId="05A0339B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setTitle("Admin Parking Management");</w:t>
      </w:r>
    </w:p>
    <w:p w14:paraId="6DE87322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setSize(500, 500);</w:t>
      </w:r>
    </w:p>
    <w:p w14:paraId="0995D78A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setDefaultCloseOperation(JFrame.EXIT_ON_CLOSE);</w:t>
      </w:r>
    </w:p>
    <w:p w14:paraId="547A8A18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10A710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String input = JOptionPane.showInputDialog(this, "Enter the number of parking slots:");</w:t>
      </w:r>
    </w:p>
    <w:p w14:paraId="25E603AE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try {</w:t>
      </w:r>
    </w:p>
    <w:p w14:paraId="0427EF39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    totalSlots = Integer.parseInt(input);</w:t>
      </w:r>
    </w:p>
    <w:p w14:paraId="0B111C5A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} catch (NumberFormatException e) {</w:t>
      </w:r>
    </w:p>
    <w:p w14:paraId="2A79567A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    JOptionPane.showMessageDialog(this, "Invalid input. Setting default to 10 slots.");</w:t>
      </w:r>
    </w:p>
    <w:p w14:paraId="0BF75F7D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 xml:space="preserve">            totalSlots = 10; </w:t>
      </w:r>
    </w:p>
    <w:p w14:paraId="2C16F7BB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}</w:t>
      </w:r>
    </w:p>
    <w:p w14:paraId="082A990E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3E5293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 xml:space="preserve">      </w:t>
      </w:r>
    </w:p>
    <w:p w14:paraId="22F2BCDA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slotPanel = new JPanel();</w:t>
      </w:r>
    </w:p>
    <w:p w14:paraId="5543BCCD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slotPanel.setLayout(new GridLayout(0, 4));  </w:t>
      </w:r>
    </w:p>
    <w:p w14:paraId="22AEFADD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add(slotPanel, BorderLayout.CENTER);</w:t>
      </w:r>
    </w:p>
    <w:p w14:paraId="2DDAA376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BDC208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createParkingSlots(totalSlots);</w:t>
      </w:r>
    </w:p>
    <w:p w14:paraId="05C9706C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EA859A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setVisible(true);</w:t>
      </w:r>
    </w:p>
    <w:p w14:paraId="0F14186D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}</w:t>
      </w:r>
    </w:p>
    <w:p w14:paraId="10F9B8E9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3775AB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private void createParkingSlots(int totalSlots) {</w:t>
      </w:r>
    </w:p>
    <w:p w14:paraId="05AA15B7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for (int i = 1; i &lt;= totalSlots; i++) {</w:t>
      </w:r>
    </w:p>
    <w:p w14:paraId="690FB2DE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    JButton slotButton = new JButton("Slot " + i);</w:t>
      </w:r>
    </w:p>
    <w:p w14:paraId="1A4DE0FE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    slotButton.setBackground(Color.GREEN);</w:t>
      </w:r>
    </w:p>
    <w:p w14:paraId="38BD2ACB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    slotButton.setActionCommand(String.valueOf(i));</w:t>
      </w:r>
    </w:p>
    <w:p w14:paraId="4C1F8244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    slotButton.addActionListener(new SlotButtonListener());</w:t>
      </w:r>
    </w:p>
    <w:p w14:paraId="6FD54058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    slotPanel.add(slotButton);</w:t>
      </w:r>
    </w:p>
    <w:p w14:paraId="63126169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}</w:t>
      </w:r>
    </w:p>
    <w:p w14:paraId="532FD348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}</w:t>
      </w:r>
    </w:p>
    <w:p w14:paraId="6CC95EB3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42E84D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private class SlotButtonListener implements ActionListener {</w:t>
      </w:r>
    </w:p>
    <w:p w14:paraId="15D67B69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@Override</w:t>
      </w:r>
    </w:p>
    <w:p w14:paraId="60492FC7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lastRenderedPageBreak/>
        <w:t>        public void actionPerformed(ActionEvent e) {</w:t>
      </w:r>
    </w:p>
    <w:p w14:paraId="72BACDD1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    String slotId = e.getActionCommand();</w:t>
      </w:r>
    </w:p>
    <w:p w14:paraId="0376B3AE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    JOptionPane.showMessageDialog(ParkingManagementGUI.this, "You clicked Slot " + slotId);</w:t>
      </w:r>
    </w:p>
    <w:p w14:paraId="7BD7CB49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}</w:t>
      </w:r>
    </w:p>
    <w:p w14:paraId="209EAEC0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}</w:t>
      </w:r>
    </w:p>
    <w:p w14:paraId="02A2BFB7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A1794B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25B6F35D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    new ParkingManagementGUI();</w:t>
      </w:r>
    </w:p>
    <w:p w14:paraId="76A2FB57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    }</w:t>
      </w:r>
    </w:p>
    <w:p w14:paraId="65914086" w14:textId="77777777" w:rsidR="009940CC" w:rsidRPr="009940CC" w:rsidRDefault="009940CC" w:rsidP="009940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0CC">
        <w:rPr>
          <w:rFonts w:ascii="Times New Roman" w:hAnsi="Times New Roman" w:cs="Times New Roman"/>
          <w:sz w:val="24"/>
          <w:szCs w:val="24"/>
        </w:rPr>
        <w:t>}</w:t>
      </w:r>
    </w:p>
    <w:p w14:paraId="229B32A1" w14:textId="55000785" w:rsidR="00C46CBB" w:rsidRDefault="009940CC">
      <w:pPr>
        <w:rPr>
          <w:b/>
          <w:bCs/>
          <w:color w:val="FF0000"/>
        </w:rPr>
      </w:pPr>
      <w:r w:rsidRPr="008A6395">
        <w:rPr>
          <w:b/>
          <w:bCs/>
          <w:color w:val="FF0000"/>
        </w:rPr>
        <w:t xml:space="preserve">‘I made a clickable gui for </w:t>
      </w:r>
      <w:r w:rsidR="008A6395" w:rsidRPr="008A6395">
        <w:rPr>
          <w:b/>
          <w:bCs/>
          <w:color w:val="FF0000"/>
        </w:rPr>
        <w:t>admin to create slots!</w:t>
      </w:r>
      <w:r w:rsidRPr="008A6395">
        <w:rPr>
          <w:b/>
          <w:bCs/>
          <w:color w:val="FF0000"/>
        </w:rPr>
        <w:t>’</w:t>
      </w:r>
    </w:p>
    <w:p w14:paraId="5242F004" w14:textId="293F8950" w:rsidR="008A6395" w:rsidRDefault="006F1DDF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583972F" wp14:editId="6B8876C1">
            <wp:extent cx="5731510" cy="2950845"/>
            <wp:effectExtent l="0" t="0" r="2540" b="1905"/>
            <wp:docPr id="31230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09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B259" w14:textId="5B7DB7EF" w:rsidR="006F1DDF" w:rsidRDefault="002B1507">
      <w:pPr>
        <w:rPr>
          <w:b/>
          <w:bCs/>
          <w:color w:val="FF0000"/>
        </w:rPr>
      </w:pPr>
      <w:r w:rsidRPr="002B1507">
        <w:rPr>
          <w:b/>
          <w:bCs/>
          <w:color w:val="FF0000"/>
        </w:rPr>
        <w:drawing>
          <wp:inline distT="0" distB="0" distL="0" distR="0" wp14:anchorId="01063BC5" wp14:editId="6D2E0E22">
            <wp:extent cx="5731510" cy="3274060"/>
            <wp:effectExtent l="0" t="0" r="2540" b="2540"/>
            <wp:docPr id="134815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53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202A" w14:textId="74BBAFF8" w:rsidR="002B1507" w:rsidRPr="008A6395" w:rsidRDefault="0095748F">
      <w:pPr>
        <w:rPr>
          <w:b/>
          <w:bCs/>
          <w:color w:val="FF0000"/>
        </w:rPr>
      </w:pPr>
      <w:r w:rsidRPr="0095748F">
        <w:rPr>
          <w:b/>
          <w:bCs/>
          <w:color w:val="FF0000"/>
        </w:rPr>
        <w:lastRenderedPageBreak/>
        <w:drawing>
          <wp:inline distT="0" distB="0" distL="0" distR="0" wp14:anchorId="5F5AB98C" wp14:editId="1FB0CA90">
            <wp:extent cx="5731510" cy="3034665"/>
            <wp:effectExtent l="0" t="0" r="2540" b="0"/>
            <wp:docPr id="161055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56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507" w:rsidRPr="008A6395" w:rsidSect="00D01D4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1"/>
    <w:rsid w:val="002B1507"/>
    <w:rsid w:val="003146DE"/>
    <w:rsid w:val="003B6641"/>
    <w:rsid w:val="003C5F30"/>
    <w:rsid w:val="0051626A"/>
    <w:rsid w:val="00542EB6"/>
    <w:rsid w:val="006F1DDF"/>
    <w:rsid w:val="008A6395"/>
    <w:rsid w:val="008E1094"/>
    <w:rsid w:val="0095748F"/>
    <w:rsid w:val="009940CC"/>
    <w:rsid w:val="009C7F00"/>
    <w:rsid w:val="00C46CBB"/>
    <w:rsid w:val="00D01D42"/>
    <w:rsid w:val="00FC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7F68"/>
  <w15:chartTrackingRefBased/>
  <w15:docId w15:val="{5636C0CA-30FB-449F-AE55-7A806173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46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 ARJUN R</dc:creator>
  <cp:keywords/>
  <dc:description/>
  <cp:lastModifiedBy>PRABHAKARA ARJUN R</cp:lastModifiedBy>
  <cp:revision>13</cp:revision>
  <dcterms:created xsi:type="dcterms:W3CDTF">2024-09-12T12:34:00Z</dcterms:created>
  <dcterms:modified xsi:type="dcterms:W3CDTF">2024-09-12T12:46:00Z</dcterms:modified>
</cp:coreProperties>
</file>