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ulo"/>
      </w:pPr>
      <w:r>
        <w:t xml:space="preserve">Copa Manager</w:t>
      </w:r>
    </w:p>
    <w:p>
      <w:pPr>
        <w:pStyle w:val="Subtitulo"/>
      </w:pPr>
      <w:r>
        <w:t xml:space="preserve">Perfil do Atleta — minhas estatísticas, em todas as copas</w:t>
      </w:r>
    </w:p>
    <w:p>
      <w:pPr>
        <w:pStyle w:val="Muted"/>
      </w:pPr>
      <w:r>
        <w:t xml:space="preserve">Documento de Especificação Funcional — Versão 1.0 (aprovada)</w:t>
      </w:r>
    </w:p>
    <w:p>
      <w:pPr>
        <w:pStyle w:val="Muted"/>
      </w:pPr>
      <w:r>
        <w:t xml:space="preserve">Data: 21/07/2026  •  Autor: Theo Paoliello (com assistência de IA)</w:t>
      </w:r>
    </w:p>
    <w:p>
      <w:pPr>
        <w:pStyle w:val="Muted"/>
      </w:pPr>
      <w:r>
        <w:t xml:space="preserve">Produto em produção: https://copamanager.com.br</w:t>
      </w:r>
    </w:p>
    <w:p>
      <w:pPr>
        <w:pStyle w:val="Muted"/>
      </w:pPr>
      <w:r>
        <w:t xml:space="preserve">Especificação aprovada. Todas as decisões de produto estão fechadas (seção 13); o documento está pronto para a implementação por fases (seção 11). Ainda não há código escrito — a construção começa a partir desta versão.</w:t>
      </w:r>
    </w:p>
    <w:p>
      <w:r>
        <w:t xml:space="preserve">Hoje o Copa Manager é um produto de </w:t>
      </w:r>
      <w:r>
        <w:rPr>
          <w:b/>
        </w:rPr>
        <w:t xml:space="preserve">organizador</w:t>
      </w:r>
      <w:r>
        <w:t xml:space="preserve">: quem cria a conta é quem gerencia a copa. O jogador que disputa a competição é apenas um nome dentro de um time — ele aparece na artilharia da página pública, mas não tem nada seu no app. Esta especificação propõe a </w:t>
      </w:r>
      <w:r>
        <w:rPr>
          <w:b/>
        </w:rPr>
        <w:t xml:space="preserve">conexão do atleta</w:t>
      </w:r>
      <w:r>
        <w:t xml:space="preserve">: um usuário logado pede ao gestor da copa para ser reconhecido como determinado jogador (ou integrante de um time) daquele campeonato e, aprovado, passa a ver as estatísticas daquela competição reunidas em um </w:t>
      </w:r>
      <w:r>
        <w:rPr>
          <w:b/>
        </w:rPr>
        <w:t xml:space="preserve">painel pessoal</w:t>
      </w:r>
      <w:r>
        <w:t xml:space="preserve"> — gols no ano, copas disputadas, títulos conquistados, com uma guia por esporte.</w:t>
      </w:r>
    </w:p>
    <w:p>
      <w:r>
        <w:t xml:space="preserve">A conexão é </w:t>
      </w:r>
      <w:r>
        <w:rPr>
          <w:b/>
        </w:rPr>
        <w:t xml:space="preserve">somente leitura e de mão única</w:t>
      </w:r>
      <w:r>
        <w:t xml:space="preserve">: ela apenas traz informação da copa para o perfil do atleta. Nada que o atleta faça altera o campeonato. E o histórico levado para o perfil </w:t>
      </w:r>
      <w:r>
        <w:rPr>
          <w:b/>
        </w:rPr>
        <w:t xml:space="preserve">sobrevive à exclusão do campeonato</w:t>
      </w:r>
      <w:r>
        <w:t xml:space="preserve"> — é o ativo pessoal do atleta, não do organizador.</w:t>
      </w:r>
    </w:p>
    <w:p>
      <w:pPr>
        <w:pStyle w:val="Muted"/>
      </w:pPr>
      <w:r>
        <w:t xml:space="preserve">Histórico: v0.1 rascunho inicial; v0.2 removeu notificações por e-mail e cartões e desenhou o painel; v0.3 fechou as 10 decisões da seção 13, tornou a aprovação exclusiva do dono, estendeu o drill-down a 2º/3º/Copas/Gols/Sets e resolveu as copas de dupla/individual (2x2 e 1x1) por conexão ao time. v1.0 confirma a conexão ao time como regra e a generaliza para qualquer esporte 1x1/2x2 — inclusive os que forem criados no futuro (seção 3.4 e RN-AT-25).</w:t>
      </w:r>
    </w:p>
    <w:p>
      <w:pPr>
        <w:pStyle w:val="Heading3"/>
      </w:pPr>
      <w:r>
        <w:t xml:space="preserve">Nomenclatura</w:t>
      </w:r>
    </w:p>
    <w:p>
      <w:r>
        <w:t xml:space="preserve">Neste documento, </w:t>
      </w:r>
      <w:r>
        <w:rPr>
          <w:b/>
        </w:rPr>
        <w:t xml:space="preserve">atleta</w:t>
      </w:r>
      <w:r>
        <w:t xml:space="preserve"> é a pessoa/conta que usa o app; </w:t>
      </w:r>
      <w:r>
        <w:rPr>
          <w:b/>
        </w:rPr>
        <w:t xml:space="preserve">jogador</w:t>
      </w:r>
      <w:r>
        <w:t xml:space="preserve"> é o cadastro dentro de uma copa (o nome numa escalação). A conexão liga um </w:t>
      </w:r>
      <w:r>
        <w:rPr>
          <w:b/>
        </w:rPr>
        <w:t xml:space="preserve">atleta</w:t>
      </w:r>
      <w:r>
        <w:t xml:space="preserve"> a um </w:t>
      </w:r>
      <w:r>
        <w:rPr>
          <w:b/>
        </w:rPr>
        <w:t xml:space="preserve">jogador</w:t>
      </w:r>
      <w:r>
        <w:t xml:space="preserve"> — ou, nas copas de dupla/individual, a um </w:t>
      </w:r>
      <w:r>
        <w:rPr>
          <w:b/>
        </w:rPr>
        <w:t xml:space="preserve">time</w:t>
      </w:r>
      <w:r>
        <w:t xml:space="preserve"> (seção 3.4).</w:t>
      </w:r>
    </w:p>
    <w:p>
      <w:pPr>
        <w:pStyle w:val="Heading1"/>
      </w:pPr>
      <w:r>
        <w:t xml:space="preserve">1. Conceito e motivação</w:t>
      </w:r>
    </w:p>
    <w:p>
      <w:r>
        <w:t xml:space="preserve">O recurso muda a resposta para "por que eu, jogador, criaria uma conta no Copa Manager?". Hoje a resposta é fraca (acompanhar a copa pela página pública, ou seguir a copa). Com o perfil do atleta, a resposta passa a ser: </w:t>
      </w:r>
      <w:r>
        <w:rPr>
          <w:b/>
        </w:rPr>
        <w:t xml:space="preserve">porque a minha carreira amadora fica registrada aqui</w:t>
      </w:r>
      <w:r>
        <w:t xml:space="preserve">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Alavanca de crescimento:</w:t>
      </w:r>
      <w:r>
        <w:t xml:space="preserve"> cada copa tem dezenas de jogadores. Cada um deles é um usuário em potencial, e o motivo de entrar é pessoal — não depende de ele querer organizar nada.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Retenção por acúmulo:</w:t>
      </w:r>
      <w:r>
        <w:t xml:space="preserve"> quanto mais tempo a pessoa usa, mais histórico ela tem, e mais caro fica sair. É o oposto do vínculo descartável de "seguir uma copa".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Prova social e viralização:</w:t>
      </w:r>
      <w:r>
        <w:t xml:space="preserve"> "6 gols em 4 copas, 2 títulos" é conteúdo que a pessoa quer mostrar. Abre caminho para o card compartilhável (fora do escopo desta versão).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Valor para o organizador:</w:t>
      </w:r>
      <w:r>
        <w:t xml:space="preserve"> a copa ganha relevância — jogar nela passa a "contar" para o currículo dos atletas. É um argumento de venda para o organizador divulgar o app.</w:t>
      </w:r>
    </w:p>
    <w:p>
      <w:r>
        <w:t xml:space="preserve">O recurso é </w:t>
      </w:r>
      <w:r>
        <w:rPr>
          <w:b/>
        </w:rPr>
        <w:t xml:space="preserve">aditivo</w:t>
      </w:r>
      <w:r>
        <w:t xml:space="preserve">: nenhum campeonato existente muda de comportamento, nenhum organizador precisa fazer nada diferente, e um gestor que ignorar completamente as solicitações apenas deixa de conceder conexões — sua copa continua funcionando igual. Está disponível em </w:t>
      </w:r>
      <w:r>
        <w:rPr>
          <w:b/>
        </w:rPr>
        <w:t xml:space="preserve">todos os planos</w:t>
      </w:r>
      <w:r>
        <w:t xml:space="preserve"> (padrão, premium, premium+): é alavanca de aquisição, não de monetização.</w:t>
      </w:r>
    </w:p>
    <w:p>
      <w:pPr>
        <w:pStyle w:val="Heading3"/>
      </w:pPr>
      <w:r>
        <w:t xml:space="preserve">1.1 Sobre o que já existe e é reaproveitado</w:t>
      </w:r>
    </w:p>
    <w:p>
      <w:r>
        <w:t xml:space="preserve">A ideia encaixa em duas peças já em produção, o que reduz bastante o custo de construção: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Seguir Campeonatos (RN-SG):</w:t>
      </w:r>
      <w:r>
        <w:t xml:space="preserve"> já existe o vínculo pessoal conta↔campeonato e a lista "Seguindo" no painel. É exatamente a lista de onde o atleta escolherá a copa para se conectar — e é </w:t>
      </w:r>
      <w:r>
        <w:rPr>
          <w:b/>
        </w:rPr>
        <w:t xml:space="preserve">pré-requisito</w:t>
      </w:r>
      <w:r>
        <w:t xml:space="preserve">: só se conecta a quem se segue.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Catálogo de esportes (`src/esportes.js`):</w:t>
      </w:r>
      <w:r>
        <w:t xml:space="preserve"> já centraliza a terminologia e as métricas de cada esporte (</w:t>
      </w:r>
      <w:r>
        <w:rPr>
          <w:rFonts w:ascii="Consolas" w:hAnsi="Consolas"/>
          <w:sz w:val="19"/>
        </w:rPr>
        <w:t xml:space="preserve">evento_individual</w:t>
      </w:r>
      <w:r>
        <w:t xml:space="preserve">, </w:t>
      </w:r>
      <w:r>
        <w:rPr>
          <w:rFonts w:ascii="Consolas" w:hAnsi="Consolas"/>
          <w:sz w:val="19"/>
        </w:rPr>
        <w:t xml:space="preserve">rotulos</w:t>
      </w:r>
      <w:r>
        <w:t xml:space="preserve">, </w:t>
      </w:r>
      <w:r>
        <w:rPr>
          <w:rFonts w:ascii="Consolas" w:hAnsi="Consolas"/>
          <w:sz w:val="19"/>
        </w:rPr>
        <w:t xml:space="preserve">empate</w:t>
      </w:r>
      <w:r>
        <w:t xml:space="preserve">). O painel do atleta deve ler dali, sem </w:t>
      </w:r>
      <w:r>
        <w:rPr>
          <w:rFonts w:ascii="Consolas" w:hAnsi="Consolas"/>
          <w:sz w:val="19"/>
        </w:rPr>
        <w:t xml:space="preserve">if (esporte === ...)</w:t>
      </w:r>
      <w:r>
        <w:t xml:space="preserve"> espalhado (RN-TC-10).</w:t>
      </w:r>
    </w:p>
    <w:p>
      <w:pPr>
        <w:pStyle w:val="Heading1"/>
      </w:pPr>
      <w:r>
        <w:t xml:space="preserve">2. Viabilidade — o que o app consegue entregar hoje</w:t>
      </w:r>
    </w:p>
    <w:p>
      <w:r>
        <w:t xml:space="preserve">Esta seção é a análise crítica da ideia contra o modelo de dados atual. Ela existe para que as decisões da seção 13 fossem tomadas com informação, e não na hora da implementação.</w:t>
      </w:r>
    </w:p>
    <w:p>
      <w:pPr>
        <w:pStyle w:val="Heading3"/>
      </w:pPr>
      <w:r>
        <w:t xml:space="preserve">2.1 As estatísticas individuais só existem em 3 dos 7 esportes</w:t>
      </w:r>
    </w:p>
    <w:p>
      <w:r>
        <w:t xml:space="preserve">Este é o ponto mais importante do documento. O app registra evento por jogador (tabela </w:t>
      </w:r>
      <w:r>
        <w:rPr>
          <w:rFonts w:ascii="Consolas" w:hAnsi="Consolas"/>
          <w:sz w:val="19"/>
        </w:rPr>
        <w:t xml:space="preserve">eventos</w:t>
      </w:r>
      <w:r>
        <w:t xml:space="preserve">) apenas nos esportes cujo preset tem </w:t>
      </w:r>
      <w:r>
        <w:rPr>
          <w:rFonts w:ascii="Consolas" w:hAnsi="Consolas"/>
          <w:sz w:val="19"/>
        </w:rPr>
        <w:t xml:space="preserve">evento_individual</w:t>
      </w:r>
      <w:r>
        <w:t xml:space="preserve">. Nos esportes de sets, o placar pertence ao time/dupla e </w:t>
      </w:r>
      <w:r>
        <w:rPr>
          <w:b/>
        </w:rPr>
        <w:t xml:space="preserve">nenhum dado individual é coletado</w:t>
      </w:r>
      <w:r>
        <w:t xml:space="preserve"> — o jogador existe no elenco, mas não há gol/ponto para somar por jogador. O que existe nesses esportes é o </w:t>
      </w:r>
      <w:r>
        <w:rPr>
          <w:b/>
        </w:rPr>
        <w:t xml:space="preserve">resultado do time/dupla</w:t>
      </w:r>
      <w:r>
        <w:t xml:space="preserve"> (vitórias, derrotas, sets do jogo).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0"/>
        <w:gridCol w:w="1650"/>
        <w:gridCol w:w="2600"/>
        <w:gridCol w:w="3200"/>
      </w:tblGrid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Esporte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Placar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Estatística individual hoje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 que o perfil do atleta mostra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Futebol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 por jogador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Guia completa: gols, resultados, jogos, títulos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Pelada Épica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Gols, presenças, escalação por jogo, pontos do ranking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guia mais rica dos 7: inclui posição no ranking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Basquete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por jogo (cestinhas)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Guia completa: pontos, média por jogo, resultados, títulos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Vôlei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Resultados (V/D), sets do time e títulos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Futevôlei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Resultados (V/D), sets da dupla e títulos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Beach Tennis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Resultados (V/D), sets da dupla e títulos</w:t>
            </w:r>
          </w:p>
        </w:tc>
      </w:tr>
      <w:t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Peteca</w:t>
            </w:r>
          </w:p>
        </w:tc>
        <w:tc>
          <w:tcPr>
            <w:tcW w:w="1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Resultados (V/D), sets da dupla e títulos</w:t>
            </w:r>
          </w:p>
        </w:tc>
      </w:tr>
    </w:tbl>
    <w:p>
      <w:pPr>
        <w:spacing w:after="80"/>
      </w:pPr>
    </w:p>
    <w:p>
      <w:r>
        <w:rPr>
          <w:b/>
        </w:rPr>
        <w:t xml:space="preserve">Decisão fechada:</w:t>
      </w:r>
      <w:r>
        <w:t xml:space="preserve"> aceitamos essa assimetria na v1. Nos quatro esportes de sets, o perfil entrega </w:t>
      </w:r>
      <w:r>
        <w:rPr>
          <w:b/>
        </w:rPr>
        <w:t xml:space="preserve">resultados (vitórias/derrotas), sets e títulos</w:t>
      </w:r>
      <w:r>
        <w:t xml:space="preserve"> — que não é pouco (é a "carreira" do atleta: onde jogou, com quem, o que ganhou), mas é uma guia mais enxuta. Criar súmula individual para esportes de sets é um projeto próprio, maior que este, e pesa na rotina do gestor em cada jogo. O painel deve ser </w:t>
      </w:r>
      <w:r>
        <w:rPr>
          <w:b/>
        </w:rPr>
        <w:t xml:space="preserve">honesto</w:t>
      </w:r>
      <w:r>
        <w:t xml:space="preserve">: em esporte de sets, mostra o que existe e não deixa campos vazios sugerindo dado faltando.</w:t>
      </w:r>
    </w:p>
    <w:p>
      <w:pPr>
        <w:pStyle w:val="Heading3"/>
      </w:pPr>
      <w:r>
        <w:t xml:space="preserve">2.2 "Títulos conquistados" não existe no modelo de dados</w:t>
      </w:r>
    </w:p>
    <w:p>
      <w:r>
        <w:t xml:space="preserve">O app não guarda em lugar nenhum quem foi campeão. Ele sabe montar o chaveamento do mata-mata e ordenar a classificação, mas </w:t>
      </w:r>
      <w:r>
        <w:rPr>
          <w:b/>
        </w:rPr>
        <w:t xml:space="preserve">não existe o conceito de campeão, vice ou terceiro colocado</w:t>
      </w:r>
      <w:r>
        <w:t xml:space="preserve"> — nem disputa de terceiro lugar, nem status "encerrado" no campeonato (só </w:t>
      </w:r>
      <w:r>
        <w:rPr>
          <w:rFonts w:ascii="Consolas" w:hAnsi="Consolas"/>
          <w:sz w:val="19"/>
        </w:rPr>
        <w:t xml:space="preserve">ativo</w:t>
      </w:r>
      <w:r>
        <w:t xml:space="preserve"> e </w:t>
      </w:r>
      <w:r>
        <w:rPr>
          <w:rFonts w:ascii="Consolas" w:hAnsi="Consolas"/>
          <w:sz w:val="19"/>
        </w:rPr>
        <w:t xml:space="preserve">arquivado</w:t>
      </w:r>
      <w:r>
        <w:t xml:space="preserve">).</w:t>
      </w:r>
    </w:p>
    <w:p>
      <w:r>
        <w:rPr>
          <w:b/>
        </w:rPr>
        <w:t xml:space="preserve">Decisão fechada:</w:t>
      </w:r>
      <w:r>
        <w:t xml:space="preserve"> o </w:t>
      </w:r>
      <w:r>
        <w:rPr>
          <w:b/>
        </w:rPr>
        <w:t xml:space="preserve">gestor declara o pódio ao encerrar a copa</w:t>
      </w:r>
      <w:r>
        <w:t xml:space="preserve">, com sugestão automática pré-preenchida pelo sistema (campeão/vice = final do mata-mata; em pontos corridos, os três primeiros da classificação). Ele confirma ou ajusta. Isso introduz uma peça que o produto já deveria ter: o </w:t>
      </w:r>
      <w:r>
        <w:rPr>
          <w:b/>
        </w:rPr>
        <w:t xml:space="preserve">encerramento explícito do campeonato</w:t>
      </w:r>
      <w:r>
        <w:t xml:space="preserve">, que também é o gatilho de congelamento das estatísticas (seção 5). Consequência assumida: </w:t>
      </w:r>
      <w:r>
        <w:rPr>
          <w:b/>
        </w:rPr>
        <w:t xml:space="preserve">sem encerramento não há título</w:t>
      </w:r>
      <w:r>
        <w:t xml:space="preserve"> — copas antigas que ninguém voltar para encerrar não geram título. Para reduzir esse esquecimento, a exclusão de uma copa já finalizada oferece encerrá-la antes (seção 3.5).</w:t>
      </w:r>
    </w:p>
    <w:p>
      <w:pPr>
        <w:pStyle w:val="Heading3"/>
      </w:pPr>
      <w:r>
        <w:t xml:space="preserve">2.3 "Gols no ano" depende de uma data que pode não existir</w:t>
      </w:r>
    </w:p>
    <w:p>
      <w:r>
        <w:t xml:space="preserve">O campo </w:t>
      </w:r>
      <w:r>
        <w:rPr>
          <w:rFonts w:ascii="Consolas" w:hAnsi="Consolas"/>
          <w:sz w:val="19"/>
        </w:rPr>
        <w:t xml:space="preserve">jogos.data</w:t>
      </w:r>
      <w:r>
        <w:t xml:space="preserve"> é opcional. Um gol registrado em jogo sem data não pode ser atribuído a um ano. </w:t>
      </w:r>
      <w:r>
        <w:rPr>
          <w:b/>
        </w:rPr>
        <w:t xml:space="preserve">Solução:</w:t>
      </w:r>
      <w:r>
        <w:t xml:space="preserve"> usar </w:t>
      </w:r>
      <w:r>
        <w:rPr>
          <w:rFonts w:ascii="Consolas" w:hAnsi="Consolas"/>
          <w:sz w:val="19"/>
        </w:rPr>
        <w:t xml:space="preserve">jogos.data</w:t>
      </w:r>
      <w:r>
        <w:t xml:space="preserve"> quando houver e cair para a data de criação do jogo (</w:t>
      </w:r>
      <w:r>
        <w:rPr>
          <w:rFonts w:ascii="Consolas" w:hAnsi="Consolas"/>
          <w:sz w:val="19"/>
        </w:rPr>
        <w:t xml:space="preserve">jogos.criado_em</w:t>
      </w:r>
      <w:r>
        <w:t xml:space="preserve">, que sempre existe) quando não houver — e nunca descartar o gol da contagem total, só da quebra por ano.</w:t>
      </w:r>
    </w:p>
    <w:p>
      <w:pPr>
        <w:pStyle w:val="Heading3"/>
      </w:pPr>
      <w:r>
        <w:t xml:space="preserve">2.4 Todo o dado da copa é apagado em cascata</w:t>
      </w:r>
    </w:p>
    <w:p>
      <w:r>
        <w:t xml:space="preserve">Hoje, excluir um campeonato apaga times, jogadores, jogos e eventos por </w:t>
      </w:r>
      <w:r>
        <w:rPr>
          <w:rFonts w:ascii="Consolas" w:hAnsi="Consolas"/>
          <w:sz w:val="19"/>
        </w:rPr>
        <w:t xml:space="preserve">ON DELETE CASCADE</w:t>
      </w:r>
      <w:r>
        <w:t xml:space="preserve">. Portanto o requisito "as estatísticas não devem ser apagadas se a competição for excluída" </w:t>
      </w:r>
      <w:r>
        <w:rPr>
          <w:b/>
        </w:rPr>
        <w:t xml:space="preserve">não é atendível com dado derivado</w:t>
      </w:r>
      <w:r>
        <w:t xml:space="preserve"> — é obrigatório copiar os números para uma tabela que pertence à conta do atleta. Esse é o coração do desenho da seção 5.</w:t>
      </w:r>
    </w:p>
    <w:p>
      <w:pPr>
        <w:pStyle w:val="Heading1"/>
      </w:pPr>
      <w:r>
        <w:t xml:space="preserve">3. Experiência do usuário</w:t>
      </w:r>
    </w:p>
    <w:p>
      <w:pPr>
        <w:pStyle w:val="Heading3"/>
      </w:pPr>
      <w:r>
        <w:t xml:space="preserve">3.1 Caminho do atleta — "Me conectar à Copa"</w:t>
      </w:r>
    </w:p>
    <w:p>
      <w:r>
        <w:t xml:space="preserve">Novo item no painel do usuário logado, próximo à seção "Seguindo". O fluxo é o descrito na ideia original, em quatro passos numa única tela: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1. Escolher a copa:</w:t>
      </w:r>
      <w:r>
        <w:t xml:space="preserve"> lista das copas que a pessoa </w:t>
      </w:r>
      <w:r>
        <w:rPr>
          <w:b/>
        </w:rPr>
        <w:t xml:space="preserve">segue</w:t>
      </w:r>
      <w:r>
        <w:t xml:space="preserve"> (RN-SG). Se ela não segue nenhuma, a tela explica que é preciso seguir a copa primeiro e leva ao caminho de busca.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2. Escolher o time:</w:t>
      </w:r>
      <w:r>
        <w:t xml:space="preserve"> times daquele campeonato. Em Pelada Épica não há esta etapa (o jogador pertence ao campeonato, não a um time) — o passo é pulado.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3. Identificar-se no time:</w:t>
      </w:r>
      <w:r>
        <w:t xml:space="preserve"> aqui o comportamento depende do time escolhido — ver seção 3.4. Se o time </w:t>
      </w:r>
      <w:r>
        <w:rPr>
          <w:b/>
        </w:rPr>
        <w:t xml:space="preserve">tem jogadores cadastrados</w:t>
      </w:r>
      <w:r>
        <w:t xml:space="preserve">, o atleta escolhe o </w:t>
      </w:r>
      <w:r>
        <w:rPr>
          <w:b/>
        </w:rPr>
        <w:t xml:space="preserve">seu jogador</w:t>
      </w:r>
      <w:r>
        <w:t xml:space="preserve"> (nomes já reivindicados por outra conta aparecem desabilitados, com a marca "já reivindicado", sem revelar por quem). Se o time </w:t>
      </w:r>
      <w:r>
        <w:rPr>
          <w:b/>
        </w:rPr>
        <w:t xml:space="preserve">não tem jogadores</w:t>
      </w:r>
      <w:r>
        <w:t xml:space="preserve"> (típico das copas 2x2/1x1), o atleta se conecta </w:t>
      </w:r>
      <w:r>
        <w:rPr>
          <w:b/>
        </w:rPr>
        <w:t xml:space="preserve">ao próprio time</w:t>
      </w:r>
      <w:r>
        <w:t xml:space="preserve">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4. Solicitar conexão:</w:t>
      </w:r>
      <w:r>
        <w:t xml:space="preserve"> um campo opcional de observação ("sou o Theo, camisa 10") ajuda o gestor a reconhecer. Confirmação: "Solicitação enviada. O organizador da copa vai avaliar."</w:t>
      </w:r>
    </w:p>
    <w:p>
      <w:r>
        <w:t xml:space="preserve">Depois de enviada, a solicitação fica visível ao atleta com status </w:t>
      </w:r>
      <w:r>
        <w:rPr>
          <w:b/>
        </w:rPr>
        <w:t xml:space="preserve">Pendente</w:t>
      </w:r>
      <w:r>
        <w:t xml:space="preserve">, e ele pode cancelá-la. Se for recusada, ele vê </w:t>
      </w:r>
      <w:r>
        <w:rPr>
          <w:b/>
        </w:rPr>
        <w:t xml:space="preserve">Recusada</w:t>
      </w:r>
      <w:r>
        <w:t xml:space="preserve"> e pode tentar de novo (com limite anti-spam — seção 8).</w:t>
      </w:r>
    </w:p>
    <w:p>
      <w:pPr>
        <w:pStyle w:val="Heading3"/>
      </w:pPr>
      <w:r>
        <w:t xml:space="preserve">3.2 Caminho do gestor — fila de solicitações</w:t>
      </w:r>
    </w:p>
    <w:p>
      <w:r>
        <w:t xml:space="preserve">Quem aprova é </w:t>
      </w:r>
      <w:r>
        <w:rPr>
          <w:b/>
        </w:rPr>
        <w:t xml:space="preserve">exclusivamente o dono da copa</w:t>
      </w:r>
      <w:r>
        <w:t xml:space="preserve"> (decisão fechada). Colaboradores não aprovam conexões nesta versão — é uma decisão sobre a identidade de quem entra no histórico da copa, e fica com o dono. Isso também simplifica: nenhuma flag nova, nenhuma coluna nova em </w:t>
      </w:r>
      <w:r>
        <w:rPr>
          <w:rFonts w:ascii="Consolas" w:hAnsi="Consolas"/>
          <w:sz w:val="19"/>
        </w:rPr>
        <w:t xml:space="preserve">colaboradores</w:t>
      </w:r>
      <w:r>
        <w:t xml:space="preserve">.</w:t>
      </w:r>
    </w:p>
    <w:p>
      <w:pPr>
        <w:ind w:left="340" w:hanging="200"/>
        <w:spacing w:after="60"/>
      </w:pPr>
      <w:r>
        <w:t xml:space="preserve">•  </w:t>
      </w:r>
      <w:r>
        <w:t xml:space="preserve">Nova aba (ou seção dentro de Times) no painel do campeonato: </w:t>
      </w:r>
      <w:r>
        <w:rPr>
          <w:b/>
        </w:rPr>
        <w:t xml:space="preserve">Solicitações de atletas</w:t>
      </w:r>
      <w:r>
        <w:t xml:space="preserve">, com um badge numérico quando houver pendências.</w:t>
      </w:r>
    </w:p>
    <w:p>
      <w:pPr>
        <w:ind w:left="340" w:hanging="200"/>
        <w:spacing w:after="60"/>
      </w:pPr>
      <w:r>
        <w:t xml:space="preserve">•  </w:t>
      </w:r>
      <w:r>
        <w:t xml:space="preserve">Cada item mostra: </w:t>
      </w:r>
      <w:r>
        <w:rPr>
          <w:b/>
        </w:rPr>
        <w:t xml:space="preserve">jogador ou time</w:t>
      </w:r>
      <w:r>
        <w:t xml:space="preserve"> reivindicado, </w:t>
      </w:r>
      <w:r>
        <w:rPr>
          <w:b/>
        </w:rPr>
        <w:t xml:space="preserve">nome da conta</w:t>
      </w:r>
      <w:r>
        <w:t xml:space="preserve"> que pediu, </w:t>
      </w:r>
      <w:r>
        <w:rPr>
          <w:b/>
        </w:rPr>
        <w:t xml:space="preserve">e-mail mascarado</w:t>
      </w:r>
      <w:r>
        <w:t xml:space="preserve"> (ex.: </w:t>
      </w:r>
      <w:r>
        <w:rPr>
          <w:rFonts w:ascii="Consolas" w:hAnsi="Consolas"/>
          <w:sz w:val="19"/>
        </w:rPr>
        <w:t xml:space="preserve">th•••@gmail.com</w:t>
      </w:r>
      <w:r>
        <w:t xml:space="preserve">), observação e data do pedido.</w:t>
      </w:r>
    </w:p>
    <w:p>
      <w:pPr>
        <w:ind w:left="340" w:hanging="200"/>
        <w:spacing w:after="60"/>
      </w:pPr>
      <w:r>
        <w:t xml:space="preserve">•  </w:t>
      </w:r>
      <w:r>
        <w:t xml:space="preserve">Duas ações: </w:t>
      </w:r>
      <w:r>
        <w:rPr>
          <w:b/>
        </w:rPr>
        <w:t xml:space="preserve">Aprovar</w:t>
      </w:r>
      <w:r>
        <w:t xml:space="preserve"> e </w:t>
      </w:r>
      <w:r>
        <w:rPr>
          <w:b/>
        </w:rPr>
        <w:t xml:space="preserve">Recusar</w:t>
      </w:r>
      <w:r>
        <w:t xml:space="preserve">. Recusar não pede justificativa na v1.</w:t>
      </w:r>
    </w:p>
    <w:p>
      <w:pPr>
        <w:ind w:left="340" w:hanging="200"/>
        <w:spacing w:after="60"/>
      </w:pPr>
      <w:r>
        <w:t xml:space="preserve">•  </w:t>
      </w:r>
      <w:r>
        <w:t xml:space="preserve">Uma aba </w:t>
      </w:r>
      <w:r>
        <w:rPr>
          <w:b/>
        </w:rPr>
        <w:t xml:space="preserve">Conectados</w:t>
      </w:r>
      <w:r>
        <w:t xml:space="preserve"> lista as conexões ativas, com ação </w:t>
      </w:r>
      <w:r>
        <w:rPr>
          <w:b/>
        </w:rPr>
        <w:t xml:space="preserve">Revogar</w:t>
      </w:r>
      <w:r>
        <w:t xml:space="preserve"> (para o caso de aprovação errada).</w:t>
      </w:r>
    </w:p>
    <w:p>
      <w:r>
        <w:t xml:space="preserve">Como o app não tem notificação (por e-mail ou push) nesta versão, o dono descobre novos pedidos pelo </w:t>
      </w:r>
      <w:r>
        <w:rPr>
          <w:b/>
        </w:rPr>
        <w:t xml:space="preserve">badge</w:t>
      </w:r>
      <w:r>
        <w:t xml:space="preserve"> ao abrir o painel da copa. A notificação — quando existir — será </w:t>
      </w:r>
      <w:r>
        <w:rPr>
          <w:b/>
        </w:rPr>
        <w:t xml:space="preserve">pelo app no celular</w:t>
      </w:r>
      <w:r>
        <w:t xml:space="preserve">, não por e-mail (seção 10).</w:t>
      </w:r>
    </w:p>
    <w:p>
      <w:pPr>
        <w:pStyle w:val="Heading3"/>
      </w:pPr>
      <w:r>
        <w:t xml:space="preserve">3.3 O Painel do Atleta</w:t>
      </w:r>
    </w:p>
    <w:p>
      <w:r>
        <w:t xml:space="preserve">Nova seção no painel do usuário, visível apenas para quem tem ao menos uma conexão aprovada. A organização segue a ideia original: </w:t>
      </w:r>
      <w:r>
        <w:rPr>
          <w:b/>
        </w:rPr>
        <w:t xml:space="preserve">guias no topo</w:t>
      </w:r>
      <w:r>
        <w:t xml:space="preserve">, sendo a primeira "Geral" e as seguintes um esporte cada — e </w:t>
      </w:r>
      <w:r>
        <w:rPr>
          <w:b/>
        </w:rPr>
        <w:t xml:space="preserve">só aparecem os esportes em que a pessoa tem dados</w:t>
      </w:r>
      <w:r>
        <w:t xml:space="preserve">. Quem só jogou futebol vê apenas "Geral | Futebol".</w:t>
      </w:r>
    </w:p>
    <w:p>
      <w:pPr>
        <w:pStyle w:val="Codigo"/>
      </w:pPr>
      <w:r>
        <w:t xml:space="preserve">┌────────────────────────────────────────────────────────────┐</w:t>
        <w:br/>
        <w:t xml:space="preserve">│   Geral   │  Futebol  │  Peteca  │  Basquete               │  ← guias</w:t>
        <w:br/>
        <w:t xml:space="preserve">├────────────────────────────────────────────────────────────┤</w:t>
        <w:br/>
        <w:t xml:space="preserve">│  Ano: [ Todos ▾ ]                                          │  ← filtro</w:t>
        <w:br/>
        <w:t xml:space="preserve">│                                                            │</w:t>
        <w:br/>
        <w:t xml:space="preserve">│   🏆 CONQUISTAS                                            │</w:t>
        <w:br/>
        <w:t xml:space="preserve">│   ┌────────────┬────────────┬────────────┐                │</w:t>
        <w:br/>
        <w:t xml:space="preserve">│   │  Títulos   │ 2º lugar   │ 3º lugar   │                │</w:t>
        <w:br/>
        <w:t xml:space="preserve">│   │     4  ›   │     2  ›   │     1  ›   │  ← clicáveis     │</w:t>
        <w:br/>
        <w:t xml:space="preserve">│   └────────────┴────────────┴────────────┘                │</w:t>
        <w:br/>
        <w:t xml:space="preserve">│                                                            │</w:t>
        <w:br/>
        <w:t xml:space="preserve">│   📊 DESEMPENHO                                            │</w:t>
        <w:br/>
        <w:t xml:space="preserve">│   ┌────────┬────────┬────────┬────────────┐               │</w:t>
        <w:br/>
        <w:t xml:space="preserve">│   │ Copas  │ Vitór. │ Empat. │ Derrotas   │               │</w:t>
        <w:br/>
        <w:t xml:space="preserve">│   │  9  ›  │   34   │   7    │    18      │               │</w:t>
        <w:br/>
        <w:t xml:space="preserve">│   └────────┴────────┴────────┴────────────┘               │</w:t>
        <w:br/>
        <w:t xml:space="preserve">│                                                            │</w:t>
        <w:br/>
        <w:t xml:space="preserve">│   ⚽ PRODUÇÃO                                              │</w:t>
        <w:br/>
        <w:t xml:space="preserve">│   ┌──────────────┬──────────────┐                         │</w:t>
        <w:br/>
        <w:t xml:space="preserve">│   │  Gols  28 ›  │  Sets  15 ›  │  (só as linhas com       │</w:t>
        <w:br/>
        <w:t xml:space="preserve">│   └──────────────┴──────────────┘   dado, e clicáveis)    │</w:t>
        <w:br/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3.3.1 Guia "Geral" — a soma da carreira</w:t>
      </w:r>
    </w:p>
    <w:p>
      <w:r>
        <w:t xml:space="preserve">A guia "Geral" agrega </w:t>
      </w:r>
      <w:r>
        <w:rPr>
          <w:b/>
        </w:rPr>
        <w:t xml:space="preserve">todos os esportes</w:t>
      </w:r>
      <w:r>
        <w:t xml:space="preserve"> do atleta. Blocos, na ordem: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Conquistas:</w:t>
      </w:r>
      <w:r>
        <w:t xml:space="preserve"> Total de Títulos (1º), Total de 2º lugar, Total de 3º lugar.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Desempenho:</w:t>
      </w:r>
      <w:r>
        <w:t xml:space="preserve"> Copas disputadas, Total de Vitórias, Total de Empates *(só aparece se algum esporte do atleta admite empate)*, Total de Derrotas.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Produção:</w:t>
      </w:r>
      <w:r>
        <w:t xml:space="preserve"> Total de Gols e Total de Sets — </w:t>
      </w:r>
      <w:r>
        <w:rPr>
          <w:b/>
        </w:rPr>
        <w:t xml:space="preserve">cada linha só aparece se houver o dado</w:t>
      </w:r>
      <w:r>
        <w:t xml:space="preserve">. Quem nunca jogou esporte de sets não vê "Sets"; quem só jogou vôlei não vê "Gols".</w:t>
      </w:r>
    </w:p>
    <w:p>
      <w:r>
        <w:rPr>
          <w:b/>
        </w:rPr>
        <w:t xml:space="preserve">"Copas disputadas"</w:t>
      </w:r>
      <w:r>
        <w:t xml:space="preserve"> (decisão fechada) é o contador que melhor resume a carreira e o que a pessoa mais vai querer mostrar ("joguei 9 campeonatos"). Sai de graça da lista de conexões/snapshots.</w:t>
      </w:r>
    </w:p>
    <w:p>
      <w:r>
        <w:rPr>
          <w:b/>
        </w:rPr>
        <w:t xml:space="preserve">Alerta de unidades:</w:t>
      </w:r>
      <w:r>
        <w:t xml:space="preserve"> "Total de Gols" e "Total de Sets" na mesma guia são unidades diferentes (gol é individual; set é resultado do time/dupla). Por isso ficam em </w:t>
      </w:r>
      <w:r>
        <w:rPr>
          <w:b/>
        </w:rPr>
        <w:t xml:space="preserve">linhas separadas e rotuladas</w:t>
      </w:r>
      <w:r>
        <w:t xml:space="preserve">, nunca somadas num número só. Em "Geral" elas convivem como duas medidas distintas da carreira, e cada uma só surge se existir.</w:t>
      </w:r>
    </w:p>
    <w:p>
      <w:pPr>
        <w:pStyle w:val="Heading3"/>
      </w:pPr>
      <w:r>
        <w:t xml:space="preserve">3.3.2 Guias de esporte — o detalhe por modalidade</w:t>
      </w:r>
    </w:p>
    <w:p>
      <w:r>
        <w:t xml:space="preserve">Cada guia de esporte mostra os </w:t>
      </w:r>
      <w:r>
        <w:rPr>
          <w:b/>
        </w:rPr>
        <w:t xml:space="preserve">mesmos blocos</w:t>
      </w:r>
      <w:r>
        <w:t xml:space="preserve">, agora filtrados àquele esporte, com a terminologia vinda do catálogo: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600"/>
        <w:gridCol w:w="2750"/>
      </w:tblGrid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Bloco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Futebol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Basquete</w:t>
            </w:r>
          </w:p>
        </w:tc>
        <w:tc>
          <w:tcPr>
            <w:tcW w:w="2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Peteca (sets)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Conquistas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Títulos / 2º / 3º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Títulos / 2º / 3º</w:t>
            </w:r>
          </w:p>
        </w:tc>
        <w:tc>
          <w:tcPr>
            <w:tcW w:w="2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Títulos / 2º / 3º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Desempenho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Copas, V / E / 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Copas, V / D (sem empate)</w:t>
            </w:r>
          </w:p>
        </w:tc>
        <w:tc>
          <w:tcPr>
            <w:tcW w:w="2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Copas, V / D (sem empate)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Produção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+ média/jogo</w:t>
            </w:r>
          </w:p>
        </w:tc>
        <w:tc>
          <w:tcPr>
            <w:tcW w:w="2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 vencidos / perdidos</w:t>
            </w:r>
          </w:p>
        </w:tc>
      </w:tr>
    </w:tbl>
    <w:p>
      <w:pPr>
        <w:spacing w:after="80"/>
      </w:pPr>
    </w:p>
    <w:p>
      <w:r>
        <w:t xml:space="preserve">A linha "Empates" some sozinha nas guias de esportes que não admitem empate (</w:t>
      </w:r>
      <w:r>
        <w:rPr>
          <w:rFonts w:ascii="Consolas" w:hAnsi="Consolas"/>
          <w:sz w:val="19"/>
        </w:rPr>
        <w:t xml:space="preserve">esporte.empate = false</w:t>
      </w:r>
      <w:r>
        <w:t xml:space="preserve">: basquete e todos os de sets). O rótulo da produção é dirigido pelo catálogo — "Gols" no futebol, "Pontos" no basquete (com </w:t>
      </w:r>
      <w:r>
        <w:rPr>
          <w:b/>
        </w:rPr>
        <w:t xml:space="preserve">média por jogo</w:t>
      </w:r>
      <w:r>
        <w:t xml:space="preserve">), "Sets" nos esportes de sets. Assim o mesmo componente serve os 7 esportes sem código específico (RN-TC-10).</w:t>
      </w:r>
    </w:p>
    <w:p>
      <w:pPr>
        <w:pStyle w:val="Heading3"/>
      </w:pPr>
      <w:r>
        <w:t xml:space="preserve">3.3.3 Contadores clicáveis — o detalhamento (drill-down)</w:t>
      </w:r>
    </w:p>
    <w:p>
      <w:r>
        <w:t xml:space="preserve">Este é o comportamento central do painel: </w:t>
      </w:r>
      <w:r>
        <w:rPr>
          <w:b/>
        </w:rPr>
        <w:t xml:space="preserve">todo contador que é a soma de várias copas é clicável e abre a lista das copas que o compõem.</w:t>
      </w:r>
      <w:r>
        <w:t xml:space="preserve"> Vale para </w:t>
      </w:r>
      <w:r>
        <w:rPr>
          <w:b/>
        </w:rPr>
        <w:t xml:space="preserve">Títulos, 2º lugar, 3º lugar, Copas disputadas, Gols e Sets</w:t>
      </w:r>
      <w:r>
        <w:t xml:space="preserve"> (decisão fechada — estendida a produção).</w:t>
      </w:r>
    </w:p>
    <w:p>
      <w:pPr>
        <w:ind w:left="340" w:hanging="200"/>
        <w:spacing w:after="60"/>
      </w:pPr>
      <w:r>
        <w:t xml:space="preserve">•  </w:t>
      </w:r>
      <w:r>
        <w:t xml:space="preserve">Clicar em </w:t>
      </w:r>
      <w:r>
        <w:rPr>
          <w:b/>
        </w:rPr>
        <w:t xml:space="preserve">Títulos</w:t>
      </w:r>
      <w:r>
        <w:t xml:space="preserve"> na guia </w:t>
      </w:r>
      <w:r>
        <w:rPr>
          <w:b/>
        </w:rPr>
        <w:t xml:space="preserve">Geral</w:t>
      </w:r>
      <w:r>
        <w:t xml:space="preserve"> abre a lista de </w:t>
      </w:r>
      <w:r>
        <w:rPr>
          <w:b/>
        </w:rPr>
        <w:t xml:space="preserve">todos</w:t>
      </w:r>
      <w:r>
        <w:t xml:space="preserve"> os campeonatos em que o atleta foi campeão — no exemplo, 3 de futebol + 1 de peteca = 4 linhas.</w:t>
      </w:r>
    </w:p>
    <w:p>
      <w:pPr>
        <w:ind w:left="340" w:hanging="200"/>
        <w:spacing w:after="60"/>
      </w:pPr>
      <w:r>
        <w:t xml:space="preserve">•  </w:t>
      </w:r>
      <w:r>
        <w:t xml:space="preserve">Clicar em </w:t>
      </w:r>
      <w:r>
        <w:rPr>
          <w:b/>
        </w:rPr>
        <w:t xml:space="preserve">Títulos</w:t>
      </w:r>
      <w:r>
        <w:t xml:space="preserve"> na guia </w:t>
      </w:r>
      <w:r>
        <w:rPr>
          <w:b/>
        </w:rPr>
        <w:t xml:space="preserve">Futebol</w:t>
      </w:r>
      <w:r>
        <w:t xml:space="preserve"> abre só os títulos de futebol — 3 linhas.</w:t>
      </w:r>
    </w:p>
    <w:p>
      <w:pPr>
        <w:ind w:left="340" w:hanging="200"/>
        <w:spacing w:after="60"/>
      </w:pPr>
      <w:r>
        <w:t xml:space="preserve">•  </w:t>
      </w:r>
      <w:r>
        <w:t xml:space="preserve">Clicar em </w:t>
      </w:r>
      <w:r>
        <w:rPr>
          <w:b/>
        </w:rPr>
        <w:t xml:space="preserve">Gols</w:t>
      </w:r>
      <w:r>
        <w:t xml:space="preserve"> abre a lista de copas com quantos gols o atleta fez em cada uma — responde "onde eu marquei?".</w:t>
      </w:r>
    </w:p>
    <w:p>
      <w:pPr>
        <w:ind w:left="340" w:hanging="200"/>
        <w:spacing w:after="60"/>
      </w:pPr>
      <w:r>
        <w:t xml:space="preserve">•  </w:t>
      </w:r>
      <w:r>
        <w:t xml:space="preserve">Cada linha mostra: </w:t>
      </w:r>
      <w:r>
        <w:rPr>
          <w:b/>
        </w:rPr>
        <w:t xml:space="preserve">nome do campeonato</w:t>
      </w:r>
      <w:r>
        <w:t xml:space="preserve">, </w:t>
      </w:r>
      <w:r>
        <w:rPr>
          <w:b/>
        </w:rPr>
        <w:t xml:space="preserve">ano</w:t>
      </w:r>
      <w:r>
        <w:t xml:space="preserve">, </w:t>
      </w:r>
      <w:r>
        <w:rPr>
          <w:b/>
        </w:rPr>
        <w:t xml:space="preserve">esporte</w:t>
      </w:r>
      <w:r>
        <w:t xml:space="preserve"> (na guia Geral), </w:t>
      </w:r>
      <w:r>
        <w:rPr>
          <w:b/>
        </w:rPr>
        <w:t xml:space="preserve">time/dupla</w:t>
      </w:r>
      <w:r>
        <w:t xml:space="preserve"> e — nas conquistas — a </w:t>
      </w:r>
      <w:r>
        <w:rPr>
          <w:b/>
        </w:rPr>
        <w:t xml:space="preserve">medalha</w:t>
      </w:r>
      <w:r>
        <w:t xml:space="preserve"> (🥇/🥈/🥉). Se a copa ainda existe, o nome é um link para a página pública; se foi excluída, aparece a etiqueta "Campeonato removido" e o nome sem link, mas com os dados preservados.</w:t>
      </w:r>
    </w:p>
    <w:p>
      <w:pPr>
        <w:pStyle w:val="Codigo"/>
      </w:pPr>
      <w:r>
        <w:t xml:space="preserve">Geral › Títulos (4)</w:t>
        <w:br/>
        <w:t xml:space="preserve">────────────────────────────────────────────────</w:t>
        <w:br/>
        <w:t xml:space="preserve">🥇  Copa da Firma 2025        ⚽ Futebol   Leões</w:t>
        <w:br/>
        <w:t xml:space="preserve">🥇  Torneio do Bairro 2024    ⚽ Futebol   Leões</w:t>
        <w:br/>
        <w:t xml:space="preserve">🥇  Copa de Verão 2024        ⚽ Futebol   FC Zap</w:t>
        <w:br/>
        <w:t xml:space="preserve">🥇  Aberto de Peteca 2023     🏸 Peteca    Theo e Marcelo</w:t>
      </w:r>
    </w:p>
    <w:p>
      <w:r>
        <w:t xml:space="preserve">É um único componente "contador → lista", reaproveitado em todos os blocos. Mantém a interface consistente e responde sempre à pergunta natural "quais foram?".</w:t>
      </w:r>
    </w:p>
    <w:p>
      <w:r>
        <w:rPr>
          <w:b/>
        </w:rPr>
        <w:t xml:space="preserve">Filtro de ano integrado:</w:t>
      </w:r>
      <w:r>
        <w:t xml:space="preserve"> o seletor de ano ("Todos", 2026, 2025, …) fica no topo e recalcula </w:t>
      </w:r>
      <w:r>
        <w:rPr>
          <w:b/>
        </w:rPr>
        <w:t xml:space="preserve">todos os contadores e listas</w:t>
      </w:r>
      <w:r>
        <w:t xml:space="preserve"> da guia ativa. Assim "Total de Gols" responde tanto a "no ano" (a motivação original) quanto a "de todos os tempos", sem duplicar tela.</w:t>
      </w:r>
    </w:p>
    <w:p>
      <w:pPr>
        <w:pStyle w:val="Heading3"/>
      </w:pPr>
      <w:r>
        <w:t xml:space="preserve">3.3.4 Regras de exibição do painel</w:t>
      </w:r>
    </w:p>
    <w:p>
      <w:pPr>
        <w:ind w:left="340" w:hanging="200"/>
        <w:spacing w:after="60"/>
      </w:pPr>
      <w:r>
        <w:t xml:space="preserve">•  </w:t>
      </w:r>
      <w:r>
        <w:t xml:space="preserve">O painel só enxerga copas do Copa Manager em que houve </w:t>
      </w:r>
      <w:r>
        <w:rPr>
          <w:b/>
        </w:rPr>
        <w:t xml:space="preserve">conexão aprovada</w:t>
      </w:r>
      <w:r>
        <w:t xml:space="preserve">. Não há lançamento manual de estatística pelo próprio atleta — isso destruiria a credibilidade do número, que é o valor do recurso.</w:t>
      </w:r>
    </w:p>
    <w:p>
      <w:pPr>
        <w:ind w:left="340" w:hanging="200"/>
        <w:spacing w:after="60"/>
      </w:pPr>
      <w:r>
        <w:t xml:space="preserve">•  </w:t>
      </w:r>
      <w:r>
        <w:t xml:space="preserve">A guia de um esporte só aparece se houver </w:t>
      </w:r>
      <w:r>
        <w:rPr>
          <w:b/>
        </w:rPr>
        <w:t xml:space="preserve">ao menos uma copa</w:t>
      </w:r>
      <w:r>
        <w:t xml:space="preserve"> daquele esporte no histórico do atleta.</w:t>
      </w:r>
    </w:p>
    <w:p>
      <w:pPr>
        <w:ind w:left="340" w:hanging="200"/>
        <w:spacing w:after="60"/>
      </w:pPr>
      <w:r>
        <w:t xml:space="preserve">•  </w:t>
      </w:r>
      <w:r>
        <w:t xml:space="preserve">O bloco </w:t>
      </w:r>
      <w:r>
        <w:rPr>
          <w:b/>
        </w:rPr>
        <w:t xml:space="preserve">Conquistas aparece sempre</w:t>
      </w:r>
      <w:r>
        <w:t xml:space="preserve">, mesmo zerado ("0 títulos" é informação: "ainda não fui campeão"). Já as </w:t>
      </w:r>
      <w:r>
        <w:rPr>
          <w:b/>
        </w:rPr>
        <w:t xml:space="preserve">linhas de produção</w:t>
      </w:r>
      <w:r>
        <w:t xml:space="preserve"> (Gols/Sets) somem quando não se aplicam ao esporte (decisão fechada).</w:t>
      </w:r>
    </w:p>
    <w:p>
      <w:pPr>
        <w:ind w:left="340" w:hanging="200"/>
        <w:spacing w:after="60"/>
      </w:pPr>
      <w:r>
        <w:t xml:space="preserve">•  </w:t>
      </w:r>
      <w:r>
        <w:t xml:space="preserve">O perfil é </w:t>
      </w:r>
      <w:r>
        <w:rPr>
          <w:b/>
        </w:rPr>
        <w:t xml:space="preserve">privado</w:t>
      </w:r>
      <w:r>
        <w:t xml:space="preserve">: visível apenas ao próprio titular (RN-AT-18). Não há página pública de atleta nesta versão.</w:t>
      </w:r>
    </w:p>
    <w:p>
      <w:pPr>
        <w:pStyle w:val="Heading3"/>
      </w:pPr>
      <w:r>
        <w:t xml:space="preserve">3.4 Copas de dupla e individual (2x2 e 1x1)</w:t>
      </w:r>
    </w:p>
    <w:p>
      <w:r>
        <w:t xml:space="preserve">Nas copas 2x2 e 1x1 o gestor quase nunca cadastra jogadores: o </w:t>
      </w:r>
      <w:r>
        <w:rPr>
          <w:b/>
        </w:rPr>
        <w:t xml:space="preserve">próprio nome do time é o nome das pessoas</w:t>
      </w:r>
      <w:r>
        <w:t xml:space="preserve"> — 2x2 "Theo e Marcelo", 1x1 "Theo", 1x1 "João Marcelo". Sem </w:t>
      </w:r>
      <w:r>
        <w:rPr>
          <w:rFonts w:ascii="Consolas" w:hAnsi="Consolas"/>
          <w:sz w:val="19"/>
        </w:rPr>
        <w:t xml:space="preserve">jogadores</w:t>
      </w:r>
      <w:r>
        <w:t xml:space="preserve"> cadastrados, o passo 3 do fluxo (escolher o jogador) não tem o que oferecer. Foram consideradas duas saídas: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3550"/>
        <w:gridCol w:w="360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Critério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A) Conectar ao TIME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B) "Sugerir cadastro" (cria jogador)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Altera a competição?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— conexão continua puramente leitura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Sim — cria um </w:t>
            </w:r>
            <w:r>
              <w:rPr>
                <w:rFonts w:ascii="Consolas" w:hAnsi="Consolas"/>
                <w:sz w:val="19"/>
                <w:sz w:val="19"/>
              </w:rPr>
              <w:t xml:space="preserve">jogador</w:t>
            </w:r>
            <w:r>
              <w:rPr>
                <w:sz w:val="19"/>
              </w:rPr>
              <w:t xml:space="preserve"> que só existe por causa do perfil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Ganho estatístico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 perda: em esporte de sets não há stat individual mesmo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Zero em sets (não há evento individual por jogador)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Dupla (2 atletas)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Natural: dois atletas ligam-se ao mesmo time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Dois cadastros novos no elenco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Esforço do gestor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Só aprovar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Aprovar e conviver com jogadores "fantasma" no elenco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Coerência com RN-AT-01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Total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Quebra o princípio "conexão não altera a copa"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Recomendação (adotada): opção A — conexão ao time.</w:t>
      </w:r>
      <w:r>
        <w:t xml:space="preserve"> Como nos esportes de sets </w:t>
      </w:r>
      <w:r>
        <w:rPr>
          <w:b/>
        </w:rPr>
        <w:t xml:space="preserve">não existe estatística individual</w:t>
      </w:r>
      <w:r>
        <w:t xml:space="preserve">, conectar a um "jogador" recém-criado não traria nenhum número a mais do que conectar ao próprio time — só pagaria o custo de sujar o elenco da competição com cadastros que existem apenas para o perfil, ferindo o princípio de que a conexão não altera nada na copa. Conectar ao time é mais simples, honesto (a dupla é, de fato, a entidade que tem o retrospecto) e casa com a realidade de como esses gestores usam o app.</w:t>
      </w:r>
    </w:p>
    <w:p>
      <w:r>
        <w:t xml:space="preserve">A conexão, portanto, passa a ter </w:t>
      </w:r>
      <w:r>
        <w:rPr>
          <w:b/>
        </w:rPr>
        <w:t xml:space="preserve">dois alvos possíveis</w:t>
      </w:r>
      <w:r>
        <w:t xml:space="preserve">, decididos pela estrutura e não pelo esporte: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Alvo "jogador"</w:t>
      </w:r>
      <w:r>
        <w:t xml:space="preserve"> — quando o time tem elenco cadastrado (futebol, basquete, Pelada). O atleta escolhe o seu nome; vale a trava de um jogador por conta.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Alvo "time"</w:t>
      </w:r>
      <w:r>
        <w:t xml:space="preserve"> — quando o time não tem elenco (típico 2x2/1x1). O atleta liga-se ao time e herda </w:t>
      </w:r>
      <w:r>
        <w:rPr>
          <w:b/>
        </w:rPr>
        <w:t xml:space="preserve">os resultados, sets e títulos do time/dupla</w:t>
      </w:r>
      <w:r>
        <w:t xml:space="preserve">. Em 2x2, </w:t>
      </w:r>
      <w:r>
        <w:rPr>
          <w:b/>
        </w:rPr>
        <w:t xml:space="preserve">dois atletas podem se conectar ao mesmo time</w:t>
      </w:r>
      <w:r>
        <w:t xml:space="preserve">; a trava de "um por conta por copa" continua valendo (ninguém se conecta duas vezes).</w:t>
      </w:r>
    </w:p>
    <w:p>
      <w:r>
        <w:t xml:space="preserve">O controle contra abuso ("quero herdar os títulos da dupla campeã") é o mesmo do resto do recurso: </w:t>
      </w:r>
      <w:r>
        <w:rPr>
          <w:b/>
        </w:rPr>
        <w:t xml:space="preserve">a aprovação do dono</w:t>
      </w:r>
      <w:r>
        <w:t xml:space="preserve">. O dono vê "Fulano quer ser reconhecido como integrante de Theo e Marcelo" e aprova ou recusa. Como o app não sabe com segurança o tamanho da dupla (a variante "2x2"/"1x1" é texto informativo), não há trava numérica rígida — mas, se o número de conexões a um time passar do esperado pela variante (2 em 2x2, 1 em 1x1), o painel do dono exibe um </w:t>
      </w:r>
      <w:r>
        <w:rPr>
          <w:b/>
        </w:rPr>
        <w:t xml:space="preserve">aviso</w:t>
      </w:r>
      <w:r>
        <w:t xml:space="preserve"> para chamar atenção antes de aprovar.</w:t>
      </w:r>
    </w:p>
    <w:p>
      <w:r>
        <w:rPr>
          <w:b/>
        </w:rPr>
        <w:t xml:space="preserve">Sobre a "Sugerir cadastro" (opção B):</w:t>
      </w:r>
      <w:r>
        <w:t xml:space="preserve"> ela não é adotada como caminho padrão, mas sobra um uso legítimo e opcional — nos esportes </w:t>
      </w:r>
      <w:r>
        <w:rPr>
          <w:b/>
        </w:rPr>
        <w:t xml:space="preserve">com</w:t>
      </w:r>
      <w:r>
        <w:t xml:space="preserve"> estatística individual (futebol/basquete), quando o time existe mas o nome do atleta não foi cadastrado. Aí sim criar um jogador agrega (gols/pontos futuros passam a ter dono). Nesse caso, a solicitação de conexão vira também uma </w:t>
      </w:r>
      <w:r>
        <w:rPr>
          <w:b/>
        </w:rPr>
        <w:t xml:space="preserve">sugestão de cadastro</w:t>
      </w:r>
      <w:r>
        <w:t xml:space="preserve">: ao aprovar, o dono cria o jogador com o nome da conta e liga a conexão a ele. É uma comodidade do lado do dono, não um fluxo separado do atleta — e só faz sentido onde há dado individual para colher.</w:t>
      </w:r>
    </w:p>
    <w:p>
      <w:pPr>
        <w:pStyle w:val="Heading3"/>
      </w:pPr>
      <w:r>
        <w:t xml:space="preserve">3.4.1 A regra vale para qualquer esporte 1x1/2x2 — inclusive os futuros</w:t>
      </w:r>
    </w:p>
    <w:p>
      <w:r>
        <w:t xml:space="preserve">A decisão pela opção A </w:t>
      </w:r>
      <w:r>
        <w:rPr>
          <w:b/>
        </w:rPr>
        <w:t xml:space="preserve">não é um remendo para os quatro esportes de sets de hoje</w:t>
      </w:r>
      <w:r>
        <w:t xml:space="preserve">: é a regra geral do produto para toda competição em que a unidade que compete é uma </w:t>
      </w:r>
      <w:r>
        <w:rPr>
          <w:b/>
        </w:rPr>
        <w:t xml:space="preserve">dupla</w:t>
      </w:r>
      <w:r>
        <w:t xml:space="preserve"> ou um </w:t>
      </w:r>
      <w:r>
        <w:rPr>
          <w:b/>
        </w:rPr>
        <w:t xml:space="preserve">indivíduo</w:t>
      </w:r>
      <w:r>
        <w:t xml:space="preserve"> cujo nome já é o nome do time. Ela deve ser respeitada por qualquer esporte 1x1/2x2 que venha a ser adicionado ao catálogo (</w:t>
      </w:r>
      <w:r>
        <w:rPr>
          <w:rFonts w:ascii="Consolas" w:hAnsi="Consolas"/>
          <w:sz w:val="19"/>
        </w:rPr>
        <w:t xml:space="preserve">src/esportes.js</w:t>
      </w:r>
      <w:r>
        <w:t xml:space="preserve">) — tênis, pádel, truco, sinuca, o que for.</w:t>
      </w:r>
    </w:p>
    <w:p>
      <w:r>
        <w:t xml:space="preserve">O que torna a regra automática (e não uma lista de exceções a manter): a conexão decide o alvo pela </w:t>
      </w:r>
      <w:r>
        <w:rPr>
          <w:b/>
        </w:rPr>
        <w:t xml:space="preserve">estrutura</w:t>
      </w:r>
      <w:r>
        <w:t xml:space="preserve">, não pelo nome do esporte. O algoritmo é único e vale para os 7 esportes atuais e para todos os que virão:</w:t>
      </w:r>
    </w:p>
    <w:p>
      <w:pPr>
        <w:pStyle w:val="Codigo"/>
      </w:pPr>
      <w:r>
        <w:t xml:space="preserve">Ao identificar-se no time (passo 3 do fluxo do atleta):</w:t>
        <w:br/>
        <w:t xml:space="preserve">  SE o time tem jogadores cadastrados  → alvo = JOGADOR (atleta escolhe o seu)</w:t>
        <w:br/>
        <w:t xml:space="preserve">  SENAO (time sem elenco: 2x2/1x1)     → alvo = TIME  (conexao ao time/dupla)</w:t>
      </w:r>
    </w:p>
    <w:p>
      <w:r>
        <w:t xml:space="preserve">Como o gatilho é "o time tem elenco?", nenhum código precisa saber a lista de esportes de dupla: um esporte novo cai na regra certa sozinho. Para reforçar a intenção no catálogo, os presets de variante 1x1/2x2 devem nascer </w:t>
      </w:r>
      <w:r>
        <w:rPr>
          <w:b/>
        </w:rPr>
        <w:t xml:space="preserve">sem exigir cadastro de jogador</w:t>
      </w:r>
      <w:r>
        <w:t xml:space="preserve"> (o time é a entidade), de modo que o caminho da conexão ao time seja o natural. Essa exigência fica registrada como </w:t>
      </w:r>
      <w:r>
        <w:rPr>
          <w:b/>
        </w:rPr>
        <w:t xml:space="preserve">RN-AT-25</w:t>
      </w:r>
      <w:r>
        <w:t xml:space="preserve"> e deve ser verificada sempre que um esporte novo for incluído.</w:t>
      </w:r>
    </w:p>
    <w:p>
      <w:pPr>
        <w:pStyle w:val="Heading3"/>
      </w:pPr>
      <w:r>
        <w:t xml:space="preserve">3.5 Encerrar antes de excluir</w:t>
      </w:r>
    </w:p>
    <w:p>
      <w:r>
        <w:t xml:space="preserve">Como o título depende do encerramento (seção 2.2), o maior risco é o gestor </w:t>
      </w:r>
      <w:r>
        <w:rPr>
          <w:b/>
        </w:rPr>
        <w:t xml:space="preserve">excluir uma copa já terminada sem tê-la encerrado</w:t>
      </w:r>
      <w:r>
        <w:t xml:space="preserve"> — e, com isso, os atletas não receberem o título que conquistaram. Para evitar esse desperdício silencioso, a exclusão passa a ser sensível ao estado da copa: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Estado da copa ao clicar em Excluir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Comportamento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Já encerrada (tem </w:t>
            </w:r>
            <w:r>
              <w:rPr>
                <w:rFonts w:ascii="Consolas" w:hAnsi="Consolas"/>
                <w:sz w:val="19"/>
                <w:sz w:val="19"/>
              </w:rPr>
              <w:t xml:space="preserve">encerrado_em</w:t>
            </w:r>
            <w:r>
              <w:rPr>
                <w:sz w:val="19"/>
              </w:rPr>
              <w:t xml:space="preserve">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Exclui direto; o título já foi congelado no encerramento (confirmação simples).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encerrada, com jogos pendentes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Exclui direto (congelando resultados sem título — a copa não chegou ao fim, não há campeão a declarar).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encerrada, sem nenhum jogo pendente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Mostra o diálogo de três opções abaixo.</w:t>
            </w:r>
          </w:p>
        </w:tc>
      </w:tr>
    </w:tbl>
    <w:p>
      <w:pPr>
        <w:spacing w:after="80"/>
      </w:pPr>
    </w:p>
    <w:p>
      <w:r>
        <w:t xml:space="preserve">O diálogo, quando a copa está de fato terminada (todos os jogos encerrados) mas nunca foi encerrada:</w:t>
      </w:r>
    </w:p>
    <w:p>
      <w:pPr>
        <w:pStyle w:val="Codigo"/>
      </w:pPr>
      <w:r>
        <w:t xml:space="preserve">Você está prestes a excluir uma competição que teve seu fim definido.</w:t>
        <w:br/>
        <w:t xml:space="preserve">Deseja encerrar esta Copa antes de excluí-la?</w:t>
        <w:br/>
        <w:t xml:space="preserve">Isso envia o título aos atletas da competição.</w:t>
        <w:br/>
        <w:t xml:space="preserve"/>
        <w:br/>
        <w:t xml:space="preserve">   [ Encerrar e excluir ]   [ Apenas excluir ]   [ Cancelar ]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Encerrar e excluir:</w:t>
      </w:r>
      <w:r>
        <w:t xml:space="preserve"> abre o encerramento com o </w:t>
      </w:r>
      <w:r>
        <w:rPr>
          <w:b/>
        </w:rPr>
        <w:t xml:space="preserve">pódio sugerido</w:t>
      </w:r>
      <w:r>
        <w:t xml:space="preserve"> pré-preenchido; o gestor confirma (ou ajusta), o sistema </w:t>
      </w:r>
      <w:r>
        <w:rPr>
          <w:b/>
        </w:rPr>
        <w:t xml:space="preserve">congela com título</w:t>
      </w:r>
      <w:r>
        <w:t xml:space="preserve"> e então exclui. É o caminho que "envia o título aos atletas".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Apenas excluir:</w:t>
      </w:r>
      <w:r>
        <w:t xml:space="preserve"> congela os </w:t>
      </w:r>
      <w:r>
        <w:rPr>
          <w:b/>
        </w:rPr>
        <w:t xml:space="preserve">resultados sem título</w:t>
      </w:r>
      <w:r>
        <w:t xml:space="preserve"> (RN-AT-09 preserva o histórico de jogos/gols/sets) e exclui, sem declarar pódio.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Cancelar:</w:t>
      </w:r>
      <w:r>
        <w:t xml:space="preserve"> aborta a exclusão.</w:t>
      </w:r>
    </w:p>
    <w:p>
      <w:r>
        <w:t xml:space="preserve">"Sem jogo pendente" significa que nenhum jogo está com </w:t>
      </w:r>
      <w:r>
        <w:rPr>
          <w:rFonts w:ascii="Consolas" w:hAnsi="Consolas"/>
          <w:sz w:val="19"/>
        </w:rPr>
        <w:t xml:space="preserve">status != 'encerrado'</w:t>
      </w:r>
      <w:r>
        <w:t xml:space="preserve"> e existe ao menos um jogo — a leitura mais próxima de "a copa acabou" que o modelo permite hoje.</w:t>
      </w:r>
    </w:p>
    <w:p>
      <w:pPr>
        <w:pStyle w:val="Heading1"/>
      </w:pPr>
      <w:r>
        <w:t xml:space="preserve">4. Modelo de dados proposto</w:t>
      </w:r>
    </w:p>
    <w:p>
      <w:r>
        <w:t xml:space="preserve">Duas tabelas novas, mais um punhado de colunas. O ponto sutil é que elas têm </w:t>
      </w:r>
      <w:r>
        <w:rPr>
          <w:b/>
        </w:rPr>
        <w:t xml:space="preserve">regras de cascata diferentes de propósito</w:t>
      </w:r>
      <w:r>
        <w:t xml:space="preserve">: a conexão morre com o campeonato, mas o histórico não.</w:t>
      </w:r>
    </w:p>
    <w:p>
      <w:pPr>
        <w:pStyle w:val="Heading3"/>
      </w:pPr>
      <w:r>
        <w:t xml:space="preserve">4.1 </w:t>
      </w:r>
      <w:r>
        <w:rPr>
          <w:rFonts w:ascii="Consolas" w:hAnsi="Consolas"/>
          <w:sz w:val="19"/>
        </w:rPr>
        <w:t xml:space="preserve">conexoes_atleta</w:t>
      </w:r>
      <w:r>
        <w:t xml:space="preserve"> — o vínculo vivo</w:t>
      </w:r>
    </w:p>
    <w:p>
      <w:pPr>
        <w:pStyle w:val="Codigo"/>
      </w:pPr>
      <w:r>
        <w:t xml:space="preserve">CREATE TABLE conexoes_atleta (</w:t>
        <w:br/>
        <w:t xml:space="preserve">  id INTEGER PRIMARY KEY AUTOINCREMENT,</w:t>
        <w:br/>
        <w:t xml:space="preserve">  conta_id INTEGER NOT NULL REFERENCES contas(id) ON DELETE CASCADE,</w:t>
        <w:br/>
        <w:t xml:space="preserve">  campeonato_id INTEGER NOT NULL REFERENCES campeonatos(id) ON DELETE CASCADE,</w:t>
        <w:br/>
        <w:t xml:space="preserve">  -- alvo polimorfico (secao 3.4): jogador (tem elenco) OU time (2x2/1x1)</w:t>
        <w:br/>
        <w:t xml:space="preserve">  alvo_tipo TEXT NOT NULL CHECK (alvo_tipo IN ('jogador', 'time')),</w:t>
        <w:br/>
        <w:t xml:space="preserve">  jogador_id INTEGER REFERENCES jogadores(id) ON DELETE CASCADE,</w:t>
        <w:br/>
        <w:t xml:space="preserve">  time_id INTEGER REFERENCES times(id) ON DELETE CASCADE,</w:t>
        <w:br/>
        <w:t xml:space="preserve">  status TEXT NOT NULL DEFAULT 'pendente'</w:t>
        <w:br/>
        <w:t xml:space="preserve">    CHECK (status IN ('pendente', 'aprovada', 'recusada')),</w:t>
        <w:br/>
        <w:t xml:space="preserve">  observacao TEXT,</w:t>
        <w:br/>
        <w:t xml:space="preserve">  decidido_por INTEGER REFERENCES contas(id) ON DELETE SET NULL,</w:t>
        <w:br/>
        <w:t xml:space="preserve">  decidido_em TEXT,</w:t>
        <w:br/>
        <w:t xml:space="preserve">  criado_em TEXT NOT NULL DEFAULT (datetime('now')),</w:t>
        <w:br/>
        <w:t xml:space="preserve">  UNIQUE (conta_id, campeonato_id)</w:t>
        <w:br/>
        <w:t xml:space="preserve">);</w:t>
        <w:br/>
        <w:t xml:space="preserve">-- Um jogador so pode ser reivindicado por UMA conta (trava anti-fraude).</w:t>
        <w:br/>
        <w:t xml:space="preserve">-- Times NAO tem essa trava: em 2x2 dois atletas ligam-se ao mesmo time.</w:t>
        <w:br/>
        <w:t xml:space="preserve">CREATE UNIQUE INDEX idx_conexao_jogador</w:t>
        <w:br/>
        <w:t xml:space="preserve">  ON conexoes_atleta(jogador_id)</w:t>
        <w:br/>
        <w:t xml:space="preserve">  WHERE status = 'aprovada' AND jogador_id IS NOT NULL;</w:t>
      </w:r>
    </w:p>
    <w:p>
      <w:pPr>
        <w:ind w:left="340" w:hanging="200"/>
        <w:spacing w:after="60"/>
      </w:pPr>
      <w:r>
        <w:t xml:space="preserve">•  </w:t>
      </w:r>
      <w:r>
        <w:t xml:space="preserve">O </w:t>
      </w:r>
      <w:r>
        <w:rPr>
          <w:rFonts w:ascii="Consolas" w:hAnsi="Consolas"/>
          <w:sz w:val="19"/>
        </w:rPr>
        <w:t xml:space="preserve">UNIQUE (conta_id, campeonato_id)</w:t>
      </w:r>
      <w:r>
        <w:t xml:space="preserve"> garante </w:t>
      </w:r>
      <w:r>
        <w:rPr>
          <w:b/>
        </w:rPr>
        <w:t xml:space="preserve">uma conexão por pessoa por copa</w:t>
      </w:r>
      <w:r>
        <w:t xml:space="preserve"> — ninguém reivindica dois alvos da mesma competição.</w:t>
      </w:r>
    </w:p>
    <w:p>
      <w:pPr>
        <w:ind w:left="340" w:hanging="200"/>
        <w:spacing w:after="60"/>
      </w:pPr>
      <w:r>
        <w:t xml:space="preserve">•  </w:t>
      </w:r>
      <w:r>
        <w:t xml:space="preserve">O índice parcial garante </w:t>
      </w:r>
      <w:r>
        <w:rPr>
          <w:b/>
        </w:rPr>
        <w:t xml:space="preserve">um jogador para uma conta só</w:t>
      </w:r>
      <w:r>
        <w:t xml:space="preserve"> (anti-fraude). Ele é condicionado a </w:t>
      </w:r>
      <w:r>
        <w:rPr>
          <w:rFonts w:ascii="Consolas" w:hAnsi="Consolas"/>
          <w:sz w:val="19"/>
        </w:rPr>
        <w:t xml:space="preserve">jogador_id IS NOT NULL</w:t>
      </w:r>
      <w:r>
        <w:t xml:space="preserve">, de modo a </w:t>
      </w:r>
      <w:r>
        <w:rPr>
          <w:b/>
        </w:rPr>
        <w:t xml:space="preserve">não</w:t>
      </w:r>
      <w:r>
        <w:t xml:space="preserve"> travar as conexões de time — em 2x2, dois atletas ligam-se ao mesmo time legitimamente.</w:t>
      </w:r>
    </w:p>
    <w:p>
      <w:pPr>
        <w:ind w:left="340" w:hanging="200"/>
        <w:spacing w:after="60"/>
      </w:pPr>
      <w:r>
        <w:t xml:space="preserve">•  </w:t>
      </w:r>
      <w:r>
        <w:t xml:space="preserve">O </w:t>
      </w:r>
      <w:r>
        <w:rPr>
          <w:rFonts w:ascii="Consolas" w:hAnsi="Consolas"/>
          <w:sz w:val="19"/>
        </w:rPr>
        <w:t xml:space="preserve">CASCADE</w:t>
      </w:r>
      <w:r>
        <w:t xml:space="preserve"> em </w:t>
      </w:r>
      <w:r>
        <w:rPr>
          <w:rFonts w:ascii="Consolas" w:hAnsi="Consolas"/>
          <w:sz w:val="19"/>
        </w:rPr>
        <w:t xml:space="preserve">campeonato_id</w:t>
      </w:r>
      <w:r>
        <w:t xml:space="preserve">, </w:t>
      </w:r>
      <w:r>
        <w:rPr>
          <w:rFonts w:ascii="Consolas" w:hAnsi="Consolas"/>
          <w:sz w:val="19"/>
        </w:rPr>
        <w:t xml:space="preserve">jogador_id</w:t>
      </w:r>
      <w:r>
        <w:t xml:space="preserve"> e </w:t>
      </w:r>
      <w:r>
        <w:rPr>
          <w:rFonts w:ascii="Consolas" w:hAnsi="Consolas"/>
          <w:sz w:val="19"/>
        </w:rPr>
        <w:t xml:space="preserve">time_id</w:t>
      </w:r>
      <w:r>
        <w:t xml:space="preserve"> é intencional: quando a copa (ou o jogador/time) some, o </w:t>
      </w:r>
      <w:r>
        <w:rPr>
          <w:b/>
        </w:rPr>
        <w:t xml:space="preserve">vínculo</w:t>
      </w:r>
      <w:r>
        <w:t xml:space="preserve"> some. O que não some é o snapshot da tabela seguinte.</w:t>
      </w:r>
    </w:p>
    <w:p>
      <w:pPr>
        <w:pStyle w:val="Heading3"/>
      </w:pPr>
      <w:r>
        <w:t xml:space="preserve">4.2 </w:t>
      </w:r>
      <w:r>
        <w:rPr>
          <w:rFonts w:ascii="Consolas" w:hAnsi="Consolas"/>
          <w:sz w:val="19"/>
        </w:rPr>
        <w:t xml:space="preserve">atleta_estatisticas</w:t>
      </w:r>
      <w:r>
        <w:t xml:space="preserve"> — o histórico congelado</w:t>
      </w:r>
    </w:p>
    <w:p>
      <w:pPr>
        <w:pStyle w:val="Codigo"/>
      </w:pPr>
      <w:r>
        <w:t xml:space="preserve">CREATE TABLE atleta_estatisticas (</w:t>
        <w:br/>
        <w:t xml:space="preserve">  id INTEGER PRIMARY KEY AUTOINCREMENT,</w:t>
        <w:br/>
        <w:t xml:space="preserve">  conta_id INTEGER NOT NULL REFERENCES contas(id) ON DELETE CASCADE,</w:t>
        <w:br/>
        <w:t xml:space="preserve">  -- referencia FRACA: vira NULL quando a copa e excluida; os numeros ficam</w:t>
        <w:br/>
        <w:t xml:space="preserve">  campeonato_id INTEGER REFERENCES campeonatos(id) ON DELETE SET NULL,</w:t>
        <w:br/>
        <w:t xml:space="preserve">  -- copia dos rotulos, para o registro sobreviver sozinho</w:t>
        <w:br/>
        <w:t xml:space="preserve">  campeonato_nome TEXT NOT NULL,</w:t>
        <w:br/>
        <w:t xml:space="preserve">  esporte TEXT NOT NULL,</w:t>
        <w:br/>
        <w:t xml:space="preserve">  modalidade TEXT,</w:t>
        <w:br/>
        <w:t xml:space="preserve">  temporada TEXT,</w:t>
        <w:br/>
        <w:t xml:space="preserve">  time_nome TEXT,               -- sempre gravado (inclusive nas conexoes de time)</w:t>
        <w:br/>
        <w:t xml:space="preserve">  jogador_nome TEXT,           -- nome do jogador; NULL nas conexoes de time</w:t>
        <w:br/>
        <w:t xml:space="preserve">  ano INTEGER,                 -- ano de referencia da copa (para o filtro)</w:t>
        <w:br/>
        <w:t xml:space="preserve">  periodo_inicio TEXT,</w:t>
        <w:br/>
        <w:t xml:space="preserve">  periodo_fim TEXT,</w:t>
        <w:br/>
        <w:t xml:space="preserve">  jogos INTEGER NOT NULL DEFAULT 0,</w:t>
        <w:br/>
        <w:t xml:space="preserve">  vitorias INTEGER NOT NULL DEFAULT 0,</w:t>
        <w:br/>
        <w:t xml:space="preserve">  empates INTEGER NOT NULL DEFAULT 0,</w:t>
        <w:br/>
        <w:t xml:space="preserve">  derrotas INTEGER NOT NULL DEFAULT 0,</w:t>
        <w:br/>
        <w:t xml:space="preserve">  gols INTEGER NOT NULL DEFAULT 0,       -- futebol / pelada</w:t>
        <w:br/>
        <w:t xml:space="preserve">  pontos INTEGER NOT NULL DEFAULT 0,     -- basquete</w:t>
        <w:br/>
        <w:t xml:space="preserve">  sets_vencidos INTEGER NOT NULL DEFAULT 0,   -- esportes de sets</w:t>
        <w:br/>
        <w:t xml:space="preserve">  sets_perdidos INTEGER NOT NULL DEFAULT 0,</w:t>
        <w:br/>
        <w:t xml:space="preserve">  colocacao INTEGER,          -- 1, 2, 3 ou NULL</w:t>
        <w:br/>
        <w:t xml:space="preserve">  congelado_em TEXT NOT NULL DEFAULT (datetime('now'))</w:t>
        <w:br/>
        <w:t xml:space="preserve">);</w:t>
      </w:r>
    </w:p>
    <w:p>
      <w:r>
        <w:t xml:space="preserve">A tabela é </w:t>
      </w:r>
      <w:r>
        <w:rPr>
          <w:b/>
        </w:rPr>
        <w:t xml:space="preserve">desnormalizada de propósito</w:t>
      </w:r>
      <w:r>
        <w:t xml:space="preserve">. Ela repete o nome da copa, do time e do jogador porque precisa continuar legível depois que todas essas linhas forem apagadas. É a única tabela do sistema que existe para sobreviver à sua origem. Nas </w:t>
      </w:r>
      <w:r>
        <w:rPr>
          <w:b/>
        </w:rPr>
        <w:t xml:space="preserve">conexões de time</w:t>
      </w:r>
      <w:r>
        <w:t xml:space="preserve"> (2x2/1x1), </w:t>
      </w:r>
      <w:r>
        <w:rPr>
          <w:rFonts w:ascii="Consolas" w:hAnsi="Consolas"/>
          <w:sz w:val="19"/>
        </w:rPr>
        <w:t xml:space="preserve">jogador_nome</w:t>
      </w:r>
      <w:r>
        <w:t xml:space="preserve"> fica NULL e a exibição usa </w:t>
      </w:r>
      <w:r>
        <w:rPr>
          <w:rFonts w:ascii="Consolas" w:hAnsi="Consolas"/>
          <w:sz w:val="19"/>
        </w:rPr>
        <w:t xml:space="preserve">time_nome</w:t>
      </w:r>
      <w:r>
        <w:t xml:space="preserve"> (que já é o nome das pessoas). Não há colunas de cartão: por decisão de produto, cartões não vão para o perfil do atleta.</w:t>
      </w:r>
    </w:p>
    <w:p>
      <w:pPr>
        <w:pStyle w:val="Heading3"/>
      </w:pPr>
      <w:r>
        <w:t xml:space="preserve">4.3 Colunas novas em tabelas existentes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Onde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 quê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campeonatos.encerrado_em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Data do encerramento explícito. NULL = em andamento. Habilita o pódio e dispara o congelamento.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campeonatos.podio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JSON com os IDs dos times/jogadores em 1º, 2º e 3º, declarado pelo gestor ao encerrar.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campeonatos.aceita_conexoes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 por campeonato (padrão 1). Permite ao gestor desligar as solicitações de atletas na sua copa.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Ciclo de vida do dado — a regra central</w:t>
      </w:r>
    </w:p>
    <w:p>
      <w:r>
        <w:t xml:space="preserve">Esta seção resolve o requisito mais delicado da ideia: o histórico do atleta não pode depender da boa vontade (nem do descuido) do organizador. A solução é uma combinação de </w:t>
      </w:r>
      <w:r>
        <w:rPr>
          <w:b/>
        </w:rPr>
        <w:t xml:space="preserve">dado vivo</w:t>
      </w:r>
      <w:r>
        <w:t xml:space="preserve"> enquanto a copa existe e </w:t>
      </w:r>
      <w:r>
        <w:rPr>
          <w:b/>
        </w:rPr>
        <w:t xml:space="preserve">snapshot</w:t>
      </w:r>
      <w:r>
        <w:t xml:space="preserve"> quando ela deixa de existir.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00"/>
        <w:gridCol w:w="3200"/>
        <w:gridCol w:w="3450"/>
      </w:tblGrid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Momento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 que acontece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Por quê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Conexão aprovada, copa em andamento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Estatística </w:t>
            </w:r>
            <w:r>
              <w:rPr>
                <w:b/>
                <w:sz w:val="19"/>
              </w:rPr>
              <w:t xml:space="preserve">calculada ao vivo</w:t>
            </w:r>
            <w:r>
              <w:rPr>
                <w:sz w:val="19"/>
              </w:rPr>
              <w:t xml:space="preserve"> a partir de </w:t>
            </w:r>
            <w:r>
              <w:rPr>
                <w:rFonts w:ascii="Consolas" w:hAnsi="Consolas"/>
                <w:sz w:val="19"/>
                <w:sz w:val="19"/>
              </w:rPr>
              <w:t xml:space="preserve">eventos</w:t>
            </w:r>
            <w:r>
              <w:rPr>
                <w:sz w:val="19"/>
              </w:rPr>
              <w:t xml:space="preserve">/</w:t>
            </w:r>
            <w:r>
              <w:rPr>
                <w:rFonts w:ascii="Consolas" w:hAnsi="Consolas"/>
                <w:sz w:val="19"/>
                <w:sz w:val="19"/>
              </w:rPr>
              <w:t xml:space="preserve">jogos</w:t>
            </w:r>
            <w:r>
              <w:rPr>
                <w:sz w:val="19"/>
              </w:rPr>
              <w:t xml:space="preserve">; nenhum snapshot ainda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Zero risco de número defasado: cada gol novo aparece no perfil na hora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Gestor encerra a copa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Congela</w:t>
            </w:r>
            <w:r>
              <w:rPr>
                <w:sz w:val="19"/>
              </w:rPr>
              <w:t xml:space="preserve">: grava a linha em </w:t>
            </w:r>
            <w:r>
              <w:rPr>
                <w:rFonts w:ascii="Consolas" w:hAnsi="Consolas"/>
                <w:sz w:val="19"/>
                <w:sz w:val="19"/>
              </w:rPr>
              <w:t xml:space="preserve">atleta_estatisticas</w:t>
            </w:r>
            <w:r>
              <w:rPr>
                <w:sz w:val="19"/>
              </w:rPr>
              <w:t xml:space="preserve"> com o pódio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É o número final e oficial da competição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Campeonato excluído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Congela antes de apagar</w:t>
            </w:r>
            <w:r>
              <w:rPr>
                <w:sz w:val="19"/>
              </w:rPr>
              <w:t xml:space="preserve"> (para conexões ainda não congeladas) e zera </w:t>
            </w:r>
            <w:r>
              <w:rPr>
                <w:rFonts w:ascii="Consolas" w:hAnsi="Consolas"/>
                <w:sz w:val="19"/>
                <w:sz w:val="19"/>
              </w:rPr>
              <w:t xml:space="preserve">campeonato_id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Cumpre o requisito: o histórico do atleta sobrevive à exclusão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 reaberta após encerrada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Volta ao cálculo ao vivo; o snapshot é regravado no próximo encerramento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Corrigir um resultado não pode deixar o perfil errado para sempre</w:t>
            </w:r>
          </w:p>
        </w:tc>
      </w:tr>
    </w:tbl>
    <w:p>
      <w:pPr>
        <w:spacing w:after="80"/>
      </w:pPr>
    </w:p>
    <w:p>
      <w:r>
        <w:rPr>
          <w:b/>
        </w:rPr>
        <w:t xml:space="preserve">Ponto de atenção técnico:</w:t>
      </w:r>
      <w:r>
        <w:t xml:space="preserve"> o congelamento na exclusão </w:t>
      </w:r>
      <w:r>
        <w:rPr>
          <w:b/>
        </w:rPr>
        <w:t xml:space="preserve">precisa acontecer no código da rota</w:t>
      </w:r>
      <w:r>
        <w:t xml:space="preserve">, antes do </w:t>
      </w:r>
      <w:r>
        <w:rPr>
          <w:rFonts w:ascii="Consolas" w:hAnsi="Consolas"/>
          <w:sz w:val="19"/>
        </w:rPr>
        <w:t xml:space="preserve">DELETE</w:t>
      </w:r>
      <w:r>
        <w:t xml:space="preserve">, porque o </w:t>
      </w:r>
      <w:r>
        <w:rPr>
          <w:rFonts w:ascii="Consolas" w:hAnsi="Consolas"/>
          <w:sz w:val="19"/>
        </w:rPr>
        <w:t xml:space="preserve">ON DELETE CASCADE</w:t>
      </w:r>
      <w:r>
        <w:t xml:space="preserve"> do SQLite não dá gancho para reagir. Isso significa que qualquer caminho que apague campeonatos — rota do dono (incluindo o "Apenas excluir" da seção 3.5), rota do master, exclusão de conta (LGPD) e scripts administrativos — tem de passar pela mesma função </w:t>
      </w:r>
      <w:r>
        <w:rPr>
          <w:rFonts w:ascii="Consolas" w:hAnsi="Consolas"/>
          <w:sz w:val="19"/>
        </w:rPr>
        <w:t xml:space="preserve">congelarEstatisticas(campeonatoId)</w:t>
      </w:r>
      <w:r>
        <w:t xml:space="preserve">. Se um caminho esquecer, o atleta perde o histórico silenciosamente. </w:t>
      </w:r>
      <w:r>
        <w:rPr>
          <w:b/>
        </w:rPr>
        <w:t xml:space="preserve">Recomendação:</w:t>
      </w:r>
      <w:r>
        <w:t xml:space="preserve"> uma função única, chamada em todos os pontos, com teste automatizado cobrindo cada um deles.</w:t>
      </w:r>
    </w:p>
    <w:p>
      <w:pPr>
        <w:pStyle w:val="Heading3"/>
      </w:pPr>
      <w:r>
        <w:t xml:space="preserve">5.1 O que a revogação faz com o histórico</w:t>
      </w:r>
    </w:p>
    <w:p>
      <w:r>
        <w:t xml:space="preserve">A distinção que sustenta o modelo: </w:t>
      </w:r>
      <w:r>
        <w:rPr>
          <w:b/>
        </w:rPr>
        <w:t xml:space="preserve">acabar a copa não invalida a conquista; revogar a conexão invalida.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900"/>
        <w:gridCol w:w="6450"/>
      </w:tblGrid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Evento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Efeito no perfil do atleta</w:t>
            </w:r>
          </w:p>
        </w:tc>
      </w:tr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copa foi excluída ou arquivada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Mantém</w:t>
            </w:r>
            <w:r>
              <w:rPr>
                <w:sz w:val="19"/>
              </w:rPr>
              <w:t xml:space="preserve"> o histórico, congelado e sem link. É o requisito central da ideia.</w:t>
            </w:r>
          </w:p>
        </w:tc>
      </w:tr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</w:t>
            </w:r>
            <w:r>
              <w:rPr>
                <w:b/>
                <w:sz w:val="19"/>
              </w:rPr>
              <w:t xml:space="preserve">revoga</w:t>
            </w:r>
            <w:r>
              <w:rPr>
                <w:sz w:val="19"/>
              </w:rPr>
              <w:t xml:space="preserve"> a conexão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Remove</w:t>
            </w:r>
            <w:r>
              <w:rPr>
                <w:sz w:val="19"/>
              </w:rPr>
              <w:t xml:space="preserve"> as estatísticas daquela copa do perfil. A premissa é que a conexão foi indevida (pessoa errada) — manter o número seria manter uma fraude.</w:t>
            </w:r>
          </w:p>
        </w:tc>
      </w:tr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atleta se </w:t>
            </w:r>
            <w:r>
              <w:rPr>
                <w:b/>
                <w:sz w:val="19"/>
              </w:rPr>
              <w:t xml:space="preserve">desconecta</w:t>
            </w:r>
            <w:r>
              <w:rPr>
                <w:sz w:val="19"/>
              </w:rPr>
              <w:t xml:space="preserve"> por vontade própria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Remove</w:t>
            </w:r>
            <w:r>
              <w:rPr>
                <w:sz w:val="19"/>
              </w:rPr>
              <w:t xml:space="preserve"> (apaga), não oculta (decisão fechada). É o dado dele; se ele quer tirar do perfil, tira, e a reivindicação sobre o jogador é liberada.</w:t>
            </w:r>
          </w:p>
        </w:tc>
      </w:tr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atleta exclui a conta (LGPD)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Remove</w:t>
            </w:r>
            <w:r>
              <w:rPr>
                <w:sz w:val="19"/>
              </w:rPr>
              <w:t xml:space="preserve"> tudo, por cascata em </w:t>
            </w:r>
            <w:r>
              <w:rPr>
                <w:rFonts w:ascii="Consolas" w:hAnsi="Consolas"/>
                <w:sz w:val="19"/>
                <w:sz w:val="19"/>
              </w:rPr>
              <w:t xml:space="preserve">conta_id</w:t>
            </w:r>
            <w:r>
              <w:rPr>
                <w:sz w:val="19"/>
              </w:rPr>
              <w:t xml:space="preserve">. Já é o comportamento vigente da exclusão de conta.</w:t>
            </w:r>
          </w:p>
        </w:tc>
      </w:tr>
      <w:tr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jogador é excluído do elenco pelo gestor</w:t>
            </w:r>
          </w:p>
        </w:tc>
        <w:tc>
          <w:tcPr>
            <w:tcW w:w="6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conexão cai por cascata. O histórico </w:t>
            </w:r>
            <w:r>
              <w:rPr>
                <w:b/>
                <w:sz w:val="19"/>
              </w:rPr>
              <w:t xml:space="preserve">fica</w:t>
            </w:r>
            <w:r>
              <w:rPr>
                <w:sz w:val="19"/>
              </w:rPr>
              <w:t xml:space="preserve"> se já estava congelado; se não, congela antes.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Regras de negócio (RN-AT)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Regra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conexão é </w:t>
            </w:r>
            <w:r>
              <w:rPr>
                <w:b/>
                <w:sz w:val="19"/>
              </w:rPr>
              <w:t xml:space="preserve">somente leitura e unidirecional</w:t>
            </w:r>
            <w:r>
              <w:rPr>
                <w:sz w:val="19"/>
              </w:rPr>
              <w:t xml:space="preserve">: ela não concede ao atleta nenhum acesso administrativo ao campeonato, nem permite alterar qualquer dado da competição.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Só pode solicitar conexão um usuário </w:t>
            </w:r>
            <w:r>
              <w:rPr>
                <w:b/>
                <w:sz w:val="19"/>
              </w:rPr>
              <w:t xml:space="preserve">logado, com e-mail confirmado</w:t>
            </w:r>
            <w:r>
              <w:rPr>
                <w:sz w:val="19"/>
              </w:rPr>
              <w:t xml:space="preserve">, e apenas em campeonatos que ele </w:t>
            </w:r>
            <w:r>
              <w:rPr>
                <w:b/>
                <w:sz w:val="19"/>
              </w:rPr>
              <w:t xml:space="preserve">segue</w:t>
            </w:r>
            <w:r>
              <w:rPr>
                <w:sz w:val="19"/>
              </w:rPr>
              <w:t xml:space="preserve"> (RN-SG).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Uma conta tem no máximo </w:t>
            </w:r>
            <w:r>
              <w:rPr>
                <w:b/>
                <w:sz w:val="19"/>
              </w:rPr>
              <w:t xml:space="preserve">uma conexão por campeonato</w:t>
            </w:r>
            <w:r>
              <w:rPr>
                <w:sz w:val="19"/>
              </w:rPr>
              <w:t xml:space="preserve"> (pendente ou aprovada), garantido por UNIQUE.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conexão tem alvo </w:t>
            </w:r>
            <w:r>
              <w:rPr>
                <w:b/>
                <w:sz w:val="19"/>
              </w:rPr>
              <w:t xml:space="preserve">jogador</w:t>
            </w:r>
            <w:r>
              <w:rPr>
                <w:sz w:val="19"/>
              </w:rPr>
              <w:t xml:space="preserve"> (times com elenco) ou </w:t>
            </w:r>
            <w:r>
              <w:rPr>
                <w:b/>
                <w:sz w:val="19"/>
              </w:rPr>
              <w:t xml:space="preserve">time</w:t>
            </w:r>
            <w:r>
              <w:rPr>
                <w:sz w:val="19"/>
              </w:rPr>
              <w:t xml:space="preserve"> (copas 2x2/1x1 sem elenco). Um </w:t>
            </w:r>
            <w:r>
              <w:rPr>
                <w:b/>
                <w:sz w:val="19"/>
              </w:rPr>
              <w:t xml:space="preserve">jogador</w:t>
            </w:r>
            <w:r>
              <w:rPr>
                <w:sz w:val="19"/>
              </w:rPr>
              <w:t xml:space="preserve"> só pode ser reivindicado por </w:t>
            </w:r>
            <w:r>
              <w:rPr>
                <w:b/>
                <w:sz w:val="19"/>
              </w:rPr>
              <w:t xml:space="preserve">uma</w:t>
            </w:r>
            <w:r>
              <w:rPr>
                <w:sz w:val="19"/>
              </w:rPr>
              <w:t xml:space="preserve"> conta (índice único parcial). Um </w:t>
            </w:r>
            <w:r>
              <w:rPr>
                <w:b/>
                <w:sz w:val="19"/>
              </w:rPr>
              <w:t xml:space="preserve">time</w:t>
            </w:r>
            <w:r>
              <w:rPr>
                <w:sz w:val="19"/>
              </w:rPr>
              <w:t xml:space="preserve"> pode ser reivindicado por </w:t>
            </w:r>
            <w:r>
              <w:rPr>
                <w:b/>
                <w:sz w:val="19"/>
              </w:rPr>
              <w:t xml:space="preserve">mais de uma</w:t>
            </w:r>
            <w:r>
              <w:rPr>
                <w:sz w:val="19"/>
              </w:rPr>
              <w:t xml:space="preserve"> conta (dupla) — o dono é quem controla, na aprovação.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aprovação/recusa é </w:t>
            </w:r>
            <w:r>
              <w:rPr>
                <w:b/>
                <w:sz w:val="19"/>
              </w:rPr>
              <w:t xml:space="preserve">exclusiva do dono da copa</w:t>
            </w:r>
            <w:r>
              <w:rPr>
                <w:sz w:val="19"/>
              </w:rPr>
              <w:t xml:space="preserve">. Colaboradores não decidem conexões nesta versão. Não há aprovação automática — a solicitação nasce </w:t>
            </w:r>
            <w:r>
              <w:rPr>
                <w:b/>
                <w:sz w:val="19"/>
              </w:rPr>
              <w:t xml:space="preserve">pendente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pode </w:t>
            </w:r>
            <w:r>
              <w:rPr>
                <w:b/>
                <w:sz w:val="19"/>
              </w:rPr>
              <w:t xml:space="preserve">revogar</w:t>
            </w:r>
            <w:r>
              <w:rPr>
                <w:sz w:val="19"/>
              </w:rPr>
              <w:t xml:space="preserve"> uma conexão aprovada a qualquer momento; o atleta pode </w:t>
            </w:r>
            <w:r>
              <w:rPr>
                <w:b/>
                <w:sz w:val="19"/>
              </w:rPr>
              <w:t xml:space="preserve">desconectar-se</w:t>
            </w:r>
            <w:r>
              <w:rPr>
                <w:sz w:val="19"/>
              </w:rPr>
              <w:t xml:space="preserve"> a qualquer momento. Ambos </w:t>
            </w:r>
            <w:r>
              <w:rPr>
                <w:b/>
                <w:sz w:val="19"/>
              </w:rPr>
              <w:t xml:space="preserve">removem</w:t>
            </w:r>
            <w:r>
              <w:rPr>
                <w:sz w:val="19"/>
              </w:rPr>
              <w:t xml:space="preserve"> (apagam) as estatísticas daquela copa do perfil.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Enquanto a copa está em andamento, a estatística exibida no perfil é </w:t>
            </w:r>
            <w:r>
              <w:rPr>
                <w:b/>
                <w:sz w:val="19"/>
              </w:rPr>
              <w:t xml:space="preserve">calculada ao vivo</w:t>
            </w:r>
            <w:r>
              <w:rPr>
                <w:sz w:val="19"/>
              </w:rPr>
              <w:t xml:space="preserve">; nunca há número armazenado que possa divergir da competição.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Ao </w:t>
            </w:r>
            <w:r>
              <w:rPr>
                <w:b/>
                <w:sz w:val="19"/>
              </w:rPr>
              <w:t xml:space="preserve">encerrar</w:t>
            </w:r>
            <w:r>
              <w:rPr>
                <w:sz w:val="19"/>
              </w:rPr>
              <w:t xml:space="preserve"> o campeonato, o sistema </w:t>
            </w:r>
            <w:r>
              <w:rPr>
                <w:b/>
                <w:sz w:val="19"/>
              </w:rPr>
              <w:t xml:space="preserve">congela</w:t>
            </w:r>
            <w:r>
              <w:rPr>
                <w:sz w:val="19"/>
              </w:rPr>
              <w:t xml:space="preserve"> as estatísticas de todas as conexões aprovadas em </w:t>
            </w:r>
            <w:r>
              <w:rPr>
                <w:rFonts w:ascii="Consolas" w:hAnsi="Consolas"/>
                <w:sz w:val="19"/>
                <w:sz w:val="19"/>
              </w:rPr>
              <w:t xml:space="preserve">atleta_estatisticas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Antes de </w:t>
            </w:r>
            <w:r>
              <w:rPr>
                <w:b/>
                <w:sz w:val="19"/>
              </w:rPr>
              <w:t xml:space="preserve">excluir</w:t>
            </w:r>
            <w:r>
              <w:rPr>
                <w:sz w:val="19"/>
              </w:rPr>
              <w:t xml:space="preserve"> um campeonato, o sistema congela as estatísticas de todas as conexões aprovadas ainda não congeladas. O histórico do atleta </w:t>
            </w:r>
            <w:r>
              <w:rPr>
                <w:b/>
                <w:sz w:val="19"/>
              </w:rPr>
              <w:t xml:space="preserve">nunca</w:t>
            </w:r>
            <w:r>
              <w:rPr>
                <w:sz w:val="19"/>
              </w:rPr>
              <w:t xml:space="preserve"> é apagado pela exclusão da competição.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Ao excluir uma copa </w:t>
            </w:r>
            <w:r>
              <w:rPr>
                <w:b/>
                <w:sz w:val="19"/>
              </w:rPr>
              <w:t xml:space="preserve">não encerrada e sem jogos pendentes</w:t>
            </w:r>
            <w:r>
              <w:rPr>
                <w:sz w:val="19"/>
              </w:rPr>
              <w:t xml:space="preserve">, o sistema oferece "Encerrar e excluir / Apenas excluir / Cancelar" (seção 3.5). "Encerrar e excluir" declara o pódio (sugerido) e envia os títulos antes de apagar.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registro congelado guarda cópia dos nomes (copa, time, jogador) e do esporte, de modo a permanecer legível sem nenhuma linha da competição original.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Reabrir uma copa encerrada volta a exibir o cálculo ao vivo; o snapshot é regravado no encerramento seguinte.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</w:t>
            </w:r>
            <w:r>
              <w:rPr>
                <w:b/>
                <w:sz w:val="19"/>
              </w:rPr>
              <w:t xml:space="preserve">pódio</w:t>
            </w:r>
            <w:r>
              <w:rPr>
                <w:sz w:val="19"/>
              </w:rPr>
              <w:t xml:space="preserve"> (1º, 2º, 3º) é declarado pelo gestor ao encerrar a copa, com sugestão automática pré-preenchida pelo sistema. Sem encerramento não há título.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métricas exibidas por esporte vêm do </w:t>
            </w:r>
            <w:r>
              <w:rPr>
                <w:b/>
                <w:sz w:val="19"/>
              </w:rPr>
              <w:t xml:space="preserve">catálogo de esportes</w:t>
            </w:r>
            <w:r>
              <w:rPr>
                <w:sz w:val="19"/>
              </w:rPr>
              <w:t xml:space="preserve">; esportes sem </w:t>
            </w:r>
            <w:r>
              <w:rPr>
                <w:rFonts w:ascii="Consolas" w:hAnsi="Consolas"/>
                <w:sz w:val="19"/>
                <w:sz w:val="19"/>
              </w:rPr>
              <w:t xml:space="preserve">evento_individual</w:t>
            </w:r>
            <w:r>
              <w:rPr>
                <w:sz w:val="19"/>
              </w:rPr>
              <w:t xml:space="preserve"> exibem apenas resultados, sets e títulos, sem campos vazios. </w:t>
            </w:r>
            <w:r>
              <w:rPr>
                <w:b/>
                <w:sz w:val="19"/>
              </w:rPr>
              <w:t xml:space="preserve">Cartões (amarelo/vermelho) não são exibidos no perfil do atleta.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Painel do Atleta se organiza em </w:t>
            </w:r>
            <w:r>
              <w:rPr>
                <w:b/>
                <w:sz w:val="19"/>
              </w:rPr>
              <w:t xml:space="preserve">guias</w:t>
            </w:r>
            <w:r>
              <w:rPr>
                <w:sz w:val="19"/>
              </w:rPr>
              <w:t xml:space="preserve">: "Geral" (soma de todos os esportes) e uma guia por esporte, exibindo </w:t>
            </w:r>
            <w:r>
              <w:rPr>
                <w:b/>
                <w:sz w:val="19"/>
              </w:rPr>
              <w:t xml:space="preserve">apenas os esportes com dado</w:t>
            </w:r>
            <w:r>
              <w:rPr>
                <w:sz w:val="19"/>
              </w:rPr>
              <w:t xml:space="preserve">. O bloco Conquistas aparece sempre (mesmo zerado); linhas de produção somem quando não se aplicam.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Contadores que somam várias copas (Títulos, 2º, 3º, Copas, Gols, Sets) são </w:t>
            </w:r>
            <w:r>
              <w:rPr>
                <w:b/>
                <w:sz w:val="19"/>
              </w:rPr>
              <w:t xml:space="preserve">clicáveis</w:t>
            </w:r>
            <w:r>
              <w:rPr>
                <w:sz w:val="19"/>
              </w:rPr>
              <w:t xml:space="preserve"> e abrem a lista das copas que os compõem (nome + ano + esporte + time/dupla).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filtro de </w:t>
            </w:r>
            <w:r>
              <w:rPr>
                <w:b/>
                <w:sz w:val="19"/>
              </w:rPr>
              <w:t xml:space="preserve">ano</w:t>
            </w:r>
            <w:r>
              <w:rPr>
                <w:sz w:val="19"/>
              </w:rPr>
              <w:t xml:space="preserve"> no topo do painel recalcula todos os contadores e listas da guia ativa; "Todos" mostra a carreira inteira.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perfil do atleta é </w:t>
            </w:r>
            <w:r>
              <w:rPr>
                <w:b/>
                <w:sz w:val="19"/>
              </w:rPr>
              <w:t xml:space="preserve">privado</w:t>
            </w:r>
            <w:r>
              <w:rPr>
                <w:sz w:val="19"/>
              </w:rPr>
              <w:t xml:space="preserve">: visível apenas ao próprio titular. Não há página pública de atleta nesta versão.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RN-AT-19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Exclusão da conta do atleta (LGPD) remove todas as suas conexões e todo o seu histórico, por cascata.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vê, na fila, o </w:t>
            </w:r>
            <w:r>
              <w:rPr>
                <w:b/>
                <w:sz w:val="19"/>
              </w:rPr>
              <w:t xml:space="preserve">nome da conta</w:t>
            </w:r>
            <w:r>
              <w:rPr>
                <w:sz w:val="19"/>
              </w:rPr>
              <w:t xml:space="preserve"> solicitante e o </w:t>
            </w:r>
            <w:r>
              <w:rPr>
                <w:b/>
                <w:sz w:val="19"/>
              </w:rPr>
              <w:t xml:space="preserve">e-mail mascarado</w:t>
            </w:r>
            <w:r>
              <w:rPr>
                <w:sz w:val="19"/>
              </w:rPr>
              <w:t xml:space="preserve"> — nunca o e-mail completo (minimização de dados, LGPD).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pode desativar as solicitações na sua copa (</w:t>
            </w:r>
            <w:r>
              <w:rPr>
                <w:rFonts w:ascii="Consolas" w:hAnsi="Consolas"/>
                <w:sz w:val="19"/>
                <w:sz w:val="19"/>
              </w:rPr>
              <w:t xml:space="preserve">aceita_conexoes = 0</w:t>
            </w:r>
            <w:r>
              <w:rPr>
                <w:sz w:val="19"/>
              </w:rPr>
              <w:t xml:space="preserve">); a copa então não aparece como conectável para nenhum atleta.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quantidade de solicitações que uma conta pode enviar é limitada por janela de tempo, e uma solicitação recusada só pode ser refeita após novo pedido explícito (anti-spam).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Não há notificação</w:t>
            </w:r>
            <w:r>
              <w:rPr>
                <w:sz w:val="19"/>
              </w:rPr>
              <w:t xml:space="preserve"> (e-mail ou push) nesta versão. O gestor descobre pedidos pelo badge no painel; o atleta acompanha o status na sua tela de conexões. Notificação futura será pelo app no celular.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recurso está disponível em </w:t>
            </w:r>
            <w:r>
              <w:rPr>
                <w:b/>
                <w:sz w:val="19"/>
              </w:rPr>
              <w:t xml:space="preserve">todos os planos</w:t>
            </w:r>
            <w:r>
              <w:rPr>
                <w:sz w:val="19"/>
              </w:rPr>
              <w:t xml:space="preserve"> (padrão, premium, premium+).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RN-AT-25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 cujo participante é </w:t>
            </w:r>
            <w:r>
              <w:rPr>
                <w:b/>
                <w:sz w:val="19"/>
              </w:rPr>
              <w:t xml:space="preserve">dupla (2x2) ou indivíduo (1x1)</w:t>
            </w:r>
            <w:r>
              <w:rPr>
                <w:sz w:val="19"/>
              </w:rPr>
              <w:t xml:space="preserve"> usam </w:t>
            </w:r>
            <w:r>
              <w:rPr>
                <w:b/>
                <w:sz w:val="19"/>
              </w:rPr>
              <w:t xml:space="preserve">conexão ao time</w:t>
            </w:r>
            <w:r>
              <w:rPr>
                <w:sz w:val="19"/>
              </w:rPr>
              <w:t xml:space="preserve"> (alvo </w:t>
            </w:r>
            <w:r>
              <w:rPr>
                <w:rFonts w:ascii="Consolas" w:hAnsi="Consolas"/>
                <w:sz w:val="19"/>
                <w:sz w:val="19"/>
              </w:rPr>
              <w:t xml:space="preserve">time</w:t>
            </w:r>
            <w:r>
              <w:rPr>
                <w:sz w:val="19"/>
              </w:rPr>
              <w:t xml:space="preserve">), e não cadastro de jogador. A regra é decidida pela </w:t>
            </w:r>
            <w:r>
              <w:rPr>
                <w:b/>
                <w:sz w:val="19"/>
              </w:rPr>
              <w:t xml:space="preserve">estrutura</w:t>
            </w:r>
            <w:r>
              <w:rPr>
                <w:sz w:val="19"/>
              </w:rPr>
              <w:t xml:space="preserve"> (time sem elenco), portanto vale automaticamente para qualquer esporte 1x1/2x2 — </w:t>
            </w:r>
            <w:r>
              <w:rPr>
                <w:b/>
                <w:sz w:val="19"/>
              </w:rPr>
              <w:t xml:space="preserve">inclusive os que forem adicionados ao catálogo no futuro</w:t>
            </w:r>
            <w:r>
              <w:rPr>
                <w:sz w:val="19"/>
              </w:rPr>
              <w:t xml:space="preserve">. Todo esporte novo com essa configuração deve seguir esta regra.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Como cada estatística é apurada</w:t>
      </w:r>
    </w:p>
    <w:p>
      <w:r>
        <w:t xml:space="preserve">Definições explícitas, para não haver ambiguidade na implementação nem discussão com o usuário depois: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5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Métrica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Definição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Origem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 disputadas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Competições com conexão aprovada (ao vivo) ou snapshot (congelado)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conexoes_atleta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  <w:sz w:val="19"/>
              </w:rPr>
              <w:t xml:space="preserve">atleta_estatisticas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Jogos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Partidas encerradas em que o jogador/time participou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Pelada: </w:t>
            </w:r>
            <w:r>
              <w:rPr>
                <w:rFonts w:ascii="Consolas" w:hAnsi="Consolas"/>
                <w:sz w:val="19"/>
                <w:sz w:val="19"/>
              </w:rPr>
              <w:t xml:space="preserve">escalacoes</w:t>
            </w:r>
            <w:r>
              <w:rPr>
                <w:sz w:val="19"/>
              </w:rPr>
              <w:t xml:space="preserve">. Demais: jogos encerrados do time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Eventos do tipo </w:t>
            </w:r>
            <w:r>
              <w:rPr>
                <w:rFonts w:ascii="Consolas" w:hAnsi="Consolas"/>
                <w:sz w:val="19"/>
                <w:sz w:val="19"/>
              </w:rPr>
              <w:t xml:space="preserve">gol</w:t>
            </w:r>
            <w:r>
              <w:rPr>
                <w:sz w:val="19"/>
              </w:rPr>
              <w:t xml:space="preserve"> atribuídos ao jogador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eventos</w:t>
            </w:r>
            <w:r>
              <w:rPr>
                <w:sz w:val="19"/>
              </w:rPr>
              <w:t xml:space="preserve"> (gol contra </w:t>
            </w:r>
            <w:r>
              <w:rPr>
                <w:b/>
                <w:sz w:val="19"/>
              </w:rPr>
              <w:t xml:space="preserve">não</w:t>
            </w:r>
            <w:r>
              <w:rPr>
                <w:sz w:val="19"/>
              </w:rPr>
              <w:t xml:space="preserve"> conta; só em conexão de jogador)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(basquete)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Soma de </w:t>
            </w:r>
            <w:r>
              <w:rPr>
                <w:rFonts w:ascii="Consolas" w:hAnsi="Consolas"/>
                <w:sz w:val="19"/>
                <w:sz w:val="19"/>
              </w:rPr>
              <w:t xml:space="preserve">valor</w:t>
            </w:r>
            <w:r>
              <w:rPr>
                <w:sz w:val="19"/>
              </w:rPr>
              <w:t xml:space="preserve"> dos eventos </w:t>
            </w:r>
            <w:r>
              <w:rPr>
                <w:rFonts w:ascii="Consolas" w:hAnsi="Consolas"/>
                <w:sz w:val="19"/>
                <w:sz w:val="19"/>
              </w:rPr>
              <w:t xml:space="preserve">pontos</w:t>
            </w:r>
            <w:r>
              <w:rPr>
                <w:sz w:val="19"/>
              </w:rPr>
              <w:t xml:space="preserve">; média = pontos ÷ jogos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eventos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 (esportes de sets)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Sets vencidos/perdidos pelo time/dupla nos jogos disputados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sets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  <w:sz w:val="19"/>
              </w:rPr>
              <w:t xml:space="preserve">jogos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 / E / 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Resultado dos jogos do jogador (ou do time, na conexão de time)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jogos</w:t>
            </w:r>
            <w:r>
              <w:rPr>
                <w:sz w:val="19"/>
              </w:rPr>
              <w:t xml:space="preserve"> + placar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 / 2º / 3º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Colocação 1, 2 ou 3 declarada no encerramento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campeonatos.podio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Quebra por ano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Ano de </w:t>
            </w:r>
            <w:r>
              <w:rPr>
                <w:rFonts w:ascii="Consolas" w:hAnsi="Consolas"/>
                <w:sz w:val="19"/>
                <w:sz w:val="19"/>
              </w:rPr>
              <w:t xml:space="preserve">jogos.data</w:t>
            </w:r>
            <w:r>
              <w:rPr>
                <w:sz w:val="19"/>
              </w:rPr>
              <w:t xml:space="preserve">; sem data, ano de </w:t>
            </w:r>
            <w:r>
              <w:rPr>
                <w:rFonts w:ascii="Consolas" w:hAnsi="Consolas"/>
                <w:sz w:val="19"/>
                <w:sz w:val="19"/>
              </w:rPr>
              <w:t xml:space="preserve">jogos.criado_em</w:t>
            </w:r>
          </w:p>
        </w:tc>
        <w:tc>
          <w:tcPr>
            <w:tcW w:w="35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jogos</w:t>
            </w:r>
          </w:p>
        </w:tc>
      </w:tr>
    </w:tbl>
    <w:p>
      <w:pPr>
        <w:spacing w:after="80"/>
      </w:pPr>
    </w:p>
    <w:p>
      <w:r>
        <w:rPr>
          <w:b/>
        </w:rPr>
        <w:t xml:space="preserve">Observação sobre "jogos" fora da Pelada Épica:</w:t>
      </w:r>
      <w:r>
        <w:t xml:space="preserve"> o app não registra escalação nos demais esportes — ele sabe quais jogos o </w:t>
      </w:r>
      <w:r>
        <w:rPr>
          <w:b/>
        </w:rPr>
        <w:t xml:space="preserve">time</w:t>
      </w:r>
      <w:r>
        <w:t xml:space="preserve"> disputou, não quem entrou em campo. Portanto "jogos" será, na prática, </w:t>
      </w:r>
      <w:r>
        <w:rPr>
          <w:b/>
        </w:rPr>
        <w:t xml:space="preserve">jogos do time enquanto o jogador estava no elenco</w:t>
      </w:r>
      <w:r>
        <w:t xml:space="preserve">. É uma aproximação, e o painel deve rotular com honestidade (ex.: "Jogos do time"). Nas </w:t>
      </w:r>
      <w:r>
        <w:rPr>
          <w:b/>
        </w:rPr>
        <w:t xml:space="preserve">conexões de time</w:t>
      </w:r>
      <w:r>
        <w:t xml:space="preserve"> (2x2/1x1) isso é literal: todos os números são do time/dupla, que é exatamente o que o atleta quer ver.</w:t>
      </w:r>
    </w:p>
    <w:p>
      <w:pPr>
        <w:pStyle w:val="Heading1"/>
      </w:pPr>
      <w:r>
        <w:t xml:space="preserve">8. Privacidade, segurança e abuso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Exposição mínima ao gestor:</w:t>
      </w:r>
      <w:r>
        <w:t xml:space="preserve"> nome da conta + e-mail mascarado bastam para reconhecer quem pede. E-mail completo não é necessário para a decisão e não deve ser exibido (RN-AT-20).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Exposição zero entre atletas:</w:t>
      </w:r>
      <w:r>
        <w:t xml:space="preserve"> um atleta nunca descobre qual conta reivindicou outro jogador. A lista apenas marca o nome como indisponível (RN-AT-04).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Fraude de identidade:</w:t>
      </w:r>
      <w:r>
        <w:t xml:space="preserve"> o risco real é alguém reivindicar o artilheiro (ou a dupla campeã) alheios. As defesas são o índice único (uma conta por jogador), a </w:t>
      </w:r>
      <w:r>
        <w:rPr>
          <w:b/>
        </w:rPr>
        <w:t xml:space="preserve">aprovação do dono</w:t>
      </w:r>
      <w:r>
        <w:t xml:space="preserve">, o aviso quando um time recebe mais conexões que o tamanho da variante (seção 3.4) e a revogação com remoção do histórico (RN-AT-06).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Spam de solicitação:</w:t>
      </w:r>
      <w:r>
        <w:t xml:space="preserve"> limite por janela de tempo, reaproveitando o </w:t>
      </w:r>
      <w:r>
        <w:rPr>
          <w:rFonts w:ascii="Consolas" w:hAnsi="Consolas"/>
          <w:sz w:val="19"/>
        </w:rPr>
        <w:t xml:space="preserve">ratelimit.js</w:t>
      </w:r>
      <w:r>
        <w:t xml:space="preserve"> existente (RN-AT-22).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LGPD:</w:t>
      </w:r>
      <w:r>
        <w:t xml:space="preserve"> o dado do perfil é dado pessoal do atleta e some com a conta (RN-AT-19). O snapshot preserva </w:t>
      </w:r>
      <w:r>
        <w:rPr>
          <w:b/>
        </w:rPr>
        <w:t xml:space="preserve">nome do jogador/time tal como cadastrado pelo gestor</w:t>
      </w:r>
      <w:r>
        <w:t xml:space="preserve"> — o que já era público na página da copa.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Multi-tenant:</w:t>
      </w:r>
      <w:r>
        <w:t xml:space="preserve"> todas as rotas de gestor validam posse do campeonato pelo mecanismo já existente (</w:t>
      </w:r>
      <w:r>
        <w:rPr>
          <w:rFonts w:ascii="Consolas" w:hAnsi="Consolas"/>
          <w:sz w:val="19"/>
        </w:rPr>
        <w:t xml:space="preserve">posse.js</w:t>
      </w:r>
      <w:r>
        <w:t xml:space="preserve">); nenhuma rota nova pode inspecionar campeonato alheio.</w:t>
      </w:r>
    </w:p>
    <w:p>
      <w:pPr>
        <w:pStyle w:val="Heading1"/>
      </w:pPr>
      <w:r>
        <w:t xml:space="preserve">9. API proposta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4150"/>
      </w:tblGrid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Método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Rota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Quem usa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/api/atleta/conectaveis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copas seguidas que aceitam conexão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/api/atleta/copa/:slug/elenco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times (e jogadores, se houver) para reivindicar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/api/atleta/conexoes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solicitar conexão (alvo jogador ou time)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/api/atleta/conexoes/:id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cancelar solicitação ou desconectar-se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/api/atleta/perfil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painel agregado por esporte e ano (ao vivo + congelado)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/api/atleta/perfil/detalhe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Atleta: lista por trás de um contador (drill-down)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/api/campeonatos/:id/conexoes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Dono: fila de pendentes + conectados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/api/campeonatos/:id/conexoes/:cid/decidir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Dono: aprovar ou recusar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DELETE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/api/campeonatos/:id/conexoes/:cid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Dono: revogar conexão aprovada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POST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sz w:val="19"/>
              </w:rPr>
              <w:t xml:space="preserve">/api/campeonatos/:id/encerrar</w:t>
            </w:r>
          </w:p>
        </w:tc>
        <w:tc>
          <w:tcPr>
            <w:tcW w:w="4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Dono: encerrar com pódio (dispara o congelamento)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Fora de escopo desta versão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Perfil público do atleta</w:t>
      </w:r>
      <w:r>
        <w:t xml:space="preserve"> (URL compartilhável, "currículo" visível a terceiros).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Card de compartilhamento</w:t>
      </w:r>
      <w:r>
        <w:t xml:space="preserve"> para redes sociais com os números do atleta.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Notificações:</w:t>
      </w:r>
      <w:r>
        <w:t xml:space="preserve"> nem e-mail nem push nesta versão. Quando houver, será </w:t>
      </w:r>
      <w:r>
        <w:rPr>
          <w:b/>
        </w:rPr>
        <w:t xml:space="preserve">notificação pelo app no celular</w:t>
      </w:r>
      <w:r>
        <w:t xml:space="preserve"> (atleta aprovado, dono com pendências) — não por e-mail.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Cartões (amarelo/vermelho) no perfil</w:t>
      </w:r>
      <w:r>
        <w:t xml:space="preserve"> — decisão de produto: não fazem parte do painel do atleta.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Estatística individual em esportes de sets</w:t>
      </w:r>
      <w:r>
        <w:t xml:space="preserve"> (exigiria súmula por jogador — projeto próprio).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Escalação por jogo fora da Pelada Épica</w:t>
      </w:r>
      <w:r>
        <w:t xml:space="preserve"> (melhoraria a precisão de "jogos", mas muda o trabalho do gestor em todos os esportes).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Importação de histórico anterior ao recurso</w:t>
      </w:r>
      <w:r>
        <w:t xml:space="preserve"> — só conta o que estiver registrado no app.</w:t>
      </w:r>
    </w:p>
    <w:p>
      <w:pPr>
        <w:ind w:left="340" w:hanging="200"/>
        <w:spacing w:after="60"/>
      </w:pPr>
      <w:r>
        <w:t xml:space="preserve">•  </w:t>
      </w:r>
      <w:r>
        <w:rPr>
          <w:b/>
        </w:rPr>
        <w:t xml:space="preserve">Ranking entre atletas</w:t>
      </w:r>
      <w:r>
        <w:t xml:space="preserve"> ("os maiores artilheiros do Copa Manager").</w:t>
      </w:r>
    </w:p>
    <w:p>
      <w:pPr>
        <w:pStyle w:val="Heading1"/>
      </w:pPr>
      <w:r>
        <w:t xml:space="preserve">11. Fases de implementação sugeridas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3350"/>
        <w:gridCol w:w="3350"/>
        <w:gridCol w:w="1350"/>
      </w:tblGrid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Depende de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Encerramento com pódio (</w:t>
            </w:r>
            <w:r>
              <w:rPr>
                <w:rFonts w:ascii="Consolas" w:hAnsi="Consolas"/>
                <w:sz w:val="19"/>
                <w:sz w:val="19"/>
              </w:rPr>
              <w:t xml:space="preserve">encerrado_em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  <w:sz w:val="19"/>
              </w:rPr>
              <w:t xml:space="preserve">podio</w:t>
            </w:r>
            <w:r>
              <w:rPr>
                <w:sz w:val="19"/>
              </w:rPr>
              <w:t xml:space="preserve">), sugestão automática e diálogo "encerrar antes de excluir" (3.5)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Nada — peça independente e útil por si só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Média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Conexão do atleta: solicitação (alvo jogador/time), fila do dono, aprovação, revogação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A não é obrigatória, mas ajuda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Média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Painel do atleta: guias, contadores, drill-down, filtro de ano, cálculo ao vivo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B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Grande</w:t>
            </w:r>
          </w:p>
        </w:tc>
      </w:tr>
      <w:t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Congelamento: </w:t>
            </w:r>
            <w:r>
              <w:rPr>
                <w:rFonts w:ascii="Consolas" w:hAnsi="Consolas"/>
                <w:sz w:val="19"/>
                <w:sz w:val="19"/>
              </w:rPr>
              <w:t xml:space="preserve">atleta_estatisticas</w:t>
            </w:r>
            <w:r>
              <w:rPr>
                <w:sz w:val="19"/>
              </w:rPr>
              <w:t xml:space="preserve">, gancho em todos os caminhos de exclusão, testes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Fase C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Média</w:t>
            </w:r>
          </w:p>
        </w:tc>
      </w:tr>
    </w:tbl>
    <w:p>
      <w:pPr>
        <w:spacing w:after="80"/>
      </w:pPr>
    </w:p>
    <w:p>
      <w:r>
        <w:rPr>
          <w:b/>
        </w:rPr>
        <w:t xml:space="preserve">Nota sobre a ordem:</w:t>
      </w:r>
      <w:r>
        <w:t xml:space="preserve"> a fase D (congelamento) vem depois do painel de propósito — o cálculo ao vivo é a fonte da verdade, e o snapshot é derivado dele. Construir o snapshot antes significaria escrever duas vezes a mesma lógica de apuração. Mas a fase D </w:t>
      </w:r>
      <w:r>
        <w:rPr>
          <w:b/>
        </w:rPr>
        <w:t xml:space="preserve">não pode ser adiada indefinidamente</w:t>
      </w:r>
      <w:r>
        <w:t xml:space="preserve">: enquanto ela não existir, excluir um campeonato apaga o histórico dos atletas — exatamente o que a ideia quer evitar.</w:t>
      </w:r>
    </w:p>
    <w:p>
      <w:pPr>
        <w:pStyle w:val="Heading1"/>
      </w:pPr>
      <w:r>
        <w:t xml:space="preserve">12. Resumo do desenho do painel (referência rápida)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Elemento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Comportamento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Guias no topo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"Geral" + um esporte por guia; só esportes com dado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Bloco Conquistas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Títulos (1º), 2º lugar, 3º lugar — sempre visíveis, mesmo zerados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Bloco Desempenho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 disputadas, Vitórias, Empates (se o esporte admite), Derrotas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Bloco Produção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Gols e/ou Sets e/ou Pontos — só as linhas com dado, rótulo do catálogo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Contadores clicáveis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Títulos, 2º, 3º, Copas, Gols e Sets abrem a lista (copa + ano + esporte + time)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Filtro de ano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Recalcula a guia ativa; "Todos" = carreira inteira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Guia Geral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Soma todos os esportes; a lista mostra a coluna Esporte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Guia de esporte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Filtra ao esporte; basquete inclui média de pontos por jogo</w:t>
            </w:r>
          </w:p>
        </w:tc>
      </w:tr>
      <w:t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Copas 2x2 / 1x1</w:t>
            </w:r>
          </w:p>
        </w:tc>
        <w:tc>
          <w:tcPr>
            <w:tcW w:w="6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Conexão ao time; dois atletas podem ligar-se à mesma dupla. Regra vale p/ qualquer esporte 1x1/2x2, inclusive futuros (RN-AT-25)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Decisões fechadas</w:t>
      </w:r>
    </w:p>
    <w:p>
      <w:r>
        <w:t xml:space="preserve">As dez questões que estavam em aberto foram resolvidas. Registro aqui a decisão de cada uma, para servir de referência na implementação.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Questão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Decisão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Aceitar que 4 dos 7 esportes terão painel só de resultados, sets e títulos?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Sim.</w:t>
            </w:r>
            <w:r>
              <w:rPr>
                <w:sz w:val="19"/>
              </w:rPr>
              <w:t xml:space="preserve"> Súmula individual para esportes de sets é um projeto à parte e pesa na rotina do gestor.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Título só existe se o gestor encerrar a copa?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Sim,</w:t>
            </w:r>
            <w:r>
              <w:rPr>
                <w:sz w:val="19"/>
              </w:rPr>
              <w:t xml:space="preserve"> com sugestão automática. Ao excluir uma copa finalizada e não encerrada, o app oferece "Encerrar antes de excluir" (seção 3.5).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Incluir "Copas disputadas" como contador?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</w:t>
            </w:r>
            <w:r>
              <w:rPr>
                <w:sz w:val="19"/>
              </w:rPr>
              <w:t xml:space="preserve"> — resume a carreira e sai de graça da lista de conexões.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Estender o clique (drill-down) além de Títulos?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</w:t>
            </w:r>
            <w:r>
              <w:rPr>
                <w:sz w:val="19"/>
              </w:rPr>
              <w:t xml:space="preserve"> — a 2º, 3º, Copas e também a </w:t>
            </w:r>
            <w:r>
              <w:rPr>
                <w:b/>
                <w:sz w:val="19"/>
              </w:rPr>
              <w:t xml:space="preserve">Gols e Sets</w:t>
            </w:r>
            <w:r>
              <w:rPr>
                <w:sz w:val="19"/>
              </w:rPr>
              <w:t xml:space="preserve">. Mesmo componente, interface consistente.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bloco Conquistas aparece zerado?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</w:t>
            </w:r>
            <w:r>
              <w:rPr>
                <w:sz w:val="19"/>
              </w:rPr>
              <w:t xml:space="preserve"> — "0 títulos" é informação; as linhas de produção somem quando não se aplicam.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Seguir a copa é pré-requisito para se conectar?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</w:t>
            </w:r>
            <w:r>
              <w:rPr>
                <w:sz w:val="19"/>
              </w:rPr>
              <w:t xml:space="preserve"> — reaproveita RN-SG e mantém a lista curta.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Quem, além do dono, aprova conexões?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Ninguém.</w:t>
            </w:r>
            <w:r>
              <w:rPr>
                <w:sz w:val="19"/>
              </w:rPr>
              <w:t xml:space="preserve"> Aprovação é exclusiva do </w:t>
            </w:r>
            <w:r>
              <w:rPr>
                <w:b/>
                <w:sz w:val="19"/>
              </w:rPr>
              <w:t xml:space="preserve">dono</w:t>
            </w:r>
            <w:r>
              <w:rPr>
                <w:sz w:val="19"/>
              </w:rPr>
              <w:t xml:space="preserve"> da copa nesta versão.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Desconexão voluntária apaga ou oculta o histórico?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Apaga.</w:t>
            </w:r>
            <w:r>
              <w:rPr>
                <w:sz w:val="19"/>
              </w:rPr>
              <w:t xml:space="preserve"> Ocultar criaria estado invisível e reivindicação adormecida sobre o jogador.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perfil é recurso de todos os planos?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Sim,</w:t>
            </w:r>
            <w:r>
              <w:rPr>
                <w:sz w:val="19"/>
              </w:rPr>
              <w:t xml:space="preserve"> de todos — é alavanca de aquisição, não de monetização.</w:t>
            </w:r>
          </w:p>
        </w:tc>
      </w:tr>
      <w:tr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Nomenclatura: "atleta" ou "jogador"?</w:t>
            </w:r>
          </w:p>
        </w:tc>
        <w:tc>
          <w:tcPr>
            <w:tcW w:w="5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Atleta</w:t>
            </w:r>
            <w:r>
              <w:rPr>
                <w:sz w:val="19"/>
              </w:rPr>
              <w:t xml:space="preserve"> = pessoa/conta; </w:t>
            </w:r>
            <w:r>
              <w:rPr>
                <w:b/>
                <w:sz w:val="19"/>
              </w:rPr>
              <w:t xml:space="preserve">jogador</w:t>
            </w:r>
            <w:r>
              <w:rPr>
                <w:sz w:val="19"/>
              </w:rPr>
              <w:t xml:space="preserve"> = cadastro dentro da copa. Adotado no documento.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13.1 Copas 2x2 e 1x1 — regra confirmada e generalizada</w:t>
      </w:r>
    </w:p>
    <w:p>
      <w:r>
        <w:t xml:space="preserve">Confirmado na v1.0 (seção 3.4): </w:t>
      </w:r>
      <w:r>
        <w:rPr>
          <w:b/>
        </w:rPr>
        <w:t xml:space="preserve">conexão ao time</w:t>
      </w:r>
      <w:r>
        <w:t xml:space="preserve"> (opção A), e não criação de jogador (opção B). Nos esportes de dupla/individual não há estatística individual, então criar um "jogador" não traria número nenhum a mais — só sujaria o elenco da copa, ferindo o princípio de que a conexão não altera a competição. Dois atletas podem se conectar à mesma dupla; o dono controla na aprovação, com aviso quando as conexões passam do tamanho da variante. A "Sugerir cadastro" fica como comodidade opcional do dono, só nos esportes com estatística individual.</w:t>
      </w:r>
    </w:p>
    <w:p>
      <w:r>
        <w:rPr>
          <w:b/>
        </w:rPr>
        <w:t xml:space="preserve">A regra é permanente e forward-looking (RN-AT-25):</w:t>
      </w:r>
      <w:r>
        <w:t xml:space="preserve"> ela vale para qualquer esporte 1x1/2x2, presente ou futuro, porque é decidida pela estrutura (time sem elenco) e não por uma lista de esportes. Ao adicionar um esporte novo com essa configuração ao catálogo, ele já cai na regra certa — e isso deve ser verificado na inclusão.</w:t>
      </w:r>
    </w:p>
    <w:p>
      <w:pPr>
        <w:pStyle w:val="Muted"/>
      </w:pPr>
      <w:r>
        <w:t xml:space="preserve">Fim da Especificação Funcional v1.0 (aprovada) — Copa Manager, Perfil do Atleta.</w:t>
      </w:r>
    </w:p>
    <w:sectPr w:rsidR="00593ED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90DB3"/>
    <w:rsid w:val="003B51FF"/>
    <w:rsid w:val="003F6A70"/>
    <w:rsid w:val="00593EDF"/>
    <w:rsid w:val="00630574"/>
    <w:rsid w:val="00645E53"/>
    <w:rsid w:val="006616DD"/>
    <w:rsid w:val="00665916"/>
    <w:rsid w:val="006F429B"/>
    <w:rsid w:val="009F6D59"/>
    <w:rsid w:val="00AA300B"/>
    <w:rsid w:val="00B315A3"/>
    <w:rsid w:val="00B34941"/>
    <w:rsid w:val="00D71539"/>
    <w:rsid w:val="00F35EEE"/>
    <w:rsid w:val="00F43976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5301</Words>
  <Characters>27462</Characters>
  <Application>Microsoft Office Word</Application>
  <DocSecurity>0</DocSecurity>
  <Lines>686</Lines>
  <Paragraphs>455</Paragraphs>
  <ScaleCrop>false</ScaleCrop>
  <Company/>
  <LinksUpToDate>false</LinksUpToDate>
  <CharactersWithSpaces>32308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Perfil do Atleta</dc:title>
  <dc:creator>Theo Paoliello</dc:creator>
  <dc:description>Especificação funcional dos tipos de campeonato (esportes) do Copa Manager — proposta v1.0, 14/07/2026.</dc:description>
  <cp:lastModifiedBy>Theo Martins Paoliello</cp:lastModifiedBy>
  <cp:revision>13</cp:revision>
  <dcterms:created xsi:type="dcterms:W3CDTF">2026-07-16T01:56:00Z</dcterms:created>
  <dcterms:modified xsi:type="dcterms:W3CDTF">2026-07-20T20:35:00Z</dcterms:modified>
</cp:coreProperties>
</file>