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F4575B" wp14:paraId="4B44720A" wp14:textId="50273F6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70F4575B" w:rsidR="7E652C0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Creating a copy of the </w:t>
      </w:r>
      <w:r w:rsidRPr="70F4575B" w:rsidR="7E652C0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employees</w:t>
      </w:r>
      <w:r w:rsidRPr="70F4575B" w:rsidR="7E652C0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table</w:t>
      </w:r>
    </w:p>
    <w:p xmlns:wp14="http://schemas.microsoft.com/office/word/2010/wordml" w:rsidP="70F4575B" wp14:paraId="33E090B4" wp14:textId="4203B6E0">
      <w:pPr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TABLE sec0401_employees AS SELECT * FROM L_EMPLOYEES</w:t>
      </w:r>
    </w:p>
    <w:p xmlns:wp14="http://schemas.microsoft.com/office/word/2010/wordml" w:rsidP="70F4575B" wp14:paraId="1A92D2FC" wp14:textId="551295C7">
      <w:pPr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created. 0.05 seconds</w:t>
      </w:r>
    </w:p>
    <w:p xmlns:wp14="http://schemas.microsoft.com/office/word/2010/wordml" w:rsidP="70F4575B" wp14:paraId="4E15018D" wp14:textId="5803903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70F4575B" w:rsidR="7E652C0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Creating a view of the </w:t>
      </w:r>
      <w:r w:rsidRPr="70F4575B" w:rsidR="7E652C0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employees</w:t>
      </w:r>
      <w:r w:rsidRPr="70F4575B" w:rsidR="7E652C0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table</w:t>
      </w:r>
    </w:p>
    <w:p xmlns:wp14="http://schemas.microsoft.com/office/word/2010/wordml" w:rsidP="70F4575B" wp14:paraId="018D9F3D" wp14:textId="344CD256">
      <w:pPr>
        <w:pStyle w:val="ListParagraph"/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VIEW sec0402_employees_view AS  </w:t>
      </w:r>
      <w:r>
        <w:br/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* FROM L_EMPLOYEES</w:t>
      </w:r>
    </w:p>
    <w:p xmlns:wp14="http://schemas.microsoft.com/office/word/2010/wordml" w:rsidP="70F4575B" wp14:paraId="0521E3C0" wp14:textId="70D1D991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created. 0.02 seconds</w:t>
      </w:r>
    </w:p>
    <w:p xmlns:wp14="http://schemas.microsoft.com/office/word/2010/wordml" w:rsidP="70F4575B" wp14:paraId="1226155A" wp14:textId="1653575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70F4575B" w:rsidR="7E652C0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Deleting an existing table</w:t>
      </w:r>
    </w:p>
    <w:p xmlns:wp14="http://schemas.microsoft.com/office/word/2010/wordml" w:rsidP="70F4575B" wp14:paraId="08C13197" wp14:textId="5A09140C">
      <w:pPr>
        <w:pStyle w:val="ListParagraph"/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DROP TABLE sec0405_table_to_del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ete</w:t>
      </w:r>
    </w:p>
    <w:p xmlns:wp14="http://schemas.microsoft.com/office/word/2010/wordml" w:rsidP="70F4575B" wp14:paraId="7DC85D73" wp14:textId="5318EA8B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dropped. 0.08 seconds</w:t>
      </w:r>
    </w:p>
    <w:p xmlns:wp14="http://schemas.microsoft.com/office/word/2010/wordml" w:rsidP="70F4575B" wp14:paraId="5E7246F0" wp14:textId="10C846CC">
      <w:pPr>
        <w:pStyle w:val="ListParagraph"/>
        <w:numPr>
          <w:ilvl w:val="0"/>
          <w:numId w:val="1"/>
        </w:num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Deleting an existing view</w:t>
      </w:r>
      <w:r>
        <w:br/>
      </w:r>
      <w:r>
        <w:tab/>
      </w:r>
      <w:r>
        <w:tab/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DROP VIEW sec0406_view_to_delete</w:t>
      </w:r>
    </w:p>
    <w:p xmlns:wp14="http://schemas.microsoft.com/office/word/2010/wordml" w:rsidP="70F4575B" wp14:paraId="2A6F899C" wp14:textId="630B6DA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dropped. 0.04 seconds</w:t>
      </w:r>
    </w:p>
    <w:p xmlns:wp14="http://schemas.microsoft.com/office/word/2010/wordml" w:rsidP="70F4575B" wp14:paraId="50ADCEC3" wp14:textId="2DDA979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noProof w:val="0"/>
          <w:lang w:val="en-US"/>
        </w:rPr>
      </w:pPr>
      <w:r w:rsidRPr="70F4575B" w:rsidR="7E652C0F">
        <w:rPr>
          <w:b w:val="1"/>
          <w:bCs w:val="1"/>
          <w:noProof w:val="0"/>
          <w:lang w:val="en-US"/>
        </w:rPr>
        <w:t>Inserting a new employee</w:t>
      </w:r>
    </w:p>
    <w:p xmlns:wp14="http://schemas.microsoft.com/office/word/2010/wordml" w:rsidP="70F4575B" wp14:paraId="14146F57" wp14:textId="078E6D2A">
      <w:pPr>
        <w:pStyle w:val="ListParagraph"/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sec0409_employees (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hire_date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credit_limit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phone_number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manager_id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  </w:t>
      </w:r>
      <w:r>
        <w:br/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VALUES (301, 'Ellen', 'Perkins', 'IT', TO_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DATE(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'2009-03-09', 'YYYY-MM-DD'), 20.00, NULL, 201)</w:t>
      </w:r>
    </w:p>
    <w:p xmlns:wp14="http://schemas.microsoft.com/office/word/2010/wordml" w:rsidP="70F4575B" wp14:paraId="1AADB377" wp14:textId="415E190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inserted. 0.03 seconds</w:t>
      </w:r>
    </w:p>
    <w:p xmlns:wp14="http://schemas.microsoft.com/office/word/2010/wordml" w:rsidP="70F4575B" wp14:paraId="3BBEAE81" wp14:textId="7E79DC0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noProof w:val="0"/>
          <w:lang w:val="en-US"/>
        </w:rPr>
      </w:pPr>
      <w:r w:rsidRPr="70F4575B" w:rsidR="7E652C0F">
        <w:rPr>
          <w:b w:val="1"/>
          <w:bCs w:val="1"/>
          <w:noProof w:val="0"/>
          <w:lang w:val="en-US"/>
        </w:rPr>
        <w:t>Copying rows from sec0410_data2 into sec0410_data1</w:t>
      </w:r>
    </w:p>
    <w:p xmlns:wp14="http://schemas.microsoft.com/office/word/2010/wordml" w:rsidP="70F4575B" wp14:paraId="11E38E1A" wp14:textId="5F1AAF06">
      <w:pPr>
        <w:pStyle w:val="ListParagraph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sec0410_data1 SELECT * FROM sec0410_data2</w:t>
      </w:r>
    </w:p>
    <w:p xmlns:wp14="http://schemas.microsoft.com/office/word/2010/wordml" w:rsidP="70F4575B" wp14:paraId="31A3275D" wp14:textId="7A99FA7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 row(s) inserted. 0.01 seconds</w:t>
      </w:r>
    </w:p>
    <w:p xmlns:wp14="http://schemas.microsoft.com/office/word/2010/wordml" w:rsidP="70F4575B" wp14:paraId="3F1A6A68" wp14:textId="5CF3BD3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noProof w:val="0"/>
          <w:lang w:val="en-US"/>
        </w:rPr>
      </w:pPr>
      <w:r w:rsidRPr="70F4575B" w:rsidR="7E652C0F">
        <w:rPr>
          <w:b w:val="1"/>
          <w:bCs w:val="1"/>
          <w:noProof w:val="0"/>
          <w:lang w:val="en-US"/>
        </w:rPr>
        <w:t>Updating employee credit limits</w:t>
      </w:r>
    </w:p>
    <w:p xmlns:wp14="http://schemas.microsoft.com/office/word/2010/wordml" w:rsidP="70F4575B" wp14:paraId="0A8977EF" wp14:textId="0B85A637">
      <w:pPr>
        <w:pStyle w:val="ListParagraph"/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UPDATE sec0411_employees  </w:t>
      </w:r>
      <w:r>
        <w:br/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credit_limit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27  </w:t>
      </w:r>
      <w:r>
        <w:br/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credit_limit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15 OR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credit_limit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NULL</w:t>
      </w:r>
    </w:p>
    <w:p xmlns:wp14="http://schemas.microsoft.com/office/word/2010/wordml" w:rsidP="70F4575B" wp14:paraId="05B3A308" wp14:textId="01E29333">
      <w:pPr>
        <w:pStyle w:val="Normal"/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 row(s) updated. 0.01 seconds</w:t>
      </w:r>
    </w:p>
    <w:p xmlns:wp14="http://schemas.microsoft.com/office/word/2010/wordml" w:rsidP="70F4575B" wp14:paraId="5AAC774B" wp14:textId="66FCB8E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noProof w:val="0"/>
          <w:lang w:val="en-US"/>
        </w:rPr>
      </w:pPr>
      <w:r w:rsidRPr="70F4575B" w:rsidR="7E652C0F">
        <w:rPr>
          <w:b w:val="1"/>
          <w:bCs w:val="1"/>
          <w:noProof w:val="0"/>
          <w:lang w:val="en-US"/>
        </w:rPr>
        <w:t>Deleting employees with IDs 202-205</w:t>
      </w:r>
    </w:p>
    <w:p xmlns:wp14="http://schemas.microsoft.com/office/word/2010/wordml" w:rsidP="70F4575B" wp14:paraId="49AC5595" wp14:textId="680EE9FE">
      <w:pPr>
        <w:pStyle w:val="ListParagraph"/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DELETE FROM sec0412_employees  </w:t>
      </w:r>
      <w:r>
        <w:br/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employee_id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BETWEEN 202 AND 205</w:t>
      </w:r>
    </w:p>
    <w:p xmlns:wp14="http://schemas.microsoft.com/office/word/2010/wordml" w:rsidP="70F4575B" wp14:paraId="2DB948D5" wp14:textId="2B8DA2C6">
      <w:pPr>
        <w:ind w:left="720"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 row(s) </w:t>
      </w: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deleted</w:t>
      </w: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0.01 seconds</w:t>
      </w:r>
    </w:p>
    <w:p xmlns:wp14="http://schemas.microsoft.com/office/word/2010/wordml" w:rsidP="70F4575B" wp14:paraId="6AF84F2A" wp14:textId="2B83F2DF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70F4575B" w:rsidR="7E652C0F">
        <w:rPr>
          <w:b w:val="1"/>
          <w:bCs w:val="1"/>
          <w:noProof w:val="0"/>
          <w:lang w:val="en-US"/>
        </w:rPr>
        <w:t xml:space="preserve">Deleting Sales department from sec0415_departments (Expected to work for sec0415_departments, but fail for L_DEPARTMENTS) </w:t>
      </w:r>
    </w:p>
    <w:p xmlns:wp14="http://schemas.microsoft.com/office/word/2010/wordml" w:rsidP="70F4575B" wp14:paraId="7FA1C64E" wp14:textId="2AFECCF8">
      <w:pPr>
        <w:pStyle w:val="ListParagraph"/>
        <w:ind w:left="144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DELETE FROM sec0415_departments  </w:t>
      </w:r>
      <w:r>
        <w:br/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'SAL'</w:t>
      </w:r>
    </w:p>
    <w:p xmlns:wp14="http://schemas.microsoft.com/office/word/2010/wordml" w:rsidP="70F4575B" wp14:paraId="10B41CF6" wp14:textId="147EE300">
      <w:pPr>
        <w:pStyle w:val="Normal"/>
        <w:ind w:left="720"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 row(s) </w:t>
      </w: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deleted</w:t>
      </w: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0.01 seconds</w:t>
      </w:r>
    </w:p>
    <w:p xmlns:wp14="http://schemas.microsoft.com/office/word/2010/wordml" w:rsidP="70F4575B" wp14:paraId="022A0571" wp14:textId="7B1E5A13">
      <w:pPr>
        <w:pStyle w:val="Normal"/>
        <w:ind w:left="720"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>
        <w:tab/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DELETE FROM L_DEPARTMENTS  </w:t>
      </w:r>
      <w:r>
        <w:br/>
      </w:r>
      <w:r>
        <w:tab/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70F4575B" w:rsidR="7E652C0F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'SAL'</w:t>
      </w:r>
    </w:p>
    <w:p xmlns:wp14="http://schemas.microsoft.com/office/word/2010/wordml" w:rsidP="70F4575B" wp14:paraId="2C078E63" wp14:textId="67364785">
      <w:pPr>
        <w:pStyle w:val="ListParagraph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70F4575B" w:rsidR="7E652C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ORA-02292: integrity constraint (WKSP_HALARC1407.FK_L_EMPLOYEES_DEPT_CODE) violated - child record found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c96b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4B3D8"/>
    <w:rsid w:val="0555091D"/>
    <w:rsid w:val="1473AC92"/>
    <w:rsid w:val="243EC298"/>
    <w:rsid w:val="26559E0E"/>
    <w:rsid w:val="28B9783C"/>
    <w:rsid w:val="32574911"/>
    <w:rsid w:val="4154B3D8"/>
    <w:rsid w:val="499FD3D7"/>
    <w:rsid w:val="4DD2D002"/>
    <w:rsid w:val="539C82E0"/>
    <w:rsid w:val="5A37E0EF"/>
    <w:rsid w:val="65F69BA7"/>
    <w:rsid w:val="6B699172"/>
    <w:rsid w:val="6E3568C2"/>
    <w:rsid w:val="70F4575B"/>
    <w:rsid w:val="7E65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B3D8"/>
  <w15:chartTrackingRefBased/>
  <w15:docId w15:val="{D25F1D1D-344F-43A6-AF06-CC147C9D7A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F457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bd0139ce364f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2025-02-12T03:15:59.0650315Z</dcterms:created>
  <dcterms:modified xsi:type="dcterms:W3CDTF">2025-02-12T03:28:56.6293623Z</dcterms:modified>
  <dc:creator>OL-Archer, Haley (Online)</dc:creator>
  <lastModifiedBy>OL-Archer, Haley (Online)</lastModifiedBy>
</coreProperties>
</file>