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08C" w:rsidRDefault="00B00C03" w:rsidP="00B00C03">
      <w:r w:rsidRPr="00B00C03">
        <w:drawing>
          <wp:inline distT="0" distB="0" distL="0" distR="0" wp14:anchorId="7C88F771" wp14:editId="5D48A538">
            <wp:extent cx="6480351" cy="3429000"/>
            <wp:effectExtent l="0" t="0" r="0" b="0"/>
            <wp:docPr id="147476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64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6412" cy="343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0C03">
        <w:drawing>
          <wp:inline distT="0" distB="0" distL="0" distR="0" wp14:anchorId="179EE093" wp14:editId="2F4F2435">
            <wp:extent cx="6464490" cy="4373880"/>
            <wp:effectExtent l="0" t="0" r="0" b="7620"/>
            <wp:docPr id="164317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79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7817" cy="437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C03" w:rsidRDefault="00B00C03" w:rsidP="00B00C03">
      <w:r w:rsidRPr="00B00C03">
        <w:lastRenderedPageBreak/>
        <w:drawing>
          <wp:inline distT="0" distB="0" distL="0" distR="0" wp14:anchorId="48523A7F" wp14:editId="4B326170">
            <wp:extent cx="6556632" cy="2628900"/>
            <wp:effectExtent l="0" t="0" r="0" b="0"/>
            <wp:docPr id="196188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81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60957" cy="263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C03" w:rsidRDefault="00B00C03" w:rsidP="00B00C03">
      <w:r w:rsidRPr="00B00C03">
        <w:drawing>
          <wp:inline distT="0" distB="0" distL="0" distR="0" wp14:anchorId="1FA1595E" wp14:editId="0822DE89">
            <wp:extent cx="6597720" cy="4038600"/>
            <wp:effectExtent l="0" t="0" r="0" b="0"/>
            <wp:docPr id="183275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56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1361" cy="404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C03" w:rsidRDefault="00B00C03" w:rsidP="00B00C03">
      <w:r w:rsidRPr="00B00C03">
        <w:lastRenderedPageBreak/>
        <w:drawing>
          <wp:inline distT="0" distB="0" distL="0" distR="0" wp14:anchorId="7A35F08A" wp14:editId="07D240DC">
            <wp:extent cx="6594526" cy="4328160"/>
            <wp:effectExtent l="0" t="0" r="0" b="0"/>
            <wp:docPr id="85453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38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7015" cy="432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C03" w:rsidRDefault="00B00C03" w:rsidP="00B00C03">
      <w:r w:rsidRPr="00B00C03">
        <w:drawing>
          <wp:inline distT="0" distB="0" distL="0" distR="0" wp14:anchorId="4D8EB86D" wp14:editId="2F272F21">
            <wp:extent cx="6475862" cy="3535680"/>
            <wp:effectExtent l="0" t="0" r="1270" b="7620"/>
            <wp:docPr id="44649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94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1045" cy="353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C03" w:rsidRDefault="00B00C03" w:rsidP="00B00C03">
      <w:r w:rsidRPr="00B00C03">
        <w:drawing>
          <wp:inline distT="0" distB="0" distL="0" distR="0" wp14:anchorId="1AC82247" wp14:editId="56B8082D">
            <wp:extent cx="5698056" cy="1082040"/>
            <wp:effectExtent l="0" t="0" r="0" b="3810"/>
            <wp:docPr id="133149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92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149" cy="108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FD6" w:rsidRPr="00B00C03" w:rsidRDefault="005B1FD6" w:rsidP="00B00C03">
      <w:r w:rsidRPr="005B1FD6">
        <w:lastRenderedPageBreak/>
        <w:drawing>
          <wp:inline distT="0" distB="0" distL="0" distR="0" wp14:anchorId="0B4E2F6C" wp14:editId="1167D2E8">
            <wp:extent cx="5731510" cy="4291965"/>
            <wp:effectExtent l="0" t="0" r="2540" b="0"/>
            <wp:docPr id="114350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00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FD6" w:rsidRPr="00B00C03" w:rsidSect="003F56D1"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03"/>
    <w:rsid w:val="003F56D1"/>
    <w:rsid w:val="0050008C"/>
    <w:rsid w:val="005B1FD6"/>
    <w:rsid w:val="00726DB7"/>
    <w:rsid w:val="00A07EB5"/>
    <w:rsid w:val="00B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DDF9"/>
  <w15:chartTrackingRefBased/>
  <w15:docId w15:val="{B3B47DCC-CEB6-497F-815E-2ED398751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S</dc:creator>
  <cp:keywords/>
  <dc:description/>
  <cp:lastModifiedBy>Isabella S</cp:lastModifiedBy>
  <cp:revision>3</cp:revision>
  <dcterms:created xsi:type="dcterms:W3CDTF">2025-10-30T04:58:00Z</dcterms:created>
  <dcterms:modified xsi:type="dcterms:W3CDTF">2025-10-30T05:10:00Z</dcterms:modified>
</cp:coreProperties>
</file>