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4110"/>
        <w:gridCol w:w="1770"/>
        <w:gridCol w:w="1800"/>
        <w:tblGridChange w:id="0">
          <w:tblGrid>
            <w:gridCol w:w="1680"/>
            <w:gridCol w:w="4110"/>
            <w:gridCol w:w="1770"/>
            <w:gridCol w:w="180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Session Start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Session End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March 28, 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9"/>
                <w:szCs w:val="19"/>
                <w:highlight w:val="white"/>
                <w:rtl w:val="0"/>
              </w:rPr>
              <w:t xml:space="preserve">Intro to Web Development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- An introduction to web development along with HTML,CSS, and JS.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1-1:30pm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2-2:40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2:30pm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3:40pm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April 02, 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  <w:b w:val="1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9"/>
                <w:szCs w:val="19"/>
                <w:highlight w:val="white"/>
                <w:rtl w:val="0"/>
              </w:rPr>
              <w:t xml:space="preserve">Intro to Git/ Brief overview of  HTML/CSS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1-1:30pm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2-2:40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2:30pm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3:40pm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April 04, 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Arial" w:cs="Arial" w:eastAsia="Arial" w:hAnsi="Arial"/>
                <w:b w:val="1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9"/>
                <w:szCs w:val="19"/>
                <w:highlight w:val="white"/>
                <w:rtl w:val="0"/>
              </w:rPr>
              <w:t xml:space="preserve">Intermediate Overview of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1-1:30pm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2-2:40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2:30pm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3:40pm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April 10, 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9"/>
                <w:szCs w:val="19"/>
                <w:highlight w:val="white"/>
                <w:rtl w:val="0"/>
              </w:rPr>
              <w:t xml:space="preserve">Intro to JavaScript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- Students will explore the JavaScript language and it’s syntax.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1-1:30pm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2-2:40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2:30pm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3:40pm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April 12, 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9"/>
                <w:szCs w:val="19"/>
                <w:highlight w:val="white"/>
                <w:rtl w:val="0"/>
              </w:rPr>
              <w:t xml:space="preserve">Further Exploration JavaScript for The Web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An overview of the 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1-1:30pm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2-2:40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2:30pm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3:40pm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April 16, 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9"/>
                <w:szCs w:val="19"/>
                <w:highlight w:val="white"/>
                <w:rtl w:val="0"/>
              </w:rPr>
              <w:t xml:space="preserve">Intro to JavaScript Frameworks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 - Students will be introduced to a JS framework.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1-1:30pm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2-2:40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2:30pm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3:40pm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April 18, 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9"/>
                <w:szCs w:val="19"/>
                <w:highlight w:val="white"/>
                <w:rtl w:val="0"/>
              </w:rPr>
              <w:t xml:space="preserve">JS Frameworks Project 1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- Using a JS framework students will create a JS application.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1-1:30pm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2-2:40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2:30pm</w:t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3:40pm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April 24, 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9"/>
                <w:szCs w:val="19"/>
                <w:highlight w:val="white"/>
                <w:rtl w:val="0"/>
              </w:rPr>
              <w:t xml:space="preserve">JS Framework Project 2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- Using a JS framework students will create a JS application.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1-1:30pm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2-2:40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2:30pm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3:40pm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April 30, 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9"/>
                <w:szCs w:val="19"/>
                <w:highlight w:val="white"/>
                <w:rtl w:val="0"/>
              </w:rPr>
              <w:t xml:space="preserve">JS Framework Final Project (Group Project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)- Students will have the opportunity to demonstrate what they have learned by building a website incorporating a JS application.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1-1:30pm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2-2:40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2:30pm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3:40pm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May 02,2018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9"/>
                <w:szCs w:val="19"/>
                <w:highlight w:val="white"/>
                <w:rtl w:val="0"/>
              </w:rPr>
              <w:t xml:space="preserve">Cumulative Event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- Students will present their final projects, while demonstrating presentation skills, and technical knowledge.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1-1:30pm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2-2:40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2:30pm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3:40pm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*Students will be assigned homework assignments and are expected to spend time on their own reading the language documentations in order to have the most successful experience.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Oswald" w:cs="Oswald" w:eastAsia="Oswald" w:hAnsi="Oswald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Oswald" w:cs="Oswald" w:eastAsia="Oswald" w:hAnsi="Oswal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Oswald" w:cs="Oswald" w:eastAsia="Oswald" w:hAnsi="Oswal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