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D2E5" w14:textId="77777777" w:rsidR="00C91EAF" w:rsidRPr="00BF5682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>ISTD 50.001</w:t>
      </w:r>
    </w:p>
    <w:p w14:paraId="2B595DF4" w14:textId="77777777" w:rsidR="00C91EAF" w:rsidRPr="00BF5682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>INTRODUCTION TO INFORMATION SYSTEMS &amp; PROGRAMMING</w:t>
      </w:r>
    </w:p>
    <w:p w14:paraId="1E762D6A" w14:textId="79E4CA01" w:rsidR="00C91EAF" w:rsidRPr="00BF5682" w:rsidRDefault="009374F9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Fall 2020</w:t>
      </w:r>
    </w:p>
    <w:p w14:paraId="541D35AA" w14:textId="77777777" w:rsidR="00BF5682" w:rsidRPr="00BF5682" w:rsidRDefault="00BF5682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</w:p>
    <w:p w14:paraId="2986AE4E" w14:textId="4EA2E292" w:rsidR="00C91EAF" w:rsidRPr="00BF5682" w:rsidRDefault="00D5416C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Project</w:t>
      </w:r>
      <w:r w:rsidR="00C91EAF"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 xml:space="preserve">: 1-D </w:t>
      </w:r>
      <w:r w:rsidR="002E78FC">
        <w:rPr>
          <w:rFonts w:ascii="Helvetica" w:eastAsia="Times New Roman" w:hAnsi="Helvetica" w:cs="Times New Roman"/>
          <w:b/>
          <w:sz w:val="24"/>
          <w:szCs w:val="24"/>
          <w:lang w:eastAsia="en-US"/>
        </w:rPr>
        <w:t>Information System</w:t>
      </w:r>
      <w:r w:rsidR="006D52D7">
        <w:rPr>
          <w:rFonts w:ascii="Helvetica" w:eastAsia="Times New Roman" w:hAnsi="Helvetica" w:cs="Times New Roman"/>
          <w:b/>
          <w:sz w:val="24"/>
          <w:szCs w:val="24"/>
          <w:lang w:eastAsia="en-US"/>
        </w:rPr>
        <w:t xml:space="preserve">s </w:t>
      </w:r>
      <w:r w:rsidR="00C91EAF"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>Design Project</w:t>
      </w:r>
    </w:p>
    <w:p w14:paraId="101015B3" w14:textId="77777777" w:rsidR="00BF5682" w:rsidRDefault="00BF5682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US"/>
        </w:rPr>
      </w:pPr>
    </w:p>
    <w:p w14:paraId="2ED9A667" w14:textId="39AB3D15" w:rsidR="00C91EAF" w:rsidRPr="00F20B55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6600"/>
          <w:lang w:eastAsia="en-US"/>
        </w:rPr>
      </w:pPr>
      <w:r w:rsidRPr="00BF5682">
        <w:rPr>
          <w:rFonts w:ascii="Helvetica" w:eastAsia="Times New Roman" w:hAnsi="Helvetica" w:cs="Times New Roman"/>
          <w:lang w:eastAsia="en-US"/>
        </w:rPr>
        <w:t xml:space="preserve">Last updated on </w:t>
      </w:r>
      <w:r w:rsidR="009374F9">
        <w:rPr>
          <w:rFonts w:ascii="Helvetica" w:eastAsia="Times New Roman" w:hAnsi="Helvetica" w:cs="Times New Roman"/>
          <w:color w:val="FF6600"/>
          <w:lang w:eastAsia="en-US"/>
        </w:rPr>
        <w:t>11-Sept-2020</w:t>
      </w:r>
    </w:p>
    <w:p w14:paraId="76F336D2" w14:textId="77777777" w:rsidR="00C91EAF" w:rsidRPr="00C91EAF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5"/>
          <w:szCs w:val="25"/>
          <w:lang w:eastAsia="en-US"/>
        </w:rPr>
      </w:pPr>
    </w:p>
    <w:p w14:paraId="38D83BDF" w14:textId="77777777" w:rsidR="00BF5682" w:rsidRPr="00FD4E52" w:rsidRDefault="00BF5682">
      <w:pPr>
        <w:rPr>
          <w:b/>
          <w:sz w:val="24"/>
          <w:szCs w:val="24"/>
          <w:u w:val="single"/>
        </w:rPr>
      </w:pPr>
      <w:r w:rsidRPr="00FD4E52">
        <w:rPr>
          <w:b/>
          <w:sz w:val="24"/>
          <w:szCs w:val="24"/>
          <w:u w:val="single"/>
        </w:rPr>
        <w:t>Introduction</w:t>
      </w:r>
    </w:p>
    <w:p w14:paraId="05366BF8" w14:textId="5522ECC2" w:rsidR="002E78FC" w:rsidRPr="00952DEF" w:rsidRDefault="006D52D7">
      <w:pPr>
        <w:rPr>
          <w:b/>
        </w:rPr>
      </w:pPr>
      <w:r w:rsidRPr="00952DEF">
        <w:rPr>
          <w:b/>
        </w:rPr>
        <w:t>Information systems for a Smart Nation</w:t>
      </w:r>
    </w:p>
    <w:p w14:paraId="3909A995" w14:textId="21DC23E9" w:rsidR="00C91E4D" w:rsidRDefault="00223F22" w:rsidP="00C25609">
      <w:r w:rsidRPr="00223F22">
        <w:t xml:space="preserve">Advances in </w:t>
      </w:r>
      <w:r w:rsidR="006D52D7">
        <w:t xml:space="preserve">information </w:t>
      </w:r>
      <w:r w:rsidR="00B94389">
        <w:t>technology</w:t>
      </w:r>
      <w:r w:rsidR="006D52D7">
        <w:t xml:space="preserve"> </w:t>
      </w:r>
      <w:r w:rsidRPr="00223F22">
        <w:t>have opened up new possibilities to enhance the way we live, work, play, and interact.</w:t>
      </w:r>
      <w:r>
        <w:t xml:space="preserve">  </w:t>
      </w:r>
      <w:r w:rsidR="009374F9">
        <w:t xml:space="preserve">Singapore government has </w:t>
      </w:r>
      <w:r>
        <w:t xml:space="preserve">announced the plan to make </w:t>
      </w:r>
      <w:r w:rsidRPr="00223F22">
        <w:t>Singapore a Smart Nation</w:t>
      </w:r>
      <w:r>
        <w:t xml:space="preserve">, </w:t>
      </w:r>
      <w:r w:rsidRPr="00223F22">
        <w:t>to support better living, stronger communities, and create more opportunities, for all.</w:t>
      </w:r>
      <w:r w:rsidR="00C25609">
        <w:t xml:space="preserve"> </w:t>
      </w:r>
      <w:r w:rsidR="00BA6514">
        <w:t>Different in</w:t>
      </w:r>
      <w:r w:rsidR="006D52D7">
        <w:t xml:space="preserve">formation systems are key enablers for a Smart Nation: web systems, </w:t>
      </w:r>
      <w:r w:rsidR="00C25609">
        <w:t xml:space="preserve">cloud computing, </w:t>
      </w:r>
      <w:r w:rsidR="006D52D7" w:rsidRPr="007229CF">
        <w:t>Internet of Things (IoT)</w:t>
      </w:r>
      <w:r w:rsidR="006D52D7">
        <w:t xml:space="preserve"> systems, chatbots, </w:t>
      </w:r>
      <w:r w:rsidR="00C25609">
        <w:t xml:space="preserve">mobile </w:t>
      </w:r>
      <w:r w:rsidR="00DA4B00">
        <w:t>Apps, artificial intelligence, etc</w:t>
      </w:r>
      <w:r w:rsidR="00BA6514">
        <w:t>.</w:t>
      </w:r>
      <w:r w:rsidR="00042E80">
        <w:t xml:space="preserve"> For example, a </w:t>
      </w:r>
      <w:r w:rsidR="00F23EE9">
        <w:t xml:space="preserve">wearable device </w:t>
      </w:r>
      <w:r w:rsidR="002C1AC5">
        <w:t xml:space="preserve">on a student </w:t>
      </w:r>
      <w:r w:rsidR="00F23EE9">
        <w:t>can sense the p</w:t>
      </w:r>
      <w:r w:rsidR="00F23EE9" w:rsidRPr="00F23EE9">
        <w:t>hysiological condition</w:t>
      </w:r>
      <w:r w:rsidR="002C1AC5">
        <w:t xml:space="preserve">s and predict the student’s </w:t>
      </w:r>
      <w:r w:rsidR="00F23EE9">
        <w:t xml:space="preserve">engagement level during a class.  </w:t>
      </w:r>
      <w:r w:rsidR="006D52D7">
        <w:t>An intelligent chatbot app can collect</w:t>
      </w:r>
      <w:r w:rsidR="006D52D7" w:rsidRPr="006D52D7">
        <w:t xml:space="preserve"> medical informa</w:t>
      </w:r>
      <w:r w:rsidR="006D52D7">
        <w:t>tion from people and then pass</w:t>
      </w:r>
      <w:r w:rsidR="006D52D7" w:rsidRPr="006D52D7">
        <w:t xml:space="preserve"> it to doctors in a form that makes it easier to use for diagnostic purposes</w:t>
      </w:r>
      <w:r w:rsidR="006D52D7">
        <w:t xml:space="preserve">. </w:t>
      </w:r>
      <w:r w:rsidR="00A66237">
        <w:t>A</w:t>
      </w:r>
      <w:r w:rsidR="005C5102">
        <w:t xml:space="preserve"> motion sensor can remotely monitor the activity of an elderly, and it can send a message to his/her caregiver’s smartphone if some anomaly is detected.  </w:t>
      </w:r>
    </w:p>
    <w:p w14:paraId="0AD019EA" w14:textId="4A3A9833" w:rsidR="00C91E4D" w:rsidRDefault="00C91E4D" w:rsidP="00C91E4D">
      <w:pPr>
        <w:jc w:val="center"/>
      </w:pPr>
      <w:r>
        <w:rPr>
          <w:noProof/>
          <w:lang w:eastAsia="en-US"/>
        </w:rPr>
        <w:drawing>
          <wp:inline distT="0" distB="0" distL="0" distR="0" wp14:anchorId="691051E4" wp14:editId="45863F63">
            <wp:extent cx="2926080" cy="1144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-nation---ida-hea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FFC4" w14:textId="304FB457" w:rsidR="00F24C2D" w:rsidRPr="003E6C76" w:rsidRDefault="00973B4A">
      <w:r w:rsidRPr="00FD4E52">
        <w:rPr>
          <w:b/>
          <w:sz w:val="24"/>
          <w:szCs w:val="24"/>
          <w:u w:val="single"/>
        </w:rPr>
        <w:t>Project Requirements</w:t>
      </w:r>
    </w:p>
    <w:p w14:paraId="78620CAC" w14:textId="05C5DAF6" w:rsidR="00973B4A" w:rsidRDefault="00E0637D" w:rsidP="00F23EE9">
      <w:r>
        <w:t>Working as a te</w:t>
      </w:r>
      <w:r w:rsidR="00DB1519">
        <w:t>am</w:t>
      </w:r>
      <w:r w:rsidR="0048637A">
        <w:t xml:space="preserve"> </w:t>
      </w:r>
      <w:r w:rsidR="009374F9">
        <w:rPr>
          <w:color w:val="FF6600"/>
        </w:rPr>
        <w:t xml:space="preserve">(five </w:t>
      </w:r>
      <w:r w:rsidR="0048637A" w:rsidRPr="0048637A">
        <w:rPr>
          <w:color w:val="FF6600"/>
        </w:rPr>
        <w:t>students)</w:t>
      </w:r>
      <w:r w:rsidR="00DB1519">
        <w:t xml:space="preserve">, you are required to propose, design </w:t>
      </w:r>
      <w:r>
        <w:t xml:space="preserve">and build a </w:t>
      </w:r>
      <w:r w:rsidR="00DB1519">
        <w:t xml:space="preserve">meaningful </w:t>
      </w:r>
      <w:r>
        <w:t xml:space="preserve">solution </w:t>
      </w:r>
      <w:r w:rsidR="00BA6514">
        <w:t xml:space="preserve">using the information systems </w:t>
      </w:r>
      <w:r w:rsidR="00480D88">
        <w:t xml:space="preserve">concepts, software and system components.  </w:t>
      </w:r>
      <w:r w:rsidR="00F23EE9">
        <w:t xml:space="preserve">The </w:t>
      </w:r>
      <w:r w:rsidR="00A65722">
        <w:t xml:space="preserve">proposed solution </w:t>
      </w:r>
      <w:r w:rsidR="00F23EE9">
        <w:t xml:space="preserve">should address an open </w:t>
      </w:r>
      <w:r w:rsidR="00A65722">
        <w:t xml:space="preserve">problem under </w:t>
      </w:r>
      <w:r w:rsidR="00A65722" w:rsidRPr="00A65722">
        <w:t>a broad range of</w:t>
      </w:r>
      <w:r w:rsidR="00A65722">
        <w:t xml:space="preserve"> themes, </w:t>
      </w:r>
      <w:r w:rsidR="00A65722" w:rsidRPr="00A65722">
        <w:t>including but not limited to:</w:t>
      </w:r>
    </w:p>
    <w:p w14:paraId="628CF24D" w14:textId="77777777" w:rsidR="00480D88" w:rsidRDefault="00480D88" w:rsidP="00BF5682">
      <w:pPr>
        <w:pStyle w:val="ListParagraph"/>
        <w:numPr>
          <w:ilvl w:val="0"/>
          <w:numId w:val="9"/>
        </w:numPr>
      </w:pPr>
      <w:r>
        <w:t>Smart classroom</w:t>
      </w:r>
    </w:p>
    <w:p w14:paraId="54386B8F" w14:textId="77777777" w:rsidR="00480D88" w:rsidRDefault="00480D88" w:rsidP="00BF5682">
      <w:pPr>
        <w:pStyle w:val="ListParagraph"/>
        <w:numPr>
          <w:ilvl w:val="0"/>
          <w:numId w:val="9"/>
        </w:numPr>
      </w:pPr>
      <w:r>
        <w:t>Smart campus</w:t>
      </w:r>
    </w:p>
    <w:p w14:paraId="138322E5" w14:textId="27654233" w:rsidR="00480D88" w:rsidRDefault="00480D88" w:rsidP="00BF5682">
      <w:pPr>
        <w:pStyle w:val="ListParagraph"/>
        <w:numPr>
          <w:ilvl w:val="0"/>
          <w:numId w:val="9"/>
        </w:numPr>
      </w:pPr>
      <w:r>
        <w:t xml:space="preserve">Smart </w:t>
      </w:r>
      <w:r w:rsidR="00A65722">
        <w:t>care-at-home</w:t>
      </w:r>
    </w:p>
    <w:p w14:paraId="28DE6BC8" w14:textId="72A96123" w:rsidR="00480D88" w:rsidRDefault="00480D88" w:rsidP="00BF5682">
      <w:pPr>
        <w:pStyle w:val="ListParagraph"/>
        <w:numPr>
          <w:ilvl w:val="0"/>
          <w:numId w:val="9"/>
        </w:numPr>
      </w:pPr>
      <w:r>
        <w:t>Smart home</w:t>
      </w:r>
      <w:r w:rsidR="00A65722">
        <w:t xml:space="preserve"> automation</w:t>
      </w:r>
    </w:p>
    <w:p w14:paraId="7B896795" w14:textId="2B2937A0" w:rsidR="00CD7C8B" w:rsidRDefault="00CD7C8B" w:rsidP="00BF5682">
      <w:pPr>
        <w:pStyle w:val="ListParagraph"/>
        <w:numPr>
          <w:ilvl w:val="0"/>
          <w:numId w:val="9"/>
        </w:numPr>
      </w:pPr>
      <w:r>
        <w:t>Smart office</w:t>
      </w:r>
      <w:r w:rsidR="00D079B7">
        <w:t xml:space="preserve"> and workplace</w:t>
      </w:r>
    </w:p>
    <w:p w14:paraId="1833DF3B" w14:textId="77777777" w:rsidR="00E253C8" w:rsidRDefault="00A65722">
      <w:pPr>
        <w:rPr>
          <w:b/>
        </w:rPr>
      </w:pPr>
      <w:r w:rsidRPr="00103363">
        <w:rPr>
          <w:b/>
        </w:rPr>
        <w:t>It is a requirement that t</w:t>
      </w:r>
      <w:r w:rsidR="00480D88" w:rsidRPr="00103363">
        <w:rPr>
          <w:b/>
        </w:rPr>
        <w:t xml:space="preserve">he </w:t>
      </w:r>
      <w:r w:rsidR="00BA6514" w:rsidRPr="00103363">
        <w:rPr>
          <w:b/>
        </w:rPr>
        <w:t>system</w:t>
      </w:r>
      <w:r w:rsidR="00DB1519" w:rsidRPr="00103363">
        <w:rPr>
          <w:b/>
        </w:rPr>
        <w:t xml:space="preserve"> development</w:t>
      </w:r>
      <w:r w:rsidR="00480D88" w:rsidRPr="00103363">
        <w:rPr>
          <w:b/>
        </w:rPr>
        <w:t xml:space="preserve"> shall </w:t>
      </w:r>
      <w:r w:rsidR="00DB1519" w:rsidRPr="00103363">
        <w:rPr>
          <w:b/>
        </w:rPr>
        <w:t>make use of Java</w:t>
      </w:r>
      <w:r w:rsidR="00C25609" w:rsidRPr="00103363">
        <w:rPr>
          <w:b/>
        </w:rPr>
        <w:t xml:space="preserve"> </w:t>
      </w:r>
    </w:p>
    <w:p w14:paraId="13FC0293" w14:textId="74C3D79F" w:rsidR="00480D88" w:rsidRPr="00103363" w:rsidRDefault="00C25609">
      <w:pPr>
        <w:rPr>
          <w:b/>
        </w:rPr>
      </w:pPr>
      <w:r w:rsidRPr="00103363">
        <w:rPr>
          <w:b/>
        </w:rPr>
        <w:lastRenderedPageBreak/>
        <w:t>extensively, and make use of good software prac</w:t>
      </w:r>
      <w:r w:rsidR="00BA6514" w:rsidRPr="00103363">
        <w:rPr>
          <w:b/>
        </w:rPr>
        <w:t xml:space="preserve">tice and effective programming: Object-oriented design, </w:t>
      </w:r>
      <w:r w:rsidRPr="00103363">
        <w:rPr>
          <w:b/>
        </w:rPr>
        <w:t xml:space="preserve">inheritance, </w:t>
      </w:r>
      <w:r w:rsidR="005D562C">
        <w:rPr>
          <w:b/>
        </w:rPr>
        <w:t xml:space="preserve">polymorphism, </w:t>
      </w:r>
      <w:r w:rsidRPr="00103363">
        <w:rPr>
          <w:b/>
        </w:rPr>
        <w:t xml:space="preserve">encapsulation, </w:t>
      </w:r>
      <w:r w:rsidR="00DA4B00">
        <w:rPr>
          <w:b/>
        </w:rPr>
        <w:t xml:space="preserve">abstract class, interface, </w:t>
      </w:r>
      <w:r w:rsidRPr="00103363">
        <w:rPr>
          <w:b/>
        </w:rPr>
        <w:t>generic programmin</w:t>
      </w:r>
      <w:r w:rsidR="00DA4B00">
        <w:rPr>
          <w:b/>
        </w:rPr>
        <w:t>g, various design patterns, Android programming, etc. Please refer to Rubric for specific details.</w:t>
      </w:r>
    </w:p>
    <w:p w14:paraId="5209BF58" w14:textId="4B1F5F0A" w:rsidR="00B21E3D" w:rsidRDefault="00A65722">
      <w:r>
        <w:t>Resource and budget for the project</w:t>
      </w:r>
      <w:r w:rsidR="00BF5682">
        <w:t xml:space="preserve">: </w:t>
      </w:r>
      <w:r w:rsidR="00FE1C1F">
        <w:rPr>
          <w:b/>
        </w:rPr>
        <w:t xml:space="preserve">Each team will be given some </w:t>
      </w:r>
      <w:r w:rsidR="00EA465E" w:rsidRPr="001669D9">
        <w:rPr>
          <w:b/>
        </w:rPr>
        <w:t>bud</w:t>
      </w:r>
      <w:r w:rsidR="002134AA">
        <w:rPr>
          <w:b/>
        </w:rPr>
        <w:t xml:space="preserve">get </w:t>
      </w:r>
      <w:r w:rsidR="00FE1C1F">
        <w:t xml:space="preserve">to </w:t>
      </w:r>
      <w:r w:rsidR="00701804">
        <w:t>purchase devices, electronic components or other items to accomplish the project.  The purchase request needs to be justified</w:t>
      </w:r>
      <w:r w:rsidR="00DA4B00">
        <w:t xml:space="preserve">. Please discuss with instructors for such request. </w:t>
      </w:r>
    </w:p>
    <w:p w14:paraId="78E956B4" w14:textId="04DF9C8C" w:rsidR="005232AD" w:rsidRPr="00FD4E52" w:rsidRDefault="00BF5682">
      <w:pPr>
        <w:rPr>
          <w:b/>
          <w:sz w:val="24"/>
          <w:szCs w:val="24"/>
          <w:u w:val="single"/>
        </w:rPr>
      </w:pPr>
      <w:r w:rsidRPr="00FD4E52">
        <w:rPr>
          <w:b/>
          <w:sz w:val="24"/>
          <w:szCs w:val="24"/>
          <w:u w:val="single"/>
        </w:rPr>
        <w:t xml:space="preserve">Deliverable, </w:t>
      </w:r>
      <w:r w:rsidR="00AB631F" w:rsidRPr="00FD4E52">
        <w:rPr>
          <w:b/>
          <w:sz w:val="24"/>
          <w:szCs w:val="24"/>
          <w:u w:val="single"/>
        </w:rPr>
        <w:t>Checkoffs</w:t>
      </w:r>
      <w:r w:rsidRPr="00FD4E52">
        <w:rPr>
          <w:b/>
          <w:sz w:val="24"/>
          <w:szCs w:val="24"/>
          <w:u w:val="single"/>
        </w:rPr>
        <w:t>, Grading and Rubric</w:t>
      </w:r>
    </w:p>
    <w:p w14:paraId="16616C37" w14:textId="70EB9FBB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Checkoff-1 [15</w:t>
      </w:r>
      <w:r w:rsidR="00A94B57" w:rsidRPr="00BF5682">
        <w:rPr>
          <w:b/>
        </w:rPr>
        <w:t>%]: Problem Framing, Initial Solution, Project Schedule</w:t>
      </w:r>
    </w:p>
    <w:p w14:paraId="27C857A0" w14:textId="157AEF2E" w:rsidR="00701804" w:rsidRDefault="00F76421">
      <w:r>
        <w:t xml:space="preserve">Problem framing: </w:t>
      </w:r>
      <w:r w:rsidR="00701804">
        <w:t>T</w:t>
      </w:r>
      <w:r w:rsidR="00701804" w:rsidRPr="00701804">
        <w:t xml:space="preserve">he </w:t>
      </w:r>
      <w:r w:rsidR="00701804">
        <w:t>team</w:t>
      </w:r>
      <w:r w:rsidR="00701804" w:rsidRPr="00701804">
        <w:t xml:space="preserve"> </w:t>
      </w:r>
      <w:r w:rsidR="00701804">
        <w:t xml:space="preserve">needs to explore </w:t>
      </w:r>
      <w:r w:rsidR="00701804" w:rsidRPr="00701804">
        <w:t xml:space="preserve">the design and problem area, context etc. </w:t>
      </w:r>
      <w:r w:rsidR="00701804">
        <w:t xml:space="preserve">The team needs to frame and define </w:t>
      </w:r>
      <w:r w:rsidR="00701804" w:rsidRPr="00701804">
        <w:t>the problem</w:t>
      </w:r>
      <w:r w:rsidR="00723983">
        <w:t xml:space="preserve">, present the </w:t>
      </w:r>
      <w:r w:rsidR="00701804" w:rsidRPr="00701804">
        <w:t>key requirements and constraints that will guide their design.</w:t>
      </w:r>
      <w:r w:rsidR="005232AD">
        <w:t xml:space="preserve">  </w:t>
      </w:r>
    </w:p>
    <w:p w14:paraId="283665B8" w14:textId="0C6CF38C" w:rsidR="005232AD" w:rsidRDefault="005232AD">
      <w:r>
        <w:t>Initial solution idea: The team shall take the problem and propose some initial solution ideas.</w:t>
      </w:r>
    </w:p>
    <w:p w14:paraId="286F1A91" w14:textId="77777777" w:rsidR="005232AD" w:rsidRDefault="005232AD" w:rsidP="005232AD">
      <w:r>
        <w:t xml:space="preserve">Project schedule: There should be a schedule for further exploration of the idea, implementation of the prototype, schedule and deadline for parts and components ordering, and testing and debugging. </w:t>
      </w:r>
    </w:p>
    <w:p w14:paraId="7D6CFC7C" w14:textId="53B163DC" w:rsidR="00F123A4" w:rsidRDefault="005232AD" w:rsidP="00F123A4">
      <w:r>
        <w:t>The t</w:t>
      </w:r>
      <w:r w:rsidR="003229BB">
        <w:t xml:space="preserve">eam will present these findings when meeting with instructors and </w:t>
      </w:r>
      <w:r w:rsidRPr="00701804">
        <w:t xml:space="preserve">hand in the slides for further grading. </w:t>
      </w:r>
      <w:r w:rsidR="00F123A4" w:rsidRPr="00701804">
        <w:t xml:space="preserve"> </w:t>
      </w:r>
    </w:p>
    <w:p w14:paraId="002CD3D9" w14:textId="4BB672B0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Checkoff-2</w:t>
      </w:r>
      <w:r w:rsidR="00DA4B00">
        <w:rPr>
          <w:b/>
        </w:rPr>
        <w:t xml:space="preserve"> [5</w:t>
      </w:r>
      <w:r w:rsidR="00A94B57" w:rsidRPr="00BF5682">
        <w:rPr>
          <w:b/>
        </w:rPr>
        <w:t>%]: Prototype Development</w:t>
      </w:r>
    </w:p>
    <w:p w14:paraId="2DA7D27C" w14:textId="060DDD4F" w:rsidR="00723983" w:rsidRDefault="00F123A4">
      <w:r>
        <w:t>The team</w:t>
      </w:r>
      <w:r w:rsidRPr="00F123A4">
        <w:t xml:space="preserve"> should be in the middle of their detailed design</w:t>
      </w:r>
      <w:r>
        <w:t xml:space="preserve"> and</w:t>
      </w:r>
      <w:r w:rsidRPr="00F123A4">
        <w:t xml:space="preserve"> prototyping</w:t>
      </w:r>
      <w:r>
        <w:t xml:space="preserve">.  Ideally, they should have some initial testing results.  </w:t>
      </w:r>
      <w:r w:rsidRPr="00F123A4">
        <w:t xml:space="preserve">They should be able to prove </w:t>
      </w:r>
      <w:r w:rsidR="005232AD">
        <w:t xml:space="preserve">the </w:t>
      </w:r>
      <w:r w:rsidRPr="00F123A4">
        <w:t xml:space="preserve">key aspects of their solution. </w:t>
      </w:r>
      <w:r w:rsidR="00D97E7F">
        <w:t xml:space="preserve"> The team will discuss the progress with the instructors to obtain checkoff. The students </w:t>
      </w:r>
      <w:r w:rsidRPr="00F123A4">
        <w:t xml:space="preserve">should include any relevant support material such as </w:t>
      </w:r>
      <w:r>
        <w:t>system design diagrams</w:t>
      </w:r>
      <w:r w:rsidRPr="00F123A4">
        <w:t xml:space="preserve"> or </w:t>
      </w:r>
      <w:r>
        <w:t xml:space="preserve">initial </w:t>
      </w:r>
      <w:r w:rsidRPr="00F123A4">
        <w:t>prototypes</w:t>
      </w:r>
      <w:r>
        <w:t>.</w:t>
      </w:r>
    </w:p>
    <w:p w14:paraId="58DD0ABA" w14:textId="5035BDE4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Checkoff-3</w:t>
      </w:r>
      <w:r w:rsidR="00DA4B00">
        <w:rPr>
          <w:b/>
        </w:rPr>
        <w:t xml:space="preserve"> [7</w:t>
      </w:r>
      <w:r w:rsidR="00A94B57" w:rsidRPr="00BF5682">
        <w:rPr>
          <w:b/>
        </w:rPr>
        <w:t>0%]: Final System Prototype</w:t>
      </w:r>
    </w:p>
    <w:p w14:paraId="76D5D4F1" w14:textId="04D373E5" w:rsidR="00480D88" w:rsidRPr="00F72D5F" w:rsidRDefault="005232AD" w:rsidP="00B21E3D">
      <w:pPr>
        <w:rPr>
          <w:b/>
        </w:rPr>
      </w:pPr>
      <w:r>
        <w:t xml:space="preserve">The team should present their final deliverable.  </w:t>
      </w:r>
      <w:r w:rsidR="009F4E1A" w:rsidRPr="009F4E1A">
        <w:t xml:space="preserve">There should be something concrete at the end as the deliverable, not just a paper or theoretical concept. </w:t>
      </w:r>
      <w:r w:rsidR="009F4E1A" w:rsidRPr="003229BB">
        <w:rPr>
          <w:b/>
        </w:rPr>
        <w:t xml:space="preserve">In particular, it is a requirement to </w:t>
      </w:r>
      <w:r w:rsidR="00916650" w:rsidRPr="003229BB">
        <w:rPr>
          <w:b/>
        </w:rPr>
        <w:t xml:space="preserve">have </w:t>
      </w:r>
      <w:r w:rsidR="009F4E1A" w:rsidRPr="003229BB">
        <w:rPr>
          <w:b/>
        </w:rPr>
        <w:t xml:space="preserve">a working prototype </w:t>
      </w:r>
      <w:r w:rsidR="00916650" w:rsidRPr="003229BB">
        <w:rPr>
          <w:b/>
        </w:rPr>
        <w:t xml:space="preserve">that can solve </w:t>
      </w:r>
      <w:r w:rsidR="009F4E1A" w:rsidRPr="003229BB">
        <w:rPr>
          <w:b/>
        </w:rPr>
        <w:t xml:space="preserve">the </w:t>
      </w:r>
      <w:r w:rsidRPr="003229BB">
        <w:rPr>
          <w:b/>
        </w:rPr>
        <w:t xml:space="preserve">intended </w:t>
      </w:r>
      <w:r w:rsidR="009F4E1A" w:rsidRPr="003229BB">
        <w:rPr>
          <w:b/>
        </w:rPr>
        <w:t>problem</w:t>
      </w:r>
      <w:r w:rsidR="00916650" w:rsidRPr="003229BB">
        <w:rPr>
          <w:b/>
        </w:rPr>
        <w:t xml:space="preserve"> to an extent</w:t>
      </w:r>
      <w:r w:rsidR="00F72D5F">
        <w:rPr>
          <w:b/>
        </w:rPr>
        <w:t xml:space="preserve">. </w:t>
      </w:r>
      <w:r w:rsidR="00DA4B00" w:rsidRPr="00F72D5F">
        <w:rPr>
          <w:b/>
        </w:rPr>
        <w:t xml:space="preserve">Furthermore, </w:t>
      </w:r>
      <w:r w:rsidR="00F72D5F" w:rsidRPr="00F72D5F">
        <w:rPr>
          <w:b/>
        </w:rPr>
        <w:t>it is a requirement to apply good software practice and Android programming discussed in classes. Please see Rubric.</w:t>
      </w:r>
    </w:p>
    <w:p w14:paraId="506720C9" w14:textId="687CADBD" w:rsidR="007619AE" w:rsidRDefault="007619AE" w:rsidP="007619AE">
      <w:r>
        <w:t>The team wi</w:t>
      </w:r>
      <w:r w:rsidR="00C16976">
        <w:t xml:space="preserve">ll present these findings in a presentation during the Exhibit, and </w:t>
      </w:r>
      <w:r w:rsidRPr="00701804">
        <w:t xml:space="preserve">hand in </w:t>
      </w:r>
      <w:r w:rsidR="00C16976">
        <w:t xml:space="preserve">a poster </w:t>
      </w:r>
      <w:r w:rsidRPr="00701804">
        <w:t xml:space="preserve">for further grading. </w:t>
      </w:r>
      <w:r w:rsidR="006F7FB4">
        <w:t>The team shall also submit the runnable source code, a short report to describe the system design and implementation.</w:t>
      </w:r>
      <w:r w:rsidR="00D97E7F">
        <w:t xml:space="preserve">  The short report </w:t>
      </w:r>
      <w:r w:rsidR="00C16976">
        <w:t xml:space="preserve">(about 4 pages) </w:t>
      </w:r>
      <w:r w:rsidR="001126E4">
        <w:t xml:space="preserve">shall include </w:t>
      </w:r>
      <w:r w:rsidR="00D97E7F">
        <w:t xml:space="preserve">documents of the </w:t>
      </w:r>
      <w:r w:rsidR="003229BB">
        <w:t xml:space="preserve">system </w:t>
      </w:r>
      <w:r w:rsidR="00D97E7F" w:rsidRPr="00D97E7F">
        <w:t>design</w:t>
      </w:r>
      <w:r w:rsidR="001126E4">
        <w:t xml:space="preserve"> and </w:t>
      </w:r>
      <w:r w:rsidR="00C16976">
        <w:t xml:space="preserve">future work. </w:t>
      </w:r>
      <w:r w:rsidR="001126E4">
        <w:t xml:space="preserve">Furthermore, the report </w:t>
      </w:r>
      <w:r w:rsidR="001126E4" w:rsidRPr="001126E4">
        <w:t xml:space="preserve">shall include </w:t>
      </w:r>
      <w:r w:rsidR="001126E4" w:rsidRPr="001126E4">
        <w:rPr>
          <w:b/>
        </w:rPr>
        <w:t>effort and contribution of each individual team member</w:t>
      </w:r>
      <w:r w:rsidR="001126E4">
        <w:t xml:space="preserve">, and individual </w:t>
      </w:r>
      <w:r w:rsidR="005D562C">
        <w:t xml:space="preserve">effort </w:t>
      </w:r>
      <w:r w:rsidR="001126E4">
        <w:t>will be taken into account for grading.</w:t>
      </w:r>
    </w:p>
    <w:p w14:paraId="6F4CC853" w14:textId="2216ED91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Checkoff-4</w:t>
      </w:r>
      <w:r w:rsidR="00DA4B00">
        <w:rPr>
          <w:b/>
        </w:rPr>
        <w:t xml:space="preserve"> [10</w:t>
      </w:r>
      <w:r w:rsidR="00A94B57" w:rsidRPr="00BF5682">
        <w:rPr>
          <w:b/>
        </w:rPr>
        <w:t>%]: Exhibit</w:t>
      </w:r>
    </w:p>
    <w:p w14:paraId="1F61B1BD" w14:textId="459A03D1" w:rsidR="007619AE" w:rsidRDefault="007619AE">
      <w:r>
        <w:lastRenderedPageBreak/>
        <w:t>The team shall set up and demonstrate their prototype at an exhibit.  They should present the problem, idea, solution and system design to the visitors.</w:t>
      </w:r>
    </w:p>
    <w:p w14:paraId="32BF968F" w14:textId="0E39CA7D" w:rsidR="00A94B57" w:rsidRPr="00BF5682" w:rsidRDefault="00A94B57" w:rsidP="00A94B57">
      <w:pPr>
        <w:rPr>
          <w:b/>
        </w:rPr>
      </w:pPr>
      <w:r w:rsidRPr="00BF5682">
        <w:rPr>
          <w:b/>
        </w:rPr>
        <w:t>Grading and Rubric</w:t>
      </w:r>
      <w:r w:rsidR="00BF5682" w:rsidRPr="00BF5682">
        <w:rPr>
          <w:b/>
        </w:rPr>
        <w:t>:</w:t>
      </w:r>
    </w:p>
    <w:p w14:paraId="7AFFB65A" w14:textId="380205B2" w:rsidR="00A94B57" w:rsidRDefault="00552CFB" w:rsidP="00A94B57">
      <w:r>
        <w:t>Checkoff-1 [15</w:t>
      </w:r>
      <w:r w:rsidR="00A94B57">
        <w:t>%]: Problem Framing, Initial Solution, 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94B57" w14:paraId="2C8BC09A" w14:textId="77777777" w:rsidTr="002C1AC5">
        <w:tc>
          <w:tcPr>
            <w:tcW w:w="1458" w:type="dxa"/>
          </w:tcPr>
          <w:p w14:paraId="3F0382B2" w14:textId="77777777" w:rsidR="00A94B57" w:rsidRDefault="00A94B57" w:rsidP="002C1AC5">
            <w:r>
              <w:t>Deliverable / Grading item</w:t>
            </w:r>
          </w:p>
        </w:tc>
        <w:tc>
          <w:tcPr>
            <w:tcW w:w="7020" w:type="dxa"/>
          </w:tcPr>
          <w:p w14:paraId="04B9C501" w14:textId="77777777" w:rsidR="00A94B57" w:rsidRDefault="00A94B57" w:rsidP="002C1AC5">
            <w:r>
              <w:t>Grading criteria</w:t>
            </w:r>
          </w:p>
        </w:tc>
        <w:tc>
          <w:tcPr>
            <w:tcW w:w="1098" w:type="dxa"/>
          </w:tcPr>
          <w:p w14:paraId="65C75EC6" w14:textId="77777777" w:rsidR="00A94B57" w:rsidRDefault="00A94B57" w:rsidP="002C1AC5">
            <w:r>
              <w:t>Remark</w:t>
            </w:r>
          </w:p>
        </w:tc>
      </w:tr>
      <w:tr w:rsidR="00A94B57" w14:paraId="62E8896C" w14:textId="77777777" w:rsidTr="002C1AC5">
        <w:tc>
          <w:tcPr>
            <w:tcW w:w="1458" w:type="dxa"/>
          </w:tcPr>
          <w:p w14:paraId="0868924A" w14:textId="0A1990DB" w:rsidR="00A94B57" w:rsidRDefault="00A94B57" w:rsidP="002C1AC5">
            <w:r>
              <w:t>Problem framing</w:t>
            </w:r>
            <w:r w:rsidR="00552CFB">
              <w:t xml:space="preserve"> (5</w:t>
            </w:r>
            <w:r w:rsidR="00D32A47">
              <w:t>%)</w:t>
            </w:r>
          </w:p>
        </w:tc>
        <w:tc>
          <w:tcPr>
            <w:tcW w:w="7020" w:type="dxa"/>
          </w:tcPr>
          <w:p w14:paraId="2EC0D928" w14:textId="64AC460F" w:rsidR="00A94B57" w:rsidRPr="007D77F3" w:rsidRDefault="00A94B57" w:rsidP="002C1AC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How well is </w:t>
            </w:r>
            <w:r w:rsidR="00D32A4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d</w:t>
            </w:r>
            <w:r w:rsidRPr="007D77F3">
              <w:rPr>
                <w:rFonts w:cs="Times New Roman"/>
              </w:rPr>
              <w:t>escription of the area/c</w:t>
            </w:r>
            <w:r>
              <w:rPr>
                <w:rFonts w:cs="Times New Roman"/>
              </w:rPr>
              <w:t>ontext/problem/state-of-the-art?</w:t>
            </w:r>
          </w:p>
          <w:p w14:paraId="375796D1" w14:textId="77777777" w:rsidR="00A94B57" w:rsidRPr="007D77F3" w:rsidRDefault="00A94B57" w:rsidP="002C1AC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D77F3">
              <w:rPr>
                <w:rFonts w:cs="Times New Roman"/>
              </w:rPr>
              <w:t>To what extent is the problem clearly and concisely defined based on insightful interpretation and compilation of the background information?</w:t>
            </w:r>
          </w:p>
          <w:p w14:paraId="3641AE1D" w14:textId="77777777" w:rsidR="00A94B57" w:rsidRPr="007D77F3" w:rsidRDefault="00A94B57" w:rsidP="002C1AC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D77F3">
              <w:rPr>
                <w:rFonts w:cs="Times New Roman"/>
              </w:rPr>
              <w:t>To what extent is the problem exciting and open to new innovations?</w:t>
            </w:r>
          </w:p>
        </w:tc>
        <w:tc>
          <w:tcPr>
            <w:tcW w:w="1098" w:type="dxa"/>
          </w:tcPr>
          <w:p w14:paraId="10C14E61" w14:textId="77777777" w:rsidR="00A94B57" w:rsidRDefault="00A94B57" w:rsidP="002C1AC5"/>
        </w:tc>
      </w:tr>
      <w:tr w:rsidR="00A94B57" w14:paraId="17B36559" w14:textId="77777777" w:rsidTr="002C1AC5">
        <w:tc>
          <w:tcPr>
            <w:tcW w:w="1458" w:type="dxa"/>
          </w:tcPr>
          <w:p w14:paraId="0DECD831" w14:textId="7A782346" w:rsidR="00A94B57" w:rsidRDefault="00A94B57" w:rsidP="002C1AC5">
            <w:r>
              <w:t>Requirement analysis</w:t>
            </w:r>
            <w:r w:rsidR="00552CFB">
              <w:t xml:space="preserve"> (4</w:t>
            </w:r>
            <w:r w:rsidR="00D32A47">
              <w:t>%)</w:t>
            </w:r>
          </w:p>
        </w:tc>
        <w:tc>
          <w:tcPr>
            <w:tcW w:w="7020" w:type="dxa"/>
          </w:tcPr>
          <w:p w14:paraId="522E8F1D" w14:textId="77777777" w:rsidR="00A94B57" w:rsidRDefault="00A94B57" w:rsidP="00A94B57">
            <w:pPr>
              <w:pStyle w:val="ListParagraph"/>
              <w:numPr>
                <w:ilvl w:val="0"/>
                <w:numId w:val="6"/>
              </w:numPr>
            </w:pPr>
            <w:r>
              <w:t>How thorough is the analysis of stakeholders’ needs and constraints?</w:t>
            </w:r>
          </w:p>
        </w:tc>
        <w:tc>
          <w:tcPr>
            <w:tcW w:w="1098" w:type="dxa"/>
          </w:tcPr>
          <w:p w14:paraId="5F353808" w14:textId="77777777" w:rsidR="00A94B57" w:rsidRDefault="00A94B57" w:rsidP="002C1AC5"/>
        </w:tc>
      </w:tr>
      <w:tr w:rsidR="00A94B57" w14:paraId="3BB92295" w14:textId="77777777" w:rsidTr="002C1AC5">
        <w:tc>
          <w:tcPr>
            <w:tcW w:w="1458" w:type="dxa"/>
          </w:tcPr>
          <w:p w14:paraId="5843C406" w14:textId="65326A5C" w:rsidR="00A94B57" w:rsidRDefault="00A94B57" w:rsidP="002C1AC5">
            <w:r>
              <w:t>Initial solution</w:t>
            </w:r>
            <w:r w:rsidR="00552CFB">
              <w:t xml:space="preserve"> (4</w:t>
            </w:r>
            <w:r w:rsidR="00D32A47">
              <w:t>%)</w:t>
            </w:r>
          </w:p>
        </w:tc>
        <w:tc>
          <w:tcPr>
            <w:tcW w:w="7020" w:type="dxa"/>
          </w:tcPr>
          <w:p w14:paraId="3AC3F8F7" w14:textId="77777777" w:rsidR="00A94B57" w:rsidRDefault="00A94B57" w:rsidP="002C1AC5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cs="Times New Roman"/>
              </w:rPr>
              <w:t>How well is the description of the i</w:t>
            </w:r>
            <w:r w:rsidRPr="007D77F3">
              <w:rPr>
                <w:rFonts w:cs="Times New Roman"/>
              </w:rPr>
              <w:t>nitial hints of design direction and potential solution</w:t>
            </w:r>
            <w:r>
              <w:rPr>
                <w:rFonts w:cs="Times New Roman"/>
              </w:rPr>
              <w:t>?</w:t>
            </w:r>
          </w:p>
        </w:tc>
        <w:tc>
          <w:tcPr>
            <w:tcW w:w="1098" w:type="dxa"/>
          </w:tcPr>
          <w:p w14:paraId="0B32ECF5" w14:textId="77777777" w:rsidR="00A94B57" w:rsidRDefault="00A94B57" w:rsidP="002C1AC5"/>
        </w:tc>
      </w:tr>
      <w:tr w:rsidR="00A94B57" w14:paraId="1D2C76EE" w14:textId="77777777" w:rsidTr="002C1AC5">
        <w:tc>
          <w:tcPr>
            <w:tcW w:w="1458" w:type="dxa"/>
          </w:tcPr>
          <w:p w14:paraId="48709515" w14:textId="58C8AF83" w:rsidR="00A94B57" w:rsidRDefault="00A94B57" w:rsidP="002C1AC5">
            <w:r>
              <w:t>Project schedule</w:t>
            </w:r>
            <w:r w:rsidR="00D32A47">
              <w:t xml:space="preserve"> (1%)</w:t>
            </w:r>
          </w:p>
        </w:tc>
        <w:tc>
          <w:tcPr>
            <w:tcW w:w="7020" w:type="dxa"/>
          </w:tcPr>
          <w:p w14:paraId="22141023" w14:textId="77777777" w:rsidR="00A94B57" w:rsidRDefault="00A94B57" w:rsidP="002C1AC5">
            <w:pPr>
              <w:pStyle w:val="ListParagraph"/>
              <w:numPr>
                <w:ilvl w:val="0"/>
                <w:numId w:val="6"/>
              </w:numPr>
            </w:pPr>
            <w:r>
              <w:t xml:space="preserve">How well is the project schedule </w:t>
            </w:r>
            <w:r w:rsidRPr="00BB656C">
              <w:t>organized and up-to</w:t>
            </w:r>
            <w:r>
              <w:t>-date with realistic milestones?</w:t>
            </w:r>
            <w:r w:rsidRPr="00BB656C">
              <w:t xml:space="preserve">  </w:t>
            </w:r>
            <w:r>
              <w:t>Are the t</w:t>
            </w:r>
            <w:r w:rsidRPr="00BB656C">
              <w:t>asks</w:t>
            </w:r>
            <w:r>
              <w:t xml:space="preserve"> </w:t>
            </w:r>
            <w:r w:rsidRPr="00BB656C">
              <w:t>divided into specific activities and assigned to individuals or groups of individuals</w:t>
            </w:r>
            <w:r>
              <w:t>?</w:t>
            </w:r>
          </w:p>
        </w:tc>
        <w:tc>
          <w:tcPr>
            <w:tcW w:w="1098" w:type="dxa"/>
          </w:tcPr>
          <w:p w14:paraId="76BBC975" w14:textId="77777777" w:rsidR="00A94B57" w:rsidRDefault="00A94B57" w:rsidP="002C1AC5"/>
        </w:tc>
      </w:tr>
      <w:tr w:rsidR="00A94B57" w14:paraId="0C246293" w14:textId="77777777" w:rsidTr="002C1AC5">
        <w:tc>
          <w:tcPr>
            <w:tcW w:w="1458" w:type="dxa"/>
          </w:tcPr>
          <w:p w14:paraId="4DDB51D1" w14:textId="73AAA7FB" w:rsidR="00A94B57" w:rsidRDefault="00E26C1E" w:rsidP="002C1AC5">
            <w:r>
              <w:t>Team sign up by due date (1%)</w:t>
            </w:r>
          </w:p>
        </w:tc>
        <w:tc>
          <w:tcPr>
            <w:tcW w:w="7020" w:type="dxa"/>
          </w:tcPr>
          <w:p w14:paraId="71DE9218" w14:textId="77777777" w:rsidR="00A94B57" w:rsidRDefault="00A94B57" w:rsidP="002C1AC5"/>
        </w:tc>
        <w:tc>
          <w:tcPr>
            <w:tcW w:w="1098" w:type="dxa"/>
          </w:tcPr>
          <w:p w14:paraId="02979464" w14:textId="77777777" w:rsidR="00A94B57" w:rsidRDefault="00A94B57" w:rsidP="002C1AC5"/>
        </w:tc>
      </w:tr>
    </w:tbl>
    <w:p w14:paraId="0CF79156" w14:textId="77777777" w:rsidR="00A94B57" w:rsidRDefault="00A94B57" w:rsidP="00A94B57"/>
    <w:p w14:paraId="108F4E36" w14:textId="659FB515" w:rsidR="00A94B57" w:rsidRDefault="00552CFB" w:rsidP="00A94B57">
      <w:r>
        <w:t>Checkoff-2</w:t>
      </w:r>
      <w:r w:rsidR="001126E4">
        <w:t xml:space="preserve"> [5</w:t>
      </w:r>
      <w:r w:rsidR="00A94B57">
        <w:t>%]: Prototype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94B57" w14:paraId="7C7F6793" w14:textId="77777777" w:rsidTr="002C1AC5">
        <w:tc>
          <w:tcPr>
            <w:tcW w:w="1458" w:type="dxa"/>
          </w:tcPr>
          <w:p w14:paraId="64B82968" w14:textId="77777777" w:rsidR="00A94B57" w:rsidRDefault="00A94B57" w:rsidP="002C1AC5">
            <w:r>
              <w:t>Deliverable / Grading item</w:t>
            </w:r>
          </w:p>
        </w:tc>
        <w:tc>
          <w:tcPr>
            <w:tcW w:w="7020" w:type="dxa"/>
          </w:tcPr>
          <w:p w14:paraId="0819790A" w14:textId="77777777" w:rsidR="00A94B57" w:rsidRDefault="00A94B57" w:rsidP="002C1AC5">
            <w:r>
              <w:t>Grading criteria</w:t>
            </w:r>
          </w:p>
        </w:tc>
        <w:tc>
          <w:tcPr>
            <w:tcW w:w="1098" w:type="dxa"/>
          </w:tcPr>
          <w:p w14:paraId="54452A95" w14:textId="77777777" w:rsidR="00A94B57" w:rsidRDefault="00A94B57" w:rsidP="002C1AC5">
            <w:r>
              <w:t>Remark</w:t>
            </w:r>
          </w:p>
        </w:tc>
      </w:tr>
      <w:tr w:rsidR="00A94B57" w14:paraId="5F4414E7" w14:textId="77777777" w:rsidTr="002C1AC5">
        <w:tc>
          <w:tcPr>
            <w:tcW w:w="1458" w:type="dxa"/>
          </w:tcPr>
          <w:p w14:paraId="3EB55D40" w14:textId="0B4F2B54" w:rsidR="00A94B57" w:rsidRDefault="00A94B57" w:rsidP="002C1AC5">
            <w:r>
              <w:t>Development status and quality</w:t>
            </w:r>
            <w:r w:rsidR="00642DC2">
              <w:t xml:space="preserve"> (4</w:t>
            </w:r>
            <w:r w:rsidR="00D32A47">
              <w:t>%)</w:t>
            </w:r>
          </w:p>
        </w:tc>
        <w:tc>
          <w:tcPr>
            <w:tcW w:w="7020" w:type="dxa"/>
          </w:tcPr>
          <w:p w14:paraId="4EC73AFD" w14:textId="77777777" w:rsidR="00A94B57" w:rsidRDefault="00A94B57" w:rsidP="00A94B57">
            <w:pPr>
              <w:pStyle w:val="ListParagraph"/>
              <w:numPr>
                <w:ilvl w:val="0"/>
                <w:numId w:val="4"/>
              </w:numPr>
            </w:pPr>
            <w:r>
              <w:t>How well is the prototype on its way to be a meaningful and innovative solution to the problem statement?</w:t>
            </w:r>
          </w:p>
          <w:p w14:paraId="4C2ED47A" w14:textId="77777777" w:rsidR="00A94B57" w:rsidRDefault="00A94B57" w:rsidP="00A94B57">
            <w:pPr>
              <w:pStyle w:val="ListParagraph"/>
              <w:numPr>
                <w:ilvl w:val="0"/>
                <w:numId w:val="4"/>
              </w:numPr>
            </w:pPr>
            <w:r>
              <w:t>Is there clear evidence of converging toward an end solution?</w:t>
            </w:r>
          </w:p>
          <w:p w14:paraId="3B9A1A9F" w14:textId="77777777" w:rsidR="00A94B57" w:rsidRDefault="00A94B57" w:rsidP="002C1AC5">
            <w:pPr>
              <w:pStyle w:val="ListParagraph"/>
              <w:numPr>
                <w:ilvl w:val="0"/>
                <w:numId w:val="4"/>
              </w:numPr>
            </w:pPr>
            <w:r>
              <w:t>Are all essential components or key aspects of the prototype in place or actively developed?</w:t>
            </w:r>
          </w:p>
        </w:tc>
        <w:tc>
          <w:tcPr>
            <w:tcW w:w="1098" w:type="dxa"/>
          </w:tcPr>
          <w:p w14:paraId="21FC187C" w14:textId="77777777" w:rsidR="00A94B57" w:rsidRDefault="00A94B57" w:rsidP="002C1AC5"/>
        </w:tc>
      </w:tr>
      <w:tr w:rsidR="00A94B57" w14:paraId="0D8E1F59" w14:textId="77777777" w:rsidTr="002C1AC5">
        <w:tc>
          <w:tcPr>
            <w:tcW w:w="1458" w:type="dxa"/>
          </w:tcPr>
          <w:p w14:paraId="51E2C32D" w14:textId="2008A874" w:rsidR="00A94B57" w:rsidRDefault="00A94B57" w:rsidP="002C1AC5">
            <w:r w:rsidRPr="000917D0">
              <w:t>Updated project schedule with tracking</w:t>
            </w:r>
            <w:r w:rsidR="00642DC2">
              <w:t xml:space="preserve"> (1</w:t>
            </w:r>
            <w:r w:rsidR="00D32A47">
              <w:t>%)</w:t>
            </w:r>
          </w:p>
        </w:tc>
        <w:tc>
          <w:tcPr>
            <w:tcW w:w="7020" w:type="dxa"/>
          </w:tcPr>
          <w:p w14:paraId="03666659" w14:textId="77777777" w:rsidR="00A94B57" w:rsidRDefault="00A94B57" w:rsidP="00A94B57">
            <w:pPr>
              <w:pStyle w:val="ListParagraph"/>
              <w:numPr>
                <w:ilvl w:val="0"/>
                <w:numId w:val="1"/>
              </w:numPr>
            </w:pPr>
            <w:r>
              <w:t xml:space="preserve">How clear is the progress </w:t>
            </w:r>
            <w:r w:rsidRPr="000917D0">
              <w:t>shown</w:t>
            </w:r>
            <w:r>
              <w:t>?</w:t>
            </w:r>
          </w:p>
          <w:p w14:paraId="0A712560" w14:textId="77777777" w:rsidR="00A94B57" w:rsidRDefault="00A94B57" w:rsidP="00A94B57">
            <w:pPr>
              <w:pStyle w:val="ListParagraph"/>
              <w:numPr>
                <w:ilvl w:val="0"/>
                <w:numId w:val="1"/>
              </w:numPr>
            </w:pPr>
            <w:r>
              <w:t>How clear is the schedule / project plan being applied?</w:t>
            </w:r>
          </w:p>
          <w:p w14:paraId="31B37A77" w14:textId="77777777" w:rsidR="00A94B57" w:rsidRDefault="00A94B57" w:rsidP="002C1AC5">
            <w:pPr>
              <w:pStyle w:val="ListParagraph"/>
            </w:pPr>
          </w:p>
        </w:tc>
        <w:tc>
          <w:tcPr>
            <w:tcW w:w="1098" w:type="dxa"/>
          </w:tcPr>
          <w:p w14:paraId="4D6DEF9C" w14:textId="77777777" w:rsidR="00A94B57" w:rsidRDefault="00A94B57" w:rsidP="002C1AC5"/>
        </w:tc>
      </w:tr>
      <w:tr w:rsidR="00A94B57" w14:paraId="3C254578" w14:textId="77777777" w:rsidTr="002C1AC5">
        <w:tc>
          <w:tcPr>
            <w:tcW w:w="1458" w:type="dxa"/>
          </w:tcPr>
          <w:p w14:paraId="20554D7C" w14:textId="77777777" w:rsidR="00A94B57" w:rsidRDefault="00A94B57" w:rsidP="002C1AC5"/>
        </w:tc>
        <w:tc>
          <w:tcPr>
            <w:tcW w:w="7020" w:type="dxa"/>
          </w:tcPr>
          <w:p w14:paraId="038A51B6" w14:textId="77777777" w:rsidR="00A94B57" w:rsidRDefault="00A94B57" w:rsidP="002C1AC5"/>
        </w:tc>
        <w:tc>
          <w:tcPr>
            <w:tcW w:w="1098" w:type="dxa"/>
          </w:tcPr>
          <w:p w14:paraId="6C6D676A" w14:textId="77777777" w:rsidR="00A94B57" w:rsidRDefault="00A94B57" w:rsidP="002C1AC5"/>
        </w:tc>
      </w:tr>
    </w:tbl>
    <w:p w14:paraId="7CE6DF16" w14:textId="77777777" w:rsidR="00A94B57" w:rsidRDefault="00A94B57" w:rsidP="00A94B57"/>
    <w:p w14:paraId="7CC64BC9" w14:textId="77777777" w:rsidR="003E6C76" w:rsidRDefault="003E6C76" w:rsidP="00A94B57"/>
    <w:p w14:paraId="3AF2D587" w14:textId="77777777" w:rsidR="00552CFB" w:rsidRDefault="00552CFB" w:rsidP="00A94B57"/>
    <w:p w14:paraId="40094EAC" w14:textId="56CAF6AA" w:rsidR="00A94B57" w:rsidRDefault="00552CFB" w:rsidP="00A94B57">
      <w:r>
        <w:lastRenderedPageBreak/>
        <w:t>Checkoff-3</w:t>
      </w:r>
      <w:r w:rsidR="001126E4">
        <w:t xml:space="preserve"> [7</w:t>
      </w:r>
      <w:r w:rsidR="00A94B57">
        <w:t>0%]: Final System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94B57" w14:paraId="27A530F0" w14:textId="77777777" w:rsidTr="002C1AC5">
        <w:tc>
          <w:tcPr>
            <w:tcW w:w="1458" w:type="dxa"/>
          </w:tcPr>
          <w:p w14:paraId="401BE3BE" w14:textId="77777777" w:rsidR="00A94B57" w:rsidRDefault="00A94B57" w:rsidP="002C1AC5">
            <w:r>
              <w:t>Deliverable / Grading item</w:t>
            </w:r>
          </w:p>
        </w:tc>
        <w:tc>
          <w:tcPr>
            <w:tcW w:w="7020" w:type="dxa"/>
          </w:tcPr>
          <w:p w14:paraId="08FCBFE7" w14:textId="77777777" w:rsidR="00A94B57" w:rsidRDefault="00A94B57" w:rsidP="002C1AC5">
            <w:r>
              <w:t>Grading criteria</w:t>
            </w:r>
          </w:p>
        </w:tc>
        <w:tc>
          <w:tcPr>
            <w:tcW w:w="1098" w:type="dxa"/>
          </w:tcPr>
          <w:p w14:paraId="635AA628" w14:textId="77777777" w:rsidR="00A94B57" w:rsidRDefault="00A94B57" w:rsidP="002C1AC5">
            <w:r>
              <w:t>Remark</w:t>
            </w:r>
          </w:p>
        </w:tc>
      </w:tr>
      <w:tr w:rsidR="00A94B57" w14:paraId="7A8F7A48" w14:textId="77777777" w:rsidTr="002C1AC5">
        <w:tc>
          <w:tcPr>
            <w:tcW w:w="1458" w:type="dxa"/>
          </w:tcPr>
          <w:p w14:paraId="075329F4" w14:textId="7346BA66" w:rsidR="00A94B57" w:rsidRDefault="00A94B57" w:rsidP="002C1AC5">
            <w:r>
              <w:t>System design</w:t>
            </w:r>
            <w:r w:rsidR="00D32A47">
              <w:t xml:space="preserve"> (10%)</w:t>
            </w:r>
          </w:p>
        </w:tc>
        <w:tc>
          <w:tcPr>
            <w:tcW w:w="7020" w:type="dxa"/>
          </w:tcPr>
          <w:p w14:paraId="26CF06AC" w14:textId="77777777" w:rsidR="001126E4" w:rsidRDefault="001126E4" w:rsidP="001126E4">
            <w:pPr>
              <w:pStyle w:val="ListParagraph"/>
              <w:numPr>
                <w:ilvl w:val="0"/>
                <w:numId w:val="4"/>
              </w:numPr>
            </w:pPr>
            <w:r>
              <w:t>To what extent does the prototype make use of IS concepts, software and system components?</w:t>
            </w:r>
          </w:p>
          <w:p w14:paraId="7B4315B2" w14:textId="77777777" w:rsidR="001126E4" w:rsidRDefault="001126E4" w:rsidP="001126E4">
            <w:pPr>
              <w:pStyle w:val="ListParagraph"/>
              <w:numPr>
                <w:ilvl w:val="0"/>
                <w:numId w:val="4"/>
              </w:numPr>
            </w:pPr>
            <w:r>
              <w:t>To what extent does the prototype include innovative use of IS concepts, software and system components?</w:t>
            </w:r>
          </w:p>
          <w:p w14:paraId="1C7D230D" w14:textId="57A4465F" w:rsidR="00A94B57" w:rsidRDefault="00A94B57" w:rsidP="001126E4">
            <w:pPr>
              <w:pStyle w:val="ListParagraph"/>
              <w:numPr>
                <w:ilvl w:val="0"/>
                <w:numId w:val="4"/>
              </w:numPr>
            </w:pPr>
            <w:r>
              <w:t>To what extent does the prototype make use of object-oriented and modular design to develop the software and system?</w:t>
            </w:r>
          </w:p>
        </w:tc>
        <w:tc>
          <w:tcPr>
            <w:tcW w:w="1098" w:type="dxa"/>
          </w:tcPr>
          <w:p w14:paraId="07B6600D" w14:textId="77777777" w:rsidR="00A94B57" w:rsidRDefault="00A94B57" w:rsidP="002C1AC5"/>
        </w:tc>
      </w:tr>
      <w:tr w:rsidR="00A94B57" w14:paraId="3569623D" w14:textId="77777777" w:rsidTr="002C1AC5">
        <w:tc>
          <w:tcPr>
            <w:tcW w:w="1458" w:type="dxa"/>
          </w:tcPr>
          <w:p w14:paraId="27E9CD61" w14:textId="511896CF" w:rsidR="00A94B57" w:rsidRDefault="001126E4" w:rsidP="002C1AC5">
            <w:r>
              <w:t>Software developme</w:t>
            </w:r>
            <w:r w:rsidR="005544C9">
              <w:t>nt and effective programming (20</w:t>
            </w:r>
            <w:r>
              <w:t>%)</w:t>
            </w:r>
          </w:p>
        </w:tc>
        <w:tc>
          <w:tcPr>
            <w:tcW w:w="7020" w:type="dxa"/>
          </w:tcPr>
          <w:p w14:paraId="66C2E96C" w14:textId="6B11CF34" w:rsidR="00A94B57" w:rsidRDefault="001126E4" w:rsidP="00642DC2">
            <w:pPr>
              <w:pStyle w:val="ListParagraph"/>
              <w:numPr>
                <w:ilvl w:val="0"/>
                <w:numId w:val="1"/>
              </w:numPr>
            </w:pPr>
            <w:r>
              <w:t>To what extent does the software make use of good software practice and effective programming:</w:t>
            </w:r>
            <w:r w:rsidR="00642DC2">
              <w:t xml:space="preserve"> </w:t>
            </w:r>
            <w:r>
              <w:t>encapsulation, inheritance</w:t>
            </w:r>
            <w:r w:rsidR="00642DC2">
              <w:t>, polymorphism</w:t>
            </w:r>
            <w:r>
              <w:t xml:space="preserve">, abstract class, interface, generic programming, various design patterns, etc.?  These should be presented to the instructors during </w:t>
            </w:r>
            <w:r w:rsidR="005544C9">
              <w:t xml:space="preserve">final </w:t>
            </w:r>
            <w:r>
              <w:t>grading and be documented in the final report.</w:t>
            </w:r>
          </w:p>
        </w:tc>
        <w:tc>
          <w:tcPr>
            <w:tcW w:w="1098" w:type="dxa"/>
          </w:tcPr>
          <w:p w14:paraId="5E81D230" w14:textId="77777777" w:rsidR="00A94B57" w:rsidRDefault="00A94B57" w:rsidP="002C1AC5"/>
        </w:tc>
      </w:tr>
      <w:tr w:rsidR="00A94B57" w14:paraId="14DD428D" w14:textId="77777777" w:rsidTr="002C1AC5">
        <w:tc>
          <w:tcPr>
            <w:tcW w:w="1458" w:type="dxa"/>
          </w:tcPr>
          <w:p w14:paraId="26EAA018" w14:textId="398EA108" w:rsidR="00A94B57" w:rsidRDefault="001126E4" w:rsidP="002C1AC5">
            <w:r>
              <w:t>Android</w:t>
            </w:r>
            <w:r w:rsidR="003229BB">
              <w:t xml:space="preserve"> programming</w:t>
            </w:r>
            <w:r w:rsidR="005544C9">
              <w:t xml:space="preserve"> (20</w:t>
            </w:r>
            <w:r w:rsidR="00D32A47">
              <w:t>%)</w:t>
            </w:r>
          </w:p>
        </w:tc>
        <w:tc>
          <w:tcPr>
            <w:tcW w:w="7020" w:type="dxa"/>
          </w:tcPr>
          <w:p w14:paraId="63FB124B" w14:textId="55D59EEA" w:rsidR="00F56981" w:rsidRDefault="00C11851" w:rsidP="00222A3A">
            <w:pPr>
              <w:pStyle w:val="ListParagraph"/>
              <w:numPr>
                <w:ilvl w:val="0"/>
                <w:numId w:val="1"/>
              </w:numPr>
            </w:pPr>
            <w:r>
              <w:t xml:space="preserve">To what extent does your app make use of the Android framework to </w:t>
            </w:r>
            <w:r>
              <w:br/>
              <w:t xml:space="preserve">(1) store, retrieve </w:t>
            </w:r>
            <w:r w:rsidR="003C3DA5">
              <w:t>and display information effectively</w:t>
            </w:r>
            <w:r>
              <w:t xml:space="preserve">, </w:t>
            </w:r>
            <w:r>
              <w:br/>
              <w:t xml:space="preserve">(2) to </w:t>
            </w:r>
            <w:r w:rsidR="003C3DA5">
              <w:t xml:space="preserve">allow for </w:t>
            </w:r>
            <w:r>
              <w:t>effective user interaction?</w:t>
            </w:r>
            <w:r w:rsidR="00F56981">
              <w:t xml:space="preserve"> </w:t>
            </w:r>
          </w:p>
          <w:p w14:paraId="03F29112" w14:textId="763D5AE8" w:rsidR="005544C9" w:rsidRDefault="003C3DA5" w:rsidP="00C11851">
            <w:pPr>
              <w:pStyle w:val="ListParagraph"/>
              <w:numPr>
                <w:ilvl w:val="0"/>
                <w:numId w:val="1"/>
              </w:numPr>
            </w:pPr>
            <w:r>
              <w:t>These should be presented to the instructors during final grading and be documented in the final report.</w:t>
            </w:r>
          </w:p>
        </w:tc>
        <w:tc>
          <w:tcPr>
            <w:tcW w:w="1098" w:type="dxa"/>
          </w:tcPr>
          <w:p w14:paraId="0BB40981" w14:textId="77777777" w:rsidR="00A94B57" w:rsidRDefault="00A94B57" w:rsidP="002C1AC5"/>
        </w:tc>
      </w:tr>
      <w:tr w:rsidR="00A94B57" w14:paraId="21A4D006" w14:textId="77777777" w:rsidTr="002C1AC5">
        <w:tc>
          <w:tcPr>
            <w:tcW w:w="1458" w:type="dxa"/>
          </w:tcPr>
          <w:p w14:paraId="074EE6E7" w14:textId="386E56CF" w:rsidR="00A94B57" w:rsidRDefault="00A94B57" w:rsidP="002C1AC5">
            <w:r>
              <w:t>Functional prototype and testing</w:t>
            </w:r>
            <w:r w:rsidR="00D32A47">
              <w:t xml:space="preserve"> (10%)</w:t>
            </w:r>
          </w:p>
        </w:tc>
        <w:tc>
          <w:tcPr>
            <w:tcW w:w="7020" w:type="dxa"/>
          </w:tcPr>
          <w:p w14:paraId="78FCF0EC" w14:textId="77777777" w:rsidR="00A94B57" w:rsidRDefault="00A94B57" w:rsidP="00A94B57">
            <w:pPr>
              <w:pStyle w:val="ListParagraph"/>
              <w:numPr>
                <w:ilvl w:val="0"/>
                <w:numId w:val="2"/>
              </w:numPr>
            </w:pPr>
            <w:r>
              <w:t>How well does the final prototype really work and solve the problem?</w:t>
            </w:r>
          </w:p>
          <w:p w14:paraId="1AB3991B" w14:textId="77777777" w:rsidR="00A94B57" w:rsidRDefault="00A94B57" w:rsidP="00A94B57">
            <w:pPr>
              <w:pStyle w:val="ListParagraph"/>
              <w:numPr>
                <w:ilvl w:val="0"/>
                <w:numId w:val="2"/>
              </w:numPr>
            </w:pPr>
            <w:r>
              <w:t>How well can the final prototype work under different operating environments and test cases?</w:t>
            </w:r>
          </w:p>
        </w:tc>
        <w:tc>
          <w:tcPr>
            <w:tcW w:w="1098" w:type="dxa"/>
          </w:tcPr>
          <w:p w14:paraId="77054E96" w14:textId="77777777" w:rsidR="00A94B57" w:rsidRDefault="00A94B57" w:rsidP="002C1AC5"/>
        </w:tc>
      </w:tr>
      <w:tr w:rsidR="00A94B57" w14:paraId="18D93660" w14:textId="77777777" w:rsidTr="002C1AC5">
        <w:tc>
          <w:tcPr>
            <w:tcW w:w="1458" w:type="dxa"/>
          </w:tcPr>
          <w:p w14:paraId="4ACD2FA6" w14:textId="6CD7711D" w:rsidR="00A94B57" w:rsidRDefault="00A94B57" w:rsidP="002C1AC5">
            <w:r>
              <w:t>User interaction and user friendliness</w:t>
            </w:r>
            <w:r w:rsidR="00D32A47">
              <w:t xml:space="preserve"> (10%)</w:t>
            </w:r>
          </w:p>
        </w:tc>
        <w:tc>
          <w:tcPr>
            <w:tcW w:w="7020" w:type="dxa"/>
          </w:tcPr>
          <w:p w14:paraId="3CA9D95C" w14:textId="77777777" w:rsidR="00A94B57" w:rsidRDefault="00A94B57" w:rsidP="00A94B57">
            <w:pPr>
              <w:pStyle w:val="ListParagraph"/>
              <w:numPr>
                <w:ilvl w:val="0"/>
                <w:numId w:val="3"/>
              </w:numPr>
            </w:pPr>
            <w:r>
              <w:t>How easy to use the system?  From the end-user perspective and the system operator perspective.</w:t>
            </w:r>
          </w:p>
          <w:p w14:paraId="5B046108" w14:textId="77777777" w:rsidR="00A94B57" w:rsidRDefault="00A94B57" w:rsidP="00A94B57">
            <w:pPr>
              <w:pStyle w:val="ListParagraph"/>
              <w:numPr>
                <w:ilvl w:val="0"/>
                <w:numId w:val="3"/>
              </w:numPr>
            </w:pPr>
            <w:r>
              <w:t>Does the user interaction suit the intended application?</w:t>
            </w:r>
          </w:p>
        </w:tc>
        <w:tc>
          <w:tcPr>
            <w:tcW w:w="1098" w:type="dxa"/>
          </w:tcPr>
          <w:p w14:paraId="520B5C1A" w14:textId="77777777" w:rsidR="00A94B57" w:rsidRDefault="00A94B57" w:rsidP="002C1AC5"/>
        </w:tc>
      </w:tr>
      <w:tr w:rsidR="00A94B57" w14:paraId="04A786E9" w14:textId="77777777" w:rsidTr="002C1AC5">
        <w:tc>
          <w:tcPr>
            <w:tcW w:w="1458" w:type="dxa"/>
          </w:tcPr>
          <w:p w14:paraId="6007CE0D" w14:textId="55B1856B" w:rsidR="00A94B57" w:rsidRDefault="001669D9" w:rsidP="002C1AC5">
            <w:r>
              <w:t>Items checklist</w:t>
            </w:r>
          </w:p>
        </w:tc>
        <w:tc>
          <w:tcPr>
            <w:tcW w:w="7020" w:type="dxa"/>
          </w:tcPr>
          <w:p w14:paraId="16584672" w14:textId="77777777" w:rsidR="00A94B57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>Presentation at the Exhibit</w:t>
            </w:r>
          </w:p>
          <w:p w14:paraId="52CFED70" w14:textId="77777777" w:rsidR="001669D9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>Poster</w:t>
            </w:r>
          </w:p>
          <w:p w14:paraId="40AFCF70" w14:textId="77777777" w:rsidR="001669D9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>Runnable source code</w:t>
            </w:r>
          </w:p>
          <w:p w14:paraId="2678A603" w14:textId="4DC48F3D" w:rsidR="001669D9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r w:rsidRPr="001669D9">
              <w:t>short report</w:t>
            </w:r>
            <w:r>
              <w:t xml:space="preserve"> </w:t>
            </w:r>
            <w:r w:rsidR="002C3F87">
              <w:t>(4-page)</w:t>
            </w:r>
          </w:p>
        </w:tc>
        <w:tc>
          <w:tcPr>
            <w:tcW w:w="1098" w:type="dxa"/>
          </w:tcPr>
          <w:p w14:paraId="7D857A08" w14:textId="77777777" w:rsidR="00A94B57" w:rsidRDefault="00A94B57" w:rsidP="002C1AC5"/>
        </w:tc>
      </w:tr>
    </w:tbl>
    <w:p w14:paraId="201B5B1A" w14:textId="33B5E2F1" w:rsidR="00D32A47" w:rsidRDefault="00D32A47" w:rsidP="00A94B57"/>
    <w:p w14:paraId="5D22891A" w14:textId="49CDE3B4" w:rsidR="00A94B57" w:rsidRDefault="001126E4" w:rsidP="00A94B57">
      <w:r>
        <w:t>Checkoff-5 [10</w:t>
      </w:r>
      <w:r w:rsidR="00A94B57">
        <w:t>%]: Exhibit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6935"/>
        <w:gridCol w:w="1095"/>
      </w:tblGrid>
      <w:tr w:rsidR="00A94B57" w14:paraId="063A0E99" w14:textId="77777777" w:rsidTr="002C1AC5">
        <w:tc>
          <w:tcPr>
            <w:tcW w:w="1546" w:type="dxa"/>
          </w:tcPr>
          <w:p w14:paraId="10F2A3E8" w14:textId="77777777" w:rsidR="00A94B57" w:rsidRDefault="00A94B57" w:rsidP="002C1AC5">
            <w:r>
              <w:t>Deliverable / Grading item</w:t>
            </w:r>
          </w:p>
        </w:tc>
        <w:tc>
          <w:tcPr>
            <w:tcW w:w="6935" w:type="dxa"/>
          </w:tcPr>
          <w:p w14:paraId="4786BF9E" w14:textId="77777777" w:rsidR="00A94B57" w:rsidRDefault="00A94B57" w:rsidP="002C1AC5">
            <w:r>
              <w:t>Grading criteria</w:t>
            </w:r>
          </w:p>
        </w:tc>
        <w:tc>
          <w:tcPr>
            <w:tcW w:w="1095" w:type="dxa"/>
          </w:tcPr>
          <w:p w14:paraId="1771DD0E" w14:textId="77777777" w:rsidR="00A94B57" w:rsidRDefault="00A94B57" w:rsidP="002C1AC5">
            <w:r>
              <w:t>Remark</w:t>
            </w:r>
          </w:p>
        </w:tc>
      </w:tr>
      <w:tr w:rsidR="00A94B57" w14:paraId="5FF5E092" w14:textId="77777777" w:rsidTr="002C1AC5">
        <w:tc>
          <w:tcPr>
            <w:tcW w:w="1546" w:type="dxa"/>
          </w:tcPr>
          <w:p w14:paraId="7C4EB302" w14:textId="1DDA4EE9" w:rsidR="00A94B57" w:rsidRDefault="00A94B57" w:rsidP="002C1AC5">
            <w:r>
              <w:t>Prototype set-up and demonstration</w:t>
            </w:r>
            <w:r w:rsidR="00642DC2">
              <w:t xml:space="preserve"> (4</w:t>
            </w:r>
            <w:r w:rsidR="00D32A47">
              <w:t>%)</w:t>
            </w:r>
          </w:p>
        </w:tc>
        <w:tc>
          <w:tcPr>
            <w:tcW w:w="6935" w:type="dxa"/>
          </w:tcPr>
          <w:p w14:paraId="7236531A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How well is the prototype set-up and displayed in the exhibition?</w:t>
            </w:r>
          </w:p>
          <w:p w14:paraId="291F048F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How well is the prototype demonstrated to the visitors?</w:t>
            </w:r>
          </w:p>
          <w:p w14:paraId="25FE9C05" w14:textId="77777777" w:rsidR="00A94B57" w:rsidRDefault="00A94B57" w:rsidP="002C1AC5"/>
          <w:p w14:paraId="33B43CE4" w14:textId="77777777" w:rsidR="00A94B57" w:rsidRDefault="00A94B57" w:rsidP="002C1AC5"/>
        </w:tc>
        <w:tc>
          <w:tcPr>
            <w:tcW w:w="1095" w:type="dxa"/>
          </w:tcPr>
          <w:p w14:paraId="2490BED6" w14:textId="77777777" w:rsidR="00A94B57" w:rsidRDefault="00A94B57" w:rsidP="002C1AC5"/>
        </w:tc>
      </w:tr>
      <w:tr w:rsidR="00A94B57" w14:paraId="00D84353" w14:textId="77777777" w:rsidTr="002C1AC5">
        <w:tc>
          <w:tcPr>
            <w:tcW w:w="1546" w:type="dxa"/>
          </w:tcPr>
          <w:p w14:paraId="76B53028" w14:textId="5DD45825" w:rsidR="00A94B57" w:rsidRDefault="00A94B57" w:rsidP="002C1AC5">
            <w:r>
              <w:t>Presentation</w:t>
            </w:r>
            <w:r w:rsidR="00642DC2">
              <w:t xml:space="preserve"> (4</w:t>
            </w:r>
            <w:r w:rsidR="00D32A47">
              <w:t>%)</w:t>
            </w:r>
          </w:p>
        </w:tc>
        <w:tc>
          <w:tcPr>
            <w:tcW w:w="6935" w:type="dxa"/>
          </w:tcPr>
          <w:p w14:paraId="200556AF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Can the team explain the problem, solution, prototype and system design clearly?</w:t>
            </w:r>
          </w:p>
        </w:tc>
        <w:tc>
          <w:tcPr>
            <w:tcW w:w="1095" w:type="dxa"/>
          </w:tcPr>
          <w:p w14:paraId="07DB3DA3" w14:textId="77777777" w:rsidR="00A94B57" w:rsidRDefault="00A94B57" w:rsidP="002C1AC5"/>
        </w:tc>
      </w:tr>
      <w:tr w:rsidR="00A94B57" w14:paraId="4B803AFF" w14:textId="77777777" w:rsidTr="002C1AC5">
        <w:tc>
          <w:tcPr>
            <w:tcW w:w="1546" w:type="dxa"/>
          </w:tcPr>
          <w:p w14:paraId="039B87F8" w14:textId="44FC7EC0" w:rsidR="00A94B57" w:rsidRDefault="00A94B57" w:rsidP="002C1AC5">
            <w:r>
              <w:lastRenderedPageBreak/>
              <w:t>Feedback from the visitors</w:t>
            </w:r>
            <w:r w:rsidR="00642DC2">
              <w:t xml:space="preserve"> (2</w:t>
            </w:r>
            <w:r w:rsidR="00D32A47">
              <w:t>%)</w:t>
            </w:r>
          </w:p>
        </w:tc>
        <w:tc>
          <w:tcPr>
            <w:tcW w:w="6935" w:type="dxa"/>
          </w:tcPr>
          <w:p w14:paraId="00BBED25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How positive are the feedbacks from the visitors?</w:t>
            </w:r>
          </w:p>
        </w:tc>
        <w:tc>
          <w:tcPr>
            <w:tcW w:w="1095" w:type="dxa"/>
          </w:tcPr>
          <w:p w14:paraId="44855E52" w14:textId="77777777" w:rsidR="00A94B57" w:rsidRDefault="00A94B57" w:rsidP="002C1AC5"/>
        </w:tc>
      </w:tr>
      <w:tr w:rsidR="00A94B57" w14:paraId="608A95EB" w14:textId="77777777" w:rsidTr="002C1AC5">
        <w:tc>
          <w:tcPr>
            <w:tcW w:w="1546" w:type="dxa"/>
          </w:tcPr>
          <w:p w14:paraId="116415E4" w14:textId="77777777" w:rsidR="00A94B57" w:rsidRDefault="00A94B57" w:rsidP="002C1AC5"/>
        </w:tc>
        <w:tc>
          <w:tcPr>
            <w:tcW w:w="6935" w:type="dxa"/>
          </w:tcPr>
          <w:p w14:paraId="47A889B8" w14:textId="77777777" w:rsidR="00A94B57" w:rsidRDefault="00A94B57" w:rsidP="002C1AC5"/>
        </w:tc>
        <w:tc>
          <w:tcPr>
            <w:tcW w:w="1095" w:type="dxa"/>
          </w:tcPr>
          <w:p w14:paraId="27B83309" w14:textId="77777777" w:rsidR="00A94B57" w:rsidRDefault="00A94B57" w:rsidP="002C1AC5"/>
        </w:tc>
      </w:tr>
    </w:tbl>
    <w:p w14:paraId="7A73E5FD" w14:textId="77777777" w:rsidR="00FD4E52" w:rsidRDefault="00FD4E52">
      <w:pPr>
        <w:rPr>
          <w:sz w:val="24"/>
          <w:szCs w:val="24"/>
          <w:u w:val="single"/>
        </w:rPr>
      </w:pPr>
    </w:p>
    <w:p w14:paraId="78BD8957" w14:textId="77777777" w:rsidR="00F23EE9" w:rsidRDefault="00F23EE9"/>
    <w:sectPr w:rsidR="00F23E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8AB51" w14:textId="77777777" w:rsidR="00E868C6" w:rsidRDefault="00E868C6" w:rsidP="00CE7281">
      <w:pPr>
        <w:spacing w:after="0" w:line="240" w:lineRule="auto"/>
      </w:pPr>
      <w:r>
        <w:separator/>
      </w:r>
    </w:p>
  </w:endnote>
  <w:endnote w:type="continuationSeparator" w:id="0">
    <w:p w14:paraId="4DDDFA96" w14:textId="77777777" w:rsidR="00E868C6" w:rsidRDefault="00E868C6" w:rsidP="00CE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986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2DF28" w14:textId="6E0B24F1" w:rsidR="001126E4" w:rsidRDefault="00112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4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069B5" w14:textId="77777777" w:rsidR="001126E4" w:rsidRDefault="00112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E8D7" w14:textId="77777777" w:rsidR="00E868C6" w:rsidRDefault="00E868C6" w:rsidP="00CE7281">
      <w:pPr>
        <w:spacing w:after="0" w:line="240" w:lineRule="auto"/>
      </w:pPr>
      <w:r>
        <w:separator/>
      </w:r>
    </w:p>
  </w:footnote>
  <w:footnote w:type="continuationSeparator" w:id="0">
    <w:p w14:paraId="0852C1AB" w14:textId="77777777" w:rsidR="00E868C6" w:rsidRDefault="00E868C6" w:rsidP="00CE7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9B7"/>
    <w:multiLevelType w:val="hybridMultilevel"/>
    <w:tmpl w:val="E2A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1C8E"/>
    <w:multiLevelType w:val="hybridMultilevel"/>
    <w:tmpl w:val="6F9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31A33"/>
    <w:multiLevelType w:val="hybridMultilevel"/>
    <w:tmpl w:val="87A2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93BB7"/>
    <w:multiLevelType w:val="hybridMultilevel"/>
    <w:tmpl w:val="3A4E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7319D"/>
    <w:multiLevelType w:val="hybridMultilevel"/>
    <w:tmpl w:val="A0AA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3668"/>
    <w:multiLevelType w:val="hybridMultilevel"/>
    <w:tmpl w:val="0F5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2DE6"/>
    <w:multiLevelType w:val="hybridMultilevel"/>
    <w:tmpl w:val="F4B6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37CE7"/>
    <w:multiLevelType w:val="hybridMultilevel"/>
    <w:tmpl w:val="F9B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13EEE"/>
    <w:multiLevelType w:val="hybridMultilevel"/>
    <w:tmpl w:val="694E6054"/>
    <w:lvl w:ilvl="0" w:tplc="8F46D880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51974"/>
    <w:multiLevelType w:val="hybridMultilevel"/>
    <w:tmpl w:val="715A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86F1D"/>
    <w:multiLevelType w:val="hybridMultilevel"/>
    <w:tmpl w:val="E48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9016C"/>
    <w:multiLevelType w:val="hybridMultilevel"/>
    <w:tmpl w:val="C6D4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A1B35"/>
    <w:multiLevelType w:val="hybridMultilevel"/>
    <w:tmpl w:val="E9C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A49"/>
    <w:rsid w:val="000073B4"/>
    <w:rsid w:val="00042E80"/>
    <w:rsid w:val="00093334"/>
    <w:rsid w:val="00103363"/>
    <w:rsid w:val="001126E4"/>
    <w:rsid w:val="00152112"/>
    <w:rsid w:val="001669D9"/>
    <w:rsid w:val="002134AA"/>
    <w:rsid w:val="00222A3A"/>
    <w:rsid w:val="00222F1B"/>
    <w:rsid w:val="00223F22"/>
    <w:rsid w:val="0029674F"/>
    <w:rsid w:val="002B6C11"/>
    <w:rsid w:val="002C1AC5"/>
    <w:rsid w:val="002C3F87"/>
    <w:rsid w:val="002E78FC"/>
    <w:rsid w:val="002F2939"/>
    <w:rsid w:val="003229BB"/>
    <w:rsid w:val="0034206B"/>
    <w:rsid w:val="003519DC"/>
    <w:rsid w:val="0036789C"/>
    <w:rsid w:val="0038722F"/>
    <w:rsid w:val="003C3DA5"/>
    <w:rsid w:val="003D2E06"/>
    <w:rsid w:val="003E6C76"/>
    <w:rsid w:val="00415655"/>
    <w:rsid w:val="004672A5"/>
    <w:rsid w:val="00476E93"/>
    <w:rsid w:val="00480D88"/>
    <w:rsid w:val="0048637A"/>
    <w:rsid w:val="004978F4"/>
    <w:rsid w:val="004B7C2D"/>
    <w:rsid w:val="004F4759"/>
    <w:rsid w:val="005232AD"/>
    <w:rsid w:val="00552CFB"/>
    <w:rsid w:val="005544C9"/>
    <w:rsid w:val="005C5102"/>
    <w:rsid w:val="005D0AA6"/>
    <w:rsid w:val="005D562C"/>
    <w:rsid w:val="005E278F"/>
    <w:rsid w:val="00624C54"/>
    <w:rsid w:val="00642DC2"/>
    <w:rsid w:val="00694459"/>
    <w:rsid w:val="006B318B"/>
    <w:rsid w:val="006B3ADC"/>
    <w:rsid w:val="006D52D7"/>
    <w:rsid w:val="006F7FB4"/>
    <w:rsid w:val="00701804"/>
    <w:rsid w:val="007144E2"/>
    <w:rsid w:val="007229CF"/>
    <w:rsid w:val="00723983"/>
    <w:rsid w:val="007303F0"/>
    <w:rsid w:val="007619AE"/>
    <w:rsid w:val="007E00E6"/>
    <w:rsid w:val="00811F5E"/>
    <w:rsid w:val="00824B95"/>
    <w:rsid w:val="008601F7"/>
    <w:rsid w:val="00860911"/>
    <w:rsid w:val="00864735"/>
    <w:rsid w:val="00916650"/>
    <w:rsid w:val="00926BD3"/>
    <w:rsid w:val="009374F9"/>
    <w:rsid w:val="00952DEF"/>
    <w:rsid w:val="00973B4A"/>
    <w:rsid w:val="009F4E1A"/>
    <w:rsid w:val="00A40A49"/>
    <w:rsid w:val="00A6220C"/>
    <w:rsid w:val="00A65722"/>
    <w:rsid w:val="00A66237"/>
    <w:rsid w:val="00A94B57"/>
    <w:rsid w:val="00AB631F"/>
    <w:rsid w:val="00B21E3D"/>
    <w:rsid w:val="00B22750"/>
    <w:rsid w:val="00B736BF"/>
    <w:rsid w:val="00B83F09"/>
    <w:rsid w:val="00B94389"/>
    <w:rsid w:val="00BA6514"/>
    <w:rsid w:val="00BF5682"/>
    <w:rsid w:val="00BF6337"/>
    <w:rsid w:val="00C11851"/>
    <w:rsid w:val="00C16976"/>
    <w:rsid w:val="00C24B34"/>
    <w:rsid w:val="00C25609"/>
    <w:rsid w:val="00C91E4D"/>
    <w:rsid w:val="00C91EAF"/>
    <w:rsid w:val="00CC32C0"/>
    <w:rsid w:val="00CD7C8B"/>
    <w:rsid w:val="00CE7281"/>
    <w:rsid w:val="00CF6A02"/>
    <w:rsid w:val="00D079B7"/>
    <w:rsid w:val="00D32A47"/>
    <w:rsid w:val="00D453DE"/>
    <w:rsid w:val="00D5416C"/>
    <w:rsid w:val="00D97E7F"/>
    <w:rsid w:val="00DA4B00"/>
    <w:rsid w:val="00DB1519"/>
    <w:rsid w:val="00E0036B"/>
    <w:rsid w:val="00E01C76"/>
    <w:rsid w:val="00E0637D"/>
    <w:rsid w:val="00E253C8"/>
    <w:rsid w:val="00E26C1E"/>
    <w:rsid w:val="00E372AD"/>
    <w:rsid w:val="00E868C6"/>
    <w:rsid w:val="00EA465E"/>
    <w:rsid w:val="00EA5AA6"/>
    <w:rsid w:val="00EF4E7A"/>
    <w:rsid w:val="00F123A4"/>
    <w:rsid w:val="00F20B55"/>
    <w:rsid w:val="00F23EE9"/>
    <w:rsid w:val="00F24C2D"/>
    <w:rsid w:val="00F56981"/>
    <w:rsid w:val="00F72D5F"/>
    <w:rsid w:val="00F74A00"/>
    <w:rsid w:val="00F75B66"/>
    <w:rsid w:val="00F76421"/>
    <w:rsid w:val="00F86B67"/>
    <w:rsid w:val="00FD0030"/>
    <w:rsid w:val="00FD4E52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DF43A"/>
  <w15:docId w15:val="{36A4FE59-DA15-46FD-A8F4-8ED3C979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1"/>
  </w:style>
  <w:style w:type="paragraph" w:styleId="Footer">
    <w:name w:val="footer"/>
    <w:basedOn w:val="Normal"/>
    <w:link w:val="Foot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1099</Words>
  <Characters>6815</Characters>
  <Application>Microsoft Office Word</Application>
  <DocSecurity>0</DocSecurity>
  <Lines>162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Chee Kit</cp:lastModifiedBy>
  <cp:revision>8</cp:revision>
  <cp:lastPrinted>2018-10-03T08:01:00Z</cp:lastPrinted>
  <dcterms:created xsi:type="dcterms:W3CDTF">2019-09-15T09:34:00Z</dcterms:created>
  <dcterms:modified xsi:type="dcterms:W3CDTF">2020-10-12T08:02:00Z</dcterms:modified>
</cp:coreProperties>
</file>