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18D1D78F" w:rsidR="00F25496" w:rsidRDefault="29DFF661" w:rsidP="448E1ABC">
      <w:pPr>
        <w:rPr>
          <w:b/>
          <w:bCs/>
        </w:rPr>
      </w:pPr>
      <w:r w:rsidRPr="448E1ABC">
        <w:rPr>
          <w:b/>
          <w:bCs/>
        </w:rPr>
        <w:t>TASK 1</w:t>
      </w:r>
    </w:p>
    <w:p w14:paraId="326B3B1B" w14:textId="52825B84" w:rsidR="29DFF661" w:rsidRDefault="29DFF661" w:rsidP="448E1ABC">
      <w:pPr>
        <w:pStyle w:val="ListParagraph"/>
        <w:numPr>
          <w:ilvl w:val="0"/>
          <w:numId w:val="8"/>
        </w:numPr>
        <w:rPr>
          <w:b/>
          <w:bCs/>
        </w:rPr>
      </w:pPr>
      <w:r w:rsidRPr="448E1ABC">
        <w:rPr>
          <w:b/>
          <w:bCs/>
        </w:rPr>
        <w:t>What is DevOps? How does DevOps Work?</w:t>
      </w:r>
    </w:p>
    <w:p w14:paraId="0F473258" w14:textId="52CB6514" w:rsidR="29DFF661" w:rsidRDefault="29DFF661" w:rsidP="29DFF661">
      <w:r>
        <w:t>DevOps is a set of practices that combines software development (Dev) and information technology operations (Ops) to improve the software development process and increase the speed of software delivery. DevOps is a cultural shift that emphasizes collaboration and communication between development and operations teams, with the goal of delivering high-quality software at a faster pace.</w:t>
      </w:r>
    </w:p>
    <w:p w14:paraId="69F94D7A" w14:textId="62490EEB" w:rsidR="29DFF661" w:rsidRDefault="29DFF661" w:rsidP="29DFF661">
      <w:r>
        <w:t>DevOps works by breaking down the traditional barriers between development and operations teams, and by using tools and automation to streamline the software development process. DevOps teams work to create a culture of collaboration and shared responsibility, where developers and operations staff work together to build and deploy software. They use automation tools to automate tasks such as testing, building, and deploying code, which helps to speed up the development process and reduce errors.</w:t>
      </w:r>
    </w:p>
    <w:p w14:paraId="07B4A253" w14:textId="557FBE7D" w:rsidR="29DFF661" w:rsidRDefault="29DFF661" w:rsidP="448E1ABC">
      <w:pPr>
        <w:pStyle w:val="ListParagraph"/>
        <w:numPr>
          <w:ilvl w:val="0"/>
          <w:numId w:val="8"/>
        </w:numPr>
        <w:rPr>
          <w:b/>
          <w:bCs/>
        </w:rPr>
      </w:pPr>
      <w:r w:rsidRPr="448E1ABC">
        <w:rPr>
          <w:b/>
          <w:bCs/>
        </w:rPr>
        <w:t xml:space="preserve">Describe the DevOps lifecycle. </w:t>
      </w:r>
    </w:p>
    <w:p w14:paraId="1A3138B1" w14:textId="4C12E6E8" w:rsidR="29DFF661" w:rsidRDefault="29DFF661" w:rsidP="29DFF661">
      <w:r>
        <w:t>The DevOps lifecycle is the process of developing and managing software. It involves several stages:</w:t>
      </w:r>
    </w:p>
    <w:p w14:paraId="4F8F3611" w14:textId="364A8F99" w:rsidR="29DFF661" w:rsidRDefault="29DFF661" w:rsidP="29DFF661">
      <w:r>
        <w:t>Planning: Setting goals, defining requirements, and creating a roadmap for the project.</w:t>
      </w:r>
    </w:p>
    <w:p w14:paraId="19C4AA40" w14:textId="4C138E9C" w:rsidR="29DFF661" w:rsidRDefault="29DFF661" w:rsidP="29DFF661">
      <w:r>
        <w:t>Development: Writing and testing the code, building the software, and collaborating with other team members to resolve issues.</w:t>
      </w:r>
    </w:p>
    <w:p w14:paraId="18192A43" w14:textId="529C3820" w:rsidR="29DFF661" w:rsidRDefault="29DFF661" w:rsidP="29DFF661">
      <w:r>
        <w:t>Testing: Verifying that the software works as intended, and that there are no bugs or errors.</w:t>
      </w:r>
    </w:p>
    <w:p w14:paraId="5DB45BB1" w14:textId="17871D4E" w:rsidR="29DFF661" w:rsidRDefault="29DFF661" w:rsidP="29DFF661">
      <w:r>
        <w:t>Deployment: Deploying the software to production environments using automated deployment tools.</w:t>
      </w:r>
    </w:p>
    <w:p w14:paraId="06A96B4C" w14:textId="1F6B7FE7" w:rsidR="29DFF661" w:rsidRDefault="29DFF661" w:rsidP="29DFF661">
      <w:r>
        <w:t>Operation: Managing and monitoring the software in production environments, using monitoring tools to identify and resolve issues.</w:t>
      </w:r>
    </w:p>
    <w:p w14:paraId="4681CAD5" w14:textId="07BAD1AB" w:rsidR="29DFF661" w:rsidRDefault="29DFF661" w:rsidP="29DFF661">
      <w:r>
        <w:t>Monitoring: Gathering feedback on the software's performance and usage patterns.</w:t>
      </w:r>
    </w:p>
    <w:p w14:paraId="655DDD27" w14:textId="3DCDE66F" w:rsidR="29DFF661" w:rsidRDefault="29DFF661" w:rsidP="29DFF661"/>
    <w:p w14:paraId="410FE466" w14:textId="4CC41F45" w:rsidR="29DFF661" w:rsidRDefault="29DFF661" w:rsidP="448E1ABC">
      <w:pPr>
        <w:pStyle w:val="ListParagraph"/>
        <w:numPr>
          <w:ilvl w:val="0"/>
          <w:numId w:val="8"/>
        </w:numPr>
        <w:rPr>
          <w:b/>
          <w:bCs/>
        </w:rPr>
      </w:pPr>
      <w:r w:rsidRPr="448E1ABC">
        <w:rPr>
          <w:b/>
          <w:bCs/>
        </w:rPr>
        <w:t xml:space="preserve">Describe DevOps Principles. </w:t>
      </w:r>
    </w:p>
    <w:p w14:paraId="0FDED958" w14:textId="0518EC95" w:rsidR="29DFF661" w:rsidRDefault="29DFF661" w:rsidP="29DFF661">
      <w:r>
        <w:t>DevOps principles are a set of values and practices that guide the culture and processes of DevOps. The following are the key principles of DevOps:</w:t>
      </w:r>
    </w:p>
    <w:p w14:paraId="0D5698ED" w14:textId="6FC3A343" w:rsidR="29DFF661" w:rsidRDefault="29DFF661" w:rsidP="29DFF661">
      <w:r>
        <w:t>Collaboration: Work together and share responsibility.</w:t>
      </w:r>
    </w:p>
    <w:p w14:paraId="55D8D708" w14:textId="713C83A4" w:rsidR="29DFF661" w:rsidRDefault="29DFF661" w:rsidP="29DFF661">
      <w:r>
        <w:t>Automation: Use tools and scripts to streamline tasks.</w:t>
      </w:r>
    </w:p>
    <w:p w14:paraId="4FECBC1E" w14:textId="3DE95FDE" w:rsidR="29DFF661" w:rsidRDefault="29DFF661" w:rsidP="29DFF661">
      <w:r>
        <w:t>Continuous Integration and Delivery: Deliver updates frequently and with value to users.</w:t>
      </w:r>
    </w:p>
    <w:p w14:paraId="5EA8319B" w14:textId="1DDB0F58" w:rsidR="29DFF661" w:rsidRDefault="29DFF661" w:rsidP="29DFF661">
      <w:r>
        <w:t>Continuous Monitoring: Keep an eye on the software in production to identify issues and fix them quickly.</w:t>
      </w:r>
    </w:p>
    <w:p w14:paraId="6D2615F1" w14:textId="3573D939" w:rsidR="29DFF661" w:rsidRDefault="29DFF661" w:rsidP="29DFF661">
      <w:r>
        <w:t>Infrastructure as Code: Treat infrastructure as a code artifact that can be version-controlled, tested, and deployed like any other software.</w:t>
      </w:r>
    </w:p>
    <w:p w14:paraId="2774AF73" w14:textId="7BD0C200" w:rsidR="29DFF661" w:rsidRDefault="29DFF661" w:rsidP="29DFF661">
      <w:r>
        <w:lastRenderedPageBreak/>
        <w:t>Lean Thinking: Use lean thinking principles to increase efficiency and reduce waste.</w:t>
      </w:r>
    </w:p>
    <w:p w14:paraId="40FC2B8C" w14:textId="7A391FE6" w:rsidR="29DFF661" w:rsidRDefault="29DFF661" w:rsidP="448E1ABC">
      <w:pPr>
        <w:pStyle w:val="ListParagraph"/>
        <w:numPr>
          <w:ilvl w:val="0"/>
          <w:numId w:val="8"/>
        </w:numPr>
        <w:rPr>
          <w:b/>
          <w:bCs/>
        </w:rPr>
      </w:pPr>
      <w:r w:rsidRPr="448E1ABC">
        <w:rPr>
          <w:b/>
          <w:bCs/>
        </w:rPr>
        <w:t>Explain the benefits of DevOps.</w:t>
      </w:r>
    </w:p>
    <w:p w14:paraId="58718F07" w14:textId="43163027" w:rsidR="29DFF661" w:rsidRDefault="29DFF661" w:rsidP="29DFF661">
      <w:r>
        <w:t>Faster time-to-market: DevOps helps teams deliver software updates more quickly through automation and collaboration.</w:t>
      </w:r>
    </w:p>
    <w:p w14:paraId="5BAEF781" w14:textId="7AFFCEBE" w:rsidR="29DFF661" w:rsidRDefault="29DFF661" w:rsidP="29DFF661">
      <w:r>
        <w:t>Higher quality software: DevOps practices catch issues earlier in development, reducing bugs and defects in production.</w:t>
      </w:r>
    </w:p>
    <w:p w14:paraId="6D831876" w14:textId="2A5592A4" w:rsidR="29DFF661" w:rsidRDefault="29DFF661" w:rsidP="29DFF661">
      <w:r>
        <w:t xml:space="preserve">Improved collaboration and communication: DevOps </w:t>
      </w:r>
      <w:r w:rsidR="7BA1BAC0">
        <w:t>break</w:t>
      </w:r>
      <w:r>
        <w:t xml:space="preserve"> down silos and encourages closer collaboration and communication between teams.</w:t>
      </w:r>
    </w:p>
    <w:p w14:paraId="6C17F832" w14:textId="787F4CA4" w:rsidR="29DFF661" w:rsidRDefault="29DFF661" w:rsidP="29DFF661">
      <w:r>
        <w:t>Better feedback loops: DevOps promotes continuous monitoring and feedback, allowing teams to address issues quickly and make improvements based on user feedback.</w:t>
      </w:r>
    </w:p>
    <w:p w14:paraId="69455AC0" w14:textId="22E1A7FC" w:rsidR="29DFF661" w:rsidRDefault="29DFF661" w:rsidP="29DFF661">
      <w:r>
        <w:t>Increased efficiency: DevOps automates tasks and eliminates wasteful processes, helping teams work more efficiently.</w:t>
      </w:r>
    </w:p>
    <w:p w14:paraId="1745F8BF" w14:textId="11F63FC0" w:rsidR="29DFF661" w:rsidRDefault="29DFF661" w:rsidP="29DFF661">
      <w:r>
        <w:t>More reliable infrastructure: Treating infrastructure as code allows for version control and consistent deployment, resulting in more reliable infrastructure.</w:t>
      </w:r>
    </w:p>
    <w:p w14:paraId="6D6E2041" w14:textId="3D5F8FD4" w:rsidR="29DFF661" w:rsidRDefault="29DFF661" w:rsidP="29DFF661">
      <w:r>
        <w:t>Cost savings: DevOps reduces waste and increases efficiency, leading to cost savings for organizations.</w:t>
      </w:r>
    </w:p>
    <w:p w14:paraId="62E69D38" w14:textId="39EBEAF2" w:rsidR="29DFF661" w:rsidRDefault="29DFF661" w:rsidP="29DFF661"/>
    <w:p w14:paraId="745ED172" w14:textId="48842EC1" w:rsidR="29DFF661" w:rsidRDefault="29DFF661" w:rsidP="448E1ABC">
      <w:pPr>
        <w:rPr>
          <w:b/>
          <w:bCs/>
        </w:rPr>
      </w:pPr>
      <w:r w:rsidRPr="448E1ABC">
        <w:rPr>
          <w:b/>
          <w:bCs/>
        </w:rPr>
        <w:t>TASK 2</w:t>
      </w:r>
    </w:p>
    <w:p w14:paraId="6EBDC20C" w14:textId="6153FFCC" w:rsidR="29DFF661" w:rsidRDefault="29DFF661" w:rsidP="448E1ABC">
      <w:pPr>
        <w:pStyle w:val="ListParagraph"/>
        <w:numPr>
          <w:ilvl w:val="0"/>
          <w:numId w:val="7"/>
        </w:numPr>
        <w:rPr>
          <w:b/>
          <w:bCs/>
        </w:rPr>
      </w:pPr>
      <w:r w:rsidRPr="448E1ABC">
        <w:rPr>
          <w:b/>
          <w:bCs/>
        </w:rPr>
        <w:t>Installing VMware Workstation or VirtualBox.</w:t>
      </w:r>
    </w:p>
    <w:p w14:paraId="3D98435A" w14:textId="1836EA73" w:rsidR="29DFF661" w:rsidRDefault="29DFF661" w:rsidP="29DFF661">
      <w:pPr>
        <w:pStyle w:val="ListParagraph"/>
        <w:numPr>
          <w:ilvl w:val="0"/>
          <w:numId w:val="6"/>
        </w:numPr>
      </w:pPr>
      <w:r>
        <w:t>Download the installation file</w:t>
      </w:r>
    </w:p>
    <w:p w14:paraId="50BDE21C" w14:textId="7A639723" w:rsidR="29DFF661" w:rsidRDefault="29DFF661" w:rsidP="29DFF661">
      <w:pPr>
        <w:pStyle w:val="ListParagraph"/>
        <w:numPr>
          <w:ilvl w:val="0"/>
          <w:numId w:val="6"/>
        </w:numPr>
      </w:pPr>
      <w:r>
        <w:t>Run the installation file</w:t>
      </w:r>
    </w:p>
    <w:p w14:paraId="50FBF2E4" w14:textId="7096D5FF" w:rsidR="29DFF661" w:rsidRDefault="29DFF661" w:rsidP="29DFF661">
      <w:pPr>
        <w:pStyle w:val="ListParagraph"/>
        <w:numPr>
          <w:ilvl w:val="0"/>
          <w:numId w:val="6"/>
        </w:numPr>
      </w:pPr>
      <w:r>
        <w:t>Accept the license agreement</w:t>
      </w:r>
    </w:p>
    <w:p w14:paraId="2F8F2CBC" w14:textId="542F9B53" w:rsidR="29DFF661" w:rsidRDefault="29DFF661" w:rsidP="29DFF661">
      <w:pPr>
        <w:pStyle w:val="ListParagraph"/>
        <w:numPr>
          <w:ilvl w:val="0"/>
          <w:numId w:val="6"/>
        </w:numPr>
      </w:pPr>
      <w:r>
        <w:t>Choose the installation location</w:t>
      </w:r>
    </w:p>
    <w:p w14:paraId="41638716" w14:textId="7E0A909E" w:rsidR="29DFF661" w:rsidRDefault="29DFF661" w:rsidP="29DFF661">
      <w:pPr>
        <w:pStyle w:val="ListParagraph"/>
        <w:numPr>
          <w:ilvl w:val="0"/>
          <w:numId w:val="6"/>
        </w:numPr>
      </w:pPr>
      <w:r>
        <w:t>Choose the setup type</w:t>
      </w:r>
    </w:p>
    <w:p w14:paraId="6AF7DCA7" w14:textId="0D6C6B53" w:rsidR="29DFF661" w:rsidRDefault="29DFF661" w:rsidP="29DFF661">
      <w:pPr>
        <w:pStyle w:val="ListParagraph"/>
        <w:numPr>
          <w:ilvl w:val="0"/>
          <w:numId w:val="6"/>
        </w:numPr>
      </w:pPr>
      <w:r>
        <w:t>Configure shortcuts</w:t>
      </w:r>
    </w:p>
    <w:p w14:paraId="2007E3BB" w14:textId="75ADC19A" w:rsidR="29DFF661" w:rsidRDefault="29DFF661" w:rsidP="29DFF661">
      <w:pPr>
        <w:pStyle w:val="ListParagraph"/>
        <w:numPr>
          <w:ilvl w:val="0"/>
          <w:numId w:val="6"/>
        </w:numPr>
      </w:pPr>
      <w:r>
        <w:t>Install VMware Workstation</w:t>
      </w:r>
    </w:p>
    <w:p w14:paraId="5B566B1B" w14:textId="7B06AD65" w:rsidR="29DFF661" w:rsidRDefault="29DFF661" w:rsidP="29DFF661">
      <w:pPr>
        <w:pStyle w:val="ListParagraph"/>
        <w:numPr>
          <w:ilvl w:val="0"/>
          <w:numId w:val="6"/>
        </w:numPr>
      </w:pPr>
      <w:r>
        <w:t>Finish the installation</w:t>
      </w:r>
    </w:p>
    <w:p w14:paraId="2C263326" w14:textId="4215909D" w:rsidR="29DFF661" w:rsidRDefault="29DFF661" w:rsidP="29DFF661"/>
    <w:p w14:paraId="053516BF" w14:textId="19AA2CE4" w:rsidR="29DFF661" w:rsidRDefault="29DFF661" w:rsidP="448E1ABC">
      <w:pPr>
        <w:pStyle w:val="ListParagraph"/>
        <w:numPr>
          <w:ilvl w:val="0"/>
          <w:numId w:val="7"/>
        </w:numPr>
        <w:rPr>
          <w:b/>
          <w:bCs/>
        </w:rPr>
      </w:pPr>
      <w:r w:rsidRPr="448E1ABC">
        <w:rPr>
          <w:b/>
          <w:bCs/>
        </w:rPr>
        <w:t xml:space="preserve">Creating Virtual Machine of CentOS 7. </w:t>
      </w:r>
    </w:p>
    <w:p w14:paraId="6F2B35DA" w14:textId="7A9CA064" w:rsidR="29DFF661" w:rsidRDefault="29DFF661" w:rsidP="29DFF661">
      <w:pPr>
        <w:pStyle w:val="ListParagraph"/>
        <w:numPr>
          <w:ilvl w:val="0"/>
          <w:numId w:val="5"/>
        </w:numPr>
      </w:pPr>
      <w:r>
        <w:t>Open VMware Workstation</w:t>
      </w:r>
    </w:p>
    <w:p w14:paraId="13014E82" w14:textId="1C9D619B" w:rsidR="29DFF661" w:rsidRDefault="29DFF661" w:rsidP="29DFF661">
      <w:pPr>
        <w:pStyle w:val="ListParagraph"/>
        <w:numPr>
          <w:ilvl w:val="0"/>
          <w:numId w:val="5"/>
        </w:numPr>
      </w:pPr>
      <w:r>
        <w:t>Create a new virtual machine</w:t>
      </w:r>
    </w:p>
    <w:p w14:paraId="22FFF9E1" w14:textId="50CE5C3F" w:rsidR="6212E23E" w:rsidRDefault="6212E23E" w:rsidP="448E1ABC">
      <w:r>
        <w:rPr>
          <w:noProof/>
        </w:rPr>
        <w:lastRenderedPageBreak/>
        <w:drawing>
          <wp:inline distT="0" distB="0" distL="0" distR="0" wp14:anchorId="29D001E0" wp14:editId="1F1496D8">
            <wp:extent cx="4019550" cy="4057650"/>
            <wp:effectExtent l="0" t="0" r="0" b="0"/>
            <wp:docPr id="723448660" name="Picture 72344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019550" cy="4057650"/>
                    </a:xfrm>
                    <a:prstGeom prst="rect">
                      <a:avLst/>
                    </a:prstGeom>
                  </pic:spPr>
                </pic:pic>
              </a:graphicData>
            </a:graphic>
          </wp:inline>
        </w:drawing>
      </w:r>
    </w:p>
    <w:p w14:paraId="6AABE48A" w14:textId="70A12384" w:rsidR="6212E23E" w:rsidRDefault="6212E23E" w:rsidP="448E1ABC">
      <w:r>
        <w:rPr>
          <w:noProof/>
        </w:rPr>
        <w:lastRenderedPageBreak/>
        <w:drawing>
          <wp:inline distT="0" distB="0" distL="0" distR="0" wp14:anchorId="22AB231E" wp14:editId="6A7352C3">
            <wp:extent cx="4076700" cy="4057650"/>
            <wp:effectExtent l="0" t="0" r="0" b="0"/>
            <wp:docPr id="457597070" name="Picture 45759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076700" cy="4057650"/>
                    </a:xfrm>
                    <a:prstGeom prst="rect">
                      <a:avLst/>
                    </a:prstGeom>
                  </pic:spPr>
                </pic:pic>
              </a:graphicData>
            </a:graphic>
          </wp:inline>
        </w:drawing>
      </w:r>
    </w:p>
    <w:p w14:paraId="5569E517" w14:textId="00B555B6" w:rsidR="29DFF661" w:rsidRDefault="29DFF661" w:rsidP="29DFF661">
      <w:pPr>
        <w:pStyle w:val="ListParagraph"/>
        <w:numPr>
          <w:ilvl w:val="0"/>
          <w:numId w:val="5"/>
        </w:numPr>
      </w:pPr>
      <w:r>
        <w:t>Choose the installation media</w:t>
      </w:r>
    </w:p>
    <w:p w14:paraId="5F896F40" w14:textId="093E7816" w:rsidR="4721DD33" w:rsidRDefault="4721DD33" w:rsidP="448E1ABC">
      <w:r>
        <w:rPr>
          <w:noProof/>
        </w:rPr>
        <w:lastRenderedPageBreak/>
        <w:drawing>
          <wp:inline distT="0" distB="0" distL="0" distR="0" wp14:anchorId="76C8F41B" wp14:editId="0F14B19E">
            <wp:extent cx="4029075" cy="4048125"/>
            <wp:effectExtent l="0" t="0" r="0" b="0"/>
            <wp:docPr id="1069206511" name="Picture 106920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029075" cy="4048125"/>
                    </a:xfrm>
                    <a:prstGeom prst="rect">
                      <a:avLst/>
                    </a:prstGeom>
                  </pic:spPr>
                </pic:pic>
              </a:graphicData>
            </a:graphic>
          </wp:inline>
        </w:drawing>
      </w:r>
    </w:p>
    <w:p w14:paraId="4A776E24" w14:textId="2611591D" w:rsidR="29DFF661" w:rsidRDefault="29DFF661" w:rsidP="29DFF661">
      <w:pPr>
        <w:pStyle w:val="ListParagraph"/>
        <w:numPr>
          <w:ilvl w:val="0"/>
          <w:numId w:val="5"/>
        </w:numPr>
      </w:pPr>
      <w:r>
        <w:t>Select the guest operating system</w:t>
      </w:r>
    </w:p>
    <w:p w14:paraId="0503CE29" w14:textId="4CEB25CB" w:rsidR="4675A2F0" w:rsidRDefault="4675A2F0" w:rsidP="448E1ABC">
      <w:r>
        <w:rPr>
          <w:noProof/>
        </w:rPr>
        <w:lastRenderedPageBreak/>
        <w:drawing>
          <wp:inline distT="0" distB="0" distL="0" distR="0" wp14:anchorId="7ABC6BAB" wp14:editId="36992878">
            <wp:extent cx="4010025" cy="4076700"/>
            <wp:effectExtent l="0" t="0" r="0" b="0"/>
            <wp:docPr id="1383596845" name="Picture 138359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010025" cy="4076700"/>
                    </a:xfrm>
                    <a:prstGeom prst="rect">
                      <a:avLst/>
                    </a:prstGeom>
                  </pic:spPr>
                </pic:pic>
              </a:graphicData>
            </a:graphic>
          </wp:inline>
        </w:drawing>
      </w:r>
    </w:p>
    <w:p w14:paraId="623922F2" w14:textId="275AC527" w:rsidR="26ECBDC5" w:rsidRDefault="26ECBDC5" w:rsidP="448E1ABC">
      <w:r>
        <w:rPr>
          <w:noProof/>
        </w:rPr>
        <w:lastRenderedPageBreak/>
        <w:drawing>
          <wp:inline distT="0" distB="0" distL="0" distR="0" wp14:anchorId="1A72BC3C" wp14:editId="30F8193F">
            <wp:extent cx="4010025" cy="4105275"/>
            <wp:effectExtent l="0" t="0" r="0" b="0"/>
            <wp:docPr id="1203427644" name="Picture 120342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10025" cy="4105275"/>
                    </a:xfrm>
                    <a:prstGeom prst="rect">
                      <a:avLst/>
                    </a:prstGeom>
                  </pic:spPr>
                </pic:pic>
              </a:graphicData>
            </a:graphic>
          </wp:inline>
        </w:drawing>
      </w:r>
    </w:p>
    <w:p w14:paraId="1D7162B4" w14:textId="4596ABAC" w:rsidR="29DFF661" w:rsidRDefault="29DFF661" w:rsidP="29DFF661">
      <w:pPr>
        <w:pStyle w:val="ListParagraph"/>
        <w:numPr>
          <w:ilvl w:val="0"/>
          <w:numId w:val="5"/>
        </w:numPr>
      </w:pPr>
      <w:r>
        <w:t>Configure the virtual machine hardware</w:t>
      </w:r>
    </w:p>
    <w:p w14:paraId="41CDD08A" w14:textId="7D2C759A" w:rsidR="6B740738" w:rsidRDefault="6B740738" w:rsidP="448E1ABC">
      <w:r>
        <w:rPr>
          <w:noProof/>
        </w:rPr>
        <w:lastRenderedPageBreak/>
        <w:drawing>
          <wp:inline distT="0" distB="0" distL="0" distR="0" wp14:anchorId="469C9F7D" wp14:editId="22F49B88">
            <wp:extent cx="4019550" cy="4057650"/>
            <wp:effectExtent l="0" t="0" r="0" b="0"/>
            <wp:docPr id="1764225615" name="Picture 17642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19550" cy="4057650"/>
                    </a:xfrm>
                    <a:prstGeom prst="rect">
                      <a:avLst/>
                    </a:prstGeom>
                  </pic:spPr>
                </pic:pic>
              </a:graphicData>
            </a:graphic>
          </wp:inline>
        </w:drawing>
      </w:r>
    </w:p>
    <w:p w14:paraId="1D5BEFA0" w14:textId="62F4F675" w:rsidR="6B740738" w:rsidRDefault="6B740738" w:rsidP="448E1ABC">
      <w:r>
        <w:rPr>
          <w:noProof/>
        </w:rPr>
        <w:drawing>
          <wp:inline distT="0" distB="0" distL="0" distR="0" wp14:anchorId="59DF8C56" wp14:editId="2C69E4DF">
            <wp:extent cx="3990975" cy="4048125"/>
            <wp:effectExtent l="0" t="0" r="0" b="0"/>
            <wp:docPr id="1143294318" name="Picture 11432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90975" cy="4048125"/>
                    </a:xfrm>
                    <a:prstGeom prst="rect">
                      <a:avLst/>
                    </a:prstGeom>
                  </pic:spPr>
                </pic:pic>
              </a:graphicData>
            </a:graphic>
          </wp:inline>
        </w:drawing>
      </w:r>
    </w:p>
    <w:p w14:paraId="25A0E716" w14:textId="6102BFC3" w:rsidR="6B740738" w:rsidRDefault="6B740738" w:rsidP="448E1ABC">
      <w:r>
        <w:rPr>
          <w:noProof/>
        </w:rPr>
        <w:lastRenderedPageBreak/>
        <w:drawing>
          <wp:inline distT="0" distB="0" distL="0" distR="0" wp14:anchorId="293615E1" wp14:editId="733FF97A">
            <wp:extent cx="4019550" cy="4067175"/>
            <wp:effectExtent l="0" t="0" r="0" b="0"/>
            <wp:docPr id="1610473631" name="Picture 161047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19550" cy="4067175"/>
                    </a:xfrm>
                    <a:prstGeom prst="rect">
                      <a:avLst/>
                    </a:prstGeom>
                  </pic:spPr>
                </pic:pic>
              </a:graphicData>
            </a:graphic>
          </wp:inline>
        </w:drawing>
      </w:r>
    </w:p>
    <w:p w14:paraId="12EDBC4E" w14:textId="599FF80C" w:rsidR="6B740738" w:rsidRDefault="6B740738" w:rsidP="448E1ABC">
      <w:r>
        <w:rPr>
          <w:noProof/>
        </w:rPr>
        <w:drawing>
          <wp:inline distT="0" distB="0" distL="0" distR="0" wp14:anchorId="17F22D79" wp14:editId="36D5C94C">
            <wp:extent cx="4000500" cy="4038600"/>
            <wp:effectExtent l="0" t="0" r="0" b="0"/>
            <wp:docPr id="380431772" name="Picture 38043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00500" cy="4038600"/>
                    </a:xfrm>
                    <a:prstGeom prst="rect">
                      <a:avLst/>
                    </a:prstGeom>
                  </pic:spPr>
                </pic:pic>
              </a:graphicData>
            </a:graphic>
          </wp:inline>
        </w:drawing>
      </w:r>
    </w:p>
    <w:p w14:paraId="3459BB84" w14:textId="35069B0F" w:rsidR="6B740738" w:rsidRDefault="6B740738" w:rsidP="448E1ABC">
      <w:r>
        <w:rPr>
          <w:noProof/>
        </w:rPr>
        <w:lastRenderedPageBreak/>
        <w:drawing>
          <wp:inline distT="0" distB="0" distL="0" distR="0" wp14:anchorId="77BCF278" wp14:editId="7362D55A">
            <wp:extent cx="4029075" cy="4076700"/>
            <wp:effectExtent l="0" t="0" r="0" b="0"/>
            <wp:docPr id="1495043428" name="Picture 149504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29075" cy="4076700"/>
                    </a:xfrm>
                    <a:prstGeom prst="rect">
                      <a:avLst/>
                    </a:prstGeom>
                  </pic:spPr>
                </pic:pic>
              </a:graphicData>
            </a:graphic>
          </wp:inline>
        </w:drawing>
      </w:r>
    </w:p>
    <w:p w14:paraId="0D80622B" w14:textId="64A5B7D1" w:rsidR="448E1ABC" w:rsidRDefault="448E1ABC" w:rsidP="448E1ABC"/>
    <w:p w14:paraId="35AAABF7" w14:textId="78EFF47B" w:rsidR="29DFF661" w:rsidRDefault="29DFF661" w:rsidP="448E1ABC">
      <w:pPr>
        <w:pStyle w:val="ListParagraph"/>
        <w:numPr>
          <w:ilvl w:val="0"/>
          <w:numId w:val="5"/>
        </w:numPr>
      </w:pPr>
      <w:r>
        <w:t>Customize other settings</w:t>
      </w:r>
    </w:p>
    <w:p w14:paraId="3B1E00AE" w14:textId="4A56C8F1" w:rsidR="29DFF661" w:rsidRDefault="29DFF661" w:rsidP="29DFF661">
      <w:pPr>
        <w:pStyle w:val="ListParagraph"/>
        <w:numPr>
          <w:ilvl w:val="0"/>
          <w:numId w:val="5"/>
        </w:numPr>
      </w:pPr>
      <w:r>
        <w:t>Finish creating the virtual machine</w:t>
      </w:r>
    </w:p>
    <w:p w14:paraId="61805A2F" w14:textId="2270D8AF" w:rsidR="28BD49E5" w:rsidRDefault="28BD49E5" w:rsidP="448E1ABC">
      <w:r>
        <w:rPr>
          <w:noProof/>
        </w:rPr>
        <w:lastRenderedPageBreak/>
        <w:drawing>
          <wp:inline distT="0" distB="0" distL="0" distR="0" wp14:anchorId="2A7CDEE9" wp14:editId="340434E3">
            <wp:extent cx="4057650" cy="4038600"/>
            <wp:effectExtent l="0" t="0" r="0" b="0"/>
            <wp:docPr id="1856175504" name="Picture 185617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57650" cy="4038600"/>
                    </a:xfrm>
                    <a:prstGeom prst="rect">
                      <a:avLst/>
                    </a:prstGeom>
                  </pic:spPr>
                </pic:pic>
              </a:graphicData>
            </a:graphic>
          </wp:inline>
        </w:drawing>
      </w:r>
    </w:p>
    <w:p w14:paraId="5AC4EC2C" w14:textId="4487BB29" w:rsidR="29DFF661" w:rsidRDefault="29DFF661" w:rsidP="29DFF661">
      <w:pPr>
        <w:pStyle w:val="ListParagraph"/>
        <w:numPr>
          <w:ilvl w:val="0"/>
          <w:numId w:val="5"/>
        </w:numPr>
      </w:pPr>
      <w:r>
        <w:t>Start the virtual machine</w:t>
      </w:r>
    </w:p>
    <w:p w14:paraId="2F03122A" w14:textId="0883D5E1" w:rsidR="29DFF661" w:rsidRDefault="29DFF661" w:rsidP="448E1ABC">
      <w:pPr>
        <w:pStyle w:val="ListParagraph"/>
        <w:numPr>
          <w:ilvl w:val="0"/>
          <w:numId w:val="5"/>
        </w:numPr>
      </w:pPr>
      <w:r>
        <w:t>Install CentOS 7</w:t>
      </w:r>
    </w:p>
    <w:p w14:paraId="06C6D4BD" w14:textId="4258EE18" w:rsidR="702A1BB5" w:rsidRDefault="702A1BB5" w:rsidP="448E1ABC">
      <w:r>
        <w:rPr>
          <w:noProof/>
        </w:rPr>
        <w:drawing>
          <wp:inline distT="0" distB="0" distL="0" distR="0" wp14:anchorId="4443F64C" wp14:editId="65D1D8E0">
            <wp:extent cx="4572000" cy="3419475"/>
            <wp:effectExtent l="0" t="0" r="0" b="0"/>
            <wp:docPr id="1441337585" name="Picture 144133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6951806" w14:textId="3082E4D5" w:rsidR="29DFF661" w:rsidRDefault="29DFF661" w:rsidP="29DFF661">
      <w:pPr>
        <w:pStyle w:val="ListParagraph"/>
        <w:numPr>
          <w:ilvl w:val="0"/>
          <w:numId w:val="5"/>
        </w:numPr>
      </w:pPr>
      <w:r>
        <w:lastRenderedPageBreak/>
        <w:t>Complete the installation</w:t>
      </w:r>
    </w:p>
    <w:p w14:paraId="5953B9C1" w14:textId="4EEFB62A" w:rsidR="29DFF661" w:rsidRDefault="34B16529" w:rsidP="448E1ABC">
      <w:r>
        <w:rPr>
          <w:noProof/>
        </w:rPr>
        <w:drawing>
          <wp:inline distT="0" distB="0" distL="0" distR="0" wp14:anchorId="3B6A7AF1" wp14:editId="72BE1326">
            <wp:extent cx="4572000" cy="3467100"/>
            <wp:effectExtent l="0" t="0" r="0" b="0"/>
            <wp:docPr id="1561745513" name="Picture 156174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045205EF" w14:textId="40FF812F" w:rsidR="29DFF661" w:rsidRDefault="34B16529" w:rsidP="29DFF661">
      <w:r>
        <w:rPr>
          <w:noProof/>
        </w:rPr>
        <w:drawing>
          <wp:inline distT="0" distB="0" distL="0" distR="0" wp14:anchorId="35355B3E" wp14:editId="678C539C">
            <wp:extent cx="4572000" cy="3448050"/>
            <wp:effectExtent l="0" t="0" r="0" b="0"/>
            <wp:docPr id="198982941" name="Picture 1989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0A1A3E5" w14:textId="543E4E17" w:rsidR="29DFF661" w:rsidRDefault="29DFF661" w:rsidP="448E1ABC">
      <w:pPr>
        <w:pStyle w:val="ListParagraph"/>
        <w:numPr>
          <w:ilvl w:val="0"/>
          <w:numId w:val="7"/>
        </w:numPr>
        <w:rPr>
          <w:b/>
          <w:bCs/>
        </w:rPr>
      </w:pPr>
      <w:r w:rsidRPr="448E1ABC">
        <w:rPr>
          <w:b/>
          <w:bCs/>
        </w:rPr>
        <w:t>Assign the hostname of Linux machine as &lt;</w:t>
      </w:r>
      <w:proofErr w:type="spellStart"/>
      <w:r w:rsidRPr="448E1ABC">
        <w:rPr>
          <w:b/>
          <w:bCs/>
        </w:rPr>
        <w:t>yourname</w:t>
      </w:r>
      <w:proofErr w:type="spellEnd"/>
      <w:proofErr w:type="gramStart"/>
      <w:r w:rsidRPr="448E1ABC">
        <w:rPr>
          <w:b/>
          <w:bCs/>
        </w:rPr>
        <w:t>&gt;.devops.com</w:t>
      </w:r>
      <w:proofErr w:type="gramEnd"/>
    </w:p>
    <w:p w14:paraId="5A9F8267" w14:textId="4722996B" w:rsidR="0DB94C45" w:rsidRDefault="000A1E14" w:rsidP="7FE5B361">
      <w:r w:rsidRPr="000A1E14">
        <w:lastRenderedPageBreak/>
        <w:drawing>
          <wp:inline distT="0" distB="0" distL="0" distR="0" wp14:anchorId="15647F95" wp14:editId="4B7F2536">
            <wp:extent cx="5677692" cy="2362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692" cy="2362530"/>
                    </a:xfrm>
                    <a:prstGeom prst="rect">
                      <a:avLst/>
                    </a:prstGeom>
                  </pic:spPr>
                </pic:pic>
              </a:graphicData>
            </a:graphic>
          </wp:inline>
        </w:drawing>
      </w:r>
    </w:p>
    <w:p w14:paraId="251C5EB9" w14:textId="08105933" w:rsidR="7FE5B361" w:rsidRDefault="7FE5B361" w:rsidP="7FE5B361"/>
    <w:p w14:paraId="0BAC6D0F" w14:textId="43338CF3" w:rsidR="29DFF661" w:rsidRDefault="29DFF661" w:rsidP="448E1ABC">
      <w:pPr>
        <w:pStyle w:val="ListParagraph"/>
        <w:numPr>
          <w:ilvl w:val="0"/>
          <w:numId w:val="7"/>
        </w:numPr>
        <w:rPr>
          <w:b/>
          <w:bCs/>
        </w:rPr>
      </w:pPr>
      <w:r w:rsidRPr="448E1ABC">
        <w:rPr>
          <w:b/>
          <w:bCs/>
        </w:rPr>
        <w:t xml:space="preserve">Configure your network interface with static </w:t>
      </w:r>
      <w:proofErr w:type="spellStart"/>
      <w:r w:rsidRPr="448E1ABC">
        <w:rPr>
          <w:b/>
          <w:bCs/>
        </w:rPr>
        <w:t>ip</w:t>
      </w:r>
      <w:proofErr w:type="spellEnd"/>
      <w:r w:rsidRPr="448E1ABC">
        <w:rPr>
          <w:b/>
          <w:bCs/>
        </w:rPr>
        <w:t xml:space="preserve"> address and start the network service.</w:t>
      </w:r>
    </w:p>
    <w:p w14:paraId="77043284" w14:textId="6D195022" w:rsidR="1F8389E9" w:rsidRDefault="1F8389E9" w:rsidP="003C38ED">
      <w:pPr>
        <w:jc w:val="both"/>
      </w:pPr>
      <w:bookmarkStart w:id="0" w:name="_GoBack"/>
      <w:r>
        <w:rPr>
          <w:noProof/>
        </w:rPr>
        <w:drawing>
          <wp:inline distT="0" distB="0" distL="0" distR="0" wp14:anchorId="48CDF106" wp14:editId="0E23C24A">
            <wp:extent cx="4572000" cy="742950"/>
            <wp:effectExtent l="0" t="0" r="0" b="0"/>
            <wp:docPr id="730813302" name="Picture 73081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bookmarkEnd w:id="0"/>
    </w:p>
    <w:p w14:paraId="493898B0" w14:textId="4F9345A8" w:rsidR="3B173E29" w:rsidRDefault="3B173E29" w:rsidP="7FE5B361">
      <w:r>
        <w:rPr>
          <w:noProof/>
        </w:rPr>
        <w:drawing>
          <wp:inline distT="0" distB="0" distL="0" distR="0" wp14:anchorId="09BFB3A4" wp14:editId="503FA0B0">
            <wp:extent cx="4572000" cy="1866900"/>
            <wp:effectExtent l="0" t="0" r="0" b="0"/>
            <wp:docPr id="1579397766" name="Picture 157939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16E40296" w14:textId="4482E6FB" w:rsidR="3B173E29" w:rsidRDefault="3B173E29" w:rsidP="7FE5B361">
      <w:r>
        <w:rPr>
          <w:noProof/>
        </w:rPr>
        <w:drawing>
          <wp:inline distT="0" distB="0" distL="0" distR="0" wp14:anchorId="37997BFB" wp14:editId="48193455">
            <wp:extent cx="4572000" cy="600075"/>
            <wp:effectExtent l="0" t="0" r="0" b="0"/>
            <wp:docPr id="407638406" name="Picture 40763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27F3D40E" w14:textId="31D77FFD" w:rsidR="29DFF661" w:rsidRDefault="29DFF661" w:rsidP="448E1ABC">
      <w:pPr>
        <w:pStyle w:val="ListParagraph"/>
        <w:numPr>
          <w:ilvl w:val="0"/>
          <w:numId w:val="7"/>
        </w:numPr>
        <w:rPr>
          <w:b/>
          <w:bCs/>
        </w:rPr>
      </w:pPr>
      <w:r w:rsidRPr="448E1ABC">
        <w:rPr>
          <w:b/>
          <w:bCs/>
        </w:rPr>
        <w:t xml:space="preserve">Map your static </w:t>
      </w:r>
      <w:proofErr w:type="spellStart"/>
      <w:r w:rsidRPr="448E1ABC">
        <w:rPr>
          <w:b/>
          <w:bCs/>
        </w:rPr>
        <w:t>ip</w:t>
      </w:r>
      <w:proofErr w:type="spellEnd"/>
      <w:r w:rsidRPr="448E1ABC">
        <w:rPr>
          <w:b/>
          <w:bCs/>
        </w:rPr>
        <w:t xml:space="preserve"> address to your hosts name in configuration file /</w:t>
      </w:r>
      <w:proofErr w:type="spellStart"/>
      <w:r w:rsidRPr="448E1ABC">
        <w:rPr>
          <w:b/>
          <w:bCs/>
        </w:rPr>
        <w:t>etc</w:t>
      </w:r>
      <w:proofErr w:type="spellEnd"/>
      <w:r w:rsidRPr="448E1ABC">
        <w:rPr>
          <w:b/>
          <w:bCs/>
        </w:rPr>
        <w:t>/hosts</w:t>
      </w:r>
    </w:p>
    <w:p w14:paraId="7FC3609B" w14:textId="450B040E" w:rsidR="29DFF661" w:rsidRDefault="5E6C999E" w:rsidP="29DFF661">
      <w:r>
        <w:rPr>
          <w:noProof/>
        </w:rPr>
        <w:drawing>
          <wp:inline distT="0" distB="0" distL="0" distR="0" wp14:anchorId="585BB4ED" wp14:editId="6C1635B2">
            <wp:extent cx="4572000" cy="552450"/>
            <wp:effectExtent l="0" t="0" r="0" b="0"/>
            <wp:docPr id="1453684229" name="Picture 145368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552450"/>
                    </a:xfrm>
                    <a:prstGeom prst="rect">
                      <a:avLst/>
                    </a:prstGeom>
                  </pic:spPr>
                </pic:pic>
              </a:graphicData>
            </a:graphic>
          </wp:inline>
        </w:drawing>
      </w:r>
    </w:p>
    <w:p w14:paraId="687ACD0F" w14:textId="51FD5198" w:rsidR="5E6C999E" w:rsidRDefault="5E6C999E" w:rsidP="7FE5B361">
      <w:r>
        <w:rPr>
          <w:noProof/>
        </w:rPr>
        <w:lastRenderedPageBreak/>
        <w:drawing>
          <wp:inline distT="0" distB="0" distL="0" distR="0" wp14:anchorId="30BAD676" wp14:editId="75C76BC5">
            <wp:extent cx="4572000" cy="1685925"/>
            <wp:effectExtent l="0" t="0" r="0" b="0"/>
            <wp:docPr id="1272670671" name="Picture 127267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4C8835E6" w14:textId="40A9276D" w:rsidR="7FE5B361" w:rsidRDefault="7FE5B361" w:rsidP="7FE5B361"/>
    <w:p w14:paraId="11D7B8DF" w14:textId="4104C8CB" w:rsidR="590B3937" w:rsidRDefault="590B3937" w:rsidP="448E1ABC">
      <w:pPr>
        <w:rPr>
          <w:b/>
          <w:bCs/>
        </w:rPr>
      </w:pPr>
      <w:r w:rsidRPr="448E1ABC">
        <w:rPr>
          <w:b/>
          <w:bCs/>
        </w:rPr>
        <w:t>TASK 3</w:t>
      </w:r>
    </w:p>
    <w:p w14:paraId="63A71DC0" w14:textId="1AF2BCCB" w:rsidR="590B3937" w:rsidRDefault="590B3937" w:rsidP="448E1ABC">
      <w:pPr>
        <w:pStyle w:val="ListParagraph"/>
        <w:numPr>
          <w:ilvl w:val="0"/>
          <w:numId w:val="4"/>
        </w:numPr>
        <w:rPr>
          <w:b/>
          <w:bCs/>
        </w:rPr>
      </w:pPr>
      <w:r w:rsidRPr="448E1ABC">
        <w:rPr>
          <w:b/>
          <w:bCs/>
        </w:rPr>
        <w:t xml:space="preserve">Write brief history of Linux. </w:t>
      </w:r>
    </w:p>
    <w:p w14:paraId="30846482" w14:textId="46169399" w:rsidR="2C14B12A" w:rsidRDefault="2C14B12A" w:rsidP="7FE5B361">
      <w:r>
        <w:t>Linux is a free and open-source operating system created by Linus Torvalds in 1991. It was made as an alternative to proprietary operating systems like Windows and macOS. Linux is known for its stability, security, and flexibility, and is widely used in many industries. It is available in many different versions called distributions, and the Linux community continues to contribute to its development.</w:t>
      </w:r>
    </w:p>
    <w:p w14:paraId="6A69F57C" w14:textId="1C28F4ED" w:rsidR="590B3937" w:rsidRDefault="590B3937" w:rsidP="7FE5B361">
      <w:pPr>
        <w:pStyle w:val="ListParagraph"/>
        <w:numPr>
          <w:ilvl w:val="0"/>
          <w:numId w:val="4"/>
        </w:numPr>
      </w:pPr>
      <w:r w:rsidRPr="448E1ABC">
        <w:rPr>
          <w:b/>
          <w:bCs/>
        </w:rPr>
        <w:t xml:space="preserve">Describe briefly about the following Linux Filesystems Hierarchy: </w:t>
      </w:r>
      <w:r>
        <w:t>/boot, /root, /user, /home, /</w:t>
      </w:r>
      <w:proofErr w:type="spellStart"/>
      <w:r>
        <w:t>usr</w:t>
      </w:r>
      <w:proofErr w:type="spellEnd"/>
      <w:r>
        <w:t>/bin, /bin, /user/</w:t>
      </w:r>
      <w:proofErr w:type="spellStart"/>
      <w:r>
        <w:t>sbin</w:t>
      </w:r>
      <w:proofErr w:type="spellEnd"/>
      <w:r>
        <w:t>, /</w:t>
      </w:r>
      <w:proofErr w:type="spellStart"/>
      <w:r>
        <w:t>sbin</w:t>
      </w:r>
      <w:proofErr w:type="spellEnd"/>
      <w:r>
        <w:t>, /</w:t>
      </w:r>
      <w:proofErr w:type="spellStart"/>
      <w:r>
        <w:t>usr</w:t>
      </w:r>
      <w:proofErr w:type="spellEnd"/>
      <w:r>
        <w:t>/lib64, /lib64, /</w:t>
      </w:r>
      <w:proofErr w:type="spellStart"/>
      <w:r>
        <w:t>usr</w:t>
      </w:r>
      <w:proofErr w:type="spellEnd"/>
      <w:r>
        <w:t>/lib, /lib, /dev, /</w:t>
      </w:r>
      <w:proofErr w:type="spellStart"/>
      <w:r>
        <w:t>etc</w:t>
      </w:r>
      <w:proofErr w:type="spellEnd"/>
      <w:r>
        <w:t>, /media, /</w:t>
      </w:r>
      <w:proofErr w:type="spellStart"/>
      <w:r>
        <w:t>mnt</w:t>
      </w:r>
      <w:proofErr w:type="spellEnd"/>
      <w:r>
        <w:t>, /opt, /proc, /</w:t>
      </w:r>
      <w:proofErr w:type="spellStart"/>
      <w:r>
        <w:t>tmp</w:t>
      </w:r>
      <w:proofErr w:type="spellEnd"/>
      <w:r>
        <w:t>, /var, /run</w:t>
      </w:r>
    </w:p>
    <w:p w14:paraId="6943ED33" w14:textId="02FA5734" w:rsidR="47D2D51B" w:rsidRDefault="47D2D51B" w:rsidP="7FE5B361">
      <w:pPr>
        <w:pStyle w:val="ListParagraph"/>
        <w:numPr>
          <w:ilvl w:val="0"/>
          <w:numId w:val="3"/>
        </w:numPr>
      </w:pPr>
      <w:r>
        <w:t>/boot: Contains files needed for the boot process, including the Linux kernel and bootloader.</w:t>
      </w:r>
    </w:p>
    <w:p w14:paraId="42C020DF" w14:textId="40F4A21D" w:rsidR="47D2D51B" w:rsidRDefault="47D2D51B" w:rsidP="7FE5B361">
      <w:pPr>
        <w:pStyle w:val="ListParagraph"/>
        <w:numPr>
          <w:ilvl w:val="0"/>
          <w:numId w:val="3"/>
        </w:numPr>
      </w:pPr>
      <w:r>
        <w:t>/root: Home directory for the root user, which is the system administrator.</w:t>
      </w:r>
    </w:p>
    <w:p w14:paraId="1154E08B" w14:textId="33E72CDE" w:rsidR="47D2D51B" w:rsidRDefault="47D2D51B" w:rsidP="7FE5B361">
      <w:pPr>
        <w:pStyle w:val="ListParagraph"/>
        <w:numPr>
          <w:ilvl w:val="0"/>
          <w:numId w:val="3"/>
        </w:numPr>
      </w:pPr>
      <w:r>
        <w:t>/user: A directory that typically contains subdirectories for user-specific data and programs.</w:t>
      </w:r>
    </w:p>
    <w:p w14:paraId="78353C04" w14:textId="402EF2A9" w:rsidR="47D2D51B" w:rsidRDefault="47D2D51B" w:rsidP="7FE5B361">
      <w:pPr>
        <w:pStyle w:val="ListParagraph"/>
        <w:numPr>
          <w:ilvl w:val="0"/>
          <w:numId w:val="3"/>
        </w:numPr>
      </w:pPr>
      <w:r>
        <w:t>/home: Home directories for regular users on the system.</w:t>
      </w:r>
    </w:p>
    <w:p w14:paraId="47E94FA3" w14:textId="14CA90BB" w:rsidR="47D2D51B" w:rsidRDefault="47D2D51B" w:rsidP="7FE5B361">
      <w:pPr>
        <w:pStyle w:val="ListParagraph"/>
        <w:numPr>
          <w:ilvl w:val="0"/>
          <w:numId w:val="3"/>
        </w:numPr>
      </w:pPr>
      <w:r>
        <w:t>/</w:t>
      </w:r>
      <w:proofErr w:type="spellStart"/>
      <w:r>
        <w:t>usr</w:t>
      </w:r>
      <w:proofErr w:type="spellEnd"/>
      <w:r>
        <w:t>/bin: Contains executable files for system-wide use.</w:t>
      </w:r>
    </w:p>
    <w:p w14:paraId="7CEFCD9E" w14:textId="3E8DD3EF" w:rsidR="47D2D51B" w:rsidRDefault="47D2D51B" w:rsidP="7FE5B361">
      <w:pPr>
        <w:pStyle w:val="ListParagraph"/>
        <w:numPr>
          <w:ilvl w:val="0"/>
          <w:numId w:val="3"/>
        </w:numPr>
      </w:pPr>
      <w:r>
        <w:t>/bin: Contains essential executable files required for booting and system maintenance.</w:t>
      </w:r>
    </w:p>
    <w:p w14:paraId="25511BDF" w14:textId="0C1E9D9E" w:rsidR="47D2D51B" w:rsidRDefault="47D2D51B" w:rsidP="7FE5B361">
      <w:pPr>
        <w:pStyle w:val="ListParagraph"/>
        <w:numPr>
          <w:ilvl w:val="0"/>
          <w:numId w:val="3"/>
        </w:numPr>
      </w:pPr>
      <w:r>
        <w:t>/</w:t>
      </w:r>
      <w:proofErr w:type="spellStart"/>
      <w:r>
        <w:t>usr</w:t>
      </w:r>
      <w:proofErr w:type="spellEnd"/>
      <w:r>
        <w:t>/</w:t>
      </w:r>
      <w:proofErr w:type="spellStart"/>
      <w:r>
        <w:t>sbin</w:t>
      </w:r>
      <w:proofErr w:type="spellEnd"/>
      <w:r>
        <w:t>: Contains system administrator executables that are not essential for the system boot process.</w:t>
      </w:r>
    </w:p>
    <w:p w14:paraId="44296ECB" w14:textId="5403B766" w:rsidR="47D2D51B" w:rsidRDefault="47D2D51B" w:rsidP="7FE5B361">
      <w:pPr>
        <w:pStyle w:val="ListParagraph"/>
        <w:numPr>
          <w:ilvl w:val="0"/>
          <w:numId w:val="3"/>
        </w:numPr>
      </w:pPr>
      <w:r>
        <w:t>/</w:t>
      </w:r>
      <w:proofErr w:type="spellStart"/>
      <w:r>
        <w:t>sbin</w:t>
      </w:r>
      <w:proofErr w:type="spellEnd"/>
      <w:r>
        <w:t>: Contains essential system administrator executables required for system booting and maintenance.</w:t>
      </w:r>
    </w:p>
    <w:p w14:paraId="54F54B53" w14:textId="2AFAC23A" w:rsidR="47D2D51B" w:rsidRDefault="47D2D51B" w:rsidP="7FE5B361">
      <w:pPr>
        <w:pStyle w:val="ListParagraph"/>
        <w:numPr>
          <w:ilvl w:val="0"/>
          <w:numId w:val="3"/>
        </w:numPr>
      </w:pPr>
      <w:r>
        <w:t>/</w:t>
      </w:r>
      <w:proofErr w:type="spellStart"/>
      <w:r>
        <w:t>usr</w:t>
      </w:r>
      <w:proofErr w:type="spellEnd"/>
      <w:r>
        <w:t>/lib64: Contains shared libraries for 64-bit applications.</w:t>
      </w:r>
    </w:p>
    <w:p w14:paraId="4E4CE93E" w14:textId="2452E3C1" w:rsidR="47D2D51B" w:rsidRDefault="47D2D51B" w:rsidP="7FE5B361">
      <w:pPr>
        <w:pStyle w:val="ListParagraph"/>
        <w:numPr>
          <w:ilvl w:val="0"/>
          <w:numId w:val="3"/>
        </w:numPr>
      </w:pPr>
      <w:r>
        <w:t>/lib64: Contains shared libraries for 64-bit essential executables.</w:t>
      </w:r>
    </w:p>
    <w:p w14:paraId="4AA89438" w14:textId="1F20A610" w:rsidR="47D2D51B" w:rsidRDefault="47D2D51B" w:rsidP="7FE5B361">
      <w:pPr>
        <w:pStyle w:val="ListParagraph"/>
        <w:numPr>
          <w:ilvl w:val="0"/>
          <w:numId w:val="3"/>
        </w:numPr>
      </w:pPr>
      <w:r>
        <w:t>/</w:t>
      </w:r>
      <w:proofErr w:type="spellStart"/>
      <w:r>
        <w:t>usr</w:t>
      </w:r>
      <w:proofErr w:type="spellEnd"/>
      <w:r>
        <w:t>/lib: Contains shared libraries for system-wide use.</w:t>
      </w:r>
    </w:p>
    <w:p w14:paraId="45F2ED41" w14:textId="303502AB" w:rsidR="47D2D51B" w:rsidRDefault="47D2D51B" w:rsidP="7FE5B361">
      <w:pPr>
        <w:pStyle w:val="ListParagraph"/>
        <w:numPr>
          <w:ilvl w:val="0"/>
          <w:numId w:val="3"/>
        </w:numPr>
      </w:pPr>
      <w:r>
        <w:t>/lib: Contains shared libraries for essential executables.</w:t>
      </w:r>
    </w:p>
    <w:p w14:paraId="48972A2B" w14:textId="63F0F3FE" w:rsidR="47D2D51B" w:rsidRDefault="47D2D51B" w:rsidP="7FE5B361">
      <w:pPr>
        <w:pStyle w:val="ListParagraph"/>
        <w:numPr>
          <w:ilvl w:val="0"/>
          <w:numId w:val="3"/>
        </w:numPr>
      </w:pPr>
      <w:r>
        <w:t>/dev: Contains device files for hardware devices.</w:t>
      </w:r>
    </w:p>
    <w:p w14:paraId="28AD26DB" w14:textId="09DEC7C3" w:rsidR="47D2D51B" w:rsidRDefault="47D2D51B" w:rsidP="7FE5B361">
      <w:pPr>
        <w:pStyle w:val="ListParagraph"/>
        <w:numPr>
          <w:ilvl w:val="0"/>
          <w:numId w:val="3"/>
        </w:numPr>
      </w:pPr>
      <w:r>
        <w:t>/</w:t>
      </w:r>
      <w:proofErr w:type="spellStart"/>
      <w:r>
        <w:t>etc</w:t>
      </w:r>
      <w:proofErr w:type="spellEnd"/>
      <w:r>
        <w:t>: Contains system configuration files.</w:t>
      </w:r>
    </w:p>
    <w:p w14:paraId="44E86796" w14:textId="5D5FF886" w:rsidR="47D2D51B" w:rsidRDefault="47D2D51B" w:rsidP="7FE5B361">
      <w:pPr>
        <w:pStyle w:val="ListParagraph"/>
        <w:numPr>
          <w:ilvl w:val="0"/>
          <w:numId w:val="3"/>
        </w:numPr>
      </w:pPr>
      <w:r>
        <w:t>/media: Mount point for removable media devices.</w:t>
      </w:r>
    </w:p>
    <w:p w14:paraId="15B4C443" w14:textId="4718283A" w:rsidR="47D2D51B" w:rsidRDefault="47D2D51B" w:rsidP="7FE5B361">
      <w:pPr>
        <w:pStyle w:val="ListParagraph"/>
        <w:numPr>
          <w:ilvl w:val="0"/>
          <w:numId w:val="3"/>
        </w:numPr>
      </w:pPr>
      <w:r>
        <w:t>/</w:t>
      </w:r>
      <w:proofErr w:type="spellStart"/>
      <w:r>
        <w:t>mnt</w:t>
      </w:r>
      <w:proofErr w:type="spellEnd"/>
      <w:r>
        <w:t>: Mount point for temporary filesystems.</w:t>
      </w:r>
    </w:p>
    <w:p w14:paraId="4B7AF14B" w14:textId="75BD4B81" w:rsidR="47D2D51B" w:rsidRDefault="47D2D51B" w:rsidP="7FE5B361">
      <w:pPr>
        <w:pStyle w:val="ListParagraph"/>
        <w:numPr>
          <w:ilvl w:val="0"/>
          <w:numId w:val="3"/>
        </w:numPr>
      </w:pPr>
      <w:r>
        <w:t>/opt: Contains optional software packages.</w:t>
      </w:r>
    </w:p>
    <w:p w14:paraId="4279959C" w14:textId="756EFA59" w:rsidR="47D2D51B" w:rsidRDefault="47D2D51B" w:rsidP="7FE5B361">
      <w:pPr>
        <w:pStyle w:val="ListParagraph"/>
        <w:numPr>
          <w:ilvl w:val="0"/>
          <w:numId w:val="3"/>
        </w:numPr>
      </w:pPr>
      <w:r>
        <w:t>/proc: A virtual filesystem that contains system process information.</w:t>
      </w:r>
    </w:p>
    <w:p w14:paraId="5A18069D" w14:textId="6A26E662" w:rsidR="47D2D51B" w:rsidRDefault="47D2D51B" w:rsidP="7FE5B361">
      <w:pPr>
        <w:pStyle w:val="ListParagraph"/>
        <w:numPr>
          <w:ilvl w:val="0"/>
          <w:numId w:val="3"/>
        </w:numPr>
      </w:pPr>
      <w:r>
        <w:t>/</w:t>
      </w:r>
      <w:proofErr w:type="spellStart"/>
      <w:r>
        <w:t>tmp</w:t>
      </w:r>
      <w:proofErr w:type="spellEnd"/>
      <w:r>
        <w:t>: A directory for temporary files.</w:t>
      </w:r>
    </w:p>
    <w:p w14:paraId="6F138418" w14:textId="20273A3F" w:rsidR="47D2D51B" w:rsidRDefault="47D2D51B" w:rsidP="7FE5B361">
      <w:pPr>
        <w:pStyle w:val="ListParagraph"/>
        <w:numPr>
          <w:ilvl w:val="0"/>
          <w:numId w:val="3"/>
        </w:numPr>
      </w:pPr>
      <w:r>
        <w:t>/var: Contains variable files, including logs and other data that changes frequently.</w:t>
      </w:r>
    </w:p>
    <w:p w14:paraId="46E405FD" w14:textId="127C810B" w:rsidR="47D2D51B" w:rsidRDefault="47D2D51B" w:rsidP="7FE5B361">
      <w:pPr>
        <w:pStyle w:val="ListParagraph"/>
        <w:numPr>
          <w:ilvl w:val="0"/>
          <w:numId w:val="3"/>
        </w:numPr>
      </w:pPr>
      <w:r>
        <w:lastRenderedPageBreak/>
        <w:t>/run: Contains system runtime data.</w:t>
      </w:r>
    </w:p>
    <w:p w14:paraId="0F81D9F8" w14:textId="305403E4" w:rsidR="7FE5B361" w:rsidRDefault="7FE5B361" w:rsidP="7FE5B361"/>
    <w:p w14:paraId="020C1E91" w14:textId="4B212950" w:rsidR="47D2D51B" w:rsidRDefault="47D2D51B" w:rsidP="448E1ABC">
      <w:pPr>
        <w:pStyle w:val="ListParagraph"/>
        <w:numPr>
          <w:ilvl w:val="0"/>
          <w:numId w:val="4"/>
        </w:numPr>
        <w:rPr>
          <w:b/>
          <w:bCs/>
        </w:rPr>
      </w:pPr>
      <w:r w:rsidRPr="448E1ABC">
        <w:rPr>
          <w:b/>
          <w:bCs/>
        </w:rPr>
        <w:t>Login from root user then create folders according to following tree structure.</w:t>
      </w:r>
    </w:p>
    <w:p w14:paraId="0B51331C" w14:textId="6B565340" w:rsidR="5F92DA3B" w:rsidRDefault="5F92DA3B" w:rsidP="514C9290">
      <w:r>
        <w:rPr>
          <w:noProof/>
        </w:rPr>
        <w:drawing>
          <wp:inline distT="0" distB="0" distL="0" distR="0" wp14:anchorId="79CC2474" wp14:editId="7366348F">
            <wp:extent cx="4572000" cy="1200150"/>
            <wp:effectExtent l="0" t="0" r="0" b="0"/>
            <wp:docPr id="976307421" name="Picture 97630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1502E974" w14:textId="5A6EF069" w:rsidR="06914D7E" w:rsidRDefault="06914D7E" w:rsidP="448E1ABC">
      <w:pPr>
        <w:pStyle w:val="ListParagraph"/>
        <w:numPr>
          <w:ilvl w:val="0"/>
          <w:numId w:val="4"/>
        </w:numPr>
        <w:rPr>
          <w:b/>
          <w:bCs/>
        </w:rPr>
      </w:pPr>
      <w:r w:rsidRPr="448E1ABC">
        <w:rPr>
          <w:b/>
          <w:bCs/>
        </w:rPr>
        <w:t>Copy all the files that have .conf filename extensions inside /</w:t>
      </w:r>
      <w:proofErr w:type="spellStart"/>
      <w:r w:rsidRPr="448E1ABC">
        <w:rPr>
          <w:b/>
          <w:bCs/>
        </w:rPr>
        <w:t>etc</w:t>
      </w:r>
      <w:proofErr w:type="spellEnd"/>
      <w:r w:rsidRPr="448E1ABC">
        <w:rPr>
          <w:b/>
          <w:bCs/>
        </w:rPr>
        <w:t xml:space="preserve"> directory to /root/backup directory.</w:t>
      </w:r>
    </w:p>
    <w:p w14:paraId="7AFC2FE2" w14:textId="0581694C" w:rsidR="06914D7E" w:rsidRDefault="06914D7E" w:rsidP="448E1ABC">
      <w:pPr>
        <w:rPr>
          <w:b/>
          <w:bCs/>
        </w:rPr>
      </w:pPr>
      <w:r>
        <w:rPr>
          <w:noProof/>
        </w:rPr>
        <w:drawing>
          <wp:inline distT="0" distB="0" distL="0" distR="0" wp14:anchorId="1BA70ABF" wp14:editId="7300B549">
            <wp:extent cx="4572000" cy="895350"/>
            <wp:effectExtent l="0" t="0" r="0" b="0"/>
            <wp:docPr id="144315833" name="Picture 1443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69A9962D" w14:textId="5BCC4D87" w:rsidR="06914D7E" w:rsidRDefault="06914D7E" w:rsidP="448E1ABC">
      <w:pPr>
        <w:pStyle w:val="ListParagraph"/>
        <w:numPr>
          <w:ilvl w:val="0"/>
          <w:numId w:val="4"/>
        </w:numPr>
        <w:rPr>
          <w:b/>
          <w:bCs/>
        </w:rPr>
      </w:pPr>
      <w:r w:rsidRPr="448E1ABC">
        <w:rPr>
          <w:b/>
          <w:bCs/>
        </w:rPr>
        <w:t>Create a directory /root/selected then move all files of /root/backup directory that have ‘o’ or ‘a’ as the second character of their file name to /root/selected directory.</w:t>
      </w:r>
    </w:p>
    <w:p w14:paraId="3E56FFE5" w14:textId="5D03A72D" w:rsidR="3E449D0A" w:rsidRDefault="3E449D0A" w:rsidP="7FE5B361">
      <w:r>
        <w:rPr>
          <w:noProof/>
        </w:rPr>
        <w:drawing>
          <wp:inline distT="0" distB="0" distL="0" distR="0" wp14:anchorId="229DDD01" wp14:editId="59223E8E">
            <wp:extent cx="5422420" cy="1197451"/>
            <wp:effectExtent l="0" t="0" r="0" b="0"/>
            <wp:docPr id="677194523" name="Picture 67719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22420" cy="1197451"/>
                    </a:xfrm>
                    <a:prstGeom prst="rect">
                      <a:avLst/>
                    </a:prstGeom>
                  </pic:spPr>
                </pic:pic>
              </a:graphicData>
            </a:graphic>
          </wp:inline>
        </w:drawing>
      </w:r>
    </w:p>
    <w:p w14:paraId="7CF10F90" w14:textId="1864C16A" w:rsidR="06914D7E" w:rsidRDefault="06914D7E" w:rsidP="448E1ABC">
      <w:pPr>
        <w:pStyle w:val="ListParagraph"/>
        <w:numPr>
          <w:ilvl w:val="0"/>
          <w:numId w:val="4"/>
        </w:numPr>
        <w:rPr>
          <w:b/>
          <w:bCs/>
        </w:rPr>
      </w:pPr>
      <w:r w:rsidRPr="448E1ABC">
        <w:rPr>
          <w:b/>
          <w:bCs/>
        </w:rPr>
        <w:t>Remove second character with r in path /root/backup.</w:t>
      </w:r>
    </w:p>
    <w:p w14:paraId="6A456715" w14:textId="5775666F" w:rsidR="6DE34109" w:rsidRDefault="6DE34109" w:rsidP="514C9290">
      <w:r>
        <w:rPr>
          <w:noProof/>
        </w:rPr>
        <w:drawing>
          <wp:inline distT="0" distB="0" distL="0" distR="0" wp14:anchorId="4602D5AB" wp14:editId="2A29CBAD">
            <wp:extent cx="4572000" cy="752475"/>
            <wp:effectExtent l="0" t="0" r="0" b="0"/>
            <wp:docPr id="362584527" name="Picture 36258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0BAC8A7F" w14:textId="5048F119" w:rsidR="06914D7E" w:rsidRDefault="06914D7E" w:rsidP="448E1ABC">
      <w:pPr>
        <w:pStyle w:val="ListParagraph"/>
        <w:numPr>
          <w:ilvl w:val="0"/>
          <w:numId w:val="4"/>
        </w:numPr>
        <w:rPr>
          <w:b/>
          <w:bCs/>
        </w:rPr>
      </w:pPr>
      <w:r w:rsidRPr="448E1ABC">
        <w:rPr>
          <w:b/>
          <w:bCs/>
        </w:rPr>
        <w:t>Remove all files and directories in path /root/backup.</w:t>
      </w:r>
    </w:p>
    <w:p w14:paraId="029ACD38" w14:textId="00E552A7" w:rsidR="7FE5B361" w:rsidRDefault="733EA821" w:rsidP="7FE5B361">
      <w:r>
        <w:rPr>
          <w:noProof/>
        </w:rPr>
        <w:drawing>
          <wp:inline distT="0" distB="0" distL="0" distR="0" wp14:anchorId="5C6024D6" wp14:editId="3C496570">
            <wp:extent cx="4572000" cy="800100"/>
            <wp:effectExtent l="0" t="0" r="0" b="0"/>
            <wp:docPr id="377963166" name="Picture 37796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0B75A6E5" w14:textId="26076859" w:rsidR="30631E55" w:rsidRDefault="30631E55" w:rsidP="448E1ABC">
      <w:r w:rsidRPr="448E1ABC">
        <w:rPr>
          <w:rFonts w:ascii="Calibri" w:eastAsia="Calibri" w:hAnsi="Calibri" w:cs="Calibri"/>
        </w:rPr>
        <w:t xml:space="preserve">TASK 4 </w:t>
      </w:r>
    </w:p>
    <w:p w14:paraId="18DD14F9" w14:textId="5646A9B6" w:rsidR="30631E55" w:rsidRDefault="30631E55" w:rsidP="448E1ABC">
      <w:pPr>
        <w:pStyle w:val="ListParagraph"/>
        <w:numPr>
          <w:ilvl w:val="0"/>
          <w:numId w:val="2"/>
        </w:numPr>
        <w:rPr>
          <w:rFonts w:ascii="Calibri" w:eastAsia="Calibri" w:hAnsi="Calibri" w:cs="Calibri"/>
          <w:b/>
          <w:bCs/>
        </w:rPr>
      </w:pPr>
      <w:r w:rsidRPr="448E1ABC">
        <w:rPr>
          <w:rFonts w:ascii="Calibri" w:eastAsia="Calibri" w:hAnsi="Calibri" w:cs="Calibri"/>
          <w:b/>
          <w:bCs/>
        </w:rPr>
        <w:lastRenderedPageBreak/>
        <w:t>Create a user named student.</w:t>
      </w:r>
    </w:p>
    <w:p w14:paraId="6C24DE41" w14:textId="44C57985" w:rsidR="6796EC97" w:rsidRDefault="6796EC97" w:rsidP="514C9290">
      <w:r>
        <w:rPr>
          <w:noProof/>
        </w:rPr>
        <w:drawing>
          <wp:inline distT="0" distB="0" distL="0" distR="0" wp14:anchorId="3F27733D" wp14:editId="1A2E574E">
            <wp:extent cx="4572000" cy="1266825"/>
            <wp:effectExtent l="0" t="0" r="0" b="0"/>
            <wp:docPr id="1992014022" name="Picture 199201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2E98EFB6" w14:textId="14768A57" w:rsidR="30631E55" w:rsidRDefault="30631E55" w:rsidP="448E1ABC">
      <w:pPr>
        <w:pStyle w:val="ListParagraph"/>
        <w:numPr>
          <w:ilvl w:val="0"/>
          <w:numId w:val="2"/>
        </w:numPr>
        <w:rPr>
          <w:rFonts w:ascii="Calibri" w:eastAsia="Calibri" w:hAnsi="Calibri" w:cs="Calibri"/>
          <w:b/>
          <w:bCs/>
        </w:rPr>
      </w:pPr>
      <w:r w:rsidRPr="448E1ABC">
        <w:rPr>
          <w:rFonts w:ascii="Calibri" w:eastAsia="Calibri" w:hAnsi="Calibri" w:cs="Calibri"/>
          <w:b/>
          <w:bCs/>
        </w:rPr>
        <w:t>Login from student user then create files and folders according to following tree structure. [where, d→ directory and f→ file]</w:t>
      </w:r>
    </w:p>
    <w:p w14:paraId="2719A6A8" w14:textId="1D7AECD8" w:rsidR="514C9290" w:rsidRDefault="596BC001" w:rsidP="514C9290">
      <w:r>
        <w:rPr>
          <w:noProof/>
        </w:rPr>
        <w:drawing>
          <wp:inline distT="0" distB="0" distL="0" distR="0" wp14:anchorId="1B57AF97" wp14:editId="4A76D841">
            <wp:extent cx="4572000" cy="3848100"/>
            <wp:effectExtent l="0" t="0" r="0" b="0"/>
            <wp:docPr id="1595075828" name="Picture 15950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3557EDF5" w14:textId="0E2151BA" w:rsidR="514C9290" w:rsidRDefault="59C6E7F6" w:rsidP="514C9290">
      <w:r>
        <w:rPr>
          <w:noProof/>
        </w:rPr>
        <w:lastRenderedPageBreak/>
        <w:drawing>
          <wp:inline distT="0" distB="0" distL="0" distR="0" wp14:anchorId="1A6A3AB5" wp14:editId="67C7A799">
            <wp:extent cx="4524375" cy="3362325"/>
            <wp:effectExtent l="0" t="0" r="0" b="0"/>
            <wp:docPr id="883658223" name="Picture 88365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24375" cy="3362325"/>
                    </a:xfrm>
                    <a:prstGeom prst="rect">
                      <a:avLst/>
                    </a:prstGeom>
                  </pic:spPr>
                </pic:pic>
              </a:graphicData>
            </a:graphic>
          </wp:inline>
        </w:drawing>
      </w:r>
    </w:p>
    <w:p w14:paraId="2FDC695B" w14:textId="251BC817" w:rsidR="514C9290" w:rsidRDefault="596BC001" w:rsidP="448E1ABC">
      <w:pPr>
        <w:pStyle w:val="ListParagraph"/>
        <w:numPr>
          <w:ilvl w:val="0"/>
          <w:numId w:val="2"/>
        </w:numPr>
        <w:rPr>
          <w:rFonts w:ascii="Calibri" w:eastAsia="Calibri" w:hAnsi="Calibri" w:cs="Calibri"/>
          <w:b/>
          <w:bCs/>
        </w:rPr>
      </w:pPr>
      <w:r w:rsidRPr="448E1ABC">
        <w:rPr>
          <w:rFonts w:ascii="Calibri" w:eastAsia="Calibri" w:hAnsi="Calibri" w:cs="Calibri"/>
          <w:b/>
          <w:bCs/>
        </w:rPr>
        <w:t>Change the permission of the file f1 so that the owner will get full permission, group member will get read and execute permission and others will get read-only permissions.</w:t>
      </w:r>
    </w:p>
    <w:p w14:paraId="2F98807B" w14:textId="6212A88E" w:rsidR="514C9290" w:rsidRDefault="4C2AE0AD" w:rsidP="448E1ABC">
      <w:r>
        <w:rPr>
          <w:noProof/>
        </w:rPr>
        <w:drawing>
          <wp:inline distT="0" distB="0" distL="0" distR="0" wp14:anchorId="343DD840" wp14:editId="0D70A36F">
            <wp:extent cx="4572000" cy="1295400"/>
            <wp:effectExtent l="0" t="0" r="0" b="0"/>
            <wp:docPr id="1335740305" name="Picture 133574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686BBF68" w14:textId="35C9419E" w:rsidR="514C9290" w:rsidRDefault="596BC001" w:rsidP="448E1ABC">
      <w:pPr>
        <w:pStyle w:val="ListParagraph"/>
        <w:numPr>
          <w:ilvl w:val="0"/>
          <w:numId w:val="2"/>
        </w:numPr>
        <w:rPr>
          <w:rFonts w:ascii="Calibri" w:eastAsia="Calibri" w:hAnsi="Calibri" w:cs="Calibri"/>
          <w:b/>
          <w:bCs/>
        </w:rPr>
      </w:pPr>
      <w:r w:rsidRPr="448E1ABC">
        <w:rPr>
          <w:rFonts w:ascii="Calibri" w:eastAsia="Calibri" w:hAnsi="Calibri" w:cs="Calibri"/>
          <w:b/>
          <w:bCs/>
        </w:rPr>
        <w:t>Change permission of the file f2 such that the owner’s and group members will get read and write permission but others will get no permission.</w:t>
      </w:r>
    </w:p>
    <w:p w14:paraId="0362CBB3" w14:textId="1EF4ED49" w:rsidR="514C9290" w:rsidRDefault="46AE591C" w:rsidP="448E1ABC">
      <w:r>
        <w:rPr>
          <w:noProof/>
        </w:rPr>
        <w:drawing>
          <wp:inline distT="0" distB="0" distL="0" distR="0" wp14:anchorId="1CEDFFE8" wp14:editId="7C29A876">
            <wp:extent cx="4572000" cy="714375"/>
            <wp:effectExtent l="0" t="0" r="0" b="0"/>
            <wp:docPr id="591701328" name="Picture 59170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4C5E5CE4" w14:textId="128686CC" w:rsidR="514C9290" w:rsidRDefault="596BC001" w:rsidP="448E1ABC">
      <w:pPr>
        <w:pStyle w:val="ListParagraph"/>
        <w:numPr>
          <w:ilvl w:val="0"/>
          <w:numId w:val="2"/>
        </w:numPr>
        <w:rPr>
          <w:rFonts w:ascii="Calibri" w:eastAsia="Calibri" w:hAnsi="Calibri" w:cs="Calibri"/>
          <w:b/>
          <w:bCs/>
        </w:rPr>
      </w:pPr>
      <w:r w:rsidRPr="448E1ABC">
        <w:rPr>
          <w:rFonts w:ascii="Calibri" w:eastAsia="Calibri" w:hAnsi="Calibri" w:cs="Calibri"/>
          <w:b/>
          <w:bCs/>
        </w:rPr>
        <w:t>Change permission of directory d3 such that all categories of users will get full permissions.</w:t>
      </w:r>
    </w:p>
    <w:p w14:paraId="75526A9E" w14:textId="7637561D" w:rsidR="19B7D10F" w:rsidRDefault="19B7D10F" w:rsidP="448E1ABC">
      <w:r>
        <w:rPr>
          <w:noProof/>
        </w:rPr>
        <w:drawing>
          <wp:inline distT="0" distB="0" distL="0" distR="0" wp14:anchorId="1CF8524A" wp14:editId="175AD32E">
            <wp:extent cx="4419600" cy="1095375"/>
            <wp:effectExtent l="0" t="0" r="0" b="0"/>
            <wp:docPr id="130325165" name="Picture 13032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419600" cy="1095375"/>
                    </a:xfrm>
                    <a:prstGeom prst="rect">
                      <a:avLst/>
                    </a:prstGeom>
                  </pic:spPr>
                </pic:pic>
              </a:graphicData>
            </a:graphic>
          </wp:inline>
        </w:drawing>
      </w:r>
    </w:p>
    <w:p w14:paraId="33A3B785" w14:textId="44F77E79" w:rsidR="535482E9" w:rsidRDefault="535482E9" w:rsidP="448E1ABC">
      <w:pPr>
        <w:rPr>
          <w:rFonts w:ascii="Calibri" w:eastAsia="Calibri" w:hAnsi="Calibri" w:cs="Calibri"/>
          <w:b/>
          <w:bCs/>
        </w:rPr>
      </w:pPr>
      <w:r w:rsidRPr="448E1ABC">
        <w:rPr>
          <w:rFonts w:ascii="Calibri" w:eastAsia="Calibri" w:hAnsi="Calibri" w:cs="Calibri"/>
          <w:b/>
          <w:bCs/>
        </w:rPr>
        <w:lastRenderedPageBreak/>
        <w:t>TASK 5</w:t>
      </w:r>
    </w:p>
    <w:p w14:paraId="64DE4AE7" w14:textId="04055F11"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Create group for each department (production, marketing, sales)</w:t>
      </w:r>
    </w:p>
    <w:p w14:paraId="292F78DF" w14:textId="5A957204" w:rsidR="5D853BBA" w:rsidRDefault="5D853BBA" w:rsidP="514C9290">
      <w:r>
        <w:rPr>
          <w:noProof/>
        </w:rPr>
        <w:drawing>
          <wp:inline distT="0" distB="0" distL="0" distR="0" wp14:anchorId="2C98DF0C" wp14:editId="30A018BB">
            <wp:extent cx="4572000" cy="819150"/>
            <wp:effectExtent l="0" t="0" r="0" b="0"/>
            <wp:docPr id="246803177" name="Picture 24680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38DA27CF" w14:textId="7C27813A"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Create user account (user1, user2, user3, user4, user5, user6, manager, boss) for each employee assigning them respective group.</w:t>
      </w:r>
    </w:p>
    <w:p w14:paraId="7460CF12" w14:textId="0D5250C8" w:rsidR="7E9B987C" w:rsidRDefault="7E9B987C" w:rsidP="514C9290">
      <w:r>
        <w:rPr>
          <w:noProof/>
        </w:rPr>
        <w:drawing>
          <wp:inline distT="0" distB="0" distL="0" distR="0" wp14:anchorId="550C342E" wp14:editId="6C1E683E">
            <wp:extent cx="4572000" cy="1695450"/>
            <wp:effectExtent l="0" t="0" r="0" b="0"/>
            <wp:docPr id="855728766" name="Picture 85572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7DF43A9F" w14:textId="56CD0DDA"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Create common directory (production, marketing and sales) for each department.</w:t>
      </w:r>
    </w:p>
    <w:p w14:paraId="62716585" w14:textId="470BECA0" w:rsidR="68449FCC" w:rsidRDefault="68449FCC" w:rsidP="514C9290">
      <w:r>
        <w:rPr>
          <w:noProof/>
        </w:rPr>
        <w:drawing>
          <wp:inline distT="0" distB="0" distL="0" distR="0" wp14:anchorId="157B9291" wp14:editId="24518FB8">
            <wp:extent cx="4572000" cy="762000"/>
            <wp:effectExtent l="0" t="0" r="0" b="0"/>
            <wp:docPr id="111805263" name="Picture 11180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24BB8EA4" w14:textId="38F617CC"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Change ownership of group directories such that boss will become the owner and the respective groups will be group owner.</w:t>
      </w:r>
    </w:p>
    <w:p w14:paraId="47B435D6" w14:textId="4303AC11" w:rsidR="308B56F1" w:rsidRDefault="308B56F1" w:rsidP="514C9290">
      <w:r>
        <w:rPr>
          <w:noProof/>
        </w:rPr>
        <w:drawing>
          <wp:inline distT="0" distB="0" distL="0" distR="0" wp14:anchorId="4A5EE6BA" wp14:editId="15EC47EB">
            <wp:extent cx="4572000" cy="962025"/>
            <wp:effectExtent l="0" t="0" r="0" b="0"/>
            <wp:docPr id="1812340897" name="Picture 181234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1A7ED79A" w14:textId="71547BA8"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 xml:space="preserve">Change the permission of the group directories such that only the owner and group member will get full permission and </w:t>
      </w:r>
      <w:r w:rsidR="5271B549" w:rsidRPr="448E1ABC">
        <w:rPr>
          <w:rFonts w:ascii="Calibri" w:eastAsia="Calibri" w:hAnsi="Calibri" w:cs="Calibri"/>
          <w:b/>
          <w:bCs/>
        </w:rPr>
        <w:t>others</w:t>
      </w:r>
      <w:r w:rsidRPr="448E1ABC">
        <w:rPr>
          <w:rFonts w:ascii="Calibri" w:eastAsia="Calibri" w:hAnsi="Calibri" w:cs="Calibri"/>
          <w:b/>
          <w:bCs/>
        </w:rPr>
        <w:t xml:space="preserve"> will not get any permission.</w:t>
      </w:r>
    </w:p>
    <w:p w14:paraId="14EAA428" w14:textId="583153C4" w:rsidR="7366348F" w:rsidRDefault="7366348F" w:rsidP="514C9290">
      <w:r>
        <w:rPr>
          <w:noProof/>
        </w:rPr>
        <w:drawing>
          <wp:inline distT="0" distB="0" distL="0" distR="0" wp14:anchorId="0A7A02FC" wp14:editId="7AB17BA9">
            <wp:extent cx="4572000" cy="714375"/>
            <wp:effectExtent l="0" t="0" r="0" b="0"/>
            <wp:docPr id="574916477" name="Picture 57491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6B6B4E62" w14:textId="6FB3FA1B" w:rsidR="448E1ABC" w:rsidRDefault="448E1ABC" w:rsidP="448E1ABC"/>
    <w:p w14:paraId="103CF56A" w14:textId="106B6B42" w:rsidR="448E1ABC" w:rsidRDefault="448E1ABC" w:rsidP="448E1ABC"/>
    <w:sectPr w:rsidR="448E1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956BF6"/>
    <w:multiLevelType w:val="hybridMultilevel"/>
    <w:tmpl w:val="469C2F96"/>
    <w:lvl w:ilvl="0" w:tplc="E9982CB0">
      <w:start w:val="1"/>
      <w:numFmt w:val="lowerLetter"/>
      <w:lvlText w:val="%1."/>
      <w:lvlJc w:val="left"/>
      <w:pPr>
        <w:ind w:left="720" w:hanging="360"/>
      </w:pPr>
    </w:lvl>
    <w:lvl w:ilvl="1" w:tplc="AF7EFF10">
      <w:start w:val="1"/>
      <w:numFmt w:val="lowerLetter"/>
      <w:lvlText w:val="%2."/>
      <w:lvlJc w:val="left"/>
      <w:pPr>
        <w:ind w:left="1440" w:hanging="360"/>
      </w:pPr>
    </w:lvl>
    <w:lvl w:ilvl="2" w:tplc="AF6C4F20">
      <w:start w:val="1"/>
      <w:numFmt w:val="lowerRoman"/>
      <w:lvlText w:val="%3."/>
      <w:lvlJc w:val="right"/>
      <w:pPr>
        <w:ind w:left="2160" w:hanging="180"/>
      </w:pPr>
    </w:lvl>
    <w:lvl w:ilvl="3" w:tplc="0948757E">
      <w:start w:val="1"/>
      <w:numFmt w:val="decimal"/>
      <w:lvlText w:val="%4."/>
      <w:lvlJc w:val="left"/>
      <w:pPr>
        <w:ind w:left="2880" w:hanging="360"/>
      </w:pPr>
    </w:lvl>
    <w:lvl w:ilvl="4" w:tplc="CEFE5D9C">
      <w:start w:val="1"/>
      <w:numFmt w:val="lowerLetter"/>
      <w:lvlText w:val="%5."/>
      <w:lvlJc w:val="left"/>
      <w:pPr>
        <w:ind w:left="3600" w:hanging="360"/>
      </w:pPr>
    </w:lvl>
    <w:lvl w:ilvl="5" w:tplc="8A0692C8">
      <w:start w:val="1"/>
      <w:numFmt w:val="lowerRoman"/>
      <w:lvlText w:val="%6."/>
      <w:lvlJc w:val="right"/>
      <w:pPr>
        <w:ind w:left="4320" w:hanging="180"/>
      </w:pPr>
    </w:lvl>
    <w:lvl w:ilvl="6" w:tplc="6AF264FE">
      <w:start w:val="1"/>
      <w:numFmt w:val="decimal"/>
      <w:lvlText w:val="%7."/>
      <w:lvlJc w:val="left"/>
      <w:pPr>
        <w:ind w:left="5040" w:hanging="360"/>
      </w:pPr>
    </w:lvl>
    <w:lvl w:ilvl="7" w:tplc="00980618">
      <w:start w:val="1"/>
      <w:numFmt w:val="lowerLetter"/>
      <w:lvlText w:val="%8."/>
      <w:lvlJc w:val="left"/>
      <w:pPr>
        <w:ind w:left="5760" w:hanging="360"/>
      </w:pPr>
    </w:lvl>
    <w:lvl w:ilvl="8" w:tplc="05DAF4CC">
      <w:start w:val="1"/>
      <w:numFmt w:val="lowerRoman"/>
      <w:lvlText w:val="%9."/>
      <w:lvlJc w:val="right"/>
      <w:pPr>
        <w:ind w:left="6480" w:hanging="180"/>
      </w:pPr>
    </w:lvl>
  </w:abstractNum>
  <w:abstractNum w:abstractNumId="1" w15:restartNumberingAfterBreak="0">
    <w:nsid w:val="336A8536"/>
    <w:multiLevelType w:val="hybridMultilevel"/>
    <w:tmpl w:val="CFB4AF6E"/>
    <w:lvl w:ilvl="0" w:tplc="C2049270">
      <w:start w:val="1"/>
      <w:numFmt w:val="decimal"/>
      <w:lvlText w:val="%1."/>
      <w:lvlJc w:val="left"/>
      <w:pPr>
        <w:ind w:left="1080" w:hanging="360"/>
      </w:pPr>
    </w:lvl>
    <w:lvl w:ilvl="1" w:tplc="4490C7E4">
      <w:start w:val="1"/>
      <w:numFmt w:val="lowerLetter"/>
      <w:lvlText w:val="%2."/>
      <w:lvlJc w:val="left"/>
      <w:pPr>
        <w:ind w:left="1800" w:hanging="360"/>
      </w:pPr>
    </w:lvl>
    <w:lvl w:ilvl="2" w:tplc="1E9A46DA">
      <w:start w:val="1"/>
      <w:numFmt w:val="lowerRoman"/>
      <w:lvlText w:val="%3."/>
      <w:lvlJc w:val="right"/>
      <w:pPr>
        <w:ind w:left="2520" w:hanging="180"/>
      </w:pPr>
    </w:lvl>
    <w:lvl w:ilvl="3" w:tplc="8DDCB5A8">
      <w:start w:val="1"/>
      <w:numFmt w:val="decimal"/>
      <w:lvlText w:val="%4."/>
      <w:lvlJc w:val="left"/>
      <w:pPr>
        <w:ind w:left="3240" w:hanging="360"/>
      </w:pPr>
    </w:lvl>
    <w:lvl w:ilvl="4" w:tplc="A66C163A">
      <w:start w:val="1"/>
      <w:numFmt w:val="lowerLetter"/>
      <w:lvlText w:val="%5."/>
      <w:lvlJc w:val="left"/>
      <w:pPr>
        <w:ind w:left="3960" w:hanging="360"/>
      </w:pPr>
    </w:lvl>
    <w:lvl w:ilvl="5" w:tplc="FF32E762">
      <w:start w:val="1"/>
      <w:numFmt w:val="lowerRoman"/>
      <w:lvlText w:val="%6."/>
      <w:lvlJc w:val="right"/>
      <w:pPr>
        <w:ind w:left="4680" w:hanging="180"/>
      </w:pPr>
    </w:lvl>
    <w:lvl w:ilvl="6" w:tplc="2D2E8E72">
      <w:start w:val="1"/>
      <w:numFmt w:val="decimal"/>
      <w:lvlText w:val="%7."/>
      <w:lvlJc w:val="left"/>
      <w:pPr>
        <w:ind w:left="5400" w:hanging="360"/>
      </w:pPr>
    </w:lvl>
    <w:lvl w:ilvl="7" w:tplc="3A4E411E">
      <w:start w:val="1"/>
      <w:numFmt w:val="lowerLetter"/>
      <w:lvlText w:val="%8."/>
      <w:lvlJc w:val="left"/>
      <w:pPr>
        <w:ind w:left="6120" w:hanging="360"/>
      </w:pPr>
    </w:lvl>
    <w:lvl w:ilvl="8" w:tplc="98463FBA">
      <w:start w:val="1"/>
      <w:numFmt w:val="lowerRoman"/>
      <w:lvlText w:val="%9."/>
      <w:lvlJc w:val="right"/>
      <w:pPr>
        <w:ind w:left="6840" w:hanging="180"/>
      </w:pPr>
    </w:lvl>
  </w:abstractNum>
  <w:abstractNum w:abstractNumId="2" w15:restartNumberingAfterBreak="0">
    <w:nsid w:val="35FAEB4D"/>
    <w:multiLevelType w:val="hybridMultilevel"/>
    <w:tmpl w:val="4EAA4E70"/>
    <w:lvl w:ilvl="0" w:tplc="B2BA1FCE">
      <w:start w:val="1"/>
      <w:numFmt w:val="lowerLetter"/>
      <w:lvlText w:val="%1."/>
      <w:lvlJc w:val="left"/>
      <w:pPr>
        <w:ind w:left="720" w:hanging="360"/>
      </w:pPr>
    </w:lvl>
    <w:lvl w:ilvl="1" w:tplc="A1642942">
      <w:start w:val="1"/>
      <w:numFmt w:val="lowerLetter"/>
      <w:lvlText w:val="%2."/>
      <w:lvlJc w:val="left"/>
      <w:pPr>
        <w:ind w:left="1440" w:hanging="360"/>
      </w:pPr>
    </w:lvl>
    <w:lvl w:ilvl="2" w:tplc="33F49AA4">
      <w:start w:val="1"/>
      <w:numFmt w:val="lowerRoman"/>
      <w:lvlText w:val="%3."/>
      <w:lvlJc w:val="right"/>
      <w:pPr>
        <w:ind w:left="2160" w:hanging="180"/>
      </w:pPr>
    </w:lvl>
    <w:lvl w:ilvl="3" w:tplc="F3084170">
      <w:start w:val="1"/>
      <w:numFmt w:val="decimal"/>
      <w:lvlText w:val="%4."/>
      <w:lvlJc w:val="left"/>
      <w:pPr>
        <w:ind w:left="2880" w:hanging="360"/>
      </w:pPr>
    </w:lvl>
    <w:lvl w:ilvl="4" w:tplc="D85A7F06">
      <w:start w:val="1"/>
      <w:numFmt w:val="lowerLetter"/>
      <w:lvlText w:val="%5."/>
      <w:lvlJc w:val="left"/>
      <w:pPr>
        <w:ind w:left="3600" w:hanging="360"/>
      </w:pPr>
    </w:lvl>
    <w:lvl w:ilvl="5" w:tplc="69A8DAE8">
      <w:start w:val="1"/>
      <w:numFmt w:val="lowerRoman"/>
      <w:lvlText w:val="%6."/>
      <w:lvlJc w:val="right"/>
      <w:pPr>
        <w:ind w:left="4320" w:hanging="180"/>
      </w:pPr>
    </w:lvl>
    <w:lvl w:ilvl="6" w:tplc="9BC8E25C">
      <w:start w:val="1"/>
      <w:numFmt w:val="decimal"/>
      <w:lvlText w:val="%7."/>
      <w:lvlJc w:val="left"/>
      <w:pPr>
        <w:ind w:left="5040" w:hanging="360"/>
      </w:pPr>
    </w:lvl>
    <w:lvl w:ilvl="7" w:tplc="96C8F20E">
      <w:start w:val="1"/>
      <w:numFmt w:val="lowerLetter"/>
      <w:lvlText w:val="%8."/>
      <w:lvlJc w:val="left"/>
      <w:pPr>
        <w:ind w:left="5760" w:hanging="360"/>
      </w:pPr>
    </w:lvl>
    <w:lvl w:ilvl="8" w:tplc="AFCA50F2">
      <w:start w:val="1"/>
      <w:numFmt w:val="lowerRoman"/>
      <w:lvlText w:val="%9."/>
      <w:lvlJc w:val="right"/>
      <w:pPr>
        <w:ind w:left="6480" w:hanging="180"/>
      </w:pPr>
    </w:lvl>
  </w:abstractNum>
  <w:abstractNum w:abstractNumId="3" w15:restartNumberingAfterBreak="0">
    <w:nsid w:val="36196C15"/>
    <w:multiLevelType w:val="hybridMultilevel"/>
    <w:tmpl w:val="61628C96"/>
    <w:lvl w:ilvl="0" w:tplc="0262AD04">
      <w:start w:val="1"/>
      <w:numFmt w:val="lowerLetter"/>
      <w:lvlText w:val="%1."/>
      <w:lvlJc w:val="left"/>
      <w:pPr>
        <w:ind w:left="720" w:hanging="360"/>
      </w:pPr>
    </w:lvl>
    <w:lvl w:ilvl="1" w:tplc="071061AA">
      <w:start w:val="1"/>
      <w:numFmt w:val="lowerLetter"/>
      <w:lvlText w:val="%2."/>
      <w:lvlJc w:val="left"/>
      <w:pPr>
        <w:ind w:left="1440" w:hanging="360"/>
      </w:pPr>
    </w:lvl>
    <w:lvl w:ilvl="2" w:tplc="10F8486A">
      <w:start w:val="1"/>
      <w:numFmt w:val="lowerRoman"/>
      <w:lvlText w:val="%3."/>
      <w:lvlJc w:val="right"/>
      <w:pPr>
        <w:ind w:left="2160" w:hanging="180"/>
      </w:pPr>
    </w:lvl>
    <w:lvl w:ilvl="3" w:tplc="9844DC98">
      <w:start w:val="1"/>
      <w:numFmt w:val="decimal"/>
      <w:lvlText w:val="%4."/>
      <w:lvlJc w:val="left"/>
      <w:pPr>
        <w:ind w:left="2880" w:hanging="360"/>
      </w:pPr>
    </w:lvl>
    <w:lvl w:ilvl="4" w:tplc="30B28194">
      <w:start w:val="1"/>
      <w:numFmt w:val="lowerLetter"/>
      <w:lvlText w:val="%5."/>
      <w:lvlJc w:val="left"/>
      <w:pPr>
        <w:ind w:left="3600" w:hanging="360"/>
      </w:pPr>
    </w:lvl>
    <w:lvl w:ilvl="5" w:tplc="8CFAC170">
      <w:start w:val="1"/>
      <w:numFmt w:val="lowerRoman"/>
      <w:lvlText w:val="%6."/>
      <w:lvlJc w:val="right"/>
      <w:pPr>
        <w:ind w:left="4320" w:hanging="180"/>
      </w:pPr>
    </w:lvl>
    <w:lvl w:ilvl="6" w:tplc="810E8AE6">
      <w:start w:val="1"/>
      <w:numFmt w:val="decimal"/>
      <w:lvlText w:val="%7."/>
      <w:lvlJc w:val="left"/>
      <w:pPr>
        <w:ind w:left="5040" w:hanging="360"/>
      </w:pPr>
    </w:lvl>
    <w:lvl w:ilvl="7" w:tplc="4330D374">
      <w:start w:val="1"/>
      <w:numFmt w:val="lowerLetter"/>
      <w:lvlText w:val="%8."/>
      <w:lvlJc w:val="left"/>
      <w:pPr>
        <w:ind w:left="5760" w:hanging="360"/>
      </w:pPr>
    </w:lvl>
    <w:lvl w:ilvl="8" w:tplc="9F063CC6">
      <w:start w:val="1"/>
      <w:numFmt w:val="lowerRoman"/>
      <w:lvlText w:val="%9."/>
      <w:lvlJc w:val="right"/>
      <w:pPr>
        <w:ind w:left="6480" w:hanging="180"/>
      </w:pPr>
    </w:lvl>
  </w:abstractNum>
  <w:abstractNum w:abstractNumId="4" w15:restartNumberingAfterBreak="0">
    <w:nsid w:val="3F44C6C7"/>
    <w:multiLevelType w:val="hybridMultilevel"/>
    <w:tmpl w:val="E25A3C06"/>
    <w:lvl w:ilvl="0" w:tplc="21704ECC">
      <w:start w:val="1"/>
      <w:numFmt w:val="lowerLetter"/>
      <w:lvlText w:val="%1."/>
      <w:lvlJc w:val="left"/>
      <w:pPr>
        <w:ind w:left="720" w:hanging="360"/>
      </w:pPr>
    </w:lvl>
    <w:lvl w:ilvl="1" w:tplc="4D4CCA94">
      <w:start w:val="1"/>
      <w:numFmt w:val="lowerLetter"/>
      <w:lvlText w:val="%2."/>
      <w:lvlJc w:val="left"/>
      <w:pPr>
        <w:ind w:left="1440" w:hanging="360"/>
      </w:pPr>
    </w:lvl>
    <w:lvl w:ilvl="2" w:tplc="4E987F04">
      <w:start w:val="1"/>
      <w:numFmt w:val="lowerRoman"/>
      <w:lvlText w:val="%3."/>
      <w:lvlJc w:val="right"/>
      <w:pPr>
        <w:ind w:left="2160" w:hanging="180"/>
      </w:pPr>
    </w:lvl>
    <w:lvl w:ilvl="3" w:tplc="2B02332C">
      <w:start w:val="1"/>
      <w:numFmt w:val="decimal"/>
      <w:lvlText w:val="%4."/>
      <w:lvlJc w:val="left"/>
      <w:pPr>
        <w:ind w:left="2880" w:hanging="360"/>
      </w:pPr>
    </w:lvl>
    <w:lvl w:ilvl="4" w:tplc="894A537C">
      <w:start w:val="1"/>
      <w:numFmt w:val="lowerLetter"/>
      <w:lvlText w:val="%5."/>
      <w:lvlJc w:val="left"/>
      <w:pPr>
        <w:ind w:left="3600" w:hanging="360"/>
      </w:pPr>
    </w:lvl>
    <w:lvl w:ilvl="5" w:tplc="55028BA8">
      <w:start w:val="1"/>
      <w:numFmt w:val="lowerRoman"/>
      <w:lvlText w:val="%6."/>
      <w:lvlJc w:val="right"/>
      <w:pPr>
        <w:ind w:left="4320" w:hanging="180"/>
      </w:pPr>
    </w:lvl>
    <w:lvl w:ilvl="6" w:tplc="2CB699AA">
      <w:start w:val="1"/>
      <w:numFmt w:val="decimal"/>
      <w:lvlText w:val="%7."/>
      <w:lvlJc w:val="left"/>
      <w:pPr>
        <w:ind w:left="5040" w:hanging="360"/>
      </w:pPr>
    </w:lvl>
    <w:lvl w:ilvl="7" w:tplc="A574C8D4">
      <w:start w:val="1"/>
      <w:numFmt w:val="lowerLetter"/>
      <w:lvlText w:val="%8."/>
      <w:lvlJc w:val="left"/>
      <w:pPr>
        <w:ind w:left="5760" w:hanging="360"/>
      </w:pPr>
    </w:lvl>
    <w:lvl w:ilvl="8" w:tplc="1460F512">
      <w:start w:val="1"/>
      <w:numFmt w:val="lowerRoman"/>
      <w:lvlText w:val="%9."/>
      <w:lvlJc w:val="right"/>
      <w:pPr>
        <w:ind w:left="6480" w:hanging="180"/>
      </w:pPr>
    </w:lvl>
  </w:abstractNum>
  <w:abstractNum w:abstractNumId="5" w15:restartNumberingAfterBreak="0">
    <w:nsid w:val="4A41158D"/>
    <w:multiLevelType w:val="hybridMultilevel"/>
    <w:tmpl w:val="644E62C2"/>
    <w:lvl w:ilvl="0" w:tplc="2DFEB6BC">
      <w:start w:val="1"/>
      <w:numFmt w:val="lowerLetter"/>
      <w:lvlText w:val="%1."/>
      <w:lvlJc w:val="left"/>
      <w:pPr>
        <w:ind w:left="720" w:hanging="360"/>
      </w:pPr>
    </w:lvl>
    <w:lvl w:ilvl="1" w:tplc="C7B4DCE6">
      <w:start w:val="1"/>
      <w:numFmt w:val="lowerLetter"/>
      <w:lvlText w:val="%2."/>
      <w:lvlJc w:val="left"/>
      <w:pPr>
        <w:ind w:left="1440" w:hanging="360"/>
      </w:pPr>
    </w:lvl>
    <w:lvl w:ilvl="2" w:tplc="DC0080B8">
      <w:start w:val="1"/>
      <w:numFmt w:val="lowerRoman"/>
      <w:lvlText w:val="%3."/>
      <w:lvlJc w:val="right"/>
      <w:pPr>
        <w:ind w:left="2160" w:hanging="180"/>
      </w:pPr>
    </w:lvl>
    <w:lvl w:ilvl="3" w:tplc="7F30F324">
      <w:start w:val="1"/>
      <w:numFmt w:val="decimal"/>
      <w:lvlText w:val="%4."/>
      <w:lvlJc w:val="left"/>
      <w:pPr>
        <w:ind w:left="2880" w:hanging="360"/>
      </w:pPr>
    </w:lvl>
    <w:lvl w:ilvl="4" w:tplc="629ECA00">
      <w:start w:val="1"/>
      <w:numFmt w:val="lowerLetter"/>
      <w:lvlText w:val="%5."/>
      <w:lvlJc w:val="left"/>
      <w:pPr>
        <w:ind w:left="3600" w:hanging="360"/>
      </w:pPr>
    </w:lvl>
    <w:lvl w:ilvl="5" w:tplc="FA3A3C4C">
      <w:start w:val="1"/>
      <w:numFmt w:val="lowerRoman"/>
      <w:lvlText w:val="%6."/>
      <w:lvlJc w:val="right"/>
      <w:pPr>
        <w:ind w:left="4320" w:hanging="180"/>
      </w:pPr>
    </w:lvl>
    <w:lvl w:ilvl="6" w:tplc="B542122E">
      <w:start w:val="1"/>
      <w:numFmt w:val="decimal"/>
      <w:lvlText w:val="%7."/>
      <w:lvlJc w:val="left"/>
      <w:pPr>
        <w:ind w:left="5040" w:hanging="360"/>
      </w:pPr>
    </w:lvl>
    <w:lvl w:ilvl="7" w:tplc="E1561DCA">
      <w:start w:val="1"/>
      <w:numFmt w:val="lowerLetter"/>
      <w:lvlText w:val="%8."/>
      <w:lvlJc w:val="left"/>
      <w:pPr>
        <w:ind w:left="5760" w:hanging="360"/>
      </w:pPr>
    </w:lvl>
    <w:lvl w:ilvl="8" w:tplc="4EE4E3F2">
      <w:start w:val="1"/>
      <w:numFmt w:val="lowerRoman"/>
      <w:lvlText w:val="%9."/>
      <w:lvlJc w:val="right"/>
      <w:pPr>
        <w:ind w:left="6480" w:hanging="180"/>
      </w:pPr>
    </w:lvl>
  </w:abstractNum>
  <w:abstractNum w:abstractNumId="6" w15:restartNumberingAfterBreak="0">
    <w:nsid w:val="4AC5B896"/>
    <w:multiLevelType w:val="hybridMultilevel"/>
    <w:tmpl w:val="0748D91E"/>
    <w:lvl w:ilvl="0" w:tplc="F8E033D0">
      <w:start w:val="1"/>
      <w:numFmt w:val="decimal"/>
      <w:lvlText w:val="%1."/>
      <w:lvlJc w:val="left"/>
      <w:pPr>
        <w:ind w:left="1080" w:hanging="360"/>
      </w:pPr>
    </w:lvl>
    <w:lvl w:ilvl="1" w:tplc="FD006E98">
      <w:start w:val="1"/>
      <w:numFmt w:val="lowerLetter"/>
      <w:lvlText w:val="%2."/>
      <w:lvlJc w:val="left"/>
      <w:pPr>
        <w:ind w:left="1800" w:hanging="360"/>
      </w:pPr>
    </w:lvl>
    <w:lvl w:ilvl="2" w:tplc="1E3088BE">
      <w:start w:val="1"/>
      <w:numFmt w:val="lowerRoman"/>
      <w:lvlText w:val="%3."/>
      <w:lvlJc w:val="right"/>
      <w:pPr>
        <w:ind w:left="2520" w:hanging="180"/>
      </w:pPr>
    </w:lvl>
    <w:lvl w:ilvl="3" w:tplc="504245B4">
      <w:start w:val="1"/>
      <w:numFmt w:val="decimal"/>
      <w:lvlText w:val="%4."/>
      <w:lvlJc w:val="left"/>
      <w:pPr>
        <w:ind w:left="3240" w:hanging="360"/>
      </w:pPr>
    </w:lvl>
    <w:lvl w:ilvl="4" w:tplc="69BCCF8E">
      <w:start w:val="1"/>
      <w:numFmt w:val="lowerLetter"/>
      <w:lvlText w:val="%5."/>
      <w:lvlJc w:val="left"/>
      <w:pPr>
        <w:ind w:left="3960" w:hanging="360"/>
      </w:pPr>
    </w:lvl>
    <w:lvl w:ilvl="5" w:tplc="FA5A0DF6">
      <w:start w:val="1"/>
      <w:numFmt w:val="lowerRoman"/>
      <w:lvlText w:val="%6."/>
      <w:lvlJc w:val="right"/>
      <w:pPr>
        <w:ind w:left="4680" w:hanging="180"/>
      </w:pPr>
    </w:lvl>
    <w:lvl w:ilvl="6" w:tplc="E8A6D5A0">
      <w:start w:val="1"/>
      <w:numFmt w:val="decimal"/>
      <w:lvlText w:val="%7."/>
      <w:lvlJc w:val="left"/>
      <w:pPr>
        <w:ind w:left="5400" w:hanging="360"/>
      </w:pPr>
    </w:lvl>
    <w:lvl w:ilvl="7" w:tplc="F2541F60">
      <w:start w:val="1"/>
      <w:numFmt w:val="lowerLetter"/>
      <w:lvlText w:val="%8."/>
      <w:lvlJc w:val="left"/>
      <w:pPr>
        <w:ind w:left="6120" w:hanging="360"/>
      </w:pPr>
    </w:lvl>
    <w:lvl w:ilvl="8" w:tplc="F7A62748">
      <w:start w:val="1"/>
      <w:numFmt w:val="lowerRoman"/>
      <w:lvlText w:val="%9."/>
      <w:lvlJc w:val="right"/>
      <w:pPr>
        <w:ind w:left="6840" w:hanging="180"/>
      </w:pPr>
    </w:lvl>
  </w:abstractNum>
  <w:abstractNum w:abstractNumId="7" w15:restartNumberingAfterBreak="0">
    <w:nsid w:val="53B1706E"/>
    <w:multiLevelType w:val="hybridMultilevel"/>
    <w:tmpl w:val="61D4769C"/>
    <w:lvl w:ilvl="0" w:tplc="9AC62264">
      <w:start w:val="1"/>
      <w:numFmt w:val="decimal"/>
      <w:lvlText w:val="%1."/>
      <w:lvlJc w:val="left"/>
      <w:pPr>
        <w:ind w:left="720" w:hanging="360"/>
      </w:pPr>
    </w:lvl>
    <w:lvl w:ilvl="1" w:tplc="C4BA8BE6">
      <w:start w:val="1"/>
      <w:numFmt w:val="lowerLetter"/>
      <w:lvlText w:val="%2."/>
      <w:lvlJc w:val="left"/>
      <w:pPr>
        <w:ind w:left="1440" w:hanging="360"/>
      </w:pPr>
    </w:lvl>
    <w:lvl w:ilvl="2" w:tplc="9DDEC168">
      <w:start w:val="1"/>
      <w:numFmt w:val="lowerRoman"/>
      <w:lvlText w:val="%3."/>
      <w:lvlJc w:val="right"/>
      <w:pPr>
        <w:ind w:left="2160" w:hanging="180"/>
      </w:pPr>
    </w:lvl>
    <w:lvl w:ilvl="3" w:tplc="5852DBB0">
      <w:start w:val="1"/>
      <w:numFmt w:val="decimal"/>
      <w:lvlText w:val="%4."/>
      <w:lvlJc w:val="left"/>
      <w:pPr>
        <w:ind w:left="2880" w:hanging="360"/>
      </w:pPr>
    </w:lvl>
    <w:lvl w:ilvl="4" w:tplc="7CEC0164">
      <w:start w:val="1"/>
      <w:numFmt w:val="lowerLetter"/>
      <w:lvlText w:val="%5."/>
      <w:lvlJc w:val="left"/>
      <w:pPr>
        <w:ind w:left="3600" w:hanging="360"/>
      </w:pPr>
    </w:lvl>
    <w:lvl w:ilvl="5" w:tplc="CE86A26C">
      <w:start w:val="1"/>
      <w:numFmt w:val="lowerRoman"/>
      <w:lvlText w:val="%6."/>
      <w:lvlJc w:val="right"/>
      <w:pPr>
        <w:ind w:left="4320" w:hanging="180"/>
      </w:pPr>
    </w:lvl>
    <w:lvl w:ilvl="6" w:tplc="9A1CB646">
      <w:start w:val="1"/>
      <w:numFmt w:val="decimal"/>
      <w:lvlText w:val="%7."/>
      <w:lvlJc w:val="left"/>
      <w:pPr>
        <w:ind w:left="5040" w:hanging="360"/>
      </w:pPr>
    </w:lvl>
    <w:lvl w:ilvl="7" w:tplc="410CD1F6">
      <w:start w:val="1"/>
      <w:numFmt w:val="lowerLetter"/>
      <w:lvlText w:val="%8."/>
      <w:lvlJc w:val="left"/>
      <w:pPr>
        <w:ind w:left="5760" w:hanging="360"/>
      </w:pPr>
    </w:lvl>
    <w:lvl w:ilvl="8" w:tplc="7CB803AC">
      <w:start w:val="1"/>
      <w:numFmt w:val="lowerRoman"/>
      <w:lvlText w:val="%9."/>
      <w:lvlJc w:val="right"/>
      <w:pPr>
        <w:ind w:left="6480" w:hanging="180"/>
      </w:pPr>
    </w:lvl>
  </w:abstractNum>
  <w:abstractNum w:abstractNumId="8" w15:restartNumberingAfterBreak="0">
    <w:nsid w:val="77235700"/>
    <w:multiLevelType w:val="hybridMultilevel"/>
    <w:tmpl w:val="CFBC1BDA"/>
    <w:lvl w:ilvl="0" w:tplc="DC24D3AC">
      <w:start w:val="1"/>
      <w:numFmt w:val="decimal"/>
      <w:lvlText w:val="%1."/>
      <w:lvlJc w:val="left"/>
      <w:pPr>
        <w:ind w:left="1080" w:hanging="360"/>
      </w:pPr>
    </w:lvl>
    <w:lvl w:ilvl="1" w:tplc="EEDE4CC4">
      <w:start w:val="1"/>
      <w:numFmt w:val="lowerLetter"/>
      <w:lvlText w:val="%2."/>
      <w:lvlJc w:val="left"/>
      <w:pPr>
        <w:ind w:left="1800" w:hanging="360"/>
      </w:pPr>
    </w:lvl>
    <w:lvl w:ilvl="2" w:tplc="72AA6636">
      <w:start w:val="1"/>
      <w:numFmt w:val="lowerRoman"/>
      <w:lvlText w:val="%3."/>
      <w:lvlJc w:val="right"/>
      <w:pPr>
        <w:ind w:left="2520" w:hanging="180"/>
      </w:pPr>
    </w:lvl>
    <w:lvl w:ilvl="3" w:tplc="92D46C5C">
      <w:start w:val="1"/>
      <w:numFmt w:val="decimal"/>
      <w:lvlText w:val="%4."/>
      <w:lvlJc w:val="left"/>
      <w:pPr>
        <w:ind w:left="3240" w:hanging="360"/>
      </w:pPr>
    </w:lvl>
    <w:lvl w:ilvl="4" w:tplc="A492FF42">
      <w:start w:val="1"/>
      <w:numFmt w:val="lowerLetter"/>
      <w:lvlText w:val="%5."/>
      <w:lvlJc w:val="left"/>
      <w:pPr>
        <w:ind w:left="3960" w:hanging="360"/>
      </w:pPr>
    </w:lvl>
    <w:lvl w:ilvl="5" w:tplc="558C5FEE">
      <w:start w:val="1"/>
      <w:numFmt w:val="lowerRoman"/>
      <w:lvlText w:val="%6."/>
      <w:lvlJc w:val="right"/>
      <w:pPr>
        <w:ind w:left="4680" w:hanging="180"/>
      </w:pPr>
    </w:lvl>
    <w:lvl w:ilvl="6" w:tplc="B6C2DE18">
      <w:start w:val="1"/>
      <w:numFmt w:val="decimal"/>
      <w:lvlText w:val="%7."/>
      <w:lvlJc w:val="left"/>
      <w:pPr>
        <w:ind w:left="5400" w:hanging="360"/>
      </w:pPr>
    </w:lvl>
    <w:lvl w:ilvl="7" w:tplc="F552EFCC">
      <w:start w:val="1"/>
      <w:numFmt w:val="lowerLetter"/>
      <w:lvlText w:val="%8."/>
      <w:lvlJc w:val="left"/>
      <w:pPr>
        <w:ind w:left="6120" w:hanging="360"/>
      </w:pPr>
    </w:lvl>
    <w:lvl w:ilvl="8" w:tplc="13DAD550">
      <w:start w:val="1"/>
      <w:numFmt w:val="lowerRoman"/>
      <w:lvlText w:val="%9."/>
      <w:lvlJc w:val="right"/>
      <w:pPr>
        <w:ind w:left="6840" w:hanging="180"/>
      </w:pPr>
    </w:lvl>
  </w:abstractNum>
  <w:num w:numId="1">
    <w:abstractNumId w:val="5"/>
  </w:num>
  <w:num w:numId="2">
    <w:abstractNumId w:val="2"/>
  </w:num>
  <w:num w:numId="3">
    <w:abstractNumId w:val="1"/>
  </w:num>
  <w:num w:numId="4">
    <w:abstractNumId w:val="0"/>
  </w:num>
  <w:num w:numId="5">
    <w:abstractNumId w:val="8"/>
  </w:num>
  <w:num w:numId="6">
    <w:abstractNumId w:val="6"/>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5F7627"/>
    <w:rsid w:val="000A1E14"/>
    <w:rsid w:val="003C38ED"/>
    <w:rsid w:val="00F25496"/>
    <w:rsid w:val="02EB279C"/>
    <w:rsid w:val="06914D7E"/>
    <w:rsid w:val="083F9CF8"/>
    <w:rsid w:val="08ACDBA6"/>
    <w:rsid w:val="095F7627"/>
    <w:rsid w:val="0AF18E56"/>
    <w:rsid w:val="0C058C4E"/>
    <w:rsid w:val="0CED416B"/>
    <w:rsid w:val="0DB94C45"/>
    <w:rsid w:val="0F3D2D10"/>
    <w:rsid w:val="114EC022"/>
    <w:rsid w:val="119E9C2F"/>
    <w:rsid w:val="11A46508"/>
    <w:rsid w:val="17D39831"/>
    <w:rsid w:val="19B7D10F"/>
    <w:rsid w:val="1F8389E9"/>
    <w:rsid w:val="20D400A0"/>
    <w:rsid w:val="2178F475"/>
    <w:rsid w:val="22579B4C"/>
    <w:rsid w:val="240C6FB2"/>
    <w:rsid w:val="269D2CF4"/>
    <w:rsid w:val="26AC6F8D"/>
    <w:rsid w:val="26ECBDC5"/>
    <w:rsid w:val="28BD49E5"/>
    <w:rsid w:val="29DFF661"/>
    <w:rsid w:val="2C14B12A"/>
    <w:rsid w:val="2F51E916"/>
    <w:rsid w:val="30631E55"/>
    <w:rsid w:val="308B56F1"/>
    <w:rsid w:val="34B16529"/>
    <w:rsid w:val="34EC8451"/>
    <w:rsid w:val="36B5B6DB"/>
    <w:rsid w:val="376221C4"/>
    <w:rsid w:val="38340084"/>
    <w:rsid w:val="3B173E29"/>
    <w:rsid w:val="3B4046F5"/>
    <w:rsid w:val="3E449D0A"/>
    <w:rsid w:val="3E7FFC7B"/>
    <w:rsid w:val="42F24A5B"/>
    <w:rsid w:val="446A0F1C"/>
    <w:rsid w:val="448E1ABC"/>
    <w:rsid w:val="4675A2F0"/>
    <w:rsid w:val="46AE591C"/>
    <w:rsid w:val="4721DD33"/>
    <w:rsid w:val="47D2D51B"/>
    <w:rsid w:val="48DDD2B4"/>
    <w:rsid w:val="4B701AFA"/>
    <w:rsid w:val="4C2AE0AD"/>
    <w:rsid w:val="4E025836"/>
    <w:rsid w:val="4F16562E"/>
    <w:rsid w:val="5089668C"/>
    <w:rsid w:val="514C9290"/>
    <w:rsid w:val="519577F9"/>
    <w:rsid w:val="5271B549"/>
    <w:rsid w:val="535482E9"/>
    <w:rsid w:val="5534F337"/>
    <w:rsid w:val="58C953DF"/>
    <w:rsid w:val="590B3937"/>
    <w:rsid w:val="596BC001"/>
    <w:rsid w:val="59C6E7F6"/>
    <w:rsid w:val="5D853BBA"/>
    <w:rsid w:val="5E277C2E"/>
    <w:rsid w:val="5E6C999E"/>
    <w:rsid w:val="5F2E1827"/>
    <w:rsid w:val="5F92DA3B"/>
    <w:rsid w:val="60F42885"/>
    <w:rsid w:val="6212E23E"/>
    <w:rsid w:val="6796EC97"/>
    <w:rsid w:val="68449FCC"/>
    <w:rsid w:val="6B740738"/>
    <w:rsid w:val="6D309067"/>
    <w:rsid w:val="6DE34109"/>
    <w:rsid w:val="702A1BB5"/>
    <w:rsid w:val="733EA821"/>
    <w:rsid w:val="7366348F"/>
    <w:rsid w:val="75BB6AFB"/>
    <w:rsid w:val="75FA07FB"/>
    <w:rsid w:val="77A2F4E8"/>
    <w:rsid w:val="7893C07E"/>
    <w:rsid w:val="78C61AD5"/>
    <w:rsid w:val="79EEC03D"/>
    <w:rsid w:val="7B71FFB9"/>
    <w:rsid w:val="7B7A424C"/>
    <w:rsid w:val="7BA1BAC0"/>
    <w:rsid w:val="7D0DD01A"/>
    <w:rsid w:val="7E9B987C"/>
    <w:rsid w:val="7FE5B361"/>
    <w:rsid w:val="7FF1CEC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7627"/>
  <w15:chartTrackingRefBased/>
  <w15:docId w15:val="{64FF851D-88DA-459F-BDC1-96335D8A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19</Pages>
  <Words>1176</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 Maharjan</dc:creator>
  <cp:keywords/>
  <dc:description/>
  <cp:lastModifiedBy>DELL</cp:lastModifiedBy>
  <cp:revision>2</cp:revision>
  <dcterms:created xsi:type="dcterms:W3CDTF">2023-04-01T12:50:00Z</dcterms:created>
  <dcterms:modified xsi:type="dcterms:W3CDTF">2023-04-10T03:00:00Z</dcterms:modified>
</cp:coreProperties>
</file>