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DA4" w:rsidRDefault="00415DA4" w:rsidP="00415DA4"/>
    <w:p w:rsidR="00415DA4" w:rsidRDefault="00415DA4" w:rsidP="00415DA4"/>
    <w:p w:rsidR="00415DA4" w:rsidRDefault="00415DA4" w:rsidP="00415DA4">
      <w:bookmarkStart w:id="0" w:name="_GoBack"/>
      <w:bookmarkEnd w:id="0"/>
      <w:r>
        <w:t xml:space="preserve"> </w:t>
      </w:r>
      <w:r>
        <w:t>[</w:t>
      </w:r>
    </w:p>
    <w:p w:rsidR="00415DA4" w:rsidRDefault="00415DA4" w:rsidP="00415DA4">
      <w:r>
        <w:t xml:space="preserve">  {</w:t>
      </w:r>
    </w:p>
    <w:p w:rsidR="00415DA4" w:rsidRDefault="00415DA4" w:rsidP="00415DA4">
      <w:r>
        <w:t xml:space="preserve">    "category_name": "Digital-only challenger bank for Gen Z",</w:t>
      </w:r>
    </w:p>
    <w:p w:rsidR="00415DA4" w:rsidRDefault="00415DA4" w:rsidP="00415DA4">
      <w:r>
        <w:t xml:space="preserve">    "emotion": "Happiness/Joy",</w:t>
      </w:r>
    </w:p>
    <w:p w:rsidR="00415DA4" w:rsidRDefault="00415DA4" w:rsidP="00415DA4">
      <w:r>
        <w:t xml:space="preserve">    "strategy": "A TikTok-first marketing approach featuring financial literacy challenges with popular creators, gamified savings goals visualized through colorful animations, and personalized financial celebrations when users reach milestones. The bank sponsors music festivals and creates interactive financial pop-up experiences at college campuses.",</w:t>
      </w:r>
    </w:p>
    <w:p w:rsidR="00415DA4" w:rsidRDefault="00415DA4" w:rsidP="00415DA4">
      <w:r>
        <w:t xml:space="preserve">    "unique_twist": "'Money Mood' feature that changes the app's color scheme and interface based on the user's spending habits and savings goals, creating a personalized emotional connection to their finances.",</w:t>
      </w:r>
    </w:p>
    <w:p w:rsidR="00415DA4" w:rsidRDefault="00415DA4" w:rsidP="00415DA4">
      <w:r>
        <w:t xml:space="preserve">    "impact": {</w:t>
      </w:r>
    </w:p>
    <w:p w:rsidR="00415DA4" w:rsidRDefault="00415DA4" w:rsidP="00415DA4">
      <w:r>
        <w:t xml:space="preserve">      "customer": "Makes banking feel fun and personalized, transforming a typically dry experience into an engaging journey that celebrates financial wins.",</w:t>
      </w:r>
    </w:p>
    <w:p w:rsidR="00415DA4" w:rsidRDefault="00415DA4" w:rsidP="00415DA4">
      <w:r>
        <w:t xml:space="preserve">      "reputation": "Positions the brand as the most youth-friendly and innovative banking option, building loyalty among Gen Z customers as they age.",</w:t>
      </w:r>
    </w:p>
    <w:p w:rsidR="00415DA4" w:rsidRDefault="00415DA4" w:rsidP="00415DA4">
      <w:r>
        <w:t xml:space="preserve">      "business_results": "Achieves a 40% higher customer acquisition rate among 18-25 year olds compared to traditional banks, with 65% of users actively using the app daily."</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"Cyber insurance for small e-commerce businesses",</w:t>
      </w:r>
    </w:p>
    <w:p w:rsidR="00415DA4" w:rsidRDefault="00415DA4" w:rsidP="00415DA4">
      <w:r>
        <w:t xml:space="preserve">    "emotion": "Fear/Security",</w:t>
      </w:r>
    </w:p>
    <w:p w:rsidR="00415DA4" w:rsidRDefault="00415DA4" w:rsidP="00415DA4">
      <w:r>
        <w:t xml:space="preserve">    "strategy": "A content marketing strategy featuring detailed case studies of e-commerce businesses that survived cyber attacks, LinkedIn webinars with cybersecurity experts demonstrating vulnerabilities in common e-commerce platforms, and targeted email campaigns highlighting recent data breaches in the industry. The company offers free vulnerability assessments as lead magnets.",</w:t>
      </w:r>
    </w:p>
    <w:p w:rsidR="00415DA4" w:rsidRDefault="00415DA4" w:rsidP="00415DA4">
      <w:r>
        <w:t xml:space="preserve">    "unique_twist": "'Breach Response Simulator' - an interactive tool that shows business owners exactly how a cyber attack would unfold in their specific business and how the insurance would respond at each stage.",</w:t>
      </w:r>
    </w:p>
    <w:p w:rsidR="00415DA4" w:rsidRDefault="00415DA4" w:rsidP="00415DA4">
      <w:r>
        <w:t xml:space="preserve">    "impact": {</w:t>
      </w:r>
    </w:p>
    <w:p w:rsidR="00415DA4" w:rsidRDefault="00415DA4" w:rsidP="00415DA4">
      <w:r>
        <w:lastRenderedPageBreak/>
        <w:t xml:space="preserve">      "customer": "Creates a sense of urgency while providing tangible solutions, making business owners feel protected and prepared rather than anxious.",</w:t>
      </w:r>
    </w:p>
    <w:p w:rsidR="00415DA4" w:rsidRDefault="00415DA4" w:rsidP="00415DA4">
      <w:r>
        <w:t xml:space="preserve">      "reputation": "Establishes the brand as a cybersecurity authority in the e-commerce space, becoming the go-to resource for protection.",</w:t>
      </w:r>
    </w:p>
    <w:p w:rsidR="00415DA4" w:rsidRDefault="00415DA4" w:rsidP="00415DA4">
      <w:r>
        <w:t xml:space="preserve">      "business_results": "Converts 35% of free assessment users to paying customers, with policyholders staying an average of 4.2 years due to the perceived essential nature of the protection."</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"Community-focused credit union for teachers",</w:t>
      </w:r>
    </w:p>
    <w:p w:rsidR="00415DA4" w:rsidRDefault="00415DA4" w:rsidP="00415DA4">
      <w:r>
        <w:t xml:space="preserve">    "emotion": "Belonging/Community",</w:t>
      </w:r>
    </w:p>
    <w:p w:rsidR="00415DA4" w:rsidRDefault="00415DA4" w:rsidP="00415DA4">
      <w:r>
        <w:t xml:space="preserve">    "strategy": "A hyper-local marketing approach featuring teacher spotlight stories on Instagram, sponsoring school events with financial literacy booths, and creating 'teacher appreciation' financial products with special rates. The credit union hosts monthly financial planning sessions at school locations and creates a teacher advisory board to guide product development.",</w:t>
      </w:r>
    </w:p>
    <w:p w:rsidR="00415DA4" w:rsidRDefault="00415DA4" w:rsidP="00415DA4">
      <w:r>
        <w:t xml:space="preserve">    "unique_twist": "'Classroom Cashback' program that automatically donates a percentage of debit card purchases to the school of the teacher's choice, creating a tangible connection between everyday banking and supporting education.",</w:t>
      </w:r>
    </w:p>
    <w:p w:rsidR="00415DA4" w:rsidRDefault="00415DA4" w:rsidP="00415DA4">
      <w:r>
        <w:t xml:space="preserve">    "impact": {</w:t>
      </w:r>
    </w:p>
    <w:p w:rsidR="00415DA4" w:rsidRDefault="00415DA4" w:rsidP="00415DA4">
      <w:r>
        <w:t xml:space="preserve">      "customer": "Makes teachers feel valued and understood, creating a sense of belonging to a financial institution that shares their values and supports their profession.",</w:t>
      </w:r>
    </w:p>
    <w:p w:rsidR="00415DA4" w:rsidRDefault="00415DA4" w:rsidP="00415DA4">
      <w:r>
        <w:t xml:space="preserve">      "reputation": "Builds deep community roots and word-of-mouth referrals within education networks, becoming known as 'the teacher's credit union.'",</w:t>
      </w:r>
    </w:p>
    <w:p w:rsidR="00415DA4" w:rsidRDefault="00415DA4" w:rsidP="00415DA4">
      <w:r>
        <w:t xml:space="preserve">      "business_results": "Achieves a 50% market share among teachers in service areas, with 80% of new members coming from referrals within school districts."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"Sustainable/ESG investing platform for millennials",</w:t>
      </w:r>
    </w:p>
    <w:p w:rsidR="00415DA4" w:rsidRDefault="00415DA4" w:rsidP="00415DA4">
      <w:r>
        <w:t xml:space="preserve">    "emotion": "Hope/Inspiration",</w:t>
      </w:r>
    </w:p>
    <w:p w:rsidR="00415DA4" w:rsidRDefault="00415DA4" w:rsidP="00415DA4">
      <w:r>
        <w:t xml:space="preserve">    "strategy": "A visually-driven Instagram and Pinterest strategy showcasing the real-world impact of investments in sustainable companies, YouTube documentaries featuring entrepreneurs creating positive change, and a 'Change Maker' blog series highlighting how investments are driving </w:t>
      </w:r>
      <w:r>
        <w:lastRenderedPageBreak/>
        <w:t>environmental and social progress. The platform hosts virtual impact investing conferences and partners with sustainability influencers.",</w:t>
      </w:r>
    </w:p>
    <w:p w:rsidR="00415DA4" w:rsidRDefault="00415DA4" w:rsidP="00415DA4">
      <w:r>
        <w:t xml:space="preserve">    "unique_twist": "'Impact Portfolio Visualizer' that shows investors not just their financial returns but also the environmental and social metrics their investments have contributed to, such as tons of CO2 reduced or number of jobs created in underserved communities.",</w:t>
      </w:r>
    </w:p>
    <w:p w:rsidR="00415DA4" w:rsidRDefault="00415DA4" w:rsidP="00415DA4">
      <w:r>
        <w:t xml:space="preserve">    "impact": {</w:t>
      </w:r>
    </w:p>
    <w:p w:rsidR="00415DA4" w:rsidRDefault="00415DA4" w:rsidP="00415DA4">
      <w:r>
        <w:t xml:space="preserve">      "customer": "Makes investors feel hopeful and empowered that their money is creating positive change beyond just financial returns.",</w:t>
      </w:r>
    </w:p>
    <w:p w:rsidR="00415DA4" w:rsidRDefault="00415DA4" w:rsidP="00415DA4">
      <w:r>
        <w:t xml:space="preserve">      "reputation": "Positions the brand as a leader in impact investing, attracting socially conscious investors and media attention for innovative approaches.",</w:t>
      </w:r>
    </w:p>
    <w:p w:rsidR="00415DA4" w:rsidRDefault="00415DA4" w:rsidP="00415DA4">
      <w:r>
        <w:t xml:space="preserve">      "business_results": "Achieves 3x higher referral rates than traditional investment platforms, with 70% of customers citing the impact visualization as a key factor in their satisfaction."</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"Pet insurance with wellness benefits",</w:t>
      </w:r>
    </w:p>
    <w:p w:rsidR="00415DA4" w:rsidRDefault="00415DA4" w:rsidP="00415DA4">
      <w:r>
        <w:t xml:space="preserve">    "emotion": "Happiness/Joy",</w:t>
      </w:r>
    </w:p>
    <w:p w:rsidR="00415DA4" w:rsidRDefault="00415DA4" w:rsidP="00415DA4">
      <w:r>
        <w:t xml:space="preserve">    "strategy": "A pet-centric social media strategy featuring user-generated content of happy, healthy pets on Instagram and Facebook, TikTok videos showing the emotional journey of pet recovery with insurance support, and partnerships with pet influencers for authentic storytelling. The company creates a 'Pet Parent' community app with health tracking and vet telemedicine services.",</w:t>
      </w:r>
    </w:p>
    <w:p w:rsidR="00415DA4" w:rsidRDefault="00415DA4" w:rsidP="00415DA4">
      <w:r>
        <w:t xml:space="preserve">    "unique_twist": "'Paw-licy Birthday Club' that sends personalized pet birthday packages with toys and treats, while also reminding owners of annual check-ups covered by their wellness benefits.",</w:t>
      </w:r>
    </w:p>
    <w:p w:rsidR="00415DA4" w:rsidRDefault="00415DA4" w:rsidP="00415DA4">
      <w:r>
        <w:t xml:space="preserve">    "impact": {</w:t>
      </w:r>
    </w:p>
    <w:p w:rsidR="00415DA4" w:rsidRDefault="00415DA4" w:rsidP="00415DA4">
      <w:r>
        <w:t xml:space="preserve">      "customer": "Creates positive emotional associations with the brand by celebrating the joy of pet ownership and providing support during stressful times.",</w:t>
      </w:r>
    </w:p>
    <w:p w:rsidR="00415DA4" w:rsidRDefault="00415DA4" w:rsidP="00415DA4">
      <w:r>
        <w:t xml:space="preserve">      "reputation": "Builds a reputation as the most pet-friendly insurance option, with strong emotional connections to pet owners.",</w:t>
      </w:r>
    </w:p>
    <w:p w:rsidR="00415DA4" w:rsidRDefault="00415DA4" w:rsidP="00415DA4">
      <w:r>
        <w:t xml:space="preserve">      "business_results": "Achieves a 45% customer retention rate above industry average, with 30% of new customers coming from social media referrals."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lastRenderedPageBreak/>
        <w:t xml:space="preserve">    "category_name": "Credit-building services for immigrants",</w:t>
      </w:r>
    </w:p>
    <w:p w:rsidR="00415DA4" w:rsidRDefault="00415DA4" w:rsidP="00415DA4">
      <w:r>
        <w:t xml:space="preserve">    "emotion": "Trust/Reliability",</w:t>
      </w:r>
    </w:p>
    <w:p w:rsidR="00415DA4" w:rsidRDefault="00415DA4" w:rsidP="00415DA4">
      <w:r>
        <w:t xml:space="preserve">    "strategy": "A multilingual content marketing approach featuring educational YouTube videos explaining the U.S. credit system in multiple languages, community workshops in partnership with immigrant resource centers, and one-on-one counseling services. The company builds trust through testimonials from successful customers from similar backgrounds and partnerships with respected community leaders.",</w:t>
      </w:r>
    </w:p>
    <w:p w:rsidR="00415DA4" w:rsidRDefault="00415DA4" w:rsidP="00415DA4">
      <w:r>
        <w:t xml:space="preserve">    "unique_twist": "'Credit Journey Timeline' that visually maps out each customer's path to creditworthiness with milestones and celebrations, creating transparency and predictability in an often confusing process.",</w:t>
      </w:r>
    </w:p>
    <w:p w:rsidR="00415DA4" w:rsidRDefault="00415DA4" w:rsidP="00415DA4">
      <w:r>
        <w:t xml:space="preserve">    "impact": {</w:t>
      </w:r>
    </w:p>
    <w:p w:rsidR="00415DA4" w:rsidRDefault="00415DA4" w:rsidP="00415DA4">
      <w:r>
        <w:t xml:space="preserve">      "customer": "Builds trust by demystifying the credit system and providing clear, reliable guidance through an intimidating financial landscape.",</w:t>
      </w:r>
    </w:p>
    <w:p w:rsidR="00415DA4" w:rsidRDefault="00415DA4" w:rsidP="00415DA4">
      <w:r>
        <w:t xml:space="preserve">      "reputation": "Establishes the brand as a trusted advocate for immigrant communities, leading to strong word-of-mouth within ethnic networks.",</w:t>
      </w:r>
    </w:p>
    <w:p w:rsidR="00415DA4" w:rsidRDefault="00415DA4" w:rsidP="00415DA4">
      <w:r>
        <w:t xml:space="preserve">      "business_results": "Achieves a 70% success rate in helping customers establish prime credit scores within 18 months, with 50% of new customers coming from referrals."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"High-yield savings accounts for travel enthusiasts",</w:t>
      </w:r>
    </w:p>
    <w:p w:rsidR="00415DA4" w:rsidRDefault="00415DA4" w:rsidP="00415DA4">
      <w:r>
        <w:t xml:space="preserve">    "emotion": "Desire/Aspiration",</w:t>
      </w:r>
    </w:p>
    <w:p w:rsidR="00415DA4" w:rsidRDefault="00415DA4" w:rsidP="00415DA4">
      <w:r>
        <w:t xml:space="preserve">    "strategy": "A visually-driven Pinterest and Instagram strategy featuring dream travel destinations funded by savings goals, YouTube series following savers on their journey to fund specific trips, and partnerships with travel influencers for authentic storytelling. The company creates a savings goal tracker with visual progress bars and travel-themed milestones.",</w:t>
      </w:r>
    </w:p>
    <w:p w:rsidR="00415DA4" w:rsidRDefault="00415DA4" w:rsidP="00415DA4">
      <w:r>
        <w:t xml:space="preserve">    "unique_twist": "'Travel Tier Rewards' that unlocks exclusive travel discounts, perks, and experiences as customers reach different savings milestones, creating immediate value beyond just interest earnings.",</w:t>
      </w:r>
    </w:p>
    <w:p w:rsidR="00415DA4" w:rsidRDefault="00415DA4" w:rsidP="00415DA4">
      <w:r>
        <w:t xml:space="preserve">    "impact": {</w:t>
      </w:r>
    </w:p>
    <w:p w:rsidR="00415DA4" w:rsidRDefault="00415DA4" w:rsidP="00415DA4">
      <w:r>
        <w:t xml:space="preserve">      "customer": "Transforms saving from a chore into an exciting part of the travel planning process, making customers feel closer to their dream experiences.",</w:t>
      </w:r>
    </w:p>
    <w:p w:rsidR="00415DA4" w:rsidRDefault="00415DA4" w:rsidP="00415DA4">
      <w:r>
        <w:t xml:space="preserve">      "reputation": "Positions the brand as the go-to financial partner for travel enthusiasts, differentiating from generic savings products.",</w:t>
      </w:r>
    </w:p>
    <w:p w:rsidR="00415DA4" w:rsidRDefault="00415DA4" w:rsidP="00415DA4">
      <w:r>
        <w:lastRenderedPageBreak/>
        <w:t xml:space="preserve">      "business_results": "Achieves 40% higher average balances than standard savings accounts, with customers staying 3x longer than industry average."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"Micro-investing app for teens with parental oversight",</w:t>
      </w:r>
    </w:p>
    <w:p w:rsidR="00415DA4" w:rsidRDefault="00415DA4" w:rsidP="00415DA4">
      <w:r>
        <w:t xml:space="preserve">    "emotion": "Hope/Inspiration",</w:t>
      </w:r>
    </w:p>
    <w:p w:rsidR="00415DA4" w:rsidRDefault="00415DA4" w:rsidP="00415DA4">
      <w:r>
        <w:t xml:space="preserve">    "strategy": "An educational YouTube series featuring teen investors who have achieved financial goals, Instagram content highlighting young entrepreneurs, and partnerships with schools for financial literacy programs. The app includes gamified learning modules about investing and parental dashboard features for oversight and guidance.",</w:t>
      </w:r>
    </w:p>
    <w:p w:rsidR="00415DA4" w:rsidRDefault="00415DA4" w:rsidP="00415DA4">
      <w:r>
        <w:t xml:space="preserve">    "unique_twist": "'Future Fund' feature that allows teens to create specific investment goals for things like college, a first car, or starting a business, with visual projections showing how small investments could grow over time.",</w:t>
      </w:r>
    </w:p>
    <w:p w:rsidR="00415DA4" w:rsidRDefault="00415DA4" w:rsidP="00415DA4">
      <w:r>
        <w:t xml:space="preserve">    "impact": {</w:t>
      </w:r>
    </w:p>
    <w:p w:rsidR="00415DA4" w:rsidRDefault="00415DA4" w:rsidP="00415DA4">
      <w:r>
        <w:t xml:space="preserve">      "customer": "Inspires teens to take control of their financial future early, creating hope and excitement about building wealth.",</w:t>
      </w:r>
    </w:p>
    <w:p w:rsidR="00415DA4" w:rsidRDefault="00415DA4" w:rsidP="00415DA4">
      <w:r>
        <w:t xml:space="preserve">      "reputation": "Builds a reputation as a positive force for youth financial literacy, earning trust from both teens and parents.",</w:t>
      </w:r>
    </w:p>
    <w:p w:rsidR="00415DA4" w:rsidRDefault="00415DA4" w:rsidP="00415DA4">
      <w:r>
        <w:t xml:space="preserve">      "business_results": "Achieves 80% retention when users turn 18 and can convert to adult accounts, creating a long-term customer pipeline."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multigenerational households",</w:t>
      </w:r>
    </w:p>
    <w:p w:rsidR="00415DA4" w:rsidRDefault="00415DA4" w:rsidP="00415DA4">
      <w:r>
        <w:t xml:space="preserve">    "emotion": "Belonging/Community",</w:t>
      </w:r>
    </w:p>
    <w:p w:rsidR="00415DA4" w:rsidRDefault="00415DA4" w:rsidP="00415DA4">
      <w:r>
        <w:t xml:space="preserve">    "strategy": "A community-focused approach featuring stories of multigenerational families successfully managing finances on family-oriented platforms and social media, partnerships with cultural organizations that support multigenerational living, and educational content about the financial benefits and challenges of multigenerational households. The service offers specialized planning for shared expenses, caregiving costs, and intergenerational wealth transfer.",</w:t>
      </w:r>
    </w:p>
    <w:p w:rsidR="00415DA4" w:rsidRDefault="00415DA4" w:rsidP="00415DA4">
      <w:r>
        <w:t xml:space="preserve">    "unique_twist": "'Family Harmony Financial Framework' that helps multigenerational households create fair financial systems that respect each generation's contributions and needs, with tools for shared expense tracking and decision-making.",</w:t>
      </w:r>
    </w:p>
    <w:p w:rsidR="00415DA4" w:rsidRDefault="00415DA4" w:rsidP="00415DA4">
      <w:r>
        <w:lastRenderedPageBreak/>
        <w:t xml:space="preserve">    "impact": {</w:t>
      </w:r>
    </w:p>
    <w:p w:rsidR="00415DA4" w:rsidRDefault="00415DA4" w:rsidP="00415DA4">
      <w:r>
        <w:t xml:space="preserve">      "customer": "Makes multigenerational families feel understood and supported in creating financial harmony across generations.",</w:t>
      </w:r>
    </w:p>
    <w:p w:rsidR="00415DA4" w:rsidRDefault="00415DA4" w:rsidP="00415DA4">
      <w:r>
        <w:t xml:space="preserve">      "reputation": "Builds a reputation as the expert in multigenerational family finances, leading to referrals from cultural and community organizations.",</w:t>
      </w:r>
    </w:p>
    <w:p w:rsidR="00415DA4" w:rsidRDefault="00415DA4" w:rsidP="00415DA4">
      <w:r>
        <w:t xml:space="preserve">      "business_results": "Achieves 50% higher client retention than traditional financial planning services and 40% referral rate among multigenerational families."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professional athletes",</w:t>
      </w:r>
    </w:p>
    <w:p w:rsidR="00415DA4" w:rsidRDefault="00415DA4" w:rsidP="00415DA4">
      <w:r>
        <w:t xml:space="preserve">    "emotion": "Trust/Reliability",</w:t>
      </w:r>
    </w:p>
    <w:p w:rsidR="00415DA4" w:rsidRDefault="00415DA4" w:rsidP="00415DA4">
      <w:r>
        <w:t xml:space="preserve">    "strategy": "A relationship-based marketing approach featuring testimonials from retired athletes on LinkedIn and in sports publications, one-on-one outreach through player associations and agents, and educational seminars at training facilities. The company builds trust by highlighting their expertise in managing the unique financial challenges of athletic careers.",</w:t>
      </w:r>
    </w:p>
    <w:p w:rsidR="00415DA4" w:rsidRDefault="00415DA4" w:rsidP="00415DA4">
      <w:r>
        <w:t xml:space="preserve">    "unique_twist": "'Career Arc Planning' that maps financial strategies to different phases of an athletic career (rookie, peak earnings, transition, post-career) with specialized products and services for each stage.",</w:t>
      </w:r>
    </w:p>
    <w:p w:rsidR="00415DA4" w:rsidRDefault="00415DA4" w:rsidP="00415DA4">
      <w:r>
        <w:t xml:space="preserve">    "impact": {</w:t>
      </w:r>
    </w:p>
    <w:p w:rsidR="00415DA4" w:rsidRDefault="00415DA4" w:rsidP="00415DA4">
      <w:r>
        <w:t xml:space="preserve">      "customer": "Provides peace of mind through specialized expertise that understands the unique financial pressures and opportunities of professional sports.",</w:t>
      </w:r>
    </w:p>
    <w:p w:rsidR="00415DA4" w:rsidRDefault="00415DA4" w:rsidP="00415DA4">
      <w:r>
        <w:t xml:space="preserve">      "reputation": "Builds a reputation as the most knowledgeable and reliable financial partner for athletes, leading to referrals within tight-knit sports communities.",</w:t>
      </w:r>
    </w:p>
    <w:p w:rsidR="00415DA4" w:rsidRDefault="00415DA4" w:rsidP="00415DA4">
      <w:r>
        <w:t xml:space="preserve">      "business_results": "Achieves a 90% client retention rate and manages assets for 25% of draft picks in major professional leagues."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"Peer-to-peer lending for creative projects",</w:t>
      </w:r>
    </w:p>
    <w:p w:rsidR="00415DA4" w:rsidRDefault="00415DA4" w:rsidP="00415DA4">
      <w:r>
        <w:t xml:space="preserve">    "emotion": "Desire/Aspiration",</w:t>
      </w:r>
    </w:p>
    <w:p w:rsidR="00415DA4" w:rsidRDefault="00415DA4" w:rsidP="00415DA4">
      <w:r>
        <w:t xml:space="preserve">    "strategy": "A Kickstarter-style platform showcasing creative projects seeking funding on Instagram and Pinterest, success stories of funded projects on YouTube, and partnerships with arts organizations </w:t>
      </w:r>
      <w:r>
        <w:lastRenderedPageBreak/>
        <w:t>and creative influencers. The platform hosts virtual pitch events where creators can present their projects to potential lenders.",</w:t>
      </w:r>
    </w:p>
    <w:p w:rsidR="00415DA4" w:rsidRDefault="00415DA4" w:rsidP="00415DA4">
      <w:r>
        <w:t xml:space="preserve">    "unique_twist": "'Creative Returns' program where lenders receive exclusive access to the creative projects they fund, such as early releases, behind-the-scenes content, or acknowledgment in credits, creating non-financial value for lenders.",</w:t>
      </w:r>
    </w:p>
    <w:p w:rsidR="00415DA4" w:rsidRDefault="00415DA4" w:rsidP="00415DA4">
      <w:r>
        <w:t xml:space="preserve">    "impact": {</w:t>
      </w:r>
    </w:p>
    <w:p w:rsidR="00415DA4" w:rsidRDefault="00415DA4" w:rsidP="00415DA4">
      <w:r>
        <w:t xml:space="preserve">      "customer": "Makes lenders feel connected to the creative process and part of bringing inspiring projects to life.",</w:t>
      </w:r>
    </w:p>
    <w:p w:rsidR="00415DA4" w:rsidRDefault="00415DA4" w:rsidP="00415DA4">
      <w:r>
        <w:t xml:space="preserve">      "reputation": "Positions the platform as a vital supporter of the creative economy, attracting both creators and socially conscious lenders.",</w:t>
      </w:r>
    </w:p>
    <w:p w:rsidR="00415DA4" w:rsidRDefault="00415DA4" w:rsidP="00415DA4">
      <w:r>
        <w:t xml:space="preserve">      "business_results": "Achieves a 40% funding success rate for projects (compared to 30% industry average), with 60% of lenders funding multiple projects."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"Digital estate planning services",</w:t>
      </w:r>
    </w:p>
    <w:p w:rsidR="00415DA4" w:rsidRDefault="00415DA4" w:rsidP="00415DA4">
      <w:r>
        <w:t xml:space="preserve">    "emotion": "Fear/Security",</w:t>
      </w:r>
    </w:p>
    <w:p w:rsidR="00415DA4" w:rsidRDefault="00415DA4" w:rsidP="00415DA4">
      <w:r>
        <w:t xml:space="preserve">    "strategy": "An educational content strategy featuring blog posts and videos about the risks of digital assets without proper planning, targeted Facebook ads highlighting stories of digital asset loss, and partnerships with tech influencers to raise awareness. The service offers free digital asset checklists and webinars with estate planning attorneys.",</w:t>
      </w:r>
    </w:p>
    <w:p w:rsidR="00415DA4" w:rsidRDefault="00415DA4" w:rsidP="00415DA4">
      <w:r>
        <w:t xml:space="preserve">    "unique_twist": "'Digital Legacy Vault' that securely stores not just passwords and account information but also personal messages and videos to be delivered to loved ones after death, addressing both practical and emotional aspects of digital legacy.",</w:t>
      </w:r>
    </w:p>
    <w:p w:rsidR="00415DA4" w:rsidRDefault="00415DA4" w:rsidP="00415DA4">
      <w:r>
        <w:t xml:space="preserve">    "impact": {</w:t>
      </w:r>
    </w:p>
    <w:p w:rsidR="00415DA4" w:rsidRDefault="00415DA4" w:rsidP="00415DA4">
      <w:r>
        <w:t xml:space="preserve">      "customer": "Alleviates anxiety about what happens to digital assets after death, providing security and peace of mind.",</w:t>
      </w:r>
    </w:p>
    <w:p w:rsidR="00415DA4" w:rsidRDefault="00415DA4" w:rsidP="00415DA4">
      <w:r>
        <w:t xml:space="preserve">      "reputation": "Establishes the brand as a pioneer in the emerging field of digital estate planning, building authority in a niche with growing importance.",</w:t>
      </w:r>
    </w:p>
    <w:p w:rsidR="00415DA4" w:rsidRDefault="00415DA4" w:rsidP="00415DA4">
      <w:r>
        <w:t xml:space="preserve">      "business_results": "Achieves 70% conversion rate from free assessment to paid plans, with 85% of customers referring family members after creating their own plans."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lastRenderedPageBreak/>
        <w:t xml:space="preserve">    "category_name": "Banking for digital nomads",</w:t>
      </w:r>
    </w:p>
    <w:p w:rsidR="00415DA4" w:rsidRDefault="00415DA4" w:rsidP="00415DA4">
      <w:r>
        <w:t xml:space="preserve">    "emotion": "Happiness/Joy",</w:t>
      </w:r>
    </w:p>
    <w:p w:rsidR="00415DA4" w:rsidRDefault="00415DA4" w:rsidP="00415DA4">
      <w:r>
        <w:t xml:space="preserve">    "strategy": "A visually-driven Instagram strategy featuring real digital nomads using the service in exotic locations, YouTube travel vlogs highlighting banking pain points solved by the service, and partnerships with digital nomad influencers and co-living spaces. The bank creates a community platform for nomads to share tips and connect with each other.",</w:t>
      </w:r>
    </w:p>
    <w:p w:rsidR="00415DA4" w:rsidRDefault="00415DA4" w:rsidP="00415DA4">
      <w:r>
        <w:t xml:space="preserve">    "unique_twist": "'Nomad Perks' program that provides not just financial services but also discounts on co-working spaces, travel insurance, and other services essential to the digital nomad lifestyle.",</w:t>
      </w:r>
    </w:p>
    <w:p w:rsidR="00415DA4" w:rsidRDefault="00415DA4" w:rsidP="00415DA4">
      <w:r>
        <w:t xml:space="preserve">    "impact": {</w:t>
      </w:r>
    </w:p>
    <w:p w:rsidR="00415DA4" w:rsidRDefault="00415DA4" w:rsidP="00415DA4">
      <w:r>
        <w:t xml:space="preserve">      "customer": "Makes banking feel like an enabler of freedom and adventure rather than a constraint, aligning financial services with the joy of location independence.",</w:t>
      </w:r>
    </w:p>
    <w:p w:rsidR="00415DA4" w:rsidRDefault="00415DA4" w:rsidP="00415DA4">
      <w:r>
        <w:t xml:space="preserve">      "reputation": "Builds a reputation as the ultimate financial partner for the digital nomad lifestyle, creating a community of loyal users.",</w:t>
      </w:r>
    </w:p>
    <w:p w:rsidR="00415DA4" w:rsidRDefault="00415DA4" w:rsidP="00415DA4">
      <w:r>
        <w:t xml:space="preserve">      "business_results": "Achieves 50% higher customer lifetime value than traditional digital banks due to strong lifestyle alignment and community loyalty."</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"Income protection insurance for gig workers",</w:t>
      </w:r>
    </w:p>
    <w:p w:rsidR="00415DA4" w:rsidRDefault="00415DA4" w:rsidP="00415DA4">
      <w:r>
        <w:t xml:space="preserve">    "emotion": "Fear/Security",</w:t>
      </w:r>
    </w:p>
    <w:p w:rsidR="00415DA4" w:rsidRDefault="00415DA4" w:rsidP="00415DA4">
      <w:r>
        <w:t xml:space="preserve">    "strategy": "A content marketing strategy featuring real stories of gig workers who faced income loss on TikTok and Instagram, targeted ads on gig work platforms highlighting the unpredictability of freelance income, and partnerships with gig worker communities. The company offers income volatility calculators and personalized risk assessments.",</w:t>
      </w:r>
    </w:p>
    <w:p w:rsidR="00415DA4" w:rsidRDefault="00415DA4" w:rsidP="00415DA4">
      <w:r>
        <w:t xml:space="preserve">    "unique_twist": "'Gig Gap Coverage' that allows workers to activate coverage only during periods between gigs or projects, creating a flexible, on-demand insurance model that matches the irregular nature of gig work.",</w:t>
      </w:r>
    </w:p>
    <w:p w:rsidR="00415DA4" w:rsidRDefault="00415DA4" w:rsidP="00415DA4">
      <w:r>
        <w:t xml:space="preserve">    "impact": {</w:t>
      </w:r>
    </w:p>
    <w:p w:rsidR="00415DA4" w:rsidRDefault="00415DA4" w:rsidP="00415DA4">
      <w:r>
        <w:t xml:space="preserve">      "customer": "Addresses the fundamental anxiety of inconsistent income in the gig economy, providing a safety net that adapts to their work patterns.",</w:t>
      </w:r>
    </w:p>
    <w:p w:rsidR="00415DA4" w:rsidRDefault="00415DA4" w:rsidP="00415DA4">
      <w:r>
        <w:t xml:space="preserve">      "reputation": "Establishes the brand as understanding and advocating for gig workers' unique needs, building trust in a community often overlooked by traditional insurers.",</w:t>
      </w:r>
    </w:p>
    <w:p w:rsidR="00415DA4" w:rsidRDefault="00415DA4" w:rsidP="00415DA4">
      <w:r>
        <w:t xml:space="preserve">      "business_results": "Achieves 35% market penetration among active gig workers in target markets, with 70% of customers using the flexible coverage option multiple times per year."</w:t>
      </w:r>
    </w:p>
    <w:p w:rsidR="00415DA4" w:rsidRDefault="00415DA4" w:rsidP="00415DA4">
      <w:r>
        <w:lastRenderedPageBreak/>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coaching for couples getting married",</w:t>
      </w:r>
    </w:p>
    <w:p w:rsidR="00415DA4" w:rsidRDefault="00415DA4" w:rsidP="00415DA4">
      <w:r>
        <w:t xml:space="preserve">    "emotion": "Hope/Inspiration",</w:t>
      </w:r>
    </w:p>
    <w:p w:rsidR="00415DA4" w:rsidRDefault="00415DA4" w:rsidP="00415DA4">
      <w:r>
        <w:t xml:space="preserve">    "strategy": "A romantic social media strategy featuring real couples who have successfully merged finances on Instagram and Pinterest, blog posts about financial communication for newlyweds, and partnerships with wedding planners and venues. The service offers 'Financial Compatibility' assessments and joint goal-setting workshops.",</w:t>
      </w:r>
    </w:p>
    <w:p w:rsidR="00415DA4" w:rsidRDefault="00415DA4" w:rsidP="00415DA4">
      <w:r>
        <w:t xml:space="preserve">    "unique_twist": "'Money Date Kits' that provide couples with structured activities and conversation starters to make financial planning feel like a romantic, relationship-building activity rather than a chore.",</w:t>
      </w:r>
    </w:p>
    <w:p w:rsidR="00415DA4" w:rsidRDefault="00415DA4" w:rsidP="00415DA4">
      <w:r>
        <w:t xml:space="preserve">    "impact": {</w:t>
      </w:r>
    </w:p>
    <w:p w:rsidR="00415DA4" w:rsidRDefault="00415DA4" w:rsidP="00415DA4">
      <w:r>
        <w:t xml:space="preserve">      "customer": "Inspires couples to view financial planning as an exciting part of building their future together, creating hope and enthusiasm about shared financial goals.",</w:t>
      </w:r>
    </w:p>
    <w:p w:rsidR="00415DA4" w:rsidRDefault="00415DA4" w:rsidP="00415DA4">
      <w:r>
        <w:t xml:space="preserve">      "reputation": "Positions the brand as a positive force for relationship health, leading to referrals from wedding professionals and therapists.",</w:t>
      </w:r>
    </w:p>
    <w:p w:rsidR="00415DA4" w:rsidRDefault="00415DA4" w:rsidP="00415DA4">
      <w:r>
        <w:t xml:space="preserve">      "business_results": "Achieves 40% of customers purchasing additional financial products after completing the coaching program, with 80% reporting improved relationship satisfaction."</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"Cryptocurrency investment education platform for seniors",</w:t>
      </w:r>
    </w:p>
    <w:p w:rsidR="00415DA4" w:rsidRDefault="00415DA4" w:rsidP="00415DA4">
      <w:r>
        <w:t xml:space="preserve">    "emotion": "Trust/Reliability",</w:t>
      </w:r>
    </w:p>
    <w:p w:rsidR="00415DA4" w:rsidRDefault="00415DA4" w:rsidP="00415DA4">
      <w:r>
        <w:t xml:space="preserve">    "strategy": "An educational approach featuring large-print guides and in-person workshops at senior centers, simplified video explanations of cryptocurrency concepts, and testimonials from seniors who have successfully invested. The platform emphasizes security features and offers one-on-one phone support for less tech-savvy users.",</w:t>
      </w:r>
    </w:p>
    <w:p w:rsidR="00415DA4" w:rsidRDefault="00415DA4" w:rsidP="00415DA4">
      <w:r>
        <w:t xml:space="preserve">    "unique_twist": "'Crypto Legacy Planning' services that help seniors understand how to include cryptocurrency assets in their estate planning and pass them on to heirs, addressing a unique concern for this demographic.",</w:t>
      </w:r>
    </w:p>
    <w:p w:rsidR="00415DA4" w:rsidRDefault="00415DA4" w:rsidP="00415DA4">
      <w:r>
        <w:t xml:space="preserve">    "impact": {</w:t>
      </w:r>
    </w:p>
    <w:p w:rsidR="00415DA4" w:rsidRDefault="00415DA4" w:rsidP="00415DA4">
      <w:r>
        <w:t xml:space="preserve">      "customer": "Builds trust by demystifying complex technology in an accessible way and addressing specific concerns of older investors.",</w:t>
      </w:r>
    </w:p>
    <w:p w:rsidR="00415DA4" w:rsidRDefault="00415DA4" w:rsidP="00415DA4">
      <w:r>
        <w:lastRenderedPageBreak/>
        <w:t xml:space="preserve">      "reputation": "Establishes the brand as a trusted bridge between traditional senior investors and new financial technologies.",</w:t>
      </w:r>
    </w:p>
    <w:p w:rsidR="00415DA4" w:rsidRDefault="00415DA4" w:rsidP="00415DA4">
      <w:r>
        <w:t xml:space="preserve">      "business_results": "Achieves a 70% course completion rate (3x industry average for online courses) and 30% conversion to investment services."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"Specialty insurance for food bloggers and influencers",</w:t>
      </w:r>
    </w:p>
    <w:p w:rsidR="00415DA4" w:rsidRDefault="00415DA4" w:rsidP="00415DA4">
      <w:r>
        <w:t xml:space="preserve">    "emotion": "Humor",</w:t>
      </w:r>
    </w:p>
    <w:p w:rsidR="00415DA4" w:rsidRDefault="00415DA4" w:rsidP="00415DA4">
      <w:r>
        <w:t xml:space="preserve">    "strategy": "A lighthearted social media strategy featuring funny kitchen mishaps and food-related fails on TikTok and Instagram, collaborations with popular food influencers for comedic content about insurance needs, and a 'Foodie Fail Friday' series highlighting real claims. The company sponsors food festivals and creates a community platform for food creators.",</w:t>
      </w:r>
    </w:p>
    <w:p w:rsidR="00415DA4" w:rsidRDefault="00415DA4" w:rsidP="00415DA4">
      <w:r>
        <w:t xml:space="preserve">    "unique_twist": "'Recipe Recovery' coverage that not only protects equipment and liability but also provides compensation for spoiled ingredients and failed content shoots, with a humorous claim process that asks for photos of culinary disasters.",</w:t>
      </w:r>
    </w:p>
    <w:p w:rsidR="00415DA4" w:rsidRDefault="00415DA4" w:rsidP="00415DA4">
      <w:r>
        <w:t xml:space="preserve">    "impact": {</w:t>
      </w:r>
    </w:p>
    <w:p w:rsidR="00415DA4" w:rsidRDefault="00415DA4" w:rsidP="00415DA4">
      <w:r>
        <w:t xml:space="preserve">      "customer": "Makes insurance feel approachable and entertaining rather than dry and complicated, creating positive emotional connections.",</w:t>
      </w:r>
    </w:p>
    <w:p w:rsidR="00415DA4" w:rsidRDefault="00415DA4" w:rsidP="00415DA4">
      <w:r>
        <w:t xml:space="preserve">      "reputation": "Builds a reputation as the fun, relatable insurance option for the creator economy, standing out in a serious industry.",</w:t>
      </w:r>
    </w:p>
    <w:p w:rsidR="00415DA4" w:rsidRDefault="00415DA4" w:rsidP="00415DA4">
      <w:r>
        <w:t xml:space="preserve">      "business_results": "Achieves 50% higher engagement rates on social media than traditional insurance companies, with 40% of new customers coming through influencer referrals."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new parents",</w:t>
      </w:r>
    </w:p>
    <w:p w:rsidR="00415DA4" w:rsidRDefault="00415DA4" w:rsidP="00415DA4">
      <w:r>
        <w:t xml:space="preserve">    "emotion": "Fear/Security",</w:t>
      </w:r>
    </w:p>
    <w:p w:rsidR="00415DA4" w:rsidRDefault="00415DA4" w:rsidP="00415DA4">
      <w:r>
        <w:t xml:space="preserve">    "strategy": "An empathetic content strategy featuring blog posts and videos about the financial challenges of parenthood, targeted ads on parenting websites and apps, and partnerships with pediatricians and parenting classes. The service offers personalized 'Baby Cost Calculators' and checklists for financial preparation.",</w:t>
      </w:r>
    </w:p>
    <w:p w:rsidR="00415DA4" w:rsidRDefault="00415DA4" w:rsidP="00415DA4">
      <w:r>
        <w:lastRenderedPageBreak/>
        <w:t xml:space="preserve">    "unique_twist": "'Future Fund' that automatically adjusts investment strategies as children grow, with milestone-based guidance for education funding, insurance needs, and other financial priorities at each stage of a child's development.",</w:t>
      </w:r>
    </w:p>
    <w:p w:rsidR="00415DA4" w:rsidRDefault="00415DA4" w:rsidP="00415DA4">
      <w:r>
        <w:t xml:space="preserve">    "impact": {</w:t>
      </w:r>
    </w:p>
    <w:p w:rsidR="00415DA4" w:rsidRDefault="00415DA4" w:rsidP="00415DA4">
      <w:r>
        <w:t xml:space="preserve">      "customer": "Addresses the fundamental anxieties new parents feel about providing for their children's future, providing security and confidence.",</w:t>
      </w:r>
    </w:p>
    <w:p w:rsidR="00415DA4" w:rsidRDefault="00415DA4" w:rsidP="00415DA4">
      <w:r>
        <w:t xml:space="preserve">      "reputation": "Establishes the brand as a trusted guide through the financial journey of parenthood, building long-term relationships with families.",</w:t>
      </w:r>
    </w:p>
    <w:p w:rsidR="00415DA4" w:rsidRDefault="00415DA4" w:rsidP="00415DA4">
      <w:r>
        <w:t xml:space="preserve">      "business_results": "Achieves 60% conversion rate from free tools to paid planning services, with 75% of customers purchasing additional products as their families grow."</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"Microloan services for women entrepreneurs in developing markets",</w:t>
      </w:r>
    </w:p>
    <w:p w:rsidR="00415DA4" w:rsidRDefault="00415DA4" w:rsidP="00415DA4">
      <w:r>
        <w:t xml:space="preserve">    "emotion": "Hope/Inspiration",</w:t>
      </w:r>
    </w:p>
    <w:p w:rsidR="00415DA4" w:rsidRDefault="00415DA4" w:rsidP="00415DA4">
      <w:r>
        <w:t xml:space="preserve">    "strategy": "A storytelling approach featuring video profiles of successful women entrepreneurs on YouTube and Instagram, impact reports showing how loans have transformed communities, and partnerships with women's empowerment organizations. The service creates a peer mentoring network connecting new borrowers with successful ones.",</w:t>
      </w:r>
    </w:p>
    <w:p w:rsidR="00415DA4" w:rsidRDefault="00415DA4" w:rsidP="00415DA4">
      <w:r>
        <w:t xml:space="preserve">    "unique_twist": "'Business Growth Milestones' that provide additional capital and business support as borrowers achieve specific goals, creating a pathway for continued growth beyond the initial loan.",</w:t>
      </w:r>
    </w:p>
    <w:p w:rsidR="00415DA4" w:rsidRDefault="00415DA4" w:rsidP="00415DA4">
      <w:r>
        <w:t xml:space="preserve">    "impact": {</w:t>
      </w:r>
    </w:p>
    <w:p w:rsidR="00415DA4" w:rsidRDefault="00415DA4" w:rsidP="00415DA4">
      <w:r>
        <w:t xml:space="preserve">      "customer": "Inspires women entrepreneurs by showing them what's possible with access to capital and support, creating hope for their business futures.",</w:t>
      </w:r>
    </w:p>
    <w:p w:rsidR="00415DA4" w:rsidRDefault="00415DA4" w:rsidP="00415DA4">
      <w:r>
        <w:t xml:space="preserve">      "reputation": "Builds a reputation as a catalyst for women's economic empowerment, attracting support from impact investors and donors.",</w:t>
      </w:r>
    </w:p>
    <w:p w:rsidR="00415DA4" w:rsidRDefault="00415DA4" w:rsidP="00415DA4">
      <w:r>
        <w:t xml:space="preserve">      "business_results": "Achieves a 95% loan repayment rate and 70% business growth rate among borrowers, with 30% of borrowers becoming repeat customers."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"Subscription-based financial literacy app for kids",</w:t>
      </w:r>
    </w:p>
    <w:p w:rsidR="00415DA4" w:rsidRDefault="00415DA4" w:rsidP="00415DA4">
      <w:r>
        <w:t xml:space="preserve">    "emotion": "Happiness/Joy",</w:t>
      </w:r>
    </w:p>
    <w:p w:rsidR="00415DA4" w:rsidRDefault="00415DA4" w:rsidP="00415DA4">
      <w:r>
        <w:lastRenderedPageBreak/>
        <w:t xml:space="preserve">    "strategy": "A gamified approach featuring colorful characters and engaging challenges on YouTube and kid-friendly social platforms, partnerships with children's entertainers and educational influencers, and parent-focused marketing on family blogs and parenting sites. The app uses storytelling and interactive games to teach financial concepts.",</w:t>
      </w:r>
    </w:p>
    <w:p w:rsidR="00415DA4" w:rsidRDefault="00415DA4" w:rsidP="00415DA4">
      <w:r>
        <w:t xml:space="preserve">    "unique_twist": "'Money Monsters' characters that represent different financial concepts and challenges, with collectible cards and a storyline that progresses as children complete financial lessons and real-world money tasks.",</w:t>
      </w:r>
    </w:p>
    <w:p w:rsidR="00415DA4" w:rsidRDefault="00415DA4" w:rsidP="00415DA4">
      <w:r>
        <w:t xml:space="preserve">    "impact": {</w:t>
      </w:r>
    </w:p>
    <w:p w:rsidR="00415DA4" w:rsidRDefault="00415DA4" w:rsidP="00415DA4">
      <w:r>
        <w:t xml:space="preserve">      "customer": "Makes learning about money fun and exciting for children, creating positive associations with financial education from an early age.",</w:t>
      </w:r>
    </w:p>
    <w:p w:rsidR="00415DA4" w:rsidRDefault="00415DA4" w:rsidP="00415DA4">
      <w:r>
        <w:t xml:space="preserve">      "reputation": "Builds a reputation as the most engaging way for kids to learn about money, leading to strong word-of-mouth among parents.",</w:t>
      </w:r>
    </w:p>
    <w:p w:rsidR="00415DA4" w:rsidRDefault="00415DA4" w:rsidP="00415DA4">
      <w:r>
        <w:t xml:space="preserve">      "business_results": "Achieves 80% subscription renewal rates and 40% referral rates among parents, with children showing measurable improvements in financial literacy."</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"Carbon offset investment platform for environmentally conscious consumers",</w:t>
      </w:r>
    </w:p>
    <w:p w:rsidR="00415DA4" w:rsidRDefault="00415DA4" w:rsidP="00415DA4">
      <w:r>
        <w:t xml:space="preserve">    "emotion": "Desire/Aspiration",</w:t>
      </w:r>
    </w:p>
    <w:p w:rsidR="00415DA4" w:rsidRDefault="00415DA4" w:rsidP="00415DA4">
      <w:r>
        <w:t xml:space="preserve">    "strategy": "A visually-driven Instagram and Pinterest strategy showcasing the environmental impact of investments, YouTube documentaries featuring conservation projects funded by the platform, and partnerships with environmental influencers. The platform creates personalized impact dashboards showing the specific environmental outcomes of investments.",</w:t>
      </w:r>
    </w:p>
    <w:p w:rsidR="00415DA4" w:rsidRDefault="00415DA4" w:rsidP="00415DA4">
      <w:r>
        <w:t xml:space="preserve">    "unique_twist": "'Eco-Portfolio Builder' that allows users to create custom portfolios focused on specific environmental outcomes they care about, such as ocean conservation or reforestation, with visual representations of their impact.",</w:t>
      </w:r>
    </w:p>
    <w:p w:rsidR="00415DA4" w:rsidRDefault="00415DA4" w:rsidP="00415DA4">
      <w:r>
        <w:t xml:space="preserve">    "impact": {</w:t>
      </w:r>
    </w:p>
    <w:p w:rsidR="00415DA4" w:rsidRDefault="00415DA4" w:rsidP="00415DA4">
      <w:r>
        <w:t xml:space="preserve">      "customer": "Makes investors feel like they're making a tangible difference in environmental causes they care about, fulfilling their desire to have a positive impact.",</w:t>
      </w:r>
    </w:p>
    <w:p w:rsidR="00415DA4" w:rsidRDefault="00415DA4" w:rsidP="00415DA4">
      <w:r>
        <w:t xml:space="preserve">      "reputation": "Positions the brand as a leader in environmental investing, attracting passionate eco-conscious investors.",</w:t>
      </w:r>
    </w:p>
    <w:p w:rsidR="00415DA4" w:rsidRDefault="00415DA4" w:rsidP="00415DA4">
      <w:r>
        <w:t xml:space="preserve">      "business_results": "Achieves 50% higher average investment amounts than traditional platforms, with 70% of customers citing the environmental impact as their primary motivation."</w:t>
      </w:r>
    </w:p>
    <w:p w:rsidR="00415DA4" w:rsidRDefault="00415DA4" w:rsidP="00415DA4">
      <w:r>
        <w:t xml:space="preserve">    }</w:t>
      </w:r>
    </w:p>
    <w:p w:rsidR="00415DA4" w:rsidRDefault="00415DA4" w:rsidP="00415DA4">
      <w:r>
        <w:lastRenderedPageBreak/>
        <w:t xml:space="preserve">  },</w:t>
      </w:r>
    </w:p>
    <w:p w:rsidR="00415DA4" w:rsidRDefault="00415DA4" w:rsidP="00415DA4">
      <w:r>
        <w:t xml:space="preserve">  {</w:t>
      </w:r>
    </w:p>
    <w:p w:rsidR="00415DA4" w:rsidRDefault="00415DA4" w:rsidP="00415DA4">
      <w:r>
        <w:t xml:space="preserve">    "category_name": "Insurance for subscription box businesses",</w:t>
      </w:r>
    </w:p>
    <w:p w:rsidR="00415DA4" w:rsidRDefault="00415DA4" w:rsidP="00415DA4">
      <w:r>
        <w:t xml:space="preserve">    "emotion": "Trust/Reliability",</w:t>
      </w:r>
    </w:p>
    <w:p w:rsidR="00415DA4" w:rsidRDefault="00415DA4" w:rsidP="00415DA4">
      <w:r>
        <w:t xml:space="preserve">    "strategy": "A B2B-focused approach featuring case studies of how insurance protected subscription businesses during supply chain disruptions on LinkedIn and industry publications, targeted email campaigns highlighting specific risks in the subscription model, and partnerships with subscription box associations. The company offers risk assessments specific to subscription businesses.",</w:t>
      </w:r>
    </w:p>
    <w:p w:rsidR="00415DA4" w:rsidRDefault="00415DA4" w:rsidP="00415DA4">
      <w:r>
        <w:t xml:space="preserve">    "unique_twist": "'Box Business Backup' that not only provides insurance but also connects businesses with pre-vetted alternative suppliers and fulfillment partners in case of disruptions, creating a comprehensive support system.",</w:t>
      </w:r>
    </w:p>
    <w:p w:rsidR="00415DA4" w:rsidRDefault="00415DA4" w:rsidP="00415DA4">
      <w:r>
        <w:t xml:space="preserve">    "impact": {</w:t>
      </w:r>
    </w:p>
    <w:p w:rsidR="00415DA4" w:rsidRDefault="00415DA4" w:rsidP="00415DA4">
      <w:r>
        <w:t xml:space="preserve">      "customer": "Builds trust by demonstrating deep understanding of the unique risks faced by subscription businesses and providing practical solutions beyond just insurance.",</w:t>
      </w:r>
    </w:p>
    <w:p w:rsidR="00415DA4" w:rsidRDefault="00415DA4" w:rsidP="00415DA4">
      <w:r>
        <w:t xml:space="preserve">      "reputation": "Establishes the brand as the go-to insurance provider for the subscription box industry, building authority in a niche market.",</w:t>
      </w:r>
    </w:p>
    <w:p w:rsidR="00415DA4" w:rsidRDefault="00415DA4" w:rsidP="00415DA4">
      <w:r>
        <w:t xml:space="preserve">      "business_results": "Achieves 40% market share among subscription box businesses over $1M in revenue, with 85% customer retention rate."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artists and creatives",</w:t>
      </w:r>
    </w:p>
    <w:p w:rsidR="00415DA4" w:rsidRDefault="00415DA4" w:rsidP="00415DA4">
      <w:r>
        <w:t xml:space="preserve">    "emotion": "Belonging/Community",</w:t>
      </w:r>
    </w:p>
    <w:p w:rsidR="00415DA4" w:rsidRDefault="00415DA4" w:rsidP="00415DA4">
      <w:r>
        <w:t xml:space="preserve">    "strategy": "A community-focused approach featuring artist spotlights on Instagram and YouTube, financial workshops at art schools and creative spaces, and partnerships with arts organizations. The service creates a peer mentoring program connecting successful creative professionals with those just starting out.",</w:t>
      </w:r>
    </w:p>
    <w:p w:rsidR="00415DA4" w:rsidRDefault="00415DA4" w:rsidP="00415DA4">
      <w:r>
        <w:t xml:space="preserve">    "unique_twist": "'Creative Income Stabilizer' that helps artists with irregular income create personalized financial plans that account for feast-or-famine cycles, with tools to set aside income during high-earning periods.",</w:t>
      </w:r>
    </w:p>
    <w:p w:rsidR="00415DA4" w:rsidRDefault="00415DA4" w:rsidP="00415DA4">
      <w:r>
        <w:t xml:space="preserve">    "impact": {</w:t>
      </w:r>
    </w:p>
    <w:p w:rsidR="00415DA4" w:rsidRDefault="00415DA4" w:rsidP="00415DA4">
      <w:r>
        <w:t xml:space="preserve">      "customer": "Makes artists feel understood and part of a community that shares their unique financial challenges and values.",</w:t>
      </w:r>
    </w:p>
    <w:p w:rsidR="00415DA4" w:rsidRDefault="00415DA4" w:rsidP="00415DA4">
      <w:r>
        <w:lastRenderedPageBreak/>
        <w:t xml:space="preserve">      "reputation": "Builds a reputation as the financial service that 'gets' the creative economy, leading to strong word-of-mouth in artistic communities.",</w:t>
      </w:r>
    </w:p>
    <w:p w:rsidR="00415DA4" w:rsidRDefault="00415DA4" w:rsidP="00415DA4">
      <w:r>
        <w:t xml:space="preserve">      "business_results": "Achieves 60% referral rate among customers and 45% higher retention than traditional financial planning services."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"Buy now, pay later service for home improvement projects",</w:t>
      </w:r>
    </w:p>
    <w:p w:rsidR="00415DA4" w:rsidRDefault="00415DA4" w:rsidP="00415DA4">
      <w:r>
        <w:t xml:space="preserve">    "emotion": "Desire/Aspiration",</w:t>
      </w:r>
    </w:p>
    <w:p w:rsidR="00415DA4" w:rsidRDefault="00415DA4" w:rsidP="00415DA4">
      <w:r>
        <w:t xml:space="preserve">    "strategy": "A visually-driven Pinterest and Instagram strategy featuring stunning home transformations made possible through financing, YouTube series following renovation projects from start to finish, and partnerships with home improvement influencers and contractors. The service creates project planning tools and budget calculators.",</w:t>
      </w:r>
    </w:p>
    <w:p w:rsidR="00415DA4" w:rsidRDefault="00415DA4" w:rsidP="00415DA4">
      <w:r>
        <w:t xml:space="preserve">    "unique_twist": "'Renovation Rewards' that offers increasing cashback bonuses for completing multiple home improvement projects over time, encouraging ongoing home investment and customer loyalty.",</w:t>
      </w:r>
    </w:p>
    <w:p w:rsidR="00415DA4" w:rsidRDefault="00415DA4" w:rsidP="00415DA4">
      <w:r>
        <w:t xml:space="preserve">    "impact": {</w:t>
      </w:r>
    </w:p>
    <w:p w:rsidR="00415DA4" w:rsidRDefault="00415DA4" w:rsidP="00415DA4">
      <w:r>
        <w:t xml:space="preserve">      "customer": "Makes desired home improvements feel more accessible and achievable, fulfilling aspirations for a better living space.",</w:t>
      </w:r>
    </w:p>
    <w:p w:rsidR="00415DA4" w:rsidRDefault="00415DA4" w:rsidP="00415DA4">
      <w:r>
        <w:t xml:space="preserve">      "reputation": "Positions the brand as an enabler of home transformation dreams, differentiating from generic financing options.",</w:t>
      </w:r>
    </w:p>
    <w:p w:rsidR="00415DA4" w:rsidRDefault="00415DA4" w:rsidP="00415DA4">
      <w:r>
        <w:t xml:space="preserve">      "business_results": "Achieves 40% repeat customer rate and 25% higher average transaction values than competitors."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healthcare professionals",</w:t>
      </w:r>
    </w:p>
    <w:p w:rsidR="00415DA4" w:rsidRDefault="00415DA4" w:rsidP="00415DA4">
      <w:r>
        <w:t xml:space="preserve">    "emotion": "Trust/Reliability",</w:t>
      </w:r>
    </w:p>
    <w:p w:rsidR="00415DA4" w:rsidRDefault="00415DA4" w:rsidP="00415DA4">
      <w:r>
        <w:t xml:space="preserve">    "strategy": "A professional approach featuring educational content about the unique financial challenges of medical careers on LinkedIn and medical publications, partnerships with hospitals and medical associations, and testimonials from healthcare professionals. The service offers specialized planning for student loan repayment and career transitions.",</w:t>
      </w:r>
    </w:p>
    <w:p w:rsidR="00415DA4" w:rsidRDefault="00415DA4" w:rsidP="00415DA4">
      <w:r>
        <w:lastRenderedPageBreak/>
        <w:t xml:space="preserve">    "unique_twist": "'Medical Career Financial Timeline' that maps financial strategies to different stages of a healthcare career, from residency through practice and retirement, with specialized products for each phase.",</w:t>
      </w:r>
    </w:p>
    <w:p w:rsidR="00415DA4" w:rsidRDefault="00415DA4" w:rsidP="00415DA4">
      <w:r>
        <w:t xml:space="preserve">    "impact": {</w:t>
      </w:r>
    </w:p>
    <w:p w:rsidR="00415DA4" w:rsidRDefault="00415DA4" w:rsidP="00415DA4">
      <w:r>
        <w:t xml:space="preserve">      "customer": "Builds trust by demonstrating specialized knowledge of the financial journey specific to healthcare professionals.",</w:t>
      </w:r>
    </w:p>
    <w:p w:rsidR="00415DA4" w:rsidRDefault="00415DA4" w:rsidP="00415DA4">
      <w:r>
        <w:t xml:space="preserve">      "reputation": "Establishes the brand as the financial authority for medical professionals, leading to referrals within hospital networks.",</w:t>
      </w:r>
    </w:p>
    <w:p w:rsidR="00415DA4" w:rsidRDefault="00415DA4" w:rsidP="00415DA4">
      <w:r>
        <w:t xml:space="preserve">      "business_results": "Achieves 70% market share among residents in target hospitals and 90% retention rate as clients advance in their careers."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drone operators and aerial photographers",</w:t>
      </w:r>
    </w:p>
    <w:p w:rsidR="00415DA4" w:rsidRDefault="00415DA4" w:rsidP="00415DA4">
      <w:r>
        <w:t xml:space="preserve">    "emotion": "Fear/Security",</w:t>
      </w:r>
    </w:p>
    <w:p w:rsidR="00415DA4" w:rsidRDefault="00415DA4" w:rsidP="00415DA4">
      <w:r>
        <w:t xml:space="preserve">    "strategy": "A niche-focused approach featuring educational content about drone regulations and risks on YouTube and drone enthusiast forums, case studies of accident claims on industry websites, and partnerships with drone manufacturers and training programs. The company offers pre-flight checklists and risk assessment tools.",</w:t>
      </w:r>
    </w:p>
    <w:p w:rsidR="00415DA4" w:rsidRDefault="00415DA4" w:rsidP="00415DA4">
      <w:r>
        <w:t xml:space="preserve">    "unique_twist": "'Flight Guard' coverage that includes not just liability and equipment protection but also emergency response services for flyaways and crashes, with a network of drone recovery specialists.",</w:t>
      </w:r>
    </w:p>
    <w:p w:rsidR="00415DA4" w:rsidRDefault="00415DA4" w:rsidP="00415DA4">
      <w:r>
        <w:t xml:space="preserve">    "impact": {</w:t>
      </w:r>
    </w:p>
    <w:p w:rsidR="00415DA4" w:rsidRDefault="00415DA4" w:rsidP="00415DA4">
      <w:r>
        <w:t xml:space="preserve">      "customer": "Addresses the specific anxieties drone operators face about equipment loss and liability, providing specialized protection.",</w:t>
      </w:r>
    </w:p>
    <w:p w:rsidR="00415DA4" w:rsidRDefault="00415DA4" w:rsidP="00415DA4">
      <w:r>
        <w:t xml:space="preserve">      "reputation": "Builds a reputation as the insurance expert in the drone industry, becoming the recommended choice among manufacturers and training programs.",</w:t>
      </w:r>
    </w:p>
    <w:p w:rsidR="00415DA4" w:rsidRDefault="00415DA4" w:rsidP="00415DA4">
      <w:r>
        <w:t xml:space="preserve">      "business_results": "Achieves 60% market share among commercial drone operators and 80% customer retention rate."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military families",</w:t>
      </w:r>
    </w:p>
    <w:p w:rsidR="00415DA4" w:rsidRDefault="00415DA4" w:rsidP="00415DA4">
      <w:r>
        <w:lastRenderedPageBreak/>
        <w:t xml:space="preserve">    "emotion": "Belonging/Community",</w:t>
      </w:r>
    </w:p>
    <w:p w:rsidR="00415DA4" w:rsidRDefault="00415DA4" w:rsidP="00415DA4">
      <w:r>
        <w:t xml:space="preserve">    "strategy": "A community-focused approach featuring stories from military families on military-specific social platforms and publications, partnerships with military support organizations and bases, and financial education programs tailored to military life. The service creates a network of advisors who are veterans or military spouses.",</w:t>
      </w:r>
    </w:p>
    <w:p w:rsidR="00415DA4" w:rsidRDefault="00415DA4" w:rsidP="00415DA4">
      <w:r>
        <w:t xml:space="preserve">    "unique_twist": "'Deployment Defense' planning that helps families prepare financially for deployments, with specialized tools for managing finances during separation and reintegration afterward.",</w:t>
      </w:r>
    </w:p>
    <w:p w:rsidR="00415DA4" w:rsidRDefault="00415DA4" w:rsidP="00415DA4">
      <w:r>
        <w:t xml:space="preserve">    "impact": {</w:t>
      </w:r>
    </w:p>
    <w:p w:rsidR="00415DA4" w:rsidRDefault="00415DA4" w:rsidP="00415DA4">
      <w:r>
        <w:t xml:space="preserve">      "customer": "Makes military families feel understood and supported by a financial service that recognizes their unique challenges and lifestyle.",</w:t>
      </w:r>
    </w:p>
    <w:p w:rsidR="00415DA4" w:rsidRDefault="00415DA4" w:rsidP="00415DA4">
      <w:r>
        <w:t xml:space="preserve">      "reputation": "Builds a reputation as a trusted partner within the military community, leading to strong word-of-mouth referrals.",</w:t>
      </w:r>
    </w:p>
    <w:p w:rsidR="00415DA4" w:rsidRDefault="00415DA4" w:rsidP="00415DA4">
      <w:r>
        <w:t xml:space="preserve">      "business_results": "Achieves 50% market share among military families in target bases and 85% customer retention rate through PCS moves and deployments."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"Student loan refinancing for graduate degree holders",</w:t>
      </w:r>
    </w:p>
    <w:p w:rsidR="00415DA4" w:rsidRDefault="00415DA4" w:rsidP="00415DA4">
      <w:r>
        <w:t xml:space="preserve">    "emotion": "Hope/Inspiration",</w:t>
      </w:r>
    </w:p>
    <w:p w:rsidR="00415DA4" w:rsidRDefault="00415DA4" w:rsidP="00415DA4">
      <w:r>
        <w:t xml:space="preserve">    "strategy": "An aspirational approach featuring success stories of people who have paid off graduate debt and achieved their goals on LinkedIn and Instagram, educational content about refinancing strategies on YouTube, and partnerships with universities and alumni associations. The service offers personalized savings projections and career advancement resources.",</w:t>
      </w:r>
    </w:p>
    <w:p w:rsidR="00415DA4" w:rsidRDefault="00415DA4" w:rsidP="00415DA4">
      <w:r>
        <w:t xml:space="preserve">    "unique_twist": "'Degree Accelerator' program that provides not just refinancing but also career coaching and networking opportunities specific to the borrower's field, helping them increase their earning potential to pay off debt faster.",</w:t>
      </w:r>
    </w:p>
    <w:p w:rsidR="00415DA4" w:rsidRDefault="00415DA4" w:rsidP="00415DA4">
      <w:r>
        <w:t xml:space="preserve">    "impact": {</w:t>
      </w:r>
    </w:p>
    <w:p w:rsidR="00415DA4" w:rsidRDefault="00415DA4" w:rsidP="00415DA4">
      <w:r>
        <w:t xml:space="preserve">      "customer": "Inspires borrowers by showing them a clear path to financial freedom after graduate school, creating hope for their financial future.",</w:t>
      </w:r>
    </w:p>
    <w:p w:rsidR="00415DA4" w:rsidRDefault="00415DA4" w:rsidP="00415DA4">
      <w:r>
        <w:t xml:space="preserve">      "reputation": "Positions the brand as a partner in professional advancement, not just a lender, building loyalty beyond the transaction.",</w:t>
      </w:r>
    </w:p>
    <w:p w:rsidR="00415DA4" w:rsidRDefault="00415DA4" w:rsidP="00415DA4">
      <w:r>
        <w:t xml:space="preserve">      "business_results": "Achieves 40% higher referral rates than competitors and 30% faster payoff rates among customers who use the career resources."</w:t>
      </w:r>
    </w:p>
    <w:p w:rsidR="00415DA4" w:rsidRDefault="00415DA4" w:rsidP="00415DA4">
      <w:r>
        <w:lastRenderedPageBreak/>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cannabis businesses",</w:t>
      </w:r>
    </w:p>
    <w:p w:rsidR="00415DA4" w:rsidRDefault="00415DA4" w:rsidP="00415DA4">
      <w:r>
        <w:t xml:space="preserve">    "emotion": "Trust/Reliability",</w:t>
      </w:r>
    </w:p>
    <w:p w:rsidR="00415DA4" w:rsidRDefault="00415DA4" w:rsidP="00415DA4">
      <w:r>
        <w:t xml:space="preserve">    "strategy": "A professional B2B approach featuring educational content about banking challenges in the cannabis industry on LinkedIn and trade publications, case studies of successful banking relationships, and partnerships with cannabis industry associations. The bank emphasizes compliance expertise and security measures.",</w:t>
      </w:r>
    </w:p>
    <w:p w:rsidR="00415DA4" w:rsidRDefault="00415DA4" w:rsidP="00415DA4">
      <w:r>
        <w:t xml:space="preserve">    "unique_twist": "'Cannabis Cash Flow' tools designed specifically for the unique cash management challenges of cannabis businesses, including specialized reporting and compliance features.",</w:t>
      </w:r>
    </w:p>
    <w:p w:rsidR="00415DA4" w:rsidRDefault="00415DA4" w:rsidP="00415DA4">
      <w:r>
        <w:t xml:space="preserve">    "impact": {</w:t>
      </w:r>
    </w:p>
    <w:p w:rsidR="00415DA4" w:rsidRDefault="00415DA4" w:rsidP="00415DA4">
      <w:r>
        <w:t xml:space="preserve">      "customer": "Builds trust by providing reliable banking services in an industry where many financial institutions are hesitant to work.",</w:t>
      </w:r>
    </w:p>
    <w:p w:rsidR="00415DA4" w:rsidRDefault="00415DA4" w:rsidP="00415DA4">
      <w:r>
        <w:t xml:space="preserve">      "reputation": "Establishes the brand as a pioneer and leader in cannabis banking, becoming the go-to choice as the industry grows.",</w:t>
      </w:r>
    </w:p>
    <w:p w:rsidR="00415DA4" w:rsidRDefault="00415DA4" w:rsidP="00415DA4">
      <w:r>
        <w:t xml:space="preserve">      "business_results": "Achieves 70% market share among legal cannabis businesses in operating states and 95% customer retention rate."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extreme sports enthusiasts",</w:t>
      </w:r>
    </w:p>
    <w:p w:rsidR="00415DA4" w:rsidRDefault="00415DA4" w:rsidP="00415DA4">
      <w:r>
        <w:t xml:space="preserve">    "emotion": "Happiness/Joy",</w:t>
      </w:r>
    </w:p>
    <w:p w:rsidR="00415DA4" w:rsidRDefault="00415DA4" w:rsidP="00415DA4">
      <w:r>
        <w:t xml:space="preserve">    "strategy": "An adrenaline-fueled approach featuring GoPro-style footage of extreme sports with messaging about protection on YouTube and Instagram, partnerships with extreme sports athletes and events, and a community platform for enthusiasts to share experiences. The company creates specialized coverage for different sports and activities.",</w:t>
      </w:r>
    </w:p>
    <w:p w:rsidR="00415DA4" w:rsidRDefault="00415DA4" w:rsidP="00415DA4">
      <w:r>
        <w:t xml:space="preserve">    "unique_twist": "'Adventure Assist' that not only provides insurance but also includes emergency evacuation services and a network of medical providers who specialize in extreme sports injuries.",</w:t>
      </w:r>
    </w:p>
    <w:p w:rsidR="00415DA4" w:rsidRDefault="00415DA4" w:rsidP="00415DA4">
      <w:r>
        <w:t xml:space="preserve">    "impact": {</w:t>
      </w:r>
    </w:p>
    <w:p w:rsidR="00415DA4" w:rsidRDefault="00415DA4" w:rsidP="00415DA4">
      <w:r>
        <w:t xml:space="preserve">      "customer": "Makes insurance feel like an enabler of adventure rather than a limitation, aligning with the joy and excitement of extreme sports.",</w:t>
      </w:r>
    </w:p>
    <w:p w:rsidR="00415DA4" w:rsidRDefault="00415DA4" w:rsidP="00415DA4">
      <w:r>
        <w:lastRenderedPageBreak/>
        <w:t xml:space="preserve">      "reputation": "Builds a reputation as the insurance brand that truly understands and supports the extreme sports community.",</w:t>
      </w:r>
    </w:p>
    <w:p w:rsidR="00415DA4" w:rsidRDefault="00415DA4" w:rsidP="00415DA4">
      <w:r>
        <w:t xml:space="preserve">      "business_results": "Achieves 50% market share among serious extreme sports enthusiasts and 40% referral rate among the community."</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blended families",</w:t>
      </w:r>
    </w:p>
    <w:p w:rsidR="00415DA4" w:rsidRDefault="00415DA4" w:rsidP="00415DA4">
      <w:r>
        <w:t xml:space="preserve">    "emotion": "Trust/Reliability",</w:t>
      </w:r>
    </w:p>
    <w:p w:rsidR="00415DA4" w:rsidRDefault="00415DA4" w:rsidP="00415DA4">
      <w:r>
        <w:t xml:space="preserve">    "strategy": "An empathetic approach featuring real stories of blended families navigating financial challenges on family-focused blogs and social media, educational content about the unique financial considerations of blended families, and partnerships with family therapists and mediators. The service offers specialized tools for planning for children from multiple relationships.",</w:t>
      </w:r>
    </w:p>
    <w:p w:rsidR="00415DA4" w:rsidRDefault="00415DA4" w:rsidP="00415DA4">
      <w:r>
        <w:t xml:space="preserve">    "unique_twist": "'Family Harmony Financial Framework' that helps blended families create financial plans that address the needs and concerns of all family members, with templates for difficult conversations about money.",</w:t>
      </w:r>
    </w:p>
    <w:p w:rsidR="00415DA4" w:rsidRDefault="00415DA4" w:rsidP="00415DA4">
      <w:r>
        <w:t xml:space="preserve">    "impact": {</w:t>
      </w:r>
    </w:p>
    <w:p w:rsidR="00415DA4" w:rsidRDefault="00415DA4" w:rsidP="00415DA4">
      <w:r>
        <w:t xml:space="preserve">      "customer": "Builds trust by addressing the sensitive and complex financial issues unique to blended families with understanding and expertise.",</w:t>
      </w:r>
    </w:p>
    <w:p w:rsidR="00415DA4" w:rsidRDefault="00415DA4" w:rsidP="00415DA4">
      <w:r>
        <w:t xml:space="preserve">      "reputation": "Establishes the brand as a trusted resource for blended families, leading to referrals from family professionals.",</w:t>
      </w:r>
    </w:p>
    <w:p w:rsidR="00415DA4" w:rsidRDefault="00415DA4" w:rsidP="00415DA4">
      <w:r>
        <w:t xml:space="preserve">      "business_results": "Achieves 60% higher client satisfaction than traditional financial planning services and 80% retention rate."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"Micro-investing app focused on supporting local businesses",</w:t>
      </w:r>
    </w:p>
    <w:p w:rsidR="00415DA4" w:rsidRDefault="00415DA4" w:rsidP="00415DA4">
      <w:r>
        <w:t xml:space="preserve">    "emotion": "Belonging/Community",</w:t>
      </w:r>
    </w:p>
    <w:p w:rsidR="00415DA4" w:rsidRDefault="00415DA4" w:rsidP="00415DA4">
      <w:r>
        <w:t xml:space="preserve">    "strategy": "A community-focused approach featuring stories of local businesses that have been funded through the app on Instagram and Facebook, partnerships with local business associations and chambers of commerce, and community investment events. The app creates a map showing the local impact of investments.",</w:t>
      </w:r>
    </w:p>
    <w:p w:rsidR="00415DA4" w:rsidRDefault="00415DA4" w:rsidP="00415DA4">
      <w:r>
        <w:lastRenderedPageBreak/>
        <w:t xml:space="preserve">    "unique_twist": "'Main Street Rewards' that provides investors with exclusive perks and discounts from local businesses they've helped fund, creating a tangible connection between investment and community benefit.",</w:t>
      </w:r>
    </w:p>
    <w:p w:rsidR="00415DA4" w:rsidRDefault="00415DA4" w:rsidP="00415DA4">
      <w:r>
        <w:t xml:space="preserve">    "impact": {</w:t>
      </w:r>
    </w:p>
    <w:p w:rsidR="00415DA4" w:rsidRDefault="00415DA4" w:rsidP="00415DA4">
      <w:r>
        <w:t xml:space="preserve">      "customer": "Makes investors feel connected to and invested in their local community's success, creating a sense of belonging and pride.",</w:t>
      </w:r>
    </w:p>
    <w:p w:rsidR="00415DA4" w:rsidRDefault="00415DA4" w:rsidP="00415DA4">
      <w:r>
        <w:t xml:space="preserve">      "reputation": "Builds a reputation as a catalyst for local economic development, attracting both investors and businesses.",</w:t>
      </w:r>
    </w:p>
    <w:p w:rsidR="00415DA4" w:rsidRDefault="00415DA4" w:rsidP="00415DA4">
      <w:r>
        <w:t xml:space="preserve">      "business_results": "Achieves 50% higher user engagement than traditional micro-investing apps and 40% of users investing in multiple local businesses."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food truck owners",</w:t>
      </w:r>
    </w:p>
    <w:p w:rsidR="00415DA4" w:rsidRDefault="00415DA4" w:rsidP="00415DA4">
      <w:r>
        <w:t xml:space="preserve">    "emotion": "Humor",</w:t>
      </w:r>
    </w:p>
    <w:p w:rsidR="00415DA4" w:rsidRDefault="00415DA4" w:rsidP="00415DA4">
      <w:r>
        <w:t xml:space="preserve">    "strategy": "A lighthearted approach featuring funny content about the challenges of food truck ownership on TikTok and Instagram, partnerships with food truck festivals and owners, and a 'Food Truck Fail Friday' series highlighting real claims with a humorous twist. The company offers specialized coverage for mobile kitchen equipment and liability at events.",</w:t>
      </w:r>
    </w:p>
    <w:p w:rsidR="00415DA4" w:rsidRDefault="00415DA4" w:rsidP="00415DA4">
      <w:r>
        <w:t xml:space="preserve">    "unique_twist": "'Truck Luck' program that provides not just insurance but also marketing support and connections to event organizers, helping food truck owners grow their business while staying protected.",</w:t>
      </w:r>
    </w:p>
    <w:p w:rsidR="00415DA4" w:rsidRDefault="00415DA4" w:rsidP="00415DA4">
      <w:r>
        <w:t xml:space="preserve">    "impact": {</w:t>
      </w:r>
    </w:p>
    <w:p w:rsidR="00415DA4" w:rsidRDefault="00415DA4" w:rsidP="00415DA4">
      <w:r>
        <w:t xml:space="preserve">      "customer": "Makes insurance feel approachable and entertaining for busy food truck owners, creating positive emotional connections.",</w:t>
      </w:r>
    </w:p>
    <w:p w:rsidR="00415DA4" w:rsidRDefault="00415DA4" w:rsidP="00415DA4">
      <w:r>
        <w:t xml:space="preserve">      "reputation": "Builds a reputation as the fun, relatable insurance option for the food truck community.",</w:t>
      </w:r>
    </w:p>
    <w:p w:rsidR="00415DA4" w:rsidRDefault="00415DA4" w:rsidP="00415DA4">
      <w:r>
        <w:t xml:space="preserve">      "business_results": "Achieves 50% market share among food truck owners in target cities and 70% referral rate among the community."</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first-time homebuyers",</w:t>
      </w:r>
    </w:p>
    <w:p w:rsidR="00415DA4" w:rsidRDefault="00415DA4" w:rsidP="00415DA4">
      <w:r>
        <w:lastRenderedPageBreak/>
        <w:t xml:space="preserve">    "emotion": "Hope/Inspiration",</w:t>
      </w:r>
    </w:p>
    <w:p w:rsidR="00415DA4" w:rsidRDefault="00415DA4" w:rsidP="00415DA4">
      <w:r>
        <w:t xml:space="preserve">    "strategy": "An aspirational approach featuring success stories of first-time homebuyers on Pinterest and Instagram, educational content about the home buying process on YouTube, and partnerships with real estate agents and home builders. The service offers personalized savings plans and mortgage readiness assessments.",</w:t>
      </w:r>
    </w:p>
    <w:p w:rsidR="00415DA4" w:rsidRDefault="00415DA4" w:rsidP="00415DA4">
      <w:r>
        <w:t xml:space="preserve">    "unique_twist": "'Home Journey Timeline' that visualizes each step toward homeownership with milestones and celebrations, making the long process feel achievable and exciting.",</w:t>
      </w:r>
    </w:p>
    <w:p w:rsidR="00415DA4" w:rsidRDefault="00415DA4" w:rsidP="00415DA4">
      <w:r>
        <w:t xml:space="preserve">    "impact": {</w:t>
      </w:r>
    </w:p>
    <w:p w:rsidR="00415DA4" w:rsidRDefault="00415DA4" w:rsidP="00415DA4">
      <w:r>
        <w:t xml:space="preserve">      "customer": "Inspires first-time buyers by showing them a clear path to homeownership, creating hope and excitement about achieving this life goal.",</w:t>
      </w:r>
    </w:p>
    <w:p w:rsidR="00415DA4" w:rsidRDefault="00415DA4" w:rsidP="00415DA4">
      <w:r>
        <w:t xml:space="preserve">      "reputation": "Positions the brand as a supportive guide through the intimidating home buying process, building trust with young buyers.",</w:t>
      </w:r>
    </w:p>
    <w:p w:rsidR="00415DA4" w:rsidRDefault="00415DA4" w:rsidP="00415DA4">
      <w:r>
        <w:t xml:space="preserve">      "business_results": "Achieves 40% conversion rate from free tools to paid planning services and 30% higher down payment savings rates among users."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people with disabilities",</w:t>
      </w:r>
    </w:p>
    <w:p w:rsidR="00415DA4" w:rsidRDefault="00415DA4" w:rsidP="00415DA4">
      <w:r>
        <w:t xml:space="preserve">    "emotion": "Trust/Reliability",</w:t>
      </w:r>
    </w:p>
    <w:p w:rsidR="00415DA4" w:rsidRDefault="00415DA4" w:rsidP="00415DA4">
      <w:r>
        <w:t xml:space="preserve">    "strategy": "An accessible approach featuring content about financial services designed for people with disabilities on disability-focused platforms and publications, partnerships with disability advocacy organizations, and testimonials from customers. The bank emphasizes accessibility features and specialized services.",</w:t>
      </w:r>
    </w:p>
    <w:p w:rsidR="00415DA4" w:rsidRDefault="00415DA4" w:rsidP="00415DA4">
      <w:r>
        <w:t xml:space="preserve">    "unique_twist": "'Ability Banking' suite of services designed specifically for different types of disabilities, including visual, auditory, and mobility accommodations, with specialized support staff trained in disability awareness.",</w:t>
      </w:r>
    </w:p>
    <w:p w:rsidR="00415DA4" w:rsidRDefault="00415DA4" w:rsidP="00415DA4">
      <w:r>
        <w:t xml:space="preserve">    "impact": {</w:t>
      </w:r>
    </w:p>
    <w:p w:rsidR="00415DA4" w:rsidRDefault="00415DA4" w:rsidP="00415DA4">
      <w:r>
        <w:t xml:space="preserve">      "customer": "Builds trust by providing banking services that truly accommodate their needs and demonstrate understanding of their challenges.",</w:t>
      </w:r>
    </w:p>
    <w:p w:rsidR="00415DA4" w:rsidRDefault="00415DA4" w:rsidP="00415DA4">
      <w:r>
        <w:t xml:space="preserve">      "reputation": "Establishes the brand as a leader in accessible banking, becoming the recommended choice among disability organizations.",</w:t>
      </w:r>
    </w:p>
    <w:p w:rsidR="00415DA4" w:rsidRDefault="00415DA4" w:rsidP="00415DA4">
      <w:r>
        <w:t xml:space="preserve">      "business_results": "Achieves 60% market share among people with disabilities in service areas and 90% customer satisfaction rate."</w:t>
      </w:r>
    </w:p>
    <w:p w:rsidR="00415DA4" w:rsidRDefault="00415DA4" w:rsidP="00415DA4">
      <w:r>
        <w:t xml:space="preserve">    }</w:t>
      </w:r>
    </w:p>
    <w:p w:rsidR="00415DA4" w:rsidRDefault="00415DA4" w:rsidP="00415DA4">
      <w:r>
        <w:lastRenderedPageBreak/>
        <w:t xml:space="preserve">  },</w:t>
      </w:r>
    </w:p>
    <w:p w:rsidR="00415DA4" w:rsidRDefault="00415DA4" w:rsidP="00415DA4">
      <w:r>
        <w:t xml:space="preserve">  {</w:t>
      </w:r>
    </w:p>
    <w:p w:rsidR="00415DA4" w:rsidRDefault="00415DA4" w:rsidP="00415DA4">
      <w:r>
        <w:t xml:space="preserve">    "category_name": "Pet insurance for exotic pets",</w:t>
      </w:r>
    </w:p>
    <w:p w:rsidR="00415DA4" w:rsidRDefault="00415DA4" w:rsidP="00415DA4">
      <w:r>
        <w:t xml:space="preserve">    "emotion": "Fear/Security",</w:t>
      </w:r>
    </w:p>
    <w:p w:rsidR="00415DA4" w:rsidRDefault="00415DA4" w:rsidP="00415DA4">
      <w:r>
        <w:t xml:space="preserve">    "strategy": "A niche-focused approach featuring educational content about exotic pet health issues on specialized forums and social media groups, partnerships with exotic pet veterinarians and breeders, and case studies of covered treatments. The company offers specialized coverage for different types of exotic animals.",</w:t>
      </w:r>
    </w:p>
    <w:p w:rsidR="00415DA4" w:rsidRDefault="00415DA4" w:rsidP="00415DA4">
      <w:r>
        <w:t xml:space="preserve">    "unique_twist": "'Exotic Pet Network' that connects exotic pet owners with specialized veterinarians and resources, creating a support system beyond just insurance coverage.",</w:t>
      </w:r>
    </w:p>
    <w:p w:rsidR="00415DA4" w:rsidRDefault="00415DA4" w:rsidP="00415DA4">
      <w:r>
        <w:t xml:space="preserve">    "impact": {</w:t>
      </w:r>
    </w:p>
    <w:p w:rsidR="00415DA4" w:rsidRDefault="00415DA4" w:rsidP="00415DA4">
      <w:r>
        <w:t xml:space="preserve">      "customer": "Addresses the specific anxieties exotic pet owners face about finding appropriate veterinary care and managing high costs.",</w:t>
      </w:r>
    </w:p>
    <w:p w:rsidR="00415DA4" w:rsidRDefault="00415DA4" w:rsidP="00415DA4">
      <w:r>
        <w:t xml:space="preserve">      "reputation": "Builds a reputation as the insurance expert for exotic pets, becoming the go-to choice in this niche market.",</w:t>
      </w:r>
    </w:p>
    <w:p w:rsidR="00415DA4" w:rsidRDefault="00415DA4" w:rsidP="00415DA4">
      <w:r>
        <w:t xml:space="preserve">      "business_results": "Achieves 70% market share among serious exotic pet owners and 85% customer retention rate."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single parents",</w:t>
      </w:r>
    </w:p>
    <w:p w:rsidR="00415DA4" w:rsidRDefault="00415DA4" w:rsidP="00415DA4">
      <w:r>
        <w:t xml:space="preserve">    "emotion": "Hope/Inspiration",</w:t>
      </w:r>
    </w:p>
    <w:p w:rsidR="00415DA4" w:rsidRDefault="00415DA4" w:rsidP="00415DA4">
      <w:r>
        <w:t xml:space="preserve">    "strategy": "An empowering approach featuring success stories of single parents who have achieved financial stability on parenting blogs and social media, educational content about unique financial challenges for single-parent households, and partnerships with single-parent support organizations. The service offers specialized tools for managing finances on a single income.",</w:t>
      </w:r>
    </w:p>
    <w:p w:rsidR="00415DA4" w:rsidRDefault="00415DA4" w:rsidP="00415DA4">
      <w:r>
        <w:t xml:space="preserve">    "unique_twist": "'Solo Parent Success Path' that provides not just financial planning but also connections to career development resources and support communities, addressing both financial and emotional needs.",</w:t>
      </w:r>
    </w:p>
    <w:p w:rsidR="00415DA4" w:rsidRDefault="00415DA4" w:rsidP="00415DA4">
      <w:r>
        <w:t xml:space="preserve">    "impact": {</w:t>
      </w:r>
    </w:p>
    <w:p w:rsidR="00415DA4" w:rsidRDefault="00415DA4" w:rsidP="00415DA4">
      <w:r>
        <w:t xml:space="preserve">      "customer": "Inspires single parents by showing them that financial stability and success is achievable even with the challenges of single parenting.",</w:t>
      </w:r>
    </w:p>
    <w:p w:rsidR="00415DA4" w:rsidRDefault="00415DA4" w:rsidP="00415DA4">
      <w:r>
        <w:t xml:space="preserve">      "reputation": "Positions the brand as a supportive partner for single parents, building deep loyalty and trust.",</w:t>
      </w:r>
    </w:p>
    <w:p w:rsidR="00415DA4" w:rsidRDefault="00415DA4" w:rsidP="00415DA4">
      <w:r>
        <w:lastRenderedPageBreak/>
        <w:t xml:space="preserve">      "business_results": "Achieves 50% higher client retention than traditional financial planning services and 40% referral rate among single-parent communities."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craft brewery owners",</w:t>
      </w:r>
    </w:p>
    <w:p w:rsidR="00415DA4" w:rsidRDefault="00415DA4" w:rsidP="00415DA4">
      <w:r>
        <w:t xml:space="preserve">    "emotion": "Belonging/Community",</w:t>
      </w:r>
    </w:p>
    <w:p w:rsidR="00415DA4" w:rsidRDefault="00415DA4" w:rsidP="00415DA4">
      <w:r>
        <w:t xml:space="preserve">    "strategy": "A community-focused approach featuring stories of local breweries on Instagram and craft beer publications, partnerships with brewing associations and beer festivals, and educational content about brewery-specific risks. The company sponsors brewing competitions and creates a network of brewery owners.",</w:t>
      </w:r>
    </w:p>
    <w:p w:rsidR="00415DA4" w:rsidRDefault="00415DA4" w:rsidP="00415DA4">
      <w:r>
        <w:t xml:space="preserve">    "unique_twist": "'Brew Protection Program' that not only provides insurance but also connects brewery owners with resources for business growth, sustainability practices, and industry best practices.",</w:t>
      </w:r>
    </w:p>
    <w:p w:rsidR="00415DA4" w:rsidRDefault="00415DA4" w:rsidP="00415DA4">
      <w:r>
        <w:t xml:space="preserve">    "impact": {</w:t>
      </w:r>
    </w:p>
    <w:p w:rsidR="00415DA4" w:rsidRDefault="00415DA4" w:rsidP="00415DA4">
      <w:r>
        <w:t xml:space="preserve">      "customer": "Makes brewery owners feel part of a supported community that understands their unique business challenges and passion.",</w:t>
      </w:r>
    </w:p>
    <w:p w:rsidR="00415DA4" w:rsidRDefault="00415DA4" w:rsidP="00415DA4">
      <w:r>
        <w:t xml:space="preserve">      "reputation": "Builds a reputation as the insurance partner that truly supports the craft brewing industry.",</w:t>
      </w:r>
    </w:p>
    <w:p w:rsidR="00415DA4" w:rsidRDefault="00415DA4" w:rsidP="00415DA4">
      <w:r>
        <w:t xml:space="preserve">      "business_results": "Achieves 60% market share among independent craft breweries and 75% referral rate among brewery owners."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sustainable fashion brands",</w:t>
      </w:r>
    </w:p>
    <w:p w:rsidR="00415DA4" w:rsidRDefault="00415DA4" w:rsidP="00415DA4">
      <w:r>
        <w:t xml:space="preserve">    "emotion": "Desire/Aspiration",</w:t>
      </w:r>
    </w:p>
    <w:p w:rsidR="00415DA4" w:rsidRDefault="00415DA4" w:rsidP="00415DA4">
      <w:r>
        <w:t xml:space="preserve">    "strategy": "A values-driven approach featuring profiles of sustainable fashion brands on Instagram and Pinterest, partnerships with ethical fashion influencers and events, and content about the financial challenges of sustainable production. The bank offers specialized financing for eco-friendly materials and ethical manufacturing.",</w:t>
      </w:r>
    </w:p>
    <w:p w:rsidR="00415DA4" w:rsidRDefault="00415DA4" w:rsidP="00415DA4">
      <w:r>
        <w:t xml:space="preserve">    "unique_twist": "'Style Sustainability Score' that rates brands on their environmental and social impact, with better rates and services for brands with higher scores, incentivizing positive practices.",</w:t>
      </w:r>
    </w:p>
    <w:p w:rsidR="00415DA4" w:rsidRDefault="00415DA4" w:rsidP="00415DA4">
      <w:r>
        <w:t xml:space="preserve">    "impact": {</w:t>
      </w:r>
    </w:p>
    <w:p w:rsidR="00415DA4" w:rsidRDefault="00415DA4" w:rsidP="00415DA4">
      <w:r>
        <w:lastRenderedPageBreak/>
        <w:t xml:space="preserve">      "customer": "Makes sustainable fashion brands feel understood and supported by a financial institution that shares their values and aspirations.",</w:t>
      </w:r>
    </w:p>
    <w:p w:rsidR="00415DA4" w:rsidRDefault="00415DA4" w:rsidP="00415DA4">
      <w:r>
        <w:t xml:space="preserve">      "reputation": "Positions the bank as a leader in sustainable fashion finance, attracting mission-driven brands.",</w:t>
      </w:r>
    </w:p>
    <w:p w:rsidR="00415DA4" w:rsidRDefault="00415DA4" w:rsidP="00415DA4">
      <w:r>
        <w:t xml:space="preserve">      "business_results": "Achieves 50% market share among certified B Corp fashion brands and 40% higher loan retention rates than competitors."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retirees who want to start businesses",</w:t>
      </w:r>
    </w:p>
    <w:p w:rsidR="00415DA4" w:rsidRDefault="00415DA4" w:rsidP="00415DA4">
      <w:r>
        <w:t xml:space="preserve">    "emotion": "Hope/Inspiration",</w:t>
      </w:r>
    </w:p>
    <w:p w:rsidR="00415DA4" w:rsidRDefault="00415DA4" w:rsidP="00415DA4">
      <w:r>
        <w:t xml:space="preserve">    "strategy": "An aspirational approach featuring success stories of retirees who launched successful businesses on LinkedIn and entrepreneurship publications, educational content about balancing retirement income with business investment, and partnerships with senior entrepreneurship organizations. The service offers specialized planning for using retirement funds to start a business.",</w:t>
      </w:r>
    </w:p>
    <w:p w:rsidR="00415DA4" w:rsidRDefault="00415DA4" w:rsidP="00415DA4">
      <w:r>
        <w:t xml:space="preserve">    "unique_twist": "'Encore Enterprise' program that connects aspiring senior entrepreneurs with mentors who have successfully launched businesses in retirement, creating a support network beyond just financial planning.",</w:t>
      </w:r>
    </w:p>
    <w:p w:rsidR="00415DA4" w:rsidRDefault="00415DA4" w:rsidP="00415DA4">
      <w:r>
        <w:t xml:space="preserve">    "impact": {</w:t>
      </w:r>
    </w:p>
    <w:p w:rsidR="00415DA4" w:rsidRDefault="00415DA4" w:rsidP="00415DA4">
      <w:r>
        <w:t xml:space="preserve">      "customer": "Inspires retirees by showing them that entrepreneurship is a viable and exciting option for their next chapter.",</w:t>
      </w:r>
    </w:p>
    <w:p w:rsidR="00415DA4" w:rsidRDefault="00415DA4" w:rsidP="00415DA4">
      <w:r>
        <w:t xml:space="preserve">      "reputation": "Positions the brand as a champion of senior entrepreneurship, building trust with this growing demographic.",</w:t>
      </w:r>
    </w:p>
    <w:p w:rsidR="00415DA4" w:rsidRDefault="00415DA4" w:rsidP="00415DA4">
      <w:r>
        <w:t xml:space="preserve">      "business_results": "Achieves 35% higher client acquisition rates among retirees than traditional financial planning services and 50% higher business success rates among clients."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tiny house owners",</w:t>
      </w:r>
    </w:p>
    <w:p w:rsidR="00415DA4" w:rsidRDefault="00415DA4" w:rsidP="00415DA4">
      <w:r>
        <w:t xml:space="preserve">    "emotion": "Happiness/Joy",</w:t>
      </w:r>
    </w:p>
    <w:p w:rsidR="00415DA4" w:rsidRDefault="00415DA4" w:rsidP="00415DA4">
      <w:r>
        <w:t xml:space="preserve">    "strategy": "A lifestyle-focused approach featuring beautiful tiny house tours and owner stories on YouTube and Instagram, partnerships with tiny house builders and communities, and content about the unique insurance needs of alternative housing. The company sponsors tiny house festivals and creates a community platform for owners.",</w:t>
      </w:r>
    </w:p>
    <w:p w:rsidR="00415DA4" w:rsidRDefault="00415DA4" w:rsidP="00415DA4">
      <w:r>
        <w:lastRenderedPageBreak/>
        <w:t xml:space="preserve">    "unique_twist": "'Tiny House Protection' that includes not just standard coverage but also specialized protection for mobility, unique construction features, and community living situations common in tiny house culture.",</w:t>
      </w:r>
    </w:p>
    <w:p w:rsidR="00415DA4" w:rsidRDefault="00415DA4" w:rsidP="00415DA4">
      <w:r>
        <w:t xml:space="preserve">    "impact": {</w:t>
      </w:r>
    </w:p>
    <w:p w:rsidR="00415DA4" w:rsidRDefault="00415DA4" w:rsidP="00415DA4">
      <w:r>
        <w:t xml:space="preserve">      "customer": "Makes insurance feel like an enabler of the joyful tiny house lifestyle rather than a complication.",</w:t>
      </w:r>
    </w:p>
    <w:p w:rsidR="00415DA4" w:rsidRDefault="00415DA4" w:rsidP="00415DA4">
      <w:r>
        <w:t xml:space="preserve">      "reputation": "Builds a reputation as the insurance brand that truly understands and supports the tiny house movement.",</w:t>
      </w:r>
    </w:p>
    <w:p w:rsidR="00415DA4" w:rsidRDefault="00415DA4" w:rsidP="00415DA4">
      <w:r>
        <w:t xml:space="preserve">      "business_results": "Achieves 70% market share among tiny house owners and 60% referral rate within the community."</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families with special needs children",</w:t>
      </w:r>
    </w:p>
    <w:p w:rsidR="00415DA4" w:rsidRDefault="00415DA4" w:rsidP="00415DA4">
      <w:r>
        <w:t xml:space="preserve">    "emotion": "Trust/Reliability",</w:t>
      </w:r>
    </w:p>
    <w:p w:rsidR="00415DA4" w:rsidRDefault="00415DA4" w:rsidP="00415DA4">
      <w:r>
        <w:t xml:space="preserve">    "strategy": "A compassionate approach featuring educational content about the unique financial challenges of raising children with special needs on disability-focused platforms and publications, partnerships with special needs organizations and therapists, and testimonials from families. The service offers specialized planning for long-term care and government benefits.",</w:t>
      </w:r>
    </w:p>
    <w:p w:rsidR="00415DA4" w:rsidRDefault="00415DA4" w:rsidP="00415DA4">
      <w:r>
        <w:t xml:space="preserve">    "unique_twist": "'Special Needs Security Plan' that helps families navigate complex government benefit programs while planning for their child's financial future, with specialized tools for letter of intent and special needs trusts.",</w:t>
      </w:r>
    </w:p>
    <w:p w:rsidR="00415DA4" w:rsidRDefault="00415DA4" w:rsidP="00415DA4">
      <w:r>
        <w:t xml:space="preserve">    "impact": {</w:t>
      </w:r>
    </w:p>
    <w:p w:rsidR="00415DA4" w:rsidRDefault="00415DA4" w:rsidP="00415DA4">
      <w:r>
        <w:t xml:space="preserve">      "customer": "Builds trust by providing expert guidance through the complex and emotional financial planning process for special needs families.",</w:t>
      </w:r>
    </w:p>
    <w:p w:rsidR="00415DA4" w:rsidRDefault="00415DA4" w:rsidP="00415DA4">
      <w:r>
        <w:t xml:space="preserve">      "reputation": "Establishes the brand as a trusted resource for special needs families, leading to strong word-of-mouth in this community.",</w:t>
      </w:r>
    </w:p>
    <w:p w:rsidR="00415DA4" w:rsidRDefault="00415DA4" w:rsidP="00415DA4">
      <w:r>
        <w:t xml:space="preserve">      "business_results": "Achieves 80% client satisfaction rate and 70% referral rate among special needs families."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musicians and touring artists",</w:t>
      </w:r>
    </w:p>
    <w:p w:rsidR="00415DA4" w:rsidRDefault="00415DA4" w:rsidP="00415DA4">
      <w:r>
        <w:lastRenderedPageBreak/>
        <w:t xml:space="preserve">    "emotion": "Belonging/Community",</w:t>
      </w:r>
    </w:p>
    <w:p w:rsidR="00415DA4" w:rsidRDefault="00415DA4" w:rsidP="00415DA4">
      <w:r>
        <w:t xml:space="preserve">    "strategy": "A music-focused approach featuring stories of musicians and their financial journeys on music platforms and social media, partnerships with music venues and industry organizations, and educational content about managing irregular income. The bank creates a network of music industry financial advisors.",</w:t>
      </w:r>
    </w:p>
    <w:p w:rsidR="00415DA4" w:rsidRDefault="00415DA4" w:rsidP="00415DA4">
      <w:r>
        <w:t xml:space="preserve">    "unique_twist": "'Tour Banking' services designed specifically for the financial challenges of touring, including per diem management, international currency services, and budgeting tools for life on the road.",</w:t>
      </w:r>
    </w:p>
    <w:p w:rsidR="00415DA4" w:rsidRDefault="00415DA4" w:rsidP="00415DA4">
      <w:r>
        <w:t xml:space="preserve">    "impact": {</w:t>
      </w:r>
    </w:p>
    <w:p w:rsidR="00415DA4" w:rsidRDefault="00415DA4" w:rsidP="00415DA4">
      <w:r>
        <w:t xml:space="preserve">      "customer": "Makes musicians feel understood and supported by a financial institution that recognizes the unique challenges of a music career.",</w:t>
      </w:r>
    </w:p>
    <w:p w:rsidR="00415DA4" w:rsidRDefault="00415DA4" w:rsidP="00415DA4">
      <w:r>
        <w:t xml:space="preserve">      "reputation": "Builds a reputation as the bank that 'gets' the music industry, becoming the go-to choice among artists.",</w:t>
      </w:r>
    </w:p>
    <w:p w:rsidR="00415DA4" w:rsidRDefault="00415DA4" w:rsidP="00415DA4">
      <w:r>
        <w:t xml:space="preserve">      "business_results": "Achieves 50% market share among independent musicians and 75% retention rate as artists' careers evolve."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Airbnb hosts",</w:t>
      </w:r>
    </w:p>
    <w:p w:rsidR="00415DA4" w:rsidRDefault="00415DA4" w:rsidP="00415DA4">
      <w:r>
        <w:t xml:space="preserve">    "emotion": "Fear/Security",</w:t>
      </w:r>
    </w:p>
    <w:p w:rsidR="00415DA4" w:rsidRDefault="00415DA4" w:rsidP="00415DA4">
      <w:r>
        <w:t xml:space="preserve">    "strategy": "A practical approach featuring real stories of claims and how insurance protected hosts on Airbnb host forums and social media groups, educational content about liability and property risks, and partnerships with property management companies. The company offers specialized coverage for short-term rentals.",</w:t>
      </w:r>
    </w:p>
    <w:p w:rsidR="00415DA4" w:rsidRDefault="00415DA4" w:rsidP="00415DA4">
      <w:r>
        <w:t xml:space="preserve">    "unique_twist": "'Host Assist' that not only provides insurance but also includes a 24/7 hotline for guest issues and connections to vetted repair services, providing comprehensive support for hosts.",</w:t>
      </w:r>
    </w:p>
    <w:p w:rsidR="00415DA4" w:rsidRDefault="00415DA4" w:rsidP="00415DA4">
      <w:r>
        <w:t xml:space="preserve">    "impact": {</w:t>
      </w:r>
    </w:p>
    <w:p w:rsidR="00415DA4" w:rsidRDefault="00415DA4" w:rsidP="00415DA4">
      <w:r>
        <w:t xml:space="preserve">      "customer": "Addresses the specific anxieties Airbnb hosts face about property damage, liability, and difficult guest situations.",</w:t>
      </w:r>
    </w:p>
    <w:p w:rsidR="00415DA4" w:rsidRDefault="00415DA4" w:rsidP="00415DA4">
      <w:r>
        <w:t xml:space="preserve">      "reputation": "Builds a reputation as the insurance expert for the sharing economy, becoming the recommended choice among host communities.",</w:t>
      </w:r>
    </w:p>
    <w:p w:rsidR="00415DA4" w:rsidRDefault="00415DA4" w:rsidP="00415DA4">
      <w:r>
        <w:t xml:space="preserve">      "business_results": "Achieves 60% market share among active Airbnb hosts and 85% customer retention rate."</w:t>
      </w:r>
    </w:p>
    <w:p w:rsidR="00415DA4" w:rsidRDefault="00415DA4" w:rsidP="00415DA4">
      <w:r>
        <w:t xml:space="preserve">    }</w:t>
      </w:r>
    </w:p>
    <w:p w:rsidR="00415DA4" w:rsidRDefault="00415DA4" w:rsidP="00415DA4">
      <w:r>
        <w:lastRenderedPageBreak/>
        <w:t xml:space="preserve">  },</w:t>
      </w:r>
    </w:p>
    <w:p w:rsidR="00415DA4" w:rsidRDefault="00415DA4" w:rsidP="00415DA4">
      <w:r>
        <w:t xml:space="preserve">  {</w:t>
      </w:r>
    </w:p>
    <w:p w:rsidR="00415DA4" w:rsidRDefault="00415DA4" w:rsidP="00415DA4">
      <w:r>
        <w:t xml:space="preserve">    "category_name": "Financial planning for couples in long-distance relationships",</w:t>
      </w:r>
    </w:p>
    <w:p w:rsidR="00415DA4" w:rsidRDefault="00415DA4" w:rsidP="00415DA4">
      <w:r>
        <w:t xml:space="preserve">    "emotion": "Hope/Inspiration",</w:t>
      </w:r>
    </w:p>
    <w:p w:rsidR="00415DA4" w:rsidRDefault="00415DA4" w:rsidP="00415DA4">
      <w:r>
        <w:t xml:space="preserve">    "strategy": "A romantic approach featuring success stories of couples who overcame financial challenges of long-distance relationships on relationship blogs and social media, educational content about managing finances across distances, and partnerships with long-distance relationship apps and services. The service offers tools for joint financial planning despite physical separation.",</w:t>
      </w:r>
    </w:p>
    <w:p w:rsidR="00415DA4" w:rsidRDefault="00415DA4" w:rsidP="00415DA4">
      <w:r>
        <w:t xml:space="preserve">    "unique_twist": "'Love &amp; Money Timeline' that helps couples plan for their financial future together, including milestones for closing the distance and eventual cohabitation or marriage.",</w:t>
      </w:r>
    </w:p>
    <w:p w:rsidR="00415DA4" w:rsidRDefault="00415DA4" w:rsidP="00415DA4">
      <w:r>
        <w:t xml:space="preserve">    "impact": {</w:t>
      </w:r>
    </w:p>
    <w:p w:rsidR="00415DA4" w:rsidRDefault="00415DA4" w:rsidP="00415DA4">
      <w:r>
        <w:t xml:space="preserve">      "customer": "Inspires long-distance couples by showing them that financial planning can strengthen their relationship and bring them closer to their shared future.",</w:t>
      </w:r>
    </w:p>
    <w:p w:rsidR="00415DA4" w:rsidRDefault="00415DA4" w:rsidP="00415DA4">
      <w:r>
        <w:t xml:space="preserve">      "reputation": "Positions the brand as a supportive partner for long-distance relationships, building trust with this growing demographic.",</w:t>
      </w:r>
    </w:p>
    <w:p w:rsidR="00415DA4" w:rsidRDefault="00415DA4" w:rsidP="00415DA4">
      <w:r>
        <w:t xml:space="preserve">      "business_results": "Achieves 40% higher engagement rates than traditional financial planning services and 50% referral rate among long-distance relationship communities."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renewable energy projects",</w:t>
      </w:r>
    </w:p>
    <w:p w:rsidR="00415DA4" w:rsidRDefault="00415DA4" w:rsidP="00415DA4">
      <w:r>
        <w:t xml:space="preserve">    "emotion": "Desire/Aspiration",</w:t>
      </w:r>
    </w:p>
    <w:p w:rsidR="00415DA4" w:rsidRDefault="00415DA4" w:rsidP="00415DA4">
      <w:r>
        <w:t xml:space="preserve">    "strategy": "A mission-driven approach featuring profiles of successful renewable energy projects on industry platforms and social media, partnerships with environmental organizations and clean energy companies, and content about financing sustainable infrastructure. The bank offers specialized financing for different types of renewable energy projects.",</w:t>
      </w:r>
    </w:p>
    <w:p w:rsidR="00415DA4" w:rsidRDefault="00415DA4" w:rsidP="00415DA4">
      <w:r>
        <w:t xml:space="preserve">    "unique_twist": "'Green Growth Fund' that provides not just financing but also technical assistance and connections to industry experts, helping renewable energy projects succeed beyond just capital.",</w:t>
      </w:r>
    </w:p>
    <w:p w:rsidR="00415DA4" w:rsidRDefault="00415DA4" w:rsidP="00415DA4">
      <w:r>
        <w:t xml:space="preserve">    "impact": {</w:t>
      </w:r>
    </w:p>
    <w:p w:rsidR="00415DA4" w:rsidRDefault="00415DA4" w:rsidP="00415DA4">
      <w:r>
        <w:t xml:space="preserve">      "customer": "Makes renewable energy developers feel supported by a financial institution that shares their vision for a sustainable future.",</w:t>
      </w:r>
    </w:p>
    <w:p w:rsidR="00415DA4" w:rsidRDefault="00415DA4" w:rsidP="00415DA4">
      <w:r>
        <w:t xml:space="preserve">      "reputation": "Positions the bank as a leader in sustainable finance, attracting mission-driven projects and investors.",</w:t>
      </w:r>
    </w:p>
    <w:p w:rsidR="00415DA4" w:rsidRDefault="00415DA4" w:rsidP="00415DA4">
      <w:r>
        <w:lastRenderedPageBreak/>
        <w:t xml:space="preserve">      "business_results": "Achieves 50% market share among community renewable energy projects and 40% higher loan retention rates than competitors."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freelance photographers",</w:t>
      </w:r>
    </w:p>
    <w:p w:rsidR="00415DA4" w:rsidRDefault="00415DA4" w:rsidP="00415DA4">
      <w:r>
        <w:t xml:space="preserve">    "emotion": "Fear/Security",</w:t>
      </w:r>
    </w:p>
    <w:p w:rsidR="00415DA4" w:rsidRDefault="00415DA4" w:rsidP="00415DA4">
      <w:r>
        <w:t xml:space="preserve">    "strategy": "A niche-focused approach featuring educational content about the risks of photography work on photography forums and social media, case studies of equipment theft and damage claims, and partnerships with photography equipment retailers and schools. The company offers specialized coverage for expensive gear and liability at shoots.",</w:t>
      </w:r>
    </w:p>
    <w:p w:rsidR="00415DA4" w:rsidRDefault="00415DA4" w:rsidP="00415DA4">
      <w:r>
        <w:t xml:space="preserve">    "unique_twist": "'Shoot Shield' that provides not just insurance but also a gear registry and recovery service, helping photographers protect and recover their valuable equipment.",</w:t>
      </w:r>
    </w:p>
    <w:p w:rsidR="00415DA4" w:rsidRDefault="00415DA4" w:rsidP="00415DA4">
      <w:r>
        <w:t xml:space="preserve">    "impact": {</w:t>
      </w:r>
    </w:p>
    <w:p w:rsidR="00415DA4" w:rsidRDefault="00415DA4" w:rsidP="00415DA4">
      <w:r>
        <w:t xml:space="preserve">      "customer": "Addresses the specific anxieties photographers face about equipment loss, damage, and liability during shoots.",</w:t>
      </w:r>
    </w:p>
    <w:p w:rsidR="00415DA4" w:rsidRDefault="00415DA4" w:rsidP="00415DA4">
      <w:r>
        <w:t xml:space="preserve">      "reputation": "Builds a reputation as the insurance expert for photographers, becoming the recommended choice among photography communities.",</w:t>
      </w:r>
    </w:p>
    <w:p w:rsidR="00415DA4" w:rsidRDefault="00415DA4" w:rsidP="00415DA4">
      <w:r>
        <w:t xml:space="preserve">      "business_results": "Achieves 60% market share among professional freelance photographers and 80% customer retention rate."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caregivers",</w:t>
      </w:r>
    </w:p>
    <w:p w:rsidR="00415DA4" w:rsidRDefault="00415DA4" w:rsidP="00415DA4">
      <w:r>
        <w:t xml:space="preserve">    "emotion": "Trust/Reliability",</w:t>
      </w:r>
    </w:p>
    <w:p w:rsidR="00415DA4" w:rsidRDefault="00415DA4" w:rsidP="00415DA4">
      <w:r>
        <w:t xml:space="preserve">    "strategy": "A compassionate approach featuring stories of caregivers and their financial challenges on caregiving platforms and publications, educational content about balancing caregiving with financial security, and partnerships with caregiver support organizations. The service offers specialized planning for managing care costs while maintaining personal financial health.",</w:t>
      </w:r>
    </w:p>
    <w:p w:rsidR="00415DA4" w:rsidRDefault="00415DA4" w:rsidP="00415DA4">
      <w:r>
        <w:t xml:space="preserve">    "unique_twist": "'Caregiver Financial Relief' program that connects caregivers with resources for respite care and financial assistance, addressing both the practical and emotional aspects of caregiving.",</w:t>
      </w:r>
    </w:p>
    <w:p w:rsidR="00415DA4" w:rsidRDefault="00415DA4" w:rsidP="00415DA4">
      <w:r>
        <w:t xml:space="preserve">    "impact": {</w:t>
      </w:r>
    </w:p>
    <w:p w:rsidR="00415DA4" w:rsidRDefault="00415DA4" w:rsidP="00415DA4">
      <w:r>
        <w:lastRenderedPageBreak/>
        <w:t xml:space="preserve">      "customer": "Builds trust by providing understanding and support for the unique financial challenges faced by caregivers.",</w:t>
      </w:r>
    </w:p>
    <w:p w:rsidR="00415DA4" w:rsidRDefault="00415DA4" w:rsidP="00415DA4">
      <w:r>
        <w:t xml:space="preserve">      "reputation": "Establishes the brand as a trusted resource for caregivers, leading to strong word-of-mouth in this community.",</w:t>
      </w:r>
    </w:p>
    <w:p w:rsidR="00415DA4" w:rsidRDefault="00415DA4" w:rsidP="00415DA4">
      <w:r>
        <w:t xml:space="preserve">      "business_results": "Achieves 70% client satisfaction rate and 60% referral rate among caregiver communities."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ethical fashion consumers",</w:t>
      </w:r>
    </w:p>
    <w:p w:rsidR="00415DA4" w:rsidRDefault="00415DA4" w:rsidP="00415DA4">
      <w:r>
        <w:t xml:space="preserve">    "emotion": "Belonging/Community",</w:t>
      </w:r>
    </w:p>
    <w:p w:rsidR="00415DA4" w:rsidRDefault="00415DA4" w:rsidP="00415DA4">
      <w:r>
        <w:t xml:space="preserve">    "strategy": "A values-driven approach featuring content about ethical fashion and conscious consumerism on Instagram and Pinterest, partnerships with ethical fashion brands and influencers, and educational content about the financial impact of consumer choices. The bank offers specialized accounts that support ethical businesses.",</w:t>
      </w:r>
    </w:p>
    <w:p w:rsidR="00415DA4" w:rsidRDefault="00415DA4" w:rsidP="00415DA4">
      <w:r>
        <w:t xml:space="preserve">    "unique_twist": "'Conscious Cashback' that provides higher rewards for purchases from certified ethical and sustainable brands, encouraging conscious consumption.",</w:t>
      </w:r>
    </w:p>
    <w:p w:rsidR="00415DA4" w:rsidRDefault="00415DA4" w:rsidP="00415DA4">
      <w:r>
        <w:t xml:space="preserve">    "impact": {</w:t>
      </w:r>
    </w:p>
    <w:p w:rsidR="00415DA4" w:rsidRDefault="00415DA4" w:rsidP="00415DA4">
      <w:r>
        <w:t xml:space="preserve">      "customer": "Makes ethical fashion consumers feel part of a community that shares their values and supports their lifestyle choices.",</w:t>
      </w:r>
    </w:p>
    <w:p w:rsidR="00415DA4" w:rsidRDefault="00415DA4" w:rsidP="00415DA4">
      <w:r>
        <w:t xml:space="preserve">      "reputation": "Builds a reputation as the bank for conscious consumers, attracting customers who want their money to align with their values.",</w:t>
      </w:r>
    </w:p>
    <w:p w:rsidR="00415DA4" w:rsidRDefault="00415DA4" w:rsidP="00415DA4">
      <w:r>
        <w:t xml:space="preserve">      "business_results": "Achieves 40% higher customer acquisition rates among ethical consumers and 50% higher customer lifetime value than traditional banking customers."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adventure travel companies",</w:t>
      </w:r>
    </w:p>
    <w:p w:rsidR="00415DA4" w:rsidRDefault="00415DA4" w:rsidP="00415DA4">
      <w:r>
        <w:t xml:space="preserve">    "emotion": "Happiness/Joy",</w:t>
      </w:r>
    </w:p>
    <w:p w:rsidR="00415DA4" w:rsidRDefault="00415DA4" w:rsidP="00415DA4">
      <w:r>
        <w:t xml:space="preserve">    "strategy": "An adventure-focused approach featuring stunning footage of adventure travel experiences on YouTube and Instagram, partnerships with adventure travel companies and influencers, and content about managing risks in adventure tourism. The company sponsors adventure travel events and creates a community platform for operators.",</w:t>
      </w:r>
    </w:p>
    <w:p w:rsidR="00415DA4" w:rsidRDefault="00415DA4" w:rsidP="00415DA4">
      <w:r>
        <w:lastRenderedPageBreak/>
        <w:t xml:space="preserve">    "unique_twist": "'Adventure Assist' that not only provides insurance but also includes risk management consulting and emergency response services, helping adventure travel companies operate safely and confidently.",</w:t>
      </w:r>
    </w:p>
    <w:p w:rsidR="00415DA4" w:rsidRDefault="00415DA4" w:rsidP="00415DA4">
      <w:r>
        <w:t xml:space="preserve">    "impact": {</w:t>
      </w:r>
    </w:p>
    <w:p w:rsidR="00415DA4" w:rsidRDefault="00415DA4" w:rsidP="00415DA4">
      <w:r>
        <w:t xml:space="preserve">      "customer": "Makes insurance feel like an enabler of adventure tourism rather than a limitation, aligning with the joy and excitement of adventure travel.",</w:t>
      </w:r>
    </w:p>
    <w:p w:rsidR="00415DA4" w:rsidRDefault="00415DA4" w:rsidP="00415DA4">
      <w:r>
        <w:t xml:space="preserve">      "reputation": "Builds a reputation as the insurance partner that truly understands and supports the adventure travel industry.",</w:t>
      </w:r>
    </w:p>
    <w:p w:rsidR="00415DA4" w:rsidRDefault="00415DA4" w:rsidP="00415DA4">
      <w:r>
        <w:t xml:space="preserve">      "business_results": "Achieves 60% market share among specialized adventure travel operators and 75% referral rate within the industry."</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expatriates",</w:t>
      </w:r>
    </w:p>
    <w:p w:rsidR="00415DA4" w:rsidRDefault="00415DA4" w:rsidP="00415DA4">
      <w:r>
        <w:t xml:space="preserve">    "emotion": "Trust/Reliability",</w:t>
      </w:r>
    </w:p>
    <w:p w:rsidR="00415DA4" w:rsidRDefault="00415DA4" w:rsidP="00415DA4">
      <w:r>
        <w:t xml:space="preserve">    "strategy": "A global approach featuring stories of expatriates and their financial challenges on expat forums and social media, educational content about managing finances across borders, and partnerships with international relocation services. The service offers specialized planning for tax implications, currency exchange, and international investments.",</w:t>
      </w:r>
    </w:p>
    <w:p w:rsidR="00415DA4" w:rsidRDefault="00415DA4" w:rsidP="00415DA4">
      <w:r>
        <w:t xml:space="preserve">    "unique_twist": "'Expat Financial Navigator' that provides personalized guidance for the specific financial challenges of living in different countries, with local experts in major expat destinations.",</w:t>
      </w:r>
    </w:p>
    <w:p w:rsidR="00415DA4" w:rsidRDefault="00415DA4" w:rsidP="00415DA4">
      <w:r>
        <w:t xml:space="preserve">    "impact": {</w:t>
      </w:r>
    </w:p>
    <w:p w:rsidR="00415DA4" w:rsidRDefault="00415DA4" w:rsidP="00415DA4">
      <w:r>
        <w:t xml:space="preserve">      "customer": "Builds trust by providing expert guidance through the complex financial landscape of living abroad.",</w:t>
      </w:r>
    </w:p>
    <w:p w:rsidR="00415DA4" w:rsidRDefault="00415DA4" w:rsidP="00415DA4">
      <w:r>
        <w:t xml:space="preserve">      "reputation": "Establishes the brand as the go-to financial resource for expatriates, becoming the recommended choice among international communities.",</w:t>
      </w:r>
    </w:p>
    <w:p w:rsidR="00415DA4" w:rsidRDefault="00415DA4" w:rsidP="00415DA4">
      <w:r>
        <w:t xml:space="preserve">      "business_results": "Achieves 50% market share among expatriates in target countries and 85% customer retention rate through international moves."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esports professionals and gamers",</w:t>
      </w:r>
    </w:p>
    <w:p w:rsidR="00415DA4" w:rsidRDefault="00415DA4" w:rsidP="00415DA4">
      <w:r>
        <w:t xml:space="preserve">    "emotion": "Happiness/Joy",</w:t>
      </w:r>
    </w:p>
    <w:p w:rsidR="00415DA4" w:rsidRDefault="00415DA4" w:rsidP="00415DA4">
      <w:r>
        <w:lastRenderedPageBreak/>
        <w:t xml:space="preserve">    "strategy": "A gaming-focused approach featuring profiles of esports professionals and their financial journeys on Twitch and gaming platforms, partnerships with esports teams and tournaments, and educational content about managing irregular income in gaming. The bank creates a network of financial advisors who understand the gaming industry.",</w:t>
      </w:r>
    </w:p>
    <w:p w:rsidR="00415DA4" w:rsidRDefault="00415DA4" w:rsidP="00415DA4">
      <w:r>
        <w:t xml:space="preserve">    "unique_twist": "'Gamer Growth Accounts' that reward players for achieving gaming milestones and tournament wins, with specialized services for managing streaming revenue and sponsorship income.",</w:t>
      </w:r>
    </w:p>
    <w:p w:rsidR="00415DA4" w:rsidRDefault="00415DA4" w:rsidP="00415DA4">
      <w:r>
        <w:t xml:space="preserve">    "impact": {</w:t>
      </w:r>
    </w:p>
    <w:p w:rsidR="00415DA4" w:rsidRDefault="00415DA4" w:rsidP="00415DA4">
      <w:r>
        <w:t xml:space="preserve">      "customer": "Makes gamers feel understood and supported by a financial institution that recognizes gaming as a legitimate career path.",</w:t>
      </w:r>
    </w:p>
    <w:p w:rsidR="00415DA4" w:rsidRDefault="00415DA4" w:rsidP="00415DA4">
      <w:r>
        <w:t xml:space="preserve">      "reputation": "Builds a reputation as the bank that 'gets' gaming, becoming the go-to choice among esports professionals.",</w:t>
      </w:r>
    </w:p>
    <w:p w:rsidR="00415DA4" w:rsidRDefault="00415DA4" w:rsidP="00415DA4">
      <w:r>
        <w:t xml:space="preserve">      "business_results": "Achieves 60% market share among professional esports players and 75% retention rate as gamers' careers evolve."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vintage car collectors",</w:t>
      </w:r>
    </w:p>
    <w:p w:rsidR="00415DA4" w:rsidRDefault="00415DA4" w:rsidP="00415DA4">
      <w:r>
        <w:t xml:space="preserve">    "emotion": "Nostalgia",</w:t>
      </w:r>
    </w:p>
    <w:p w:rsidR="00415DA4" w:rsidRDefault="00415DA4" w:rsidP="00415DA4">
      <w:r>
        <w:t xml:space="preserve">    "strategy": "A nostalgia-driven approach featuring beautiful vintage cars and their owners' stories on Instagram and car enthusiast forums, partnerships with car shows and vintage car clubs, and content about preserving automotive history. The company sponsors vintage car events and creates a community platform for collectors.",</w:t>
      </w:r>
    </w:p>
    <w:p w:rsidR="00415DA4" w:rsidRDefault="00415DA4" w:rsidP="00415DA4">
      <w:r>
        <w:t xml:space="preserve">    "unique_twist": "'Heritage Protection' that not only provides insurance but also connects collectors with restoration specialists and preservation resources, helping them maintain their vintage vehicles for future generations.",</w:t>
      </w:r>
    </w:p>
    <w:p w:rsidR="00415DA4" w:rsidRDefault="00415DA4" w:rsidP="00415DA4">
      <w:r>
        <w:t xml:space="preserve">    "impact": {</w:t>
      </w:r>
    </w:p>
    <w:p w:rsidR="00415DA4" w:rsidRDefault="00415DA4" w:rsidP="00415DA4">
      <w:r>
        <w:t xml:space="preserve">      "customer": "Taps into collectors' emotional connection to automotive history and nostalgia for classic designs.",</w:t>
      </w:r>
    </w:p>
    <w:p w:rsidR="00415DA4" w:rsidRDefault="00415DA4" w:rsidP="00415DA4">
      <w:r>
        <w:t xml:space="preserve">      "reputation": "Builds a reputation as the insurance partner that truly understands and values vintage car preservation.",</w:t>
      </w:r>
    </w:p>
    <w:p w:rsidR="00415DA4" w:rsidRDefault="00415DA4" w:rsidP="00415DA4">
      <w:r>
        <w:t xml:space="preserve">      "business_results": "Achieves 70% market share among serious vintage car collectors and 60% referral rate within collector communities."</w:t>
      </w:r>
    </w:p>
    <w:p w:rsidR="00415DA4" w:rsidRDefault="00415DA4" w:rsidP="00415DA4">
      <w:r>
        <w:t xml:space="preserve">    }</w:t>
      </w:r>
    </w:p>
    <w:p w:rsidR="00415DA4" w:rsidRDefault="00415DA4" w:rsidP="00415DA4">
      <w:r>
        <w:t xml:space="preserve">  },</w:t>
      </w:r>
    </w:p>
    <w:p w:rsidR="00415DA4" w:rsidRDefault="00415DA4" w:rsidP="00415DA4">
      <w:r>
        <w:lastRenderedPageBreak/>
        <w:t xml:space="preserve">  {</w:t>
      </w:r>
    </w:p>
    <w:p w:rsidR="00415DA4" w:rsidRDefault="00415DA4" w:rsidP="00415DA4">
      <w:r>
        <w:t xml:space="preserve">    "category_name": "Financial planning for couples with financial infidelity issues",</w:t>
      </w:r>
    </w:p>
    <w:p w:rsidR="00415DA4" w:rsidRDefault="00415DA4" w:rsidP="00415DA4">
      <w:r>
        <w:t xml:space="preserve">    "emotion": "Trust/Reliability",</w:t>
      </w:r>
    </w:p>
    <w:p w:rsidR="00415DA4" w:rsidRDefault="00415DA4" w:rsidP="00415DA4">
      <w:r>
        <w:t xml:space="preserve">    "strategy": "A sensitive approach featuring educational content about rebuilding financial trust on relationship blogs and platforms, partnerships with couples therapists and financial counselors, and anonymized success stories. The service offers specialized tools for transparency and rebuilding financial intimacy.",</w:t>
      </w:r>
    </w:p>
    <w:p w:rsidR="00415DA4" w:rsidRDefault="00415DA4" w:rsidP="00415DA4">
      <w:r>
        <w:t xml:space="preserve">    "unique_twist": "'Financial Reconciliation Framework' that helps couples gradually rebuild trust through structured financial transparency exercises and joint goal-setting, addressing both practical and emotional aspects of financial infidelity.",</w:t>
      </w:r>
    </w:p>
    <w:p w:rsidR="00415DA4" w:rsidRDefault="00415DA4" w:rsidP="00415DA4">
      <w:r>
        <w:t xml:space="preserve">    "impact": {</w:t>
      </w:r>
    </w:p>
    <w:p w:rsidR="00415DA4" w:rsidRDefault="00415DA4" w:rsidP="00415DA4">
      <w:r>
        <w:t xml:space="preserve">      "customer": "Builds trust by providing a safe, structured path to rebuilding financial trust after betrayal.",</w:t>
      </w:r>
    </w:p>
    <w:p w:rsidR="00415DA4" w:rsidRDefault="00415DA4" w:rsidP="00415DA4">
      <w:r>
        <w:t xml:space="preserve">      "reputation": "Establishes the brand as a compassionate expert in financial relationship repair, leading to referrals from therapists.",</w:t>
      </w:r>
    </w:p>
    <w:p w:rsidR="00415DA4" w:rsidRDefault="00415DA4" w:rsidP="00415DA4">
      <w:r>
        <w:t xml:space="preserve">      "business_results": "Achieves 80% success rate in helping couples rebuild financial trust and 70% referral rate among relationship counselors."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sustainable agriculture businesses",</w:t>
      </w:r>
    </w:p>
    <w:p w:rsidR="00415DA4" w:rsidRDefault="00415DA4" w:rsidP="00415DA4">
      <w:r>
        <w:t xml:space="preserve">    "emotion": "Hope/Inspiration",</w:t>
      </w:r>
    </w:p>
    <w:p w:rsidR="00415DA4" w:rsidRDefault="00415DA4" w:rsidP="00415DA4">
      <w:r>
        <w:t xml:space="preserve">    "strategy": "A mission-driven approach featuring profiles of sustainable farms and agricultural businesses on industry platforms and social media, partnerships with agricultural organizations and sustainable food advocates, and content about financing sustainable farming practices. The bank offers specialized financing for regenerative agriculture and organic certification.",</w:t>
      </w:r>
    </w:p>
    <w:p w:rsidR="00415DA4" w:rsidRDefault="00415DA4" w:rsidP="00415DA4">
      <w:r>
        <w:t xml:space="preserve">    "unique_twist": "'Farm Future Fund' that provides not just financing but also technical assistance and connections to sustainable agriculture experts, helping farms transition to more environmentally friendly practices.",</w:t>
      </w:r>
    </w:p>
    <w:p w:rsidR="00415DA4" w:rsidRDefault="00415DA4" w:rsidP="00415DA4">
      <w:r>
        <w:t xml:space="preserve">    "impact": {</w:t>
      </w:r>
    </w:p>
    <w:p w:rsidR="00415DA4" w:rsidRDefault="00415DA4" w:rsidP="00415DA4">
      <w:r>
        <w:t xml:space="preserve">      "customer": "Inspires sustainable farmers by providing financial support and expertise to help them achieve their environmental goals.",</w:t>
      </w:r>
    </w:p>
    <w:p w:rsidR="00415DA4" w:rsidRDefault="00415DA4" w:rsidP="00415DA4">
      <w:r>
        <w:t xml:space="preserve">      "reputation": "Positions the bank as a leader in sustainable agriculture finance, attracting mission-driven farmers.",</w:t>
      </w:r>
    </w:p>
    <w:p w:rsidR="00415DA4" w:rsidRDefault="00415DA4" w:rsidP="00415DA4">
      <w:r>
        <w:lastRenderedPageBreak/>
        <w:t xml:space="preserve">      "business_results": "Achieves 50% market share among certified organic farms and 40% higher loan retention rates than competitors."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food bloggers and recipe developers",</w:t>
      </w:r>
    </w:p>
    <w:p w:rsidR="00415DA4" w:rsidRDefault="00415DA4" w:rsidP="00415DA4">
      <w:r>
        <w:t xml:space="preserve">    "emotion": "Humor",</w:t>
      </w:r>
    </w:p>
    <w:p w:rsidR="00415DA4" w:rsidRDefault="00415DA4" w:rsidP="00415DA4">
      <w:r>
        <w:t xml:space="preserve">    "strategy": "A lighthearted approach featuring funny kitchen disasters and recipe fails on TikTok and Instagram, partnerships with food bloggers and influencers, and a 'Recipe Rescue' series highlighting real claims with a humorous twist. The company offers specialized coverage for kitchen equipment and liability related to recipe development.",</w:t>
      </w:r>
    </w:p>
    <w:p w:rsidR="00415DA4" w:rsidRDefault="00415DA4" w:rsidP="00415DA4">
      <w:r>
        <w:t xml:space="preserve">    "unique_twist": "'Content Creation Coverage' that protects not just physical assets but also provides compensation for lost income when food content cannot be produced due to equipment failure or other covered events.",</w:t>
      </w:r>
    </w:p>
    <w:p w:rsidR="00415DA4" w:rsidRDefault="00415DA4" w:rsidP="00415DA4">
      <w:r>
        <w:t xml:space="preserve">    "impact": {</w:t>
      </w:r>
    </w:p>
    <w:p w:rsidR="00415DA4" w:rsidRDefault="00415DA4" w:rsidP="00415DA4">
      <w:r>
        <w:t xml:space="preserve">      "customer": "Makes insurance feel approachable and entertaining for food content creators, creating positive emotional connections.",</w:t>
      </w:r>
    </w:p>
    <w:p w:rsidR="00415DA4" w:rsidRDefault="00415DA4" w:rsidP="00415DA4">
      <w:r>
        <w:t xml:space="preserve">      "reputation": "Builds a reputation as the fun, relatable insurance option for the food creator community.",</w:t>
      </w:r>
    </w:p>
    <w:p w:rsidR="00415DA4" w:rsidRDefault="00415DA4" w:rsidP="00415DA4">
      <w:r>
        <w:t xml:space="preserve">      "business_results": "Achieves 50% market share among professional food bloggers and 70% referral rate among the community."</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adult siblings caring for aging parents",</w:t>
      </w:r>
    </w:p>
    <w:p w:rsidR="00415DA4" w:rsidRDefault="00415DA4" w:rsidP="00415DA4">
      <w:r>
        <w:t xml:space="preserve">    "emotion": "Belonging/Community",</w:t>
      </w:r>
    </w:p>
    <w:p w:rsidR="00415DA4" w:rsidRDefault="00415DA4" w:rsidP="00415DA4">
      <w:r>
        <w:t xml:space="preserve">    "strategy": "A family-focused approach featuring stories of siblings navigating eldercare together on family caregiving platforms and publications, educational content about dividing financial responsibilities, and partnerships with eldercare organizations. The service offers specialized tools for coordinating care costs among siblings.",</w:t>
      </w:r>
    </w:p>
    <w:p w:rsidR="00415DA4" w:rsidRDefault="00415DA4" w:rsidP="00415DA4">
      <w:r>
        <w:t xml:space="preserve">    "unique_twist": "'Sibling Care Coordination' service that helps facilitate communication and financial decision-making among siblings, reducing conflict and ensuring fair distribution of care responsibilities.",</w:t>
      </w:r>
    </w:p>
    <w:p w:rsidR="00415DA4" w:rsidRDefault="00415DA4" w:rsidP="00415DA4">
      <w:r>
        <w:t xml:space="preserve">    "impact": {</w:t>
      </w:r>
    </w:p>
    <w:p w:rsidR="00415DA4" w:rsidRDefault="00415DA4" w:rsidP="00415DA4">
      <w:r>
        <w:lastRenderedPageBreak/>
        <w:t xml:space="preserve">      "customer": "Makes siblings feel supported and part of a team navigating the challenges of eldercare together.",</w:t>
      </w:r>
    </w:p>
    <w:p w:rsidR="00415DA4" w:rsidRDefault="00415DA4" w:rsidP="00415DA4">
      <w:r>
        <w:t xml:space="preserve">      "reputation": "Builds a reputation as a compassionate resource for families dealing with eldercare, leading to strong word-of-mouth.",</w:t>
      </w:r>
    </w:p>
    <w:p w:rsidR="00415DA4" w:rsidRDefault="00415DA4" w:rsidP="00415DA4">
      <w:r>
        <w:t xml:space="preserve">      "business_results": "Achieves 60% higher client satisfaction than traditional financial planning services and 50% referral rate among caregiving families."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remote workers",</w:t>
      </w:r>
    </w:p>
    <w:p w:rsidR="00415DA4" w:rsidRDefault="00415DA4" w:rsidP="00415DA4">
      <w:r>
        <w:t xml:space="preserve">    "emotion": "Happiness/Joy",</w:t>
      </w:r>
    </w:p>
    <w:p w:rsidR="00415DA4" w:rsidRDefault="00415DA4" w:rsidP="00415DA4">
      <w:r>
        <w:t xml:space="preserve">    "strategy": "A lifestyle-focused approach featuring stories of remote workers enjoying location independence on Instagram and remote work platforms, partnerships with remote work companies and co-working spaces, and content about managing finances while working remotely. The bank offers specialized services for international payments and digital nomad lifestyles.",</w:t>
      </w:r>
    </w:p>
    <w:p w:rsidR="00415DA4" w:rsidRDefault="00415DA4" w:rsidP="00415DA4">
      <w:r>
        <w:t xml:space="preserve">    "unique_twist": "'Remote Work Rewards' that provides benefits and discounts for co-working spaces, home office equipment, and travel, supporting the remote work lifestyle beyond just banking services.",</w:t>
      </w:r>
    </w:p>
    <w:p w:rsidR="00415DA4" w:rsidRDefault="00415DA4" w:rsidP="00415DA4">
      <w:r>
        <w:t xml:space="preserve">    "impact": {</w:t>
      </w:r>
    </w:p>
    <w:p w:rsidR="00415DA4" w:rsidRDefault="00415DA4" w:rsidP="00415DA4">
      <w:r>
        <w:t xml:space="preserve">      "customer": "Makes remote workers feel understood and supported by a financial institution that enables their location-independent lifestyle.",</w:t>
      </w:r>
    </w:p>
    <w:p w:rsidR="00415DA4" w:rsidRDefault="00415DA4" w:rsidP="00415DA4">
      <w:r>
        <w:t xml:space="preserve">      "reputation": "Builds a reputation as the bank for remote workers, becoming the go-to choice in this growing demographic.",</w:t>
      </w:r>
    </w:p>
    <w:p w:rsidR="00415DA4" w:rsidRDefault="00415DA4" w:rsidP="00415DA4">
      <w:r>
        <w:t xml:space="preserve">      "business_results": "Achieves 40% higher customer acquisition rates among remote workers and 50% higher customer lifetime value than traditional banking customers."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podcasters",</w:t>
      </w:r>
    </w:p>
    <w:p w:rsidR="00415DA4" w:rsidRDefault="00415DA4" w:rsidP="00415DA4">
      <w:r>
        <w:t xml:space="preserve">    "emotion": "Fear/Security",</w:t>
      </w:r>
    </w:p>
    <w:p w:rsidR="00415DA4" w:rsidRDefault="00415DA4" w:rsidP="00415DA4">
      <w:r>
        <w:t xml:space="preserve">    "strategy": "A niche-focused approach featuring educational content about the risks of podcasting on podcasting platforms and forums, case studies of content liability claims, and partnerships with podcast hosting companies and equipment retailers. The company offers specialized coverage for content liability and equipment protection.",</w:t>
      </w:r>
    </w:p>
    <w:p w:rsidR="00415DA4" w:rsidRDefault="00415DA4" w:rsidP="00415DA4">
      <w:r>
        <w:lastRenderedPageBreak/>
        <w:t xml:space="preserve">    "unique_twist": "'Podcast Protection' that includes not just insurance but also access to legal review services for potentially sensitive content, helping podcasters avoid issues before they arise.",</w:t>
      </w:r>
    </w:p>
    <w:p w:rsidR="00415DA4" w:rsidRDefault="00415DA4" w:rsidP="00415DA4">
      <w:r>
        <w:t xml:space="preserve">    "impact": {</w:t>
      </w:r>
    </w:p>
    <w:p w:rsidR="00415DA4" w:rsidRDefault="00415DA4" w:rsidP="00415DA4">
      <w:r>
        <w:t xml:space="preserve">      "customer": "Addresses the specific anxieties podcasters face about content liability and equipment loss.",</w:t>
      </w:r>
    </w:p>
    <w:p w:rsidR="00415DA4" w:rsidRDefault="00415DA4" w:rsidP="00415DA4">
      <w:r>
        <w:t xml:space="preserve">      "reputation": "Builds a reputation as the insurance expert for podcasters, becoming the recommended choice in the podcasting community.",</w:t>
      </w:r>
    </w:p>
    <w:p w:rsidR="00415DA4" w:rsidRDefault="00415DA4" w:rsidP="00415DA4">
      <w:r>
        <w:t xml:space="preserve">      "business_results": "Achieves 60% market share among professional podcasters and 80% customer retention rate."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couples with large age gaps",</w:t>
      </w:r>
    </w:p>
    <w:p w:rsidR="00415DA4" w:rsidRDefault="00415DA4" w:rsidP="00415DA4">
      <w:r>
        <w:t xml:space="preserve">    "emotion": "Trust/Reliability",</w:t>
      </w:r>
    </w:p>
    <w:p w:rsidR="00415DA4" w:rsidRDefault="00415DA4" w:rsidP="00415DA4">
      <w:r>
        <w:t xml:space="preserve">    "strategy": "A sensitive approach featuring educational content about the unique financial challenges of age-gap relationships on relationship platforms and publications, partnerships with relationship counselors, and anonymized success stories. The service offers specialized planning for retirement timing differences and estate planning considerations.",</w:t>
      </w:r>
    </w:p>
    <w:p w:rsidR="00415DA4" w:rsidRDefault="00415DA4" w:rsidP="00415DA4">
      <w:r>
        <w:t xml:space="preserve">    "unique_twist": "'Timeline Harmony Planning' that helps couples with different life stages create financial plans that address both partners' needs and timelines, balancing immediate goals with long-term security.",</w:t>
      </w:r>
    </w:p>
    <w:p w:rsidR="00415DA4" w:rsidRDefault="00415DA4" w:rsidP="00415DA4">
      <w:r>
        <w:t xml:space="preserve">    "impact": {</w:t>
      </w:r>
    </w:p>
    <w:p w:rsidR="00415DA4" w:rsidRDefault="00415DA4" w:rsidP="00415DA4">
      <w:r>
        <w:t xml:space="preserve">      "customer": "Builds trust by providing understanding and expertise for the unique financial planning needs of age-gap couples.",</w:t>
      </w:r>
    </w:p>
    <w:p w:rsidR="00415DA4" w:rsidRDefault="00415DA4" w:rsidP="00415DA4">
      <w:r>
        <w:t xml:space="preserve">      "reputation": "Establishes the brand as a compassionate expert in non-traditional relationship financial planning, leading to referrals from relationship counselors.",</w:t>
      </w:r>
    </w:p>
    <w:p w:rsidR="00415DA4" w:rsidRDefault="00415DA4" w:rsidP="00415DA4">
      <w:r>
        <w:t xml:space="preserve">      "business_results": "Achieves 70% client satisfaction rate and 60% referral rate among age-gap couples and relationship professionals."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circular fashion businesses",</w:t>
      </w:r>
    </w:p>
    <w:p w:rsidR="00415DA4" w:rsidRDefault="00415DA4" w:rsidP="00415DA4">
      <w:r>
        <w:t xml:space="preserve">    "emotion": "Desire/Aspiration",</w:t>
      </w:r>
    </w:p>
    <w:p w:rsidR="00415DA4" w:rsidRDefault="00415DA4" w:rsidP="00415DA4">
      <w:r>
        <w:lastRenderedPageBreak/>
        <w:t xml:space="preserve">    "strategy": "A mission-driven approach featuring profiles of circular fashion businesses on sustainable fashion platforms and social media, partnerships with circular economy advocates and organizations, and content about financing sustainable fashion models. The bank offers specialized financing for rental, resale, and recycling business models.",</w:t>
      </w:r>
    </w:p>
    <w:p w:rsidR="00415DA4" w:rsidRDefault="00415DA4" w:rsidP="00415DA4">
      <w:r>
        <w:t xml:space="preserve">    "unique_twist": "'Circular Fashion Fund' that provides not just financing but also connections to industry experts and sustainable supply chain resources, helping circular fashion businesses scale their impact.",</w:t>
      </w:r>
    </w:p>
    <w:p w:rsidR="00415DA4" w:rsidRDefault="00415DA4" w:rsidP="00415DA4">
      <w:r>
        <w:t xml:space="preserve">    "impact": {</w:t>
      </w:r>
    </w:p>
    <w:p w:rsidR="00415DA4" w:rsidRDefault="00415DA4" w:rsidP="00415DA4">
      <w:r>
        <w:t xml:space="preserve">      "customer": "Makes circular fashion entrepreneurs feel supported by a financial institution that shares their vision for a more sustainable fashion industry.",</w:t>
      </w:r>
    </w:p>
    <w:p w:rsidR="00415DA4" w:rsidRDefault="00415DA4" w:rsidP="00415DA4">
      <w:r>
        <w:t xml:space="preserve">      "reputation": "Positions the bank as a leader in circular economy finance, attracting mission-driven fashion businesses.",</w:t>
      </w:r>
    </w:p>
    <w:p w:rsidR="00415DA4" w:rsidRDefault="00415DA4" w:rsidP="00415DA4">
      <w:r>
        <w:t xml:space="preserve">      "business_results": "Achieves 50% market share among certified B Corp fashion businesses with circular models and 40% higher loan retention rates than competitors."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professional organizers",</w:t>
      </w:r>
    </w:p>
    <w:p w:rsidR="00415DA4" w:rsidRDefault="00415DA4" w:rsidP="00415DA4">
      <w:r>
        <w:t xml:space="preserve">    "emotion": "Happiness/Joy",</w:t>
      </w:r>
    </w:p>
    <w:p w:rsidR="00415DA4" w:rsidRDefault="00415DA4" w:rsidP="00415DA4">
      <w:r>
        <w:t xml:space="preserve">    "strategy": "A satisfying approach featuring before-and-after organization transformations on Instagram and Pinterest, partnerships with home organization influencers and services, and content about the business aspects of professional organizing. The company offers specialized coverage for liability and equipment used in organizing services.",</w:t>
      </w:r>
    </w:p>
    <w:p w:rsidR="00415DA4" w:rsidRDefault="00415DA4" w:rsidP="00415DA4">
      <w:r>
        <w:t xml:space="preserve">    "unique_twist": "'Organizer's Advantage' that not only provides insurance but also includes business development resources and connections to complementary service providers, helping organizers grow their businesses.",</w:t>
      </w:r>
    </w:p>
    <w:p w:rsidR="00415DA4" w:rsidRDefault="00415DA4" w:rsidP="00415DA4">
      <w:r>
        <w:t xml:space="preserve">    "impact": {</w:t>
      </w:r>
    </w:p>
    <w:p w:rsidR="00415DA4" w:rsidRDefault="00415DA4" w:rsidP="00415DA4">
      <w:r>
        <w:t xml:space="preserve">      "customer": "Makes professional organizers feel supported and valued in their work of bringing order and joy to clients' spaces.",</w:t>
      </w:r>
    </w:p>
    <w:p w:rsidR="00415DA4" w:rsidRDefault="00415DA4" w:rsidP="00415DA4">
      <w:r>
        <w:t xml:space="preserve">      "reputation": "Builds a reputation as the insurance partner that truly understands and supports the professional organizing industry.",</w:t>
      </w:r>
    </w:p>
    <w:p w:rsidR="00415DA4" w:rsidRDefault="00415DA4" w:rsidP="00415DA4">
      <w:r>
        <w:t xml:space="preserve">      "business_results": "Achieves 60% market share among certified professional organizers and 75% referral rate within the industry."</w:t>
      </w:r>
    </w:p>
    <w:p w:rsidR="00415DA4" w:rsidRDefault="00415DA4" w:rsidP="00415DA4">
      <w:r>
        <w:t xml:space="preserve">    }</w:t>
      </w:r>
    </w:p>
    <w:p w:rsidR="00415DA4" w:rsidRDefault="00415DA4" w:rsidP="00415DA4">
      <w:r>
        <w:lastRenderedPageBreak/>
        <w:t xml:space="preserve">  },</w:t>
      </w:r>
    </w:p>
    <w:p w:rsidR="00415DA4" w:rsidRDefault="00415DA4" w:rsidP="00415DA4">
      <w:r>
        <w:t xml:space="preserve">  {</w:t>
      </w:r>
    </w:p>
    <w:p w:rsidR="00415DA4" w:rsidRDefault="00415DA4" w:rsidP="00415DA4">
      <w:r>
        <w:t xml:space="preserve">    "category_name": "Financial planning for families with children with special talents",</w:t>
      </w:r>
    </w:p>
    <w:p w:rsidR="00415DA4" w:rsidRDefault="00415DA4" w:rsidP="00415DA4">
      <w:r>
        <w:t xml:space="preserve">    "emotion": "Hope/Inspiration",</w:t>
      </w:r>
    </w:p>
    <w:p w:rsidR="00415DA4" w:rsidRDefault="00415DA4" w:rsidP="00415DA4">
      <w:r>
        <w:t xml:space="preserve">    "strategy": "An aspirational approach featuring success stories of talented children and their families on parenting platforms and social media, educational content about balancing talent development with financial security, and partnerships with talent development organizations. The service offers specialized planning for education, training, and career development.",</w:t>
      </w:r>
    </w:p>
    <w:p w:rsidR="00415DA4" w:rsidRDefault="00415DA4" w:rsidP="00415DA4">
      <w:r>
        <w:t xml:space="preserve">    "unique_twist": "'Talent Investment Plan' that helps families make strategic financial decisions about investing in their child's talent development while balancing other financial priorities and long-term security.",</w:t>
      </w:r>
    </w:p>
    <w:p w:rsidR="00415DA4" w:rsidRDefault="00415DA4" w:rsidP="00415DA4">
      <w:r>
        <w:t xml:space="preserve">    "impact": {</w:t>
      </w:r>
    </w:p>
    <w:p w:rsidR="00415DA4" w:rsidRDefault="00415DA4" w:rsidP="00415DA4">
      <w:r>
        <w:t xml:space="preserve">      "customer": "Inspires families by showing them how to support their child's talents while maintaining financial stability and planning for the future.",</w:t>
      </w:r>
    </w:p>
    <w:p w:rsidR="00415DA4" w:rsidRDefault="00415DA4" w:rsidP="00415DA4">
      <w:r>
        <w:t xml:space="preserve">      "reputation": "Positions the brand as a supportive partner for families nurturing exceptional talents, building trust with this niche demographic.",</w:t>
      </w:r>
    </w:p>
    <w:p w:rsidR="00415DA4" w:rsidRDefault="00415DA4" w:rsidP="00415DA4">
      <w:r>
        <w:t xml:space="preserve">      "business_results": "Achieves 40% higher client acquisition rates among families with talented children and 50% higher customer satisfaction than traditional financial planning services."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personal chefs and caterers",</w:t>
      </w:r>
    </w:p>
    <w:p w:rsidR="00415DA4" w:rsidRDefault="00415DA4" w:rsidP="00415DA4">
      <w:r>
        <w:t xml:space="preserve">    "emotion": "Fear/Security",</w:t>
      </w:r>
    </w:p>
    <w:p w:rsidR="00415DA4" w:rsidRDefault="00415DA4" w:rsidP="00415DA4">
      <w:r>
        <w:t xml:space="preserve">    "strategy": "A food-focused approach featuring educational content about the risks of food service on culinary platforms and social media, case studies of food safety incidents and liability claims, and partnerships with culinary schools and organizations. The company offers specialized coverage for food liability and equipment protection.",</w:t>
      </w:r>
    </w:p>
    <w:p w:rsidR="00415DA4" w:rsidRDefault="00415DA4" w:rsidP="00415DA4">
      <w:r>
        <w:t xml:space="preserve">    "unique_twist": "'Culinary Coverage' that includes not just insurance but also food safety resources and access to legal advice for food service businesses, helping chefs prevent issues before they arise.",</w:t>
      </w:r>
    </w:p>
    <w:p w:rsidR="00415DA4" w:rsidRDefault="00415DA4" w:rsidP="00415DA4">
      <w:r>
        <w:t xml:space="preserve">    "impact": {</w:t>
      </w:r>
    </w:p>
    <w:p w:rsidR="00415DA4" w:rsidRDefault="00415DA4" w:rsidP="00415DA4">
      <w:r>
        <w:t xml:space="preserve">      "customer": "Addresses the specific anxieties personal chefs and caterers face about food safety, liability, and business interruptions.",</w:t>
      </w:r>
    </w:p>
    <w:p w:rsidR="00415DA4" w:rsidRDefault="00415DA4" w:rsidP="00415DA4">
      <w:r>
        <w:t xml:space="preserve">      "reputation": "Builds a reputation as the insurance expert for culinary professionals, becoming the recommended choice in the food service industry.",</w:t>
      </w:r>
    </w:p>
    <w:p w:rsidR="00415DA4" w:rsidRDefault="00415DA4" w:rsidP="00415DA4">
      <w:r>
        <w:lastRenderedPageBreak/>
        <w:t xml:space="preserve">      "business_results": "Achieves 60% market share among independent personal chefs and caterers and 80% customer retention rate."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social enterprises",</w:t>
      </w:r>
    </w:p>
    <w:p w:rsidR="00415DA4" w:rsidRDefault="00415DA4" w:rsidP="00415DA4">
      <w:r>
        <w:t xml:space="preserve">    "emotion": "Belonging/Community",</w:t>
      </w:r>
    </w:p>
    <w:p w:rsidR="00415DA4" w:rsidRDefault="00415DA4" w:rsidP="00415DA4">
      <w:r>
        <w:t xml:space="preserve">    "strategy": "A mission-driven approach featuring profiles of successful social enterprises on impact investing platforms and social media, partnerships with social enterprise networks and accelerators, and content about balancing mission and financial sustainability. The bank offers specialized financing for businesses with social or environmental missions.",</w:t>
      </w:r>
    </w:p>
    <w:p w:rsidR="00415DA4" w:rsidRDefault="00415DA4" w:rsidP="00415DA4">
      <w:r>
        <w:t xml:space="preserve">    "unique_twist": "'Impact Banking' that provides not just financing but also impact measurement tools and connections to impact investors, helping social enterprises demonstrate and grow their social impact.",</w:t>
      </w:r>
    </w:p>
    <w:p w:rsidR="00415DA4" w:rsidRDefault="00415DA4" w:rsidP="00415DA4">
      <w:r>
        <w:t xml:space="preserve">    "impact": {</w:t>
      </w:r>
    </w:p>
    <w:p w:rsidR="00415DA4" w:rsidRDefault="00415DA4" w:rsidP="00415DA4">
      <w:r>
        <w:t xml:space="preserve">      "customer": "Makes social entrepreneurs feel part of a community of businesses using finance as a force for good.",</w:t>
      </w:r>
    </w:p>
    <w:p w:rsidR="00415DA4" w:rsidRDefault="00415DA4" w:rsidP="00415DA4">
      <w:r>
        <w:t xml:space="preserve">      "reputation": "Builds a reputation as the bank for social enterprises, attracting mission-driven businesses.",</w:t>
      </w:r>
    </w:p>
    <w:p w:rsidR="00415DA4" w:rsidRDefault="00415DA4" w:rsidP="00415DA4">
      <w:r>
        <w:t xml:space="preserve">      "business_results": "Achieves 50% market share among certified B Corps and 40% higher loan retention rates than competitors."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families with multiples (twins, triplets, etc.)",</w:t>
      </w:r>
    </w:p>
    <w:p w:rsidR="00415DA4" w:rsidRDefault="00415DA4" w:rsidP="00415DA4">
      <w:r>
        <w:t xml:space="preserve">    "emotion": "Trust/Reliability",</w:t>
      </w:r>
    </w:p>
    <w:p w:rsidR="00415DA4" w:rsidRDefault="00415DA4" w:rsidP="00415DA4">
      <w:r>
        <w:t xml:space="preserve">    "strategy": "A family-focused approach featuring stories of families with multiples and their financial challenges on parenting platforms and publications, educational content about the unique costs of raising multiples, and partnerships with multiples support organizations. The service offers specialized planning for education funding and space needs.",</w:t>
      </w:r>
    </w:p>
    <w:p w:rsidR="00415DA4" w:rsidRDefault="00415DA4" w:rsidP="00415DA4">
      <w:r>
        <w:t xml:space="preserve">    "unique_twist": "'Multiples Financial Framework' that helps families plan for the simultaneous expenses that come with raising multiples, from education to activities to eventual college costs.",</w:t>
      </w:r>
    </w:p>
    <w:p w:rsidR="00415DA4" w:rsidRDefault="00415DA4" w:rsidP="00415DA4">
      <w:r>
        <w:t xml:space="preserve">    "impact": {</w:t>
      </w:r>
    </w:p>
    <w:p w:rsidR="00415DA4" w:rsidRDefault="00415DA4" w:rsidP="00415DA4">
      <w:r>
        <w:lastRenderedPageBreak/>
        <w:t xml:space="preserve">      "customer": "Builds trust by providing understanding and expertise for the unique financial planning needs of families with multiples.",</w:t>
      </w:r>
    </w:p>
    <w:p w:rsidR="00415DA4" w:rsidRDefault="00415DA4" w:rsidP="00415DA4">
      <w:r>
        <w:t xml:space="preserve">      "reputation": "Establishes the brand as a compassionate resource for families with multiples, leading to strong word-of-mouth in these communities.",</w:t>
      </w:r>
    </w:p>
    <w:p w:rsidR="00415DA4" w:rsidRDefault="00415DA4" w:rsidP="00415DA4">
      <w:r>
        <w:t xml:space="preserve">      "business_results": "Achieves 70% client satisfaction rate and 60% referral rate among multiples support groups and organizations."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van lifers and RV dwellers",</w:t>
      </w:r>
    </w:p>
    <w:p w:rsidR="00415DA4" w:rsidRDefault="00415DA4" w:rsidP="00415DA4">
      <w:r>
        <w:t xml:space="preserve">    "emotion": "Happiness/Joy",</w:t>
      </w:r>
    </w:p>
    <w:p w:rsidR="00415DA4" w:rsidRDefault="00415DA4" w:rsidP="00415DA4">
      <w:r>
        <w:t xml:space="preserve">    "strategy": "A lifestyle-focused approach featuring beautiful van life and RV travel content on Instagram and YouTube, partnerships with van life influencers and communities, and content about the unique insurance needs of mobile living. The company sponsors van life meetups and creates a community platform for mobile dwellers.",</w:t>
      </w:r>
    </w:p>
    <w:p w:rsidR="00415DA4" w:rsidRDefault="00415DA4" w:rsidP="00415DA4">
      <w:r>
        <w:t xml:space="preserve">    "unique_twist": "'Nomad Protection' that includes not just vehicle insurance but also coverage for belongings, liability at campsites, and emergency travel assistance, addressing the comprehensive needs of mobile living.",</w:t>
      </w:r>
    </w:p>
    <w:p w:rsidR="00415DA4" w:rsidRDefault="00415DA4" w:rsidP="00415DA4">
      <w:r>
        <w:t xml:space="preserve">    "impact": {</w:t>
      </w:r>
    </w:p>
    <w:p w:rsidR="00415DA4" w:rsidRDefault="00415DA4" w:rsidP="00415DA4">
      <w:r>
        <w:t xml:space="preserve">      "customer": "Makes van lifers and RV dwellers feel understood and supported by an insurance provider that enables their mobile lifestyle.",</w:t>
      </w:r>
    </w:p>
    <w:p w:rsidR="00415DA4" w:rsidRDefault="00415DA4" w:rsidP="00415DA4">
      <w:r>
        <w:t xml:space="preserve">      "reputation": "Builds a reputation as the insurance partner that truly understands and supports the nomadic lifestyle.",</w:t>
      </w:r>
    </w:p>
    <w:p w:rsidR="00415DA4" w:rsidRDefault="00415DA4" w:rsidP="00415DA4">
      <w:r>
        <w:t xml:space="preserve">      "business_results": "Achieves 60% market share among full-time van lifers and RV dwellers and 75% referral rate within the community."</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couples with disparate incomes",</w:t>
      </w:r>
    </w:p>
    <w:p w:rsidR="00415DA4" w:rsidRDefault="00415DA4" w:rsidP="00415DA4">
      <w:r>
        <w:t xml:space="preserve">    "emotion": "Belonging/Community",</w:t>
      </w:r>
    </w:p>
    <w:p w:rsidR="00415DA4" w:rsidRDefault="00415DA4" w:rsidP="00415DA4">
      <w:r>
        <w:t xml:space="preserve">    "strategy": "A relationship-focused approach featuring stories of couples navigating income differences on relationship platforms and publications, educational content about financial equity in relationships, and partnerships with relationship counselors. The service offers specialized tools for fair financial planning despite income gaps.",</w:t>
      </w:r>
    </w:p>
    <w:p w:rsidR="00415DA4" w:rsidRDefault="00415DA4" w:rsidP="00415DA4">
      <w:r>
        <w:lastRenderedPageBreak/>
        <w:t xml:space="preserve">    "unique_twist": "'Equity Balance Framework' that helps couples create financial plans that feel fair and respectful regardless of income differences, addressing both practical and emotional aspects of financial equity.",</w:t>
      </w:r>
    </w:p>
    <w:p w:rsidR="00415DA4" w:rsidRDefault="00415DA4" w:rsidP="00415DA4">
      <w:r>
        <w:t xml:space="preserve">    "impact": {</w:t>
      </w:r>
    </w:p>
    <w:p w:rsidR="00415DA4" w:rsidRDefault="00415DA4" w:rsidP="00415DA4">
      <w:r>
        <w:t xml:space="preserve">      "customer": "Makes couples with income disparities feel understood and supported in creating financial harmony.",</w:t>
      </w:r>
    </w:p>
    <w:p w:rsidR="00415DA4" w:rsidRDefault="00415DA4" w:rsidP="00415DA4">
      <w:r>
        <w:t xml:space="preserve">      "reputation": "Builds a reputation as a compassionate resource for modern relationship financial dynamics, leading to referrals from relationship professionals.",</w:t>
      </w:r>
    </w:p>
    <w:p w:rsidR="00415DA4" w:rsidRDefault="00415DA4" w:rsidP="00415DA4">
      <w:r>
        <w:t xml:space="preserve">      "business_results": "Achieves 60% higher client satisfaction than traditional financial planning services and 50% referral rate among relationship counselors."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urban farmers",</w:t>
      </w:r>
    </w:p>
    <w:p w:rsidR="00415DA4" w:rsidRDefault="00415DA4" w:rsidP="00415DA4">
      <w:r>
        <w:t xml:space="preserve">    "emotion": "Hope/Inspiration",</w:t>
      </w:r>
    </w:p>
    <w:p w:rsidR="00415DA4" w:rsidRDefault="00415DA4" w:rsidP="00415DA4">
      <w:r>
        <w:t xml:space="preserve">    "strategy": "A mission-driven approach featuring profiles of urban farming projects on sustainable agriculture platforms and social media, partnerships with urban agriculture organizations and local food movements, and content about financing food production in urban environments. The bank offers specialized financing for vertical farming, rooftop gardens, and other urban agriculture models.",</w:t>
      </w:r>
    </w:p>
    <w:p w:rsidR="00415DA4" w:rsidRDefault="00415DA4" w:rsidP="00415DA4">
      <w:r>
        <w:t xml:space="preserve">    "unique_twist": "'Urban Growth Fund' that provides not just financing but also technical assistance and connections to urban agriculture experts, helping urban farmers navigate the unique challenges of city-based food production.",</w:t>
      </w:r>
    </w:p>
    <w:p w:rsidR="00415DA4" w:rsidRDefault="00415DA4" w:rsidP="00415DA4">
      <w:r>
        <w:t xml:space="preserve">    "impact": {</w:t>
      </w:r>
    </w:p>
    <w:p w:rsidR="00415DA4" w:rsidRDefault="00415DA4" w:rsidP="00415DA4">
      <w:r>
        <w:t xml:space="preserve">      "customer": "Inspires urban farmers by providing financial support and expertise to help them succeed in their mission to grow food in cities.",</w:t>
      </w:r>
    </w:p>
    <w:p w:rsidR="00415DA4" w:rsidRDefault="00415DA4" w:rsidP="00415DA4">
      <w:r>
        <w:t xml:space="preserve">      "reputation": "Positions the bank as a leader in urban agriculture finance, attracting mission-driven farmers.",</w:t>
      </w:r>
    </w:p>
    <w:p w:rsidR="00415DA4" w:rsidRDefault="00415DA4" w:rsidP="00415DA4">
      <w:r>
        <w:t xml:space="preserve">      "business_results": "Achieves 50% market share among commercial urban farms and 40% higher loan retention rates than competitors."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online course creators",</w:t>
      </w:r>
    </w:p>
    <w:p w:rsidR="00415DA4" w:rsidRDefault="00415DA4" w:rsidP="00415DA4">
      <w:r>
        <w:lastRenderedPageBreak/>
        <w:t xml:space="preserve">    "emotion": "Fear/Security",</w:t>
      </w:r>
    </w:p>
    <w:p w:rsidR="00415DA4" w:rsidRDefault="00415DA4" w:rsidP="00415DA4">
      <w:r>
        <w:t xml:space="preserve">    "strategy": "A digital-focused approach featuring educational content about the risks of online education on creator platforms and forums, case studies of content liability and technology failure claims, and partnerships with course creation platforms and tools. The company offers specialized coverage for content liability and technology disruptions.",</w:t>
      </w:r>
    </w:p>
    <w:p w:rsidR="00415DA4" w:rsidRDefault="00415DA4" w:rsidP="00415DA4">
      <w:r>
        <w:t xml:space="preserve">    "unique_twist": "'Course Creator Coverage' that includes not just insurance but also access to legal review services for course content and technical support resources, helping creators prevent issues before they arise.",</w:t>
      </w:r>
    </w:p>
    <w:p w:rsidR="00415DA4" w:rsidRDefault="00415DA4" w:rsidP="00415DA4">
      <w:r>
        <w:t xml:space="preserve">    "impact": {</w:t>
      </w:r>
    </w:p>
    <w:p w:rsidR="00415DA4" w:rsidRDefault="00415DA4" w:rsidP="00415DA4">
      <w:r>
        <w:t xml:space="preserve">      "customer": "Addresses the specific anxieties online course creators face about content liability, technology failures, and business interruptions.",</w:t>
      </w:r>
    </w:p>
    <w:p w:rsidR="00415DA4" w:rsidRDefault="00415DA4" w:rsidP="00415DA4">
      <w:r>
        <w:t xml:space="preserve">      "reputation": "Builds a reputation as the insurance expert for online educators, becoming the recommended choice in the digital education community.",</w:t>
      </w:r>
    </w:p>
    <w:p w:rsidR="00415DA4" w:rsidRDefault="00415DA4" w:rsidP="00415DA4">
      <w:r>
        <w:t xml:space="preserve">      "business_results": "Achieves 60% market share among professional online course creators and 80% customer retention rate."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families with children pursuing expensive hobbies",</w:t>
      </w:r>
    </w:p>
    <w:p w:rsidR="00415DA4" w:rsidRDefault="00415DA4" w:rsidP="00415DA4">
      <w:r>
        <w:t xml:space="preserve">    "emotion": "Desire/Aspiration",</w:t>
      </w:r>
    </w:p>
    <w:p w:rsidR="00415DA4" w:rsidRDefault="00415DA4" w:rsidP="00415DA4">
      <w:r>
        <w:t xml:space="preserve">    "strategy": "An aspirational approach featuring success stories of children who pursued expensive passions on parenting platforms and social media, educational content about balancing hobby development with financial security, and partnerships with hobby-specific organizations. The service offers specialized planning for equipment, training, and competition costs.",</w:t>
      </w:r>
    </w:p>
    <w:p w:rsidR="00415DA4" w:rsidRDefault="00415DA4" w:rsidP="00415DA4">
      <w:r>
        <w:t xml:space="preserve">    "unique_twist": "'Passion Investment Plan' that helps families make strategic financial decisions about supporting their child's expensive hobbies while balancing other financial priorities and long-term security.",</w:t>
      </w:r>
    </w:p>
    <w:p w:rsidR="00415DA4" w:rsidRDefault="00415DA4" w:rsidP="00415DA4">
      <w:r>
        <w:t xml:space="preserve">    "impact": {</w:t>
      </w:r>
    </w:p>
    <w:p w:rsidR="00415DA4" w:rsidRDefault="00415DA4" w:rsidP="00415DA4">
      <w:r>
        <w:t xml:space="preserve">      "customer": "Makes families feel supported in nurturing their children's passions while maintaining financial stability and planning for the future.",</w:t>
      </w:r>
    </w:p>
    <w:p w:rsidR="00415DA4" w:rsidRDefault="00415DA4" w:rsidP="00415DA4">
      <w:r>
        <w:t xml:space="preserve">      "reputation": "Positions the brand as a supportive partner for families investing in their children's talents and interests.",</w:t>
      </w:r>
    </w:p>
    <w:p w:rsidR="00415DA4" w:rsidRDefault="00415DA4" w:rsidP="00415DA4">
      <w:r>
        <w:t xml:space="preserve">      "business_results": "Achieves 40% higher client acquisition rates among families with children in expensive activities and 50% higher customer satisfaction than traditional financial planning services."</w:t>
      </w:r>
    </w:p>
    <w:p w:rsidR="00415DA4" w:rsidRDefault="00415DA4" w:rsidP="00415DA4">
      <w:r>
        <w:lastRenderedPageBreak/>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vacation rental owners",</w:t>
      </w:r>
    </w:p>
    <w:p w:rsidR="00415DA4" w:rsidRDefault="00415DA4" w:rsidP="00415DA4">
      <w:r>
        <w:t xml:space="preserve">    "emotion": "Fear/Security",</w:t>
      </w:r>
    </w:p>
    <w:p w:rsidR="00415DA4" w:rsidRDefault="00415DA4" w:rsidP="00415DA4">
      <w:r>
        <w:t xml:space="preserve">    "strategy": "A property-focused approach featuring educational content about the risks of vacation rentals on rental owner forums and social media, case studies of property damage and liability claims, and partnerships with property management companies and rental platforms. The company offers specialized coverage for short-term rental properties.",</w:t>
      </w:r>
    </w:p>
    <w:p w:rsidR="00415DA4" w:rsidRDefault="00415DA4" w:rsidP="00415DA4">
      <w:r>
        <w:t xml:space="preserve">    "unique_twist": "'Rental Shield' that not only provides insurance but also includes a 24/7 guest screening service and connections to local repair services, providing comprehensive support for rental owners.",</w:t>
      </w:r>
    </w:p>
    <w:p w:rsidR="00415DA4" w:rsidRDefault="00415DA4" w:rsidP="00415DA4">
      <w:r>
        <w:t xml:space="preserve">    "impact": {</w:t>
      </w:r>
    </w:p>
    <w:p w:rsidR="00415DA4" w:rsidRDefault="00415DA4" w:rsidP="00415DA4">
      <w:r>
        <w:t xml:space="preserve">      "customer": "Addresses the specific anxieties vacation rental owners face about property damage, liability, and difficult guest situations.",</w:t>
      </w:r>
    </w:p>
    <w:p w:rsidR="00415DA4" w:rsidRDefault="00415DA4" w:rsidP="00415DA4">
      <w:r>
        <w:t xml:space="preserve">      "reputation": "Builds a reputation as the insurance expert for vacation rental properties, becoming the recommended choice among rental owner communities.",</w:t>
      </w:r>
    </w:p>
    <w:p w:rsidR="00415DA4" w:rsidRDefault="00415DA4" w:rsidP="00415DA4">
      <w:r>
        <w:t xml:space="preserve">      "business_results": "Achieves 60% market share among active vacation rental owners and 85% customer retention rate."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regenerative agriculture businesses",</w:t>
      </w:r>
    </w:p>
    <w:p w:rsidR="00415DA4" w:rsidRDefault="00415DA4" w:rsidP="00415DA4">
      <w:r>
        <w:t xml:space="preserve">    "emotion": "Hope/Inspiration",</w:t>
      </w:r>
    </w:p>
    <w:p w:rsidR="00415DA4" w:rsidRDefault="00415DA4" w:rsidP="00415DA4">
      <w:r>
        <w:t xml:space="preserve">    "strategy": "A mission-driven approach featuring profiles of regenerative farms and their environmental impact on sustainable agriculture platforms and social media, partnerships with regenerative agriculture organizations and climate advocates, and content about financing farming that restores ecosystems. The bank offers specialized financing for transition to regenerative practices.",</w:t>
      </w:r>
    </w:p>
    <w:p w:rsidR="00415DA4" w:rsidRDefault="00415DA4" w:rsidP="00415DA4">
      <w:r>
        <w:t xml:space="preserve">    "unique_twist": "'Regeneration Rewards' that provides better loan terms for farms that demonstrate measurable improvements in soil health, biodiversity, and carbon sequestration, incentivizing positive environmental outcomes.",</w:t>
      </w:r>
    </w:p>
    <w:p w:rsidR="00415DA4" w:rsidRDefault="00415DA4" w:rsidP="00415DA4">
      <w:r>
        <w:t xml:space="preserve">    "impact": {</w:t>
      </w:r>
    </w:p>
    <w:p w:rsidR="00415DA4" w:rsidRDefault="00415DA4" w:rsidP="00415DA4">
      <w:r>
        <w:t xml:space="preserve">      "customer": "Inspires regenerative farmers by providing financial support and recognition for their environmental stewardship.",</w:t>
      </w:r>
    </w:p>
    <w:p w:rsidR="00415DA4" w:rsidRDefault="00415DA4" w:rsidP="00415DA4">
      <w:r>
        <w:lastRenderedPageBreak/>
        <w:t xml:space="preserve">      "reputation": "Positions the bank as a leader in regenerative agriculture finance, attracting mission-driven farmers.",</w:t>
      </w:r>
    </w:p>
    <w:p w:rsidR="00415DA4" w:rsidRDefault="00415DA4" w:rsidP="00415DA4">
      <w:r>
        <w:t xml:space="preserve">      "business_results": "Achieves 50% market share among farms transitioning to regenerative practices and 40% higher loan retention rates than competitors."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couples who are business partners",</w:t>
      </w:r>
    </w:p>
    <w:p w:rsidR="00415DA4" w:rsidRDefault="00415DA4" w:rsidP="00415DA4">
      <w:r>
        <w:t xml:space="preserve">    "emotion": "Trust/Reliability",</w:t>
      </w:r>
    </w:p>
    <w:p w:rsidR="00415DA4" w:rsidRDefault="00415DA4" w:rsidP="00415DA4">
      <w:r>
        <w:t xml:space="preserve">    "strategy": "A business-focused approach featuring stories of couples who successfully balance business and personal finances on entrepreneur platforms and publications, educational content about separating business and personal finances, and partnerships with business coaches. The service offers specialized planning for business succession and personal financial independence.",</w:t>
      </w:r>
    </w:p>
    <w:p w:rsidR="00415DA4" w:rsidRDefault="00415DA4" w:rsidP="00415DA4">
      <w:r>
        <w:t xml:space="preserve">    "unique_twist": "'Couplepreneur Framework' that helps couples create clear boundaries between business and personal finances while ensuring both partners' needs are met in both realms.",</w:t>
      </w:r>
    </w:p>
    <w:p w:rsidR="00415DA4" w:rsidRDefault="00415DA4" w:rsidP="00415DA4">
      <w:r>
        <w:t xml:space="preserve">    "impact": {</w:t>
      </w:r>
    </w:p>
    <w:p w:rsidR="00415DA4" w:rsidRDefault="00415DA4" w:rsidP="00415DA4">
      <w:r>
        <w:t xml:space="preserve">      "customer": "Builds trust by providing expertise for the unique challenge of balancing romantic partnership with business partnership.",</w:t>
      </w:r>
    </w:p>
    <w:p w:rsidR="00415DA4" w:rsidRDefault="00415DA4" w:rsidP="00415DA4">
      <w:r>
        <w:t xml:space="preserve">      "reputation": "Establishes the brand as a trusted resource for entrepreneurial couples, leading to referrals from business coaches.",</w:t>
      </w:r>
    </w:p>
    <w:p w:rsidR="00415DA4" w:rsidRDefault="00415DA4" w:rsidP="00415DA4">
      <w:r>
        <w:t xml:space="preserve">      "business_results": "Achieves 70% client satisfaction rate and 60% referral rate among entrepreneurial couples and business advisors."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fitness influencers and trainers",</w:t>
      </w:r>
    </w:p>
    <w:p w:rsidR="00415DA4" w:rsidRDefault="00415DA4" w:rsidP="00415DA4">
      <w:r>
        <w:t xml:space="preserve">    "emotion": "Happiness/Joy",</w:t>
      </w:r>
    </w:p>
    <w:p w:rsidR="00415DA4" w:rsidRDefault="00415DA4" w:rsidP="00415DA4">
      <w:r>
        <w:t xml:space="preserve">    "strategy": "A fitness-focused approach featuring workout content and success stories on Instagram and TikTok, partnerships with fitness influencers and gyms, and content about the business aspects of fitness careers. The company offers specialized coverage for liability during training sessions and equipment protection.",</w:t>
      </w:r>
    </w:p>
    <w:p w:rsidR="00415DA4" w:rsidRDefault="00415DA4" w:rsidP="00415DA4">
      <w:r>
        <w:t xml:space="preserve">    "unique_twist": "'Fit Pro Protection' that not only provides insurance but also includes business development resources and connections to fitness industry opportunities, helping trainers grow their businesses.",</w:t>
      </w:r>
    </w:p>
    <w:p w:rsidR="00415DA4" w:rsidRDefault="00415DA4" w:rsidP="00415DA4">
      <w:r>
        <w:lastRenderedPageBreak/>
        <w:t xml:space="preserve">    "impact": {</w:t>
      </w:r>
    </w:p>
    <w:p w:rsidR="00415DA4" w:rsidRDefault="00415DA4" w:rsidP="00415DA4">
      <w:r>
        <w:t xml:space="preserve">      "customer": "Makes fitness professionals feel supported and protected as they help others achieve health and wellness goals.",</w:t>
      </w:r>
    </w:p>
    <w:p w:rsidR="00415DA4" w:rsidRDefault="00415DA4" w:rsidP="00415DA4">
      <w:r>
        <w:t xml:space="preserve">      "reputation": "Builds a reputation as the insurance partner that truly understands and supports the fitness industry.",</w:t>
      </w:r>
    </w:p>
    <w:p w:rsidR="00415DA4" w:rsidRDefault="00415DA4" w:rsidP="00415DA4">
      <w:r>
        <w:t xml:space="preserve">      "business_results": "Achieves 60% market share among independent fitness trainers and influencers and 75% referral rate within the industry."</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families with children studying abroad",</w:t>
      </w:r>
    </w:p>
    <w:p w:rsidR="00415DA4" w:rsidRDefault="00415DA4" w:rsidP="00415DA4">
      <w:r>
        <w:t xml:space="preserve">    "emotion": "Fear/Security",</w:t>
      </w:r>
    </w:p>
    <w:p w:rsidR="00415DA4" w:rsidRDefault="00415DA4" w:rsidP="00415DA4">
      <w:r>
        <w:t xml:space="preserve">    "strategy": "An educational approach featuring stories of families navigating international education costs on education platforms and publications, educational content about managing finances across borders, and partnerships with study abroad programs and international education consultants. The service offers specialized planning for tuition, living expenses, and currency exchange.",</w:t>
      </w:r>
    </w:p>
    <w:p w:rsidR="00415DA4" w:rsidRDefault="00415DA4" w:rsidP="00415DA4">
      <w:r>
        <w:t xml:space="preserve">    "unique_twist": "'Global Education Safety Net' that helps families plan for unexpected expenses and emergencies while their children are studying abroad, providing peace of mind for international education investments.",</w:t>
      </w:r>
    </w:p>
    <w:p w:rsidR="00415DA4" w:rsidRDefault="00415DA4" w:rsidP="00415DA4">
      <w:r>
        <w:t xml:space="preserve">    "impact": {</w:t>
      </w:r>
    </w:p>
    <w:p w:rsidR="00415DA4" w:rsidRDefault="00415DA4" w:rsidP="00415DA4">
      <w:r>
        <w:t xml:space="preserve">      "customer": "Addresses the anxieties parents feel about funding international education and ensuring their children's safety abroad.",</w:t>
      </w:r>
    </w:p>
    <w:p w:rsidR="00415DA4" w:rsidRDefault="00415DA4" w:rsidP="00415DA4">
      <w:r>
        <w:t xml:space="preserve">      "reputation": "Establishes the brand as a trusted resource for families investing in international education, leading to referrals from educational consultants.",</w:t>
      </w:r>
    </w:p>
    <w:p w:rsidR="00415DA4" w:rsidRDefault="00415DA4" w:rsidP="00415DA4">
      <w:r>
        <w:t xml:space="preserve">      "business_results": "Achieves 60% higher client acquisition rates among families with children studying abroad and 50% higher customer satisfaction than traditional financial planning services."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community-supported agriculture (CSA) farms",</w:t>
      </w:r>
    </w:p>
    <w:p w:rsidR="00415DA4" w:rsidRDefault="00415DA4" w:rsidP="00415DA4">
      <w:r>
        <w:t xml:space="preserve">    "emotion": "Belonging/Community",</w:t>
      </w:r>
    </w:p>
    <w:p w:rsidR="00415DA4" w:rsidRDefault="00415DA4" w:rsidP="00415DA4">
      <w:r>
        <w:t xml:space="preserve">    "strategy": "A community-focused approach featuring profiles of CSA farms and their members on local food platforms and social media, partnerships with local food organizations and farmers markets, </w:t>
      </w:r>
      <w:r>
        <w:lastRenderedPageBreak/>
        <w:t>and content about financing local food systems. The bank offers specialized financing for CSA operations and member management systems.",</w:t>
      </w:r>
    </w:p>
    <w:p w:rsidR="00415DA4" w:rsidRDefault="00415DA4" w:rsidP="00415DA4">
      <w:r>
        <w:t xml:space="preserve">    "unique_twist": "'Community Growth Fund' that provides not just financing but also resources for CSA member recruitment and retention, helping farms build strong community connections.",</w:t>
      </w:r>
    </w:p>
    <w:p w:rsidR="00415DA4" w:rsidRDefault="00415DA4" w:rsidP="00415DA4">
      <w:r>
        <w:t xml:space="preserve">    "impact": {</w:t>
      </w:r>
    </w:p>
    <w:p w:rsidR="00415DA4" w:rsidRDefault="00415DA4" w:rsidP="00415DA4">
      <w:r>
        <w:t xml:space="preserve">      "customer": "Makes CSA farmers feel supported in building community around local food production.",</w:t>
      </w:r>
    </w:p>
    <w:p w:rsidR="00415DA4" w:rsidRDefault="00415DA4" w:rsidP="00415DA4">
      <w:r>
        <w:t xml:space="preserve">      "reputation": "Builds a reputation as the bank for community-based agriculture, attracting mission-driven farmers.",</w:t>
      </w:r>
    </w:p>
    <w:p w:rsidR="00415DA4" w:rsidRDefault="00415DA4" w:rsidP="00415DA4">
      <w:r>
        <w:t xml:space="preserve">      "business_results": "Achieves 50% market share among established CSA farms and 40% higher loan retention rates than competitors."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wedding photographers",</w:t>
      </w:r>
    </w:p>
    <w:p w:rsidR="00415DA4" w:rsidRDefault="00415DA4" w:rsidP="00415DA4">
      <w:r>
        <w:t xml:space="preserve">    "emotion": "Fear/Security",</w:t>
      </w:r>
    </w:p>
    <w:p w:rsidR="00415DA4" w:rsidRDefault="00415DA4" w:rsidP="00415DA4">
      <w:r>
        <w:t xml:space="preserve">    "strategy": "A wedding-focused approach featuring educational content about the risks of wedding photography on photographer forums and social media, case studies of equipment failure and liability claims, and partnerships with wedding planners and venues. The company offers specialized coverage for wedding day emergencies and equipment protection.",</w:t>
      </w:r>
    </w:p>
    <w:p w:rsidR="00415DA4" w:rsidRDefault="00415DA4" w:rsidP="00415DA4">
      <w:r>
        <w:t xml:space="preserve">    "unique_twist": "'Wedding Day Shield' that includes not just insurance but also a network of backup photographers and emergency equipment rental services, ensuring photographers can deliver on their commitments even when things go wrong.",</w:t>
      </w:r>
    </w:p>
    <w:p w:rsidR="00415DA4" w:rsidRDefault="00415DA4" w:rsidP="00415DA4">
      <w:r>
        <w:t xml:space="preserve">    "impact": {</w:t>
      </w:r>
    </w:p>
    <w:p w:rsidR="00415DA4" w:rsidRDefault="00415DA4" w:rsidP="00415DA4">
      <w:r>
        <w:t xml:space="preserve">      "customer": "Addresses the specific anxieties wedding photographers face about equipment failure and missing irreplaceable moments.",</w:t>
      </w:r>
    </w:p>
    <w:p w:rsidR="00415DA4" w:rsidRDefault="00415DA4" w:rsidP="00415DA4">
      <w:r>
        <w:t xml:space="preserve">      "reputation": "Builds a reputation as the insurance expert for wedding photographers, becoming the recommended choice in the wedding industry.",</w:t>
      </w:r>
    </w:p>
    <w:p w:rsidR="00415DA4" w:rsidRDefault="00415DA4" w:rsidP="00415DA4">
      <w:r>
        <w:t xml:space="preserve">      "business_results": "Achieves 60% market share among professional wedding photographers and 80% customer retention rate."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lastRenderedPageBreak/>
        <w:t xml:space="preserve">    "category_name": "Financial planning for families with special needs pets",</w:t>
      </w:r>
    </w:p>
    <w:p w:rsidR="00415DA4" w:rsidRDefault="00415DA4" w:rsidP="00415DA4">
      <w:r>
        <w:t xml:space="preserve">    "emotion": "Belonging/Community",</w:t>
      </w:r>
    </w:p>
    <w:p w:rsidR="00415DA4" w:rsidRDefault="00415DA4" w:rsidP="00415DA4">
      <w:r>
        <w:t xml:space="preserve">    "strategy": "A compassionate approach featuring stories of families with special needs pets on pet care platforms and social media, educational content about the high costs of special needs pet care, and partnerships with veterinary specialists and pet support organizations. The service offers specialized planning for veterinary expenses and pet care trusts.",</w:t>
      </w:r>
    </w:p>
    <w:p w:rsidR="00415DA4" w:rsidRDefault="00415DA4" w:rsidP="00415DA4">
      <w:r>
        <w:t xml:space="preserve">    "unique_twist": "'Special Pet Care Fund' that helps families set aside dedicated resources for their special needs pets' ongoing and future care, providing financial peace of mind for these unique family members.",</w:t>
      </w:r>
    </w:p>
    <w:p w:rsidR="00415DA4" w:rsidRDefault="00415DA4" w:rsidP="00415DA4">
      <w:r>
        <w:t xml:space="preserve">    "impact": {</w:t>
      </w:r>
    </w:p>
    <w:p w:rsidR="00415DA4" w:rsidRDefault="00415DA4" w:rsidP="00415DA4">
      <w:r>
        <w:t xml:space="preserve">      "customer": "Makes families with special needs pets feel understood and supported in providing the best care for their beloved animals.",</w:t>
      </w:r>
    </w:p>
    <w:p w:rsidR="00415DA4" w:rsidRDefault="00415DA4" w:rsidP="00415DA4">
      <w:r>
        <w:t xml:space="preserve">      "reputation": "Builds a reputation as a compassionate resource for pet families facing extraordinary care costs, leading to strong word-of-mouth in veterinary communities.",</w:t>
      </w:r>
    </w:p>
    <w:p w:rsidR="00415DA4" w:rsidRDefault="00415DA4" w:rsidP="00415DA4">
      <w:r>
        <w:t xml:space="preserve">      "business_results": "Achieves 70% client satisfaction rate and 60% referral rate among veterinary specialists and pet support groups."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renewable energy cooperatives",</w:t>
      </w:r>
    </w:p>
    <w:p w:rsidR="00415DA4" w:rsidRDefault="00415DA4" w:rsidP="00415DA4">
      <w:r>
        <w:t xml:space="preserve">    "emotion": "Hope/Inspiration",</w:t>
      </w:r>
    </w:p>
    <w:p w:rsidR="00415DA4" w:rsidRDefault="00415DA4" w:rsidP="00415DA4">
      <w:r>
        <w:t xml:space="preserve">    "strategy": "A community-focused approach featuring profiles of successful energy cooperatives on renewable energy platforms and social media, partnerships with cooperative development organizations and clean energy advocates, and content about financing community-owned energy. The bank offers specialized financing for cooperative energy projects.",</w:t>
      </w:r>
    </w:p>
    <w:p w:rsidR="00415DA4" w:rsidRDefault="00415DA4" w:rsidP="00415DA4">
      <w:r>
        <w:t xml:space="preserve">    "unique_twist": "'Community Power Fund' that provides not just financing but also technical assistance and governance support for energy cooperatives, helping communities build and maintain successful energy projects.",</w:t>
      </w:r>
    </w:p>
    <w:p w:rsidR="00415DA4" w:rsidRDefault="00415DA4" w:rsidP="00415DA4">
      <w:r>
        <w:t xml:space="preserve">    "impact": {</w:t>
      </w:r>
    </w:p>
    <w:p w:rsidR="00415DA4" w:rsidRDefault="00415DA4" w:rsidP="00415DA4">
      <w:r>
        <w:t xml:space="preserve">      "customer": "Inspires community energy advocates by providing financial support and expertise to help them create local, clean energy solutions.",</w:t>
      </w:r>
    </w:p>
    <w:p w:rsidR="00415DA4" w:rsidRDefault="00415DA4" w:rsidP="00415DA4">
      <w:r>
        <w:t xml:space="preserve">      "reputation": "Positions the bank as a leader in community energy finance, attracting mission-driven cooperatives.",</w:t>
      </w:r>
    </w:p>
    <w:p w:rsidR="00415DA4" w:rsidRDefault="00415DA4" w:rsidP="00415DA4">
      <w:r>
        <w:lastRenderedPageBreak/>
        <w:t xml:space="preserve">      "business_results": "Achieves 50% market share among energy cooperatives in development stages and 40% higher loan retention rates than competitors."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personal stylists and image consultants",</w:t>
      </w:r>
    </w:p>
    <w:p w:rsidR="00415DA4" w:rsidRDefault="00415DA4" w:rsidP="00415DA4">
      <w:r>
        <w:t xml:space="preserve">    "emotion": "Happiness/Joy",</w:t>
      </w:r>
    </w:p>
    <w:p w:rsidR="00415DA4" w:rsidRDefault="00415DA4" w:rsidP="00415DA4">
      <w:r>
        <w:t xml:space="preserve">    "strategy": "A fashion-focused approach featuring transformation stories on Instagram and Pinterest, partnerships with fashion influencers and stylists, and content about the business aspects of personal styling. The company offers specialized coverage for liability and equipment used in styling services.",</w:t>
      </w:r>
    </w:p>
    <w:p w:rsidR="00415DA4" w:rsidRDefault="00415DA4" w:rsidP="00415DA4">
      <w:r>
        <w:t xml:space="preserve">    "unique_twist": "'Style Success Protection' that not only provides insurance but also includes business development resources and connections to fashion industry opportunities, helping stylists grow their businesses.",</w:t>
      </w:r>
    </w:p>
    <w:p w:rsidR="00415DA4" w:rsidRDefault="00415DA4" w:rsidP="00415DA4">
      <w:r>
        <w:t xml:space="preserve">    "impact": {</w:t>
      </w:r>
    </w:p>
    <w:p w:rsidR="00415DA4" w:rsidRDefault="00415DA4" w:rsidP="00415DA4">
      <w:r>
        <w:t xml:space="preserve">      "customer": "Makes personal stylists feel supported and protected as they help clients express their authentic selves through fashion.",</w:t>
      </w:r>
    </w:p>
    <w:p w:rsidR="00415DA4" w:rsidRDefault="00415DA4" w:rsidP="00415DA4">
      <w:r>
        <w:t xml:space="preserve">      "reputation": "Builds a reputation as the insurance partner that truly understands and supports the personal styling industry.",</w:t>
      </w:r>
    </w:p>
    <w:p w:rsidR="00415DA4" w:rsidRDefault="00415DA4" w:rsidP="00415DA4">
      <w:r>
        <w:t xml:space="preserve">      "business_results": "Achieves 60% market share among independent personal stylists and 75% referral rate within the industry."</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families with children pursuing elite athletics",</w:t>
      </w:r>
    </w:p>
    <w:p w:rsidR="00415DA4" w:rsidRDefault="00415DA4" w:rsidP="00415DA4">
      <w:r>
        <w:t xml:space="preserve">    "emotion": "Desire/Aspiration",</w:t>
      </w:r>
    </w:p>
    <w:p w:rsidR="00415DA4" w:rsidRDefault="00415DA4" w:rsidP="00415DA4">
      <w:r>
        <w:t xml:space="preserve">    "strategy": "An aspirational approach featuring success stories of young athletes and their families on sports platforms and social media, educational content about balancing athletic development with financial security, and partnerships with sports organizations. The service offers specialized planning for training, travel, and competition costs.",</w:t>
      </w:r>
    </w:p>
    <w:p w:rsidR="00415DA4" w:rsidRDefault="00415DA4" w:rsidP="00415DA4">
      <w:r>
        <w:t xml:space="preserve">    "unique_twist": "'Athletic Journey Fund' that helps families make strategic financial decisions about supporting their child's athletic pursuits while balancing other financial priorities and long-term security.",</w:t>
      </w:r>
    </w:p>
    <w:p w:rsidR="00415DA4" w:rsidRDefault="00415DA4" w:rsidP="00415DA4">
      <w:r>
        <w:t xml:space="preserve">    "impact": {</w:t>
      </w:r>
    </w:p>
    <w:p w:rsidR="00415DA4" w:rsidRDefault="00415DA4" w:rsidP="00415DA4">
      <w:r>
        <w:lastRenderedPageBreak/>
        <w:t xml:space="preserve">      "customer": "Makes families feel supported in nurturing their children's athletic potential while maintaining financial stability and planning for the future.",</w:t>
      </w:r>
    </w:p>
    <w:p w:rsidR="00415DA4" w:rsidRDefault="00415DA4" w:rsidP="00415DA4">
      <w:r>
        <w:t xml:space="preserve">      "reputation": "Positions the brand as a supportive partner for families investing in their children's athletic dreams.",</w:t>
      </w:r>
    </w:p>
    <w:p w:rsidR="00415DA4" w:rsidRDefault="00415DA4" w:rsidP="00415DA4">
      <w:r>
        <w:t xml:space="preserve">      "business_results": "Achieves 40% higher client acquisition rates among families with elite athletes and 50% higher customer satisfaction than traditional financial planning services."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Airbnb experience hosts",</w:t>
      </w:r>
    </w:p>
    <w:p w:rsidR="00415DA4" w:rsidRDefault="00415DA4" w:rsidP="00415DA4">
      <w:r>
        <w:t xml:space="preserve">    "emotion": "Fear/Security",</w:t>
      </w:r>
    </w:p>
    <w:p w:rsidR="00415DA4" w:rsidRDefault="00415DA4" w:rsidP="00415DA4">
      <w:r>
        <w:t xml:space="preserve">    "strategy": "An experience-focused approach featuring educational content about the risks of hosting experiences on Airbnb host forums and social media, case studies of liability claims during experiences, and partnerships with experience providers and tourism organizations. The company offers specialized coverage for liability during hosted experiences.",</w:t>
      </w:r>
    </w:p>
    <w:p w:rsidR="00415DA4" w:rsidRDefault="00415DA4" w:rsidP="00415DA4">
      <w:r>
        <w:t xml:space="preserve">    "unique_twist": "'Experience Shield' that not only provides insurance but also includes risk assessment tools and safety guidelines for different types of experiences, helping hosts prevent issues before they arise.",</w:t>
      </w:r>
    </w:p>
    <w:p w:rsidR="00415DA4" w:rsidRDefault="00415DA4" w:rsidP="00415DA4">
      <w:r>
        <w:t xml:space="preserve">    "impact": {</w:t>
      </w:r>
    </w:p>
    <w:p w:rsidR="00415DA4" w:rsidRDefault="00415DA4" w:rsidP="00415DA4">
      <w:r>
        <w:t xml:space="preserve">      "customer": "Addresses the specific anxieties experience hosts face about liability and safety during hosted activities.",</w:t>
      </w:r>
    </w:p>
    <w:p w:rsidR="00415DA4" w:rsidRDefault="00415DA4" w:rsidP="00415DA4">
      <w:r>
        <w:t xml:space="preserve">      "reputation": "Builds a reputation as the insurance expert for experience hosts, becoming the recommended choice in the experience economy.",</w:t>
      </w:r>
    </w:p>
    <w:p w:rsidR="00415DA4" w:rsidRDefault="00415DA4" w:rsidP="00415DA4">
      <w:r>
        <w:t xml:space="preserve">      "business_results": "Achieves 60% market share among active Airbnb experience hosts and 80% customer retention rate."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zero-waste businesses",</w:t>
      </w:r>
    </w:p>
    <w:p w:rsidR="00415DA4" w:rsidRDefault="00415DA4" w:rsidP="00415DA4">
      <w:r>
        <w:t xml:space="preserve">    "emotion": "Desire/Aspiration",</w:t>
      </w:r>
    </w:p>
    <w:p w:rsidR="00415DA4" w:rsidRDefault="00415DA4" w:rsidP="00415DA4">
      <w:r>
        <w:t xml:space="preserve">    "strategy": "A mission-driven approach featuring profiles of zero-waste businesses on sustainable business platforms and social media, partnerships with zero-waste organizations and environmental advocates, and content about financing waste reduction business models. The bank offers specialized financing for zero-waste retail, packaging, and service businesses.",</w:t>
      </w:r>
    </w:p>
    <w:p w:rsidR="00415DA4" w:rsidRDefault="00415DA4" w:rsidP="00415DA4">
      <w:r>
        <w:lastRenderedPageBreak/>
        <w:t xml:space="preserve">    "unique_twist": "'Zero Waste Fund' that provides not just financing but also waste audit resources and connections to sustainable supply chain partners, helping businesses eliminate waste from their operations.",</w:t>
      </w:r>
    </w:p>
    <w:p w:rsidR="00415DA4" w:rsidRDefault="00415DA4" w:rsidP="00415DA4">
      <w:r>
        <w:t xml:space="preserve">    "impact": {</w:t>
      </w:r>
    </w:p>
    <w:p w:rsidR="00415DA4" w:rsidRDefault="00415DA4" w:rsidP="00415DA4">
      <w:r>
        <w:t xml:space="preserve">      "customer": "Makes zero-waste entrepreneurs feel supported by a financial institution that shares their vision for a waste-free economy.",</w:t>
      </w:r>
    </w:p>
    <w:p w:rsidR="00415DA4" w:rsidRDefault="00415DA4" w:rsidP="00415DA4">
      <w:r>
        <w:t xml:space="preserve">      "reputation": "Positions the bank as a leader in sustainable business finance, attracting mission-driven entrepreneurs.",</w:t>
      </w:r>
    </w:p>
    <w:p w:rsidR="00415DA4" w:rsidRDefault="00415DA4" w:rsidP="00415DA4">
      <w:r>
        <w:t xml:space="preserve">      "business_results": "Achieves 50% market share among certified zero-waste businesses and 40% higher loan retention rates than competitors."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families with children in the entertainment industry",</w:t>
      </w:r>
    </w:p>
    <w:p w:rsidR="00415DA4" w:rsidRDefault="00415DA4" w:rsidP="00415DA4">
      <w:r>
        <w:t xml:space="preserve">    "emotion": "Trust/Reliability",</w:t>
      </w:r>
    </w:p>
    <w:p w:rsidR="00415DA4" w:rsidRDefault="00415DA4" w:rsidP="00415DA4">
      <w:r>
        <w:t xml:space="preserve">    "strategy": "An industry-focused approach featuring stories of child actors and their families on entertainment industry platforms and publications, educational content about managing entertainment income and protecting assets, and partnerships with entertainment industry professionals. The service offers specialized planning for Coogan accounts, education funding, and career transitions.",</w:t>
      </w:r>
    </w:p>
    <w:p w:rsidR="00415DA4" w:rsidRDefault="00415DA4" w:rsidP="00415DA4">
      <w:r>
        <w:t xml:space="preserve">    "unique_twist": "'Entertainment Family Framework' that helps families navigate the unique financial challenges of the entertainment industry, from irregular income to career management and financial protection.",</w:t>
      </w:r>
    </w:p>
    <w:p w:rsidR="00415DA4" w:rsidRDefault="00415DA4" w:rsidP="00415DA4">
      <w:r>
        <w:t xml:space="preserve">    "impact": {</w:t>
      </w:r>
    </w:p>
    <w:p w:rsidR="00415DA4" w:rsidRDefault="00415DA4" w:rsidP="00415DA4">
      <w:r>
        <w:t xml:space="preserve">      "customer": "Builds trust by providing expertise for the unique financial challenges of families with children in entertainment.",</w:t>
      </w:r>
    </w:p>
    <w:p w:rsidR="00415DA4" w:rsidRDefault="00415DA4" w:rsidP="00415DA4">
      <w:r>
        <w:t xml:space="preserve">      "reputation": "Establishes the brand as a trusted resource for entertainment industry families, leading to referrals from industry professionals.",</w:t>
      </w:r>
    </w:p>
    <w:p w:rsidR="00415DA4" w:rsidRDefault="00415DA4" w:rsidP="00415DA4">
      <w:r>
        <w:t xml:space="preserve">      "business_results": "Achieves 70% client satisfaction rate and 60% referral rate among entertainment industry professionals."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freelance writers and journalists",</w:t>
      </w:r>
    </w:p>
    <w:p w:rsidR="00415DA4" w:rsidRDefault="00415DA4" w:rsidP="00415DA4">
      <w:r>
        <w:lastRenderedPageBreak/>
        <w:t xml:space="preserve">    "emotion": "Fear/Security",</w:t>
      </w:r>
    </w:p>
    <w:p w:rsidR="00415DA4" w:rsidRDefault="00415DA4" w:rsidP="00415DA4">
      <w:r>
        <w:t xml:space="preserve">    "strategy": "A content-focused approach featuring educational content about the risks of freelance writing on writer platforms and forums, case studies of content liability and plagiarism claims, and partnerships with writer organizations and publications. The company offers specialized coverage for content liability and intellectual property protection.",</w:t>
      </w:r>
    </w:p>
    <w:p w:rsidR="00415DA4" w:rsidRDefault="00415DA4" w:rsidP="00415DA4">
      <w:r>
        <w:t xml:space="preserve">    "unique_twist": "'Writer's Shield' that includes not just insurance but also access to legal review services for potentially sensitive content and plagiarism detection tools, helping writers protect their work and reputation.",</w:t>
      </w:r>
    </w:p>
    <w:p w:rsidR="00415DA4" w:rsidRDefault="00415DA4" w:rsidP="00415DA4">
      <w:r>
        <w:t xml:space="preserve">    "impact": {</w:t>
      </w:r>
    </w:p>
    <w:p w:rsidR="00415DA4" w:rsidRDefault="00415DA4" w:rsidP="00415DA4">
      <w:r>
        <w:t xml:space="preserve">      "customer": "Addresses the specific anxieties freelance writers face about content liability, plagiarism, and intellectual property issues.",</w:t>
      </w:r>
    </w:p>
    <w:p w:rsidR="00415DA4" w:rsidRDefault="00415DA4" w:rsidP="00415DA4">
      <w:r>
        <w:t xml:space="preserve">      "reputation": "Builds a reputation as the insurance expert for writers and journalists, becoming the recommended choice in the writing community.",</w:t>
      </w:r>
    </w:p>
    <w:p w:rsidR="00415DA4" w:rsidRDefault="00415DA4" w:rsidP="00415DA4">
      <w:r>
        <w:t xml:space="preserve">      "business_results": "Achieves 60% market share among professional freelance writers and 80% customer retention rate."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heritage craft businesses",</w:t>
      </w:r>
    </w:p>
    <w:p w:rsidR="00415DA4" w:rsidRDefault="00415DA4" w:rsidP="00415DA4">
      <w:r>
        <w:t xml:space="preserve">    "emotion": "Nostalgia",</w:t>
      </w:r>
    </w:p>
    <w:p w:rsidR="00415DA4" w:rsidRDefault="00415DA4" w:rsidP="00415DA4">
      <w:r>
        <w:t xml:space="preserve">    "strategy": "A heritage-focused approach featuring profiles of traditional craftspeople and their work on artisan platforms and social media, partnerships with craft preservation organizations and cultural institutions, and content about preserving traditional crafts through business. The bank offers specialized financing for craft businesses and equipment.",</w:t>
      </w:r>
    </w:p>
    <w:p w:rsidR="00415DA4" w:rsidRDefault="00415DA4" w:rsidP="00415DA4">
      <w:r>
        <w:t xml:space="preserve">    "unique_twist": "'Heritage Craft Fund' that provides not just financing but also business development support and connections to markets for traditional crafts, helping preserve cultural heritage through sustainable business.",</w:t>
      </w:r>
    </w:p>
    <w:p w:rsidR="00415DA4" w:rsidRDefault="00415DA4" w:rsidP="00415DA4">
      <w:r>
        <w:t xml:space="preserve">    "impact": {</w:t>
      </w:r>
    </w:p>
    <w:p w:rsidR="00415DA4" w:rsidRDefault="00415DA4" w:rsidP="00415DA4">
      <w:r>
        <w:t xml:space="preserve">      "customer": "Taps into craftspeople's emotional connection to traditional techniques and cultural heritage.",</w:t>
      </w:r>
    </w:p>
    <w:p w:rsidR="00415DA4" w:rsidRDefault="00415DA4" w:rsidP="00415DA4">
      <w:r>
        <w:t xml:space="preserve">      "reputation": "Builds a reputation as the bank that values and supports traditional crafts and cultural preservation.",</w:t>
      </w:r>
    </w:p>
    <w:p w:rsidR="00415DA4" w:rsidRDefault="00415DA4" w:rsidP="00415DA4">
      <w:r>
        <w:t xml:space="preserve">      "business_results": "Achieves 50% market share among heritage craft businesses and 40% higher loan retention rates than competitors."</w:t>
      </w:r>
    </w:p>
    <w:p w:rsidR="00415DA4" w:rsidRDefault="00415DA4" w:rsidP="00415DA4">
      <w:r>
        <w:lastRenderedPageBreak/>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families with children pursuing competitive e-sports",</w:t>
      </w:r>
    </w:p>
    <w:p w:rsidR="00415DA4" w:rsidRDefault="00415DA4" w:rsidP="00415DA4">
      <w:r>
        <w:t xml:space="preserve">    "emotion": "Belonging/Community",</w:t>
      </w:r>
    </w:p>
    <w:p w:rsidR="00415DA4" w:rsidRDefault="00415DA4" w:rsidP="00415DA4">
      <w:r>
        <w:t xml:space="preserve">    "strategy": "A gaming-focused approach featuring stories of young e-sports players and their families on gaming platforms and social media, educational content about balancing gaming development with financial security, and partnerships with e-sports organizations. The service offers specialized planning for equipment, training, and competition costs.",</w:t>
      </w:r>
    </w:p>
    <w:p w:rsidR="00415DA4" w:rsidRDefault="00415DA4" w:rsidP="00415DA4">
      <w:r>
        <w:t xml:space="preserve">    "unique_twist": "'E-Sports Journey Fund' that helps families make strategic financial decisions about supporting their child's gaming pursuits while balancing other financial priorities and long-term security.",</w:t>
      </w:r>
    </w:p>
    <w:p w:rsidR="00415DA4" w:rsidRDefault="00415DA4" w:rsidP="00415DA4">
      <w:r>
        <w:t xml:space="preserve">    "impact": {</w:t>
      </w:r>
    </w:p>
    <w:p w:rsidR="00415DA4" w:rsidRDefault="00415DA4" w:rsidP="00415DA4">
      <w:r>
        <w:t xml:space="preserve">      "customer": "Makes families with competitive gamers feel understood and supported in their unique journey.",</w:t>
      </w:r>
    </w:p>
    <w:p w:rsidR="00415DA4" w:rsidRDefault="00415DA4" w:rsidP="00415DA4">
      <w:r>
        <w:t xml:space="preserve">      "reputation": "Builds a reputation as a knowledgeable resource for families navigating the emerging world of competitive e-sports.",</w:t>
      </w:r>
    </w:p>
    <w:p w:rsidR="00415DA4" w:rsidRDefault="00415DA4" w:rsidP="00415DA4">
      <w:r>
        <w:t xml:space="preserve">      "business_results": "Achieves 40% higher client acquisition rates among families with competitive gamers and 50% higher customer satisfaction than traditional financial planning services."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tour guides and travel escorts",</w:t>
      </w:r>
    </w:p>
    <w:p w:rsidR="00415DA4" w:rsidRDefault="00415DA4" w:rsidP="00415DA4">
      <w:r>
        <w:t xml:space="preserve">    "emotion": "Fear/Security",</w:t>
      </w:r>
    </w:p>
    <w:p w:rsidR="00415DA4" w:rsidRDefault="00415DA4" w:rsidP="00415DA4">
      <w:r>
        <w:t xml:space="preserve">    "strategy": "A travel-focused approach featuring educational content about the risks of tour guiding on travel industry platforms and forums, case studies of liability and emergency situation claims, and partnerships with tour companies and travel organizations. The company offers specialized coverage for liability during tours and emergency assistance.",</w:t>
      </w:r>
    </w:p>
    <w:p w:rsidR="00415DA4" w:rsidRDefault="00415DA4" w:rsidP="00415DA4">
      <w:r>
        <w:t xml:space="preserve">    "unique_twist": "'Tour Guide Protection' that not only provides insurance but also includes safety training resources and emergency response protocols for different types of tours and destinations.",</w:t>
      </w:r>
    </w:p>
    <w:p w:rsidR="00415DA4" w:rsidRDefault="00415DA4" w:rsidP="00415DA4">
      <w:r>
        <w:t xml:space="preserve">    "impact": {</w:t>
      </w:r>
    </w:p>
    <w:p w:rsidR="00415DA4" w:rsidRDefault="00415DA4" w:rsidP="00415DA4">
      <w:r>
        <w:t xml:space="preserve">      "customer": "Addresses the specific anxieties tour guides face about liability and emergency situations while leading groups.",</w:t>
      </w:r>
    </w:p>
    <w:p w:rsidR="00415DA4" w:rsidRDefault="00415DA4" w:rsidP="00415DA4">
      <w:r>
        <w:lastRenderedPageBreak/>
        <w:t xml:space="preserve">      "reputation": "Builds a reputation as the insurance expert for tour guides, becoming the recommended choice in the travel industry.",</w:t>
      </w:r>
    </w:p>
    <w:p w:rsidR="00415DA4" w:rsidRDefault="00415DA4" w:rsidP="00415DA4">
      <w:r>
        <w:t xml:space="preserve">      "business_results": "Achieves 60% market share among professional tour guides and 80% customer retention rate."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sustainable tourism businesses",</w:t>
      </w:r>
    </w:p>
    <w:p w:rsidR="00415DA4" w:rsidRDefault="00415DA4" w:rsidP="00415DA4">
      <w:r>
        <w:t xml:space="preserve">    "emotion": "Hope/Inspiration",</w:t>
      </w:r>
    </w:p>
    <w:p w:rsidR="00415DA4" w:rsidRDefault="00415DA4" w:rsidP="00415DA4">
      <w:r>
        <w:t xml:space="preserve">    "strategy": "A mission-driven approach featuring profiles of sustainable tourism businesses on ecotourism platforms and social media, partnerships with sustainable tourism organizations and conservation groups, and content about financing environmentally and socially responsible tourism. The bank offers specialized financing for eco-lodges, conservation-focused tours, and community-based tourism.",</w:t>
      </w:r>
    </w:p>
    <w:p w:rsidR="00415DA4" w:rsidRDefault="00415DA4" w:rsidP="00415DA4">
      <w:r>
        <w:t xml:space="preserve">    "unique_twist": "'Sustainable Tourism Fund' that provides not just financing but also sustainability certification support and connections to responsible tourism networks, helping businesses grow their positive impact.",</w:t>
      </w:r>
    </w:p>
    <w:p w:rsidR="00415DA4" w:rsidRDefault="00415DA4" w:rsidP="00415DA4">
      <w:r>
        <w:t xml:space="preserve">    "impact": {</w:t>
      </w:r>
    </w:p>
    <w:p w:rsidR="00415DA4" w:rsidRDefault="00415DA4" w:rsidP="00415DA4">
      <w:r>
        <w:t xml:space="preserve">      "customer": "Inspires sustainable tourism entrepreneurs by providing financial support and expertise to help them succeed in their mission to create positive change through tourism.",</w:t>
      </w:r>
    </w:p>
    <w:p w:rsidR="00415DA4" w:rsidRDefault="00415DA4" w:rsidP="00415DA4">
      <w:r>
        <w:t xml:space="preserve">      "reputation": "Positions the bank as a leader in sustainable tourism finance, attracting mission-driven tourism businesses.",</w:t>
      </w:r>
    </w:p>
    <w:p w:rsidR="00415DA4" w:rsidRDefault="00415DA4" w:rsidP="00415DA4">
      <w:r>
        <w:t xml:space="preserve">      "business_results": "Achieves 50% market share among certified sustainable tourism businesses and 40% higher loan retention rates than competitors."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families with children pursuing performing arts",</w:t>
      </w:r>
    </w:p>
    <w:p w:rsidR="00415DA4" w:rsidRDefault="00415DA4" w:rsidP="00415DA4">
      <w:r>
        <w:t xml:space="preserve">    "emotion": "Desire/Aspiration",</w:t>
      </w:r>
    </w:p>
    <w:p w:rsidR="00415DA4" w:rsidRDefault="00415DA4" w:rsidP="00415DA4">
      <w:r>
        <w:t xml:space="preserve">    "strategy": "An aspirational approach featuring success stories of young performers and their families on arts platforms and social media, educational content about balancing artistic development with financial security, and partnerships with arts organizations. The service offers specialized planning for training, equipment, and performance opportunities.",</w:t>
      </w:r>
    </w:p>
    <w:p w:rsidR="00415DA4" w:rsidRDefault="00415DA4" w:rsidP="00415DA4">
      <w:r>
        <w:lastRenderedPageBreak/>
        <w:t xml:space="preserve">    "unique_twist": "'Performing Arts Pathway' that helps families make strategic financial decisions about supporting their child's artistic pursuits while balancing other financial priorities and long-term security.",</w:t>
      </w:r>
    </w:p>
    <w:p w:rsidR="00415DA4" w:rsidRDefault="00415DA4" w:rsidP="00415DA4">
      <w:r>
        <w:t xml:space="preserve">    "impact": {</w:t>
      </w:r>
    </w:p>
    <w:p w:rsidR="00415DA4" w:rsidRDefault="00415DA4" w:rsidP="00415DA4">
      <w:r>
        <w:t xml:space="preserve">      "customer": "Makes families feel supported in nurturing their children's artistic talents while maintaining financial stability and planning for the future.",</w:t>
      </w:r>
    </w:p>
    <w:p w:rsidR="00415DA4" w:rsidRDefault="00415DA4" w:rsidP="00415DA4">
      <w:r>
        <w:t xml:space="preserve">      "reputation": "Positions the brand as a supportive partner for families investing in their children's artistic dreams.",</w:t>
      </w:r>
    </w:p>
    <w:p w:rsidR="00415DA4" w:rsidRDefault="00415DA4" w:rsidP="00415DA4">
      <w:r>
        <w:t xml:space="preserve">      "business_results": "Achieves 40% higher client acquisition rates among families with young performers and 50% higher customer satisfaction than traditional financial planning services."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virtual event producers",</w:t>
      </w:r>
    </w:p>
    <w:p w:rsidR="00415DA4" w:rsidRDefault="00415DA4" w:rsidP="00415DA4">
      <w:r>
        <w:t xml:space="preserve">    "emotion": "Fear/Security",</w:t>
      </w:r>
    </w:p>
    <w:p w:rsidR="00415DA4" w:rsidRDefault="00415DA4" w:rsidP="00415DA4">
      <w:r>
        <w:t xml:space="preserve">    "strategy": "A digital-focused approach featuring educational content about the risks of virtual events on event industry platforms and forums, case studies of technology failure and liability claims, and partnerships with event technology companies. The company offers specialized coverage for technology disruptions and virtual event liabilities.",</w:t>
      </w:r>
    </w:p>
    <w:p w:rsidR="00415DA4" w:rsidRDefault="00415DA4" w:rsidP="00415DA4">
      <w:r>
        <w:t xml:space="preserve">    "unique_twist": "'Virtual Event Shield' that not only provides insurance but also includes technical support resources and backup technology solutions, helping event producers prevent and address technical issues.",</w:t>
      </w:r>
    </w:p>
    <w:p w:rsidR="00415DA4" w:rsidRDefault="00415DA4" w:rsidP="00415DA4">
      <w:r>
        <w:t xml:space="preserve">    "impact": {</w:t>
      </w:r>
    </w:p>
    <w:p w:rsidR="00415DA4" w:rsidRDefault="00415DA4" w:rsidP="00415DA4">
      <w:r>
        <w:t xml:space="preserve">      "customer": "Addresses the specific anxieties virtual event producers face about technology failures and liabilities in the digital event space.",</w:t>
      </w:r>
    </w:p>
    <w:p w:rsidR="00415DA4" w:rsidRDefault="00415DA4" w:rsidP="00415DA4">
      <w:r>
        <w:t xml:space="preserve">      "reputation": "Builds a reputation as the insurance expert for virtual events, becoming the recommended choice in the evolving event industry.",</w:t>
      </w:r>
    </w:p>
    <w:p w:rsidR="00415DA4" w:rsidRDefault="00415DA4" w:rsidP="00415DA4">
      <w:r>
        <w:t xml:space="preserve">      "business_results": "Achieves 60% market share among professional virtual event producers and 80% customer retention rate."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upcycled product businesses",</w:t>
      </w:r>
    </w:p>
    <w:p w:rsidR="00415DA4" w:rsidRDefault="00415DA4" w:rsidP="00415DA4">
      <w:r>
        <w:lastRenderedPageBreak/>
        <w:t xml:space="preserve">    "emotion": "Desire/Aspiration",</w:t>
      </w:r>
    </w:p>
    <w:p w:rsidR="00415DA4" w:rsidRDefault="00415DA4" w:rsidP="00415DA4">
      <w:r>
        <w:t xml:space="preserve">    "strategy": "A mission-driven approach featuring profiles of upcycled product businesses on sustainable business platforms and social media, partnerships with upcycling organizations and circular economy advocates, and content about financing waste-to-product business models. The bank offers specialized financing for upcycling equipment and operations.",</w:t>
      </w:r>
    </w:p>
    <w:p w:rsidR="00415DA4" w:rsidRDefault="00415DA4" w:rsidP="00415DA4">
      <w:r>
        <w:t xml:space="preserve">    "unique_twist": "'Upcycle Innovation Fund' that provides not just financing but also product development support and connections to sustainable materials markets, helping upcycling businesses scale their impact.",</w:t>
      </w:r>
    </w:p>
    <w:p w:rsidR="00415DA4" w:rsidRDefault="00415DA4" w:rsidP="00415DA4">
      <w:r>
        <w:t xml:space="preserve">    "impact": {</w:t>
      </w:r>
    </w:p>
    <w:p w:rsidR="00415DA4" w:rsidRDefault="00415DA4" w:rsidP="00415DA4">
      <w:r>
        <w:t xml:space="preserve">      "customer": "Makes upcycling entrepreneurs feel supported by a financial institution that shares their vision for a circular economy.",</w:t>
      </w:r>
    </w:p>
    <w:p w:rsidR="00415DA4" w:rsidRDefault="00415DA4" w:rsidP="00415DA4">
      <w:r>
        <w:t xml:space="preserve">      "reputation": "Positions the bank as a leader in innovative sustainable business finance, attracting mission-driven entrepreneurs.",</w:t>
      </w:r>
    </w:p>
    <w:p w:rsidR="00415DA4" w:rsidRDefault="00415DA4" w:rsidP="00415DA4">
      <w:r>
        <w:t xml:space="preserve">      "business_results": "Achieves 50% market share among established upcycling businesses and 40% higher loan retention rates than competitors."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families with children pursuing artistic careers",</w:t>
      </w:r>
    </w:p>
    <w:p w:rsidR="00415DA4" w:rsidRDefault="00415DA4" w:rsidP="00415DA4">
      <w:r>
        <w:t xml:space="preserve">    "emotion": "Belonging/Community",</w:t>
      </w:r>
    </w:p>
    <w:p w:rsidR="00415DA4" w:rsidRDefault="00415DA4" w:rsidP="00415DA4">
      <w:r>
        <w:t xml:space="preserve">    "strategy": "An arts-focused approach featuring stories of artists and their families on arts platforms and social media, educational content about balancing artistic development with financial security, and partnerships with arts organizations. The service offers specialized planning for education, training, and career development in the arts.",</w:t>
      </w:r>
    </w:p>
    <w:p w:rsidR="00415DA4" w:rsidRDefault="00415DA4" w:rsidP="00415DA4">
      <w:r>
        <w:t xml:space="preserve">    "unique_twist": "'Artist Family Network' that connects families with children pursuing artistic careers to mentors, resources, and communities that understand their unique journey, creating a support system beyond just financial planning.",</w:t>
      </w:r>
    </w:p>
    <w:p w:rsidR="00415DA4" w:rsidRDefault="00415DA4" w:rsidP="00415DA4">
      <w:r>
        <w:t xml:space="preserve">    "impact": {</w:t>
      </w:r>
    </w:p>
    <w:p w:rsidR="00415DA4" w:rsidRDefault="00415DA4" w:rsidP="00415DA4">
      <w:r>
        <w:t xml:space="preserve">      "customer": "Makes families with aspiring artists feel part of a community that understands and supports their unique path.",</w:t>
      </w:r>
    </w:p>
    <w:p w:rsidR="00415DA4" w:rsidRDefault="00415DA4" w:rsidP="00415DA4">
      <w:r>
        <w:t xml:space="preserve">      "reputation": "Builds a reputation as a compassionate resource for families nurturing artistic talent, leading to strong word-of-mouth in arts communities.",</w:t>
      </w:r>
    </w:p>
    <w:p w:rsidR="00415DA4" w:rsidRDefault="00415DA4" w:rsidP="00415DA4">
      <w:r>
        <w:t xml:space="preserve">      "business_results": "Achieves 60% higher client satisfaction than traditional financial planning services and 50% referral rate among arts organizations."</w:t>
      </w:r>
    </w:p>
    <w:p w:rsidR="00415DA4" w:rsidRDefault="00415DA4" w:rsidP="00415DA4">
      <w:r>
        <w:lastRenderedPageBreak/>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professional organizers",</w:t>
      </w:r>
    </w:p>
    <w:p w:rsidR="00415DA4" w:rsidRDefault="00415DA4" w:rsidP="00415DA4">
      <w:r>
        <w:t xml:space="preserve">    "emotion": "Happiness/Joy",</w:t>
      </w:r>
    </w:p>
    <w:p w:rsidR="00415DA4" w:rsidRDefault="00415DA4" w:rsidP="00415DA4">
      <w:r>
        <w:t xml:space="preserve">    "strategy": "A satisfying approach featuring before-and-after organization transformations on Instagram and Pinterest, partnerships with home organization influencers and services, and content about the business aspects of professional organizing. The company offers specialized coverage for liability and equipment used in organizing services.",</w:t>
      </w:r>
    </w:p>
    <w:p w:rsidR="00415DA4" w:rsidRDefault="00415DA4" w:rsidP="00415DA4">
      <w:r>
        <w:t xml:space="preserve">    "unique_twist": "'Organizer's Advantage' that not just provides insurance but also includes business development resources and connections to complementary service providers, helping organizers grow their businesses.",</w:t>
      </w:r>
    </w:p>
    <w:p w:rsidR="00415DA4" w:rsidRDefault="00415DA4" w:rsidP="00415DA4">
      <w:r>
        <w:t xml:space="preserve">    "impact": {</w:t>
      </w:r>
    </w:p>
    <w:p w:rsidR="00415DA4" w:rsidRDefault="00415DA4" w:rsidP="00415DA4">
      <w:r>
        <w:t xml:space="preserve">      "customer": "Makes professional organizers feel supported and valued in their work of bringing order and joy to clients' spaces.",</w:t>
      </w:r>
    </w:p>
    <w:p w:rsidR="00415DA4" w:rsidRDefault="00415DA4" w:rsidP="00415DA4">
      <w:r>
        <w:t xml:space="preserve">      "reputation": "Builds a reputation as the insurance partner that truly understands and supports the professional organizing industry.",</w:t>
      </w:r>
    </w:p>
    <w:p w:rsidR="00415DA4" w:rsidRDefault="00415DA4" w:rsidP="00415DA4">
      <w:r>
        <w:t xml:space="preserve">      "business_results": "Achieves 60% market share among certified professional organizers and 75% referral rate within the industry."</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"Financial planning for families with children pursuing trades",</w:t>
      </w:r>
    </w:p>
    <w:p w:rsidR="00415DA4" w:rsidRDefault="00415DA4" w:rsidP="00415DA4">
      <w:r>
        <w:t xml:space="preserve">    "emotion": "Trust/Reliability",</w:t>
      </w:r>
    </w:p>
    <w:p w:rsidR="00415DA4" w:rsidRDefault="00415DA4" w:rsidP="00415DA4">
      <w:r>
        <w:t xml:space="preserve">    "strategy": "A practical approach featuring success stories of tradespeople and their career journeys on trade industry platforms and social media, educational content about investing in trade education and careers, and partnerships with trade schools and apprenticeship programs. The service offers specialized planning for education funding and tool purchases.",</w:t>
      </w:r>
    </w:p>
    <w:p w:rsidR="00415DA4" w:rsidRDefault="00415DA4" w:rsidP="00415DA4">
      <w:r>
        <w:t xml:space="preserve">    "unique_twist": "'Trade Career Launchpad' that helps families make strategic financial decisions about supporting their child's trade education and early career development while balancing other financial priorities.",</w:t>
      </w:r>
    </w:p>
    <w:p w:rsidR="00415DA4" w:rsidRDefault="00415DA4" w:rsidP="00415DA4">
      <w:r>
        <w:t xml:space="preserve">    "impact": {</w:t>
      </w:r>
    </w:p>
    <w:p w:rsidR="00415DA4" w:rsidRDefault="00415DA4" w:rsidP="00415DA4">
      <w:r>
        <w:t xml:space="preserve">      "customer": "Builds trust by providing practical, no-nonsense financial planning for families investing in skilled trades careers.",</w:t>
      </w:r>
    </w:p>
    <w:p w:rsidR="00415DA4" w:rsidRDefault="00415DA4" w:rsidP="00415DA4">
      <w:r>
        <w:lastRenderedPageBreak/>
        <w:t xml:space="preserve">      "reputation": "Establishes the brand as a reliable resource for families pursuing practical career paths, leading to referrals from trade schools.",</w:t>
      </w:r>
    </w:p>
    <w:p w:rsidR="00415DA4" w:rsidRDefault="00415DA4" w:rsidP="00415DA4">
      <w:r>
        <w:t xml:space="preserve">      "business_results": "Achieves 40% higher client acquisition rates among families with children entering trades and 50% higher customer satisfaction than traditional financial planning services."</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"Insurance for freelance graphic designers",</w:t>
      </w:r>
    </w:p>
    <w:p w:rsidR="00415DA4" w:rsidRDefault="00415DA4" w:rsidP="00415DA4">
      <w:r>
        <w:t xml:space="preserve">    "emotion": "Fear/Security",</w:t>
      </w:r>
    </w:p>
    <w:p w:rsidR="00415DA4" w:rsidRDefault="00415DA4" w:rsidP="00415DA4">
      <w:r>
        <w:t xml:space="preserve">    "strategy": "A design-focused approach featuring educational content about the risks of freelance design on designer platforms and forums, case studies of intellectual property and liability claims, and partnerships with design organizations and software companies. The company offers specialized coverage for intellectual property protection and equipment insurance.",</w:t>
      </w:r>
    </w:p>
    <w:p w:rsidR="00415DA4" w:rsidRDefault="00415DA4" w:rsidP="00415DA4">
      <w:r>
        <w:t xml:space="preserve">    "unique_twist": "'Designer Defense' that includes not just insurance but also access to legal review services for contracts and intellectual property issues, helping designers protect their creative work and business interests.",</w:t>
      </w:r>
    </w:p>
    <w:p w:rsidR="00415DA4" w:rsidRDefault="00415DA4" w:rsidP="00415DA4">
      <w:r>
        <w:t xml:space="preserve">    "impact": {</w:t>
      </w:r>
    </w:p>
    <w:p w:rsidR="00415DA4" w:rsidRDefault="00415DA4" w:rsidP="00415DA4">
      <w:r>
        <w:t xml:space="preserve">      "customer": "Addresses the specific anxieties freelance designers face about intellectual property theft, contract disputes, and equipment loss.",</w:t>
      </w:r>
    </w:p>
    <w:p w:rsidR="00415DA4" w:rsidRDefault="00415DA4" w:rsidP="00415DA4">
      <w:r>
        <w:t xml:space="preserve">      "reputation": "Builds a reputation as the insurance expert for graphic designers, becoming the recommended choice in the design community.",</w:t>
      </w:r>
    </w:p>
    <w:p w:rsidR="00415DA4" w:rsidRDefault="00415DA4" w:rsidP="00415DA4">
      <w:r>
        <w:t xml:space="preserve">      "business_results": "Achieves 60% market share among professional freelance graphic designers and 80% customer retention rate."</w:t>
      </w:r>
    </w:p>
    <w:p w:rsidR="00415DA4" w:rsidRDefault="00415DA4" w:rsidP="00415DA4">
      <w:r>
        <w:t xml:space="preserve">    }</w:t>
      </w:r>
    </w:p>
    <w:p w:rsidR="00415DA4" w:rsidRDefault="00415DA4" w:rsidP="00415DA4">
      <w:r>
        <w:t xml:space="preserve">  },</w:t>
      </w:r>
    </w:p>
    <w:p w:rsidR="00415DA4" w:rsidRDefault="00415DA4" w:rsidP="00415DA4">
      <w:r>
        <w:t xml:space="preserve">  {</w:t>
      </w:r>
    </w:p>
    <w:p w:rsidR="00415DA4" w:rsidRDefault="00415DA4" w:rsidP="00415DA4">
      <w:r>
        <w:t xml:space="preserve">    "category_name": "Banking for community kitchens and food incubators",</w:t>
      </w:r>
    </w:p>
    <w:p w:rsidR="00415DA4" w:rsidRDefault="00415DA4" w:rsidP="00415DA4">
      <w:r>
        <w:t xml:space="preserve">    "emotion": "Belonging/Community",</w:t>
      </w:r>
    </w:p>
    <w:p w:rsidR="00415DA4" w:rsidRDefault="00415DA4" w:rsidP="00415DA4">
      <w:r>
        <w:t xml:space="preserve">    "strategy": "A community-focused approach featuring profiles of successful food businesses that started in community kitchens on local food platforms and social media, partnerships with food business incubators and local food organizations, and content about financing shared kitchen spaces. The bank offers specialized financing for kitchen equipment and operations.",</w:t>
      </w:r>
    </w:p>
    <w:p w:rsidR="00415DA4" w:rsidRDefault="00415DA4" w:rsidP="00415DA4">
      <w:r>
        <w:lastRenderedPageBreak/>
        <w:t xml:space="preserve">    "unique_twist": "'Community Kitchen Growth Fund' that provides not just financing but also business development support and connections to markets for food businesses, helping community kitchens create successful local food enterprises.",</w:t>
      </w:r>
    </w:p>
    <w:p w:rsidR="00415DA4" w:rsidRDefault="00415DA4" w:rsidP="00415DA4">
      <w:r>
        <w:t xml:space="preserve">    "impact": {</w:t>
      </w:r>
    </w:p>
    <w:p w:rsidR="00415DA4" w:rsidRDefault="00415DA4" w:rsidP="00415DA4">
      <w:r>
        <w:t xml:space="preserve">      "customer": "Makes community kitchen operators feel supported in building local food systems and supporting food entrepreneurs.",</w:t>
      </w:r>
    </w:p>
    <w:p w:rsidR="00415DA4" w:rsidRDefault="00415DA4" w:rsidP="00415DA4">
      <w:r>
        <w:t xml:space="preserve">      "reputation": "Builds a reputation as the bank for community-based food enterprises, attracting mission-driven food businesses.",</w:t>
      </w:r>
    </w:p>
    <w:p w:rsidR="00415DA4" w:rsidRDefault="00415DA4" w:rsidP="00415DA4">
      <w:r>
        <w:t xml:space="preserve">      "business_results": "Achieves 50% market share among established community kitchens and 40% higher loan retention rates than competitors."</w:t>
      </w:r>
    </w:p>
    <w:p w:rsidR="00415DA4" w:rsidRDefault="00415DA4" w:rsidP="00415DA4">
      <w:r>
        <w:t xml:space="preserve">    }</w:t>
      </w:r>
    </w:p>
    <w:p w:rsidR="00415DA4" w:rsidRDefault="00415DA4" w:rsidP="00415DA4">
      <w:r>
        <w:t xml:space="preserve">  }</w:t>
      </w:r>
    </w:p>
    <w:p w:rsidR="00415DA4" w:rsidRDefault="00415DA4" w:rsidP="00415DA4">
      <w:r>
        <w:t>]</w:t>
      </w:r>
    </w:p>
    <w:p w:rsidR="00D65BCA" w:rsidRDefault="00D65BCA" w:rsidP="00415DA4"/>
    <w:sectPr w:rsidR="00D6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A4"/>
    <w:rsid w:val="00415DA4"/>
    <w:rsid w:val="00D6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CA29"/>
  <w15:chartTrackingRefBased/>
  <w15:docId w15:val="{194B5235-0648-4717-821E-010629EF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56</Pages>
  <Words>16896</Words>
  <Characters>96312</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1</cp:revision>
  <dcterms:created xsi:type="dcterms:W3CDTF">2025-08-31T19:44:00Z</dcterms:created>
  <dcterms:modified xsi:type="dcterms:W3CDTF">2025-08-31T19:45:00Z</dcterms:modified>
</cp:coreProperties>
</file>