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882BCB" w14:textId="77777777" w:rsidR="00844711" w:rsidRDefault="00844711">
      <w:pPr>
        <w:widowControl/>
        <w:rPr>
          <w:lang w:val="en-US"/>
        </w:rPr>
      </w:pPr>
    </w:p>
    <w:p w14:paraId="11050A47" w14:textId="77777777" w:rsidR="00844711" w:rsidRDefault="00844711">
      <w:pPr>
        <w:widowControl/>
        <w:rPr>
          <w:lang w:val="en-US"/>
        </w:rPr>
      </w:pPr>
      <w:r>
        <w:rPr>
          <w:lang w:val="en-US"/>
        </w:rPr>
        <w:t>PEDIDO - INSOLVÊNCIA - HABILITAÇÃO DE CRÉDITO - NOVO CPC</w:t>
      </w:r>
    </w:p>
    <w:p w14:paraId="0967FF1E" w14:textId="77777777" w:rsidR="00844711" w:rsidRDefault="00844711">
      <w:pPr>
        <w:widowControl/>
        <w:rPr>
          <w:lang w:val="en-US"/>
        </w:rPr>
      </w:pPr>
    </w:p>
    <w:p w14:paraId="75B2D3A6" w14:textId="77777777" w:rsidR="00844711" w:rsidRDefault="00844711">
      <w:pPr>
        <w:widowControl/>
        <w:rPr>
          <w:lang w:val="en-US"/>
        </w:rPr>
      </w:pPr>
    </w:p>
    <w:p w14:paraId="686E7885" w14:textId="77777777" w:rsidR="00844711" w:rsidRDefault="00844711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711271D6" w14:textId="77777777" w:rsidR="00844711" w:rsidRDefault="00844711">
      <w:pPr>
        <w:widowControl/>
        <w:rPr>
          <w:lang w:val="en-US"/>
        </w:rPr>
      </w:pPr>
    </w:p>
    <w:p w14:paraId="6BA611AE" w14:textId="77777777" w:rsidR="00844711" w:rsidRDefault="00844711">
      <w:pPr>
        <w:widowControl/>
        <w:rPr>
          <w:lang w:val="en-US"/>
        </w:rPr>
      </w:pPr>
    </w:p>
    <w:p w14:paraId="5D0132A0" w14:textId="77777777" w:rsidR="00844711" w:rsidRDefault="00844711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12000C0E" w14:textId="77777777" w:rsidR="00844711" w:rsidRDefault="00844711">
      <w:pPr>
        <w:widowControl/>
        <w:rPr>
          <w:lang w:val="en-US"/>
        </w:rPr>
      </w:pPr>
    </w:p>
    <w:p w14:paraId="26DB2617" w14:textId="77777777" w:rsidR="00844711" w:rsidRDefault="00844711">
      <w:pPr>
        <w:widowControl/>
        <w:rPr>
          <w:lang w:val="en-US"/>
        </w:rPr>
      </w:pPr>
    </w:p>
    <w:p w14:paraId="40511241" w14:textId="77777777" w:rsidR="00844711" w:rsidRDefault="00844711">
      <w:pPr>
        <w:widowControl/>
        <w:rPr>
          <w:lang w:val="en-US"/>
        </w:rPr>
      </w:pPr>
      <w:r>
        <w:rPr>
          <w:lang w:val="en-US"/>
        </w:rPr>
        <w:t>(nome, qualificação e endereço), vem, por meio de seu advogado, o qual receberá as notificações e intimações na Rua _________, nº ___, Bairro __________, nesta cidade, perante Vossa Excelência, com fulcro no art. 768 do CPC/1973 c/c art. 1.052 do CPC/2015, requerer a habilitação de crédito, tendo em vista que é credor do Sr. __________, na quantia de R$ _______,__ (__________ reais), referentes a compra de um __________.</w:t>
      </w:r>
    </w:p>
    <w:p w14:paraId="01360F8C" w14:textId="77777777" w:rsidR="00844711" w:rsidRDefault="00844711">
      <w:pPr>
        <w:widowControl/>
        <w:rPr>
          <w:lang w:val="en-US"/>
        </w:rPr>
      </w:pPr>
    </w:p>
    <w:p w14:paraId="11FF2FB9" w14:textId="77777777" w:rsidR="00844711" w:rsidRDefault="00844711">
      <w:pPr>
        <w:widowControl/>
        <w:rPr>
          <w:lang w:val="en-US"/>
        </w:rPr>
      </w:pPr>
    </w:p>
    <w:p w14:paraId="05D69917" w14:textId="77777777" w:rsidR="00844711" w:rsidRDefault="00844711">
      <w:pPr>
        <w:widowControl/>
        <w:rPr>
          <w:lang w:val="en-US"/>
        </w:rPr>
      </w:pPr>
    </w:p>
    <w:p w14:paraId="14BBADE9" w14:textId="77777777" w:rsidR="00844711" w:rsidRDefault="00844711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7F0B755B" w14:textId="77777777" w:rsidR="00844711" w:rsidRDefault="00844711">
      <w:pPr>
        <w:widowControl/>
        <w:rPr>
          <w:lang w:val="en-US"/>
        </w:rPr>
      </w:pPr>
    </w:p>
    <w:p w14:paraId="75A224F8" w14:textId="77777777" w:rsidR="00844711" w:rsidRDefault="00844711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68713EE5" w14:textId="77777777" w:rsidR="00844711" w:rsidRDefault="00844711">
      <w:pPr>
        <w:widowControl/>
        <w:rPr>
          <w:lang w:val="en-US"/>
        </w:rPr>
      </w:pPr>
    </w:p>
    <w:p w14:paraId="5B86BA52" w14:textId="77777777" w:rsidR="00844711" w:rsidRDefault="00844711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5AA6C18A" w14:textId="77777777" w:rsidR="00844711" w:rsidRDefault="00844711">
      <w:pPr>
        <w:widowControl/>
        <w:rPr>
          <w:lang w:val="en-US"/>
        </w:rPr>
      </w:pPr>
    </w:p>
    <w:p w14:paraId="4A5BBE99" w14:textId="77777777" w:rsidR="00844711" w:rsidRDefault="00844711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3CABC9E6" w14:textId="77777777" w:rsidR="00844711" w:rsidRDefault="00844711">
      <w:pPr>
        <w:widowControl/>
        <w:rPr>
          <w:lang w:val="en-US"/>
        </w:rPr>
      </w:pPr>
    </w:p>
    <w:p w14:paraId="256D5FFD" w14:textId="77777777" w:rsidR="00844711" w:rsidRDefault="00844711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700821CF" w14:textId="77777777" w:rsidR="00844711" w:rsidRDefault="00844711">
      <w:pPr>
        <w:widowControl/>
        <w:rPr>
          <w:lang w:val="en-US"/>
        </w:rPr>
      </w:pPr>
    </w:p>
    <w:sectPr w:rsidR="0084471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0B1170" w14:textId="77777777" w:rsidR="00863AEB" w:rsidRDefault="00863AEB" w:rsidP="00863AEB">
      <w:r>
        <w:separator/>
      </w:r>
    </w:p>
  </w:endnote>
  <w:endnote w:type="continuationSeparator" w:id="0">
    <w:p w14:paraId="4D048CB9" w14:textId="77777777" w:rsidR="00863AEB" w:rsidRDefault="00863AEB" w:rsidP="00863A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3AF2F8" w14:textId="77777777" w:rsidR="00863AEB" w:rsidRDefault="00863AE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FF242A" w14:textId="341AFBCA" w:rsidR="00863AEB" w:rsidRPr="00863AEB" w:rsidRDefault="00863AEB" w:rsidP="00863AEB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9D3C89" w14:textId="77777777" w:rsidR="00863AEB" w:rsidRDefault="00863AE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BA7D01" w14:textId="77777777" w:rsidR="00863AEB" w:rsidRDefault="00863AEB" w:rsidP="00863AEB">
      <w:r>
        <w:separator/>
      </w:r>
    </w:p>
  </w:footnote>
  <w:footnote w:type="continuationSeparator" w:id="0">
    <w:p w14:paraId="42221FDD" w14:textId="77777777" w:rsidR="00863AEB" w:rsidRDefault="00863AEB" w:rsidP="00863A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2A09EB" w14:textId="77777777" w:rsidR="00863AEB" w:rsidRDefault="00863AE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2D01FD" w14:textId="08B57375" w:rsidR="00863AEB" w:rsidRPr="00863AEB" w:rsidRDefault="00863AEB" w:rsidP="00863AEB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BB9BB0" w14:textId="77777777" w:rsidR="00863AEB" w:rsidRDefault="00863AEB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844711"/>
    <w:rsid w:val="00844711"/>
    <w:rsid w:val="00863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435ED9B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863AE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63AEB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863AE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63AEB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111</Words>
  <Characters>600</Characters>
  <Application>Microsoft Office Word</Application>
  <DocSecurity>0</DocSecurity>
  <Lines>5</Lines>
  <Paragraphs>1</Paragraphs>
  <ScaleCrop>false</ScaleCrop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2023-11-05T16:12:00Z</dcterms:created>
  <dcterms:modified xsi:type="dcterms:W3CDTF">2023-11-05T21:19:00Z</dcterms:modified>
</cp:coreProperties>
</file>