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E20B" w14:textId="59088A31" w:rsidR="00077DC8" w:rsidRDefault="00077DC8">
      <w:r>
        <w:t>TESTE DE ENTREGA COM O PROF THIAGO ALMEIDA</w:t>
      </w:r>
    </w:p>
    <w:p w14:paraId="41489CA0" w14:textId="77777777" w:rsidR="00077DC8" w:rsidRDefault="00077DC8"/>
    <w:p w14:paraId="60A170A1" w14:textId="306F84DB" w:rsidR="009B7808" w:rsidRDefault="00077DC8">
      <w:r>
        <w:t>RESPOSTA DA ATIVIDADE 1</w:t>
      </w:r>
    </w:p>
    <w:p w14:paraId="1A34F299" w14:textId="5E92BA46" w:rsidR="00077DC8" w:rsidRDefault="00077DC8">
      <w:r>
        <w:t>UDHSUAHDUHSUAHDHSAHDSA</w:t>
      </w:r>
    </w:p>
    <w:p w14:paraId="3E0101FF" w14:textId="3A3EB95B" w:rsidR="00077DC8" w:rsidRDefault="00077DC8">
      <w:r>
        <w:t>R2) HDSHAUDHSAHDHSADAS</w:t>
      </w:r>
    </w:p>
    <w:p w14:paraId="1359B7AC" w14:textId="77777777" w:rsidR="00077DC8" w:rsidRDefault="00077DC8"/>
    <w:sectPr w:rsidR="00077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C8"/>
    <w:rsid w:val="00077DC8"/>
    <w:rsid w:val="004C12D9"/>
    <w:rsid w:val="00E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7F41"/>
  <w15:chartTrackingRefBased/>
  <w15:docId w15:val="{5DB6AD5A-79C1-4461-9ECF-36F37B2C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2021-03-16T17:00:00Z</dcterms:created>
  <dcterms:modified xsi:type="dcterms:W3CDTF">2021-03-16T17:01:00Z</dcterms:modified>
</cp:coreProperties>
</file>