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19A" w:rsidRPr="004F4299" w:rsidRDefault="00290D73" w:rsidP="004F4299">
      <w:pPr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b/>
          <w:lang w:eastAsia="pt-BR"/>
        </w:rPr>
      </w:pPr>
      <w:r w:rsidRPr="004F4299">
        <w:rPr>
          <w:rFonts w:ascii="Times New Roman" w:eastAsia="Times New Roman" w:hAnsi="Times New Roman" w:cs="Times New Roman"/>
          <w:b/>
          <w:lang w:eastAsia="pt-BR"/>
        </w:rPr>
        <w:t>RESOLUÇÃO</w:t>
      </w:r>
      <w:r w:rsidR="004F4299" w:rsidRPr="004F4299">
        <w:rPr>
          <w:rFonts w:ascii="Times New Roman" w:eastAsia="Times New Roman" w:hAnsi="Times New Roman" w:cs="Times New Roman"/>
          <w:b/>
          <w:lang w:eastAsia="pt-BR"/>
        </w:rPr>
        <w:t xml:space="preserve"> DE DIRETORIA COLEGIADA</w:t>
      </w:r>
      <w:r w:rsidRPr="004F4299">
        <w:rPr>
          <w:rFonts w:ascii="Times New Roman" w:eastAsia="Times New Roman" w:hAnsi="Times New Roman" w:cs="Times New Roman"/>
          <w:b/>
          <w:lang w:eastAsia="pt-BR"/>
        </w:rPr>
        <w:t xml:space="preserve"> </w:t>
      </w:r>
      <w:r w:rsidR="00972F4F" w:rsidRPr="004F4299">
        <w:rPr>
          <w:rFonts w:ascii="Times New Roman" w:eastAsia="Times New Roman" w:hAnsi="Times New Roman" w:cs="Times New Roman"/>
          <w:b/>
          <w:lang w:eastAsia="pt-BR"/>
        </w:rPr>
        <w:t xml:space="preserve">- RDC N° </w:t>
      </w:r>
      <w:r w:rsidR="000D5732" w:rsidRPr="004F4299">
        <w:rPr>
          <w:rFonts w:ascii="Times New Roman" w:eastAsia="Times New Roman" w:hAnsi="Times New Roman" w:cs="Times New Roman"/>
          <w:b/>
          <w:lang w:eastAsia="pt-BR"/>
        </w:rPr>
        <w:t>79</w:t>
      </w:r>
      <w:r w:rsidR="00374290" w:rsidRPr="004F4299">
        <w:rPr>
          <w:rFonts w:ascii="Times New Roman" w:eastAsia="Times New Roman" w:hAnsi="Times New Roman" w:cs="Times New Roman"/>
          <w:b/>
          <w:lang w:eastAsia="pt-BR"/>
        </w:rPr>
        <w:t xml:space="preserve">, DE </w:t>
      </w:r>
      <w:r w:rsidR="000D5732" w:rsidRPr="004F4299">
        <w:rPr>
          <w:rFonts w:ascii="Times New Roman" w:eastAsia="Times New Roman" w:hAnsi="Times New Roman" w:cs="Times New Roman"/>
          <w:b/>
          <w:lang w:eastAsia="pt-BR"/>
        </w:rPr>
        <w:t>28</w:t>
      </w:r>
      <w:r w:rsidR="009D219A" w:rsidRPr="004F4299">
        <w:rPr>
          <w:rFonts w:ascii="Times New Roman" w:eastAsia="Times New Roman" w:hAnsi="Times New Roman" w:cs="Times New Roman"/>
          <w:b/>
          <w:lang w:eastAsia="pt-BR"/>
        </w:rPr>
        <w:t xml:space="preserve"> DE </w:t>
      </w:r>
      <w:r w:rsidR="000D5732" w:rsidRPr="004F4299">
        <w:rPr>
          <w:rFonts w:ascii="Times New Roman" w:eastAsia="Times New Roman" w:hAnsi="Times New Roman" w:cs="Times New Roman"/>
          <w:b/>
          <w:lang w:eastAsia="pt-BR"/>
        </w:rPr>
        <w:t xml:space="preserve">AGOSTO DE </w:t>
      </w:r>
      <w:proofErr w:type="gramStart"/>
      <w:r w:rsidR="000D5732" w:rsidRPr="004F4299">
        <w:rPr>
          <w:rFonts w:ascii="Times New Roman" w:eastAsia="Times New Roman" w:hAnsi="Times New Roman" w:cs="Times New Roman"/>
          <w:b/>
          <w:lang w:eastAsia="pt-BR"/>
        </w:rPr>
        <w:t>2000</w:t>
      </w:r>
      <w:proofErr w:type="gramEnd"/>
    </w:p>
    <w:p w:rsidR="003F183E" w:rsidRPr="004F4299" w:rsidRDefault="003F183E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2060"/>
          <w:sz w:val="24"/>
          <w:szCs w:val="24"/>
          <w:u w:val="single"/>
          <w:lang w:eastAsia="pt-BR"/>
        </w:rPr>
      </w:pPr>
    </w:p>
    <w:p w:rsidR="003F183E" w:rsidRPr="004F4299" w:rsidRDefault="003F183E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(P</w:t>
      </w:r>
      <w:r w:rsidR="00310077" w:rsidRPr="004F429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u</w:t>
      </w:r>
      <w:r w:rsidR="00AB39E7" w:rsidRPr="004F429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blicad</w:t>
      </w:r>
      <w:r w:rsidR="00434879" w:rsidRPr="004F429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a</w:t>
      </w:r>
      <w:r w:rsidR="00AB39E7" w:rsidRPr="004F429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em</w:t>
      </w:r>
      <w:r w:rsidR="004F4299" w:rsidRPr="004F429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DOU nº 169</w:t>
      </w:r>
      <w:r w:rsidR="00AB39E7" w:rsidRPr="004F429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,</w:t>
      </w:r>
      <w:r w:rsidR="00C24E1F" w:rsidRPr="004F429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31</w:t>
      </w:r>
      <w:r w:rsidRPr="004F429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</w:t>
      </w:r>
      <w:r w:rsidR="00C24E1F" w:rsidRPr="004F429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agosto de 2000</w:t>
      </w:r>
      <w:proofErr w:type="gramStart"/>
      <w:r w:rsidRPr="004F429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)</w:t>
      </w:r>
      <w:proofErr w:type="gramEnd"/>
    </w:p>
    <w:p w:rsidR="00E316C9" w:rsidRPr="004F4299" w:rsidRDefault="00E316C9" w:rsidP="00374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6CF4" w:rsidRPr="004F4299" w:rsidRDefault="00BB6CF4" w:rsidP="00BB6CF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="00656A17" w:rsidRPr="004F429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Diretor-Presidente da Agência Nacional de Vigilância Sanitária</w:t>
      </w: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no uso </w:t>
      </w:r>
      <w:r w:rsidR="00C24E1F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da atribuição que lhe confere o inciso IV do art. 13 do</w:t>
      </w: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C24E1F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Regulamento da ANVS aprovado pelo Decreto 3.029. </w:t>
      </w:r>
      <w:proofErr w:type="gramStart"/>
      <w:r w:rsidR="00C24E1F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de</w:t>
      </w:r>
      <w:proofErr w:type="gramEnd"/>
      <w:r w:rsidR="00C24E1F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16 de abril</w:t>
      </w: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1999,</w:t>
      </w:r>
    </w:p>
    <w:p w:rsidR="00BB6CF4" w:rsidRPr="004F4299" w:rsidRDefault="00C24E1F" w:rsidP="00BB6CF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considerando</w:t>
      </w:r>
      <w:proofErr w:type="gramEnd"/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necessida</w:t>
      </w:r>
      <w:r w:rsidR="00BB6CF4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de de atualizar as normas e pro</w:t>
      </w: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c</w:t>
      </w:r>
      <w:r w:rsidR="00BB6CF4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edimentos constantes da Portaria 71/96 referentes a registro de pro</w:t>
      </w: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dutos de higiene pessoal, cosmético</w:t>
      </w:r>
      <w:r w:rsidR="00BB6CF4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s e perfumes e outros com abran</w:t>
      </w: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gência neste contexto, com base na Lei 6360, de 23 de setembro de</w:t>
      </w:r>
      <w:r w:rsidR="00BB6CF4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</w:t>
      </w: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976 e seu Regulamento. Decreto 79094, de </w:t>
      </w:r>
      <w:proofErr w:type="gramStart"/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5</w:t>
      </w:r>
      <w:proofErr w:type="gramEnd"/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Janeiro de 1977 e</w:t>
      </w:r>
      <w:r w:rsidR="00BB6CF4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Resolução ANVS 335,</w:t>
      </w: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22 de julho de 1999;</w:t>
      </w:r>
    </w:p>
    <w:p w:rsidR="00BB6CF4" w:rsidRPr="004F4299" w:rsidRDefault="00C24E1F" w:rsidP="00BB6CF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considerando</w:t>
      </w:r>
      <w:proofErr w:type="gramEnd"/>
      <w:r w:rsidR="00BB6CF4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a Vigilância Sanitária tem com</w:t>
      </w: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o missão</w:t>
      </w:r>
      <w:r w:rsidR="00BB6CF4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precípua a prevenção de agravos à saúde, a ação reguladora de ga</w:t>
      </w: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rantia de qualidade de produtos e serviços que inclui a aprovação de</w:t>
      </w:r>
      <w:r w:rsidR="00BB6CF4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normas e suas atualizações, bem como a fiscalização de sua aplicação;</w:t>
      </w:r>
    </w:p>
    <w:p w:rsidR="00BB6CF4" w:rsidRPr="004F4299" w:rsidRDefault="00BB6CF4" w:rsidP="00BB6CF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consideran</w:t>
      </w:r>
      <w:r w:rsidR="00C24E1F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do</w:t>
      </w:r>
      <w:proofErr w:type="gramEnd"/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importância de compatibilizar os regulamen</w:t>
      </w:r>
      <w:r w:rsidR="00C24E1F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tos nacionais com</w:t>
      </w: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instrumentos harmonizados no âmbito do Mercosul,</w:t>
      </w:r>
      <w:r w:rsidR="00C24E1F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</w:t>
      </w: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especial as Resoluções GMC n° 110/94, 24/95, 4/99, 5/99, </w:t>
      </w:r>
      <w:r w:rsidR="00C24E1F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6/99,</w:t>
      </w: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7/9</w:t>
      </w:r>
      <w:r w:rsidR="00C24E1F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9</w:t>
      </w: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, 8/99 e 36/</w:t>
      </w:r>
      <w:r w:rsidR="00C24E1F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99;</w:t>
      </w:r>
    </w:p>
    <w:p w:rsidR="00BB6CF4" w:rsidRPr="004F4299" w:rsidRDefault="00C24E1F" w:rsidP="00BB6CF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considerando</w:t>
      </w:r>
      <w:proofErr w:type="gramEnd"/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a legislação sanitária vigente se aplica a</w:t>
      </w:r>
      <w:r w:rsidR="00BB6CF4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produtos naci</w:t>
      </w:r>
      <w:r w:rsidR="00BB6CF4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onais, provenientes dos Estados Partes do Merc</w:t>
      </w: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osul e de</w:t>
      </w:r>
      <w:r w:rsidR="00BB6CF4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outros países;</w:t>
      </w:r>
    </w:p>
    <w:p w:rsidR="00B87E14" w:rsidRPr="004F4299" w:rsidRDefault="00C24E1F" w:rsidP="00B87E1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considerando</w:t>
      </w:r>
      <w:proofErr w:type="gramEnd"/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urgência do assunto</w:t>
      </w:r>
    </w:p>
    <w:p w:rsidR="00B87E14" w:rsidRPr="004F4299" w:rsidRDefault="00B87E14" w:rsidP="00B87E1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adota</w:t>
      </w:r>
      <w:proofErr w:type="gramEnd"/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, ad referendum</w:t>
      </w:r>
      <w:r w:rsidR="00C24E1F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, a seg</w:t>
      </w: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uinte Resolução de Diretoria Co</w:t>
      </w:r>
      <w:r w:rsidR="00C24E1F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legiada determinando a sua publicação:</w:t>
      </w:r>
    </w:p>
    <w:p w:rsidR="00B87E14" w:rsidRPr="004F4299" w:rsidRDefault="00B87E14" w:rsidP="00B87E1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Art. 1</w:t>
      </w:r>
      <w:r w:rsidR="00C24E1F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° Estabelecer a definição e Classificação de Produtos de</w:t>
      </w: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Higiene Pessoal, Cosméticos e Perfum</w:t>
      </w:r>
      <w:r w:rsidR="00C24E1F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es, e outros com abrangência</w:t>
      </w: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neste contexto, conforme Anexo I</w:t>
      </w:r>
      <w:r w:rsidR="00C24E1F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desta Resolução.</w:t>
      </w:r>
    </w:p>
    <w:p w:rsidR="00B87E14" w:rsidRPr="004F4299" w:rsidRDefault="00C24E1F" w:rsidP="00B87E1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Art.2° Atualizar as listas de substâncias, incluindo as Listas</w:t>
      </w:r>
      <w:r w:rsidR="00B87E14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Provisórias, constantes dos Anexos II, III, IV, V e VI desta Re</w:t>
      </w:r>
      <w:r w:rsidR="00B87E14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solução,</w:t>
      </w: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respectivamente: Lista de Conservantes Permitidos, Lista de</w:t>
      </w:r>
      <w:r w:rsidR="00B87E14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Corantes Permitidos, Lista de Filtros UV Permitidos, Lista Restritiva</w:t>
      </w:r>
      <w:r w:rsidR="00B87E14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e Lista de Substâncias de Uso Proibido.</w:t>
      </w:r>
    </w:p>
    <w:p w:rsidR="00B87E14" w:rsidRPr="004F4299" w:rsidRDefault="00C24E1F" w:rsidP="00B87E1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Art.3° Aprovar as normas de Rotulagem para Produtos de</w:t>
      </w:r>
      <w:r w:rsidR="00B87E14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Higiene Pessoal, Cosméticos e Perfumes e outros de natureza e fi</w:t>
      </w: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nalidade idênticas, conforme Anexo VII desta Resolução.</w:t>
      </w:r>
    </w:p>
    <w:p w:rsidR="00B87E14" w:rsidRPr="004F4299" w:rsidRDefault="00C24E1F" w:rsidP="00B87E1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Parágrafo único. A observação das normas aprovadas por</w:t>
      </w:r>
      <w:r w:rsidR="00B87E14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esta Resolução não exclui a incidência de outras normas previstas na</w:t>
      </w:r>
      <w:r w:rsidR="00B87E14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legislação sanitária, pertinentes aos produtos de higiene pessoal, cosméticos e perfumes.</w:t>
      </w:r>
    </w:p>
    <w:p w:rsidR="00B87E14" w:rsidRPr="004F4299" w:rsidRDefault="00C24E1F" w:rsidP="00B87E1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Art.4° Os produtos enquadrados como Grau de Risco </w:t>
      </w:r>
      <w:proofErr w:type="gramStart"/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B87E14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ficam sujeitos às normas específicas estabelecidas pela Resolução</w:t>
      </w:r>
      <w:r w:rsidR="00B87E14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ANVS-335/99 ou suas atualizações conforme referenciado no Anexo</w:t>
      </w:r>
      <w:r w:rsidR="00B87E14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VIII desta Resolução</w:t>
      </w:r>
      <w:r w:rsidR="00B87E14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675D6" w:rsidRPr="004F4299" w:rsidRDefault="00B87E14" w:rsidP="00C675D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Art.5° Aprovar a relação de Documentos necessários à instrução de processos para registro de produto de grau de risco </w:t>
      </w:r>
      <w:proofErr w:type="gramStart"/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proofErr w:type="gramEnd"/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, suas alterações, revalidações/renovação, cancelamento e outros procedimentos afins, conforme Anexos IX, X, XI, XII, XIII, XIV, XV, XVI, XVII e XVIII.</w:t>
      </w:r>
    </w:p>
    <w:p w:rsidR="00C675D6" w:rsidRPr="004F4299" w:rsidRDefault="00C675D6" w:rsidP="00C675D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Parágrafo único. Toda a documentação referente ao pedido de registro, a ser encaminhada a Agência Nacional de Vigilância Sanitária/MS, deverá ser assinada pelo representante legal e pelo responsável técnico da empresa.</w:t>
      </w:r>
    </w:p>
    <w:p w:rsidR="00C675D6" w:rsidRPr="004F4299" w:rsidRDefault="00C675D6" w:rsidP="00C675D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Art.6° Atualizar os Formulários para Registro e Tabelas </w:t>
      </w:r>
      <w:proofErr w:type="gramStart"/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especificas</w:t>
      </w:r>
      <w:proofErr w:type="gramEnd"/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preenchimento do Formulário de Petição, conforme Anexos XIX e XX desta Resolução.</w:t>
      </w:r>
    </w:p>
    <w:p w:rsidR="00C675D6" w:rsidRPr="004F4299" w:rsidRDefault="00C675D6" w:rsidP="00C675D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Art.7°Aprovar o Termo de Responsabilidade, conforme Anexo XXI desta Resolução.</w:t>
      </w:r>
    </w:p>
    <w:p w:rsidR="00D77AB3" w:rsidRPr="004F4299" w:rsidRDefault="00C675D6" w:rsidP="00D77AB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Art.8° Os processos indeferidos referentes aos Produtos de Higiene Pessoal, Cosméticos e Perfumes e outros de natureza e finalidades idênticas terão o prazo de 30 (trinta) dias a partir da publicação desta Resolução para apresentação de recursos, ou solicitação dos documentos, pela parte interessada.</w:t>
      </w:r>
    </w:p>
    <w:p w:rsidR="007F263D" w:rsidRPr="004F4299" w:rsidRDefault="00D77AB3" w:rsidP="007F263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Art.9° Ficam revogadas a Portaria n° OI/DICOP de 13 de julho de 1983, a Portaria SVS/MS n° 30 de </w:t>
      </w:r>
      <w:proofErr w:type="gramStart"/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6</w:t>
      </w:r>
      <w:proofErr w:type="gramEnd"/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abril de 1995, a Portaria SVS/MS n° 31 de 26 de maio de 1995 e Anexos IV, V, VI, VII, VIII,</w:t>
      </w:r>
      <w:r w:rsidR="007F263D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IX, X, XI, XII</w:t>
      </w: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, XIII, XIV, XV, XVI, XVII, XVIII, XIX e</w:t>
      </w:r>
      <w:r w:rsidR="007F263D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XX da Portaria SVS/MS n°</w:t>
      </w:r>
      <w:r w:rsidR="007F263D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71 de 29 de maio de 1996.</w:t>
      </w:r>
    </w:p>
    <w:p w:rsidR="007F263D" w:rsidRPr="004F4299" w:rsidRDefault="00D77AB3" w:rsidP="007F263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Art.10 O descumprimento desta Resolução constitui </w:t>
      </w:r>
      <w:proofErr w:type="spellStart"/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irfração</w:t>
      </w:r>
      <w:proofErr w:type="spellEnd"/>
      <w:r w:rsidR="007F263D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sanitária, ficando o infrator sujeito às penalidades previstas tia Lei n°</w:t>
      </w:r>
      <w:r w:rsidR="007F263D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6.437, de 20 de agosto de 1977 e dentais pertinentes. </w:t>
      </w:r>
    </w:p>
    <w:p w:rsidR="007F263D" w:rsidRPr="004F4299" w:rsidRDefault="00D77AB3" w:rsidP="007F263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="007F263D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rt. 11 </w:t>
      </w: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Esta Resolução de Diretoria Colegiada entra em vigor</w:t>
      </w:r>
      <w:r w:rsidR="007F263D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na data de sua publicação.</w:t>
      </w:r>
    </w:p>
    <w:p w:rsidR="00F143CC" w:rsidRPr="004F4299" w:rsidRDefault="00D77AB3" w:rsidP="004F4299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GONZALO VECINA NETO</w:t>
      </w:r>
    </w:p>
    <w:p w:rsidR="00057D8C" w:rsidRDefault="00057D8C" w:rsidP="008D6F29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057D8C" w:rsidRDefault="00057D8C" w:rsidP="008D6F29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8D6F29" w:rsidRPr="004F4299" w:rsidRDefault="008D6F29" w:rsidP="008D6F29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 xml:space="preserve">ANEXO 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</w:t>
      </w:r>
      <w:proofErr w:type="gramEnd"/>
    </w:p>
    <w:p w:rsidR="004F4745" w:rsidRPr="004F4299" w:rsidRDefault="004F4745" w:rsidP="008D6F29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(Revogado pela Resolução – RDC nº 211 de 14 de julho de 2005)</w:t>
      </w:r>
    </w:p>
    <w:p w:rsidR="008D6F29" w:rsidRPr="004F4299" w:rsidRDefault="008D6F29" w:rsidP="008D6F29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DEFINIÇÃO DE COSMÉTICOS E CLASSIFICAÇÃO DE PRODUTOS</w:t>
      </w:r>
    </w:p>
    <w:p w:rsidR="009D340D" w:rsidRPr="004F4299" w:rsidRDefault="008D6F29" w:rsidP="009D340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Cosméticos,</w:t>
      </w:r>
      <w:r w:rsidR="00363E38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Produtos de Higiene e Perfumes s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ão preparações constituídas por substâncias natur</w:t>
      </w:r>
      <w:r w:rsidR="00363E38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ais ou sintéticas, de uso ex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terno nas diversas partes do corpo humano, pele, sistema capilar,</w:t>
      </w:r>
      <w:r w:rsidR="00363E38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unhas, lábios, órgãos genitais externos, dentes e membranas mucosas</w:t>
      </w:r>
      <w:r w:rsidR="00363E38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da cavidade oral, com o objetivo exclusivo ou principal de limpá-los,</w:t>
      </w:r>
      <w:r w:rsidR="00363E38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perfumá-los, alterar s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ua aparência e ou corrigir odores corporais e ou</w:t>
      </w:r>
      <w:r w:rsidR="00363E38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protegê-los ou mantê-los em bom estado</w:t>
      </w:r>
      <w:r w:rsidR="00363E38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</w:t>
      </w:r>
    </w:p>
    <w:p w:rsidR="009D340D" w:rsidRPr="004F4299" w:rsidRDefault="009D340D" w:rsidP="009D340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 classificação de cosméticos, produtos de higiene, perfumes e outros de natureza e finalidade idênticas está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bancada nos artigos 3º e 26º da Lei 6.360/76 e artigos 3º, 49° e 50°, do Decreto 79094/77.</w:t>
      </w:r>
    </w:p>
    <w:p w:rsidR="009D340D" w:rsidRPr="004F4299" w:rsidRDefault="009D340D" w:rsidP="009D340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Os grupos de produtos estão enquadrados em 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(quatro) categorias e classificados quanto ao grau de risco a que oferecem, dado a sua finalidade de uso, para fins de análise técnica, quanto do seu pedido de registro, a saber:</w:t>
      </w:r>
    </w:p>
    <w:p w:rsidR="009D340D" w:rsidRPr="004F4299" w:rsidRDefault="009D340D" w:rsidP="009D340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 - Categorias:</w:t>
      </w:r>
    </w:p>
    <w:p w:rsidR="009D340D" w:rsidRPr="004F4299" w:rsidRDefault="009D340D" w:rsidP="009D340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1. Produto de Higiene</w:t>
      </w:r>
    </w:p>
    <w:p w:rsidR="009D340D" w:rsidRPr="004F4299" w:rsidRDefault="009D340D" w:rsidP="009D340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 Cosmético</w:t>
      </w:r>
    </w:p>
    <w:p w:rsidR="009D340D" w:rsidRPr="004F4299" w:rsidRDefault="009D340D" w:rsidP="009D340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 Perfume</w:t>
      </w:r>
    </w:p>
    <w:p w:rsidR="009D340D" w:rsidRPr="004F4299" w:rsidRDefault="009D340D" w:rsidP="009D340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 Produto de Uso Infantil</w:t>
      </w:r>
    </w:p>
    <w:p w:rsidR="009D340D" w:rsidRPr="004F4299" w:rsidRDefault="009D340D" w:rsidP="009D340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 - Grau de Risco:</w:t>
      </w:r>
    </w:p>
    <w:p w:rsidR="009D340D" w:rsidRPr="004F4299" w:rsidRDefault="009D340D" w:rsidP="009D340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Grau 1 - Produtos com risco mínimo</w:t>
      </w:r>
    </w:p>
    <w:p w:rsidR="000F255C" w:rsidRPr="004F4299" w:rsidRDefault="009D340D" w:rsidP="000F255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Grau 2 - Produtos com risco potencial</w:t>
      </w:r>
    </w:p>
    <w:p w:rsidR="000F255C" w:rsidRDefault="000F255C" w:rsidP="00A0543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Os critérios para essa classificação foram definidos em função da finalidade de uso do produto, áreas do corpo abrangidas, modo</w:t>
      </w:r>
      <w:r w:rsidR="00A0543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 usar e cuidados a serem observados, quando de sua utilização.</w:t>
      </w:r>
    </w:p>
    <w:p w:rsidR="00057D8C" w:rsidRPr="004F4299" w:rsidRDefault="00057D8C" w:rsidP="00A0543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tbl>
      <w:tblPr>
        <w:tblStyle w:val="Tabelacomgrade"/>
        <w:tblW w:w="9142" w:type="dxa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1"/>
        <w:gridCol w:w="4571"/>
      </w:tblGrid>
      <w:tr w:rsidR="00434879" w:rsidRPr="00816B6C" w:rsidTr="00816B6C">
        <w:trPr>
          <w:trHeight w:val="831"/>
          <w:jc w:val="center"/>
        </w:trPr>
        <w:tc>
          <w:tcPr>
            <w:tcW w:w="9141" w:type="dxa"/>
            <w:gridSpan w:val="2"/>
          </w:tcPr>
          <w:p w:rsidR="00434879" w:rsidRPr="00816B6C" w:rsidRDefault="00434879" w:rsidP="00434879">
            <w:pPr>
              <w:spacing w:before="300" w:after="300"/>
              <w:ind w:firstLine="573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434879" w:rsidRPr="00816B6C" w:rsidRDefault="00434879" w:rsidP="00434879">
            <w:pPr>
              <w:spacing w:before="300" w:after="300"/>
              <w:ind w:firstLine="573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CATEGORIA: PRODUTO DE HIGIENE</w:t>
            </w:r>
          </w:p>
          <w:p w:rsidR="00434879" w:rsidRPr="00816B6C" w:rsidRDefault="00434879" w:rsidP="00434879">
            <w:pPr>
              <w:spacing w:before="300" w:after="300"/>
              <w:ind w:firstLine="573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434879" w:rsidRPr="00816B6C" w:rsidTr="00816B6C">
        <w:trPr>
          <w:trHeight w:val="290"/>
          <w:jc w:val="center"/>
        </w:trPr>
        <w:tc>
          <w:tcPr>
            <w:tcW w:w="4571" w:type="dxa"/>
          </w:tcPr>
          <w:p w:rsidR="00434879" w:rsidRPr="00816B6C" w:rsidRDefault="00434879" w:rsidP="0043487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GRUPO</w:t>
            </w:r>
          </w:p>
        </w:tc>
        <w:tc>
          <w:tcPr>
            <w:tcW w:w="4571" w:type="dxa"/>
          </w:tcPr>
          <w:p w:rsidR="00434879" w:rsidRPr="00816B6C" w:rsidRDefault="00434879" w:rsidP="0043487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GRAU</w:t>
            </w:r>
          </w:p>
        </w:tc>
      </w:tr>
      <w:tr w:rsidR="00434879" w:rsidRPr="00816B6C" w:rsidTr="00816B6C">
        <w:trPr>
          <w:trHeight w:val="277"/>
          <w:jc w:val="center"/>
        </w:trPr>
        <w:tc>
          <w:tcPr>
            <w:tcW w:w="4571" w:type="dxa"/>
          </w:tcPr>
          <w:p w:rsidR="00434879" w:rsidRPr="00816B6C" w:rsidRDefault="00434879" w:rsidP="0043487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4571" w:type="dxa"/>
          </w:tcPr>
          <w:p w:rsidR="00434879" w:rsidRPr="00816B6C" w:rsidRDefault="00434879" w:rsidP="0043487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434879" w:rsidRPr="00816B6C" w:rsidTr="00816B6C">
        <w:trPr>
          <w:trHeight w:val="554"/>
          <w:jc w:val="center"/>
        </w:trPr>
        <w:tc>
          <w:tcPr>
            <w:tcW w:w="4571" w:type="dxa"/>
          </w:tcPr>
          <w:p w:rsidR="00434879" w:rsidRPr="00816B6C" w:rsidRDefault="00434879" w:rsidP="00816B6C">
            <w:pPr>
              <w:spacing w:before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Sabon</w:t>
            </w:r>
            <w:r w:rsidR="00816B6C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etes (líquidos, gel, cremoso ou </w:t>
            </w: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sólido</w:t>
            </w: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  <w:proofErr w:type="gramEnd"/>
          </w:p>
        </w:tc>
        <w:tc>
          <w:tcPr>
            <w:tcW w:w="4571" w:type="dxa"/>
          </w:tcPr>
          <w:p w:rsidR="00434879" w:rsidRPr="00816B6C" w:rsidRDefault="00434879" w:rsidP="00816B6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434879" w:rsidRPr="00816B6C" w:rsidTr="00816B6C">
        <w:trPr>
          <w:trHeight w:val="277"/>
          <w:jc w:val="center"/>
        </w:trPr>
        <w:tc>
          <w:tcPr>
            <w:tcW w:w="4571" w:type="dxa"/>
          </w:tcPr>
          <w:p w:rsidR="00434879" w:rsidRPr="00816B6C" w:rsidRDefault="00434879" w:rsidP="0043487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Sabonete facial e/ou corporal                                                                        </w:t>
            </w:r>
          </w:p>
        </w:tc>
        <w:tc>
          <w:tcPr>
            <w:tcW w:w="4571" w:type="dxa"/>
          </w:tcPr>
          <w:p w:rsidR="00434879" w:rsidRPr="00816B6C" w:rsidRDefault="00434879" w:rsidP="0043487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</w:tr>
      <w:tr w:rsidR="00434879" w:rsidRPr="00816B6C" w:rsidTr="00816B6C">
        <w:trPr>
          <w:trHeight w:val="277"/>
          <w:jc w:val="center"/>
        </w:trPr>
        <w:tc>
          <w:tcPr>
            <w:tcW w:w="4571" w:type="dxa"/>
          </w:tcPr>
          <w:p w:rsidR="00434879" w:rsidRPr="00816B6C" w:rsidRDefault="00434879" w:rsidP="0043487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• Sabonete abrasivo/</w:t>
            </w:r>
            <w:proofErr w:type="spell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esfoliante</w:t>
            </w:r>
            <w:proofErr w:type="spell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                                                                        </w:t>
            </w:r>
          </w:p>
        </w:tc>
        <w:tc>
          <w:tcPr>
            <w:tcW w:w="4571" w:type="dxa"/>
          </w:tcPr>
          <w:p w:rsidR="00434879" w:rsidRPr="00816B6C" w:rsidRDefault="00434879" w:rsidP="0043487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</w:tr>
      <w:tr w:rsidR="00434879" w:rsidRPr="00816B6C" w:rsidTr="00816B6C">
        <w:trPr>
          <w:trHeight w:val="277"/>
          <w:jc w:val="center"/>
        </w:trPr>
        <w:tc>
          <w:tcPr>
            <w:tcW w:w="4571" w:type="dxa"/>
          </w:tcPr>
          <w:p w:rsidR="00434879" w:rsidRPr="00816B6C" w:rsidRDefault="00434879" w:rsidP="0043487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Sabonete </w:t>
            </w:r>
            <w:proofErr w:type="spellStart"/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anti-séptico</w:t>
            </w:r>
            <w:proofErr w:type="spellEnd"/>
            <w:proofErr w:type="gram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                                                                                    </w:t>
            </w:r>
          </w:p>
        </w:tc>
        <w:tc>
          <w:tcPr>
            <w:tcW w:w="4571" w:type="dxa"/>
          </w:tcPr>
          <w:p w:rsidR="00434879" w:rsidRPr="00816B6C" w:rsidRDefault="00434879" w:rsidP="0043487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</w:p>
        </w:tc>
      </w:tr>
      <w:tr w:rsidR="00434879" w:rsidRPr="00816B6C" w:rsidTr="00816B6C">
        <w:trPr>
          <w:trHeight w:val="277"/>
          <w:jc w:val="center"/>
        </w:trPr>
        <w:tc>
          <w:tcPr>
            <w:tcW w:w="4571" w:type="dxa"/>
          </w:tcPr>
          <w:p w:rsidR="00434879" w:rsidRPr="00816B6C" w:rsidRDefault="00434879" w:rsidP="0043487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Sabonete desodorante                                                                                    </w:t>
            </w:r>
          </w:p>
        </w:tc>
        <w:tc>
          <w:tcPr>
            <w:tcW w:w="4571" w:type="dxa"/>
          </w:tcPr>
          <w:p w:rsidR="00434879" w:rsidRPr="00816B6C" w:rsidRDefault="00434879" w:rsidP="0043487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</w:tr>
      <w:tr w:rsidR="00434879" w:rsidRPr="00816B6C" w:rsidTr="00816B6C">
        <w:trPr>
          <w:trHeight w:val="277"/>
          <w:jc w:val="center"/>
        </w:trPr>
        <w:tc>
          <w:tcPr>
            <w:tcW w:w="4571" w:type="dxa"/>
          </w:tcPr>
          <w:p w:rsidR="00434879" w:rsidRPr="00816B6C" w:rsidRDefault="00434879" w:rsidP="0043487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Outros                                                                                                      </w:t>
            </w:r>
          </w:p>
        </w:tc>
        <w:tc>
          <w:tcPr>
            <w:tcW w:w="4571" w:type="dxa"/>
          </w:tcPr>
          <w:p w:rsidR="00434879" w:rsidRPr="00816B6C" w:rsidRDefault="00434879" w:rsidP="0043487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a</w:t>
            </w:r>
            <w:proofErr w:type="gram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definir</w:t>
            </w:r>
          </w:p>
        </w:tc>
      </w:tr>
      <w:tr w:rsidR="00434879" w:rsidRPr="00816B6C" w:rsidTr="00816B6C">
        <w:trPr>
          <w:trHeight w:val="277"/>
          <w:jc w:val="center"/>
        </w:trPr>
        <w:tc>
          <w:tcPr>
            <w:tcW w:w="4571" w:type="dxa"/>
          </w:tcPr>
          <w:p w:rsidR="00434879" w:rsidRPr="00816B6C" w:rsidRDefault="00434879" w:rsidP="0043487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4571" w:type="dxa"/>
          </w:tcPr>
          <w:p w:rsidR="00434879" w:rsidRPr="00816B6C" w:rsidRDefault="00434879" w:rsidP="0043487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434879" w:rsidRPr="00816B6C" w:rsidTr="00816B6C">
        <w:trPr>
          <w:trHeight w:val="844"/>
          <w:jc w:val="center"/>
        </w:trPr>
        <w:tc>
          <w:tcPr>
            <w:tcW w:w="4571" w:type="dxa"/>
          </w:tcPr>
          <w:p w:rsidR="00434879" w:rsidRPr="00816B6C" w:rsidRDefault="00434879" w:rsidP="0043487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Produtos para Higiene dos Cabelos e Couro Cabeludo (líquidos, gel, creme, pós ou sólido</w:t>
            </w: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  <w:proofErr w:type="gramEnd"/>
          </w:p>
        </w:tc>
        <w:tc>
          <w:tcPr>
            <w:tcW w:w="4571" w:type="dxa"/>
          </w:tcPr>
          <w:p w:rsidR="00434879" w:rsidRPr="00816B6C" w:rsidRDefault="00434879" w:rsidP="0043487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434879" w:rsidRPr="00816B6C" w:rsidTr="00816B6C">
        <w:trPr>
          <w:trHeight w:val="290"/>
          <w:jc w:val="center"/>
        </w:trPr>
        <w:tc>
          <w:tcPr>
            <w:tcW w:w="4571" w:type="dxa"/>
          </w:tcPr>
          <w:p w:rsidR="00434879" w:rsidRPr="00816B6C" w:rsidRDefault="00434879" w:rsidP="0043487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Xampu                                                                                                            </w:t>
            </w:r>
          </w:p>
        </w:tc>
        <w:tc>
          <w:tcPr>
            <w:tcW w:w="4571" w:type="dxa"/>
          </w:tcPr>
          <w:p w:rsidR="00434879" w:rsidRPr="00816B6C" w:rsidRDefault="00434879" w:rsidP="0043487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</w:tr>
      <w:tr w:rsidR="00434879" w:rsidRPr="00816B6C" w:rsidTr="00816B6C">
        <w:trPr>
          <w:trHeight w:val="290"/>
          <w:jc w:val="center"/>
        </w:trPr>
        <w:tc>
          <w:tcPr>
            <w:tcW w:w="4571" w:type="dxa"/>
          </w:tcPr>
          <w:p w:rsidR="00434879" w:rsidRPr="00816B6C" w:rsidRDefault="00434879" w:rsidP="0043487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Xampu Condicionador                                                                                    </w:t>
            </w:r>
          </w:p>
        </w:tc>
        <w:tc>
          <w:tcPr>
            <w:tcW w:w="4571" w:type="dxa"/>
          </w:tcPr>
          <w:p w:rsidR="00434879" w:rsidRPr="00816B6C" w:rsidRDefault="00434879" w:rsidP="0043487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</w:tr>
      <w:tr w:rsidR="00434879" w:rsidRPr="00816B6C" w:rsidTr="00816B6C">
        <w:trPr>
          <w:trHeight w:val="146"/>
          <w:jc w:val="center"/>
        </w:trPr>
        <w:tc>
          <w:tcPr>
            <w:tcW w:w="4571" w:type="dxa"/>
          </w:tcPr>
          <w:p w:rsidR="00434879" w:rsidRPr="00816B6C" w:rsidRDefault="00434879" w:rsidP="0043487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Xampu para lavagem a seco                                                                            </w:t>
            </w:r>
          </w:p>
        </w:tc>
        <w:tc>
          <w:tcPr>
            <w:tcW w:w="4571" w:type="dxa"/>
          </w:tcPr>
          <w:p w:rsidR="00434879" w:rsidRPr="00816B6C" w:rsidRDefault="00434879" w:rsidP="0043487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</w:tr>
      <w:tr w:rsidR="00434879" w:rsidRPr="00816B6C" w:rsidTr="00816B6C">
        <w:trPr>
          <w:trHeight w:val="146"/>
          <w:jc w:val="center"/>
        </w:trPr>
        <w:tc>
          <w:tcPr>
            <w:tcW w:w="4571" w:type="dxa"/>
          </w:tcPr>
          <w:p w:rsidR="00434879" w:rsidRPr="00816B6C" w:rsidRDefault="00434879" w:rsidP="0043487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Xampu </w:t>
            </w:r>
            <w:proofErr w:type="spellStart"/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anti-caspa</w:t>
            </w:r>
            <w:proofErr w:type="spellEnd"/>
            <w:proofErr w:type="gram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                                                                                           </w:t>
            </w:r>
          </w:p>
        </w:tc>
        <w:tc>
          <w:tcPr>
            <w:tcW w:w="4571" w:type="dxa"/>
          </w:tcPr>
          <w:p w:rsidR="00434879" w:rsidRPr="00816B6C" w:rsidRDefault="00434879" w:rsidP="0043487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</w:p>
        </w:tc>
      </w:tr>
      <w:tr w:rsidR="00434879" w:rsidRPr="00816B6C" w:rsidTr="00816B6C">
        <w:trPr>
          <w:trHeight w:val="146"/>
          <w:jc w:val="center"/>
        </w:trPr>
        <w:tc>
          <w:tcPr>
            <w:tcW w:w="4571" w:type="dxa"/>
          </w:tcPr>
          <w:p w:rsidR="00434879" w:rsidRPr="00816B6C" w:rsidRDefault="00434879" w:rsidP="0043487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Creme </w:t>
            </w:r>
            <w:proofErr w:type="spell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rinse</w:t>
            </w:r>
            <w:proofErr w:type="spell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                                                                                                     </w:t>
            </w:r>
          </w:p>
        </w:tc>
        <w:tc>
          <w:tcPr>
            <w:tcW w:w="4571" w:type="dxa"/>
          </w:tcPr>
          <w:p w:rsidR="00434879" w:rsidRPr="00816B6C" w:rsidRDefault="00434879" w:rsidP="0043487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</w:tr>
      <w:tr w:rsidR="00434879" w:rsidRPr="00816B6C" w:rsidTr="00816B6C">
        <w:trPr>
          <w:trHeight w:val="146"/>
          <w:jc w:val="center"/>
        </w:trPr>
        <w:tc>
          <w:tcPr>
            <w:tcW w:w="4571" w:type="dxa"/>
          </w:tcPr>
          <w:p w:rsidR="00434879" w:rsidRPr="00816B6C" w:rsidRDefault="00434879" w:rsidP="0043487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proofErr w:type="spell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Enxaguatório</w:t>
            </w:r>
            <w:proofErr w:type="spell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capilar                                                                                        </w:t>
            </w:r>
          </w:p>
        </w:tc>
        <w:tc>
          <w:tcPr>
            <w:tcW w:w="4571" w:type="dxa"/>
          </w:tcPr>
          <w:p w:rsidR="00434879" w:rsidRPr="00816B6C" w:rsidRDefault="00434879" w:rsidP="0043487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</w:tr>
      <w:tr w:rsidR="00434879" w:rsidRPr="00816B6C" w:rsidTr="00816B6C">
        <w:trPr>
          <w:trHeight w:val="146"/>
          <w:jc w:val="center"/>
        </w:trPr>
        <w:tc>
          <w:tcPr>
            <w:tcW w:w="4571" w:type="dxa"/>
          </w:tcPr>
          <w:p w:rsidR="00434879" w:rsidRPr="00816B6C" w:rsidRDefault="00434879" w:rsidP="0043487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• Condicionador</w:t>
            </w:r>
          </w:p>
        </w:tc>
        <w:tc>
          <w:tcPr>
            <w:tcW w:w="4571" w:type="dxa"/>
          </w:tcPr>
          <w:p w:rsidR="00434879" w:rsidRPr="00816B6C" w:rsidRDefault="00434879" w:rsidP="0043487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</w:tr>
      <w:tr w:rsidR="00434879" w:rsidRPr="00816B6C" w:rsidTr="00816B6C">
        <w:trPr>
          <w:trHeight w:val="146"/>
          <w:jc w:val="center"/>
        </w:trPr>
        <w:tc>
          <w:tcPr>
            <w:tcW w:w="4571" w:type="dxa"/>
          </w:tcPr>
          <w:p w:rsidR="00434879" w:rsidRPr="00816B6C" w:rsidRDefault="00434879" w:rsidP="0043487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Condicionador </w:t>
            </w:r>
            <w:proofErr w:type="spellStart"/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anti-caspa</w:t>
            </w:r>
            <w:proofErr w:type="spellEnd"/>
            <w:proofErr w:type="gram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                                                                               </w:t>
            </w:r>
          </w:p>
        </w:tc>
        <w:tc>
          <w:tcPr>
            <w:tcW w:w="4571" w:type="dxa"/>
          </w:tcPr>
          <w:p w:rsidR="00434879" w:rsidRPr="00816B6C" w:rsidRDefault="00434879" w:rsidP="0043487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</w:p>
        </w:tc>
      </w:tr>
      <w:tr w:rsidR="00434879" w:rsidRPr="00816B6C" w:rsidTr="00816B6C">
        <w:trPr>
          <w:trHeight w:val="146"/>
          <w:jc w:val="center"/>
        </w:trPr>
        <w:tc>
          <w:tcPr>
            <w:tcW w:w="4571" w:type="dxa"/>
          </w:tcPr>
          <w:p w:rsidR="00434879" w:rsidRPr="00816B6C" w:rsidRDefault="00434879" w:rsidP="0043487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proofErr w:type="spell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Enxaguatório</w:t>
            </w:r>
            <w:proofErr w:type="spell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capilar </w:t>
            </w:r>
            <w:proofErr w:type="spellStart"/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anti-caspa</w:t>
            </w:r>
            <w:proofErr w:type="spellEnd"/>
            <w:proofErr w:type="gram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                                                                     </w:t>
            </w:r>
          </w:p>
        </w:tc>
        <w:tc>
          <w:tcPr>
            <w:tcW w:w="4571" w:type="dxa"/>
          </w:tcPr>
          <w:p w:rsidR="00434879" w:rsidRPr="00816B6C" w:rsidRDefault="00434879" w:rsidP="0043487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</w:p>
        </w:tc>
      </w:tr>
      <w:tr w:rsidR="00434879" w:rsidRPr="00816B6C" w:rsidTr="00816B6C">
        <w:trPr>
          <w:trHeight w:val="146"/>
          <w:jc w:val="center"/>
        </w:trPr>
        <w:tc>
          <w:tcPr>
            <w:tcW w:w="4571" w:type="dxa"/>
          </w:tcPr>
          <w:p w:rsidR="00434879" w:rsidRPr="00816B6C" w:rsidRDefault="00434879" w:rsidP="0043487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• Outros produtos para higiene dos cabelos e couro cabeludo</w:t>
            </w:r>
          </w:p>
        </w:tc>
        <w:tc>
          <w:tcPr>
            <w:tcW w:w="4571" w:type="dxa"/>
          </w:tcPr>
          <w:p w:rsidR="00434879" w:rsidRPr="00816B6C" w:rsidRDefault="00434879" w:rsidP="0043487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a</w:t>
            </w:r>
            <w:proofErr w:type="gram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definir</w:t>
            </w:r>
          </w:p>
        </w:tc>
      </w:tr>
      <w:tr w:rsidR="00434879" w:rsidRPr="00816B6C" w:rsidTr="00816B6C">
        <w:trPr>
          <w:trHeight w:val="146"/>
          <w:jc w:val="center"/>
        </w:trPr>
        <w:tc>
          <w:tcPr>
            <w:tcW w:w="4571" w:type="dxa"/>
          </w:tcPr>
          <w:p w:rsidR="00434879" w:rsidRPr="00816B6C" w:rsidRDefault="00434879" w:rsidP="0043487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4571" w:type="dxa"/>
          </w:tcPr>
          <w:p w:rsidR="00434879" w:rsidRPr="00816B6C" w:rsidRDefault="00434879" w:rsidP="0043487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434879" w:rsidRPr="00816B6C" w:rsidTr="00816B6C">
        <w:trPr>
          <w:trHeight w:val="146"/>
          <w:jc w:val="center"/>
        </w:trPr>
        <w:tc>
          <w:tcPr>
            <w:tcW w:w="4571" w:type="dxa"/>
          </w:tcPr>
          <w:p w:rsidR="00434879" w:rsidRPr="00816B6C" w:rsidRDefault="00434879" w:rsidP="0043487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Produtos para Higiene Dental e Bucal (líquidos, gel, cremoso, sólido ou aerossol</w:t>
            </w: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  <w:proofErr w:type="gramEnd"/>
          </w:p>
        </w:tc>
        <w:tc>
          <w:tcPr>
            <w:tcW w:w="4571" w:type="dxa"/>
          </w:tcPr>
          <w:p w:rsidR="00434879" w:rsidRPr="00816B6C" w:rsidRDefault="00434879" w:rsidP="0043487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434879" w:rsidRPr="00816B6C" w:rsidTr="00816B6C">
        <w:trPr>
          <w:trHeight w:val="146"/>
          <w:jc w:val="center"/>
        </w:trPr>
        <w:tc>
          <w:tcPr>
            <w:tcW w:w="4571" w:type="dxa"/>
          </w:tcPr>
          <w:p w:rsidR="00434879" w:rsidRPr="00816B6C" w:rsidRDefault="00434879" w:rsidP="0043487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• Dentifrício</w:t>
            </w:r>
          </w:p>
        </w:tc>
        <w:tc>
          <w:tcPr>
            <w:tcW w:w="4571" w:type="dxa"/>
          </w:tcPr>
          <w:p w:rsidR="00434879" w:rsidRPr="00816B6C" w:rsidRDefault="00434879" w:rsidP="0043487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</w:tr>
      <w:tr w:rsidR="00434879" w:rsidRPr="00816B6C" w:rsidTr="00816B6C">
        <w:trPr>
          <w:trHeight w:val="146"/>
          <w:jc w:val="center"/>
        </w:trPr>
        <w:tc>
          <w:tcPr>
            <w:tcW w:w="4571" w:type="dxa"/>
          </w:tcPr>
          <w:p w:rsidR="00434879" w:rsidRPr="00816B6C" w:rsidRDefault="00434879" w:rsidP="0043487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Dentifrício </w:t>
            </w:r>
            <w:proofErr w:type="spell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antiplaca</w:t>
            </w:r>
            <w:proofErr w:type="spell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                                                                                        </w:t>
            </w:r>
          </w:p>
        </w:tc>
        <w:tc>
          <w:tcPr>
            <w:tcW w:w="4571" w:type="dxa"/>
          </w:tcPr>
          <w:p w:rsidR="00434879" w:rsidRPr="00816B6C" w:rsidRDefault="00434879" w:rsidP="0043487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</w:p>
        </w:tc>
      </w:tr>
      <w:tr w:rsidR="00434879" w:rsidRPr="00816B6C" w:rsidTr="00816B6C">
        <w:trPr>
          <w:trHeight w:val="146"/>
          <w:jc w:val="center"/>
        </w:trPr>
        <w:tc>
          <w:tcPr>
            <w:tcW w:w="4571" w:type="dxa"/>
          </w:tcPr>
          <w:p w:rsidR="00434879" w:rsidRPr="00816B6C" w:rsidRDefault="00434879" w:rsidP="0043487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Dentifrício </w:t>
            </w:r>
            <w:proofErr w:type="spell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anticárie</w:t>
            </w:r>
            <w:proofErr w:type="spellEnd"/>
          </w:p>
        </w:tc>
        <w:tc>
          <w:tcPr>
            <w:tcW w:w="4571" w:type="dxa"/>
          </w:tcPr>
          <w:p w:rsidR="00434879" w:rsidRPr="00816B6C" w:rsidRDefault="00434879" w:rsidP="0043487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</w:p>
        </w:tc>
      </w:tr>
      <w:tr w:rsidR="00434879" w:rsidRPr="00816B6C" w:rsidTr="00816B6C">
        <w:trPr>
          <w:trHeight w:val="146"/>
          <w:jc w:val="center"/>
        </w:trPr>
        <w:tc>
          <w:tcPr>
            <w:tcW w:w="4571" w:type="dxa"/>
          </w:tcPr>
          <w:p w:rsidR="00434879" w:rsidRPr="00816B6C" w:rsidRDefault="00434879" w:rsidP="0043487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Dentifrício </w:t>
            </w:r>
            <w:proofErr w:type="spell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antitártaro</w:t>
            </w:r>
            <w:proofErr w:type="spell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                                                                                      </w:t>
            </w:r>
          </w:p>
        </w:tc>
        <w:tc>
          <w:tcPr>
            <w:tcW w:w="4571" w:type="dxa"/>
          </w:tcPr>
          <w:p w:rsidR="00434879" w:rsidRPr="00816B6C" w:rsidRDefault="00434879" w:rsidP="0043487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</w:p>
        </w:tc>
      </w:tr>
      <w:tr w:rsidR="00434879" w:rsidRPr="00816B6C" w:rsidTr="00816B6C">
        <w:trPr>
          <w:trHeight w:val="146"/>
          <w:jc w:val="center"/>
        </w:trPr>
        <w:tc>
          <w:tcPr>
            <w:tcW w:w="4571" w:type="dxa"/>
          </w:tcPr>
          <w:p w:rsidR="00434879" w:rsidRPr="00816B6C" w:rsidRDefault="00434879" w:rsidP="0043487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Dentifrício clareador (mecânico)                                                                      </w:t>
            </w:r>
          </w:p>
        </w:tc>
        <w:tc>
          <w:tcPr>
            <w:tcW w:w="4571" w:type="dxa"/>
          </w:tcPr>
          <w:p w:rsidR="00434879" w:rsidRPr="00816B6C" w:rsidRDefault="00434879" w:rsidP="0043487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</w:tr>
      <w:tr w:rsidR="00434879" w:rsidRPr="00816B6C" w:rsidTr="00816B6C">
        <w:trPr>
          <w:trHeight w:val="146"/>
          <w:jc w:val="center"/>
        </w:trPr>
        <w:tc>
          <w:tcPr>
            <w:tcW w:w="4571" w:type="dxa"/>
          </w:tcPr>
          <w:p w:rsidR="00434879" w:rsidRPr="00816B6C" w:rsidRDefault="00434879" w:rsidP="0043487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Dentifrício clareador (químico)                                                                        </w:t>
            </w:r>
          </w:p>
        </w:tc>
        <w:tc>
          <w:tcPr>
            <w:tcW w:w="4571" w:type="dxa"/>
          </w:tcPr>
          <w:p w:rsidR="00434879" w:rsidRPr="00816B6C" w:rsidRDefault="00434879" w:rsidP="0043487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</w:p>
        </w:tc>
      </w:tr>
      <w:tr w:rsidR="00434879" w:rsidRPr="00816B6C" w:rsidTr="00816B6C">
        <w:trPr>
          <w:trHeight w:val="146"/>
          <w:jc w:val="center"/>
        </w:trPr>
        <w:tc>
          <w:tcPr>
            <w:tcW w:w="4571" w:type="dxa"/>
          </w:tcPr>
          <w:p w:rsidR="00434879" w:rsidRPr="00816B6C" w:rsidRDefault="00434879" w:rsidP="0043487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Dentifrício para fumantes                                                                                  </w:t>
            </w:r>
          </w:p>
        </w:tc>
        <w:tc>
          <w:tcPr>
            <w:tcW w:w="4571" w:type="dxa"/>
          </w:tcPr>
          <w:p w:rsidR="00434879" w:rsidRPr="00816B6C" w:rsidRDefault="00434879" w:rsidP="0043487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</w:tr>
      <w:tr w:rsidR="00434879" w:rsidRPr="00816B6C" w:rsidTr="00816B6C">
        <w:trPr>
          <w:trHeight w:val="146"/>
          <w:jc w:val="center"/>
        </w:trPr>
        <w:tc>
          <w:tcPr>
            <w:tcW w:w="4571" w:type="dxa"/>
          </w:tcPr>
          <w:p w:rsidR="00434879" w:rsidRPr="00816B6C" w:rsidRDefault="00434879" w:rsidP="0043487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proofErr w:type="spell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Enxaguatório</w:t>
            </w:r>
            <w:proofErr w:type="spell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</w:t>
            </w:r>
            <w:proofErr w:type="spellStart"/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anti-séptico</w:t>
            </w:r>
            <w:proofErr w:type="spellEnd"/>
            <w:proofErr w:type="gram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                                                                                 </w:t>
            </w:r>
          </w:p>
        </w:tc>
        <w:tc>
          <w:tcPr>
            <w:tcW w:w="4571" w:type="dxa"/>
          </w:tcPr>
          <w:p w:rsidR="00434879" w:rsidRPr="00816B6C" w:rsidRDefault="00434879" w:rsidP="0043487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</w:p>
        </w:tc>
      </w:tr>
      <w:tr w:rsidR="00434879" w:rsidRPr="00816B6C" w:rsidTr="00816B6C">
        <w:trPr>
          <w:trHeight w:val="146"/>
          <w:jc w:val="center"/>
        </w:trPr>
        <w:tc>
          <w:tcPr>
            <w:tcW w:w="4571" w:type="dxa"/>
          </w:tcPr>
          <w:p w:rsidR="00434879" w:rsidRPr="00816B6C" w:rsidRDefault="00434879" w:rsidP="0043487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proofErr w:type="spell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Enxaguatório</w:t>
            </w:r>
            <w:proofErr w:type="spell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aromatizante                                                                                </w:t>
            </w:r>
          </w:p>
        </w:tc>
        <w:tc>
          <w:tcPr>
            <w:tcW w:w="4571" w:type="dxa"/>
          </w:tcPr>
          <w:p w:rsidR="00434879" w:rsidRPr="00816B6C" w:rsidRDefault="00434879" w:rsidP="0043487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</w:tr>
      <w:tr w:rsidR="00434879" w:rsidRPr="00816B6C" w:rsidTr="00816B6C">
        <w:trPr>
          <w:trHeight w:val="146"/>
          <w:jc w:val="center"/>
        </w:trPr>
        <w:tc>
          <w:tcPr>
            <w:tcW w:w="4571" w:type="dxa"/>
          </w:tcPr>
          <w:p w:rsidR="00434879" w:rsidRPr="00816B6C" w:rsidRDefault="00434879" w:rsidP="0043487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Aromatizante bucal                                                                                           </w:t>
            </w:r>
          </w:p>
        </w:tc>
        <w:tc>
          <w:tcPr>
            <w:tcW w:w="4571" w:type="dxa"/>
          </w:tcPr>
          <w:p w:rsidR="00434879" w:rsidRPr="00816B6C" w:rsidRDefault="00434879" w:rsidP="0043487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</w:tr>
      <w:tr w:rsidR="00434879" w:rsidRPr="00816B6C" w:rsidTr="00816B6C">
        <w:trPr>
          <w:trHeight w:val="146"/>
          <w:jc w:val="center"/>
        </w:trPr>
        <w:tc>
          <w:tcPr>
            <w:tcW w:w="4571" w:type="dxa"/>
          </w:tcPr>
          <w:p w:rsidR="00434879" w:rsidRPr="00816B6C" w:rsidRDefault="00434879" w:rsidP="0043487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• Outros produtos para higiene dental e bucal</w:t>
            </w:r>
          </w:p>
        </w:tc>
        <w:tc>
          <w:tcPr>
            <w:tcW w:w="4571" w:type="dxa"/>
          </w:tcPr>
          <w:p w:rsidR="00434879" w:rsidRPr="00816B6C" w:rsidRDefault="00434879" w:rsidP="0043487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a</w:t>
            </w:r>
            <w:proofErr w:type="gram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definir</w:t>
            </w:r>
          </w:p>
        </w:tc>
      </w:tr>
      <w:tr w:rsidR="00434879" w:rsidRPr="00816B6C" w:rsidTr="00816B6C">
        <w:trPr>
          <w:trHeight w:val="146"/>
          <w:jc w:val="center"/>
        </w:trPr>
        <w:tc>
          <w:tcPr>
            <w:tcW w:w="4571" w:type="dxa"/>
          </w:tcPr>
          <w:p w:rsidR="00434879" w:rsidRPr="00816B6C" w:rsidRDefault="00434879" w:rsidP="0043487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4571" w:type="dxa"/>
          </w:tcPr>
          <w:p w:rsidR="00434879" w:rsidRPr="00816B6C" w:rsidRDefault="00434879" w:rsidP="0043487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093B43" w:rsidRPr="00816B6C" w:rsidTr="00816B6C">
        <w:trPr>
          <w:trHeight w:val="146"/>
          <w:jc w:val="center"/>
        </w:trPr>
        <w:tc>
          <w:tcPr>
            <w:tcW w:w="4571" w:type="dxa"/>
          </w:tcPr>
          <w:p w:rsidR="00093B43" w:rsidRPr="00816B6C" w:rsidRDefault="00093B43" w:rsidP="00093B4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Produtos Desodorantes e/ou </w:t>
            </w:r>
            <w:proofErr w:type="spell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Antitranspirantes</w:t>
            </w:r>
            <w:proofErr w:type="spell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, Perfumados ou Não (líquidos, gel, cremoso, sólido ou aerossol</w:t>
            </w: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  <w:proofErr w:type="gramEnd"/>
          </w:p>
        </w:tc>
        <w:tc>
          <w:tcPr>
            <w:tcW w:w="4571" w:type="dxa"/>
          </w:tcPr>
          <w:p w:rsidR="00093B43" w:rsidRPr="00816B6C" w:rsidRDefault="00093B43" w:rsidP="0043487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093B43" w:rsidRPr="00816B6C" w:rsidTr="00816B6C">
        <w:trPr>
          <w:trHeight w:val="146"/>
          <w:jc w:val="center"/>
        </w:trPr>
        <w:tc>
          <w:tcPr>
            <w:tcW w:w="4571" w:type="dxa"/>
          </w:tcPr>
          <w:p w:rsidR="00093B43" w:rsidRPr="00816B6C" w:rsidRDefault="00093B43" w:rsidP="00093B4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Desodorante axilar                                                                                            </w:t>
            </w:r>
          </w:p>
        </w:tc>
        <w:tc>
          <w:tcPr>
            <w:tcW w:w="4571" w:type="dxa"/>
          </w:tcPr>
          <w:p w:rsidR="00093B43" w:rsidRPr="00816B6C" w:rsidRDefault="00093B43" w:rsidP="00093B4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</w:tr>
      <w:tr w:rsidR="00093B43" w:rsidRPr="00816B6C" w:rsidTr="00816B6C">
        <w:trPr>
          <w:trHeight w:val="146"/>
          <w:jc w:val="center"/>
        </w:trPr>
        <w:tc>
          <w:tcPr>
            <w:tcW w:w="4571" w:type="dxa"/>
          </w:tcPr>
          <w:p w:rsidR="00093B43" w:rsidRPr="00816B6C" w:rsidRDefault="00093B43" w:rsidP="00093B4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Desodorante corporal                                                                                         </w:t>
            </w:r>
          </w:p>
        </w:tc>
        <w:tc>
          <w:tcPr>
            <w:tcW w:w="4571" w:type="dxa"/>
          </w:tcPr>
          <w:p w:rsidR="00093B43" w:rsidRPr="00816B6C" w:rsidRDefault="00093B43" w:rsidP="00093B4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</w:tr>
      <w:tr w:rsidR="00093B43" w:rsidRPr="00816B6C" w:rsidTr="00816B6C">
        <w:trPr>
          <w:trHeight w:val="146"/>
          <w:jc w:val="center"/>
        </w:trPr>
        <w:tc>
          <w:tcPr>
            <w:tcW w:w="4571" w:type="dxa"/>
          </w:tcPr>
          <w:p w:rsidR="00093B43" w:rsidRPr="00816B6C" w:rsidRDefault="00093B43" w:rsidP="00093B4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Desodorante perfumado                                                                                     </w:t>
            </w:r>
          </w:p>
        </w:tc>
        <w:tc>
          <w:tcPr>
            <w:tcW w:w="4571" w:type="dxa"/>
          </w:tcPr>
          <w:p w:rsidR="00093B43" w:rsidRPr="00816B6C" w:rsidRDefault="00093B43" w:rsidP="00093B4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</w:tr>
      <w:tr w:rsidR="00093B43" w:rsidRPr="00816B6C" w:rsidTr="00816B6C">
        <w:trPr>
          <w:trHeight w:val="146"/>
          <w:jc w:val="center"/>
        </w:trPr>
        <w:tc>
          <w:tcPr>
            <w:tcW w:w="4571" w:type="dxa"/>
          </w:tcPr>
          <w:p w:rsidR="00093B43" w:rsidRPr="00816B6C" w:rsidRDefault="00093B43" w:rsidP="00093B4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 xml:space="preserve">• Desodorante colônia                                                                                          </w:t>
            </w:r>
          </w:p>
        </w:tc>
        <w:tc>
          <w:tcPr>
            <w:tcW w:w="4571" w:type="dxa"/>
          </w:tcPr>
          <w:p w:rsidR="00093B43" w:rsidRPr="00816B6C" w:rsidRDefault="00093B43" w:rsidP="00093B4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</w:tr>
      <w:tr w:rsidR="00093B43" w:rsidRPr="00816B6C" w:rsidTr="00816B6C">
        <w:trPr>
          <w:trHeight w:val="146"/>
          <w:jc w:val="center"/>
        </w:trPr>
        <w:tc>
          <w:tcPr>
            <w:tcW w:w="4571" w:type="dxa"/>
          </w:tcPr>
          <w:p w:rsidR="00093B43" w:rsidRPr="00816B6C" w:rsidRDefault="00093B43" w:rsidP="00093B4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Desodorante íntimo                                                                                            </w:t>
            </w:r>
          </w:p>
        </w:tc>
        <w:tc>
          <w:tcPr>
            <w:tcW w:w="4571" w:type="dxa"/>
          </w:tcPr>
          <w:p w:rsidR="00093B43" w:rsidRPr="00816B6C" w:rsidRDefault="00093B43" w:rsidP="00093B4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</w:p>
        </w:tc>
      </w:tr>
      <w:tr w:rsidR="00093B43" w:rsidRPr="00816B6C" w:rsidTr="00816B6C">
        <w:trPr>
          <w:trHeight w:val="146"/>
          <w:jc w:val="center"/>
        </w:trPr>
        <w:tc>
          <w:tcPr>
            <w:tcW w:w="4571" w:type="dxa"/>
          </w:tcPr>
          <w:p w:rsidR="00093B43" w:rsidRPr="00816B6C" w:rsidRDefault="00093B43" w:rsidP="00093B4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Desodorante </w:t>
            </w:r>
            <w:proofErr w:type="spell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pédico</w:t>
            </w:r>
            <w:proofErr w:type="spell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                                                                                           </w:t>
            </w:r>
          </w:p>
        </w:tc>
        <w:tc>
          <w:tcPr>
            <w:tcW w:w="4571" w:type="dxa"/>
          </w:tcPr>
          <w:p w:rsidR="00093B43" w:rsidRPr="00816B6C" w:rsidRDefault="00093B43" w:rsidP="00093B4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</w:tr>
      <w:tr w:rsidR="00093B43" w:rsidRPr="00816B6C" w:rsidTr="00816B6C">
        <w:trPr>
          <w:trHeight w:val="146"/>
          <w:jc w:val="center"/>
        </w:trPr>
        <w:tc>
          <w:tcPr>
            <w:tcW w:w="4571" w:type="dxa"/>
          </w:tcPr>
          <w:p w:rsidR="00093B43" w:rsidRPr="00816B6C" w:rsidRDefault="00093B43" w:rsidP="00093B4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Desodorante </w:t>
            </w:r>
            <w:proofErr w:type="spell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antitraspirante</w:t>
            </w:r>
            <w:proofErr w:type="spell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/</w:t>
            </w:r>
            <w:proofErr w:type="spell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antiperspirante</w:t>
            </w:r>
            <w:proofErr w:type="spell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axilar                                             </w:t>
            </w:r>
          </w:p>
        </w:tc>
        <w:tc>
          <w:tcPr>
            <w:tcW w:w="4571" w:type="dxa"/>
          </w:tcPr>
          <w:p w:rsidR="00093B43" w:rsidRPr="00816B6C" w:rsidRDefault="00093B43" w:rsidP="00093B4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</w:p>
        </w:tc>
      </w:tr>
      <w:tr w:rsidR="00093B43" w:rsidRPr="00816B6C" w:rsidTr="00816B6C">
        <w:trPr>
          <w:trHeight w:val="146"/>
          <w:jc w:val="center"/>
        </w:trPr>
        <w:tc>
          <w:tcPr>
            <w:tcW w:w="4571" w:type="dxa"/>
          </w:tcPr>
          <w:p w:rsidR="00093B43" w:rsidRPr="00816B6C" w:rsidRDefault="00093B43" w:rsidP="00093B4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Desodorante </w:t>
            </w:r>
            <w:proofErr w:type="spell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antitranspirante</w:t>
            </w:r>
            <w:proofErr w:type="spell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/ </w:t>
            </w:r>
            <w:proofErr w:type="spell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antiperspirante</w:t>
            </w:r>
            <w:proofErr w:type="spell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</w:t>
            </w:r>
            <w:proofErr w:type="spell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pédico</w:t>
            </w:r>
            <w:proofErr w:type="spellEnd"/>
          </w:p>
        </w:tc>
        <w:tc>
          <w:tcPr>
            <w:tcW w:w="4571" w:type="dxa"/>
          </w:tcPr>
          <w:p w:rsidR="00093B43" w:rsidRPr="00816B6C" w:rsidRDefault="00093B43" w:rsidP="00093B4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</w:p>
        </w:tc>
      </w:tr>
      <w:tr w:rsidR="00093B43" w:rsidRPr="00816B6C" w:rsidTr="00816B6C">
        <w:trPr>
          <w:trHeight w:val="146"/>
          <w:jc w:val="center"/>
        </w:trPr>
        <w:tc>
          <w:tcPr>
            <w:tcW w:w="4571" w:type="dxa"/>
          </w:tcPr>
          <w:p w:rsidR="00093B43" w:rsidRPr="00816B6C" w:rsidRDefault="00093B43" w:rsidP="00093B4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proofErr w:type="spell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Antitranspirante</w:t>
            </w:r>
            <w:proofErr w:type="spell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/ </w:t>
            </w:r>
            <w:proofErr w:type="spell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antiperspirante</w:t>
            </w:r>
            <w:proofErr w:type="spell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axilar                                                              </w:t>
            </w:r>
          </w:p>
        </w:tc>
        <w:tc>
          <w:tcPr>
            <w:tcW w:w="4571" w:type="dxa"/>
          </w:tcPr>
          <w:p w:rsidR="00093B43" w:rsidRPr="00816B6C" w:rsidRDefault="00093B43" w:rsidP="00093B4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</w:p>
        </w:tc>
      </w:tr>
      <w:tr w:rsidR="00093B43" w:rsidRPr="00816B6C" w:rsidTr="00816B6C">
        <w:trPr>
          <w:trHeight w:val="146"/>
          <w:jc w:val="center"/>
        </w:trPr>
        <w:tc>
          <w:tcPr>
            <w:tcW w:w="4571" w:type="dxa"/>
          </w:tcPr>
          <w:p w:rsidR="00093B43" w:rsidRPr="00816B6C" w:rsidRDefault="00093B43" w:rsidP="00093B4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proofErr w:type="spell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Antitranspirante</w:t>
            </w:r>
            <w:proofErr w:type="spell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/ </w:t>
            </w:r>
            <w:proofErr w:type="spell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antiperspirante</w:t>
            </w:r>
            <w:proofErr w:type="spell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</w:t>
            </w:r>
            <w:proofErr w:type="spell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pédico</w:t>
            </w:r>
            <w:proofErr w:type="spell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                                                            </w:t>
            </w:r>
          </w:p>
        </w:tc>
        <w:tc>
          <w:tcPr>
            <w:tcW w:w="4571" w:type="dxa"/>
          </w:tcPr>
          <w:p w:rsidR="00093B43" w:rsidRPr="00816B6C" w:rsidRDefault="00093B43" w:rsidP="00093B4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</w:p>
        </w:tc>
      </w:tr>
      <w:tr w:rsidR="00093B43" w:rsidRPr="00816B6C" w:rsidTr="00816B6C">
        <w:trPr>
          <w:trHeight w:val="146"/>
          <w:jc w:val="center"/>
        </w:trPr>
        <w:tc>
          <w:tcPr>
            <w:tcW w:w="4571" w:type="dxa"/>
          </w:tcPr>
          <w:p w:rsidR="00093B43" w:rsidRPr="00816B6C" w:rsidRDefault="00093B43" w:rsidP="00093B4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• Outros</w:t>
            </w:r>
          </w:p>
        </w:tc>
        <w:tc>
          <w:tcPr>
            <w:tcW w:w="4571" w:type="dxa"/>
          </w:tcPr>
          <w:p w:rsidR="00093B43" w:rsidRPr="00816B6C" w:rsidRDefault="00093B43" w:rsidP="00093B4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a</w:t>
            </w:r>
            <w:proofErr w:type="gram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definir</w:t>
            </w:r>
          </w:p>
          <w:p w:rsidR="00093B43" w:rsidRPr="00816B6C" w:rsidRDefault="00093B43" w:rsidP="00093B4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093B43" w:rsidRPr="00816B6C" w:rsidTr="00816B6C">
        <w:trPr>
          <w:trHeight w:val="146"/>
          <w:jc w:val="center"/>
        </w:trPr>
        <w:tc>
          <w:tcPr>
            <w:tcW w:w="4571" w:type="dxa"/>
          </w:tcPr>
          <w:p w:rsidR="00093B43" w:rsidRPr="00816B6C" w:rsidRDefault="008D2AEB" w:rsidP="008D2AEB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Produtos para Barbear, com ou sem espuma (líquidos, gel, cremoso, sólido ou aerossol</w:t>
            </w: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  <w:proofErr w:type="gramEnd"/>
          </w:p>
        </w:tc>
        <w:tc>
          <w:tcPr>
            <w:tcW w:w="4571" w:type="dxa"/>
          </w:tcPr>
          <w:p w:rsidR="00093B43" w:rsidRPr="00816B6C" w:rsidRDefault="00093B43" w:rsidP="00093B4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8D2AEB" w:rsidRPr="00816B6C" w:rsidTr="00816B6C">
        <w:trPr>
          <w:trHeight w:val="146"/>
          <w:jc w:val="center"/>
        </w:trPr>
        <w:tc>
          <w:tcPr>
            <w:tcW w:w="4571" w:type="dxa"/>
          </w:tcPr>
          <w:p w:rsidR="008D2AEB" w:rsidRPr="00816B6C" w:rsidRDefault="008D2AEB" w:rsidP="008D2AEB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Loção </w:t>
            </w:r>
            <w:proofErr w:type="spell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pré</w:t>
            </w:r>
            <w:proofErr w:type="spell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-barbear                                                                                                 </w:t>
            </w:r>
          </w:p>
        </w:tc>
        <w:tc>
          <w:tcPr>
            <w:tcW w:w="4571" w:type="dxa"/>
          </w:tcPr>
          <w:p w:rsidR="008D2AEB" w:rsidRPr="00816B6C" w:rsidRDefault="008D2AEB" w:rsidP="008D2AE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</w:tr>
      <w:tr w:rsidR="008D2AEB" w:rsidRPr="00816B6C" w:rsidTr="00816B6C">
        <w:trPr>
          <w:trHeight w:val="146"/>
          <w:jc w:val="center"/>
        </w:trPr>
        <w:tc>
          <w:tcPr>
            <w:tcW w:w="4571" w:type="dxa"/>
          </w:tcPr>
          <w:p w:rsidR="008D2AEB" w:rsidRPr="00816B6C" w:rsidRDefault="008D2AEB" w:rsidP="008D2AEB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Creme para barbear                                                                                              </w:t>
            </w:r>
          </w:p>
        </w:tc>
        <w:tc>
          <w:tcPr>
            <w:tcW w:w="4571" w:type="dxa"/>
          </w:tcPr>
          <w:p w:rsidR="008D2AEB" w:rsidRPr="00816B6C" w:rsidRDefault="008D2AEB" w:rsidP="008D2AE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</w:tr>
      <w:tr w:rsidR="008D2AEB" w:rsidRPr="00816B6C" w:rsidTr="00816B6C">
        <w:trPr>
          <w:trHeight w:val="146"/>
          <w:jc w:val="center"/>
        </w:trPr>
        <w:tc>
          <w:tcPr>
            <w:tcW w:w="4571" w:type="dxa"/>
          </w:tcPr>
          <w:p w:rsidR="008D2AEB" w:rsidRPr="00816B6C" w:rsidRDefault="008D2AEB" w:rsidP="008D2AEB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Barra/bastão </w:t>
            </w:r>
            <w:proofErr w:type="spell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pré</w:t>
            </w:r>
            <w:proofErr w:type="spell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-barbear                                                                                      </w:t>
            </w:r>
          </w:p>
        </w:tc>
        <w:tc>
          <w:tcPr>
            <w:tcW w:w="4571" w:type="dxa"/>
          </w:tcPr>
          <w:p w:rsidR="008D2AEB" w:rsidRPr="00816B6C" w:rsidRDefault="008D2AEB" w:rsidP="008D2AE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</w:tr>
      <w:tr w:rsidR="008D2AEB" w:rsidRPr="00816B6C" w:rsidTr="00816B6C">
        <w:trPr>
          <w:trHeight w:val="146"/>
          <w:jc w:val="center"/>
        </w:trPr>
        <w:tc>
          <w:tcPr>
            <w:tcW w:w="4571" w:type="dxa"/>
          </w:tcPr>
          <w:p w:rsidR="008D2AEB" w:rsidRPr="00816B6C" w:rsidRDefault="008D2AEB" w:rsidP="008D2AEB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Gel para barbear                                                                                                   </w:t>
            </w:r>
          </w:p>
        </w:tc>
        <w:tc>
          <w:tcPr>
            <w:tcW w:w="4571" w:type="dxa"/>
          </w:tcPr>
          <w:p w:rsidR="008D2AEB" w:rsidRPr="00816B6C" w:rsidRDefault="008D2AEB" w:rsidP="008D2AE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</w:tr>
      <w:tr w:rsidR="008D2AEB" w:rsidRPr="00816B6C" w:rsidTr="00816B6C">
        <w:trPr>
          <w:trHeight w:val="146"/>
          <w:jc w:val="center"/>
        </w:trPr>
        <w:tc>
          <w:tcPr>
            <w:tcW w:w="4571" w:type="dxa"/>
          </w:tcPr>
          <w:p w:rsidR="008D2AEB" w:rsidRPr="00816B6C" w:rsidRDefault="008D2AEB" w:rsidP="008D2AEB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Espuma para barbear                                                                                            </w:t>
            </w:r>
          </w:p>
        </w:tc>
        <w:tc>
          <w:tcPr>
            <w:tcW w:w="4571" w:type="dxa"/>
          </w:tcPr>
          <w:p w:rsidR="008D2AEB" w:rsidRPr="00816B6C" w:rsidRDefault="008D2AEB" w:rsidP="008D2AE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</w:tr>
      <w:tr w:rsidR="008D2AEB" w:rsidRPr="00816B6C" w:rsidTr="00816B6C">
        <w:trPr>
          <w:trHeight w:val="146"/>
          <w:jc w:val="center"/>
        </w:trPr>
        <w:tc>
          <w:tcPr>
            <w:tcW w:w="4571" w:type="dxa"/>
          </w:tcPr>
          <w:p w:rsidR="008D2AEB" w:rsidRPr="00816B6C" w:rsidRDefault="008D2AEB" w:rsidP="008D2AEB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Loção para barbear                                                                                               </w:t>
            </w:r>
          </w:p>
        </w:tc>
        <w:tc>
          <w:tcPr>
            <w:tcW w:w="4571" w:type="dxa"/>
          </w:tcPr>
          <w:p w:rsidR="008D2AEB" w:rsidRPr="00816B6C" w:rsidRDefault="008D2AEB" w:rsidP="008D2AE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</w:tr>
      <w:tr w:rsidR="008D2AEB" w:rsidRPr="00816B6C" w:rsidTr="00816B6C">
        <w:trPr>
          <w:trHeight w:val="146"/>
          <w:jc w:val="center"/>
        </w:trPr>
        <w:tc>
          <w:tcPr>
            <w:tcW w:w="4571" w:type="dxa"/>
          </w:tcPr>
          <w:p w:rsidR="008D2AEB" w:rsidRPr="00816B6C" w:rsidRDefault="008D2AEB" w:rsidP="008D2AEB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Barra/bastão para barbear                                                                                     </w:t>
            </w:r>
          </w:p>
        </w:tc>
        <w:tc>
          <w:tcPr>
            <w:tcW w:w="4571" w:type="dxa"/>
          </w:tcPr>
          <w:p w:rsidR="008D2AEB" w:rsidRPr="00816B6C" w:rsidRDefault="008D2AEB" w:rsidP="008D2AE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</w:tr>
      <w:tr w:rsidR="008D2AEB" w:rsidRPr="00816B6C" w:rsidTr="00816B6C">
        <w:trPr>
          <w:trHeight w:val="146"/>
          <w:jc w:val="center"/>
        </w:trPr>
        <w:tc>
          <w:tcPr>
            <w:tcW w:w="4571" w:type="dxa"/>
          </w:tcPr>
          <w:p w:rsidR="008D2AEB" w:rsidRPr="00816B6C" w:rsidRDefault="008D2AEB" w:rsidP="008D2AEB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Outros                                                                                                        </w:t>
            </w:r>
          </w:p>
        </w:tc>
        <w:tc>
          <w:tcPr>
            <w:tcW w:w="4571" w:type="dxa"/>
          </w:tcPr>
          <w:p w:rsidR="008D2AEB" w:rsidRPr="00816B6C" w:rsidRDefault="008D2AEB" w:rsidP="008D2AE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a</w:t>
            </w:r>
            <w:proofErr w:type="gram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definir</w:t>
            </w:r>
          </w:p>
        </w:tc>
      </w:tr>
      <w:tr w:rsidR="008D2AEB" w:rsidRPr="00816B6C" w:rsidTr="00816B6C">
        <w:trPr>
          <w:trHeight w:val="146"/>
          <w:jc w:val="center"/>
        </w:trPr>
        <w:tc>
          <w:tcPr>
            <w:tcW w:w="4571" w:type="dxa"/>
          </w:tcPr>
          <w:p w:rsidR="008D2AEB" w:rsidRPr="00816B6C" w:rsidRDefault="008D2AEB" w:rsidP="008D2AEB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4571" w:type="dxa"/>
          </w:tcPr>
          <w:p w:rsidR="008D2AEB" w:rsidRPr="00816B6C" w:rsidRDefault="008D2AEB" w:rsidP="008D2AE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8D2AEB" w:rsidRPr="00816B6C" w:rsidTr="00816B6C">
        <w:trPr>
          <w:trHeight w:val="146"/>
          <w:jc w:val="center"/>
        </w:trPr>
        <w:tc>
          <w:tcPr>
            <w:tcW w:w="4571" w:type="dxa"/>
          </w:tcPr>
          <w:p w:rsidR="008D2AEB" w:rsidRPr="00816B6C" w:rsidRDefault="008D2AEB" w:rsidP="008D2AEB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Produtos para</w:t>
            </w:r>
            <w:proofErr w:type="gram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Após Barbear Alcoólicos ou Não (líquido, gel, creme)</w:t>
            </w:r>
          </w:p>
        </w:tc>
        <w:tc>
          <w:tcPr>
            <w:tcW w:w="4571" w:type="dxa"/>
          </w:tcPr>
          <w:p w:rsidR="008D2AEB" w:rsidRPr="00816B6C" w:rsidRDefault="008D2AEB" w:rsidP="008D2AE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8D2AEB" w:rsidRPr="00816B6C" w:rsidTr="00816B6C">
        <w:trPr>
          <w:trHeight w:val="146"/>
          <w:jc w:val="center"/>
        </w:trPr>
        <w:tc>
          <w:tcPr>
            <w:tcW w:w="4571" w:type="dxa"/>
          </w:tcPr>
          <w:p w:rsidR="008D2AEB" w:rsidRPr="00816B6C" w:rsidRDefault="008D2AEB" w:rsidP="008D2AEB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Creme após barbear                                                                                             </w:t>
            </w:r>
          </w:p>
        </w:tc>
        <w:tc>
          <w:tcPr>
            <w:tcW w:w="4571" w:type="dxa"/>
          </w:tcPr>
          <w:p w:rsidR="008D2AEB" w:rsidRPr="00816B6C" w:rsidRDefault="008D2AEB" w:rsidP="008D2AE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</w:tr>
      <w:tr w:rsidR="008D2AEB" w:rsidRPr="00816B6C" w:rsidTr="00816B6C">
        <w:trPr>
          <w:trHeight w:val="146"/>
          <w:jc w:val="center"/>
        </w:trPr>
        <w:tc>
          <w:tcPr>
            <w:tcW w:w="4571" w:type="dxa"/>
          </w:tcPr>
          <w:p w:rsidR="008D2AEB" w:rsidRPr="00816B6C" w:rsidRDefault="008D2AEB" w:rsidP="008D2AEB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Loção após barbear                                                                                              </w:t>
            </w:r>
          </w:p>
        </w:tc>
        <w:tc>
          <w:tcPr>
            <w:tcW w:w="4571" w:type="dxa"/>
          </w:tcPr>
          <w:p w:rsidR="008D2AEB" w:rsidRPr="00816B6C" w:rsidRDefault="008D2AEB" w:rsidP="008D2AE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</w:tr>
      <w:tr w:rsidR="008D2AEB" w:rsidRPr="00816B6C" w:rsidTr="00816B6C">
        <w:trPr>
          <w:trHeight w:val="146"/>
          <w:jc w:val="center"/>
        </w:trPr>
        <w:tc>
          <w:tcPr>
            <w:tcW w:w="4571" w:type="dxa"/>
          </w:tcPr>
          <w:p w:rsidR="008D2AEB" w:rsidRPr="00816B6C" w:rsidRDefault="008D2AEB" w:rsidP="008D2AEB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• Gel após barbear</w:t>
            </w:r>
          </w:p>
        </w:tc>
        <w:tc>
          <w:tcPr>
            <w:tcW w:w="4571" w:type="dxa"/>
          </w:tcPr>
          <w:p w:rsidR="008D2AEB" w:rsidRPr="00816B6C" w:rsidRDefault="008D2AEB" w:rsidP="008D2AE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</w:tr>
      <w:tr w:rsidR="008D2AEB" w:rsidRPr="00816B6C" w:rsidTr="00816B6C">
        <w:trPr>
          <w:trHeight w:val="146"/>
          <w:jc w:val="center"/>
        </w:trPr>
        <w:tc>
          <w:tcPr>
            <w:tcW w:w="4571" w:type="dxa"/>
          </w:tcPr>
          <w:p w:rsidR="008D2AEB" w:rsidRPr="00816B6C" w:rsidRDefault="008D2AEB" w:rsidP="008D2AEB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• Outros</w:t>
            </w:r>
          </w:p>
        </w:tc>
        <w:tc>
          <w:tcPr>
            <w:tcW w:w="4571" w:type="dxa"/>
          </w:tcPr>
          <w:p w:rsidR="008D2AEB" w:rsidRPr="00816B6C" w:rsidRDefault="008D2AEB" w:rsidP="008D2AE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a</w:t>
            </w:r>
            <w:proofErr w:type="gram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definir</w:t>
            </w:r>
          </w:p>
        </w:tc>
      </w:tr>
      <w:tr w:rsidR="0088359A" w:rsidRPr="00816B6C" w:rsidTr="00816B6C">
        <w:trPr>
          <w:trHeight w:val="146"/>
          <w:jc w:val="center"/>
        </w:trPr>
        <w:tc>
          <w:tcPr>
            <w:tcW w:w="4571" w:type="dxa"/>
          </w:tcPr>
          <w:p w:rsidR="0088359A" w:rsidRPr="00816B6C" w:rsidRDefault="0088359A" w:rsidP="008D2AEB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4571" w:type="dxa"/>
          </w:tcPr>
          <w:p w:rsidR="0088359A" w:rsidRPr="00816B6C" w:rsidRDefault="0088359A" w:rsidP="008D2AE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88359A" w:rsidRPr="00816B6C" w:rsidTr="00816B6C">
        <w:trPr>
          <w:trHeight w:val="146"/>
          <w:jc w:val="center"/>
        </w:trPr>
        <w:tc>
          <w:tcPr>
            <w:tcW w:w="9141" w:type="dxa"/>
            <w:gridSpan w:val="2"/>
          </w:tcPr>
          <w:p w:rsidR="0088359A" w:rsidRPr="00816B6C" w:rsidRDefault="0088359A" w:rsidP="00984F87">
            <w:pPr>
              <w:spacing w:before="300" w:after="300"/>
              <w:ind w:firstLine="573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88359A" w:rsidRPr="00816B6C" w:rsidRDefault="0088359A" w:rsidP="00984F87">
            <w:pPr>
              <w:spacing w:before="300" w:after="300"/>
              <w:ind w:firstLine="573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CATEGORIA: COSMÉTICO</w:t>
            </w:r>
          </w:p>
          <w:p w:rsidR="0088359A" w:rsidRPr="00816B6C" w:rsidRDefault="0088359A" w:rsidP="00984F87">
            <w:pPr>
              <w:spacing w:before="300" w:after="300"/>
              <w:ind w:firstLine="573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88359A" w:rsidRPr="00816B6C" w:rsidTr="00816B6C">
        <w:trPr>
          <w:trHeight w:val="146"/>
          <w:jc w:val="center"/>
        </w:trPr>
        <w:tc>
          <w:tcPr>
            <w:tcW w:w="4571" w:type="dxa"/>
          </w:tcPr>
          <w:p w:rsidR="0088359A" w:rsidRPr="00816B6C" w:rsidRDefault="0088359A" w:rsidP="0088359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• Produtos para Lábios</w:t>
            </w:r>
          </w:p>
        </w:tc>
        <w:tc>
          <w:tcPr>
            <w:tcW w:w="4571" w:type="dxa"/>
          </w:tcPr>
          <w:p w:rsidR="0088359A" w:rsidRPr="00816B6C" w:rsidRDefault="0088359A" w:rsidP="0088359A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88359A" w:rsidRPr="00816B6C" w:rsidTr="00816B6C">
        <w:trPr>
          <w:trHeight w:val="146"/>
          <w:jc w:val="center"/>
        </w:trPr>
        <w:tc>
          <w:tcPr>
            <w:tcW w:w="4571" w:type="dxa"/>
          </w:tcPr>
          <w:p w:rsidR="0088359A" w:rsidRPr="00816B6C" w:rsidRDefault="0088359A" w:rsidP="0088359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Batom                                                                                                                   </w:t>
            </w:r>
          </w:p>
        </w:tc>
        <w:tc>
          <w:tcPr>
            <w:tcW w:w="4571" w:type="dxa"/>
          </w:tcPr>
          <w:p w:rsidR="0088359A" w:rsidRPr="00816B6C" w:rsidRDefault="0088359A" w:rsidP="0088359A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</w:tr>
      <w:tr w:rsidR="0088359A" w:rsidRPr="00816B6C" w:rsidTr="00816B6C">
        <w:trPr>
          <w:trHeight w:val="146"/>
          <w:jc w:val="center"/>
        </w:trPr>
        <w:tc>
          <w:tcPr>
            <w:tcW w:w="4571" w:type="dxa"/>
          </w:tcPr>
          <w:p w:rsidR="0088359A" w:rsidRPr="00816B6C" w:rsidRDefault="0088359A" w:rsidP="0088359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Brilho labial                                                                                                          </w:t>
            </w:r>
          </w:p>
        </w:tc>
        <w:tc>
          <w:tcPr>
            <w:tcW w:w="4571" w:type="dxa"/>
          </w:tcPr>
          <w:p w:rsidR="0088359A" w:rsidRPr="00816B6C" w:rsidRDefault="0088359A" w:rsidP="0088359A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</w:tr>
      <w:tr w:rsidR="0088359A" w:rsidRPr="00816B6C" w:rsidTr="00816B6C">
        <w:trPr>
          <w:trHeight w:val="146"/>
          <w:jc w:val="center"/>
        </w:trPr>
        <w:tc>
          <w:tcPr>
            <w:tcW w:w="4571" w:type="dxa"/>
          </w:tcPr>
          <w:p w:rsidR="0088359A" w:rsidRPr="00816B6C" w:rsidRDefault="0088359A" w:rsidP="0088359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Lápis labial                                                                                                           </w:t>
            </w:r>
          </w:p>
        </w:tc>
        <w:tc>
          <w:tcPr>
            <w:tcW w:w="4571" w:type="dxa"/>
          </w:tcPr>
          <w:p w:rsidR="0088359A" w:rsidRPr="00816B6C" w:rsidRDefault="0088359A" w:rsidP="0088359A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</w:tr>
      <w:tr w:rsidR="0088359A" w:rsidRPr="00816B6C" w:rsidTr="00816B6C">
        <w:trPr>
          <w:trHeight w:val="146"/>
          <w:jc w:val="center"/>
        </w:trPr>
        <w:tc>
          <w:tcPr>
            <w:tcW w:w="4571" w:type="dxa"/>
          </w:tcPr>
          <w:p w:rsidR="0088359A" w:rsidRPr="00816B6C" w:rsidRDefault="0088359A" w:rsidP="0088359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Protetor labial sem </w:t>
            </w:r>
            <w:proofErr w:type="spell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fotoprotetor</w:t>
            </w:r>
            <w:proofErr w:type="spell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                                                                          </w:t>
            </w:r>
          </w:p>
        </w:tc>
        <w:tc>
          <w:tcPr>
            <w:tcW w:w="4571" w:type="dxa"/>
          </w:tcPr>
          <w:p w:rsidR="0088359A" w:rsidRPr="00816B6C" w:rsidRDefault="0088359A" w:rsidP="0088359A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</w:tr>
      <w:tr w:rsidR="0088359A" w:rsidRPr="00816B6C" w:rsidTr="00816B6C">
        <w:trPr>
          <w:trHeight w:val="146"/>
          <w:jc w:val="center"/>
        </w:trPr>
        <w:tc>
          <w:tcPr>
            <w:tcW w:w="4571" w:type="dxa"/>
          </w:tcPr>
          <w:p w:rsidR="0088359A" w:rsidRPr="00816B6C" w:rsidRDefault="0088359A" w:rsidP="0088359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• Outros</w:t>
            </w:r>
          </w:p>
        </w:tc>
        <w:tc>
          <w:tcPr>
            <w:tcW w:w="4571" w:type="dxa"/>
          </w:tcPr>
          <w:p w:rsidR="0088359A" w:rsidRPr="00816B6C" w:rsidRDefault="0088359A" w:rsidP="0088359A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a</w:t>
            </w:r>
            <w:proofErr w:type="gram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definir</w:t>
            </w:r>
          </w:p>
        </w:tc>
      </w:tr>
      <w:tr w:rsidR="0088359A" w:rsidRPr="00816B6C" w:rsidTr="00816B6C">
        <w:trPr>
          <w:trHeight w:val="146"/>
          <w:jc w:val="center"/>
        </w:trPr>
        <w:tc>
          <w:tcPr>
            <w:tcW w:w="4571" w:type="dxa"/>
          </w:tcPr>
          <w:p w:rsidR="0088359A" w:rsidRPr="00816B6C" w:rsidRDefault="0088359A" w:rsidP="0088359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4571" w:type="dxa"/>
          </w:tcPr>
          <w:p w:rsidR="0088359A" w:rsidRPr="00816B6C" w:rsidRDefault="0088359A" w:rsidP="0088359A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88359A" w:rsidRPr="00816B6C" w:rsidTr="00816B6C">
        <w:trPr>
          <w:trHeight w:val="146"/>
          <w:jc w:val="center"/>
        </w:trPr>
        <w:tc>
          <w:tcPr>
            <w:tcW w:w="4571" w:type="dxa"/>
          </w:tcPr>
          <w:p w:rsidR="0088359A" w:rsidRPr="00816B6C" w:rsidRDefault="0088359A" w:rsidP="0088359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Produtos para Áreas dos Olhos (exceto globo ocular)</w:t>
            </w:r>
          </w:p>
        </w:tc>
        <w:tc>
          <w:tcPr>
            <w:tcW w:w="4571" w:type="dxa"/>
          </w:tcPr>
          <w:p w:rsidR="0088359A" w:rsidRPr="00816B6C" w:rsidRDefault="0088359A" w:rsidP="0088359A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88359A" w:rsidRPr="00816B6C" w:rsidTr="00816B6C">
        <w:trPr>
          <w:trHeight w:val="146"/>
          <w:jc w:val="center"/>
        </w:trPr>
        <w:tc>
          <w:tcPr>
            <w:tcW w:w="4571" w:type="dxa"/>
          </w:tcPr>
          <w:p w:rsidR="0088359A" w:rsidRPr="00816B6C" w:rsidRDefault="003D0203" w:rsidP="0088359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88359A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Sombra para as pálpebras                                                                                    </w:t>
            </w:r>
          </w:p>
        </w:tc>
        <w:tc>
          <w:tcPr>
            <w:tcW w:w="4571" w:type="dxa"/>
          </w:tcPr>
          <w:p w:rsidR="0088359A" w:rsidRPr="00816B6C" w:rsidRDefault="0088359A" w:rsidP="0088359A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</w:tr>
      <w:tr w:rsidR="0088359A" w:rsidRPr="00816B6C" w:rsidTr="00816B6C">
        <w:trPr>
          <w:trHeight w:val="146"/>
          <w:jc w:val="center"/>
        </w:trPr>
        <w:tc>
          <w:tcPr>
            <w:tcW w:w="4571" w:type="dxa"/>
          </w:tcPr>
          <w:p w:rsidR="0088359A" w:rsidRPr="00816B6C" w:rsidRDefault="003D0203" w:rsidP="0088359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88359A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Máscara para cílios                                                                                              </w:t>
            </w:r>
          </w:p>
        </w:tc>
        <w:tc>
          <w:tcPr>
            <w:tcW w:w="4571" w:type="dxa"/>
          </w:tcPr>
          <w:p w:rsidR="0088359A" w:rsidRPr="00816B6C" w:rsidRDefault="0088359A" w:rsidP="0088359A">
            <w:pPr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</w:tr>
      <w:tr w:rsidR="0088359A" w:rsidRPr="00816B6C" w:rsidTr="00816B6C">
        <w:trPr>
          <w:trHeight w:val="146"/>
          <w:jc w:val="center"/>
        </w:trPr>
        <w:tc>
          <w:tcPr>
            <w:tcW w:w="4571" w:type="dxa"/>
          </w:tcPr>
          <w:p w:rsidR="0088359A" w:rsidRPr="00816B6C" w:rsidRDefault="003D0203" w:rsidP="0088359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88359A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Lápis                                                                                                                    </w:t>
            </w:r>
          </w:p>
        </w:tc>
        <w:tc>
          <w:tcPr>
            <w:tcW w:w="4571" w:type="dxa"/>
          </w:tcPr>
          <w:p w:rsidR="0088359A" w:rsidRPr="00816B6C" w:rsidRDefault="0088359A" w:rsidP="0088359A">
            <w:pPr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</w:tr>
      <w:tr w:rsidR="0088359A" w:rsidRPr="00816B6C" w:rsidTr="00816B6C">
        <w:trPr>
          <w:trHeight w:val="146"/>
          <w:jc w:val="center"/>
        </w:trPr>
        <w:tc>
          <w:tcPr>
            <w:tcW w:w="4571" w:type="dxa"/>
          </w:tcPr>
          <w:p w:rsidR="0088359A" w:rsidRPr="00816B6C" w:rsidRDefault="003D0203" w:rsidP="0088359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proofErr w:type="spellStart"/>
            <w:r w:rsidR="0088359A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Kajal</w:t>
            </w:r>
            <w:proofErr w:type="spellEnd"/>
            <w:r w:rsidR="0088359A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                                                                                                                   </w:t>
            </w:r>
          </w:p>
        </w:tc>
        <w:tc>
          <w:tcPr>
            <w:tcW w:w="4571" w:type="dxa"/>
          </w:tcPr>
          <w:p w:rsidR="0088359A" w:rsidRPr="00816B6C" w:rsidRDefault="0088359A" w:rsidP="0088359A">
            <w:pPr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</w:tr>
      <w:tr w:rsidR="0088359A" w:rsidRPr="00816B6C" w:rsidTr="00816B6C">
        <w:trPr>
          <w:trHeight w:val="146"/>
          <w:jc w:val="center"/>
        </w:trPr>
        <w:tc>
          <w:tcPr>
            <w:tcW w:w="4571" w:type="dxa"/>
          </w:tcPr>
          <w:p w:rsidR="0088359A" w:rsidRPr="00816B6C" w:rsidRDefault="003D0203" w:rsidP="0088359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88359A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Delineador                                                                                                           </w:t>
            </w:r>
          </w:p>
        </w:tc>
        <w:tc>
          <w:tcPr>
            <w:tcW w:w="4571" w:type="dxa"/>
          </w:tcPr>
          <w:p w:rsidR="0088359A" w:rsidRPr="00816B6C" w:rsidRDefault="0088359A" w:rsidP="0088359A">
            <w:pPr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</w:tr>
      <w:tr w:rsidR="0088359A" w:rsidRPr="00816B6C" w:rsidTr="00816B6C">
        <w:trPr>
          <w:trHeight w:val="146"/>
          <w:jc w:val="center"/>
        </w:trPr>
        <w:tc>
          <w:tcPr>
            <w:tcW w:w="4571" w:type="dxa"/>
          </w:tcPr>
          <w:p w:rsidR="0088359A" w:rsidRPr="00816B6C" w:rsidRDefault="003D0203" w:rsidP="0088359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88359A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Creme para área dos olhos                                                                                   </w:t>
            </w:r>
          </w:p>
        </w:tc>
        <w:tc>
          <w:tcPr>
            <w:tcW w:w="4571" w:type="dxa"/>
          </w:tcPr>
          <w:p w:rsidR="0088359A" w:rsidRPr="00816B6C" w:rsidRDefault="0088359A" w:rsidP="0088359A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</w:p>
        </w:tc>
      </w:tr>
      <w:tr w:rsidR="0088359A" w:rsidRPr="00816B6C" w:rsidTr="00816B6C">
        <w:trPr>
          <w:trHeight w:val="146"/>
          <w:jc w:val="center"/>
        </w:trPr>
        <w:tc>
          <w:tcPr>
            <w:tcW w:w="4571" w:type="dxa"/>
          </w:tcPr>
          <w:p w:rsidR="0088359A" w:rsidRPr="00816B6C" w:rsidRDefault="003D0203" w:rsidP="0088359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88359A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Gel para área dos olhos                                                                                       </w:t>
            </w:r>
          </w:p>
        </w:tc>
        <w:tc>
          <w:tcPr>
            <w:tcW w:w="4571" w:type="dxa"/>
          </w:tcPr>
          <w:p w:rsidR="0088359A" w:rsidRPr="00816B6C" w:rsidRDefault="0088359A" w:rsidP="0088359A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</w:p>
        </w:tc>
      </w:tr>
      <w:tr w:rsidR="0088359A" w:rsidRPr="00816B6C" w:rsidTr="00816B6C">
        <w:trPr>
          <w:trHeight w:val="146"/>
          <w:jc w:val="center"/>
        </w:trPr>
        <w:tc>
          <w:tcPr>
            <w:tcW w:w="4571" w:type="dxa"/>
          </w:tcPr>
          <w:p w:rsidR="0088359A" w:rsidRPr="00816B6C" w:rsidRDefault="003D0203" w:rsidP="0088359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88359A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Loção para área dos olhos                                                                                   </w:t>
            </w:r>
          </w:p>
        </w:tc>
        <w:tc>
          <w:tcPr>
            <w:tcW w:w="4571" w:type="dxa"/>
          </w:tcPr>
          <w:p w:rsidR="0088359A" w:rsidRPr="00816B6C" w:rsidRDefault="0088359A" w:rsidP="0088359A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</w:p>
        </w:tc>
      </w:tr>
      <w:tr w:rsidR="0088359A" w:rsidRPr="00816B6C" w:rsidTr="00816B6C">
        <w:trPr>
          <w:trHeight w:val="146"/>
          <w:jc w:val="center"/>
        </w:trPr>
        <w:tc>
          <w:tcPr>
            <w:tcW w:w="4571" w:type="dxa"/>
          </w:tcPr>
          <w:p w:rsidR="0088359A" w:rsidRPr="00816B6C" w:rsidRDefault="003D0203" w:rsidP="0088359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88359A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Outros                                                                                                        </w:t>
            </w:r>
          </w:p>
        </w:tc>
        <w:tc>
          <w:tcPr>
            <w:tcW w:w="4571" w:type="dxa"/>
          </w:tcPr>
          <w:p w:rsidR="0088359A" w:rsidRPr="00816B6C" w:rsidRDefault="0088359A" w:rsidP="0088359A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a</w:t>
            </w:r>
            <w:proofErr w:type="gram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definir</w:t>
            </w:r>
          </w:p>
        </w:tc>
      </w:tr>
      <w:tr w:rsidR="0088359A" w:rsidRPr="00816B6C" w:rsidTr="00816B6C">
        <w:trPr>
          <w:trHeight w:val="146"/>
          <w:jc w:val="center"/>
        </w:trPr>
        <w:tc>
          <w:tcPr>
            <w:tcW w:w="4571" w:type="dxa"/>
          </w:tcPr>
          <w:p w:rsidR="0088359A" w:rsidRPr="00816B6C" w:rsidRDefault="0088359A" w:rsidP="0088359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4571" w:type="dxa"/>
          </w:tcPr>
          <w:p w:rsidR="0088359A" w:rsidRPr="00816B6C" w:rsidRDefault="0088359A" w:rsidP="0088359A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88359A" w:rsidRPr="00816B6C" w:rsidTr="00816B6C">
        <w:trPr>
          <w:trHeight w:val="146"/>
          <w:jc w:val="center"/>
        </w:trPr>
        <w:tc>
          <w:tcPr>
            <w:tcW w:w="4571" w:type="dxa"/>
          </w:tcPr>
          <w:p w:rsidR="0088359A" w:rsidRPr="00816B6C" w:rsidRDefault="0088359A" w:rsidP="0088359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Produtos </w:t>
            </w:r>
            <w:proofErr w:type="spell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Anti-Solares</w:t>
            </w:r>
            <w:proofErr w:type="spellEnd"/>
          </w:p>
        </w:tc>
        <w:tc>
          <w:tcPr>
            <w:tcW w:w="4571" w:type="dxa"/>
          </w:tcPr>
          <w:p w:rsidR="0088359A" w:rsidRPr="00816B6C" w:rsidRDefault="0088359A" w:rsidP="0088359A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88359A" w:rsidRPr="00816B6C" w:rsidTr="00816B6C">
        <w:trPr>
          <w:trHeight w:val="146"/>
          <w:jc w:val="center"/>
        </w:trPr>
        <w:tc>
          <w:tcPr>
            <w:tcW w:w="4571" w:type="dxa"/>
          </w:tcPr>
          <w:p w:rsidR="0088359A" w:rsidRPr="00816B6C" w:rsidRDefault="003D0203" w:rsidP="0088359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88359A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Protetor labial com </w:t>
            </w:r>
            <w:proofErr w:type="spellStart"/>
            <w:r w:rsidR="0088359A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fotoprotetor</w:t>
            </w:r>
            <w:proofErr w:type="spellEnd"/>
            <w:r w:rsidR="0088359A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                                                                         </w:t>
            </w:r>
          </w:p>
        </w:tc>
        <w:tc>
          <w:tcPr>
            <w:tcW w:w="4571" w:type="dxa"/>
          </w:tcPr>
          <w:p w:rsidR="0088359A" w:rsidRPr="00816B6C" w:rsidRDefault="0088359A" w:rsidP="0088359A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</w:p>
        </w:tc>
      </w:tr>
      <w:tr w:rsidR="0088359A" w:rsidRPr="00816B6C" w:rsidTr="00816B6C">
        <w:trPr>
          <w:trHeight w:val="146"/>
          <w:jc w:val="center"/>
        </w:trPr>
        <w:tc>
          <w:tcPr>
            <w:tcW w:w="4571" w:type="dxa"/>
          </w:tcPr>
          <w:p w:rsidR="0088359A" w:rsidRPr="00816B6C" w:rsidRDefault="003D0203" w:rsidP="0088359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88359A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Protetor solar                                                                                                       </w:t>
            </w:r>
          </w:p>
        </w:tc>
        <w:tc>
          <w:tcPr>
            <w:tcW w:w="4571" w:type="dxa"/>
          </w:tcPr>
          <w:p w:rsidR="0088359A" w:rsidRPr="00816B6C" w:rsidRDefault="0088359A" w:rsidP="0088359A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</w:p>
        </w:tc>
      </w:tr>
      <w:tr w:rsidR="0088359A" w:rsidRPr="00816B6C" w:rsidTr="00816B6C">
        <w:trPr>
          <w:trHeight w:val="146"/>
          <w:jc w:val="center"/>
        </w:trPr>
        <w:tc>
          <w:tcPr>
            <w:tcW w:w="4571" w:type="dxa"/>
          </w:tcPr>
          <w:p w:rsidR="0088359A" w:rsidRPr="00816B6C" w:rsidRDefault="003D0203" w:rsidP="0088359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88359A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Bloqueador Solar                                                                                                </w:t>
            </w:r>
          </w:p>
        </w:tc>
        <w:tc>
          <w:tcPr>
            <w:tcW w:w="4571" w:type="dxa"/>
          </w:tcPr>
          <w:p w:rsidR="0088359A" w:rsidRPr="00816B6C" w:rsidRDefault="0088359A" w:rsidP="0088359A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</w:p>
        </w:tc>
      </w:tr>
      <w:tr w:rsidR="0088359A" w:rsidRPr="00816B6C" w:rsidTr="00816B6C">
        <w:trPr>
          <w:trHeight w:val="146"/>
          <w:jc w:val="center"/>
        </w:trPr>
        <w:tc>
          <w:tcPr>
            <w:tcW w:w="4571" w:type="dxa"/>
          </w:tcPr>
          <w:p w:rsidR="0088359A" w:rsidRPr="00816B6C" w:rsidRDefault="003D0203" w:rsidP="0088359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88359A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Outros                                                                                                        </w:t>
            </w:r>
          </w:p>
        </w:tc>
        <w:tc>
          <w:tcPr>
            <w:tcW w:w="4571" w:type="dxa"/>
          </w:tcPr>
          <w:p w:rsidR="0088359A" w:rsidRPr="00816B6C" w:rsidRDefault="0088359A" w:rsidP="0088359A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a</w:t>
            </w:r>
            <w:proofErr w:type="gram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definir</w:t>
            </w:r>
          </w:p>
        </w:tc>
      </w:tr>
      <w:tr w:rsidR="0088359A" w:rsidRPr="00816B6C" w:rsidTr="00816B6C">
        <w:trPr>
          <w:trHeight w:val="146"/>
          <w:jc w:val="center"/>
        </w:trPr>
        <w:tc>
          <w:tcPr>
            <w:tcW w:w="4571" w:type="dxa"/>
          </w:tcPr>
          <w:p w:rsidR="0088359A" w:rsidRPr="00816B6C" w:rsidRDefault="0088359A" w:rsidP="0088359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4571" w:type="dxa"/>
          </w:tcPr>
          <w:p w:rsidR="0088359A" w:rsidRPr="00816B6C" w:rsidRDefault="0088359A" w:rsidP="0088359A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88359A" w:rsidRPr="00816B6C" w:rsidTr="00816B6C">
        <w:trPr>
          <w:trHeight w:val="146"/>
          <w:jc w:val="center"/>
        </w:trPr>
        <w:tc>
          <w:tcPr>
            <w:tcW w:w="4571" w:type="dxa"/>
          </w:tcPr>
          <w:p w:rsidR="0088359A" w:rsidRPr="00816B6C" w:rsidRDefault="0088359A" w:rsidP="00C16C4E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Produtos para Tingimento dos Cabelos</w:t>
            </w:r>
          </w:p>
        </w:tc>
        <w:tc>
          <w:tcPr>
            <w:tcW w:w="4571" w:type="dxa"/>
          </w:tcPr>
          <w:p w:rsidR="0088359A" w:rsidRPr="00816B6C" w:rsidRDefault="0088359A" w:rsidP="00C16C4E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C16C4E" w:rsidRPr="00816B6C" w:rsidTr="00816B6C">
        <w:trPr>
          <w:trHeight w:val="146"/>
          <w:jc w:val="center"/>
        </w:trPr>
        <w:tc>
          <w:tcPr>
            <w:tcW w:w="4571" w:type="dxa"/>
          </w:tcPr>
          <w:p w:rsidR="00C16C4E" w:rsidRPr="00816B6C" w:rsidRDefault="003D0203" w:rsidP="00C16C4E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C16C4E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Tintura temporária                                                                                               </w:t>
            </w:r>
          </w:p>
        </w:tc>
        <w:tc>
          <w:tcPr>
            <w:tcW w:w="4571" w:type="dxa"/>
          </w:tcPr>
          <w:p w:rsidR="00C16C4E" w:rsidRPr="00816B6C" w:rsidRDefault="00C16C4E" w:rsidP="00C16C4E">
            <w:pPr>
              <w:jc w:val="center"/>
              <w:rPr>
                <w:rFonts w:ascii="Times New Roman" w:hAnsi="Times New Roman" w:cs="Times New Roman"/>
                <w:strike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</w:p>
        </w:tc>
      </w:tr>
      <w:tr w:rsidR="00C16C4E" w:rsidRPr="00816B6C" w:rsidTr="00816B6C">
        <w:trPr>
          <w:trHeight w:val="146"/>
          <w:jc w:val="center"/>
        </w:trPr>
        <w:tc>
          <w:tcPr>
            <w:tcW w:w="4571" w:type="dxa"/>
          </w:tcPr>
          <w:p w:rsidR="00C16C4E" w:rsidRPr="00816B6C" w:rsidRDefault="003D0203" w:rsidP="00C16C4E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C16C4E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Tintura progressiva                                                                                              </w:t>
            </w:r>
          </w:p>
        </w:tc>
        <w:tc>
          <w:tcPr>
            <w:tcW w:w="4571" w:type="dxa"/>
          </w:tcPr>
          <w:p w:rsidR="00C16C4E" w:rsidRPr="00816B6C" w:rsidRDefault="00C16C4E" w:rsidP="00C16C4E">
            <w:pPr>
              <w:jc w:val="center"/>
              <w:rPr>
                <w:rFonts w:ascii="Times New Roman" w:hAnsi="Times New Roman" w:cs="Times New Roman"/>
                <w:strike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</w:p>
        </w:tc>
      </w:tr>
      <w:tr w:rsidR="00C16C4E" w:rsidRPr="00816B6C" w:rsidTr="00816B6C">
        <w:trPr>
          <w:trHeight w:val="146"/>
          <w:jc w:val="center"/>
        </w:trPr>
        <w:tc>
          <w:tcPr>
            <w:tcW w:w="4571" w:type="dxa"/>
          </w:tcPr>
          <w:p w:rsidR="00C16C4E" w:rsidRPr="00816B6C" w:rsidRDefault="003D0203" w:rsidP="00C16C4E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C16C4E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Tintura permanente                                                                                              </w:t>
            </w:r>
          </w:p>
        </w:tc>
        <w:tc>
          <w:tcPr>
            <w:tcW w:w="4571" w:type="dxa"/>
          </w:tcPr>
          <w:p w:rsidR="00C16C4E" w:rsidRPr="00816B6C" w:rsidRDefault="00C16C4E" w:rsidP="00C16C4E">
            <w:pPr>
              <w:jc w:val="center"/>
              <w:rPr>
                <w:rFonts w:ascii="Times New Roman" w:hAnsi="Times New Roman" w:cs="Times New Roman"/>
                <w:strike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</w:p>
        </w:tc>
      </w:tr>
      <w:tr w:rsidR="00C16C4E" w:rsidRPr="00816B6C" w:rsidTr="00816B6C">
        <w:trPr>
          <w:trHeight w:val="146"/>
          <w:jc w:val="center"/>
        </w:trPr>
        <w:tc>
          <w:tcPr>
            <w:tcW w:w="4571" w:type="dxa"/>
          </w:tcPr>
          <w:p w:rsidR="00C16C4E" w:rsidRPr="00816B6C" w:rsidRDefault="003D0203" w:rsidP="00C16C4E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C16C4E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Xampu colorante                                                                                                  </w:t>
            </w:r>
          </w:p>
        </w:tc>
        <w:tc>
          <w:tcPr>
            <w:tcW w:w="4571" w:type="dxa"/>
          </w:tcPr>
          <w:p w:rsidR="00C16C4E" w:rsidRPr="00816B6C" w:rsidRDefault="00C16C4E" w:rsidP="00C16C4E">
            <w:pPr>
              <w:jc w:val="center"/>
              <w:rPr>
                <w:rFonts w:ascii="Times New Roman" w:hAnsi="Times New Roman" w:cs="Times New Roman"/>
                <w:strike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</w:p>
        </w:tc>
      </w:tr>
      <w:tr w:rsidR="00C16C4E" w:rsidRPr="00816B6C" w:rsidTr="00816B6C">
        <w:trPr>
          <w:trHeight w:val="146"/>
          <w:jc w:val="center"/>
        </w:trPr>
        <w:tc>
          <w:tcPr>
            <w:tcW w:w="4571" w:type="dxa"/>
          </w:tcPr>
          <w:p w:rsidR="00C16C4E" w:rsidRPr="00816B6C" w:rsidRDefault="003D0203" w:rsidP="00C16C4E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proofErr w:type="spellStart"/>
            <w:r w:rsidR="00C16C4E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Enxaguatório</w:t>
            </w:r>
            <w:proofErr w:type="spellEnd"/>
            <w:r w:rsidR="00C16C4E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colorante                                                                                        </w:t>
            </w:r>
          </w:p>
        </w:tc>
        <w:tc>
          <w:tcPr>
            <w:tcW w:w="4571" w:type="dxa"/>
          </w:tcPr>
          <w:p w:rsidR="00C16C4E" w:rsidRPr="00816B6C" w:rsidRDefault="00C16C4E" w:rsidP="00C16C4E">
            <w:pPr>
              <w:jc w:val="center"/>
              <w:rPr>
                <w:rFonts w:ascii="Times New Roman" w:hAnsi="Times New Roman" w:cs="Times New Roman"/>
                <w:strike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</w:p>
        </w:tc>
      </w:tr>
      <w:tr w:rsidR="0088359A" w:rsidRPr="00816B6C" w:rsidTr="00816B6C">
        <w:trPr>
          <w:trHeight w:val="146"/>
          <w:jc w:val="center"/>
        </w:trPr>
        <w:tc>
          <w:tcPr>
            <w:tcW w:w="4571" w:type="dxa"/>
          </w:tcPr>
          <w:p w:rsidR="0088359A" w:rsidRPr="00816B6C" w:rsidRDefault="003D0203" w:rsidP="00C16C4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88359A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Outros                                                                                                        </w:t>
            </w:r>
          </w:p>
        </w:tc>
        <w:tc>
          <w:tcPr>
            <w:tcW w:w="4571" w:type="dxa"/>
          </w:tcPr>
          <w:p w:rsidR="0088359A" w:rsidRPr="00816B6C" w:rsidRDefault="00C16C4E" w:rsidP="00C16C4E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a</w:t>
            </w:r>
            <w:proofErr w:type="gram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definir</w:t>
            </w:r>
          </w:p>
        </w:tc>
      </w:tr>
      <w:tr w:rsidR="00C16C4E" w:rsidRPr="00816B6C" w:rsidTr="00816B6C">
        <w:trPr>
          <w:trHeight w:val="146"/>
          <w:jc w:val="center"/>
        </w:trPr>
        <w:tc>
          <w:tcPr>
            <w:tcW w:w="4571" w:type="dxa"/>
          </w:tcPr>
          <w:p w:rsidR="00C16C4E" w:rsidRPr="00816B6C" w:rsidRDefault="00C16C4E" w:rsidP="00C16C4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4571" w:type="dxa"/>
          </w:tcPr>
          <w:p w:rsidR="00C16C4E" w:rsidRPr="00816B6C" w:rsidRDefault="00C16C4E" w:rsidP="00C16C4E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C16C4E" w:rsidRPr="00816B6C" w:rsidTr="00816B6C">
        <w:trPr>
          <w:trHeight w:val="146"/>
          <w:jc w:val="center"/>
        </w:trPr>
        <w:tc>
          <w:tcPr>
            <w:tcW w:w="4571" w:type="dxa"/>
          </w:tcPr>
          <w:p w:rsidR="00C16C4E" w:rsidRPr="00816B6C" w:rsidRDefault="00C16C4E" w:rsidP="00C16C4E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Produtos para Clarear os Cabelos</w:t>
            </w:r>
          </w:p>
        </w:tc>
        <w:tc>
          <w:tcPr>
            <w:tcW w:w="4571" w:type="dxa"/>
          </w:tcPr>
          <w:p w:rsidR="00C16C4E" w:rsidRPr="00816B6C" w:rsidRDefault="00C16C4E" w:rsidP="00C16C4E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C16C4E" w:rsidRPr="00816B6C" w:rsidTr="00816B6C">
        <w:trPr>
          <w:trHeight w:val="146"/>
          <w:jc w:val="center"/>
        </w:trPr>
        <w:tc>
          <w:tcPr>
            <w:tcW w:w="4571" w:type="dxa"/>
          </w:tcPr>
          <w:p w:rsidR="00C16C4E" w:rsidRPr="00816B6C" w:rsidRDefault="003D0203" w:rsidP="00C16C4E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C16C4E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Descolorante                                                                                                      </w:t>
            </w:r>
          </w:p>
        </w:tc>
        <w:tc>
          <w:tcPr>
            <w:tcW w:w="4571" w:type="dxa"/>
          </w:tcPr>
          <w:p w:rsidR="00C16C4E" w:rsidRPr="00816B6C" w:rsidRDefault="00C16C4E" w:rsidP="00C16C4E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</w:p>
        </w:tc>
      </w:tr>
      <w:tr w:rsidR="00C16C4E" w:rsidRPr="00816B6C" w:rsidTr="00816B6C">
        <w:trPr>
          <w:trHeight w:val="146"/>
          <w:jc w:val="center"/>
        </w:trPr>
        <w:tc>
          <w:tcPr>
            <w:tcW w:w="4571" w:type="dxa"/>
          </w:tcPr>
          <w:p w:rsidR="00C16C4E" w:rsidRPr="00816B6C" w:rsidRDefault="003D0203" w:rsidP="00C16C4E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C16C4E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Clareador dos cabelos                                                                                         </w:t>
            </w:r>
          </w:p>
        </w:tc>
        <w:tc>
          <w:tcPr>
            <w:tcW w:w="4571" w:type="dxa"/>
          </w:tcPr>
          <w:p w:rsidR="00C16C4E" w:rsidRPr="00816B6C" w:rsidRDefault="00C16C4E" w:rsidP="00C16C4E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</w:p>
        </w:tc>
      </w:tr>
      <w:tr w:rsidR="00C16C4E" w:rsidRPr="00816B6C" w:rsidTr="00816B6C">
        <w:trPr>
          <w:trHeight w:val="146"/>
          <w:jc w:val="center"/>
        </w:trPr>
        <w:tc>
          <w:tcPr>
            <w:tcW w:w="4571" w:type="dxa"/>
          </w:tcPr>
          <w:p w:rsidR="00C16C4E" w:rsidRPr="00816B6C" w:rsidRDefault="003D0203" w:rsidP="00C16C4E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C16C4E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Água oxigenada 10 a 40 vol. (incluídas as cremosas, exceto os prod. Oficinais</w:t>
            </w:r>
            <w:proofErr w:type="gramStart"/>
            <w:r w:rsidR="00C16C4E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  <w:proofErr w:type="gramEnd"/>
          </w:p>
        </w:tc>
        <w:tc>
          <w:tcPr>
            <w:tcW w:w="4571" w:type="dxa"/>
          </w:tcPr>
          <w:p w:rsidR="00C16C4E" w:rsidRPr="00816B6C" w:rsidRDefault="00C16C4E" w:rsidP="00C16C4E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</w:p>
        </w:tc>
      </w:tr>
      <w:tr w:rsidR="00C16C4E" w:rsidRPr="00816B6C" w:rsidTr="00816B6C">
        <w:trPr>
          <w:trHeight w:val="146"/>
          <w:jc w:val="center"/>
        </w:trPr>
        <w:tc>
          <w:tcPr>
            <w:tcW w:w="4571" w:type="dxa"/>
          </w:tcPr>
          <w:p w:rsidR="00C16C4E" w:rsidRPr="00816B6C" w:rsidRDefault="003D0203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C16C4E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Outros                                                                                                        </w:t>
            </w:r>
          </w:p>
        </w:tc>
        <w:tc>
          <w:tcPr>
            <w:tcW w:w="4571" w:type="dxa"/>
          </w:tcPr>
          <w:p w:rsidR="00C16C4E" w:rsidRPr="00816B6C" w:rsidRDefault="00C16C4E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a</w:t>
            </w:r>
            <w:proofErr w:type="gram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definir</w:t>
            </w:r>
          </w:p>
        </w:tc>
      </w:tr>
      <w:tr w:rsidR="00C16C4E" w:rsidRPr="00816B6C" w:rsidTr="00816B6C">
        <w:trPr>
          <w:trHeight w:val="146"/>
          <w:jc w:val="center"/>
        </w:trPr>
        <w:tc>
          <w:tcPr>
            <w:tcW w:w="4571" w:type="dxa"/>
          </w:tcPr>
          <w:p w:rsidR="00C16C4E" w:rsidRPr="00816B6C" w:rsidRDefault="00C16C4E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4571" w:type="dxa"/>
          </w:tcPr>
          <w:p w:rsidR="00C16C4E" w:rsidRPr="00816B6C" w:rsidRDefault="00C16C4E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C16C4E" w:rsidRPr="00816B6C" w:rsidTr="00816B6C">
        <w:trPr>
          <w:trHeight w:val="146"/>
          <w:jc w:val="center"/>
        </w:trPr>
        <w:tc>
          <w:tcPr>
            <w:tcW w:w="4571" w:type="dxa"/>
          </w:tcPr>
          <w:p w:rsidR="00C16C4E" w:rsidRPr="00816B6C" w:rsidRDefault="003D0203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C16C4E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Produtos para Clarear os </w:t>
            </w:r>
            <w:proofErr w:type="spellStart"/>
            <w:r w:rsidR="00C16C4E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Pêlos</w:t>
            </w:r>
            <w:proofErr w:type="spellEnd"/>
            <w:r w:rsidR="00C16C4E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do Corpo                                                                        </w:t>
            </w:r>
          </w:p>
        </w:tc>
        <w:tc>
          <w:tcPr>
            <w:tcW w:w="4571" w:type="dxa"/>
          </w:tcPr>
          <w:p w:rsidR="00C16C4E" w:rsidRPr="00816B6C" w:rsidRDefault="00C16C4E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</w:p>
        </w:tc>
      </w:tr>
      <w:tr w:rsidR="00C16C4E" w:rsidRPr="00816B6C" w:rsidTr="00816B6C">
        <w:trPr>
          <w:trHeight w:val="146"/>
          <w:jc w:val="center"/>
        </w:trPr>
        <w:tc>
          <w:tcPr>
            <w:tcW w:w="4571" w:type="dxa"/>
          </w:tcPr>
          <w:p w:rsidR="00C16C4E" w:rsidRPr="00816B6C" w:rsidRDefault="00C16C4E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4571" w:type="dxa"/>
          </w:tcPr>
          <w:p w:rsidR="00C16C4E" w:rsidRPr="00816B6C" w:rsidRDefault="00C16C4E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C16C4E" w:rsidRPr="00816B6C" w:rsidTr="00816B6C">
        <w:trPr>
          <w:trHeight w:val="146"/>
          <w:jc w:val="center"/>
        </w:trPr>
        <w:tc>
          <w:tcPr>
            <w:tcW w:w="4571" w:type="dxa"/>
          </w:tcPr>
          <w:p w:rsidR="00C16C4E" w:rsidRPr="00816B6C" w:rsidRDefault="00C16C4E" w:rsidP="00C16C4E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Produtos para Ondular </w:t>
            </w: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os Cabelo</w:t>
            </w:r>
            <w:proofErr w:type="gramEnd"/>
          </w:p>
        </w:tc>
        <w:tc>
          <w:tcPr>
            <w:tcW w:w="4571" w:type="dxa"/>
          </w:tcPr>
          <w:p w:rsidR="00C16C4E" w:rsidRPr="00816B6C" w:rsidRDefault="00C16C4E" w:rsidP="00C16C4E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C16C4E" w:rsidRPr="00816B6C" w:rsidTr="00816B6C">
        <w:trPr>
          <w:trHeight w:val="146"/>
          <w:jc w:val="center"/>
        </w:trPr>
        <w:tc>
          <w:tcPr>
            <w:tcW w:w="4571" w:type="dxa"/>
          </w:tcPr>
          <w:p w:rsidR="00C16C4E" w:rsidRPr="00816B6C" w:rsidRDefault="003D0203" w:rsidP="00C16C4E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C16C4E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Permanente</w:t>
            </w:r>
          </w:p>
        </w:tc>
        <w:tc>
          <w:tcPr>
            <w:tcW w:w="4571" w:type="dxa"/>
          </w:tcPr>
          <w:p w:rsidR="00C16C4E" w:rsidRPr="00816B6C" w:rsidRDefault="00C16C4E" w:rsidP="00C16C4E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</w:p>
        </w:tc>
      </w:tr>
      <w:tr w:rsidR="00C16C4E" w:rsidRPr="00816B6C" w:rsidTr="00816B6C">
        <w:trPr>
          <w:trHeight w:val="146"/>
          <w:jc w:val="center"/>
        </w:trPr>
        <w:tc>
          <w:tcPr>
            <w:tcW w:w="4571" w:type="dxa"/>
          </w:tcPr>
          <w:p w:rsidR="00C16C4E" w:rsidRPr="00816B6C" w:rsidRDefault="003D0203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C16C4E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Outros                                                                                                        </w:t>
            </w:r>
          </w:p>
        </w:tc>
        <w:tc>
          <w:tcPr>
            <w:tcW w:w="4571" w:type="dxa"/>
          </w:tcPr>
          <w:p w:rsidR="00C16C4E" w:rsidRPr="00816B6C" w:rsidRDefault="00C16C4E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a</w:t>
            </w:r>
            <w:proofErr w:type="gram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definir</w:t>
            </w:r>
          </w:p>
        </w:tc>
      </w:tr>
      <w:tr w:rsidR="00C16C4E" w:rsidRPr="00816B6C" w:rsidTr="00816B6C">
        <w:trPr>
          <w:trHeight w:val="146"/>
          <w:jc w:val="center"/>
        </w:trPr>
        <w:tc>
          <w:tcPr>
            <w:tcW w:w="4571" w:type="dxa"/>
          </w:tcPr>
          <w:p w:rsidR="00C16C4E" w:rsidRPr="00816B6C" w:rsidRDefault="00C16C4E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4571" w:type="dxa"/>
          </w:tcPr>
          <w:p w:rsidR="00C16C4E" w:rsidRPr="00816B6C" w:rsidRDefault="00C16C4E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C16C4E" w:rsidRPr="00816B6C" w:rsidTr="00816B6C">
        <w:trPr>
          <w:trHeight w:val="146"/>
          <w:jc w:val="center"/>
        </w:trPr>
        <w:tc>
          <w:tcPr>
            <w:tcW w:w="4571" w:type="dxa"/>
          </w:tcPr>
          <w:p w:rsidR="00C16C4E" w:rsidRPr="00816B6C" w:rsidRDefault="00C16C4E" w:rsidP="00C16C4E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Produtos para Alisar os Cabelos</w:t>
            </w:r>
          </w:p>
        </w:tc>
        <w:tc>
          <w:tcPr>
            <w:tcW w:w="4571" w:type="dxa"/>
          </w:tcPr>
          <w:p w:rsidR="00C16C4E" w:rsidRPr="00816B6C" w:rsidRDefault="00C16C4E" w:rsidP="00C16C4E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C16C4E" w:rsidRPr="00816B6C" w:rsidTr="00816B6C">
        <w:trPr>
          <w:trHeight w:val="146"/>
          <w:jc w:val="center"/>
        </w:trPr>
        <w:tc>
          <w:tcPr>
            <w:tcW w:w="4571" w:type="dxa"/>
          </w:tcPr>
          <w:p w:rsidR="00C16C4E" w:rsidRPr="00816B6C" w:rsidRDefault="003D0203" w:rsidP="00C16C4E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proofErr w:type="spellStart"/>
            <w:r w:rsidR="00C16C4E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Alisante</w:t>
            </w:r>
            <w:proofErr w:type="spellEnd"/>
            <w:r w:rsidR="00C16C4E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                                                                                                              </w:t>
            </w:r>
          </w:p>
        </w:tc>
        <w:tc>
          <w:tcPr>
            <w:tcW w:w="4571" w:type="dxa"/>
          </w:tcPr>
          <w:p w:rsidR="00C16C4E" w:rsidRPr="00816B6C" w:rsidRDefault="00C16C4E" w:rsidP="00C16C4E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</w:p>
        </w:tc>
      </w:tr>
      <w:tr w:rsidR="00C16C4E" w:rsidRPr="00816B6C" w:rsidTr="00816B6C">
        <w:trPr>
          <w:trHeight w:val="146"/>
          <w:jc w:val="center"/>
        </w:trPr>
        <w:tc>
          <w:tcPr>
            <w:tcW w:w="4571" w:type="dxa"/>
          </w:tcPr>
          <w:p w:rsidR="00C16C4E" w:rsidRPr="00816B6C" w:rsidRDefault="003D0203" w:rsidP="00984F87">
            <w:pPr>
              <w:rPr>
                <w:rFonts w:ascii="Times New Roman" w:hAnsi="Times New Roman" w:cs="Times New Roman"/>
                <w:strike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proofErr w:type="spellStart"/>
            <w:r w:rsidR="00C16C4E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Alisante</w:t>
            </w:r>
            <w:proofErr w:type="spellEnd"/>
            <w:r w:rsidR="00C16C4E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com tingimento                                                                                     </w:t>
            </w:r>
          </w:p>
        </w:tc>
        <w:tc>
          <w:tcPr>
            <w:tcW w:w="4571" w:type="dxa"/>
          </w:tcPr>
          <w:p w:rsidR="00C16C4E" w:rsidRPr="00816B6C" w:rsidRDefault="00C16C4E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</w:p>
        </w:tc>
      </w:tr>
      <w:tr w:rsidR="00C16C4E" w:rsidRPr="00816B6C" w:rsidTr="00816B6C">
        <w:trPr>
          <w:trHeight w:val="146"/>
          <w:jc w:val="center"/>
        </w:trPr>
        <w:tc>
          <w:tcPr>
            <w:tcW w:w="4571" w:type="dxa"/>
          </w:tcPr>
          <w:p w:rsidR="00C16C4E" w:rsidRPr="00816B6C" w:rsidRDefault="003D0203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C16C4E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Outros                                                                                                        </w:t>
            </w:r>
          </w:p>
        </w:tc>
        <w:tc>
          <w:tcPr>
            <w:tcW w:w="4571" w:type="dxa"/>
          </w:tcPr>
          <w:p w:rsidR="00C16C4E" w:rsidRPr="00816B6C" w:rsidRDefault="00C16C4E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a</w:t>
            </w:r>
            <w:proofErr w:type="gram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definir</w:t>
            </w:r>
          </w:p>
        </w:tc>
      </w:tr>
      <w:tr w:rsidR="00C16C4E" w:rsidRPr="00816B6C" w:rsidTr="00816B6C">
        <w:trPr>
          <w:trHeight w:val="146"/>
          <w:jc w:val="center"/>
        </w:trPr>
        <w:tc>
          <w:tcPr>
            <w:tcW w:w="4571" w:type="dxa"/>
          </w:tcPr>
          <w:p w:rsidR="00C16C4E" w:rsidRPr="00816B6C" w:rsidRDefault="00C16C4E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4571" w:type="dxa"/>
          </w:tcPr>
          <w:p w:rsidR="00C16C4E" w:rsidRPr="00816B6C" w:rsidRDefault="00C16C4E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C16C4E" w:rsidRPr="00816B6C" w:rsidTr="00816B6C">
        <w:trPr>
          <w:trHeight w:val="146"/>
          <w:jc w:val="center"/>
        </w:trPr>
        <w:tc>
          <w:tcPr>
            <w:tcW w:w="4571" w:type="dxa"/>
          </w:tcPr>
          <w:p w:rsidR="00C16C4E" w:rsidRPr="00816B6C" w:rsidRDefault="00C16C4E" w:rsidP="00C16C4E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Neutralizantes Capilares</w:t>
            </w:r>
          </w:p>
        </w:tc>
        <w:tc>
          <w:tcPr>
            <w:tcW w:w="4571" w:type="dxa"/>
          </w:tcPr>
          <w:p w:rsidR="00C16C4E" w:rsidRPr="00816B6C" w:rsidRDefault="00C16C4E" w:rsidP="00C16C4E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C16C4E" w:rsidRPr="00816B6C" w:rsidTr="00816B6C">
        <w:trPr>
          <w:trHeight w:val="146"/>
          <w:jc w:val="center"/>
        </w:trPr>
        <w:tc>
          <w:tcPr>
            <w:tcW w:w="4571" w:type="dxa"/>
          </w:tcPr>
          <w:p w:rsidR="00C16C4E" w:rsidRPr="00816B6C" w:rsidRDefault="003D0203" w:rsidP="00C16C4E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C16C4E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Neutralizante para permanente                                                                          </w:t>
            </w:r>
          </w:p>
        </w:tc>
        <w:tc>
          <w:tcPr>
            <w:tcW w:w="4571" w:type="dxa"/>
          </w:tcPr>
          <w:p w:rsidR="00C16C4E" w:rsidRPr="00816B6C" w:rsidRDefault="00C16C4E" w:rsidP="00C16C4E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</w:tr>
      <w:tr w:rsidR="00C16C4E" w:rsidRPr="00816B6C" w:rsidTr="00816B6C">
        <w:trPr>
          <w:trHeight w:val="146"/>
          <w:jc w:val="center"/>
        </w:trPr>
        <w:tc>
          <w:tcPr>
            <w:tcW w:w="4571" w:type="dxa"/>
          </w:tcPr>
          <w:p w:rsidR="00C16C4E" w:rsidRPr="00816B6C" w:rsidRDefault="003D0203" w:rsidP="00984F87">
            <w:pPr>
              <w:rPr>
                <w:rFonts w:ascii="Times New Roman" w:hAnsi="Times New Roman" w:cs="Times New Roman"/>
                <w:strike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C16C4E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Neutralizante para </w:t>
            </w:r>
            <w:proofErr w:type="spellStart"/>
            <w:r w:rsidR="00C16C4E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alisante</w:t>
            </w:r>
            <w:proofErr w:type="spellEnd"/>
            <w:r w:rsidR="00C16C4E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</w:t>
            </w:r>
          </w:p>
        </w:tc>
        <w:tc>
          <w:tcPr>
            <w:tcW w:w="4571" w:type="dxa"/>
          </w:tcPr>
          <w:p w:rsidR="00C16C4E" w:rsidRPr="00816B6C" w:rsidRDefault="00C16C4E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</w:tr>
      <w:tr w:rsidR="00C16C4E" w:rsidRPr="00816B6C" w:rsidTr="00816B6C">
        <w:trPr>
          <w:trHeight w:val="146"/>
          <w:jc w:val="center"/>
        </w:trPr>
        <w:tc>
          <w:tcPr>
            <w:tcW w:w="4571" w:type="dxa"/>
          </w:tcPr>
          <w:p w:rsidR="00C16C4E" w:rsidRPr="00816B6C" w:rsidRDefault="003D0203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C16C4E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Outros                                                                                                        </w:t>
            </w:r>
          </w:p>
        </w:tc>
        <w:tc>
          <w:tcPr>
            <w:tcW w:w="4571" w:type="dxa"/>
          </w:tcPr>
          <w:p w:rsidR="00C16C4E" w:rsidRPr="00816B6C" w:rsidRDefault="00C16C4E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a</w:t>
            </w:r>
            <w:proofErr w:type="gram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definir</w:t>
            </w:r>
          </w:p>
        </w:tc>
      </w:tr>
      <w:tr w:rsidR="00C16C4E" w:rsidRPr="00816B6C" w:rsidTr="00816B6C">
        <w:trPr>
          <w:trHeight w:val="146"/>
          <w:jc w:val="center"/>
        </w:trPr>
        <w:tc>
          <w:tcPr>
            <w:tcW w:w="4571" w:type="dxa"/>
          </w:tcPr>
          <w:p w:rsidR="00C16C4E" w:rsidRPr="00816B6C" w:rsidRDefault="00C16C4E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4571" w:type="dxa"/>
          </w:tcPr>
          <w:p w:rsidR="00C16C4E" w:rsidRPr="00816B6C" w:rsidRDefault="00C16C4E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C16C4E" w:rsidRPr="00816B6C" w:rsidTr="00816B6C">
        <w:trPr>
          <w:trHeight w:val="146"/>
          <w:jc w:val="center"/>
        </w:trPr>
        <w:tc>
          <w:tcPr>
            <w:tcW w:w="4571" w:type="dxa"/>
          </w:tcPr>
          <w:p w:rsidR="00C16C4E" w:rsidRPr="00816B6C" w:rsidRDefault="00C16C4E" w:rsidP="00C16C4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Produtos para Modelar e Assentar os Cabelos</w:t>
            </w:r>
          </w:p>
        </w:tc>
        <w:tc>
          <w:tcPr>
            <w:tcW w:w="4571" w:type="dxa"/>
          </w:tcPr>
          <w:p w:rsidR="00C16C4E" w:rsidRPr="00816B6C" w:rsidRDefault="00C16C4E" w:rsidP="00C16C4E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C16C4E" w:rsidRPr="00816B6C" w:rsidTr="00816B6C">
        <w:trPr>
          <w:trHeight w:val="146"/>
          <w:jc w:val="center"/>
        </w:trPr>
        <w:tc>
          <w:tcPr>
            <w:tcW w:w="4571" w:type="dxa"/>
          </w:tcPr>
          <w:p w:rsidR="00C16C4E" w:rsidRPr="00816B6C" w:rsidRDefault="003D0203" w:rsidP="00C16C4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C16C4E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Condicionar                                                                                                         </w:t>
            </w:r>
          </w:p>
        </w:tc>
        <w:tc>
          <w:tcPr>
            <w:tcW w:w="4571" w:type="dxa"/>
          </w:tcPr>
          <w:p w:rsidR="00C16C4E" w:rsidRPr="00816B6C" w:rsidRDefault="00C16C4E" w:rsidP="00C16C4E">
            <w:pPr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</w:tr>
      <w:tr w:rsidR="00C16C4E" w:rsidRPr="00816B6C" w:rsidTr="00816B6C">
        <w:trPr>
          <w:trHeight w:val="146"/>
          <w:jc w:val="center"/>
        </w:trPr>
        <w:tc>
          <w:tcPr>
            <w:tcW w:w="4571" w:type="dxa"/>
          </w:tcPr>
          <w:p w:rsidR="00C16C4E" w:rsidRPr="00816B6C" w:rsidRDefault="003D0203" w:rsidP="00C16C4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C16C4E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Fixador                                                                                                                 </w:t>
            </w:r>
          </w:p>
        </w:tc>
        <w:tc>
          <w:tcPr>
            <w:tcW w:w="4571" w:type="dxa"/>
          </w:tcPr>
          <w:p w:rsidR="00C16C4E" w:rsidRPr="00816B6C" w:rsidRDefault="00C16C4E" w:rsidP="00C16C4E">
            <w:pPr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</w:tr>
      <w:tr w:rsidR="00C16C4E" w:rsidRPr="00816B6C" w:rsidTr="00816B6C">
        <w:trPr>
          <w:trHeight w:val="146"/>
          <w:jc w:val="center"/>
        </w:trPr>
        <w:tc>
          <w:tcPr>
            <w:tcW w:w="4571" w:type="dxa"/>
          </w:tcPr>
          <w:p w:rsidR="00C16C4E" w:rsidRPr="00816B6C" w:rsidRDefault="003D0203" w:rsidP="00C16C4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C16C4E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Laquê                                                                                                                   </w:t>
            </w:r>
          </w:p>
        </w:tc>
        <w:tc>
          <w:tcPr>
            <w:tcW w:w="4571" w:type="dxa"/>
          </w:tcPr>
          <w:p w:rsidR="00C16C4E" w:rsidRPr="00816B6C" w:rsidRDefault="00C16C4E" w:rsidP="00C16C4E">
            <w:pPr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</w:tr>
      <w:tr w:rsidR="00C16C4E" w:rsidRPr="00816B6C" w:rsidTr="00816B6C">
        <w:trPr>
          <w:trHeight w:val="146"/>
          <w:jc w:val="center"/>
        </w:trPr>
        <w:tc>
          <w:tcPr>
            <w:tcW w:w="4571" w:type="dxa"/>
          </w:tcPr>
          <w:p w:rsidR="00C16C4E" w:rsidRPr="00816B6C" w:rsidRDefault="003D0203" w:rsidP="00C16C4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C16C4E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Brilhantina                                                                                                          </w:t>
            </w:r>
          </w:p>
        </w:tc>
        <w:tc>
          <w:tcPr>
            <w:tcW w:w="4571" w:type="dxa"/>
          </w:tcPr>
          <w:p w:rsidR="00C16C4E" w:rsidRPr="00816B6C" w:rsidRDefault="00C16C4E" w:rsidP="00C16C4E">
            <w:pPr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</w:tr>
      <w:tr w:rsidR="00C16C4E" w:rsidRPr="00816B6C" w:rsidTr="00816B6C">
        <w:trPr>
          <w:trHeight w:val="146"/>
          <w:jc w:val="center"/>
        </w:trPr>
        <w:tc>
          <w:tcPr>
            <w:tcW w:w="4571" w:type="dxa"/>
          </w:tcPr>
          <w:p w:rsidR="00C16C4E" w:rsidRPr="00816B6C" w:rsidRDefault="003D0203" w:rsidP="00C16C4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C16C4E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Óleo                                                                                                                     </w:t>
            </w:r>
          </w:p>
        </w:tc>
        <w:tc>
          <w:tcPr>
            <w:tcW w:w="4571" w:type="dxa"/>
          </w:tcPr>
          <w:p w:rsidR="00C16C4E" w:rsidRPr="00816B6C" w:rsidRDefault="00C16C4E" w:rsidP="00C16C4E">
            <w:pPr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</w:tr>
      <w:tr w:rsidR="00C16C4E" w:rsidRPr="00816B6C" w:rsidTr="00816B6C">
        <w:trPr>
          <w:trHeight w:val="146"/>
          <w:jc w:val="center"/>
        </w:trPr>
        <w:tc>
          <w:tcPr>
            <w:tcW w:w="4571" w:type="dxa"/>
          </w:tcPr>
          <w:p w:rsidR="00C16C4E" w:rsidRPr="00816B6C" w:rsidRDefault="003D0203" w:rsidP="00C16C4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C16C4E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Mousse                                                                                                                </w:t>
            </w:r>
          </w:p>
        </w:tc>
        <w:tc>
          <w:tcPr>
            <w:tcW w:w="4571" w:type="dxa"/>
          </w:tcPr>
          <w:p w:rsidR="00C16C4E" w:rsidRPr="00816B6C" w:rsidRDefault="00C16C4E" w:rsidP="00C16C4E">
            <w:pPr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</w:tr>
      <w:tr w:rsidR="00C16C4E" w:rsidRPr="00816B6C" w:rsidTr="00816B6C">
        <w:trPr>
          <w:trHeight w:val="146"/>
          <w:jc w:val="center"/>
        </w:trPr>
        <w:tc>
          <w:tcPr>
            <w:tcW w:w="4571" w:type="dxa"/>
          </w:tcPr>
          <w:p w:rsidR="00C16C4E" w:rsidRPr="00816B6C" w:rsidRDefault="003D0203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C16C4E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Outros                                                                                                        </w:t>
            </w:r>
          </w:p>
        </w:tc>
        <w:tc>
          <w:tcPr>
            <w:tcW w:w="4571" w:type="dxa"/>
          </w:tcPr>
          <w:p w:rsidR="00C16C4E" w:rsidRPr="00816B6C" w:rsidRDefault="00C16C4E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a</w:t>
            </w:r>
            <w:proofErr w:type="gram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definir</w:t>
            </w:r>
          </w:p>
        </w:tc>
      </w:tr>
      <w:tr w:rsidR="00C16C4E" w:rsidRPr="00816B6C" w:rsidTr="00816B6C">
        <w:trPr>
          <w:trHeight w:val="146"/>
          <w:jc w:val="center"/>
        </w:trPr>
        <w:tc>
          <w:tcPr>
            <w:tcW w:w="4571" w:type="dxa"/>
          </w:tcPr>
          <w:p w:rsidR="00C16C4E" w:rsidRPr="00816B6C" w:rsidRDefault="00C16C4E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4571" w:type="dxa"/>
          </w:tcPr>
          <w:p w:rsidR="00C16C4E" w:rsidRPr="00816B6C" w:rsidRDefault="00C16C4E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C16C4E" w:rsidRPr="00816B6C" w:rsidTr="00816B6C">
        <w:trPr>
          <w:trHeight w:val="146"/>
          <w:jc w:val="center"/>
        </w:trPr>
        <w:tc>
          <w:tcPr>
            <w:tcW w:w="4571" w:type="dxa"/>
          </w:tcPr>
          <w:p w:rsidR="00C16C4E" w:rsidRPr="00816B6C" w:rsidRDefault="00C16C4E" w:rsidP="00C16C4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Produtos de Higiene Bucal</w:t>
            </w:r>
          </w:p>
        </w:tc>
        <w:tc>
          <w:tcPr>
            <w:tcW w:w="4571" w:type="dxa"/>
          </w:tcPr>
          <w:p w:rsidR="00C16C4E" w:rsidRPr="00816B6C" w:rsidRDefault="00C16C4E" w:rsidP="00C16C4E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C16C4E" w:rsidRPr="00816B6C" w:rsidTr="00816B6C">
        <w:trPr>
          <w:trHeight w:val="146"/>
          <w:jc w:val="center"/>
        </w:trPr>
        <w:tc>
          <w:tcPr>
            <w:tcW w:w="4571" w:type="dxa"/>
          </w:tcPr>
          <w:p w:rsidR="00C16C4E" w:rsidRPr="00816B6C" w:rsidRDefault="003D0203" w:rsidP="00C16C4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C16C4E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Fio e Fita dental</w:t>
            </w:r>
          </w:p>
        </w:tc>
        <w:tc>
          <w:tcPr>
            <w:tcW w:w="4571" w:type="dxa"/>
          </w:tcPr>
          <w:p w:rsidR="00C16C4E" w:rsidRPr="00816B6C" w:rsidRDefault="00C16C4E" w:rsidP="00C16C4E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</w:tr>
      <w:tr w:rsidR="00C16C4E" w:rsidRPr="00816B6C" w:rsidTr="00816B6C">
        <w:trPr>
          <w:trHeight w:val="146"/>
          <w:jc w:val="center"/>
        </w:trPr>
        <w:tc>
          <w:tcPr>
            <w:tcW w:w="4571" w:type="dxa"/>
          </w:tcPr>
          <w:p w:rsidR="00C16C4E" w:rsidRPr="00816B6C" w:rsidRDefault="003D0203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C16C4E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Outros                                                                                                        </w:t>
            </w:r>
          </w:p>
        </w:tc>
        <w:tc>
          <w:tcPr>
            <w:tcW w:w="4571" w:type="dxa"/>
          </w:tcPr>
          <w:p w:rsidR="00C16C4E" w:rsidRPr="00816B6C" w:rsidRDefault="00C16C4E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a</w:t>
            </w:r>
            <w:proofErr w:type="gram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definir</w:t>
            </w:r>
          </w:p>
        </w:tc>
      </w:tr>
      <w:tr w:rsidR="00C16C4E" w:rsidRPr="00816B6C" w:rsidTr="00816B6C">
        <w:trPr>
          <w:trHeight w:val="146"/>
          <w:jc w:val="center"/>
        </w:trPr>
        <w:tc>
          <w:tcPr>
            <w:tcW w:w="4571" w:type="dxa"/>
          </w:tcPr>
          <w:p w:rsidR="00C16C4E" w:rsidRPr="00816B6C" w:rsidRDefault="00C16C4E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4571" w:type="dxa"/>
          </w:tcPr>
          <w:p w:rsidR="00C16C4E" w:rsidRPr="00816B6C" w:rsidRDefault="00C16C4E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C16C4E" w:rsidRPr="00816B6C" w:rsidTr="00816B6C">
        <w:trPr>
          <w:trHeight w:val="146"/>
          <w:jc w:val="center"/>
        </w:trPr>
        <w:tc>
          <w:tcPr>
            <w:tcW w:w="4571" w:type="dxa"/>
          </w:tcPr>
          <w:p w:rsidR="00C16C4E" w:rsidRPr="00816B6C" w:rsidRDefault="00C16C4E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Produtos Correlatos de Higiene</w:t>
            </w:r>
          </w:p>
        </w:tc>
        <w:tc>
          <w:tcPr>
            <w:tcW w:w="4571" w:type="dxa"/>
          </w:tcPr>
          <w:p w:rsidR="00C16C4E" w:rsidRPr="00816B6C" w:rsidRDefault="00C16C4E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C16C4E" w:rsidRPr="00816B6C" w:rsidTr="00816B6C">
        <w:trPr>
          <w:trHeight w:val="146"/>
          <w:jc w:val="center"/>
        </w:trPr>
        <w:tc>
          <w:tcPr>
            <w:tcW w:w="4571" w:type="dxa"/>
          </w:tcPr>
          <w:p w:rsidR="00C16C4E" w:rsidRPr="00816B6C" w:rsidRDefault="003D0203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C16C4E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Lenço umedeci</w:t>
            </w:r>
            <w:r w:rsidR="00371602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d</w:t>
            </w:r>
            <w:r w:rsidR="00C16C4E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o</w:t>
            </w:r>
          </w:p>
        </w:tc>
        <w:tc>
          <w:tcPr>
            <w:tcW w:w="4571" w:type="dxa"/>
          </w:tcPr>
          <w:p w:rsidR="00C16C4E" w:rsidRPr="00816B6C" w:rsidRDefault="00C16C4E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</w:tr>
      <w:tr w:rsidR="00C16C4E" w:rsidRPr="00816B6C" w:rsidTr="00816B6C">
        <w:trPr>
          <w:trHeight w:val="146"/>
          <w:jc w:val="center"/>
        </w:trPr>
        <w:tc>
          <w:tcPr>
            <w:tcW w:w="4571" w:type="dxa"/>
          </w:tcPr>
          <w:p w:rsidR="00C16C4E" w:rsidRPr="00816B6C" w:rsidRDefault="003D0203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proofErr w:type="spellStart"/>
            <w:r w:rsidR="00C16C4E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Demaquilantes</w:t>
            </w:r>
            <w:proofErr w:type="spellEnd"/>
          </w:p>
        </w:tc>
        <w:tc>
          <w:tcPr>
            <w:tcW w:w="4571" w:type="dxa"/>
          </w:tcPr>
          <w:p w:rsidR="00C16C4E" w:rsidRPr="00816B6C" w:rsidRDefault="00C16C4E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</w:tr>
      <w:tr w:rsidR="00C16C4E" w:rsidRPr="00816B6C" w:rsidTr="00816B6C">
        <w:trPr>
          <w:trHeight w:val="146"/>
          <w:jc w:val="center"/>
        </w:trPr>
        <w:tc>
          <w:tcPr>
            <w:tcW w:w="4571" w:type="dxa"/>
          </w:tcPr>
          <w:p w:rsidR="00C16C4E" w:rsidRPr="00816B6C" w:rsidRDefault="003D0203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proofErr w:type="spellStart"/>
            <w:r w:rsidR="00C16C4E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Demaquilante</w:t>
            </w:r>
            <w:proofErr w:type="spellEnd"/>
            <w:r w:rsidR="00C16C4E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para área dos olhos</w:t>
            </w:r>
          </w:p>
        </w:tc>
        <w:tc>
          <w:tcPr>
            <w:tcW w:w="4571" w:type="dxa"/>
          </w:tcPr>
          <w:p w:rsidR="00C16C4E" w:rsidRPr="00816B6C" w:rsidRDefault="00C16C4E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</w:p>
        </w:tc>
      </w:tr>
      <w:tr w:rsidR="00C16C4E" w:rsidRPr="00816B6C" w:rsidTr="00816B6C">
        <w:trPr>
          <w:trHeight w:val="146"/>
          <w:jc w:val="center"/>
        </w:trPr>
        <w:tc>
          <w:tcPr>
            <w:tcW w:w="4571" w:type="dxa"/>
          </w:tcPr>
          <w:p w:rsidR="00C16C4E" w:rsidRPr="00816B6C" w:rsidRDefault="003D0203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C16C4E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Outros                                                                                                        </w:t>
            </w:r>
          </w:p>
        </w:tc>
        <w:tc>
          <w:tcPr>
            <w:tcW w:w="4571" w:type="dxa"/>
          </w:tcPr>
          <w:p w:rsidR="00C16C4E" w:rsidRPr="00816B6C" w:rsidRDefault="00C16C4E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a</w:t>
            </w:r>
            <w:proofErr w:type="gram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definir</w:t>
            </w:r>
          </w:p>
        </w:tc>
      </w:tr>
      <w:tr w:rsidR="00C16C4E" w:rsidRPr="00816B6C" w:rsidTr="00816B6C">
        <w:trPr>
          <w:trHeight w:val="146"/>
          <w:jc w:val="center"/>
        </w:trPr>
        <w:tc>
          <w:tcPr>
            <w:tcW w:w="4571" w:type="dxa"/>
          </w:tcPr>
          <w:p w:rsidR="00C16C4E" w:rsidRPr="00816B6C" w:rsidRDefault="00C16C4E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4571" w:type="dxa"/>
          </w:tcPr>
          <w:p w:rsidR="00C16C4E" w:rsidRPr="00816B6C" w:rsidRDefault="00C16C4E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371602" w:rsidRPr="00816B6C" w:rsidTr="00816B6C">
        <w:trPr>
          <w:trHeight w:val="146"/>
          <w:jc w:val="center"/>
        </w:trPr>
        <w:tc>
          <w:tcPr>
            <w:tcW w:w="4571" w:type="dxa"/>
          </w:tcPr>
          <w:p w:rsidR="00371602" w:rsidRPr="00816B6C" w:rsidRDefault="00371602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Pós corporais</w:t>
            </w:r>
            <w:proofErr w:type="gram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(perfumados ou não)</w:t>
            </w:r>
          </w:p>
        </w:tc>
        <w:tc>
          <w:tcPr>
            <w:tcW w:w="4571" w:type="dxa"/>
          </w:tcPr>
          <w:p w:rsidR="00371602" w:rsidRPr="00816B6C" w:rsidRDefault="00371602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486292" w:rsidRPr="00816B6C" w:rsidTr="00816B6C">
        <w:trPr>
          <w:trHeight w:val="146"/>
          <w:jc w:val="center"/>
        </w:trPr>
        <w:tc>
          <w:tcPr>
            <w:tcW w:w="4571" w:type="dxa"/>
          </w:tcPr>
          <w:p w:rsidR="00486292" w:rsidRPr="00816B6C" w:rsidRDefault="003D0203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486292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Talco</w:t>
            </w:r>
          </w:p>
        </w:tc>
        <w:tc>
          <w:tcPr>
            <w:tcW w:w="4571" w:type="dxa"/>
          </w:tcPr>
          <w:p w:rsidR="00486292" w:rsidRPr="00816B6C" w:rsidRDefault="00486292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</w:tr>
      <w:tr w:rsidR="00486292" w:rsidRPr="00816B6C" w:rsidTr="00816B6C">
        <w:trPr>
          <w:trHeight w:val="146"/>
          <w:jc w:val="center"/>
        </w:trPr>
        <w:tc>
          <w:tcPr>
            <w:tcW w:w="4571" w:type="dxa"/>
          </w:tcPr>
          <w:p w:rsidR="00486292" w:rsidRPr="00816B6C" w:rsidRDefault="003D0203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486292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Talco </w:t>
            </w:r>
            <w:proofErr w:type="spellStart"/>
            <w:proofErr w:type="gramStart"/>
            <w:r w:rsidR="00486292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anti-séptico</w:t>
            </w:r>
            <w:proofErr w:type="spellEnd"/>
            <w:proofErr w:type="gramEnd"/>
          </w:p>
        </w:tc>
        <w:tc>
          <w:tcPr>
            <w:tcW w:w="4571" w:type="dxa"/>
          </w:tcPr>
          <w:p w:rsidR="00486292" w:rsidRPr="00816B6C" w:rsidRDefault="00486292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</w:p>
        </w:tc>
      </w:tr>
      <w:tr w:rsidR="00486292" w:rsidRPr="00816B6C" w:rsidTr="00816B6C">
        <w:trPr>
          <w:trHeight w:val="146"/>
          <w:jc w:val="center"/>
        </w:trPr>
        <w:tc>
          <w:tcPr>
            <w:tcW w:w="4571" w:type="dxa"/>
          </w:tcPr>
          <w:p w:rsidR="00486292" w:rsidRPr="00816B6C" w:rsidRDefault="003D0203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486292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Polvilho</w:t>
            </w:r>
          </w:p>
        </w:tc>
        <w:tc>
          <w:tcPr>
            <w:tcW w:w="4571" w:type="dxa"/>
          </w:tcPr>
          <w:p w:rsidR="00486292" w:rsidRPr="00816B6C" w:rsidRDefault="00486292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</w:tr>
      <w:tr w:rsidR="00486292" w:rsidRPr="00816B6C" w:rsidTr="00816B6C">
        <w:trPr>
          <w:trHeight w:val="146"/>
          <w:jc w:val="center"/>
        </w:trPr>
        <w:tc>
          <w:tcPr>
            <w:tcW w:w="4571" w:type="dxa"/>
          </w:tcPr>
          <w:p w:rsidR="00486292" w:rsidRPr="00816B6C" w:rsidRDefault="003D0203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486292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Polvilho desodorante</w:t>
            </w:r>
          </w:p>
        </w:tc>
        <w:tc>
          <w:tcPr>
            <w:tcW w:w="4571" w:type="dxa"/>
          </w:tcPr>
          <w:p w:rsidR="00486292" w:rsidRPr="00816B6C" w:rsidRDefault="00486292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</w:tr>
      <w:tr w:rsidR="00486292" w:rsidRPr="00816B6C" w:rsidTr="00816B6C">
        <w:trPr>
          <w:trHeight w:val="146"/>
          <w:jc w:val="center"/>
        </w:trPr>
        <w:tc>
          <w:tcPr>
            <w:tcW w:w="4571" w:type="dxa"/>
          </w:tcPr>
          <w:p w:rsidR="00486292" w:rsidRPr="00816B6C" w:rsidRDefault="003D0203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486292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Talco desodorante</w:t>
            </w:r>
          </w:p>
        </w:tc>
        <w:tc>
          <w:tcPr>
            <w:tcW w:w="4571" w:type="dxa"/>
          </w:tcPr>
          <w:p w:rsidR="00486292" w:rsidRPr="00816B6C" w:rsidRDefault="00486292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</w:tr>
      <w:tr w:rsidR="00486292" w:rsidRPr="00816B6C" w:rsidTr="00816B6C">
        <w:trPr>
          <w:trHeight w:val="146"/>
          <w:jc w:val="center"/>
        </w:trPr>
        <w:tc>
          <w:tcPr>
            <w:tcW w:w="4571" w:type="dxa"/>
          </w:tcPr>
          <w:p w:rsidR="00486292" w:rsidRPr="00816B6C" w:rsidRDefault="003D0203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486292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Polvilho </w:t>
            </w:r>
            <w:proofErr w:type="spellStart"/>
            <w:proofErr w:type="gramStart"/>
            <w:r w:rsidR="00486292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anti-séptico</w:t>
            </w:r>
            <w:proofErr w:type="spellEnd"/>
            <w:proofErr w:type="gramEnd"/>
          </w:p>
        </w:tc>
        <w:tc>
          <w:tcPr>
            <w:tcW w:w="4571" w:type="dxa"/>
          </w:tcPr>
          <w:p w:rsidR="00486292" w:rsidRPr="00816B6C" w:rsidRDefault="00486292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</w:p>
        </w:tc>
      </w:tr>
      <w:tr w:rsidR="00486292" w:rsidRPr="00816B6C" w:rsidTr="00816B6C">
        <w:trPr>
          <w:trHeight w:val="146"/>
          <w:jc w:val="center"/>
        </w:trPr>
        <w:tc>
          <w:tcPr>
            <w:tcW w:w="4571" w:type="dxa"/>
          </w:tcPr>
          <w:p w:rsidR="00486292" w:rsidRPr="00816B6C" w:rsidRDefault="003D0203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486292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Outros                                                                                                        </w:t>
            </w:r>
          </w:p>
        </w:tc>
        <w:tc>
          <w:tcPr>
            <w:tcW w:w="4571" w:type="dxa"/>
          </w:tcPr>
          <w:p w:rsidR="00486292" w:rsidRPr="00816B6C" w:rsidRDefault="00486292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a</w:t>
            </w:r>
            <w:proofErr w:type="gram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definir</w:t>
            </w:r>
          </w:p>
        </w:tc>
      </w:tr>
      <w:tr w:rsidR="00486292" w:rsidRPr="00816B6C" w:rsidTr="00816B6C">
        <w:trPr>
          <w:trHeight w:val="146"/>
          <w:jc w:val="center"/>
        </w:trPr>
        <w:tc>
          <w:tcPr>
            <w:tcW w:w="4571" w:type="dxa"/>
          </w:tcPr>
          <w:p w:rsidR="00486292" w:rsidRPr="00816B6C" w:rsidRDefault="00486292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4571" w:type="dxa"/>
          </w:tcPr>
          <w:p w:rsidR="00486292" w:rsidRPr="00816B6C" w:rsidRDefault="00486292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486292" w:rsidRPr="00816B6C" w:rsidTr="00816B6C">
        <w:trPr>
          <w:trHeight w:val="146"/>
          <w:jc w:val="center"/>
        </w:trPr>
        <w:tc>
          <w:tcPr>
            <w:tcW w:w="4571" w:type="dxa"/>
          </w:tcPr>
          <w:p w:rsidR="00486292" w:rsidRPr="00816B6C" w:rsidRDefault="00486292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Cremes de Beleza (perfumados ou não, incluindo os géis</w:t>
            </w: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  <w:proofErr w:type="gramEnd"/>
          </w:p>
        </w:tc>
        <w:tc>
          <w:tcPr>
            <w:tcW w:w="4571" w:type="dxa"/>
          </w:tcPr>
          <w:p w:rsidR="00486292" w:rsidRPr="00816B6C" w:rsidRDefault="00486292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486292" w:rsidRPr="00816B6C" w:rsidTr="00816B6C">
        <w:trPr>
          <w:trHeight w:val="146"/>
          <w:jc w:val="center"/>
        </w:trPr>
        <w:tc>
          <w:tcPr>
            <w:tcW w:w="4571" w:type="dxa"/>
          </w:tcPr>
          <w:p w:rsidR="00486292" w:rsidRPr="00816B6C" w:rsidRDefault="003D0203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486292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Creme para pernas</w:t>
            </w:r>
          </w:p>
        </w:tc>
        <w:tc>
          <w:tcPr>
            <w:tcW w:w="4571" w:type="dxa"/>
          </w:tcPr>
          <w:p w:rsidR="00486292" w:rsidRPr="00816B6C" w:rsidRDefault="00486292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</w:tr>
      <w:tr w:rsidR="00486292" w:rsidRPr="00816B6C" w:rsidTr="00816B6C">
        <w:trPr>
          <w:trHeight w:val="146"/>
          <w:jc w:val="center"/>
        </w:trPr>
        <w:tc>
          <w:tcPr>
            <w:tcW w:w="4571" w:type="dxa"/>
          </w:tcPr>
          <w:p w:rsidR="00486292" w:rsidRPr="00816B6C" w:rsidRDefault="003D0203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486292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Creme para o rosto</w:t>
            </w:r>
          </w:p>
        </w:tc>
        <w:tc>
          <w:tcPr>
            <w:tcW w:w="4571" w:type="dxa"/>
          </w:tcPr>
          <w:p w:rsidR="00486292" w:rsidRPr="00816B6C" w:rsidRDefault="00486292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</w:tr>
      <w:tr w:rsidR="00486292" w:rsidRPr="00816B6C" w:rsidTr="00816B6C">
        <w:trPr>
          <w:trHeight w:val="146"/>
          <w:jc w:val="center"/>
        </w:trPr>
        <w:tc>
          <w:tcPr>
            <w:tcW w:w="4571" w:type="dxa"/>
          </w:tcPr>
          <w:p w:rsidR="00486292" w:rsidRPr="00816B6C" w:rsidRDefault="003D0203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486292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Creme para o rosto com </w:t>
            </w:r>
            <w:proofErr w:type="spellStart"/>
            <w:r w:rsidR="00486292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fotoprotetor</w:t>
            </w:r>
            <w:proofErr w:type="spellEnd"/>
          </w:p>
        </w:tc>
        <w:tc>
          <w:tcPr>
            <w:tcW w:w="4571" w:type="dxa"/>
          </w:tcPr>
          <w:p w:rsidR="00486292" w:rsidRPr="00816B6C" w:rsidRDefault="00486292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</w:p>
        </w:tc>
      </w:tr>
      <w:tr w:rsidR="00486292" w:rsidRPr="00816B6C" w:rsidTr="00816B6C">
        <w:trPr>
          <w:trHeight w:val="146"/>
          <w:jc w:val="center"/>
        </w:trPr>
        <w:tc>
          <w:tcPr>
            <w:tcW w:w="4571" w:type="dxa"/>
          </w:tcPr>
          <w:p w:rsidR="00486292" w:rsidRPr="00816B6C" w:rsidRDefault="003D0203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486292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Creme para rugas</w:t>
            </w:r>
          </w:p>
        </w:tc>
        <w:tc>
          <w:tcPr>
            <w:tcW w:w="4571" w:type="dxa"/>
          </w:tcPr>
          <w:p w:rsidR="00486292" w:rsidRPr="00816B6C" w:rsidRDefault="00486292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</w:p>
        </w:tc>
      </w:tr>
      <w:tr w:rsidR="00486292" w:rsidRPr="00816B6C" w:rsidTr="00816B6C">
        <w:trPr>
          <w:trHeight w:val="146"/>
          <w:jc w:val="center"/>
        </w:trPr>
        <w:tc>
          <w:tcPr>
            <w:tcW w:w="4571" w:type="dxa"/>
          </w:tcPr>
          <w:p w:rsidR="00486292" w:rsidRPr="00816B6C" w:rsidRDefault="003D0203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486292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Creme para pele </w:t>
            </w:r>
            <w:proofErr w:type="spellStart"/>
            <w:r w:rsidR="00486292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acneica</w:t>
            </w:r>
            <w:proofErr w:type="spellEnd"/>
          </w:p>
        </w:tc>
        <w:tc>
          <w:tcPr>
            <w:tcW w:w="4571" w:type="dxa"/>
          </w:tcPr>
          <w:p w:rsidR="00486292" w:rsidRPr="00816B6C" w:rsidRDefault="00486292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</w:p>
        </w:tc>
      </w:tr>
      <w:tr w:rsidR="00486292" w:rsidRPr="00816B6C" w:rsidTr="00816B6C">
        <w:trPr>
          <w:trHeight w:val="146"/>
          <w:jc w:val="center"/>
        </w:trPr>
        <w:tc>
          <w:tcPr>
            <w:tcW w:w="4571" w:type="dxa"/>
          </w:tcPr>
          <w:p w:rsidR="00486292" w:rsidRPr="00816B6C" w:rsidRDefault="003D0203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486292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Creme clareador de pele</w:t>
            </w:r>
          </w:p>
        </w:tc>
        <w:tc>
          <w:tcPr>
            <w:tcW w:w="4571" w:type="dxa"/>
          </w:tcPr>
          <w:p w:rsidR="00486292" w:rsidRPr="00816B6C" w:rsidRDefault="00486292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</w:p>
        </w:tc>
      </w:tr>
      <w:tr w:rsidR="00486292" w:rsidRPr="00816B6C" w:rsidTr="00816B6C">
        <w:trPr>
          <w:trHeight w:val="146"/>
          <w:jc w:val="center"/>
        </w:trPr>
        <w:tc>
          <w:tcPr>
            <w:tcW w:w="4571" w:type="dxa"/>
          </w:tcPr>
          <w:p w:rsidR="00486292" w:rsidRPr="00816B6C" w:rsidRDefault="003D0203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486292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Creme para as mãos</w:t>
            </w:r>
          </w:p>
        </w:tc>
        <w:tc>
          <w:tcPr>
            <w:tcW w:w="4571" w:type="dxa"/>
          </w:tcPr>
          <w:p w:rsidR="00486292" w:rsidRPr="00816B6C" w:rsidRDefault="00486292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</w:tr>
      <w:tr w:rsidR="00486292" w:rsidRPr="00816B6C" w:rsidTr="00816B6C">
        <w:trPr>
          <w:trHeight w:val="146"/>
          <w:jc w:val="center"/>
        </w:trPr>
        <w:tc>
          <w:tcPr>
            <w:tcW w:w="4571" w:type="dxa"/>
          </w:tcPr>
          <w:p w:rsidR="00486292" w:rsidRPr="00816B6C" w:rsidRDefault="003D0203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486292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Creme para as mãos com </w:t>
            </w:r>
            <w:proofErr w:type="spellStart"/>
            <w:r w:rsidR="00486292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fotoprotetor</w:t>
            </w:r>
            <w:proofErr w:type="spellEnd"/>
          </w:p>
        </w:tc>
        <w:tc>
          <w:tcPr>
            <w:tcW w:w="4571" w:type="dxa"/>
          </w:tcPr>
          <w:p w:rsidR="00486292" w:rsidRPr="00816B6C" w:rsidRDefault="00486292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</w:p>
        </w:tc>
      </w:tr>
      <w:tr w:rsidR="00486292" w:rsidRPr="00816B6C" w:rsidTr="00816B6C">
        <w:trPr>
          <w:trHeight w:val="146"/>
          <w:jc w:val="center"/>
        </w:trPr>
        <w:tc>
          <w:tcPr>
            <w:tcW w:w="4571" w:type="dxa"/>
          </w:tcPr>
          <w:p w:rsidR="00486292" w:rsidRPr="00816B6C" w:rsidRDefault="003D0203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486292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Creme para o corpo</w:t>
            </w:r>
          </w:p>
        </w:tc>
        <w:tc>
          <w:tcPr>
            <w:tcW w:w="4571" w:type="dxa"/>
          </w:tcPr>
          <w:p w:rsidR="00486292" w:rsidRPr="00816B6C" w:rsidRDefault="00486292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</w:tr>
      <w:tr w:rsidR="00486292" w:rsidRPr="00816B6C" w:rsidTr="00816B6C">
        <w:trPr>
          <w:trHeight w:val="146"/>
          <w:jc w:val="center"/>
        </w:trPr>
        <w:tc>
          <w:tcPr>
            <w:tcW w:w="4571" w:type="dxa"/>
          </w:tcPr>
          <w:p w:rsidR="00486292" w:rsidRPr="00816B6C" w:rsidRDefault="003D0203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486292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Creme para o corpo com </w:t>
            </w:r>
            <w:proofErr w:type="spellStart"/>
            <w:r w:rsidR="00486292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fotoprotetor</w:t>
            </w:r>
            <w:proofErr w:type="spellEnd"/>
          </w:p>
        </w:tc>
        <w:tc>
          <w:tcPr>
            <w:tcW w:w="4571" w:type="dxa"/>
          </w:tcPr>
          <w:p w:rsidR="00486292" w:rsidRPr="00816B6C" w:rsidRDefault="00486292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</w:p>
        </w:tc>
      </w:tr>
      <w:tr w:rsidR="00486292" w:rsidRPr="00816B6C" w:rsidTr="00816B6C">
        <w:trPr>
          <w:trHeight w:val="146"/>
          <w:jc w:val="center"/>
        </w:trPr>
        <w:tc>
          <w:tcPr>
            <w:tcW w:w="4571" w:type="dxa"/>
          </w:tcPr>
          <w:p w:rsidR="00486292" w:rsidRPr="00816B6C" w:rsidRDefault="003D0203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486292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Creme para celulite/estrias</w:t>
            </w:r>
          </w:p>
        </w:tc>
        <w:tc>
          <w:tcPr>
            <w:tcW w:w="4571" w:type="dxa"/>
          </w:tcPr>
          <w:p w:rsidR="00486292" w:rsidRPr="00816B6C" w:rsidRDefault="00486292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</w:p>
        </w:tc>
      </w:tr>
      <w:tr w:rsidR="00486292" w:rsidRPr="00816B6C" w:rsidTr="00816B6C">
        <w:trPr>
          <w:trHeight w:val="146"/>
          <w:jc w:val="center"/>
        </w:trPr>
        <w:tc>
          <w:tcPr>
            <w:tcW w:w="4571" w:type="dxa"/>
          </w:tcPr>
          <w:p w:rsidR="00486292" w:rsidRPr="00816B6C" w:rsidRDefault="003D0203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486292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Creme para os pés</w:t>
            </w:r>
          </w:p>
        </w:tc>
        <w:tc>
          <w:tcPr>
            <w:tcW w:w="4571" w:type="dxa"/>
          </w:tcPr>
          <w:p w:rsidR="00486292" w:rsidRPr="00816B6C" w:rsidRDefault="00486292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</w:tr>
      <w:tr w:rsidR="00486292" w:rsidRPr="00816B6C" w:rsidTr="00816B6C">
        <w:trPr>
          <w:trHeight w:val="146"/>
          <w:jc w:val="center"/>
        </w:trPr>
        <w:tc>
          <w:tcPr>
            <w:tcW w:w="4571" w:type="dxa"/>
          </w:tcPr>
          <w:p w:rsidR="00486292" w:rsidRPr="00816B6C" w:rsidRDefault="003D0203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486292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Creme de limpeza facial</w:t>
            </w:r>
          </w:p>
        </w:tc>
        <w:tc>
          <w:tcPr>
            <w:tcW w:w="4571" w:type="dxa"/>
          </w:tcPr>
          <w:p w:rsidR="00486292" w:rsidRPr="00816B6C" w:rsidRDefault="00486292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</w:tr>
      <w:tr w:rsidR="00486292" w:rsidRPr="00816B6C" w:rsidTr="00816B6C">
        <w:trPr>
          <w:trHeight w:val="146"/>
          <w:jc w:val="center"/>
        </w:trPr>
        <w:tc>
          <w:tcPr>
            <w:tcW w:w="4571" w:type="dxa"/>
          </w:tcPr>
          <w:p w:rsidR="00486292" w:rsidRPr="00816B6C" w:rsidRDefault="003D0203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486292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Creme </w:t>
            </w:r>
            <w:proofErr w:type="spellStart"/>
            <w:r w:rsidR="00486292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esfoliante</w:t>
            </w:r>
            <w:proofErr w:type="spellEnd"/>
            <w:r w:rsidR="00486292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“</w:t>
            </w:r>
            <w:proofErr w:type="spellStart"/>
            <w:r w:rsidR="00486292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peeling</w:t>
            </w:r>
            <w:proofErr w:type="spellEnd"/>
            <w:r w:rsidR="00486292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” (mecânico)</w:t>
            </w:r>
          </w:p>
        </w:tc>
        <w:tc>
          <w:tcPr>
            <w:tcW w:w="4571" w:type="dxa"/>
          </w:tcPr>
          <w:p w:rsidR="00486292" w:rsidRPr="00816B6C" w:rsidRDefault="00486292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</w:tr>
      <w:tr w:rsidR="00486292" w:rsidRPr="00816B6C" w:rsidTr="00816B6C">
        <w:trPr>
          <w:trHeight w:val="146"/>
          <w:jc w:val="center"/>
        </w:trPr>
        <w:tc>
          <w:tcPr>
            <w:tcW w:w="4571" w:type="dxa"/>
          </w:tcPr>
          <w:p w:rsidR="00486292" w:rsidRPr="00816B6C" w:rsidRDefault="003D0203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486292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Creme </w:t>
            </w:r>
            <w:proofErr w:type="spellStart"/>
            <w:r w:rsidR="00486292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esfoliante</w:t>
            </w:r>
            <w:proofErr w:type="spellEnd"/>
            <w:r w:rsidR="00486292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“</w:t>
            </w:r>
            <w:proofErr w:type="spellStart"/>
            <w:r w:rsidR="00486292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peeling</w:t>
            </w:r>
            <w:proofErr w:type="spellEnd"/>
            <w:r w:rsidR="00486292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” (químico)</w:t>
            </w:r>
          </w:p>
        </w:tc>
        <w:tc>
          <w:tcPr>
            <w:tcW w:w="4571" w:type="dxa"/>
          </w:tcPr>
          <w:p w:rsidR="00486292" w:rsidRPr="00816B6C" w:rsidRDefault="00486292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</w:p>
        </w:tc>
      </w:tr>
      <w:tr w:rsidR="00486292" w:rsidRPr="00816B6C" w:rsidTr="00816B6C">
        <w:trPr>
          <w:trHeight w:val="146"/>
          <w:jc w:val="center"/>
        </w:trPr>
        <w:tc>
          <w:tcPr>
            <w:tcW w:w="4571" w:type="dxa"/>
          </w:tcPr>
          <w:p w:rsidR="00486292" w:rsidRPr="00816B6C" w:rsidRDefault="003D0203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486292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Máscara corporal</w:t>
            </w:r>
          </w:p>
        </w:tc>
        <w:tc>
          <w:tcPr>
            <w:tcW w:w="4571" w:type="dxa"/>
          </w:tcPr>
          <w:p w:rsidR="00486292" w:rsidRPr="00816B6C" w:rsidRDefault="00486292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</w:tr>
      <w:tr w:rsidR="00486292" w:rsidRPr="00816B6C" w:rsidTr="00816B6C">
        <w:trPr>
          <w:trHeight w:val="146"/>
          <w:jc w:val="center"/>
        </w:trPr>
        <w:tc>
          <w:tcPr>
            <w:tcW w:w="4571" w:type="dxa"/>
          </w:tcPr>
          <w:p w:rsidR="00486292" w:rsidRPr="00816B6C" w:rsidRDefault="003D0203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486292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Outros                                                                                                        </w:t>
            </w:r>
          </w:p>
        </w:tc>
        <w:tc>
          <w:tcPr>
            <w:tcW w:w="4571" w:type="dxa"/>
          </w:tcPr>
          <w:p w:rsidR="00486292" w:rsidRPr="00816B6C" w:rsidRDefault="00486292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a</w:t>
            </w:r>
            <w:proofErr w:type="gram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definir</w:t>
            </w:r>
          </w:p>
        </w:tc>
      </w:tr>
      <w:tr w:rsidR="00DE0ABF" w:rsidRPr="00816B6C" w:rsidTr="00816B6C">
        <w:trPr>
          <w:trHeight w:val="146"/>
          <w:jc w:val="center"/>
        </w:trPr>
        <w:tc>
          <w:tcPr>
            <w:tcW w:w="4571" w:type="dxa"/>
          </w:tcPr>
          <w:p w:rsidR="00DE0ABF" w:rsidRPr="00816B6C" w:rsidRDefault="00DE0ABF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4571" w:type="dxa"/>
          </w:tcPr>
          <w:p w:rsidR="00DE0ABF" w:rsidRPr="00816B6C" w:rsidRDefault="00DE0ABF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DE0ABF" w:rsidRPr="00816B6C" w:rsidTr="00816B6C">
        <w:trPr>
          <w:trHeight w:val="146"/>
          <w:jc w:val="center"/>
        </w:trPr>
        <w:tc>
          <w:tcPr>
            <w:tcW w:w="4571" w:type="dxa"/>
          </w:tcPr>
          <w:p w:rsidR="00DE0ABF" w:rsidRPr="00816B6C" w:rsidRDefault="00DE0ABF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Máscaras Faciais (líquido, creme, gel e sólido</w:t>
            </w: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  <w:proofErr w:type="gramEnd"/>
          </w:p>
        </w:tc>
        <w:tc>
          <w:tcPr>
            <w:tcW w:w="4571" w:type="dxa"/>
          </w:tcPr>
          <w:p w:rsidR="00DE0ABF" w:rsidRPr="00816B6C" w:rsidRDefault="00DE0ABF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DE0ABF" w:rsidRPr="00816B6C" w:rsidTr="00816B6C">
        <w:trPr>
          <w:trHeight w:val="146"/>
          <w:jc w:val="center"/>
        </w:trPr>
        <w:tc>
          <w:tcPr>
            <w:tcW w:w="4571" w:type="dxa"/>
          </w:tcPr>
          <w:p w:rsidR="00DE0ABF" w:rsidRPr="00816B6C" w:rsidRDefault="003D0203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DE0ABF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Máscara coloidal</w:t>
            </w:r>
          </w:p>
        </w:tc>
        <w:tc>
          <w:tcPr>
            <w:tcW w:w="4571" w:type="dxa"/>
          </w:tcPr>
          <w:p w:rsidR="00DE0ABF" w:rsidRPr="00816B6C" w:rsidRDefault="00DE0ABF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</w:tr>
      <w:tr w:rsidR="00DE0ABF" w:rsidRPr="00816B6C" w:rsidTr="00816B6C">
        <w:trPr>
          <w:trHeight w:val="146"/>
          <w:jc w:val="center"/>
        </w:trPr>
        <w:tc>
          <w:tcPr>
            <w:tcW w:w="4571" w:type="dxa"/>
          </w:tcPr>
          <w:p w:rsidR="00DE0ABF" w:rsidRPr="00816B6C" w:rsidRDefault="003D0203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DE0ABF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Máscara argilosa</w:t>
            </w:r>
          </w:p>
        </w:tc>
        <w:tc>
          <w:tcPr>
            <w:tcW w:w="4571" w:type="dxa"/>
          </w:tcPr>
          <w:p w:rsidR="00DE0ABF" w:rsidRPr="00816B6C" w:rsidRDefault="00DE0ABF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</w:tr>
      <w:tr w:rsidR="00DE0ABF" w:rsidRPr="00816B6C" w:rsidTr="00816B6C">
        <w:trPr>
          <w:trHeight w:val="146"/>
          <w:jc w:val="center"/>
        </w:trPr>
        <w:tc>
          <w:tcPr>
            <w:tcW w:w="4571" w:type="dxa"/>
          </w:tcPr>
          <w:p w:rsidR="00DE0ABF" w:rsidRPr="00816B6C" w:rsidRDefault="003D0203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DE0ABF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Máscara plástica</w:t>
            </w:r>
          </w:p>
        </w:tc>
        <w:tc>
          <w:tcPr>
            <w:tcW w:w="4571" w:type="dxa"/>
          </w:tcPr>
          <w:p w:rsidR="00DE0ABF" w:rsidRPr="00816B6C" w:rsidRDefault="00DE0ABF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</w:tr>
      <w:tr w:rsidR="00DE0ABF" w:rsidRPr="00816B6C" w:rsidTr="00816B6C">
        <w:trPr>
          <w:trHeight w:val="146"/>
          <w:jc w:val="center"/>
        </w:trPr>
        <w:tc>
          <w:tcPr>
            <w:tcW w:w="4571" w:type="dxa"/>
          </w:tcPr>
          <w:p w:rsidR="00DE0ABF" w:rsidRPr="00816B6C" w:rsidRDefault="003D0203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DE0ABF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Máscara </w:t>
            </w:r>
            <w:proofErr w:type="spellStart"/>
            <w:r w:rsidR="00DE0ABF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esfoliante</w:t>
            </w:r>
            <w:proofErr w:type="spellEnd"/>
            <w:r w:rsidR="00DE0ABF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“</w:t>
            </w:r>
            <w:proofErr w:type="spellStart"/>
            <w:r w:rsidR="00DE0ABF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peeling</w:t>
            </w:r>
            <w:proofErr w:type="spellEnd"/>
            <w:r w:rsidR="00DE0ABF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” (mecânico)</w:t>
            </w:r>
          </w:p>
        </w:tc>
        <w:tc>
          <w:tcPr>
            <w:tcW w:w="4571" w:type="dxa"/>
          </w:tcPr>
          <w:p w:rsidR="00DE0ABF" w:rsidRPr="00816B6C" w:rsidRDefault="00DE0ABF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</w:tr>
      <w:tr w:rsidR="00DE0ABF" w:rsidRPr="00816B6C" w:rsidTr="00816B6C">
        <w:trPr>
          <w:trHeight w:val="146"/>
          <w:jc w:val="center"/>
        </w:trPr>
        <w:tc>
          <w:tcPr>
            <w:tcW w:w="4571" w:type="dxa"/>
          </w:tcPr>
          <w:p w:rsidR="00DE0ABF" w:rsidRPr="00816B6C" w:rsidRDefault="003D0203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proofErr w:type="spellStart"/>
            <w:r w:rsidR="00DE0ABF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Máscar</w:t>
            </w:r>
            <w:proofErr w:type="spellEnd"/>
            <w:r w:rsidR="00DE0ABF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</w:t>
            </w:r>
            <w:proofErr w:type="spellStart"/>
            <w:r w:rsidR="00DE0ABF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esfoliante</w:t>
            </w:r>
            <w:proofErr w:type="spellEnd"/>
            <w:r w:rsidR="00DE0ABF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“</w:t>
            </w:r>
            <w:proofErr w:type="spellStart"/>
            <w:r w:rsidR="00DE0ABF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peeling</w:t>
            </w:r>
            <w:proofErr w:type="spellEnd"/>
            <w:r w:rsidR="00DE0ABF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” (químico)</w:t>
            </w:r>
          </w:p>
        </w:tc>
        <w:tc>
          <w:tcPr>
            <w:tcW w:w="4571" w:type="dxa"/>
          </w:tcPr>
          <w:p w:rsidR="00DE0ABF" w:rsidRPr="00816B6C" w:rsidRDefault="00DE0ABF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</w:p>
        </w:tc>
      </w:tr>
      <w:tr w:rsidR="00DE0ABF" w:rsidRPr="00816B6C" w:rsidTr="00816B6C">
        <w:trPr>
          <w:trHeight w:val="146"/>
          <w:jc w:val="center"/>
        </w:trPr>
        <w:tc>
          <w:tcPr>
            <w:tcW w:w="4571" w:type="dxa"/>
          </w:tcPr>
          <w:p w:rsidR="00DE0ABF" w:rsidRPr="00816B6C" w:rsidRDefault="003D0203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DE0ABF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Outros                                                                                                        </w:t>
            </w:r>
          </w:p>
        </w:tc>
        <w:tc>
          <w:tcPr>
            <w:tcW w:w="4571" w:type="dxa"/>
          </w:tcPr>
          <w:p w:rsidR="00DE0ABF" w:rsidRPr="00816B6C" w:rsidRDefault="00DE0ABF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a</w:t>
            </w:r>
            <w:proofErr w:type="gram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definir</w:t>
            </w:r>
          </w:p>
        </w:tc>
      </w:tr>
      <w:tr w:rsidR="00DE0ABF" w:rsidRPr="00816B6C" w:rsidTr="00816B6C">
        <w:trPr>
          <w:trHeight w:val="146"/>
          <w:jc w:val="center"/>
        </w:trPr>
        <w:tc>
          <w:tcPr>
            <w:tcW w:w="4571" w:type="dxa"/>
          </w:tcPr>
          <w:p w:rsidR="00DE0ABF" w:rsidRPr="00816B6C" w:rsidRDefault="00DE0ABF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4571" w:type="dxa"/>
          </w:tcPr>
          <w:p w:rsidR="00DE0ABF" w:rsidRPr="00816B6C" w:rsidRDefault="00DE0ABF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DE0ABF" w:rsidRPr="00816B6C" w:rsidTr="00816B6C">
        <w:trPr>
          <w:trHeight w:val="146"/>
          <w:jc w:val="center"/>
        </w:trPr>
        <w:tc>
          <w:tcPr>
            <w:tcW w:w="4571" w:type="dxa"/>
          </w:tcPr>
          <w:p w:rsidR="00DE0ABF" w:rsidRPr="00816B6C" w:rsidRDefault="00DE0ABF" w:rsidP="00DE0AB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Loção de Beleza (alcoólicos ou não, emulsionadas ou não, incluídos os </w:t>
            </w: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“leites</w:t>
            </w:r>
            <w:proofErr w:type="gram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</w:p>
        </w:tc>
        <w:tc>
          <w:tcPr>
            <w:tcW w:w="4571" w:type="dxa"/>
          </w:tcPr>
          <w:p w:rsidR="00DE0ABF" w:rsidRPr="00816B6C" w:rsidRDefault="00DE0ABF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DE0ABF" w:rsidRPr="00816B6C" w:rsidTr="00816B6C">
        <w:trPr>
          <w:trHeight w:val="146"/>
          <w:jc w:val="center"/>
        </w:trPr>
        <w:tc>
          <w:tcPr>
            <w:tcW w:w="4571" w:type="dxa"/>
          </w:tcPr>
          <w:p w:rsidR="00DE0ABF" w:rsidRPr="00816B6C" w:rsidRDefault="003D0203" w:rsidP="00DE0AB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DE0ABF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Loção para o corpo                                                                                           </w:t>
            </w:r>
          </w:p>
        </w:tc>
        <w:tc>
          <w:tcPr>
            <w:tcW w:w="4571" w:type="dxa"/>
          </w:tcPr>
          <w:p w:rsidR="00DE0ABF" w:rsidRPr="00816B6C" w:rsidRDefault="00DE0ABF" w:rsidP="00DE0ABF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</w:tr>
      <w:tr w:rsidR="00DE0ABF" w:rsidRPr="00816B6C" w:rsidTr="00816B6C">
        <w:trPr>
          <w:trHeight w:val="146"/>
          <w:jc w:val="center"/>
        </w:trPr>
        <w:tc>
          <w:tcPr>
            <w:tcW w:w="4571" w:type="dxa"/>
          </w:tcPr>
          <w:p w:rsidR="00DE0ABF" w:rsidRPr="00816B6C" w:rsidRDefault="003D0203" w:rsidP="00DE0AB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DE0ABF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Loção para o corpo com </w:t>
            </w:r>
            <w:proofErr w:type="spellStart"/>
            <w:r w:rsidR="00DE0ABF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fotoprotetor</w:t>
            </w:r>
            <w:proofErr w:type="spellEnd"/>
            <w:r w:rsidR="00DE0ABF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                                                              </w:t>
            </w:r>
          </w:p>
        </w:tc>
        <w:tc>
          <w:tcPr>
            <w:tcW w:w="4571" w:type="dxa"/>
          </w:tcPr>
          <w:p w:rsidR="00DE0ABF" w:rsidRPr="00816B6C" w:rsidRDefault="00DE0ABF" w:rsidP="00DE0ABF">
            <w:pPr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</w:p>
        </w:tc>
      </w:tr>
      <w:tr w:rsidR="00DE0ABF" w:rsidRPr="00816B6C" w:rsidTr="00816B6C">
        <w:trPr>
          <w:trHeight w:val="146"/>
          <w:jc w:val="center"/>
        </w:trPr>
        <w:tc>
          <w:tcPr>
            <w:tcW w:w="4571" w:type="dxa"/>
          </w:tcPr>
          <w:p w:rsidR="00DE0ABF" w:rsidRPr="00816B6C" w:rsidRDefault="003D0203" w:rsidP="00DE0AB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DE0ABF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Loção para celulite/estrias                                                                                </w:t>
            </w:r>
          </w:p>
        </w:tc>
        <w:tc>
          <w:tcPr>
            <w:tcW w:w="4571" w:type="dxa"/>
          </w:tcPr>
          <w:p w:rsidR="00DE0ABF" w:rsidRPr="00816B6C" w:rsidRDefault="00DE0ABF" w:rsidP="00DE0ABF">
            <w:pPr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</w:p>
        </w:tc>
      </w:tr>
      <w:tr w:rsidR="00DE0ABF" w:rsidRPr="00816B6C" w:rsidTr="00816B6C">
        <w:trPr>
          <w:trHeight w:val="146"/>
          <w:jc w:val="center"/>
        </w:trPr>
        <w:tc>
          <w:tcPr>
            <w:tcW w:w="4571" w:type="dxa"/>
          </w:tcPr>
          <w:p w:rsidR="00DE0ABF" w:rsidRPr="00816B6C" w:rsidRDefault="003D0203" w:rsidP="00DE0AB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DE0ABF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Loção para rugas                                                                                               </w:t>
            </w:r>
          </w:p>
        </w:tc>
        <w:tc>
          <w:tcPr>
            <w:tcW w:w="4571" w:type="dxa"/>
          </w:tcPr>
          <w:p w:rsidR="00DE0ABF" w:rsidRPr="00816B6C" w:rsidRDefault="00DE0ABF" w:rsidP="00DE0ABF">
            <w:pPr>
              <w:contextualSpacing/>
              <w:jc w:val="center"/>
              <w:rPr>
                <w:rFonts w:ascii="Times New Roman" w:hAnsi="Times New Roman" w:cs="Times New Roman"/>
                <w:strike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</w:p>
        </w:tc>
      </w:tr>
      <w:tr w:rsidR="00DE0ABF" w:rsidRPr="00816B6C" w:rsidTr="00816B6C">
        <w:trPr>
          <w:trHeight w:val="146"/>
          <w:jc w:val="center"/>
        </w:trPr>
        <w:tc>
          <w:tcPr>
            <w:tcW w:w="4571" w:type="dxa"/>
          </w:tcPr>
          <w:p w:rsidR="00DE0ABF" w:rsidRPr="00816B6C" w:rsidRDefault="003D0203" w:rsidP="00DE0AB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 xml:space="preserve">• </w:t>
            </w:r>
            <w:r w:rsidR="00DE0ABF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Loção para pele </w:t>
            </w:r>
            <w:proofErr w:type="spellStart"/>
            <w:r w:rsidR="00DE0ABF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acneica</w:t>
            </w:r>
            <w:proofErr w:type="spellEnd"/>
            <w:r w:rsidR="00DE0ABF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                                                                                   </w:t>
            </w:r>
          </w:p>
        </w:tc>
        <w:tc>
          <w:tcPr>
            <w:tcW w:w="4571" w:type="dxa"/>
          </w:tcPr>
          <w:p w:rsidR="00DE0ABF" w:rsidRPr="00816B6C" w:rsidRDefault="00DE0ABF" w:rsidP="00DE0ABF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</w:p>
        </w:tc>
      </w:tr>
      <w:tr w:rsidR="00DE0ABF" w:rsidRPr="00816B6C" w:rsidTr="00816B6C">
        <w:trPr>
          <w:trHeight w:val="146"/>
          <w:jc w:val="center"/>
        </w:trPr>
        <w:tc>
          <w:tcPr>
            <w:tcW w:w="4571" w:type="dxa"/>
          </w:tcPr>
          <w:p w:rsidR="00DE0ABF" w:rsidRPr="00816B6C" w:rsidRDefault="003D0203" w:rsidP="00DE0AB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DE0ABF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Loção clareadora de pele                                                                                   </w:t>
            </w:r>
          </w:p>
        </w:tc>
        <w:tc>
          <w:tcPr>
            <w:tcW w:w="4571" w:type="dxa"/>
          </w:tcPr>
          <w:p w:rsidR="00DE0ABF" w:rsidRPr="00816B6C" w:rsidRDefault="00DE0ABF" w:rsidP="00DE0ABF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</w:p>
        </w:tc>
      </w:tr>
      <w:tr w:rsidR="00DE0ABF" w:rsidRPr="00816B6C" w:rsidTr="00816B6C">
        <w:trPr>
          <w:trHeight w:val="146"/>
          <w:jc w:val="center"/>
        </w:trPr>
        <w:tc>
          <w:tcPr>
            <w:tcW w:w="4571" w:type="dxa"/>
          </w:tcPr>
          <w:p w:rsidR="00DE0ABF" w:rsidRPr="00816B6C" w:rsidRDefault="003D0203" w:rsidP="00DE0AB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DE0ABF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Loção para o rosto                                                                                             </w:t>
            </w:r>
          </w:p>
        </w:tc>
        <w:tc>
          <w:tcPr>
            <w:tcW w:w="4571" w:type="dxa"/>
          </w:tcPr>
          <w:p w:rsidR="00DE0ABF" w:rsidRPr="00816B6C" w:rsidRDefault="00DE0ABF" w:rsidP="00DE0ABF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</w:tr>
      <w:tr w:rsidR="00DE0ABF" w:rsidRPr="00816B6C" w:rsidTr="00816B6C">
        <w:trPr>
          <w:trHeight w:val="146"/>
          <w:jc w:val="center"/>
        </w:trPr>
        <w:tc>
          <w:tcPr>
            <w:tcW w:w="4571" w:type="dxa"/>
          </w:tcPr>
          <w:p w:rsidR="00DE0ABF" w:rsidRPr="00816B6C" w:rsidRDefault="003D0203" w:rsidP="00DE0AB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DE0ABF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Loção para o rosto com </w:t>
            </w:r>
            <w:proofErr w:type="spellStart"/>
            <w:r w:rsidR="00DE0ABF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fotoprotetor</w:t>
            </w:r>
            <w:proofErr w:type="spellEnd"/>
            <w:r w:rsidR="00DE0ABF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                                                                </w:t>
            </w:r>
          </w:p>
        </w:tc>
        <w:tc>
          <w:tcPr>
            <w:tcW w:w="4571" w:type="dxa"/>
          </w:tcPr>
          <w:p w:rsidR="00DE0ABF" w:rsidRPr="00816B6C" w:rsidRDefault="00DE0ABF" w:rsidP="00DE0ABF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</w:p>
        </w:tc>
      </w:tr>
      <w:tr w:rsidR="00DE0ABF" w:rsidRPr="00816B6C" w:rsidTr="00816B6C">
        <w:trPr>
          <w:trHeight w:val="146"/>
          <w:jc w:val="center"/>
        </w:trPr>
        <w:tc>
          <w:tcPr>
            <w:tcW w:w="4571" w:type="dxa"/>
          </w:tcPr>
          <w:p w:rsidR="00DE0ABF" w:rsidRPr="00816B6C" w:rsidRDefault="003D0203" w:rsidP="00DE0AB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DE0ABF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Loção para os pés                                                                                              </w:t>
            </w:r>
          </w:p>
        </w:tc>
        <w:tc>
          <w:tcPr>
            <w:tcW w:w="4571" w:type="dxa"/>
          </w:tcPr>
          <w:p w:rsidR="00DE0ABF" w:rsidRPr="00816B6C" w:rsidRDefault="00DE0ABF" w:rsidP="00DE0ABF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</w:tr>
      <w:tr w:rsidR="00DE0ABF" w:rsidRPr="00816B6C" w:rsidTr="00816B6C">
        <w:trPr>
          <w:trHeight w:val="146"/>
          <w:jc w:val="center"/>
        </w:trPr>
        <w:tc>
          <w:tcPr>
            <w:tcW w:w="4571" w:type="dxa"/>
          </w:tcPr>
          <w:p w:rsidR="00DE0ABF" w:rsidRPr="00816B6C" w:rsidRDefault="003D0203" w:rsidP="00DE0AB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DE0ABF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Loção para as mãos                                                                                          </w:t>
            </w:r>
          </w:p>
        </w:tc>
        <w:tc>
          <w:tcPr>
            <w:tcW w:w="4571" w:type="dxa"/>
          </w:tcPr>
          <w:p w:rsidR="00DE0ABF" w:rsidRPr="00816B6C" w:rsidRDefault="00DE0ABF" w:rsidP="00DE0ABF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</w:tr>
      <w:tr w:rsidR="00DE0ABF" w:rsidRPr="00816B6C" w:rsidTr="00816B6C">
        <w:trPr>
          <w:trHeight w:val="146"/>
          <w:jc w:val="center"/>
        </w:trPr>
        <w:tc>
          <w:tcPr>
            <w:tcW w:w="4571" w:type="dxa"/>
          </w:tcPr>
          <w:p w:rsidR="00DE0ABF" w:rsidRPr="00816B6C" w:rsidRDefault="003D0203" w:rsidP="00DE0AB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DE0ABF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Loção para as mãos com </w:t>
            </w:r>
            <w:proofErr w:type="spellStart"/>
            <w:r w:rsidR="00DE0ABF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fotoprotetor</w:t>
            </w:r>
            <w:proofErr w:type="spellEnd"/>
            <w:r w:rsidR="00DE0ABF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                                                              </w:t>
            </w:r>
          </w:p>
        </w:tc>
        <w:tc>
          <w:tcPr>
            <w:tcW w:w="4571" w:type="dxa"/>
          </w:tcPr>
          <w:p w:rsidR="00DE0ABF" w:rsidRPr="00816B6C" w:rsidRDefault="00DE0ABF" w:rsidP="00DE0ABF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</w:p>
        </w:tc>
      </w:tr>
      <w:tr w:rsidR="00DE0ABF" w:rsidRPr="00816B6C" w:rsidTr="00816B6C">
        <w:trPr>
          <w:trHeight w:val="146"/>
          <w:jc w:val="center"/>
        </w:trPr>
        <w:tc>
          <w:tcPr>
            <w:tcW w:w="4571" w:type="dxa"/>
          </w:tcPr>
          <w:p w:rsidR="00DE0ABF" w:rsidRPr="00816B6C" w:rsidRDefault="003D0203" w:rsidP="00DE0AB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DE0ABF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Loção de limpeza facial                                                                                     </w:t>
            </w:r>
          </w:p>
        </w:tc>
        <w:tc>
          <w:tcPr>
            <w:tcW w:w="4571" w:type="dxa"/>
          </w:tcPr>
          <w:p w:rsidR="00DE0ABF" w:rsidRPr="00816B6C" w:rsidRDefault="00DE0ABF" w:rsidP="00DE0ABF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</w:tr>
      <w:tr w:rsidR="00DE0ABF" w:rsidRPr="00816B6C" w:rsidTr="00816B6C">
        <w:trPr>
          <w:trHeight w:val="146"/>
          <w:jc w:val="center"/>
        </w:trPr>
        <w:tc>
          <w:tcPr>
            <w:tcW w:w="4571" w:type="dxa"/>
          </w:tcPr>
          <w:p w:rsidR="00DE0ABF" w:rsidRPr="00816B6C" w:rsidRDefault="003D0203" w:rsidP="00DE0AB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DE0ABF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Loção tônica facial                                                                                            </w:t>
            </w:r>
          </w:p>
        </w:tc>
        <w:tc>
          <w:tcPr>
            <w:tcW w:w="4571" w:type="dxa"/>
          </w:tcPr>
          <w:p w:rsidR="00DE0ABF" w:rsidRPr="00816B6C" w:rsidRDefault="00DE0ABF" w:rsidP="00DE0ABF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</w:tr>
      <w:tr w:rsidR="00DE0ABF" w:rsidRPr="00816B6C" w:rsidTr="00816B6C">
        <w:trPr>
          <w:trHeight w:val="146"/>
          <w:jc w:val="center"/>
        </w:trPr>
        <w:tc>
          <w:tcPr>
            <w:tcW w:w="4571" w:type="dxa"/>
          </w:tcPr>
          <w:p w:rsidR="00DE0ABF" w:rsidRPr="00816B6C" w:rsidRDefault="003D0203" w:rsidP="00DE0AB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DE0ABF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Outros                                                                                                      </w:t>
            </w:r>
          </w:p>
        </w:tc>
        <w:tc>
          <w:tcPr>
            <w:tcW w:w="4571" w:type="dxa"/>
          </w:tcPr>
          <w:p w:rsidR="00DE0ABF" w:rsidRPr="00816B6C" w:rsidRDefault="00DE0ABF" w:rsidP="00DE0ABF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a</w:t>
            </w:r>
            <w:proofErr w:type="gram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definir</w:t>
            </w:r>
          </w:p>
        </w:tc>
      </w:tr>
      <w:tr w:rsidR="00DE0ABF" w:rsidRPr="00816B6C" w:rsidTr="00816B6C">
        <w:trPr>
          <w:trHeight w:val="146"/>
          <w:jc w:val="center"/>
        </w:trPr>
        <w:tc>
          <w:tcPr>
            <w:tcW w:w="4571" w:type="dxa"/>
          </w:tcPr>
          <w:p w:rsidR="00DE0ABF" w:rsidRPr="00816B6C" w:rsidRDefault="00DE0ABF" w:rsidP="00DE0AB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</w:rPr>
            </w:pPr>
          </w:p>
        </w:tc>
        <w:tc>
          <w:tcPr>
            <w:tcW w:w="4571" w:type="dxa"/>
          </w:tcPr>
          <w:p w:rsidR="00DE0ABF" w:rsidRPr="00816B6C" w:rsidRDefault="00DE0ABF" w:rsidP="00DE0ABF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DE0ABF" w:rsidRPr="00816B6C" w:rsidTr="00816B6C">
        <w:trPr>
          <w:trHeight w:val="146"/>
          <w:jc w:val="center"/>
        </w:trPr>
        <w:tc>
          <w:tcPr>
            <w:tcW w:w="4571" w:type="dxa"/>
          </w:tcPr>
          <w:p w:rsidR="00DE0ABF" w:rsidRPr="00816B6C" w:rsidRDefault="000658A3" w:rsidP="00DE0AB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Óleos</w:t>
            </w:r>
          </w:p>
        </w:tc>
        <w:tc>
          <w:tcPr>
            <w:tcW w:w="4571" w:type="dxa"/>
          </w:tcPr>
          <w:p w:rsidR="00DE0ABF" w:rsidRPr="00816B6C" w:rsidRDefault="00DE0ABF" w:rsidP="00DE0ABF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0658A3" w:rsidRPr="00816B6C" w:rsidTr="00816B6C">
        <w:trPr>
          <w:trHeight w:val="146"/>
          <w:jc w:val="center"/>
        </w:trPr>
        <w:tc>
          <w:tcPr>
            <w:tcW w:w="4571" w:type="dxa"/>
          </w:tcPr>
          <w:p w:rsidR="000658A3" w:rsidRPr="00816B6C" w:rsidRDefault="003D0203" w:rsidP="00DE0AB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0658A3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Óleo amaciante para o corpo</w:t>
            </w:r>
          </w:p>
        </w:tc>
        <w:tc>
          <w:tcPr>
            <w:tcW w:w="4571" w:type="dxa"/>
          </w:tcPr>
          <w:p w:rsidR="000658A3" w:rsidRPr="00816B6C" w:rsidRDefault="000658A3" w:rsidP="00DE0ABF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</w:tr>
      <w:tr w:rsidR="000658A3" w:rsidRPr="00816B6C" w:rsidTr="00816B6C">
        <w:trPr>
          <w:trHeight w:val="146"/>
          <w:jc w:val="center"/>
        </w:trPr>
        <w:tc>
          <w:tcPr>
            <w:tcW w:w="4571" w:type="dxa"/>
          </w:tcPr>
          <w:p w:rsidR="000658A3" w:rsidRPr="00816B6C" w:rsidRDefault="003D0203" w:rsidP="00DE0AB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0658A3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Óleo para massagem</w:t>
            </w:r>
          </w:p>
        </w:tc>
        <w:tc>
          <w:tcPr>
            <w:tcW w:w="4571" w:type="dxa"/>
          </w:tcPr>
          <w:p w:rsidR="000658A3" w:rsidRPr="00816B6C" w:rsidRDefault="000658A3" w:rsidP="00DE0ABF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</w:tr>
      <w:tr w:rsidR="000658A3" w:rsidRPr="00816B6C" w:rsidTr="00816B6C">
        <w:trPr>
          <w:trHeight w:val="146"/>
          <w:jc w:val="center"/>
        </w:trPr>
        <w:tc>
          <w:tcPr>
            <w:tcW w:w="4571" w:type="dxa"/>
          </w:tcPr>
          <w:p w:rsidR="000658A3" w:rsidRPr="00816B6C" w:rsidRDefault="003D0203" w:rsidP="00DE0AB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0658A3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Óleo perfumado para o corpo</w:t>
            </w:r>
          </w:p>
        </w:tc>
        <w:tc>
          <w:tcPr>
            <w:tcW w:w="4571" w:type="dxa"/>
          </w:tcPr>
          <w:p w:rsidR="000658A3" w:rsidRPr="00816B6C" w:rsidRDefault="000658A3" w:rsidP="00DE0ABF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</w:tr>
      <w:tr w:rsidR="000658A3" w:rsidRPr="00816B6C" w:rsidTr="00816B6C">
        <w:trPr>
          <w:trHeight w:val="146"/>
          <w:jc w:val="center"/>
        </w:trPr>
        <w:tc>
          <w:tcPr>
            <w:tcW w:w="4571" w:type="dxa"/>
          </w:tcPr>
          <w:p w:rsidR="000658A3" w:rsidRPr="00816B6C" w:rsidRDefault="003D0203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0658A3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Outros                                                                                                      </w:t>
            </w:r>
          </w:p>
        </w:tc>
        <w:tc>
          <w:tcPr>
            <w:tcW w:w="4571" w:type="dxa"/>
          </w:tcPr>
          <w:p w:rsidR="000658A3" w:rsidRPr="00816B6C" w:rsidRDefault="000658A3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a</w:t>
            </w:r>
            <w:proofErr w:type="gram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definir</w:t>
            </w:r>
          </w:p>
        </w:tc>
      </w:tr>
      <w:tr w:rsidR="000658A3" w:rsidRPr="00816B6C" w:rsidTr="00816B6C">
        <w:trPr>
          <w:trHeight w:val="146"/>
          <w:jc w:val="center"/>
        </w:trPr>
        <w:tc>
          <w:tcPr>
            <w:tcW w:w="4571" w:type="dxa"/>
          </w:tcPr>
          <w:p w:rsidR="000658A3" w:rsidRPr="00816B6C" w:rsidRDefault="000658A3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4571" w:type="dxa"/>
          </w:tcPr>
          <w:p w:rsidR="000658A3" w:rsidRPr="00816B6C" w:rsidRDefault="000658A3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0658A3" w:rsidRPr="00816B6C" w:rsidTr="00816B6C">
        <w:trPr>
          <w:trHeight w:val="146"/>
          <w:jc w:val="center"/>
        </w:trPr>
        <w:tc>
          <w:tcPr>
            <w:tcW w:w="4571" w:type="dxa"/>
          </w:tcPr>
          <w:p w:rsidR="000658A3" w:rsidRPr="00816B6C" w:rsidRDefault="000658A3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Produtos para Maquilagem Facial</w:t>
            </w:r>
          </w:p>
        </w:tc>
        <w:tc>
          <w:tcPr>
            <w:tcW w:w="4571" w:type="dxa"/>
          </w:tcPr>
          <w:p w:rsidR="000658A3" w:rsidRPr="00816B6C" w:rsidRDefault="000658A3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0658A3" w:rsidRPr="00816B6C" w:rsidTr="00816B6C">
        <w:trPr>
          <w:trHeight w:val="146"/>
          <w:jc w:val="center"/>
        </w:trPr>
        <w:tc>
          <w:tcPr>
            <w:tcW w:w="4571" w:type="dxa"/>
          </w:tcPr>
          <w:p w:rsidR="000658A3" w:rsidRPr="00816B6C" w:rsidRDefault="003D0203" w:rsidP="000658A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0658A3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Base líquida                                                                                                         </w:t>
            </w:r>
          </w:p>
        </w:tc>
        <w:tc>
          <w:tcPr>
            <w:tcW w:w="4571" w:type="dxa"/>
          </w:tcPr>
          <w:p w:rsidR="000658A3" w:rsidRPr="00816B6C" w:rsidRDefault="000658A3" w:rsidP="000658A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</w:tr>
      <w:tr w:rsidR="000658A3" w:rsidRPr="00816B6C" w:rsidTr="00816B6C">
        <w:trPr>
          <w:trHeight w:val="146"/>
          <w:jc w:val="center"/>
        </w:trPr>
        <w:tc>
          <w:tcPr>
            <w:tcW w:w="4571" w:type="dxa"/>
          </w:tcPr>
          <w:p w:rsidR="000658A3" w:rsidRPr="00816B6C" w:rsidRDefault="003D0203" w:rsidP="000658A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0658A3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Base cremosa                                                                                                       </w:t>
            </w:r>
          </w:p>
        </w:tc>
        <w:tc>
          <w:tcPr>
            <w:tcW w:w="4571" w:type="dxa"/>
          </w:tcPr>
          <w:p w:rsidR="000658A3" w:rsidRPr="00816B6C" w:rsidRDefault="000658A3" w:rsidP="000658A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</w:tr>
      <w:tr w:rsidR="000658A3" w:rsidRPr="00816B6C" w:rsidTr="00816B6C">
        <w:trPr>
          <w:trHeight w:val="146"/>
          <w:jc w:val="center"/>
        </w:trPr>
        <w:tc>
          <w:tcPr>
            <w:tcW w:w="4571" w:type="dxa"/>
          </w:tcPr>
          <w:p w:rsidR="000658A3" w:rsidRPr="00816B6C" w:rsidRDefault="003D0203" w:rsidP="000658A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0658A3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Blush cremoso                                                                                                     </w:t>
            </w:r>
          </w:p>
        </w:tc>
        <w:tc>
          <w:tcPr>
            <w:tcW w:w="4571" w:type="dxa"/>
          </w:tcPr>
          <w:p w:rsidR="000658A3" w:rsidRPr="00816B6C" w:rsidRDefault="000658A3" w:rsidP="000658A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</w:tr>
      <w:tr w:rsidR="000658A3" w:rsidRPr="00816B6C" w:rsidTr="00816B6C">
        <w:trPr>
          <w:trHeight w:val="146"/>
          <w:jc w:val="center"/>
        </w:trPr>
        <w:tc>
          <w:tcPr>
            <w:tcW w:w="4571" w:type="dxa"/>
          </w:tcPr>
          <w:p w:rsidR="000658A3" w:rsidRPr="00816B6C" w:rsidRDefault="003D0203" w:rsidP="000658A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0658A3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Blush pó (compacto ou não)                                                                                </w:t>
            </w:r>
          </w:p>
        </w:tc>
        <w:tc>
          <w:tcPr>
            <w:tcW w:w="4571" w:type="dxa"/>
          </w:tcPr>
          <w:p w:rsidR="000658A3" w:rsidRPr="00816B6C" w:rsidRDefault="000658A3" w:rsidP="000658A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</w:tr>
      <w:tr w:rsidR="000658A3" w:rsidRPr="00816B6C" w:rsidTr="00816B6C">
        <w:trPr>
          <w:trHeight w:val="146"/>
          <w:jc w:val="center"/>
        </w:trPr>
        <w:tc>
          <w:tcPr>
            <w:tcW w:w="4571" w:type="dxa"/>
          </w:tcPr>
          <w:p w:rsidR="000658A3" w:rsidRPr="00816B6C" w:rsidRDefault="003D0203" w:rsidP="000658A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0658A3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Rouge (compacto ou não)                                                                                    </w:t>
            </w:r>
          </w:p>
        </w:tc>
        <w:tc>
          <w:tcPr>
            <w:tcW w:w="4571" w:type="dxa"/>
          </w:tcPr>
          <w:p w:rsidR="000658A3" w:rsidRPr="00816B6C" w:rsidRDefault="000658A3" w:rsidP="000658A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</w:tr>
      <w:tr w:rsidR="000658A3" w:rsidRPr="00816B6C" w:rsidTr="00816B6C">
        <w:trPr>
          <w:trHeight w:val="146"/>
          <w:jc w:val="center"/>
        </w:trPr>
        <w:tc>
          <w:tcPr>
            <w:tcW w:w="4571" w:type="dxa"/>
          </w:tcPr>
          <w:p w:rsidR="000658A3" w:rsidRPr="00816B6C" w:rsidRDefault="003D0203" w:rsidP="000658A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0658A3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Corretivo facial                                                                                                    </w:t>
            </w:r>
          </w:p>
        </w:tc>
        <w:tc>
          <w:tcPr>
            <w:tcW w:w="4571" w:type="dxa"/>
          </w:tcPr>
          <w:p w:rsidR="000658A3" w:rsidRPr="00816B6C" w:rsidRDefault="000658A3" w:rsidP="000658A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</w:tr>
      <w:tr w:rsidR="000658A3" w:rsidRPr="00816B6C" w:rsidTr="00816B6C">
        <w:trPr>
          <w:trHeight w:val="146"/>
          <w:jc w:val="center"/>
        </w:trPr>
        <w:tc>
          <w:tcPr>
            <w:tcW w:w="4571" w:type="dxa"/>
          </w:tcPr>
          <w:p w:rsidR="000658A3" w:rsidRPr="00816B6C" w:rsidRDefault="003D0203" w:rsidP="000658A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0658A3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Pó solto                                                                                                                 </w:t>
            </w:r>
          </w:p>
        </w:tc>
        <w:tc>
          <w:tcPr>
            <w:tcW w:w="4571" w:type="dxa"/>
          </w:tcPr>
          <w:p w:rsidR="000658A3" w:rsidRPr="00816B6C" w:rsidRDefault="000658A3" w:rsidP="000658A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</w:tr>
      <w:tr w:rsidR="000658A3" w:rsidRPr="00816B6C" w:rsidTr="00816B6C">
        <w:trPr>
          <w:trHeight w:val="146"/>
          <w:jc w:val="center"/>
        </w:trPr>
        <w:tc>
          <w:tcPr>
            <w:tcW w:w="4571" w:type="dxa"/>
          </w:tcPr>
          <w:p w:rsidR="000658A3" w:rsidRPr="00816B6C" w:rsidRDefault="003D0203" w:rsidP="000658A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0658A3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Pó compacto                                                                                                        </w:t>
            </w:r>
          </w:p>
        </w:tc>
        <w:tc>
          <w:tcPr>
            <w:tcW w:w="4571" w:type="dxa"/>
          </w:tcPr>
          <w:p w:rsidR="000658A3" w:rsidRPr="00816B6C" w:rsidRDefault="000658A3" w:rsidP="000658A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</w:tr>
      <w:tr w:rsidR="000658A3" w:rsidRPr="00816B6C" w:rsidTr="00816B6C">
        <w:trPr>
          <w:trHeight w:val="146"/>
          <w:jc w:val="center"/>
        </w:trPr>
        <w:tc>
          <w:tcPr>
            <w:tcW w:w="4571" w:type="dxa"/>
          </w:tcPr>
          <w:p w:rsidR="000658A3" w:rsidRPr="00816B6C" w:rsidRDefault="003D0203" w:rsidP="000658A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0658A3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Outros                                                                                                       </w:t>
            </w:r>
          </w:p>
        </w:tc>
        <w:tc>
          <w:tcPr>
            <w:tcW w:w="4571" w:type="dxa"/>
          </w:tcPr>
          <w:p w:rsidR="000658A3" w:rsidRPr="00816B6C" w:rsidRDefault="000658A3" w:rsidP="000658A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a</w:t>
            </w:r>
            <w:proofErr w:type="gram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definir</w:t>
            </w:r>
          </w:p>
        </w:tc>
      </w:tr>
      <w:tr w:rsidR="000658A3" w:rsidRPr="00816B6C" w:rsidTr="00816B6C">
        <w:trPr>
          <w:trHeight w:val="146"/>
          <w:jc w:val="center"/>
        </w:trPr>
        <w:tc>
          <w:tcPr>
            <w:tcW w:w="4571" w:type="dxa"/>
          </w:tcPr>
          <w:p w:rsidR="000658A3" w:rsidRPr="00816B6C" w:rsidRDefault="000658A3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4571" w:type="dxa"/>
          </w:tcPr>
          <w:p w:rsidR="000658A3" w:rsidRPr="00816B6C" w:rsidRDefault="000658A3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0658A3" w:rsidRPr="00816B6C" w:rsidTr="00816B6C">
        <w:trPr>
          <w:trHeight w:val="146"/>
          <w:jc w:val="center"/>
        </w:trPr>
        <w:tc>
          <w:tcPr>
            <w:tcW w:w="4571" w:type="dxa"/>
          </w:tcPr>
          <w:p w:rsidR="000658A3" w:rsidRPr="00816B6C" w:rsidRDefault="000658A3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Produtos para Cuidado dos Cabelos e do Couro Cabeludo</w:t>
            </w:r>
          </w:p>
        </w:tc>
        <w:tc>
          <w:tcPr>
            <w:tcW w:w="4571" w:type="dxa"/>
          </w:tcPr>
          <w:p w:rsidR="000658A3" w:rsidRPr="00816B6C" w:rsidRDefault="000658A3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0658A3" w:rsidRPr="00816B6C" w:rsidTr="00816B6C">
        <w:trPr>
          <w:trHeight w:val="146"/>
          <w:jc w:val="center"/>
        </w:trPr>
        <w:tc>
          <w:tcPr>
            <w:tcW w:w="4571" w:type="dxa"/>
          </w:tcPr>
          <w:p w:rsidR="000658A3" w:rsidRPr="00816B6C" w:rsidRDefault="003D0203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0658A3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Tônico Capilar</w:t>
            </w:r>
          </w:p>
        </w:tc>
        <w:tc>
          <w:tcPr>
            <w:tcW w:w="4571" w:type="dxa"/>
          </w:tcPr>
          <w:p w:rsidR="000658A3" w:rsidRPr="00816B6C" w:rsidRDefault="000658A3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</w:p>
        </w:tc>
      </w:tr>
      <w:tr w:rsidR="000658A3" w:rsidRPr="00816B6C" w:rsidTr="00816B6C">
        <w:trPr>
          <w:trHeight w:val="146"/>
          <w:jc w:val="center"/>
        </w:trPr>
        <w:tc>
          <w:tcPr>
            <w:tcW w:w="4571" w:type="dxa"/>
          </w:tcPr>
          <w:p w:rsidR="000658A3" w:rsidRPr="00816B6C" w:rsidRDefault="003D0203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0658A3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Loção Capilar</w:t>
            </w:r>
          </w:p>
        </w:tc>
        <w:tc>
          <w:tcPr>
            <w:tcW w:w="4571" w:type="dxa"/>
          </w:tcPr>
          <w:p w:rsidR="000658A3" w:rsidRPr="00816B6C" w:rsidRDefault="000658A3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</w:p>
        </w:tc>
      </w:tr>
      <w:tr w:rsidR="000658A3" w:rsidRPr="00816B6C" w:rsidTr="00816B6C">
        <w:trPr>
          <w:trHeight w:val="146"/>
          <w:jc w:val="center"/>
        </w:trPr>
        <w:tc>
          <w:tcPr>
            <w:tcW w:w="4571" w:type="dxa"/>
          </w:tcPr>
          <w:p w:rsidR="000658A3" w:rsidRPr="00816B6C" w:rsidRDefault="003D0203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0658A3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Máscara capilar</w:t>
            </w:r>
          </w:p>
        </w:tc>
        <w:tc>
          <w:tcPr>
            <w:tcW w:w="4571" w:type="dxa"/>
          </w:tcPr>
          <w:p w:rsidR="000658A3" w:rsidRPr="00816B6C" w:rsidRDefault="000658A3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</w:tr>
      <w:tr w:rsidR="000658A3" w:rsidRPr="00816B6C" w:rsidTr="00816B6C">
        <w:trPr>
          <w:trHeight w:val="146"/>
          <w:jc w:val="center"/>
        </w:trPr>
        <w:tc>
          <w:tcPr>
            <w:tcW w:w="4571" w:type="dxa"/>
          </w:tcPr>
          <w:p w:rsidR="000658A3" w:rsidRPr="00816B6C" w:rsidRDefault="003D0203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0658A3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Outros                                                                                                       </w:t>
            </w:r>
          </w:p>
        </w:tc>
        <w:tc>
          <w:tcPr>
            <w:tcW w:w="4571" w:type="dxa"/>
          </w:tcPr>
          <w:p w:rsidR="000658A3" w:rsidRPr="00816B6C" w:rsidRDefault="000658A3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a</w:t>
            </w:r>
            <w:proofErr w:type="gram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definir</w:t>
            </w:r>
          </w:p>
        </w:tc>
      </w:tr>
      <w:tr w:rsidR="000658A3" w:rsidRPr="00816B6C" w:rsidTr="00816B6C">
        <w:trPr>
          <w:trHeight w:val="146"/>
          <w:jc w:val="center"/>
        </w:trPr>
        <w:tc>
          <w:tcPr>
            <w:tcW w:w="4571" w:type="dxa"/>
          </w:tcPr>
          <w:p w:rsidR="000658A3" w:rsidRPr="00816B6C" w:rsidRDefault="000658A3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4571" w:type="dxa"/>
          </w:tcPr>
          <w:p w:rsidR="000658A3" w:rsidRPr="00816B6C" w:rsidRDefault="000658A3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0658A3" w:rsidRPr="00816B6C" w:rsidTr="00816B6C">
        <w:trPr>
          <w:trHeight w:val="146"/>
          <w:jc w:val="center"/>
        </w:trPr>
        <w:tc>
          <w:tcPr>
            <w:tcW w:w="4571" w:type="dxa"/>
          </w:tcPr>
          <w:p w:rsidR="000658A3" w:rsidRPr="00816B6C" w:rsidRDefault="000658A3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Depilatórios (cera, creme, líquido</w:t>
            </w: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  <w:proofErr w:type="gramEnd"/>
          </w:p>
        </w:tc>
        <w:tc>
          <w:tcPr>
            <w:tcW w:w="4571" w:type="dxa"/>
          </w:tcPr>
          <w:p w:rsidR="000658A3" w:rsidRPr="00816B6C" w:rsidRDefault="000658A3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0658A3" w:rsidRPr="00816B6C" w:rsidTr="00816B6C">
        <w:trPr>
          <w:trHeight w:val="146"/>
          <w:jc w:val="center"/>
        </w:trPr>
        <w:tc>
          <w:tcPr>
            <w:tcW w:w="4571" w:type="dxa"/>
          </w:tcPr>
          <w:p w:rsidR="000658A3" w:rsidRPr="00816B6C" w:rsidRDefault="00475EC2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0658A3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Depilatório (mecânico) Epilatório</w:t>
            </w:r>
          </w:p>
        </w:tc>
        <w:tc>
          <w:tcPr>
            <w:tcW w:w="4571" w:type="dxa"/>
          </w:tcPr>
          <w:p w:rsidR="000658A3" w:rsidRPr="00816B6C" w:rsidRDefault="000658A3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</w:tr>
      <w:tr w:rsidR="000658A3" w:rsidRPr="00816B6C" w:rsidTr="00816B6C">
        <w:trPr>
          <w:trHeight w:val="146"/>
          <w:jc w:val="center"/>
        </w:trPr>
        <w:tc>
          <w:tcPr>
            <w:tcW w:w="4571" w:type="dxa"/>
          </w:tcPr>
          <w:p w:rsidR="000658A3" w:rsidRPr="00816B6C" w:rsidRDefault="00475EC2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0658A3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Depilatório (químico)</w:t>
            </w:r>
          </w:p>
        </w:tc>
        <w:tc>
          <w:tcPr>
            <w:tcW w:w="4571" w:type="dxa"/>
          </w:tcPr>
          <w:p w:rsidR="000658A3" w:rsidRPr="00816B6C" w:rsidRDefault="000658A3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</w:p>
        </w:tc>
      </w:tr>
      <w:tr w:rsidR="000658A3" w:rsidRPr="00816B6C" w:rsidTr="00816B6C">
        <w:trPr>
          <w:trHeight w:val="146"/>
          <w:jc w:val="center"/>
        </w:trPr>
        <w:tc>
          <w:tcPr>
            <w:tcW w:w="4571" w:type="dxa"/>
          </w:tcPr>
          <w:p w:rsidR="000658A3" w:rsidRPr="00816B6C" w:rsidRDefault="00475EC2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0658A3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Outros                                                                                                       </w:t>
            </w:r>
          </w:p>
        </w:tc>
        <w:tc>
          <w:tcPr>
            <w:tcW w:w="4571" w:type="dxa"/>
          </w:tcPr>
          <w:p w:rsidR="000658A3" w:rsidRPr="00816B6C" w:rsidRDefault="000658A3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a</w:t>
            </w:r>
            <w:proofErr w:type="gram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definir</w:t>
            </w:r>
          </w:p>
        </w:tc>
      </w:tr>
      <w:tr w:rsidR="000658A3" w:rsidRPr="00816B6C" w:rsidTr="00816B6C">
        <w:trPr>
          <w:trHeight w:val="146"/>
          <w:jc w:val="center"/>
        </w:trPr>
        <w:tc>
          <w:tcPr>
            <w:tcW w:w="4571" w:type="dxa"/>
          </w:tcPr>
          <w:p w:rsidR="000658A3" w:rsidRPr="00816B6C" w:rsidRDefault="000658A3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4571" w:type="dxa"/>
          </w:tcPr>
          <w:p w:rsidR="000658A3" w:rsidRPr="00816B6C" w:rsidRDefault="000658A3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0658A3" w:rsidRPr="00816B6C" w:rsidTr="00816B6C">
        <w:trPr>
          <w:trHeight w:val="146"/>
          <w:jc w:val="center"/>
        </w:trPr>
        <w:tc>
          <w:tcPr>
            <w:tcW w:w="4571" w:type="dxa"/>
          </w:tcPr>
          <w:p w:rsidR="000658A3" w:rsidRPr="00816B6C" w:rsidRDefault="000658A3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Produtos para Unhas e Cutículas</w:t>
            </w:r>
          </w:p>
        </w:tc>
        <w:tc>
          <w:tcPr>
            <w:tcW w:w="4571" w:type="dxa"/>
          </w:tcPr>
          <w:p w:rsidR="000658A3" w:rsidRPr="00816B6C" w:rsidRDefault="000658A3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0658A3" w:rsidRPr="00816B6C" w:rsidTr="00816B6C">
        <w:trPr>
          <w:trHeight w:val="146"/>
          <w:jc w:val="center"/>
        </w:trPr>
        <w:tc>
          <w:tcPr>
            <w:tcW w:w="4571" w:type="dxa"/>
          </w:tcPr>
          <w:p w:rsidR="000658A3" w:rsidRPr="00816B6C" w:rsidRDefault="00475EC2" w:rsidP="000658A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0658A3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Esmalte/Verniz                                                                                                    </w:t>
            </w:r>
          </w:p>
        </w:tc>
        <w:tc>
          <w:tcPr>
            <w:tcW w:w="4571" w:type="dxa"/>
          </w:tcPr>
          <w:p w:rsidR="000658A3" w:rsidRPr="00816B6C" w:rsidRDefault="000658A3" w:rsidP="000658A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</w:tr>
      <w:tr w:rsidR="000658A3" w:rsidRPr="00816B6C" w:rsidTr="00816B6C">
        <w:trPr>
          <w:trHeight w:val="146"/>
          <w:jc w:val="center"/>
        </w:trPr>
        <w:tc>
          <w:tcPr>
            <w:tcW w:w="4571" w:type="dxa"/>
          </w:tcPr>
          <w:p w:rsidR="000658A3" w:rsidRPr="00816B6C" w:rsidRDefault="00475EC2" w:rsidP="000658A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0658A3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Brilho para unhas                                                                                                 </w:t>
            </w:r>
          </w:p>
        </w:tc>
        <w:tc>
          <w:tcPr>
            <w:tcW w:w="4571" w:type="dxa"/>
          </w:tcPr>
          <w:p w:rsidR="000658A3" w:rsidRPr="00816B6C" w:rsidRDefault="000658A3" w:rsidP="000658A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</w:tr>
      <w:tr w:rsidR="000658A3" w:rsidRPr="00816B6C" w:rsidTr="00816B6C">
        <w:trPr>
          <w:trHeight w:val="146"/>
          <w:jc w:val="center"/>
        </w:trPr>
        <w:tc>
          <w:tcPr>
            <w:tcW w:w="4571" w:type="dxa"/>
          </w:tcPr>
          <w:p w:rsidR="000658A3" w:rsidRPr="00816B6C" w:rsidRDefault="00475EC2" w:rsidP="000658A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0658A3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Removedor de esmalte                                                                                        </w:t>
            </w:r>
          </w:p>
        </w:tc>
        <w:tc>
          <w:tcPr>
            <w:tcW w:w="4571" w:type="dxa"/>
          </w:tcPr>
          <w:p w:rsidR="000658A3" w:rsidRPr="00816B6C" w:rsidRDefault="000658A3" w:rsidP="000658A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</w:tr>
      <w:tr w:rsidR="000658A3" w:rsidRPr="00816B6C" w:rsidTr="00816B6C">
        <w:trPr>
          <w:trHeight w:val="146"/>
          <w:jc w:val="center"/>
        </w:trPr>
        <w:tc>
          <w:tcPr>
            <w:tcW w:w="4571" w:type="dxa"/>
          </w:tcPr>
          <w:p w:rsidR="000658A3" w:rsidRPr="00816B6C" w:rsidRDefault="00475EC2" w:rsidP="000658A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0658A3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Removedor de cutícula                                                                                        </w:t>
            </w:r>
          </w:p>
        </w:tc>
        <w:tc>
          <w:tcPr>
            <w:tcW w:w="4571" w:type="dxa"/>
          </w:tcPr>
          <w:p w:rsidR="000658A3" w:rsidRPr="00816B6C" w:rsidRDefault="000658A3" w:rsidP="000658A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</w:p>
        </w:tc>
      </w:tr>
      <w:tr w:rsidR="000658A3" w:rsidRPr="00816B6C" w:rsidTr="00816B6C">
        <w:trPr>
          <w:trHeight w:val="146"/>
          <w:jc w:val="center"/>
        </w:trPr>
        <w:tc>
          <w:tcPr>
            <w:tcW w:w="4571" w:type="dxa"/>
          </w:tcPr>
          <w:p w:rsidR="000658A3" w:rsidRPr="00816B6C" w:rsidRDefault="00475EC2" w:rsidP="000658A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0658A3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Removedor de mancha de nicotina (mecânico)                                                  </w:t>
            </w:r>
          </w:p>
        </w:tc>
        <w:tc>
          <w:tcPr>
            <w:tcW w:w="4571" w:type="dxa"/>
          </w:tcPr>
          <w:p w:rsidR="000658A3" w:rsidRPr="00816B6C" w:rsidRDefault="000658A3" w:rsidP="000658A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</w:tr>
      <w:tr w:rsidR="000658A3" w:rsidRPr="00816B6C" w:rsidTr="00816B6C">
        <w:trPr>
          <w:trHeight w:val="146"/>
          <w:jc w:val="center"/>
        </w:trPr>
        <w:tc>
          <w:tcPr>
            <w:tcW w:w="4571" w:type="dxa"/>
          </w:tcPr>
          <w:p w:rsidR="000658A3" w:rsidRPr="00816B6C" w:rsidRDefault="00F53923" w:rsidP="000658A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0658A3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Removedor de mancha de nicotina (químico)                                                     </w:t>
            </w:r>
          </w:p>
        </w:tc>
        <w:tc>
          <w:tcPr>
            <w:tcW w:w="4571" w:type="dxa"/>
          </w:tcPr>
          <w:p w:rsidR="000658A3" w:rsidRPr="00816B6C" w:rsidRDefault="000658A3" w:rsidP="000658A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</w:p>
        </w:tc>
      </w:tr>
      <w:tr w:rsidR="000658A3" w:rsidRPr="00816B6C" w:rsidTr="00816B6C">
        <w:trPr>
          <w:trHeight w:val="146"/>
          <w:jc w:val="center"/>
        </w:trPr>
        <w:tc>
          <w:tcPr>
            <w:tcW w:w="4571" w:type="dxa"/>
          </w:tcPr>
          <w:p w:rsidR="000658A3" w:rsidRPr="00816B6C" w:rsidRDefault="00F53923" w:rsidP="000658A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0658A3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Produto para evitar roer unhas                                                                             </w:t>
            </w:r>
          </w:p>
        </w:tc>
        <w:tc>
          <w:tcPr>
            <w:tcW w:w="4571" w:type="dxa"/>
          </w:tcPr>
          <w:p w:rsidR="000658A3" w:rsidRPr="00816B6C" w:rsidRDefault="000658A3" w:rsidP="000658A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</w:p>
        </w:tc>
      </w:tr>
      <w:tr w:rsidR="000658A3" w:rsidRPr="00816B6C" w:rsidTr="00816B6C">
        <w:trPr>
          <w:trHeight w:val="146"/>
          <w:jc w:val="center"/>
        </w:trPr>
        <w:tc>
          <w:tcPr>
            <w:tcW w:w="4571" w:type="dxa"/>
          </w:tcPr>
          <w:p w:rsidR="000658A3" w:rsidRPr="00816B6C" w:rsidRDefault="00F53923" w:rsidP="000658A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0658A3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Clareador para unhas (mecânico)                                                                       </w:t>
            </w:r>
          </w:p>
        </w:tc>
        <w:tc>
          <w:tcPr>
            <w:tcW w:w="4571" w:type="dxa"/>
          </w:tcPr>
          <w:p w:rsidR="000658A3" w:rsidRPr="00816B6C" w:rsidRDefault="000658A3" w:rsidP="000658A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</w:tr>
      <w:tr w:rsidR="000658A3" w:rsidRPr="00816B6C" w:rsidTr="00816B6C">
        <w:trPr>
          <w:trHeight w:val="146"/>
          <w:jc w:val="center"/>
        </w:trPr>
        <w:tc>
          <w:tcPr>
            <w:tcW w:w="4571" w:type="dxa"/>
          </w:tcPr>
          <w:p w:rsidR="000658A3" w:rsidRPr="00816B6C" w:rsidRDefault="00F53923" w:rsidP="000658A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0658A3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Polidor de unhas                                                                                                 </w:t>
            </w:r>
          </w:p>
        </w:tc>
        <w:tc>
          <w:tcPr>
            <w:tcW w:w="4571" w:type="dxa"/>
          </w:tcPr>
          <w:p w:rsidR="000658A3" w:rsidRPr="00816B6C" w:rsidRDefault="000658A3" w:rsidP="000658A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</w:tr>
      <w:tr w:rsidR="000658A3" w:rsidRPr="00816B6C" w:rsidTr="00816B6C">
        <w:trPr>
          <w:trHeight w:val="146"/>
          <w:jc w:val="center"/>
        </w:trPr>
        <w:tc>
          <w:tcPr>
            <w:tcW w:w="4571" w:type="dxa"/>
          </w:tcPr>
          <w:p w:rsidR="000658A3" w:rsidRPr="00816B6C" w:rsidRDefault="00F53923" w:rsidP="000658A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 xml:space="preserve">• </w:t>
            </w:r>
            <w:r w:rsidR="000658A3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Fortalecedor de unhas                                                                                         </w:t>
            </w:r>
          </w:p>
        </w:tc>
        <w:tc>
          <w:tcPr>
            <w:tcW w:w="4571" w:type="dxa"/>
          </w:tcPr>
          <w:p w:rsidR="000658A3" w:rsidRPr="00816B6C" w:rsidRDefault="000658A3" w:rsidP="000658A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</w:tr>
      <w:tr w:rsidR="000658A3" w:rsidRPr="00816B6C" w:rsidTr="00816B6C">
        <w:trPr>
          <w:trHeight w:val="146"/>
          <w:jc w:val="center"/>
        </w:trPr>
        <w:tc>
          <w:tcPr>
            <w:tcW w:w="4571" w:type="dxa"/>
          </w:tcPr>
          <w:p w:rsidR="000658A3" w:rsidRPr="00816B6C" w:rsidRDefault="00F53923" w:rsidP="000658A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0658A3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Secante de unhas                                                                                                 </w:t>
            </w:r>
          </w:p>
        </w:tc>
        <w:tc>
          <w:tcPr>
            <w:tcW w:w="4571" w:type="dxa"/>
          </w:tcPr>
          <w:p w:rsidR="000658A3" w:rsidRPr="00816B6C" w:rsidRDefault="000658A3" w:rsidP="000658A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</w:tr>
      <w:tr w:rsidR="000658A3" w:rsidRPr="00816B6C" w:rsidTr="00816B6C">
        <w:trPr>
          <w:trHeight w:val="146"/>
          <w:jc w:val="center"/>
        </w:trPr>
        <w:tc>
          <w:tcPr>
            <w:tcW w:w="4571" w:type="dxa"/>
          </w:tcPr>
          <w:p w:rsidR="000658A3" w:rsidRPr="00816B6C" w:rsidRDefault="00F53923" w:rsidP="000658A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0658A3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Clareador para as unhas (químico)                                                                    </w:t>
            </w:r>
          </w:p>
        </w:tc>
        <w:tc>
          <w:tcPr>
            <w:tcW w:w="4571" w:type="dxa"/>
          </w:tcPr>
          <w:p w:rsidR="000658A3" w:rsidRPr="00816B6C" w:rsidRDefault="000658A3" w:rsidP="000658A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</w:p>
        </w:tc>
      </w:tr>
      <w:tr w:rsidR="000658A3" w:rsidRPr="00816B6C" w:rsidTr="00816B6C">
        <w:trPr>
          <w:trHeight w:val="146"/>
          <w:jc w:val="center"/>
        </w:trPr>
        <w:tc>
          <w:tcPr>
            <w:tcW w:w="4571" w:type="dxa"/>
          </w:tcPr>
          <w:p w:rsidR="000658A3" w:rsidRPr="00816B6C" w:rsidRDefault="00F53923" w:rsidP="000658A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0658A3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Outros                                                                                                        </w:t>
            </w:r>
          </w:p>
        </w:tc>
        <w:tc>
          <w:tcPr>
            <w:tcW w:w="4571" w:type="dxa"/>
          </w:tcPr>
          <w:p w:rsidR="000658A3" w:rsidRPr="00816B6C" w:rsidRDefault="000658A3" w:rsidP="000658A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a</w:t>
            </w:r>
            <w:proofErr w:type="gram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definir</w:t>
            </w:r>
          </w:p>
        </w:tc>
      </w:tr>
      <w:tr w:rsidR="000658A3" w:rsidRPr="00816B6C" w:rsidTr="00816B6C">
        <w:trPr>
          <w:trHeight w:val="146"/>
          <w:jc w:val="center"/>
        </w:trPr>
        <w:tc>
          <w:tcPr>
            <w:tcW w:w="4571" w:type="dxa"/>
          </w:tcPr>
          <w:p w:rsidR="000658A3" w:rsidRPr="00816B6C" w:rsidRDefault="000658A3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4571" w:type="dxa"/>
          </w:tcPr>
          <w:p w:rsidR="000658A3" w:rsidRPr="00816B6C" w:rsidRDefault="000658A3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0658A3" w:rsidRPr="00816B6C" w:rsidTr="00816B6C">
        <w:trPr>
          <w:trHeight w:val="146"/>
          <w:jc w:val="center"/>
        </w:trPr>
        <w:tc>
          <w:tcPr>
            <w:tcW w:w="4571" w:type="dxa"/>
          </w:tcPr>
          <w:p w:rsidR="000658A3" w:rsidRPr="00816B6C" w:rsidRDefault="00F53923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0658A3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Repelentes</w:t>
            </w:r>
          </w:p>
        </w:tc>
        <w:tc>
          <w:tcPr>
            <w:tcW w:w="4571" w:type="dxa"/>
          </w:tcPr>
          <w:p w:rsidR="000658A3" w:rsidRPr="00816B6C" w:rsidRDefault="000658A3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0658A3" w:rsidRPr="00816B6C" w:rsidTr="00816B6C">
        <w:trPr>
          <w:trHeight w:val="146"/>
          <w:jc w:val="center"/>
        </w:trPr>
        <w:tc>
          <w:tcPr>
            <w:tcW w:w="4571" w:type="dxa"/>
          </w:tcPr>
          <w:p w:rsidR="000658A3" w:rsidRPr="00816B6C" w:rsidRDefault="00F53923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0658A3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Repelente de insetos (tópico)</w:t>
            </w:r>
          </w:p>
        </w:tc>
        <w:tc>
          <w:tcPr>
            <w:tcW w:w="4571" w:type="dxa"/>
          </w:tcPr>
          <w:p w:rsidR="000658A3" w:rsidRPr="00816B6C" w:rsidRDefault="000658A3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</w:p>
        </w:tc>
      </w:tr>
      <w:tr w:rsidR="000658A3" w:rsidRPr="00816B6C" w:rsidTr="00816B6C">
        <w:trPr>
          <w:trHeight w:val="146"/>
          <w:jc w:val="center"/>
        </w:trPr>
        <w:tc>
          <w:tcPr>
            <w:tcW w:w="4571" w:type="dxa"/>
          </w:tcPr>
          <w:p w:rsidR="000658A3" w:rsidRPr="00816B6C" w:rsidRDefault="00F53923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r w:rsidR="000658A3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Outros                                                                                                        </w:t>
            </w:r>
          </w:p>
        </w:tc>
        <w:tc>
          <w:tcPr>
            <w:tcW w:w="4571" w:type="dxa"/>
          </w:tcPr>
          <w:p w:rsidR="000658A3" w:rsidRPr="00816B6C" w:rsidRDefault="000658A3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a</w:t>
            </w:r>
            <w:proofErr w:type="gram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definir</w:t>
            </w:r>
          </w:p>
        </w:tc>
      </w:tr>
      <w:tr w:rsidR="003D0203" w:rsidRPr="00816B6C" w:rsidTr="00816B6C">
        <w:trPr>
          <w:trHeight w:val="146"/>
          <w:jc w:val="center"/>
        </w:trPr>
        <w:tc>
          <w:tcPr>
            <w:tcW w:w="4571" w:type="dxa"/>
          </w:tcPr>
          <w:p w:rsidR="003D0203" w:rsidRPr="00816B6C" w:rsidRDefault="003D0203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4571" w:type="dxa"/>
          </w:tcPr>
          <w:p w:rsidR="003D0203" w:rsidRPr="00816B6C" w:rsidRDefault="003D0203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3D0203" w:rsidRPr="00816B6C" w:rsidTr="00816B6C">
        <w:trPr>
          <w:trHeight w:val="146"/>
          <w:jc w:val="center"/>
        </w:trPr>
        <w:tc>
          <w:tcPr>
            <w:tcW w:w="9141" w:type="dxa"/>
            <w:gridSpan w:val="2"/>
          </w:tcPr>
          <w:p w:rsidR="003D0203" w:rsidRPr="00816B6C" w:rsidRDefault="003D0203" w:rsidP="00984F87">
            <w:pPr>
              <w:spacing w:before="300" w:after="300"/>
              <w:ind w:firstLine="573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7765D4" w:rsidRPr="00816B6C" w:rsidRDefault="007765D4" w:rsidP="00984F87">
            <w:pPr>
              <w:spacing w:before="300" w:after="300"/>
              <w:ind w:firstLine="573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7765D4" w:rsidRPr="00816B6C" w:rsidRDefault="007765D4" w:rsidP="00984F87">
            <w:pPr>
              <w:spacing w:before="300" w:after="300"/>
              <w:ind w:firstLine="573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3D0203" w:rsidRPr="00816B6C" w:rsidRDefault="003D0203" w:rsidP="00984F87">
            <w:pPr>
              <w:spacing w:before="300" w:after="300"/>
              <w:ind w:firstLine="573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CATEGORIA: PRODUTO DE USO INFANTIL</w:t>
            </w:r>
          </w:p>
          <w:p w:rsidR="003D0203" w:rsidRPr="00816B6C" w:rsidRDefault="003D0203" w:rsidP="00984F87">
            <w:pPr>
              <w:spacing w:before="300" w:after="300"/>
              <w:ind w:firstLine="573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3D0203" w:rsidRPr="00816B6C" w:rsidTr="00816B6C">
        <w:trPr>
          <w:trHeight w:val="146"/>
          <w:jc w:val="center"/>
        </w:trPr>
        <w:tc>
          <w:tcPr>
            <w:tcW w:w="4571" w:type="dxa"/>
          </w:tcPr>
          <w:p w:rsidR="003D0203" w:rsidRPr="00816B6C" w:rsidRDefault="003D0203" w:rsidP="00984F8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• Óleos</w:t>
            </w:r>
          </w:p>
        </w:tc>
        <w:tc>
          <w:tcPr>
            <w:tcW w:w="4571" w:type="dxa"/>
          </w:tcPr>
          <w:p w:rsidR="003D0203" w:rsidRPr="00816B6C" w:rsidRDefault="003D0203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</w:p>
        </w:tc>
      </w:tr>
      <w:tr w:rsidR="003D0203" w:rsidRPr="00816B6C" w:rsidTr="00816B6C">
        <w:trPr>
          <w:trHeight w:val="146"/>
          <w:jc w:val="center"/>
        </w:trPr>
        <w:tc>
          <w:tcPr>
            <w:tcW w:w="4571" w:type="dxa"/>
          </w:tcPr>
          <w:p w:rsidR="003D0203" w:rsidRPr="00816B6C" w:rsidRDefault="003D0203" w:rsidP="00984F8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4571" w:type="dxa"/>
          </w:tcPr>
          <w:p w:rsidR="003D0203" w:rsidRPr="00816B6C" w:rsidRDefault="003D0203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3D0203" w:rsidRPr="00816B6C" w:rsidTr="00816B6C">
        <w:trPr>
          <w:trHeight w:val="146"/>
          <w:jc w:val="center"/>
        </w:trPr>
        <w:tc>
          <w:tcPr>
            <w:tcW w:w="4571" w:type="dxa"/>
          </w:tcPr>
          <w:p w:rsidR="003D0203" w:rsidRPr="00816B6C" w:rsidRDefault="003D0203" w:rsidP="00984F8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Loções:</w:t>
            </w:r>
          </w:p>
        </w:tc>
        <w:tc>
          <w:tcPr>
            <w:tcW w:w="4571" w:type="dxa"/>
          </w:tcPr>
          <w:p w:rsidR="003D0203" w:rsidRPr="00816B6C" w:rsidRDefault="003D0203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F53923" w:rsidRPr="00816B6C" w:rsidTr="00816B6C">
        <w:trPr>
          <w:trHeight w:val="146"/>
          <w:jc w:val="center"/>
        </w:trPr>
        <w:tc>
          <w:tcPr>
            <w:tcW w:w="4571" w:type="dxa"/>
          </w:tcPr>
          <w:p w:rsidR="00F53923" w:rsidRPr="00816B6C" w:rsidRDefault="00F53923" w:rsidP="00984F8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Loção de limpeza/ </w:t>
            </w:r>
            <w:proofErr w:type="spell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higienizante</w:t>
            </w:r>
            <w:proofErr w:type="spellEnd"/>
          </w:p>
        </w:tc>
        <w:tc>
          <w:tcPr>
            <w:tcW w:w="4571" w:type="dxa"/>
          </w:tcPr>
          <w:p w:rsidR="00F53923" w:rsidRPr="00816B6C" w:rsidRDefault="00F53923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</w:p>
        </w:tc>
      </w:tr>
      <w:tr w:rsidR="00F53923" w:rsidRPr="00816B6C" w:rsidTr="00816B6C">
        <w:trPr>
          <w:trHeight w:val="146"/>
          <w:jc w:val="center"/>
        </w:trPr>
        <w:tc>
          <w:tcPr>
            <w:tcW w:w="4571" w:type="dxa"/>
          </w:tcPr>
          <w:p w:rsidR="00F53923" w:rsidRPr="00816B6C" w:rsidRDefault="00F53923" w:rsidP="00984F8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• Loção protetora</w:t>
            </w:r>
          </w:p>
        </w:tc>
        <w:tc>
          <w:tcPr>
            <w:tcW w:w="4571" w:type="dxa"/>
          </w:tcPr>
          <w:p w:rsidR="00F53923" w:rsidRPr="00816B6C" w:rsidRDefault="00F53923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</w:p>
        </w:tc>
      </w:tr>
      <w:tr w:rsidR="00F53923" w:rsidRPr="00816B6C" w:rsidTr="00816B6C">
        <w:trPr>
          <w:trHeight w:val="146"/>
          <w:jc w:val="center"/>
        </w:trPr>
        <w:tc>
          <w:tcPr>
            <w:tcW w:w="4571" w:type="dxa"/>
          </w:tcPr>
          <w:p w:rsidR="00F53923" w:rsidRPr="00816B6C" w:rsidRDefault="00F53923" w:rsidP="00984F8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• Creme protetor</w:t>
            </w:r>
          </w:p>
        </w:tc>
        <w:tc>
          <w:tcPr>
            <w:tcW w:w="4571" w:type="dxa"/>
          </w:tcPr>
          <w:p w:rsidR="00F53923" w:rsidRPr="00816B6C" w:rsidRDefault="00F53923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</w:p>
        </w:tc>
      </w:tr>
      <w:tr w:rsidR="00F53923" w:rsidRPr="00816B6C" w:rsidTr="00816B6C">
        <w:trPr>
          <w:trHeight w:val="146"/>
          <w:jc w:val="center"/>
        </w:trPr>
        <w:tc>
          <w:tcPr>
            <w:tcW w:w="4571" w:type="dxa"/>
          </w:tcPr>
          <w:p w:rsidR="00F53923" w:rsidRPr="00816B6C" w:rsidRDefault="00F53923" w:rsidP="00984F8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4571" w:type="dxa"/>
          </w:tcPr>
          <w:p w:rsidR="00F53923" w:rsidRPr="00816B6C" w:rsidRDefault="00F53923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F53923" w:rsidRPr="00816B6C" w:rsidTr="00816B6C">
        <w:trPr>
          <w:trHeight w:val="146"/>
          <w:jc w:val="center"/>
        </w:trPr>
        <w:tc>
          <w:tcPr>
            <w:tcW w:w="4571" w:type="dxa"/>
          </w:tcPr>
          <w:p w:rsidR="00F53923" w:rsidRPr="00816B6C" w:rsidRDefault="00F53923" w:rsidP="00984F8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Produtos para higiene dos cabelos</w:t>
            </w:r>
          </w:p>
        </w:tc>
        <w:tc>
          <w:tcPr>
            <w:tcW w:w="4571" w:type="dxa"/>
          </w:tcPr>
          <w:p w:rsidR="00F53923" w:rsidRPr="00816B6C" w:rsidRDefault="00F53923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F53923" w:rsidRPr="00816B6C" w:rsidTr="00816B6C">
        <w:trPr>
          <w:trHeight w:val="146"/>
          <w:jc w:val="center"/>
        </w:trPr>
        <w:tc>
          <w:tcPr>
            <w:tcW w:w="4571" w:type="dxa"/>
          </w:tcPr>
          <w:p w:rsidR="00F53923" w:rsidRPr="00816B6C" w:rsidRDefault="00F53923" w:rsidP="00984F8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• Xampu</w:t>
            </w:r>
          </w:p>
        </w:tc>
        <w:tc>
          <w:tcPr>
            <w:tcW w:w="4571" w:type="dxa"/>
          </w:tcPr>
          <w:p w:rsidR="00F53923" w:rsidRPr="00816B6C" w:rsidRDefault="00F53923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</w:p>
        </w:tc>
      </w:tr>
      <w:tr w:rsidR="00F53923" w:rsidRPr="00816B6C" w:rsidTr="00816B6C">
        <w:trPr>
          <w:trHeight w:val="146"/>
          <w:jc w:val="center"/>
        </w:trPr>
        <w:tc>
          <w:tcPr>
            <w:tcW w:w="4571" w:type="dxa"/>
          </w:tcPr>
          <w:p w:rsidR="00F53923" w:rsidRPr="00816B6C" w:rsidRDefault="00F53923" w:rsidP="00984F8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• Xampu condicionador</w:t>
            </w:r>
          </w:p>
        </w:tc>
        <w:tc>
          <w:tcPr>
            <w:tcW w:w="4571" w:type="dxa"/>
          </w:tcPr>
          <w:p w:rsidR="00F53923" w:rsidRPr="00816B6C" w:rsidRDefault="00F53923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</w:p>
        </w:tc>
      </w:tr>
      <w:tr w:rsidR="00F53923" w:rsidRPr="00816B6C" w:rsidTr="00816B6C">
        <w:trPr>
          <w:trHeight w:val="146"/>
          <w:jc w:val="center"/>
        </w:trPr>
        <w:tc>
          <w:tcPr>
            <w:tcW w:w="4571" w:type="dxa"/>
          </w:tcPr>
          <w:p w:rsidR="00F53923" w:rsidRPr="00816B6C" w:rsidRDefault="00F53923" w:rsidP="00984F8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proofErr w:type="spell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Exaguatórios</w:t>
            </w:r>
            <w:proofErr w:type="spell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capilares</w:t>
            </w:r>
          </w:p>
        </w:tc>
        <w:tc>
          <w:tcPr>
            <w:tcW w:w="4571" w:type="dxa"/>
          </w:tcPr>
          <w:p w:rsidR="00F53923" w:rsidRPr="00816B6C" w:rsidRDefault="00F53923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</w:p>
        </w:tc>
      </w:tr>
      <w:tr w:rsidR="00F53923" w:rsidRPr="00816B6C" w:rsidTr="00816B6C">
        <w:trPr>
          <w:trHeight w:val="146"/>
          <w:jc w:val="center"/>
        </w:trPr>
        <w:tc>
          <w:tcPr>
            <w:tcW w:w="4571" w:type="dxa"/>
          </w:tcPr>
          <w:p w:rsidR="00F53923" w:rsidRPr="00816B6C" w:rsidRDefault="00F53923" w:rsidP="00984F8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• Condicionador</w:t>
            </w:r>
          </w:p>
        </w:tc>
        <w:tc>
          <w:tcPr>
            <w:tcW w:w="4571" w:type="dxa"/>
          </w:tcPr>
          <w:p w:rsidR="00F53923" w:rsidRPr="00816B6C" w:rsidRDefault="00F53923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</w:p>
        </w:tc>
      </w:tr>
      <w:tr w:rsidR="00F53923" w:rsidRPr="00816B6C" w:rsidTr="00816B6C">
        <w:trPr>
          <w:trHeight w:val="146"/>
          <w:jc w:val="center"/>
        </w:trPr>
        <w:tc>
          <w:tcPr>
            <w:tcW w:w="4571" w:type="dxa"/>
          </w:tcPr>
          <w:p w:rsidR="00F53923" w:rsidRPr="00816B6C" w:rsidRDefault="00F53923" w:rsidP="00984F8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4571" w:type="dxa"/>
          </w:tcPr>
          <w:p w:rsidR="00F53923" w:rsidRPr="00816B6C" w:rsidRDefault="00F53923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F53923" w:rsidRPr="00816B6C" w:rsidTr="00816B6C">
        <w:trPr>
          <w:trHeight w:val="146"/>
          <w:jc w:val="center"/>
        </w:trPr>
        <w:tc>
          <w:tcPr>
            <w:tcW w:w="4571" w:type="dxa"/>
          </w:tcPr>
          <w:p w:rsidR="00F53923" w:rsidRPr="00816B6C" w:rsidRDefault="00F53923" w:rsidP="00984F8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Produtos para higiene bucal</w:t>
            </w:r>
          </w:p>
        </w:tc>
        <w:tc>
          <w:tcPr>
            <w:tcW w:w="4571" w:type="dxa"/>
          </w:tcPr>
          <w:p w:rsidR="00F53923" w:rsidRPr="00816B6C" w:rsidRDefault="00F53923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F53923" w:rsidRPr="00816B6C" w:rsidTr="00816B6C">
        <w:trPr>
          <w:trHeight w:val="146"/>
          <w:jc w:val="center"/>
        </w:trPr>
        <w:tc>
          <w:tcPr>
            <w:tcW w:w="4571" w:type="dxa"/>
          </w:tcPr>
          <w:p w:rsidR="00F53923" w:rsidRPr="00816B6C" w:rsidRDefault="00F53923" w:rsidP="00984F8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• Creme</w:t>
            </w:r>
          </w:p>
        </w:tc>
        <w:tc>
          <w:tcPr>
            <w:tcW w:w="4571" w:type="dxa"/>
          </w:tcPr>
          <w:p w:rsidR="00F53923" w:rsidRPr="00816B6C" w:rsidRDefault="00F53923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</w:p>
        </w:tc>
      </w:tr>
      <w:tr w:rsidR="00F53923" w:rsidRPr="00816B6C" w:rsidTr="00816B6C">
        <w:trPr>
          <w:trHeight w:val="146"/>
          <w:jc w:val="center"/>
        </w:trPr>
        <w:tc>
          <w:tcPr>
            <w:tcW w:w="4571" w:type="dxa"/>
          </w:tcPr>
          <w:p w:rsidR="00F53923" w:rsidRPr="00816B6C" w:rsidRDefault="00F53923" w:rsidP="00984F8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• Gel</w:t>
            </w:r>
          </w:p>
        </w:tc>
        <w:tc>
          <w:tcPr>
            <w:tcW w:w="4571" w:type="dxa"/>
          </w:tcPr>
          <w:p w:rsidR="00F53923" w:rsidRPr="00816B6C" w:rsidRDefault="00F53923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</w:p>
        </w:tc>
      </w:tr>
      <w:tr w:rsidR="00F53923" w:rsidRPr="00816B6C" w:rsidTr="00816B6C">
        <w:trPr>
          <w:trHeight w:val="146"/>
          <w:jc w:val="center"/>
        </w:trPr>
        <w:tc>
          <w:tcPr>
            <w:tcW w:w="4571" w:type="dxa"/>
          </w:tcPr>
          <w:p w:rsidR="00F53923" w:rsidRPr="00816B6C" w:rsidRDefault="00F53923" w:rsidP="00984F8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proofErr w:type="spell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Enxaguatório</w:t>
            </w:r>
            <w:proofErr w:type="spell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bucal</w:t>
            </w:r>
          </w:p>
        </w:tc>
        <w:tc>
          <w:tcPr>
            <w:tcW w:w="4571" w:type="dxa"/>
          </w:tcPr>
          <w:p w:rsidR="00F53923" w:rsidRPr="00816B6C" w:rsidRDefault="00F53923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</w:p>
        </w:tc>
      </w:tr>
      <w:tr w:rsidR="00F53923" w:rsidRPr="00816B6C" w:rsidTr="00816B6C">
        <w:trPr>
          <w:trHeight w:val="146"/>
          <w:jc w:val="center"/>
        </w:trPr>
        <w:tc>
          <w:tcPr>
            <w:tcW w:w="4571" w:type="dxa"/>
          </w:tcPr>
          <w:p w:rsidR="00F53923" w:rsidRPr="00816B6C" w:rsidRDefault="00F53923" w:rsidP="00984F8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4571" w:type="dxa"/>
          </w:tcPr>
          <w:p w:rsidR="00F53923" w:rsidRPr="00816B6C" w:rsidRDefault="00F53923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F53923" w:rsidRPr="00816B6C" w:rsidTr="00816B6C">
        <w:trPr>
          <w:trHeight w:val="146"/>
          <w:jc w:val="center"/>
        </w:trPr>
        <w:tc>
          <w:tcPr>
            <w:tcW w:w="4571" w:type="dxa"/>
          </w:tcPr>
          <w:p w:rsidR="00F53923" w:rsidRPr="00816B6C" w:rsidRDefault="00F53923" w:rsidP="00984F8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Sabonetes (sólido ou líquido)</w:t>
            </w:r>
          </w:p>
        </w:tc>
        <w:tc>
          <w:tcPr>
            <w:tcW w:w="4571" w:type="dxa"/>
          </w:tcPr>
          <w:p w:rsidR="00F53923" w:rsidRPr="00816B6C" w:rsidRDefault="00F53923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</w:p>
        </w:tc>
      </w:tr>
      <w:tr w:rsidR="00F53923" w:rsidRPr="00816B6C" w:rsidTr="00816B6C">
        <w:trPr>
          <w:trHeight w:val="146"/>
          <w:jc w:val="center"/>
        </w:trPr>
        <w:tc>
          <w:tcPr>
            <w:tcW w:w="4571" w:type="dxa"/>
          </w:tcPr>
          <w:p w:rsidR="00F53923" w:rsidRPr="00816B6C" w:rsidRDefault="00F53923" w:rsidP="00984F8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4571" w:type="dxa"/>
          </w:tcPr>
          <w:p w:rsidR="00F53923" w:rsidRPr="00816B6C" w:rsidRDefault="00F53923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F53923" w:rsidRPr="00816B6C" w:rsidTr="00816B6C">
        <w:trPr>
          <w:trHeight w:val="146"/>
          <w:jc w:val="center"/>
        </w:trPr>
        <w:tc>
          <w:tcPr>
            <w:tcW w:w="4571" w:type="dxa"/>
          </w:tcPr>
          <w:p w:rsidR="00F53923" w:rsidRPr="00816B6C" w:rsidRDefault="00F53923" w:rsidP="00984F8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Lenço Umedecido para Higiene</w:t>
            </w:r>
          </w:p>
        </w:tc>
        <w:tc>
          <w:tcPr>
            <w:tcW w:w="4571" w:type="dxa"/>
          </w:tcPr>
          <w:p w:rsidR="00F53923" w:rsidRPr="00816B6C" w:rsidRDefault="00F53923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</w:p>
        </w:tc>
      </w:tr>
      <w:tr w:rsidR="00F53923" w:rsidRPr="00816B6C" w:rsidTr="00816B6C">
        <w:trPr>
          <w:trHeight w:val="146"/>
          <w:jc w:val="center"/>
        </w:trPr>
        <w:tc>
          <w:tcPr>
            <w:tcW w:w="4571" w:type="dxa"/>
          </w:tcPr>
          <w:p w:rsidR="00F53923" w:rsidRPr="00816B6C" w:rsidRDefault="00F53923" w:rsidP="00984F8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4571" w:type="dxa"/>
          </w:tcPr>
          <w:p w:rsidR="00F53923" w:rsidRPr="00816B6C" w:rsidRDefault="00F53923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F53923" w:rsidRPr="00816B6C" w:rsidTr="00816B6C">
        <w:trPr>
          <w:trHeight w:val="146"/>
          <w:jc w:val="center"/>
        </w:trPr>
        <w:tc>
          <w:tcPr>
            <w:tcW w:w="4571" w:type="dxa"/>
          </w:tcPr>
          <w:p w:rsidR="00F53923" w:rsidRPr="00816B6C" w:rsidRDefault="00F53923" w:rsidP="00984F8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Pós</w:t>
            </w:r>
          </w:p>
        </w:tc>
        <w:tc>
          <w:tcPr>
            <w:tcW w:w="4571" w:type="dxa"/>
          </w:tcPr>
          <w:p w:rsidR="00F53923" w:rsidRPr="00816B6C" w:rsidRDefault="00F53923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F53923" w:rsidRPr="00816B6C" w:rsidTr="00816B6C">
        <w:trPr>
          <w:trHeight w:val="146"/>
          <w:jc w:val="center"/>
        </w:trPr>
        <w:tc>
          <w:tcPr>
            <w:tcW w:w="4571" w:type="dxa"/>
          </w:tcPr>
          <w:p w:rsidR="00F53923" w:rsidRPr="00816B6C" w:rsidRDefault="00F53923">
            <w:pPr>
              <w:rPr>
                <w:rFonts w:ascii="Times New Roman" w:hAnsi="Times New Roman" w:cs="Times New Roman"/>
                <w:strike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• Talco</w:t>
            </w:r>
          </w:p>
        </w:tc>
        <w:tc>
          <w:tcPr>
            <w:tcW w:w="4571" w:type="dxa"/>
          </w:tcPr>
          <w:p w:rsidR="00F53923" w:rsidRPr="00816B6C" w:rsidRDefault="00F53923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</w:p>
        </w:tc>
      </w:tr>
      <w:tr w:rsidR="00F53923" w:rsidRPr="00816B6C" w:rsidTr="00816B6C">
        <w:trPr>
          <w:trHeight w:val="146"/>
          <w:jc w:val="center"/>
        </w:trPr>
        <w:tc>
          <w:tcPr>
            <w:tcW w:w="4571" w:type="dxa"/>
          </w:tcPr>
          <w:p w:rsidR="00F53923" w:rsidRPr="00816B6C" w:rsidRDefault="00F53923">
            <w:pPr>
              <w:rPr>
                <w:rFonts w:ascii="Times New Roman" w:hAnsi="Times New Roman" w:cs="Times New Roman"/>
                <w:strike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• Amido</w:t>
            </w:r>
          </w:p>
        </w:tc>
        <w:tc>
          <w:tcPr>
            <w:tcW w:w="4571" w:type="dxa"/>
          </w:tcPr>
          <w:p w:rsidR="00F53923" w:rsidRPr="00816B6C" w:rsidRDefault="00F53923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</w:p>
        </w:tc>
      </w:tr>
      <w:tr w:rsidR="00F53923" w:rsidRPr="00816B6C" w:rsidTr="00816B6C">
        <w:trPr>
          <w:trHeight w:val="146"/>
          <w:jc w:val="center"/>
        </w:trPr>
        <w:tc>
          <w:tcPr>
            <w:tcW w:w="4571" w:type="dxa"/>
          </w:tcPr>
          <w:p w:rsidR="00F53923" w:rsidRPr="00816B6C" w:rsidRDefault="00F53923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4571" w:type="dxa"/>
          </w:tcPr>
          <w:p w:rsidR="00F53923" w:rsidRPr="00816B6C" w:rsidRDefault="00F53923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F53923" w:rsidRPr="00816B6C" w:rsidTr="00816B6C">
        <w:trPr>
          <w:trHeight w:val="146"/>
          <w:jc w:val="center"/>
        </w:trPr>
        <w:tc>
          <w:tcPr>
            <w:tcW w:w="4571" w:type="dxa"/>
          </w:tcPr>
          <w:p w:rsidR="00F53923" w:rsidRPr="00816B6C" w:rsidRDefault="00F53923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Protetores Solares (creme, loção, gel</w:t>
            </w: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  <w:proofErr w:type="gramEnd"/>
          </w:p>
        </w:tc>
        <w:tc>
          <w:tcPr>
            <w:tcW w:w="4571" w:type="dxa"/>
          </w:tcPr>
          <w:p w:rsidR="00F53923" w:rsidRPr="00816B6C" w:rsidRDefault="00F53923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</w:p>
        </w:tc>
      </w:tr>
      <w:tr w:rsidR="00F53923" w:rsidRPr="00816B6C" w:rsidTr="00816B6C">
        <w:trPr>
          <w:trHeight w:val="146"/>
          <w:jc w:val="center"/>
        </w:trPr>
        <w:tc>
          <w:tcPr>
            <w:tcW w:w="4571" w:type="dxa"/>
          </w:tcPr>
          <w:p w:rsidR="00F53923" w:rsidRPr="00816B6C" w:rsidRDefault="00F53923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4571" w:type="dxa"/>
          </w:tcPr>
          <w:p w:rsidR="00F53923" w:rsidRPr="00816B6C" w:rsidRDefault="00F53923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F53923" w:rsidRPr="00816B6C" w:rsidTr="00816B6C">
        <w:trPr>
          <w:trHeight w:val="146"/>
          <w:jc w:val="center"/>
        </w:trPr>
        <w:tc>
          <w:tcPr>
            <w:tcW w:w="4571" w:type="dxa"/>
          </w:tcPr>
          <w:p w:rsidR="00F53923" w:rsidRPr="00816B6C" w:rsidRDefault="00F53923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Colônias (</w:t>
            </w:r>
            <w:proofErr w:type="spell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hidroalcoólicas</w:t>
            </w:r>
            <w:proofErr w:type="spell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ou não)</w:t>
            </w:r>
          </w:p>
        </w:tc>
        <w:tc>
          <w:tcPr>
            <w:tcW w:w="4571" w:type="dxa"/>
          </w:tcPr>
          <w:p w:rsidR="00F53923" w:rsidRPr="00816B6C" w:rsidRDefault="00F53923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</w:p>
        </w:tc>
      </w:tr>
      <w:tr w:rsidR="00F53923" w:rsidRPr="00816B6C" w:rsidTr="00816B6C">
        <w:trPr>
          <w:trHeight w:val="146"/>
          <w:jc w:val="center"/>
        </w:trPr>
        <w:tc>
          <w:tcPr>
            <w:tcW w:w="4571" w:type="dxa"/>
          </w:tcPr>
          <w:p w:rsidR="00F53923" w:rsidRPr="00816B6C" w:rsidRDefault="00F53923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4571" w:type="dxa"/>
          </w:tcPr>
          <w:p w:rsidR="00F53923" w:rsidRPr="00816B6C" w:rsidRDefault="00F53923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F53923" w:rsidRPr="00816B6C" w:rsidTr="00816B6C">
        <w:trPr>
          <w:trHeight w:val="146"/>
          <w:jc w:val="center"/>
        </w:trPr>
        <w:tc>
          <w:tcPr>
            <w:tcW w:w="4571" w:type="dxa"/>
          </w:tcPr>
          <w:p w:rsidR="00F53923" w:rsidRPr="00816B6C" w:rsidRDefault="00F53923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Fita dental</w:t>
            </w:r>
          </w:p>
        </w:tc>
        <w:tc>
          <w:tcPr>
            <w:tcW w:w="4571" w:type="dxa"/>
          </w:tcPr>
          <w:p w:rsidR="00F53923" w:rsidRPr="00816B6C" w:rsidRDefault="00F53923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</w:p>
        </w:tc>
      </w:tr>
      <w:tr w:rsidR="00F53923" w:rsidRPr="00816B6C" w:rsidTr="00816B6C">
        <w:trPr>
          <w:trHeight w:val="146"/>
          <w:jc w:val="center"/>
        </w:trPr>
        <w:tc>
          <w:tcPr>
            <w:tcW w:w="4571" w:type="dxa"/>
          </w:tcPr>
          <w:p w:rsidR="00F53923" w:rsidRPr="00816B6C" w:rsidRDefault="00F53923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Fio dental</w:t>
            </w:r>
          </w:p>
        </w:tc>
        <w:tc>
          <w:tcPr>
            <w:tcW w:w="4571" w:type="dxa"/>
          </w:tcPr>
          <w:p w:rsidR="00F53923" w:rsidRPr="00816B6C" w:rsidRDefault="00F53923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</w:p>
        </w:tc>
      </w:tr>
      <w:tr w:rsidR="00F53923" w:rsidRPr="00816B6C" w:rsidTr="00816B6C">
        <w:trPr>
          <w:trHeight w:val="146"/>
          <w:jc w:val="center"/>
        </w:trPr>
        <w:tc>
          <w:tcPr>
            <w:tcW w:w="4571" w:type="dxa"/>
          </w:tcPr>
          <w:p w:rsidR="00F53923" w:rsidRPr="00816B6C" w:rsidRDefault="00F53923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4571" w:type="dxa"/>
          </w:tcPr>
          <w:p w:rsidR="00F53923" w:rsidRPr="00816B6C" w:rsidRDefault="00F53923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F53923" w:rsidRPr="00816B6C" w:rsidTr="00816B6C">
        <w:trPr>
          <w:trHeight w:val="146"/>
          <w:jc w:val="center"/>
        </w:trPr>
        <w:tc>
          <w:tcPr>
            <w:tcW w:w="9141" w:type="dxa"/>
            <w:gridSpan w:val="2"/>
          </w:tcPr>
          <w:p w:rsidR="00F53923" w:rsidRPr="00816B6C" w:rsidRDefault="00F53923" w:rsidP="007765D4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F53923" w:rsidRPr="00816B6C" w:rsidRDefault="00F53923" w:rsidP="00984F87">
            <w:pPr>
              <w:spacing w:before="300" w:after="300"/>
              <w:ind w:firstLine="573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CATEGORIA: PERFUME</w:t>
            </w:r>
          </w:p>
          <w:p w:rsidR="00F53923" w:rsidRPr="00816B6C" w:rsidRDefault="00F53923" w:rsidP="00984F87">
            <w:pPr>
              <w:spacing w:before="300" w:after="300"/>
              <w:ind w:firstLine="573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F53923" w:rsidRPr="00816B6C" w:rsidTr="00816B6C">
        <w:trPr>
          <w:trHeight w:val="146"/>
          <w:jc w:val="center"/>
        </w:trPr>
        <w:tc>
          <w:tcPr>
            <w:tcW w:w="4571" w:type="dxa"/>
          </w:tcPr>
          <w:p w:rsidR="00F53923" w:rsidRPr="00816B6C" w:rsidRDefault="00F53923" w:rsidP="00984F8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>Produtos pana Banho/Imersão</w:t>
            </w:r>
          </w:p>
        </w:tc>
        <w:tc>
          <w:tcPr>
            <w:tcW w:w="4571" w:type="dxa"/>
          </w:tcPr>
          <w:p w:rsidR="00F53923" w:rsidRPr="00816B6C" w:rsidRDefault="00F53923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F53923" w:rsidRPr="00816B6C" w:rsidTr="00816B6C">
        <w:trPr>
          <w:trHeight w:val="146"/>
          <w:jc w:val="center"/>
        </w:trPr>
        <w:tc>
          <w:tcPr>
            <w:tcW w:w="4571" w:type="dxa"/>
          </w:tcPr>
          <w:p w:rsidR="00F53923" w:rsidRPr="00816B6C" w:rsidRDefault="00F53923" w:rsidP="00984F8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• Sais</w:t>
            </w:r>
          </w:p>
        </w:tc>
        <w:tc>
          <w:tcPr>
            <w:tcW w:w="4571" w:type="dxa"/>
          </w:tcPr>
          <w:p w:rsidR="00F53923" w:rsidRPr="00816B6C" w:rsidRDefault="00F53923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</w:tr>
      <w:tr w:rsidR="00F53923" w:rsidRPr="00816B6C" w:rsidTr="00816B6C">
        <w:trPr>
          <w:trHeight w:val="146"/>
          <w:jc w:val="center"/>
        </w:trPr>
        <w:tc>
          <w:tcPr>
            <w:tcW w:w="4571" w:type="dxa"/>
          </w:tcPr>
          <w:p w:rsidR="00F53923" w:rsidRPr="00816B6C" w:rsidRDefault="00F53923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• Óleo</w:t>
            </w:r>
          </w:p>
        </w:tc>
        <w:tc>
          <w:tcPr>
            <w:tcW w:w="4571" w:type="dxa"/>
          </w:tcPr>
          <w:p w:rsidR="00F53923" w:rsidRPr="00816B6C" w:rsidRDefault="00F53923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</w:tr>
      <w:tr w:rsidR="00F53923" w:rsidRPr="00816B6C" w:rsidTr="00816B6C">
        <w:trPr>
          <w:trHeight w:val="146"/>
          <w:jc w:val="center"/>
        </w:trPr>
        <w:tc>
          <w:tcPr>
            <w:tcW w:w="4571" w:type="dxa"/>
          </w:tcPr>
          <w:p w:rsidR="00F53923" w:rsidRPr="00816B6C" w:rsidRDefault="00F53923">
            <w:pPr>
              <w:rPr>
                <w:rFonts w:ascii="Times New Roman" w:hAnsi="Times New Roman" w:cs="Times New Roman"/>
                <w:strike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• Cápsula gelatinosa</w:t>
            </w:r>
          </w:p>
        </w:tc>
        <w:tc>
          <w:tcPr>
            <w:tcW w:w="4571" w:type="dxa"/>
          </w:tcPr>
          <w:p w:rsidR="00F53923" w:rsidRPr="00816B6C" w:rsidRDefault="00F53923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</w:tr>
      <w:tr w:rsidR="00F53923" w:rsidRPr="00816B6C" w:rsidTr="00816B6C">
        <w:trPr>
          <w:trHeight w:val="146"/>
          <w:jc w:val="center"/>
        </w:trPr>
        <w:tc>
          <w:tcPr>
            <w:tcW w:w="4571" w:type="dxa"/>
          </w:tcPr>
          <w:p w:rsidR="00F53923" w:rsidRPr="00816B6C" w:rsidRDefault="00F53923">
            <w:pPr>
              <w:rPr>
                <w:rFonts w:ascii="Times New Roman" w:hAnsi="Times New Roman" w:cs="Times New Roman"/>
                <w:strike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• Banho de espuma</w:t>
            </w:r>
          </w:p>
        </w:tc>
        <w:tc>
          <w:tcPr>
            <w:tcW w:w="4571" w:type="dxa"/>
          </w:tcPr>
          <w:p w:rsidR="00F53923" w:rsidRPr="00816B6C" w:rsidRDefault="00F53923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</w:tr>
      <w:tr w:rsidR="00F53923" w:rsidRPr="00816B6C" w:rsidTr="00816B6C">
        <w:trPr>
          <w:trHeight w:val="146"/>
          <w:jc w:val="center"/>
        </w:trPr>
        <w:tc>
          <w:tcPr>
            <w:tcW w:w="4571" w:type="dxa"/>
          </w:tcPr>
          <w:p w:rsidR="00F53923" w:rsidRPr="00816B6C" w:rsidRDefault="00F53923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Outros                                                                                                        </w:t>
            </w:r>
          </w:p>
        </w:tc>
        <w:tc>
          <w:tcPr>
            <w:tcW w:w="4571" w:type="dxa"/>
          </w:tcPr>
          <w:p w:rsidR="00F53923" w:rsidRPr="00816B6C" w:rsidRDefault="00F53923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a</w:t>
            </w:r>
            <w:proofErr w:type="gram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definir</w:t>
            </w:r>
          </w:p>
        </w:tc>
      </w:tr>
      <w:tr w:rsidR="00F53923" w:rsidRPr="00816B6C" w:rsidTr="00816B6C">
        <w:trPr>
          <w:trHeight w:val="146"/>
          <w:jc w:val="center"/>
        </w:trPr>
        <w:tc>
          <w:tcPr>
            <w:tcW w:w="4571" w:type="dxa"/>
          </w:tcPr>
          <w:p w:rsidR="00F53923" w:rsidRPr="00816B6C" w:rsidRDefault="00F53923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4571" w:type="dxa"/>
          </w:tcPr>
          <w:p w:rsidR="00F53923" w:rsidRPr="00816B6C" w:rsidRDefault="00F53923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F53923" w:rsidRPr="00816B6C" w:rsidTr="00816B6C">
        <w:trPr>
          <w:trHeight w:val="146"/>
          <w:jc w:val="center"/>
        </w:trPr>
        <w:tc>
          <w:tcPr>
            <w:tcW w:w="4571" w:type="dxa"/>
          </w:tcPr>
          <w:p w:rsidR="00F53923" w:rsidRPr="00816B6C" w:rsidRDefault="00F53923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Lenços Perfumados</w:t>
            </w:r>
          </w:p>
        </w:tc>
        <w:tc>
          <w:tcPr>
            <w:tcW w:w="4571" w:type="dxa"/>
          </w:tcPr>
          <w:p w:rsidR="00F53923" w:rsidRPr="00816B6C" w:rsidRDefault="00F53923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F53923" w:rsidRPr="00816B6C" w:rsidTr="00816B6C">
        <w:trPr>
          <w:trHeight w:val="146"/>
          <w:jc w:val="center"/>
        </w:trPr>
        <w:tc>
          <w:tcPr>
            <w:tcW w:w="4571" w:type="dxa"/>
          </w:tcPr>
          <w:p w:rsidR="00F53923" w:rsidRPr="00816B6C" w:rsidRDefault="00F53923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• Lenço perfumado</w:t>
            </w:r>
          </w:p>
        </w:tc>
        <w:tc>
          <w:tcPr>
            <w:tcW w:w="4571" w:type="dxa"/>
          </w:tcPr>
          <w:p w:rsidR="00F53923" w:rsidRPr="00816B6C" w:rsidRDefault="00F53923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</w:tr>
      <w:tr w:rsidR="00F53923" w:rsidRPr="00816B6C" w:rsidTr="00816B6C">
        <w:trPr>
          <w:trHeight w:val="146"/>
          <w:jc w:val="center"/>
        </w:trPr>
        <w:tc>
          <w:tcPr>
            <w:tcW w:w="4571" w:type="dxa"/>
          </w:tcPr>
          <w:p w:rsidR="00F53923" w:rsidRPr="00816B6C" w:rsidRDefault="00F53923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4571" w:type="dxa"/>
          </w:tcPr>
          <w:p w:rsidR="00F53923" w:rsidRPr="00816B6C" w:rsidRDefault="00F53923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F53923" w:rsidRPr="00816B6C" w:rsidTr="00816B6C">
        <w:trPr>
          <w:trHeight w:val="146"/>
          <w:jc w:val="center"/>
        </w:trPr>
        <w:tc>
          <w:tcPr>
            <w:tcW w:w="4571" w:type="dxa"/>
          </w:tcPr>
          <w:p w:rsidR="00F53923" w:rsidRPr="00816B6C" w:rsidRDefault="00F53923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Extrato</w:t>
            </w:r>
          </w:p>
        </w:tc>
        <w:tc>
          <w:tcPr>
            <w:tcW w:w="4571" w:type="dxa"/>
          </w:tcPr>
          <w:p w:rsidR="00F53923" w:rsidRPr="00816B6C" w:rsidRDefault="00F53923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F53923" w:rsidRPr="00816B6C" w:rsidTr="00816B6C">
        <w:trPr>
          <w:trHeight w:val="146"/>
          <w:jc w:val="center"/>
        </w:trPr>
        <w:tc>
          <w:tcPr>
            <w:tcW w:w="4571" w:type="dxa"/>
          </w:tcPr>
          <w:p w:rsidR="00F53923" w:rsidRPr="00816B6C" w:rsidRDefault="00F53923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• Extrato alcoólico</w:t>
            </w:r>
          </w:p>
        </w:tc>
        <w:tc>
          <w:tcPr>
            <w:tcW w:w="4571" w:type="dxa"/>
          </w:tcPr>
          <w:p w:rsidR="00F53923" w:rsidRPr="00816B6C" w:rsidRDefault="00F53923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</w:tr>
      <w:tr w:rsidR="00F53923" w:rsidRPr="00816B6C" w:rsidTr="00816B6C">
        <w:trPr>
          <w:trHeight w:val="146"/>
          <w:jc w:val="center"/>
        </w:trPr>
        <w:tc>
          <w:tcPr>
            <w:tcW w:w="4571" w:type="dxa"/>
          </w:tcPr>
          <w:p w:rsidR="00F53923" w:rsidRPr="00816B6C" w:rsidRDefault="00F53923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• Extrato oleoso</w:t>
            </w:r>
          </w:p>
        </w:tc>
        <w:tc>
          <w:tcPr>
            <w:tcW w:w="4571" w:type="dxa"/>
          </w:tcPr>
          <w:p w:rsidR="00F53923" w:rsidRPr="00816B6C" w:rsidRDefault="00F53923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</w:tr>
      <w:tr w:rsidR="00F53923" w:rsidRPr="00816B6C" w:rsidTr="00816B6C">
        <w:trPr>
          <w:trHeight w:val="146"/>
          <w:jc w:val="center"/>
        </w:trPr>
        <w:tc>
          <w:tcPr>
            <w:tcW w:w="4571" w:type="dxa"/>
          </w:tcPr>
          <w:p w:rsidR="00F53923" w:rsidRPr="00816B6C" w:rsidRDefault="00F53923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4571" w:type="dxa"/>
          </w:tcPr>
          <w:p w:rsidR="00F53923" w:rsidRPr="00816B6C" w:rsidRDefault="00F53923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F53923" w:rsidRPr="00816B6C" w:rsidTr="00816B6C">
        <w:trPr>
          <w:trHeight w:val="146"/>
          <w:jc w:val="center"/>
        </w:trPr>
        <w:tc>
          <w:tcPr>
            <w:tcW w:w="4571" w:type="dxa"/>
          </w:tcPr>
          <w:p w:rsidR="00F53923" w:rsidRPr="00816B6C" w:rsidRDefault="00F53923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Águas Perfumadas</w:t>
            </w: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, Águas</w:t>
            </w:r>
            <w:proofErr w:type="gram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de Colônias, Loções e Similares</w:t>
            </w:r>
          </w:p>
        </w:tc>
        <w:tc>
          <w:tcPr>
            <w:tcW w:w="4571" w:type="dxa"/>
          </w:tcPr>
          <w:p w:rsidR="00F53923" w:rsidRPr="00816B6C" w:rsidRDefault="00F53923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F53923" w:rsidRPr="00816B6C" w:rsidTr="00816B6C">
        <w:trPr>
          <w:trHeight w:val="146"/>
          <w:jc w:val="center"/>
        </w:trPr>
        <w:tc>
          <w:tcPr>
            <w:tcW w:w="4571" w:type="dxa"/>
          </w:tcPr>
          <w:p w:rsidR="00F53923" w:rsidRPr="00816B6C" w:rsidRDefault="00F53923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• Líquida</w:t>
            </w:r>
          </w:p>
        </w:tc>
        <w:tc>
          <w:tcPr>
            <w:tcW w:w="4571" w:type="dxa"/>
          </w:tcPr>
          <w:p w:rsidR="00F53923" w:rsidRPr="00816B6C" w:rsidRDefault="00F53923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</w:tr>
      <w:tr w:rsidR="00F53923" w:rsidRPr="00816B6C" w:rsidTr="00816B6C">
        <w:trPr>
          <w:trHeight w:val="146"/>
          <w:jc w:val="center"/>
        </w:trPr>
        <w:tc>
          <w:tcPr>
            <w:tcW w:w="4571" w:type="dxa"/>
          </w:tcPr>
          <w:p w:rsidR="00F53923" w:rsidRPr="00816B6C" w:rsidRDefault="00F53923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• Cremosa</w:t>
            </w:r>
          </w:p>
        </w:tc>
        <w:tc>
          <w:tcPr>
            <w:tcW w:w="4571" w:type="dxa"/>
          </w:tcPr>
          <w:p w:rsidR="00F53923" w:rsidRPr="00816B6C" w:rsidRDefault="00F53923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</w:tr>
      <w:tr w:rsidR="00F53923" w:rsidRPr="00816B6C" w:rsidTr="00816B6C">
        <w:trPr>
          <w:trHeight w:val="146"/>
          <w:jc w:val="center"/>
        </w:trPr>
        <w:tc>
          <w:tcPr>
            <w:tcW w:w="4571" w:type="dxa"/>
          </w:tcPr>
          <w:p w:rsidR="00F53923" w:rsidRPr="00816B6C" w:rsidRDefault="00F53923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4571" w:type="dxa"/>
          </w:tcPr>
          <w:p w:rsidR="00F53923" w:rsidRPr="00816B6C" w:rsidRDefault="00F53923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F53923" w:rsidRPr="00816B6C" w:rsidTr="00816B6C">
        <w:trPr>
          <w:trHeight w:val="146"/>
          <w:jc w:val="center"/>
        </w:trPr>
        <w:tc>
          <w:tcPr>
            <w:tcW w:w="4571" w:type="dxa"/>
          </w:tcPr>
          <w:p w:rsidR="00F53923" w:rsidRPr="00816B6C" w:rsidRDefault="00F53923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Perfume</w:t>
            </w:r>
          </w:p>
        </w:tc>
        <w:tc>
          <w:tcPr>
            <w:tcW w:w="4571" w:type="dxa"/>
          </w:tcPr>
          <w:p w:rsidR="00F53923" w:rsidRPr="00816B6C" w:rsidRDefault="00F53923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E02ECF" w:rsidRPr="00816B6C" w:rsidTr="00816B6C">
        <w:trPr>
          <w:trHeight w:val="146"/>
          <w:jc w:val="center"/>
        </w:trPr>
        <w:tc>
          <w:tcPr>
            <w:tcW w:w="4571" w:type="dxa"/>
          </w:tcPr>
          <w:p w:rsidR="00E02ECF" w:rsidRPr="00816B6C" w:rsidRDefault="00E02ECF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• Líquido</w:t>
            </w:r>
          </w:p>
        </w:tc>
        <w:tc>
          <w:tcPr>
            <w:tcW w:w="4571" w:type="dxa"/>
          </w:tcPr>
          <w:p w:rsidR="00E02ECF" w:rsidRPr="00816B6C" w:rsidRDefault="00E02ECF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</w:tr>
      <w:tr w:rsidR="00E02ECF" w:rsidRPr="00816B6C" w:rsidTr="00816B6C">
        <w:trPr>
          <w:trHeight w:val="146"/>
          <w:jc w:val="center"/>
        </w:trPr>
        <w:tc>
          <w:tcPr>
            <w:tcW w:w="4571" w:type="dxa"/>
          </w:tcPr>
          <w:p w:rsidR="00E02ECF" w:rsidRPr="00816B6C" w:rsidRDefault="00E02ECF" w:rsidP="00E02EC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• Cremoso</w:t>
            </w:r>
          </w:p>
        </w:tc>
        <w:tc>
          <w:tcPr>
            <w:tcW w:w="4571" w:type="dxa"/>
          </w:tcPr>
          <w:p w:rsidR="00E02ECF" w:rsidRPr="00816B6C" w:rsidRDefault="00E02ECF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</w:tr>
      <w:tr w:rsidR="00E02ECF" w:rsidRPr="00816B6C" w:rsidTr="00816B6C">
        <w:trPr>
          <w:trHeight w:val="146"/>
          <w:jc w:val="center"/>
        </w:trPr>
        <w:tc>
          <w:tcPr>
            <w:tcW w:w="4571" w:type="dxa"/>
          </w:tcPr>
          <w:p w:rsidR="00E02ECF" w:rsidRPr="00816B6C" w:rsidRDefault="00E02ECF">
            <w:pPr>
              <w:rPr>
                <w:rFonts w:ascii="Times New Roman" w:hAnsi="Times New Roman" w:cs="Times New Roman"/>
                <w:strike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proofErr w:type="spellStart"/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Semi-sólido</w:t>
            </w:r>
            <w:proofErr w:type="spellEnd"/>
            <w:proofErr w:type="gramEnd"/>
          </w:p>
        </w:tc>
        <w:tc>
          <w:tcPr>
            <w:tcW w:w="4571" w:type="dxa"/>
          </w:tcPr>
          <w:p w:rsidR="00E02ECF" w:rsidRPr="00816B6C" w:rsidRDefault="00E02ECF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</w:tr>
      <w:tr w:rsidR="00E02ECF" w:rsidRPr="00816B6C" w:rsidTr="00816B6C">
        <w:trPr>
          <w:trHeight w:val="146"/>
          <w:jc w:val="center"/>
        </w:trPr>
        <w:tc>
          <w:tcPr>
            <w:tcW w:w="4571" w:type="dxa"/>
          </w:tcPr>
          <w:p w:rsidR="00E02ECF" w:rsidRPr="00816B6C" w:rsidRDefault="00E02ECF">
            <w:pPr>
              <w:rPr>
                <w:rFonts w:ascii="Times New Roman" w:hAnsi="Times New Roman" w:cs="Times New Roman"/>
                <w:strike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• Sólido (bastão)</w:t>
            </w:r>
          </w:p>
        </w:tc>
        <w:tc>
          <w:tcPr>
            <w:tcW w:w="4571" w:type="dxa"/>
          </w:tcPr>
          <w:p w:rsidR="00E02ECF" w:rsidRPr="00816B6C" w:rsidRDefault="00E02ECF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</w:tr>
      <w:tr w:rsidR="00E02ECF" w:rsidRPr="00816B6C" w:rsidTr="00816B6C">
        <w:trPr>
          <w:trHeight w:val="146"/>
          <w:jc w:val="center"/>
        </w:trPr>
        <w:tc>
          <w:tcPr>
            <w:tcW w:w="4571" w:type="dxa"/>
          </w:tcPr>
          <w:p w:rsidR="00E02ECF" w:rsidRPr="00816B6C" w:rsidRDefault="00E02ECF">
            <w:pPr>
              <w:rPr>
                <w:rFonts w:ascii="Times New Roman" w:hAnsi="Times New Roman" w:cs="Times New Roman"/>
                <w:strike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• </w:t>
            </w:r>
            <w:proofErr w:type="spell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Odorizantes</w:t>
            </w:r>
            <w:proofErr w:type="spell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de Ambiente</w:t>
            </w:r>
          </w:p>
        </w:tc>
        <w:tc>
          <w:tcPr>
            <w:tcW w:w="4571" w:type="dxa"/>
          </w:tcPr>
          <w:p w:rsidR="00E02ECF" w:rsidRPr="00816B6C" w:rsidRDefault="00E02ECF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</w:tr>
      <w:tr w:rsidR="00E02ECF" w:rsidRPr="00816B6C" w:rsidTr="00816B6C">
        <w:trPr>
          <w:trHeight w:val="146"/>
          <w:jc w:val="center"/>
        </w:trPr>
        <w:tc>
          <w:tcPr>
            <w:tcW w:w="4571" w:type="dxa"/>
          </w:tcPr>
          <w:p w:rsidR="00E02ECF" w:rsidRPr="00816B6C" w:rsidRDefault="00E02ECF">
            <w:pPr>
              <w:rPr>
                <w:rFonts w:ascii="Times New Roman" w:hAnsi="Times New Roman" w:cs="Times New Roman"/>
                <w:strike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• Outros produtos de perfumaria</w:t>
            </w:r>
          </w:p>
        </w:tc>
        <w:tc>
          <w:tcPr>
            <w:tcW w:w="4571" w:type="dxa"/>
          </w:tcPr>
          <w:p w:rsidR="00E02ECF" w:rsidRPr="00816B6C" w:rsidRDefault="00E02ECF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a</w:t>
            </w:r>
            <w:proofErr w:type="gram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definir</w:t>
            </w:r>
          </w:p>
        </w:tc>
      </w:tr>
    </w:tbl>
    <w:p w:rsidR="009B0094" w:rsidRPr="004F4299" w:rsidRDefault="009B0094" w:rsidP="009B009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B0094" w:rsidRPr="004F4299" w:rsidRDefault="009B0094" w:rsidP="009B0094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ANEXO II</w:t>
      </w:r>
    </w:p>
    <w:p w:rsidR="004F4745" w:rsidRPr="004F4299" w:rsidRDefault="004F4745" w:rsidP="004F4745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(Revogado pela Resolução - RDC nº 162</w:t>
      </w:r>
      <w:r w:rsidR="009C03C0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,</w:t>
      </w:r>
      <w:r w:rsidRPr="004F429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11 de setembro de 2001</w:t>
      </w:r>
      <w:proofErr w:type="gramStart"/>
      <w:r w:rsidRPr="004F429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)</w:t>
      </w:r>
      <w:proofErr w:type="gramEnd"/>
    </w:p>
    <w:p w:rsidR="009B0094" w:rsidRPr="004F4299" w:rsidRDefault="009B0094" w:rsidP="009B0094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LISTA DE CONSERVANTES PERMITIDOS</w:t>
      </w:r>
    </w:p>
    <w:p w:rsidR="009B0094" w:rsidRPr="004F4299" w:rsidRDefault="009B0094" w:rsidP="009B009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LISTA DE SUBSTÂNCIAS DE AÇÃO CONSERVANTE PERMITIDAS PARA PRODUTOS DE HIGIENE PESSOAL, COSMÉTICOS E 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PERFUMES</w:t>
      </w:r>
      <w:proofErr w:type="gramEnd"/>
    </w:p>
    <w:p w:rsidR="009B0094" w:rsidRPr="004F4299" w:rsidRDefault="009B0094" w:rsidP="009B009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1. 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CONSERVANTES :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São substâncias adicionadas aos Produtos de Higiene Pessoal, Cosméticos e Perfumes com a finalidade primária de preservá-los de danos e/ou deteriorações causados por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microorganismos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durante sua fabricação e estocagem, bem como proteger o consumidor de contaminação inadvertida durante o uso do produto.</w:t>
      </w:r>
    </w:p>
    <w:p w:rsidR="009B0094" w:rsidRPr="004F4299" w:rsidRDefault="009B0094" w:rsidP="009B009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2. As substâncias com o símbolo (+) também podem ser adicionadas 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à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estes produtos em concentrações outras das listadas abaixo, com a finalidade aparente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 xml:space="preserve">específica diferente à da preservação do produto, como por exemplo: desodorante,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anticaspa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. 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etc.</w:t>
      </w:r>
      <w:proofErr w:type="gramEnd"/>
    </w:p>
    <w:p w:rsidR="009B0094" w:rsidRPr="004F4299" w:rsidRDefault="009B0094" w:rsidP="009B009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 Existem outras substâncias usadas em formulações de Produtos de Higiene Pessoal, Cosméticos e Perfumes que também possuem ação conservante nestes produtos, como por exemplo: muitos óleos essenciais e alguns álcoois. Estas substâncias não estão incluídas nesta lista.</w:t>
      </w:r>
    </w:p>
    <w:p w:rsidR="009B0094" w:rsidRPr="004F4299" w:rsidRDefault="009B0094" w:rsidP="009B009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 Para fins desta lista:</w:t>
      </w:r>
    </w:p>
    <w:p w:rsidR="009B0094" w:rsidRPr="004F4299" w:rsidRDefault="009B0094" w:rsidP="009B009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'SAIS' 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significa :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sais dos cátions de sódio, potássio, magnésio, amônio e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etanolaminas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; sais dos ânions: cloreto, brometo, sulfato e acetato.</w:t>
      </w:r>
    </w:p>
    <w:p w:rsidR="009B0094" w:rsidRPr="004F4299" w:rsidRDefault="009B0094" w:rsidP="009B009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'ESTERES' significa: ésteres de metila,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etila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, propila,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isopropila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,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butila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,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isobutila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fenila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</w:t>
      </w:r>
    </w:p>
    <w:p w:rsidR="009B0094" w:rsidRPr="004F4299" w:rsidRDefault="009B0094" w:rsidP="009B009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5. ASSOCIAÇÕES:</w:t>
      </w:r>
    </w:p>
    <w:p w:rsidR="009B0094" w:rsidRPr="004F4299" w:rsidRDefault="009B0094" w:rsidP="009B009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É permitida a associação de substâncias conservantes obedecidos seus limites individuais.</w:t>
      </w:r>
    </w:p>
    <w:p w:rsidR="009B0094" w:rsidRPr="004F4299" w:rsidRDefault="009B0094" w:rsidP="009B009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Em casos especiais, quando houver necessidade de utilizar-se uma concentração que ultrapasse os valores individuais estipulados na tabela, a empresa deverá apresentar 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documentação técnico-científica justificando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o seu uso.</w:t>
      </w:r>
    </w:p>
    <w:tbl>
      <w:tblPr>
        <w:tblStyle w:val="Tabelacomgrade"/>
        <w:tblW w:w="8981" w:type="dxa"/>
        <w:jc w:val="center"/>
        <w:tblLook w:val="04A0" w:firstRow="1" w:lastRow="0" w:firstColumn="1" w:lastColumn="0" w:noHBand="0" w:noVBand="1"/>
      </w:tblPr>
      <w:tblGrid>
        <w:gridCol w:w="701"/>
        <w:gridCol w:w="2211"/>
        <w:gridCol w:w="2325"/>
        <w:gridCol w:w="1763"/>
        <w:gridCol w:w="1981"/>
      </w:tblGrid>
      <w:tr w:rsidR="004451F6" w:rsidRPr="00816B6C" w:rsidTr="00816B6C">
        <w:trPr>
          <w:trHeight w:val="757"/>
          <w:jc w:val="center"/>
        </w:trPr>
        <w:tc>
          <w:tcPr>
            <w:tcW w:w="701" w:type="dxa"/>
          </w:tcPr>
          <w:p w:rsidR="004451F6" w:rsidRPr="00816B6C" w:rsidRDefault="004451F6" w:rsidP="004451F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Nº ORD</w:t>
            </w:r>
          </w:p>
        </w:tc>
        <w:tc>
          <w:tcPr>
            <w:tcW w:w="2211" w:type="dxa"/>
          </w:tcPr>
          <w:p w:rsidR="004451F6" w:rsidRPr="00816B6C" w:rsidRDefault="004451F6" w:rsidP="004451F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SUBSTÂNCIA</w:t>
            </w:r>
          </w:p>
        </w:tc>
        <w:tc>
          <w:tcPr>
            <w:tcW w:w="2325" w:type="dxa"/>
          </w:tcPr>
          <w:p w:rsidR="004451F6" w:rsidRPr="00816B6C" w:rsidRDefault="004451F6" w:rsidP="004451F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MÁXIMA CONCENTRAÇÃO AUTORIZADA</w:t>
            </w:r>
          </w:p>
        </w:tc>
        <w:tc>
          <w:tcPr>
            <w:tcW w:w="1763" w:type="dxa"/>
          </w:tcPr>
          <w:p w:rsidR="004451F6" w:rsidRPr="00816B6C" w:rsidRDefault="004451F6" w:rsidP="004451F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LIMITAÇÕES</w:t>
            </w:r>
          </w:p>
        </w:tc>
        <w:tc>
          <w:tcPr>
            <w:tcW w:w="1981" w:type="dxa"/>
          </w:tcPr>
          <w:p w:rsidR="004451F6" w:rsidRPr="00816B6C" w:rsidRDefault="004451F6" w:rsidP="004451F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CONDIÇÕES DE USO E ADVERTÊNCIAS</w:t>
            </w:r>
          </w:p>
        </w:tc>
      </w:tr>
      <w:tr w:rsidR="004451F6" w:rsidRPr="00816B6C" w:rsidTr="00816B6C">
        <w:trPr>
          <w:trHeight w:val="509"/>
          <w:jc w:val="center"/>
        </w:trPr>
        <w:tc>
          <w:tcPr>
            <w:tcW w:w="701" w:type="dxa"/>
          </w:tcPr>
          <w:p w:rsidR="004451F6" w:rsidRPr="00816B6C" w:rsidRDefault="00067751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  <w:tc>
          <w:tcPr>
            <w:tcW w:w="2211" w:type="dxa"/>
          </w:tcPr>
          <w:p w:rsidR="004451F6" w:rsidRPr="00816B6C" w:rsidRDefault="00067751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Ácido </w:t>
            </w:r>
            <w:proofErr w:type="spell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benzóico</w:t>
            </w:r>
            <w:proofErr w:type="spell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, seus sais e ésteres (+</w:t>
            </w: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  <w:proofErr w:type="gram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</w:t>
            </w:r>
          </w:p>
        </w:tc>
        <w:tc>
          <w:tcPr>
            <w:tcW w:w="2325" w:type="dxa"/>
          </w:tcPr>
          <w:p w:rsidR="004451F6" w:rsidRPr="00816B6C" w:rsidRDefault="00067751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0,5% (expresso como ácido)</w:t>
            </w:r>
          </w:p>
        </w:tc>
        <w:tc>
          <w:tcPr>
            <w:tcW w:w="1763" w:type="dxa"/>
          </w:tcPr>
          <w:p w:rsidR="004451F6" w:rsidRPr="00816B6C" w:rsidRDefault="004451F6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981" w:type="dxa"/>
          </w:tcPr>
          <w:p w:rsidR="004451F6" w:rsidRPr="00816B6C" w:rsidRDefault="004451F6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4451F6" w:rsidRPr="00816B6C" w:rsidTr="00816B6C">
        <w:trPr>
          <w:trHeight w:val="509"/>
          <w:jc w:val="center"/>
        </w:trPr>
        <w:tc>
          <w:tcPr>
            <w:tcW w:w="701" w:type="dxa"/>
          </w:tcPr>
          <w:p w:rsidR="004451F6" w:rsidRPr="00816B6C" w:rsidRDefault="00067751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</w:p>
        </w:tc>
        <w:tc>
          <w:tcPr>
            <w:tcW w:w="2211" w:type="dxa"/>
          </w:tcPr>
          <w:p w:rsidR="004451F6" w:rsidRPr="00816B6C" w:rsidRDefault="00067751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Ácido </w:t>
            </w:r>
            <w:proofErr w:type="spell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propiônico</w:t>
            </w:r>
            <w:proofErr w:type="spell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e seus sais (+)</w:t>
            </w:r>
          </w:p>
        </w:tc>
        <w:tc>
          <w:tcPr>
            <w:tcW w:w="2325" w:type="dxa"/>
          </w:tcPr>
          <w:p w:rsidR="004451F6" w:rsidRPr="00816B6C" w:rsidRDefault="00067751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2,0% (expresso como ácido)</w:t>
            </w:r>
          </w:p>
        </w:tc>
        <w:tc>
          <w:tcPr>
            <w:tcW w:w="1763" w:type="dxa"/>
          </w:tcPr>
          <w:p w:rsidR="004451F6" w:rsidRPr="00816B6C" w:rsidRDefault="004451F6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981" w:type="dxa"/>
          </w:tcPr>
          <w:p w:rsidR="004451F6" w:rsidRPr="00816B6C" w:rsidRDefault="004451F6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4451F6" w:rsidRPr="00816B6C" w:rsidTr="00816B6C">
        <w:trPr>
          <w:trHeight w:val="1266"/>
          <w:jc w:val="center"/>
        </w:trPr>
        <w:tc>
          <w:tcPr>
            <w:tcW w:w="701" w:type="dxa"/>
          </w:tcPr>
          <w:p w:rsidR="004451F6" w:rsidRPr="00816B6C" w:rsidRDefault="00067751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3</w:t>
            </w:r>
            <w:proofErr w:type="gramEnd"/>
          </w:p>
        </w:tc>
        <w:tc>
          <w:tcPr>
            <w:tcW w:w="2211" w:type="dxa"/>
          </w:tcPr>
          <w:p w:rsidR="004451F6" w:rsidRPr="00816B6C" w:rsidRDefault="00C536BE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Ácido salicílico e seus sais (+)</w:t>
            </w:r>
          </w:p>
        </w:tc>
        <w:tc>
          <w:tcPr>
            <w:tcW w:w="2325" w:type="dxa"/>
          </w:tcPr>
          <w:p w:rsidR="004451F6" w:rsidRPr="00816B6C" w:rsidRDefault="00C536BE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0,5% (expresso como ácido)</w:t>
            </w:r>
          </w:p>
        </w:tc>
        <w:tc>
          <w:tcPr>
            <w:tcW w:w="1763" w:type="dxa"/>
          </w:tcPr>
          <w:p w:rsidR="004451F6" w:rsidRPr="00816B6C" w:rsidRDefault="00C536BE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Proibido em crianças com menos de </w:t>
            </w: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3</w:t>
            </w:r>
            <w:proofErr w:type="gram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anos de idade, exceto para shampoos</w:t>
            </w:r>
          </w:p>
        </w:tc>
        <w:tc>
          <w:tcPr>
            <w:tcW w:w="1981" w:type="dxa"/>
          </w:tcPr>
          <w:p w:rsidR="004451F6" w:rsidRPr="00816B6C" w:rsidRDefault="00C536BE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Não usar em crianças com menos de </w:t>
            </w: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3</w:t>
            </w:r>
            <w:proofErr w:type="gram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anos de idade</w:t>
            </w:r>
          </w:p>
        </w:tc>
      </w:tr>
      <w:tr w:rsidR="004451F6" w:rsidRPr="00816B6C" w:rsidTr="00816B6C">
        <w:trPr>
          <w:trHeight w:val="757"/>
          <w:jc w:val="center"/>
        </w:trPr>
        <w:tc>
          <w:tcPr>
            <w:tcW w:w="701" w:type="dxa"/>
          </w:tcPr>
          <w:p w:rsidR="004451F6" w:rsidRPr="00816B6C" w:rsidRDefault="00067751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4</w:t>
            </w:r>
            <w:proofErr w:type="gramEnd"/>
          </w:p>
        </w:tc>
        <w:tc>
          <w:tcPr>
            <w:tcW w:w="2211" w:type="dxa"/>
          </w:tcPr>
          <w:p w:rsidR="004451F6" w:rsidRPr="00816B6C" w:rsidRDefault="00C536BE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Ácido </w:t>
            </w:r>
            <w:proofErr w:type="spell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sórbico</w:t>
            </w:r>
            <w:proofErr w:type="spell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(ácido 2,4 </w:t>
            </w:r>
            <w:proofErr w:type="spell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hexadienóico</w:t>
            </w:r>
            <w:proofErr w:type="spell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) e seus sais (+)</w:t>
            </w:r>
          </w:p>
        </w:tc>
        <w:tc>
          <w:tcPr>
            <w:tcW w:w="2325" w:type="dxa"/>
          </w:tcPr>
          <w:p w:rsidR="004451F6" w:rsidRPr="00816B6C" w:rsidRDefault="00C536BE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0,6% (expresso como ácido)</w:t>
            </w:r>
          </w:p>
        </w:tc>
        <w:tc>
          <w:tcPr>
            <w:tcW w:w="1763" w:type="dxa"/>
          </w:tcPr>
          <w:p w:rsidR="004451F6" w:rsidRPr="00816B6C" w:rsidRDefault="004451F6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981" w:type="dxa"/>
          </w:tcPr>
          <w:p w:rsidR="004451F6" w:rsidRPr="00816B6C" w:rsidRDefault="004451F6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4451F6" w:rsidRPr="00816B6C" w:rsidTr="00816B6C">
        <w:trPr>
          <w:trHeight w:val="1763"/>
          <w:jc w:val="center"/>
        </w:trPr>
        <w:tc>
          <w:tcPr>
            <w:tcW w:w="701" w:type="dxa"/>
          </w:tcPr>
          <w:p w:rsidR="004451F6" w:rsidRPr="00816B6C" w:rsidRDefault="00C536BE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5</w:t>
            </w:r>
            <w:proofErr w:type="gramEnd"/>
          </w:p>
        </w:tc>
        <w:tc>
          <w:tcPr>
            <w:tcW w:w="2211" w:type="dxa"/>
          </w:tcPr>
          <w:p w:rsidR="004451F6" w:rsidRPr="00816B6C" w:rsidRDefault="00C536BE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Formaldeído e </w:t>
            </w:r>
            <w:proofErr w:type="spell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paraformaldeído</w:t>
            </w:r>
            <w:proofErr w:type="spell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(+)</w:t>
            </w:r>
          </w:p>
        </w:tc>
        <w:tc>
          <w:tcPr>
            <w:tcW w:w="2325" w:type="dxa"/>
          </w:tcPr>
          <w:p w:rsidR="004451F6" w:rsidRPr="00816B6C" w:rsidRDefault="00C536BE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0,1% (em produtos de higiene oral)</w:t>
            </w:r>
          </w:p>
          <w:p w:rsidR="00C536BE" w:rsidRPr="00816B6C" w:rsidRDefault="00C536BE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0,2% (outros produtos não destinados à higiene oral)</w:t>
            </w:r>
          </w:p>
          <w:p w:rsidR="00C536BE" w:rsidRPr="00816B6C" w:rsidRDefault="00C536BE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(expresso como formaldeído livre)</w:t>
            </w:r>
          </w:p>
        </w:tc>
        <w:tc>
          <w:tcPr>
            <w:tcW w:w="1763" w:type="dxa"/>
          </w:tcPr>
          <w:p w:rsidR="004451F6" w:rsidRPr="00816B6C" w:rsidRDefault="00C536BE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Proibido em aerossóis</w:t>
            </w:r>
          </w:p>
        </w:tc>
        <w:tc>
          <w:tcPr>
            <w:tcW w:w="1981" w:type="dxa"/>
          </w:tcPr>
          <w:p w:rsidR="004451F6" w:rsidRPr="00816B6C" w:rsidRDefault="00C536BE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Contém formaldeído</w:t>
            </w:r>
          </w:p>
          <w:p w:rsidR="00C536BE" w:rsidRPr="00816B6C" w:rsidRDefault="00C536BE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(somente ara concentrações superiores a 0,05% no produto final)</w:t>
            </w:r>
          </w:p>
        </w:tc>
      </w:tr>
      <w:tr w:rsidR="004451F6" w:rsidRPr="00816B6C" w:rsidTr="00816B6C">
        <w:trPr>
          <w:trHeight w:val="509"/>
          <w:jc w:val="center"/>
        </w:trPr>
        <w:tc>
          <w:tcPr>
            <w:tcW w:w="701" w:type="dxa"/>
          </w:tcPr>
          <w:p w:rsidR="004451F6" w:rsidRPr="00816B6C" w:rsidRDefault="008131B2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>6</w:t>
            </w:r>
            <w:proofErr w:type="gramEnd"/>
          </w:p>
        </w:tc>
        <w:tc>
          <w:tcPr>
            <w:tcW w:w="2211" w:type="dxa"/>
          </w:tcPr>
          <w:p w:rsidR="004451F6" w:rsidRPr="00816B6C" w:rsidRDefault="008131B2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Bifenil-2-ol (o-</w:t>
            </w:r>
            <w:proofErr w:type="spell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fenil</w:t>
            </w:r>
            <w:proofErr w:type="spell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-fenol) e seus sais (+)</w:t>
            </w:r>
          </w:p>
        </w:tc>
        <w:tc>
          <w:tcPr>
            <w:tcW w:w="2325" w:type="dxa"/>
          </w:tcPr>
          <w:p w:rsidR="004451F6" w:rsidRPr="00816B6C" w:rsidRDefault="008131B2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0,2% (expresso como fenol)</w:t>
            </w:r>
          </w:p>
        </w:tc>
        <w:tc>
          <w:tcPr>
            <w:tcW w:w="1763" w:type="dxa"/>
          </w:tcPr>
          <w:p w:rsidR="004451F6" w:rsidRPr="00816B6C" w:rsidRDefault="004451F6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981" w:type="dxa"/>
          </w:tcPr>
          <w:p w:rsidR="004451F6" w:rsidRPr="00816B6C" w:rsidRDefault="004451F6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4451F6" w:rsidRPr="00816B6C" w:rsidTr="00816B6C">
        <w:trPr>
          <w:trHeight w:val="509"/>
          <w:jc w:val="center"/>
        </w:trPr>
        <w:tc>
          <w:tcPr>
            <w:tcW w:w="701" w:type="dxa"/>
          </w:tcPr>
          <w:p w:rsidR="004451F6" w:rsidRPr="00816B6C" w:rsidRDefault="008131B2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7</w:t>
            </w:r>
            <w:proofErr w:type="gramEnd"/>
          </w:p>
        </w:tc>
        <w:tc>
          <w:tcPr>
            <w:tcW w:w="2211" w:type="dxa"/>
          </w:tcPr>
          <w:p w:rsidR="008131B2" w:rsidRPr="00816B6C" w:rsidRDefault="008131B2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spell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Pinronato</w:t>
            </w:r>
            <w:proofErr w:type="spell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de zinco (+)</w:t>
            </w:r>
          </w:p>
        </w:tc>
        <w:tc>
          <w:tcPr>
            <w:tcW w:w="2325" w:type="dxa"/>
          </w:tcPr>
          <w:p w:rsidR="004451F6" w:rsidRPr="00816B6C" w:rsidRDefault="008131B2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0,5%</w:t>
            </w:r>
          </w:p>
        </w:tc>
        <w:tc>
          <w:tcPr>
            <w:tcW w:w="1763" w:type="dxa"/>
          </w:tcPr>
          <w:p w:rsidR="004451F6" w:rsidRPr="00816B6C" w:rsidRDefault="008131B2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Somente em produtos de breve contato com a pele e cabelo.</w:t>
            </w:r>
          </w:p>
          <w:p w:rsidR="008131B2" w:rsidRPr="00816B6C" w:rsidRDefault="008131B2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Proibido em produtos de higiene oral.</w:t>
            </w:r>
          </w:p>
        </w:tc>
        <w:tc>
          <w:tcPr>
            <w:tcW w:w="1981" w:type="dxa"/>
          </w:tcPr>
          <w:p w:rsidR="004451F6" w:rsidRPr="00816B6C" w:rsidRDefault="004451F6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4451F6" w:rsidRPr="00816B6C" w:rsidTr="00816B6C">
        <w:trPr>
          <w:trHeight w:val="144"/>
          <w:jc w:val="center"/>
        </w:trPr>
        <w:tc>
          <w:tcPr>
            <w:tcW w:w="701" w:type="dxa"/>
          </w:tcPr>
          <w:p w:rsidR="004451F6" w:rsidRPr="00816B6C" w:rsidRDefault="008131B2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8</w:t>
            </w:r>
            <w:proofErr w:type="gramEnd"/>
          </w:p>
        </w:tc>
        <w:tc>
          <w:tcPr>
            <w:tcW w:w="2211" w:type="dxa"/>
          </w:tcPr>
          <w:p w:rsidR="004451F6" w:rsidRPr="00816B6C" w:rsidRDefault="008131B2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Sulfitos e sulfitos hidrogenados inorgânicos (+)</w:t>
            </w:r>
          </w:p>
        </w:tc>
        <w:tc>
          <w:tcPr>
            <w:tcW w:w="2325" w:type="dxa"/>
          </w:tcPr>
          <w:p w:rsidR="004451F6" w:rsidRPr="00816B6C" w:rsidRDefault="008131B2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0,2% (expresso como SO</w:t>
            </w:r>
            <w:r w:rsidRPr="00816B6C">
              <w:rPr>
                <w:rFonts w:ascii="Times New Roman" w:eastAsia="Times New Roman" w:hAnsi="Times New Roman" w:cs="Times New Roman"/>
                <w:strike/>
                <w:vertAlign w:val="subscript"/>
                <w:lang w:eastAsia="pt-BR"/>
              </w:rPr>
              <w:t>2</w:t>
            </w: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livre)</w:t>
            </w:r>
          </w:p>
        </w:tc>
        <w:tc>
          <w:tcPr>
            <w:tcW w:w="1763" w:type="dxa"/>
          </w:tcPr>
          <w:p w:rsidR="004451F6" w:rsidRPr="00816B6C" w:rsidRDefault="004451F6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981" w:type="dxa"/>
          </w:tcPr>
          <w:p w:rsidR="004451F6" w:rsidRPr="00816B6C" w:rsidRDefault="004451F6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4451F6" w:rsidRPr="00816B6C" w:rsidTr="00816B6C">
        <w:trPr>
          <w:trHeight w:val="144"/>
          <w:jc w:val="center"/>
        </w:trPr>
        <w:tc>
          <w:tcPr>
            <w:tcW w:w="701" w:type="dxa"/>
          </w:tcPr>
          <w:p w:rsidR="004451F6" w:rsidRPr="00816B6C" w:rsidRDefault="008131B2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9</w:t>
            </w:r>
            <w:proofErr w:type="gramEnd"/>
          </w:p>
        </w:tc>
        <w:tc>
          <w:tcPr>
            <w:tcW w:w="2211" w:type="dxa"/>
          </w:tcPr>
          <w:p w:rsidR="004451F6" w:rsidRPr="00816B6C" w:rsidRDefault="008131B2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Iodato de sódio</w:t>
            </w:r>
          </w:p>
        </w:tc>
        <w:tc>
          <w:tcPr>
            <w:tcW w:w="2325" w:type="dxa"/>
          </w:tcPr>
          <w:p w:rsidR="004451F6" w:rsidRPr="00816B6C" w:rsidRDefault="008131B2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0,1%</w:t>
            </w:r>
          </w:p>
        </w:tc>
        <w:tc>
          <w:tcPr>
            <w:tcW w:w="1763" w:type="dxa"/>
          </w:tcPr>
          <w:p w:rsidR="004451F6" w:rsidRPr="00816B6C" w:rsidRDefault="008131B2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Somente para produtos que se enxague</w:t>
            </w:r>
          </w:p>
        </w:tc>
        <w:tc>
          <w:tcPr>
            <w:tcW w:w="1981" w:type="dxa"/>
          </w:tcPr>
          <w:p w:rsidR="004451F6" w:rsidRPr="00816B6C" w:rsidRDefault="004451F6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4451F6" w:rsidRPr="00816B6C" w:rsidTr="00816B6C">
        <w:trPr>
          <w:trHeight w:val="144"/>
          <w:jc w:val="center"/>
        </w:trPr>
        <w:tc>
          <w:tcPr>
            <w:tcW w:w="701" w:type="dxa"/>
          </w:tcPr>
          <w:p w:rsidR="004451F6" w:rsidRPr="00816B6C" w:rsidRDefault="008131B2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10 </w:t>
            </w:r>
          </w:p>
        </w:tc>
        <w:tc>
          <w:tcPr>
            <w:tcW w:w="2211" w:type="dxa"/>
          </w:tcPr>
          <w:p w:rsidR="004451F6" w:rsidRPr="00816B6C" w:rsidRDefault="008131B2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spell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Clorobutanol</w:t>
            </w:r>
            <w:proofErr w:type="spellEnd"/>
          </w:p>
        </w:tc>
        <w:tc>
          <w:tcPr>
            <w:tcW w:w="2325" w:type="dxa"/>
          </w:tcPr>
          <w:p w:rsidR="004451F6" w:rsidRPr="00816B6C" w:rsidRDefault="008131B2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0,5%</w:t>
            </w:r>
          </w:p>
        </w:tc>
        <w:tc>
          <w:tcPr>
            <w:tcW w:w="1763" w:type="dxa"/>
          </w:tcPr>
          <w:p w:rsidR="004451F6" w:rsidRPr="00816B6C" w:rsidRDefault="008131B2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Proibido em aerossóis</w:t>
            </w:r>
          </w:p>
        </w:tc>
        <w:tc>
          <w:tcPr>
            <w:tcW w:w="1981" w:type="dxa"/>
          </w:tcPr>
          <w:p w:rsidR="004451F6" w:rsidRPr="00816B6C" w:rsidRDefault="008131B2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Contém </w:t>
            </w:r>
            <w:proofErr w:type="spell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clorobutanol</w:t>
            </w:r>
            <w:proofErr w:type="spellEnd"/>
          </w:p>
        </w:tc>
      </w:tr>
      <w:tr w:rsidR="004451F6" w:rsidRPr="00816B6C" w:rsidTr="00816B6C">
        <w:trPr>
          <w:trHeight w:val="144"/>
          <w:jc w:val="center"/>
        </w:trPr>
        <w:tc>
          <w:tcPr>
            <w:tcW w:w="701" w:type="dxa"/>
          </w:tcPr>
          <w:p w:rsidR="004451F6" w:rsidRPr="00816B6C" w:rsidRDefault="008131B2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11</w:t>
            </w:r>
          </w:p>
        </w:tc>
        <w:tc>
          <w:tcPr>
            <w:tcW w:w="2211" w:type="dxa"/>
          </w:tcPr>
          <w:p w:rsidR="004451F6" w:rsidRPr="00816B6C" w:rsidRDefault="008131B2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Ácido 4-hidroxibenzóico, seus sais e ésteres (+) (</w:t>
            </w:r>
            <w:proofErr w:type="spell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Parabenos</w:t>
            </w:r>
            <w:proofErr w:type="spellEnd"/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  <w:proofErr w:type="gramEnd"/>
          </w:p>
        </w:tc>
        <w:tc>
          <w:tcPr>
            <w:tcW w:w="2325" w:type="dxa"/>
          </w:tcPr>
          <w:p w:rsidR="004451F6" w:rsidRPr="00816B6C" w:rsidRDefault="008131B2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0,4% (expresso como ácido) individual</w:t>
            </w:r>
          </w:p>
          <w:p w:rsidR="008131B2" w:rsidRPr="00816B6C" w:rsidRDefault="008131B2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0,8% (expresso como ácido) para misturas dos sais ou ésteres.</w:t>
            </w:r>
          </w:p>
        </w:tc>
        <w:tc>
          <w:tcPr>
            <w:tcW w:w="1763" w:type="dxa"/>
          </w:tcPr>
          <w:p w:rsidR="004451F6" w:rsidRPr="00816B6C" w:rsidRDefault="004451F6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981" w:type="dxa"/>
          </w:tcPr>
          <w:p w:rsidR="004451F6" w:rsidRPr="00816B6C" w:rsidRDefault="004451F6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4451F6" w:rsidRPr="00816B6C" w:rsidTr="00816B6C">
        <w:trPr>
          <w:trHeight w:val="144"/>
          <w:jc w:val="center"/>
        </w:trPr>
        <w:tc>
          <w:tcPr>
            <w:tcW w:w="701" w:type="dxa"/>
          </w:tcPr>
          <w:p w:rsidR="004451F6" w:rsidRPr="00816B6C" w:rsidRDefault="008131B2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12</w:t>
            </w:r>
          </w:p>
        </w:tc>
        <w:tc>
          <w:tcPr>
            <w:tcW w:w="2211" w:type="dxa"/>
          </w:tcPr>
          <w:p w:rsidR="004451F6" w:rsidRPr="00816B6C" w:rsidRDefault="008131B2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Ácido </w:t>
            </w:r>
            <w:proofErr w:type="spell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diludroacético</w:t>
            </w:r>
            <w:proofErr w:type="spell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e seus sais</w:t>
            </w:r>
          </w:p>
        </w:tc>
        <w:tc>
          <w:tcPr>
            <w:tcW w:w="2325" w:type="dxa"/>
          </w:tcPr>
          <w:p w:rsidR="004451F6" w:rsidRPr="00816B6C" w:rsidRDefault="008131B2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0,6% (expresso como ácido)</w:t>
            </w:r>
          </w:p>
        </w:tc>
        <w:tc>
          <w:tcPr>
            <w:tcW w:w="1763" w:type="dxa"/>
          </w:tcPr>
          <w:p w:rsidR="004451F6" w:rsidRPr="00816B6C" w:rsidRDefault="008131B2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Proibido em aerossóis</w:t>
            </w:r>
          </w:p>
        </w:tc>
        <w:tc>
          <w:tcPr>
            <w:tcW w:w="1981" w:type="dxa"/>
          </w:tcPr>
          <w:p w:rsidR="004451F6" w:rsidRPr="00816B6C" w:rsidRDefault="004451F6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4451F6" w:rsidRPr="00816B6C" w:rsidTr="00816B6C">
        <w:trPr>
          <w:trHeight w:val="144"/>
          <w:jc w:val="center"/>
        </w:trPr>
        <w:tc>
          <w:tcPr>
            <w:tcW w:w="701" w:type="dxa"/>
          </w:tcPr>
          <w:p w:rsidR="004451F6" w:rsidRPr="00816B6C" w:rsidRDefault="008131B2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13</w:t>
            </w:r>
          </w:p>
        </w:tc>
        <w:tc>
          <w:tcPr>
            <w:tcW w:w="2211" w:type="dxa"/>
          </w:tcPr>
          <w:p w:rsidR="004451F6" w:rsidRPr="00816B6C" w:rsidRDefault="008131B2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Ácido fórmico e seu sal sódico (+)</w:t>
            </w:r>
          </w:p>
        </w:tc>
        <w:tc>
          <w:tcPr>
            <w:tcW w:w="2325" w:type="dxa"/>
          </w:tcPr>
          <w:p w:rsidR="004451F6" w:rsidRPr="00816B6C" w:rsidRDefault="008131B2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0,5% (expresso como ácido)</w:t>
            </w:r>
          </w:p>
        </w:tc>
        <w:tc>
          <w:tcPr>
            <w:tcW w:w="1763" w:type="dxa"/>
          </w:tcPr>
          <w:p w:rsidR="004451F6" w:rsidRPr="00816B6C" w:rsidRDefault="004451F6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981" w:type="dxa"/>
          </w:tcPr>
          <w:p w:rsidR="004451F6" w:rsidRPr="00816B6C" w:rsidRDefault="004451F6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4451F6" w:rsidRPr="00816B6C" w:rsidTr="00816B6C">
        <w:trPr>
          <w:trHeight w:val="144"/>
          <w:jc w:val="center"/>
        </w:trPr>
        <w:tc>
          <w:tcPr>
            <w:tcW w:w="701" w:type="dxa"/>
          </w:tcPr>
          <w:p w:rsidR="004451F6" w:rsidRPr="00816B6C" w:rsidRDefault="008131B2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14</w:t>
            </w:r>
          </w:p>
        </w:tc>
        <w:tc>
          <w:tcPr>
            <w:tcW w:w="2211" w:type="dxa"/>
          </w:tcPr>
          <w:p w:rsidR="004451F6" w:rsidRPr="00816B6C" w:rsidRDefault="008131B2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3,3’-Dibromo-4,4’hexametileno-dioxidi-benzamidina e seus sais (incluindo </w:t>
            </w:r>
            <w:proofErr w:type="spell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isotionato</w:t>
            </w:r>
            <w:proofErr w:type="spell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) (</w:t>
            </w:r>
            <w:proofErr w:type="spell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dibromohexamidina</w:t>
            </w:r>
            <w:proofErr w:type="spell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</w:p>
        </w:tc>
        <w:tc>
          <w:tcPr>
            <w:tcW w:w="2325" w:type="dxa"/>
          </w:tcPr>
          <w:p w:rsidR="004451F6" w:rsidRPr="00816B6C" w:rsidRDefault="008131B2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0,1%</w:t>
            </w:r>
          </w:p>
        </w:tc>
        <w:tc>
          <w:tcPr>
            <w:tcW w:w="1763" w:type="dxa"/>
          </w:tcPr>
          <w:p w:rsidR="004451F6" w:rsidRPr="00816B6C" w:rsidRDefault="004451F6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981" w:type="dxa"/>
          </w:tcPr>
          <w:p w:rsidR="004451F6" w:rsidRPr="00816B6C" w:rsidRDefault="004451F6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4451F6" w:rsidRPr="00816B6C" w:rsidTr="00816B6C">
        <w:trPr>
          <w:trHeight w:val="144"/>
          <w:jc w:val="center"/>
        </w:trPr>
        <w:tc>
          <w:tcPr>
            <w:tcW w:w="701" w:type="dxa"/>
          </w:tcPr>
          <w:p w:rsidR="004451F6" w:rsidRPr="00816B6C" w:rsidRDefault="008131B2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15</w:t>
            </w:r>
          </w:p>
        </w:tc>
        <w:tc>
          <w:tcPr>
            <w:tcW w:w="2211" w:type="dxa"/>
          </w:tcPr>
          <w:p w:rsidR="004451F6" w:rsidRPr="00816B6C" w:rsidRDefault="008131B2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spell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Timerosal</w:t>
            </w:r>
            <w:proofErr w:type="spellEnd"/>
          </w:p>
        </w:tc>
        <w:tc>
          <w:tcPr>
            <w:tcW w:w="2325" w:type="dxa"/>
          </w:tcPr>
          <w:p w:rsidR="004451F6" w:rsidRPr="00816B6C" w:rsidRDefault="008131B2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0,007% (</w:t>
            </w:r>
            <w:r w:rsidR="005635E6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de Hg</w:t>
            </w: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  <w:r w:rsidR="005635E6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. Se misturado com outros compostos mercuriais o total de Hg não pode ser maior que 0,007% no produto final.</w:t>
            </w:r>
          </w:p>
        </w:tc>
        <w:tc>
          <w:tcPr>
            <w:tcW w:w="1763" w:type="dxa"/>
          </w:tcPr>
          <w:p w:rsidR="004451F6" w:rsidRPr="00816B6C" w:rsidRDefault="005635E6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Somente em produtos para área dos olhos.</w:t>
            </w:r>
          </w:p>
        </w:tc>
        <w:tc>
          <w:tcPr>
            <w:tcW w:w="1981" w:type="dxa"/>
          </w:tcPr>
          <w:p w:rsidR="004451F6" w:rsidRPr="00816B6C" w:rsidRDefault="005635E6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Contém </w:t>
            </w:r>
            <w:proofErr w:type="spell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timerosal</w:t>
            </w:r>
            <w:proofErr w:type="spellEnd"/>
          </w:p>
        </w:tc>
      </w:tr>
      <w:tr w:rsidR="004451F6" w:rsidRPr="00816B6C" w:rsidTr="00816B6C">
        <w:trPr>
          <w:trHeight w:val="144"/>
          <w:jc w:val="center"/>
        </w:trPr>
        <w:tc>
          <w:tcPr>
            <w:tcW w:w="701" w:type="dxa"/>
          </w:tcPr>
          <w:p w:rsidR="004451F6" w:rsidRPr="00816B6C" w:rsidRDefault="005635E6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16</w:t>
            </w:r>
          </w:p>
        </w:tc>
        <w:tc>
          <w:tcPr>
            <w:tcW w:w="2211" w:type="dxa"/>
          </w:tcPr>
          <w:p w:rsidR="004451F6" w:rsidRPr="00816B6C" w:rsidRDefault="006C47E7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spell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Fenilmercúrio</w:t>
            </w:r>
            <w:proofErr w:type="spell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e seus sais (incluindo borato)</w:t>
            </w:r>
          </w:p>
        </w:tc>
        <w:tc>
          <w:tcPr>
            <w:tcW w:w="2325" w:type="dxa"/>
          </w:tcPr>
          <w:p w:rsidR="004451F6" w:rsidRPr="00816B6C" w:rsidRDefault="006C47E7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0,007% (de Hg). Se misturado com outros compostos mercuriais o total de Hg não pode ser maior que 0,007% no produto final.</w:t>
            </w:r>
          </w:p>
        </w:tc>
        <w:tc>
          <w:tcPr>
            <w:tcW w:w="1763" w:type="dxa"/>
          </w:tcPr>
          <w:p w:rsidR="004451F6" w:rsidRPr="00816B6C" w:rsidRDefault="006C47E7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Somente em produtos para área dos olhos.</w:t>
            </w:r>
          </w:p>
        </w:tc>
        <w:tc>
          <w:tcPr>
            <w:tcW w:w="1981" w:type="dxa"/>
          </w:tcPr>
          <w:p w:rsidR="004451F6" w:rsidRPr="00816B6C" w:rsidRDefault="006C47E7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Contém compostos </w:t>
            </w:r>
            <w:proofErr w:type="spell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fenilmercuriais</w:t>
            </w:r>
            <w:proofErr w:type="spellEnd"/>
          </w:p>
        </w:tc>
      </w:tr>
      <w:tr w:rsidR="004451F6" w:rsidRPr="00816B6C" w:rsidTr="00816B6C">
        <w:trPr>
          <w:trHeight w:val="144"/>
          <w:jc w:val="center"/>
        </w:trPr>
        <w:tc>
          <w:tcPr>
            <w:tcW w:w="701" w:type="dxa"/>
          </w:tcPr>
          <w:p w:rsidR="004451F6" w:rsidRPr="00816B6C" w:rsidRDefault="006C47E7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17</w:t>
            </w:r>
          </w:p>
        </w:tc>
        <w:tc>
          <w:tcPr>
            <w:tcW w:w="2211" w:type="dxa"/>
          </w:tcPr>
          <w:p w:rsidR="004451F6" w:rsidRPr="00816B6C" w:rsidRDefault="006C47E7" w:rsidP="006C47E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Ácido </w:t>
            </w:r>
            <w:proofErr w:type="spell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undecanóico</w:t>
            </w:r>
            <w:proofErr w:type="spell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-</w:t>
            </w:r>
            <w:r w:rsidRPr="00816B6C">
              <w:rPr>
                <w:rFonts w:ascii="Times New Roman" w:hAnsi="Times New Roman" w:cs="Times New Roman"/>
                <w:strike/>
              </w:rPr>
              <w:t xml:space="preserve"> </w:t>
            </w:r>
            <w:proofErr w:type="spellStart"/>
            <w:r w:rsidRPr="00816B6C">
              <w:rPr>
                <w:rFonts w:ascii="Times New Roman" w:hAnsi="Times New Roman" w:cs="Times New Roman"/>
                <w:strike/>
              </w:rPr>
              <w:t>ttl</w:t>
            </w:r>
            <w:proofErr w:type="spellEnd"/>
            <w:r w:rsidRPr="00816B6C">
              <w:rPr>
                <w:rFonts w:ascii="Times New Roman" w:hAnsi="Times New Roman" w:cs="Times New Roman"/>
                <w:strike/>
              </w:rPr>
              <w:t>)</w:t>
            </w:r>
            <w:proofErr w:type="gramEnd"/>
            <w:r w:rsidRPr="00816B6C">
              <w:rPr>
                <w:rFonts w:ascii="Times New Roman" w:hAnsi="Times New Roman" w:cs="Times New Roman"/>
                <w:strike/>
              </w:rPr>
              <w:t>-</w:t>
            </w:r>
            <w:proofErr w:type="spellStart"/>
            <w:r w:rsidRPr="00816B6C">
              <w:rPr>
                <w:rFonts w:ascii="Times New Roman" w:hAnsi="Times New Roman" w:cs="Times New Roman"/>
                <w:strike/>
              </w:rPr>
              <w:t>eno</w:t>
            </w:r>
            <w:proofErr w:type="spellEnd"/>
            <w:r w:rsidRPr="00816B6C">
              <w:rPr>
                <w:rFonts w:ascii="Times New Roman" w:hAnsi="Times New Roman" w:cs="Times New Roman"/>
                <w:strike/>
              </w:rPr>
              <w:t xml:space="preserve">(+) seus sais (+) </w:t>
            </w:r>
            <w:proofErr w:type="spellStart"/>
            <w:r w:rsidRPr="00816B6C">
              <w:rPr>
                <w:rFonts w:ascii="Times New Roman" w:hAnsi="Times New Roman" w:cs="Times New Roman"/>
                <w:strike/>
              </w:rPr>
              <w:t>esteres.aminas</w:t>
            </w:r>
            <w:proofErr w:type="spellEnd"/>
            <w:r w:rsidRPr="00816B6C">
              <w:rPr>
                <w:rFonts w:ascii="Times New Roman" w:hAnsi="Times New Roman" w:cs="Times New Roman"/>
                <w:strike/>
              </w:rPr>
              <w:t xml:space="preserve"> e </w:t>
            </w:r>
            <w:proofErr w:type="spellStart"/>
            <w:r w:rsidRPr="00816B6C">
              <w:rPr>
                <w:rFonts w:ascii="Times New Roman" w:hAnsi="Times New Roman" w:cs="Times New Roman"/>
                <w:strike/>
              </w:rPr>
              <w:t>sulfosucoinalo</w:t>
            </w:r>
            <w:proofErr w:type="spellEnd"/>
            <w:r w:rsidRPr="00816B6C">
              <w:rPr>
                <w:rFonts w:ascii="Times New Roman" w:hAnsi="Times New Roman" w:cs="Times New Roman"/>
                <w:strike/>
              </w:rPr>
              <w:t xml:space="preserve"> </w:t>
            </w:r>
          </w:p>
        </w:tc>
        <w:tc>
          <w:tcPr>
            <w:tcW w:w="2325" w:type="dxa"/>
          </w:tcPr>
          <w:p w:rsidR="004451F6" w:rsidRPr="00816B6C" w:rsidRDefault="006C47E7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0,2% (expresso como ácido)</w:t>
            </w:r>
          </w:p>
        </w:tc>
        <w:tc>
          <w:tcPr>
            <w:tcW w:w="1763" w:type="dxa"/>
          </w:tcPr>
          <w:p w:rsidR="004451F6" w:rsidRPr="00816B6C" w:rsidRDefault="004451F6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981" w:type="dxa"/>
          </w:tcPr>
          <w:p w:rsidR="004451F6" w:rsidRPr="00816B6C" w:rsidRDefault="004451F6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4451F6" w:rsidRPr="00816B6C" w:rsidTr="00816B6C">
        <w:trPr>
          <w:trHeight w:val="144"/>
          <w:jc w:val="center"/>
        </w:trPr>
        <w:tc>
          <w:tcPr>
            <w:tcW w:w="701" w:type="dxa"/>
          </w:tcPr>
          <w:p w:rsidR="004451F6" w:rsidRPr="00816B6C" w:rsidRDefault="006C47E7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>18</w:t>
            </w:r>
          </w:p>
        </w:tc>
        <w:tc>
          <w:tcPr>
            <w:tcW w:w="2211" w:type="dxa"/>
          </w:tcPr>
          <w:p w:rsidR="004451F6" w:rsidRPr="00816B6C" w:rsidRDefault="006C47E7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spellStart"/>
            <w:r w:rsidRPr="00816B6C">
              <w:rPr>
                <w:rFonts w:ascii="Times New Roman" w:hAnsi="Times New Roman" w:cs="Times New Roman"/>
                <w:strike/>
              </w:rPr>
              <w:t>Hexetidina</w:t>
            </w:r>
            <w:proofErr w:type="spellEnd"/>
            <w:r w:rsidRPr="00816B6C">
              <w:rPr>
                <w:rFonts w:ascii="Times New Roman" w:hAnsi="Times New Roman" w:cs="Times New Roman"/>
                <w:strike/>
              </w:rPr>
              <w:t xml:space="preserve"> (+)</w:t>
            </w:r>
          </w:p>
        </w:tc>
        <w:tc>
          <w:tcPr>
            <w:tcW w:w="2325" w:type="dxa"/>
          </w:tcPr>
          <w:p w:rsidR="004451F6" w:rsidRPr="00816B6C" w:rsidRDefault="006C47E7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0,1%</w:t>
            </w:r>
          </w:p>
        </w:tc>
        <w:tc>
          <w:tcPr>
            <w:tcW w:w="1763" w:type="dxa"/>
          </w:tcPr>
          <w:p w:rsidR="004451F6" w:rsidRPr="00816B6C" w:rsidRDefault="004451F6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981" w:type="dxa"/>
          </w:tcPr>
          <w:p w:rsidR="004451F6" w:rsidRPr="00816B6C" w:rsidRDefault="004451F6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4451F6" w:rsidRPr="00816B6C" w:rsidTr="00816B6C">
        <w:trPr>
          <w:trHeight w:val="144"/>
          <w:jc w:val="center"/>
        </w:trPr>
        <w:tc>
          <w:tcPr>
            <w:tcW w:w="701" w:type="dxa"/>
          </w:tcPr>
          <w:p w:rsidR="004451F6" w:rsidRPr="00816B6C" w:rsidRDefault="006C47E7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19</w:t>
            </w:r>
          </w:p>
        </w:tc>
        <w:tc>
          <w:tcPr>
            <w:tcW w:w="2211" w:type="dxa"/>
          </w:tcPr>
          <w:p w:rsidR="004451F6" w:rsidRPr="00816B6C" w:rsidRDefault="006C47E7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5-Bromo-5-nitro-1,3 </w:t>
            </w:r>
            <w:proofErr w:type="spell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diexano</w:t>
            </w:r>
            <w:proofErr w:type="spellEnd"/>
          </w:p>
        </w:tc>
        <w:tc>
          <w:tcPr>
            <w:tcW w:w="2325" w:type="dxa"/>
          </w:tcPr>
          <w:p w:rsidR="004451F6" w:rsidRPr="00816B6C" w:rsidRDefault="006C47E7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0,1%</w:t>
            </w:r>
          </w:p>
        </w:tc>
        <w:tc>
          <w:tcPr>
            <w:tcW w:w="1763" w:type="dxa"/>
          </w:tcPr>
          <w:p w:rsidR="004451F6" w:rsidRPr="00816B6C" w:rsidRDefault="006C47E7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Somente para produtos que se enxague. Evitar formação de </w:t>
            </w:r>
            <w:proofErr w:type="spell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nitrosaminas</w:t>
            </w:r>
            <w:proofErr w:type="spellEnd"/>
          </w:p>
        </w:tc>
        <w:tc>
          <w:tcPr>
            <w:tcW w:w="1981" w:type="dxa"/>
          </w:tcPr>
          <w:p w:rsidR="004451F6" w:rsidRPr="00816B6C" w:rsidRDefault="004451F6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4451F6" w:rsidRPr="00816B6C" w:rsidTr="00816B6C">
        <w:trPr>
          <w:trHeight w:val="144"/>
          <w:jc w:val="center"/>
        </w:trPr>
        <w:tc>
          <w:tcPr>
            <w:tcW w:w="701" w:type="dxa"/>
          </w:tcPr>
          <w:p w:rsidR="004451F6" w:rsidRPr="00816B6C" w:rsidRDefault="006C47E7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20</w:t>
            </w:r>
          </w:p>
        </w:tc>
        <w:tc>
          <w:tcPr>
            <w:tcW w:w="2211" w:type="dxa"/>
          </w:tcPr>
          <w:p w:rsidR="004451F6" w:rsidRPr="00816B6C" w:rsidRDefault="006C47E7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2-Bromo-2-nitropopano-1,3-diol (+) (</w:t>
            </w:r>
            <w:proofErr w:type="spell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Bronopol</w:t>
            </w:r>
            <w:proofErr w:type="spell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</w:p>
        </w:tc>
        <w:tc>
          <w:tcPr>
            <w:tcW w:w="2325" w:type="dxa"/>
          </w:tcPr>
          <w:p w:rsidR="004451F6" w:rsidRPr="00816B6C" w:rsidRDefault="006C47E7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0,1%</w:t>
            </w:r>
          </w:p>
        </w:tc>
        <w:tc>
          <w:tcPr>
            <w:tcW w:w="1763" w:type="dxa"/>
          </w:tcPr>
          <w:p w:rsidR="004451F6" w:rsidRPr="00816B6C" w:rsidRDefault="006C47E7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Evitar formação de </w:t>
            </w:r>
            <w:proofErr w:type="spell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nitrosaminas</w:t>
            </w:r>
            <w:proofErr w:type="spellEnd"/>
          </w:p>
        </w:tc>
        <w:tc>
          <w:tcPr>
            <w:tcW w:w="1981" w:type="dxa"/>
          </w:tcPr>
          <w:p w:rsidR="004451F6" w:rsidRPr="00816B6C" w:rsidRDefault="004451F6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4451F6" w:rsidRPr="00816B6C" w:rsidTr="00816B6C">
        <w:trPr>
          <w:trHeight w:val="144"/>
          <w:jc w:val="center"/>
        </w:trPr>
        <w:tc>
          <w:tcPr>
            <w:tcW w:w="701" w:type="dxa"/>
          </w:tcPr>
          <w:p w:rsidR="004451F6" w:rsidRPr="00816B6C" w:rsidRDefault="006C47E7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21</w:t>
            </w:r>
          </w:p>
        </w:tc>
        <w:tc>
          <w:tcPr>
            <w:tcW w:w="2211" w:type="dxa"/>
          </w:tcPr>
          <w:p w:rsidR="004451F6" w:rsidRPr="00816B6C" w:rsidRDefault="006C47E7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3</w:t>
            </w:r>
            <w:proofErr w:type="gram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,4,4’- </w:t>
            </w:r>
            <w:proofErr w:type="spell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Triclorocarbanilida</w:t>
            </w:r>
            <w:proofErr w:type="spell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(+)</w:t>
            </w:r>
          </w:p>
        </w:tc>
        <w:tc>
          <w:tcPr>
            <w:tcW w:w="2325" w:type="dxa"/>
          </w:tcPr>
          <w:p w:rsidR="004451F6" w:rsidRPr="00816B6C" w:rsidRDefault="006C47E7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0,2%</w:t>
            </w:r>
          </w:p>
        </w:tc>
        <w:tc>
          <w:tcPr>
            <w:tcW w:w="1763" w:type="dxa"/>
          </w:tcPr>
          <w:p w:rsidR="004451F6" w:rsidRPr="00816B6C" w:rsidRDefault="006C47E7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Critério de pureza</w:t>
            </w:r>
          </w:p>
          <w:p w:rsidR="006C47E7" w:rsidRPr="00816B6C" w:rsidRDefault="006C47E7" w:rsidP="006C47E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3,3</w:t>
            </w:r>
            <w:proofErr w:type="gramStart"/>
            <w:r w:rsidR="008D7215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’</w:t>
            </w: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,</w:t>
            </w:r>
            <w:proofErr w:type="gram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4,4’ - </w:t>
            </w:r>
            <w:proofErr w:type="spell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Tetraclo-roa</w:t>
            </w:r>
            <w:r w:rsidR="008D7215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zobenzeno</w:t>
            </w:r>
            <w:proofErr w:type="spellEnd"/>
            <w:r w:rsidR="008D7215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&lt; 1ppm</w:t>
            </w:r>
          </w:p>
          <w:p w:rsidR="008D7215" w:rsidRPr="00816B6C" w:rsidRDefault="008D7215" w:rsidP="006C47E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3,3</w:t>
            </w: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’,</w:t>
            </w:r>
            <w:proofErr w:type="gram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4,4’ – </w:t>
            </w:r>
            <w:proofErr w:type="spell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Trtraclo-roazoxibenzeno</w:t>
            </w:r>
            <w:proofErr w:type="spell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&lt; 1ppm</w:t>
            </w:r>
          </w:p>
        </w:tc>
        <w:tc>
          <w:tcPr>
            <w:tcW w:w="1981" w:type="dxa"/>
          </w:tcPr>
          <w:p w:rsidR="004451F6" w:rsidRPr="00816B6C" w:rsidRDefault="004451F6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4451F6" w:rsidRPr="00816B6C" w:rsidTr="00816B6C">
        <w:trPr>
          <w:trHeight w:val="144"/>
          <w:jc w:val="center"/>
        </w:trPr>
        <w:tc>
          <w:tcPr>
            <w:tcW w:w="701" w:type="dxa"/>
          </w:tcPr>
          <w:p w:rsidR="004451F6" w:rsidRPr="00816B6C" w:rsidRDefault="008D7215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22</w:t>
            </w:r>
          </w:p>
        </w:tc>
        <w:tc>
          <w:tcPr>
            <w:tcW w:w="2211" w:type="dxa"/>
          </w:tcPr>
          <w:p w:rsidR="004451F6" w:rsidRPr="00816B6C" w:rsidRDefault="008679B4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4-Cloro-m-eresol (+)</w:t>
            </w:r>
          </w:p>
        </w:tc>
        <w:tc>
          <w:tcPr>
            <w:tcW w:w="2325" w:type="dxa"/>
          </w:tcPr>
          <w:p w:rsidR="004451F6" w:rsidRPr="00816B6C" w:rsidRDefault="008679B4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0,2%</w:t>
            </w:r>
          </w:p>
        </w:tc>
        <w:tc>
          <w:tcPr>
            <w:tcW w:w="1763" w:type="dxa"/>
          </w:tcPr>
          <w:p w:rsidR="004451F6" w:rsidRPr="00816B6C" w:rsidRDefault="008679B4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Proibido em produtos que entram em contato com mucosas</w:t>
            </w:r>
          </w:p>
        </w:tc>
        <w:tc>
          <w:tcPr>
            <w:tcW w:w="1981" w:type="dxa"/>
          </w:tcPr>
          <w:p w:rsidR="004451F6" w:rsidRPr="00816B6C" w:rsidRDefault="004451F6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4451F6" w:rsidRPr="00816B6C" w:rsidTr="00816B6C">
        <w:trPr>
          <w:trHeight w:val="144"/>
          <w:jc w:val="center"/>
        </w:trPr>
        <w:tc>
          <w:tcPr>
            <w:tcW w:w="701" w:type="dxa"/>
          </w:tcPr>
          <w:p w:rsidR="004451F6" w:rsidRPr="00816B6C" w:rsidRDefault="008679B4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23</w:t>
            </w:r>
          </w:p>
        </w:tc>
        <w:tc>
          <w:tcPr>
            <w:tcW w:w="2211" w:type="dxa"/>
          </w:tcPr>
          <w:p w:rsidR="004451F6" w:rsidRPr="00816B6C" w:rsidRDefault="008679B4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4-cloro-3,5-xile </w:t>
            </w:r>
            <w:proofErr w:type="spellStart"/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nol</w:t>
            </w:r>
            <w:proofErr w:type="spell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(</w:t>
            </w:r>
            <w:proofErr w:type="gram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+)</w:t>
            </w:r>
          </w:p>
        </w:tc>
        <w:tc>
          <w:tcPr>
            <w:tcW w:w="2325" w:type="dxa"/>
          </w:tcPr>
          <w:p w:rsidR="004451F6" w:rsidRPr="00816B6C" w:rsidRDefault="008679B4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0,5%</w:t>
            </w:r>
          </w:p>
        </w:tc>
        <w:tc>
          <w:tcPr>
            <w:tcW w:w="1763" w:type="dxa"/>
          </w:tcPr>
          <w:p w:rsidR="004451F6" w:rsidRPr="00816B6C" w:rsidRDefault="004451F6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981" w:type="dxa"/>
          </w:tcPr>
          <w:p w:rsidR="004451F6" w:rsidRPr="00816B6C" w:rsidRDefault="004451F6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4451F6" w:rsidRPr="00816B6C" w:rsidTr="00816B6C">
        <w:trPr>
          <w:trHeight w:val="144"/>
          <w:jc w:val="center"/>
        </w:trPr>
        <w:tc>
          <w:tcPr>
            <w:tcW w:w="701" w:type="dxa"/>
          </w:tcPr>
          <w:p w:rsidR="004451F6" w:rsidRPr="00816B6C" w:rsidRDefault="00BC35CD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24</w:t>
            </w:r>
          </w:p>
        </w:tc>
        <w:tc>
          <w:tcPr>
            <w:tcW w:w="2211" w:type="dxa"/>
          </w:tcPr>
          <w:p w:rsidR="004451F6" w:rsidRPr="00816B6C" w:rsidRDefault="00BC35CD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spell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Imidazolidinil</w:t>
            </w:r>
            <w:proofErr w:type="spell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</w:t>
            </w:r>
            <w:proofErr w:type="spellStart"/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uréia</w:t>
            </w:r>
            <w:proofErr w:type="spell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(</w:t>
            </w:r>
            <w:proofErr w:type="gram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+)</w:t>
            </w:r>
          </w:p>
        </w:tc>
        <w:tc>
          <w:tcPr>
            <w:tcW w:w="2325" w:type="dxa"/>
          </w:tcPr>
          <w:p w:rsidR="004451F6" w:rsidRPr="00816B6C" w:rsidRDefault="00BC35CD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0,6%</w:t>
            </w:r>
          </w:p>
        </w:tc>
        <w:tc>
          <w:tcPr>
            <w:tcW w:w="1763" w:type="dxa"/>
          </w:tcPr>
          <w:p w:rsidR="004451F6" w:rsidRPr="00816B6C" w:rsidRDefault="004451F6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981" w:type="dxa"/>
          </w:tcPr>
          <w:p w:rsidR="004451F6" w:rsidRPr="00816B6C" w:rsidRDefault="004451F6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4451F6" w:rsidRPr="00816B6C" w:rsidTr="00816B6C">
        <w:trPr>
          <w:trHeight w:val="144"/>
          <w:jc w:val="center"/>
        </w:trPr>
        <w:tc>
          <w:tcPr>
            <w:tcW w:w="701" w:type="dxa"/>
          </w:tcPr>
          <w:p w:rsidR="004451F6" w:rsidRPr="00816B6C" w:rsidRDefault="00BC35CD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25</w:t>
            </w:r>
          </w:p>
        </w:tc>
        <w:tc>
          <w:tcPr>
            <w:tcW w:w="2211" w:type="dxa"/>
          </w:tcPr>
          <w:p w:rsidR="004451F6" w:rsidRPr="00816B6C" w:rsidRDefault="00BC35CD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Cloridrato de </w:t>
            </w:r>
            <w:proofErr w:type="spell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polihe-xametileno</w:t>
            </w:r>
            <w:proofErr w:type="spell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</w:t>
            </w:r>
            <w:proofErr w:type="spell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biguani</w:t>
            </w:r>
            <w:proofErr w:type="spell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-</w:t>
            </w: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da(</w:t>
            </w:r>
            <w:proofErr w:type="gram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+)</w:t>
            </w:r>
          </w:p>
        </w:tc>
        <w:tc>
          <w:tcPr>
            <w:tcW w:w="2325" w:type="dxa"/>
          </w:tcPr>
          <w:p w:rsidR="004451F6" w:rsidRPr="00816B6C" w:rsidRDefault="00BC35CD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0,3%</w:t>
            </w:r>
          </w:p>
        </w:tc>
        <w:tc>
          <w:tcPr>
            <w:tcW w:w="1763" w:type="dxa"/>
          </w:tcPr>
          <w:p w:rsidR="004451F6" w:rsidRPr="00816B6C" w:rsidRDefault="004451F6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981" w:type="dxa"/>
          </w:tcPr>
          <w:p w:rsidR="004451F6" w:rsidRPr="00816B6C" w:rsidRDefault="004451F6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4451F6" w:rsidRPr="00816B6C" w:rsidTr="00816B6C">
        <w:trPr>
          <w:trHeight w:val="144"/>
          <w:jc w:val="center"/>
        </w:trPr>
        <w:tc>
          <w:tcPr>
            <w:tcW w:w="701" w:type="dxa"/>
          </w:tcPr>
          <w:p w:rsidR="004451F6" w:rsidRPr="00816B6C" w:rsidRDefault="00BC35CD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26</w:t>
            </w:r>
          </w:p>
        </w:tc>
        <w:tc>
          <w:tcPr>
            <w:tcW w:w="2211" w:type="dxa"/>
          </w:tcPr>
          <w:p w:rsidR="004451F6" w:rsidRPr="00816B6C" w:rsidRDefault="00BC35CD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2-Fenoxietanol (+)</w:t>
            </w:r>
          </w:p>
        </w:tc>
        <w:tc>
          <w:tcPr>
            <w:tcW w:w="2325" w:type="dxa"/>
          </w:tcPr>
          <w:p w:rsidR="004451F6" w:rsidRPr="00816B6C" w:rsidRDefault="00BC35CD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1,0%</w:t>
            </w:r>
          </w:p>
        </w:tc>
        <w:tc>
          <w:tcPr>
            <w:tcW w:w="1763" w:type="dxa"/>
          </w:tcPr>
          <w:p w:rsidR="004451F6" w:rsidRPr="00816B6C" w:rsidRDefault="004451F6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981" w:type="dxa"/>
          </w:tcPr>
          <w:p w:rsidR="004451F6" w:rsidRPr="00816B6C" w:rsidRDefault="004451F6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4451F6" w:rsidRPr="00816B6C" w:rsidTr="00816B6C">
        <w:trPr>
          <w:trHeight w:val="144"/>
          <w:jc w:val="center"/>
        </w:trPr>
        <w:tc>
          <w:tcPr>
            <w:tcW w:w="701" w:type="dxa"/>
          </w:tcPr>
          <w:p w:rsidR="004451F6" w:rsidRPr="00816B6C" w:rsidRDefault="00BC35CD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27</w:t>
            </w:r>
          </w:p>
        </w:tc>
        <w:tc>
          <w:tcPr>
            <w:tcW w:w="2211" w:type="dxa"/>
          </w:tcPr>
          <w:p w:rsidR="004451F6" w:rsidRPr="00816B6C" w:rsidRDefault="00BC35CD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Cloreto de 1-(3-clo-roatil)-</w:t>
            </w: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3,</w:t>
            </w:r>
            <w:proofErr w:type="gram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5,7-triazo-1-azoniadamantano</w:t>
            </w:r>
          </w:p>
        </w:tc>
        <w:tc>
          <w:tcPr>
            <w:tcW w:w="2325" w:type="dxa"/>
          </w:tcPr>
          <w:p w:rsidR="004451F6" w:rsidRPr="00816B6C" w:rsidRDefault="00BC35CD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0,2%</w:t>
            </w:r>
          </w:p>
        </w:tc>
        <w:tc>
          <w:tcPr>
            <w:tcW w:w="1763" w:type="dxa"/>
          </w:tcPr>
          <w:p w:rsidR="004451F6" w:rsidRPr="00816B6C" w:rsidRDefault="004451F6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981" w:type="dxa"/>
          </w:tcPr>
          <w:p w:rsidR="004451F6" w:rsidRPr="00816B6C" w:rsidRDefault="004451F6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4451F6" w:rsidRPr="00816B6C" w:rsidTr="00816B6C">
        <w:trPr>
          <w:trHeight w:val="144"/>
          <w:jc w:val="center"/>
        </w:trPr>
        <w:tc>
          <w:tcPr>
            <w:tcW w:w="701" w:type="dxa"/>
          </w:tcPr>
          <w:p w:rsidR="004451F6" w:rsidRPr="00816B6C" w:rsidRDefault="00BC35CD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28</w:t>
            </w:r>
          </w:p>
        </w:tc>
        <w:tc>
          <w:tcPr>
            <w:tcW w:w="2211" w:type="dxa"/>
          </w:tcPr>
          <w:p w:rsidR="004451F6" w:rsidRPr="00816B6C" w:rsidRDefault="00BC35CD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1-(4-clorofenoxi)-1-(</w:t>
            </w:r>
            <w:proofErr w:type="spell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imidazolil</w:t>
            </w:r>
            <w:proofErr w:type="spell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)3,3-dime-til-2-butanona (+)</w:t>
            </w:r>
          </w:p>
        </w:tc>
        <w:tc>
          <w:tcPr>
            <w:tcW w:w="2325" w:type="dxa"/>
          </w:tcPr>
          <w:p w:rsidR="004451F6" w:rsidRPr="00816B6C" w:rsidRDefault="00BC35CD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0,5%</w:t>
            </w:r>
          </w:p>
        </w:tc>
        <w:tc>
          <w:tcPr>
            <w:tcW w:w="1763" w:type="dxa"/>
          </w:tcPr>
          <w:p w:rsidR="004451F6" w:rsidRPr="00816B6C" w:rsidRDefault="004451F6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981" w:type="dxa"/>
          </w:tcPr>
          <w:p w:rsidR="004451F6" w:rsidRPr="00816B6C" w:rsidRDefault="004451F6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4451F6" w:rsidRPr="00816B6C" w:rsidTr="00816B6C">
        <w:trPr>
          <w:trHeight w:val="144"/>
          <w:jc w:val="center"/>
        </w:trPr>
        <w:tc>
          <w:tcPr>
            <w:tcW w:w="701" w:type="dxa"/>
          </w:tcPr>
          <w:p w:rsidR="004451F6" w:rsidRPr="00816B6C" w:rsidRDefault="00BC35CD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29</w:t>
            </w:r>
          </w:p>
        </w:tc>
        <w:tc>
          <w:tcPr>
            <w:tcW w:w="2211" w:type="dxa"/>
          </w:tcPr>
          <w:p w:rsidR="004451F6" w:rsidRPr="00816B6C" w:rsidRDefault="00BC35CD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1,3-Dimetilol-5-5-di-metihidantoína</w:t>
            </w:r>
          </w:p>
          <w:p w:rsidR="00BC35CD" w:rsidRPr="00816B6C" w:rsidRDefault="00BC35CD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(DMDM </w:t>
            </w:r>
            <w:proofErr w:type="spell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Hidantoína</w:t>
            </w:r>
            <w:proofErr w:type="spell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) (+)</w:t>
            </w:r>
          </w:p>
        </w:tc>
        <w:tc>
          <w:tcPr>
            <w:tcW w:w="2325" w:type="dxa"/>
          </w:tcPr>
          <w:p w:rsidR="004451F6" w:rsidRPr="00816B6C" w:rsidRDefault="00BC35CD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0,6%</w:t>
            </w:r>
          </w:p>
        </w:tc>
        <w:tc>
          <w:tcPr>
            <w:tcW w:w="1763" w:type="dxa"/>
          </w:tcPr>
          <w:p w:rsidR="004451F6" w:rsidRPr="00816B6C" w:rsidRDefault="004451F6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981" w:type="dxa"/>
          </w:tcPr>
          <w:p w:rsidR="004451F6" w:rsidRPr="00816B6C" w:rsidRDefault="004451F6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4451F6" w:rsidRPr="00816B6C" w:rsidTr="00816B6C">
        <w:trPr>
          <w:trHeight w:val="144"/>
          <w:jc w:val="center"/>
        </w:trPr>
        <w:tc>
          <w:tcPr>
            <w:tcW w:w="701" w:type="dxa"/>
          </w:tcPr>
          <w:p w:rsidR="004451F6" w:rsidRPr="00816B6C" w:rsidRDefault="00BC35CD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30</w:t>
            </w:r>
          </w:p>
        </w:tc>
        <w:tc>
          <w:tcPr>
            <w:tcW w:w="2211" w:type="dxa"/>
          </w:tcPr>
          <w:p w:rsidR="004451F6" w:rsidRPr="00816B6C" w:rsidRDefault="00BC35CD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Álcool benzílico (+)</w:t>
            </w:r>
          </w:p>
        </w:tc>
        <w:tc>
          <w:tcPr>
            <w:tcW w:w="2325" w:type="dxa"/>
          </w:tcPr>
          <w:p w:rsidR="004451F6" w:rsidRPr="00816B6C" w:rsidRDefault="00BC35CD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1,0%</w:t>
            </w:r>
          </w:p>
        </w:tc>
        <w:tc>
          <w:tcPr>
            <w:tcW w:w="1763" w:type="dxa"/>
          </w:tcPr>
          <w:p w:rsidR="004451F6" w:rsidRPr="00816B6C" w:rsidRDefault="004451F6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981" w:type="dxa"/>
          </w:tcPr>
          <w:p w:rsidR="004451F6" w:rsidRPr="00816B6C" w:rsidRDefault="004451F6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4451F6" w:rsidRPr="00816B6C" w:rsidTr="00816B6C">
        <w:trPr>
          <w:trHeight w:val="144"/>
          <w:jc w:val="center"/>
        </w:trPr>
        <w:tc>
          <w:tcPr>
            <w:tcW w:w="701" w:type="dxa"/>
          </w:tcPr>
          <w:p w:rsidR="004451F6" w:rsidRPr="00816B6C" w:rsidRDefault="00BC35CD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31</w:t>
            </w:r>
          </w:p>
        </w:tc>
        <w:tc>
          <w:tcPr>
            <w:tcW w:w="2211" w:type="dxa"/>
          </w:tcPr>
          <w:p w:rsidR="004451F6" w:rsidRPr="00816B6C" w:rsidRDefault="00BC35CD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1-Hidrixi-4-metil-6(</w:t>
            </w: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,4,4-trimetilpen-til)2-(1H)-</w:t>
            </w:r>
            <w:proofErr w:type="spell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piridona</w:t>
            </w:r>
            <w:proofErr w:type="spell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e seus sais de </w:t>
            </w:r>
            <w:proofErr w:type="spell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manoe-tanoloamina</w:t>
            </w:r>
            <w:proofErr w:type="spellEnd"/>
          </w:p>
        </w:tc>
        <w:tc>
          <w:tcPr>
            <w:tcW w:w="2325" w:type="dxa"/>
          </w:tcPr>
          <w:p w:rsidR="004451F6" w:rsidRPr="00816B6C" w:rsidRDefault="00BC35CD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0,5% para outros produtos</w:t>
            </w:r>
          </w:p>
        </w:tc>
        <w:tc>
          <w:tcPr>
            <w:tcW w:w="1763" w:type="dxa"/>
          </w:tcPr>
          <w:p w:rsidR="004451F6" w:rsidRPr="00816B6C" w:rsidRDefault="004451F6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981" w:type="dxa"/>
          </w:tcPr>
          <w:p w:rsidR="004451F6" w:rsidRPr="00816B6C" w:rsidRDefault="004451F6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4451F6" w:rsidRPr="00816B6C" w:rsidTr="00816B6C">
        <w:trPr>
          <w:trHeight w:val="144"/>
          <w:jc w:val="center"/>
        </w:trPr>
        <w:tc>
          <w:tcPr>
            <w:tcW w:w="701" w:type="dxa"/>
          </w:tcPr>
          <w:p w:rsidR="004451F6" w:rsidRPr="00816B6C" w:rsidRDefault="00BC35CD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32</w:t>
            </w:r>
          </w:p>
        </w:tc>
        <w:tc>
          <w:tcPr>
            <w:tcW w:w="2211" w:type="dxa"/>
          </w:tcPr>
          <w:p w:rsidR="004451F6" w:rsidRPr="00816B6C" w:rsidRDefault="00BC35CD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1,2-Dibromo-2,4-di-cianobutano</w:t>
            </w:r>
          </w:p>
        </w:tc>
        <w:tc>
          <w:tcPr>
            <w:tcW w:w="2325" w:type="dxa"/>
          </w:tcPr>
          <w:p w:rsidR="004451F6" w:rsidRPr="00816B6C" w:rsidRDefault="00BC35CD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0,1%</w:t>
            </w:r>
          </w:p>
        </w:tc>
        <w:tc>
          <w:tcPr>
            <w:tcW w:w="1763" w:type="dxa"/>
          </w:tcPr>
          <w:p w:rsidR="004451F6" w:rsidRPr="00816B6C" w:rsidRDefault="00BC35CD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Não usar em produtos para </w:t>
            </w: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>bronzear em concentração maior que 0,025%</w:t>
            </w:r>
          </w:p>
        </w:tc>
        <w:tc>
          <w:tcPr>
            <w:tcW w:w="1981" w:type="dxa"/>
          </w:tcPr>
          <w:p w:rsidR="004451F6" w:rsidRPr="00816B6C" w:rsidRDefault="004451F6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4451F6" w:rsidRPr="00816B6C" w:rsidTr="00816B6C">
        <w:trPr>
          <w:trHeight w:val="144"/>
          <w:jc w:val="center"/>
        </w:trPr>
        <w:tc>
          <w:tcPr>
            <w:tcW w:w="701" w:type="dxa"/>
          </w:tcPr>
          <w:p w:rsidR="004451F6" w:rsidRPr="00816B6C" w:rsidRDefault="00BC35CD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>33</w:t>
            </w:r>
          </w:p>
        </w:tc>
        <w:tc>
          <w:tcPr>
            <w:tcW w:w="2211" w:type="dxa"/>
          </w:tcPr>
          <w:p w:rsidR="004451F6" w:rsidRPr="00816B6C" w:rsidRDefault="00BC35CD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4-Isopropil-m-eresol</w:t>
            </w:r>
          </w:p>
        </w:tc>
        <w:tc>
          <w:tcPr>
            <w:tcW w:w="2325" w:type="dxa"/>
          </w:tcPr>
          <w:p w:rsidR="004451F6" w:rsidRPr="00816B6C" w:rsidRDefault="00BC35CD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0,1%</w:t>
            </w:r>
          </w:p>
        </w:tc>
        <w:tc>
          <w:tcPr>
            <w:tcW w:w="1763" w:type="dxa"/>
          </w:tcPr>
          <w:p w:rsidR="004451F6" w:rsidRPr="00816B6C" w:rsidRDefault="004451F6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981" w:type="dxa"/>
          </w:tcPr>
          <w:p w:rsidR="004451F6" w:rsidRPr="00816B6C" w:rsidRDefault="004451F6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4451F6" w:rsidRPr="00816B6C" w:rsidTr="00816B6C">
        <w:trPr>
          <w:trHeight w:val="144"/>
          <w:jc w:val="center"/>
        </w:trPr>
        <w:tc>
          <w:tcPr>
            <w:tcW w:w="701" w:type="dxa"/>
          </w:tcPr>
          <w:p w:rsidR="004451F6" w:rsidRPr="00816B6C" w:rsidRDefault="0042184E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34</w:t>
            </w:r>
          </w:p>
        </w:tc>
        <w:tc>
          <w:tcPr>
            <w:tcW w:w="2211" w:type="dxa"/>
          </w:tcPr>
          <w:p w:rsidR="004451F6" w:rsidRPr="00816B6C" w:rsidRDefault="0042184E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Mistura de 5-cloro-2-metil-4-isotiazoli-na-3-ona e 2-metil-4-isotiazolina-3-ona com cloreto de magnésio</w:t>
            </w:r>
            <w:r w:rsidR="00223E62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e nitrato de magnésio (3:1)</w:t>
            </w:r>
          </w:p>
        </w:tc>
        <w:tc>
          <w:tcPr>
            <w:tcW w:w="2325" w:type="dxa"/>
          </w:tcPr>
          <w:p w:rsidR="004451F6" w:rsidRPr="00816B6C" w:rsidRDefault="00223E62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0,0015%</w:t>
            </w:r>
          </w:p>
        </w:tc>
        <w:tc>
          <w:tcPr>
            <w:tcW w:w="1763" w:type="dxa"/>
          </w:tcPr>
          <w:p w:rsidR="004451F6" w:rsidRPr="00816B6C" w:rsidRDefault="004451F6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981" w:type="dxa"/>
          </w:tcPr>
          <w:p w:rsidR="004451F6" w:rsidRPr="00816B6C" w:rsidRDefault="004451F6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4451F6" w:rsidRPr="00816B6C" w:rsidTr="00816B6C">
        <w:trPr>
          <w:trHeight w:val="144"/>
          <w:jc w:val="center"/>
        </w:trPr>
        <w:tc>
          <w:tcPr>
            <w:tcW w:w="701" w:type="dxa"/>
          </w:tcPr>
          <w:p w:rsidR="004451F6" w:rsidRPr="00816B6C" w:rsidRDefault="00223E62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35</w:t>
            </w:r>
          </w:p>
        </w:tc>
        <w:tc>
          <w:tcPr>
            <w:tcW w:w="2211" w:type="dxa"/>
          </w:tcPr>
          <w:p w:rsidR="004451F6" w:rsidRPr="00816B6C" w:rsidRDefault="00D328FC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2-Benzil-4-Clorofe-nol (</w:t>
            </w:r>
            <w:proofErr w:type="spell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Clorofeno</w:t>
            </w:r>
            <w:proofErr w:type="spell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</w:p>
        </w:tc>
        <w:tc>
          <w:tcPr>
            <w:tcW w:w="2325" w:type="dxa"/>
          </w:tcPr>
          <w:p w:rsidR="004451F6" w:rsidRPr="00816B6C" w:rsidRDefault="00D328FC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0,2%</w:t>
            </w:r>
          </w:p>
        </w:tc>
        <w:tc>
          <w:tcPr>
            <w:tcW w:w="1763" w:type="dxa"/>
          </w:tcPr>
          <w:p w:rsidR="004451F6" w:rsidRPr="00816B6C" w:rsidRDefault="004451F6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981" w:type="dxa"/>
          </w:tcPr>
          <w:p w:rsidR="004451F6" w:rsidRPr="00816B6C" w:rsidRDefault="004451F6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4451F6" w:rsidRPr="00816B6C" w:rsidTr="00816B6C">
        <w:trPr>
          <w:trHeight w:val="144"/>
          <w:jc w:val="center"/>
        </w:trPr>
        <w:tc>
          <w:tcPr>
            <w:tcW w:w="701" w:type="dxa"/>
          </w:tcPr>
          <w:p w:rsidR="004451F6" w:rsidRPr="00816B6C" w:rsidRDefault="00D328FC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36</w:t>
            </w:r>
          </w:p>
        </w:tc>
        <w:tc>
          <w:tcPr>
            <w:tcW w:w="2211" w:type="dxa"/>
          </w:tcPr>
          <w:p w:rsidR="004451F6" w:rsidRPr="00816B6C" w:rsidRDefault="00D328FC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2-Cloroacetamida</w:t>
            </w:r>
          </w:p>
        </w:tc>
        <w:tc>
          <w:tcPr>
            <w:tcW w:w="2325" w:type="dxa"/>
          </w:tcPr>
          <w:p w:rsidR="004451F6" w:rsidRPr="00816B6C" w:rsidRDefault="00D328FC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0,3%</w:t>
            </w:r>
          </w:p>
        </w:tc>
        <w:tc>
          <w:tcPr>
            <w:tcW w:w="1763" w:type="dxa"/>
          </w:tcPr>
          <w:p w:rsidR="004451F6" w:rsidRPr="00816B6C" w:rsidRDefault="004451F6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981" w:type="dxa"/>
          </w:tcPr>
          <w:p w:rsidR="004451F6" w:rsidRPr="00816B6C" w:rsidRDefault="00D328FC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Contém </w:t>
            </w:r>
            <w:proofErr w:type="spell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cloroacetamida</w:t>
            </w:r>
            <w:proofErr w:type="spellEnd"/>
          </w:p>
        </w:tc>
      </w:tr>
      <w:tr w:rsidR="004451F6" w:rsidRPr="00816B6C" w:rsidTr="00816B6C">
        <w:trPr>
          <w:trHeight w:val="144"/>
          <w:jc w:val="center"/>
        </w:trPr>
        <w:tc>
          <w:tcPr>
            <w:tcW w:w="701" w:type="dxa"/>
          </w:tcPr>
          <w:p w:rsidR="004451F6" w:rsidRPr="00816B6C" w:rsidRDefault="00D328FC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37</w:t>
            </w:r>
          </w:p>
        </w:tc>
        <w:tc>
          <w:tcPr>
            <w:tcW w:w="2211" w:type="dxa"/>
          </w:tcPr>
          <w:p w:rsidR="004451F6" w:rsidRPr="00816B6C" w:rsidRDefault="00D328FC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spell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Clorohexidina</w:t>
            </w:r>
            <w:proofErr w:type="spell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e seu </w:t>
            </w:r>
            <w:proofErr w:type="spell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digluconato</w:t>
            </w:r>
            <w:proofErr w:type="spell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, </w:t>
            </w:r>
            <w:proofErr w:type="spell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diaceta-to</w:t>
            </w:r>
            <w:proofErr w:type="spell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e </w:t>
            </w:r>
            <w:proofErr w:type="spell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diclorohidrato</w:t>
            </w:r>
            <w:proofErr w:type="spell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(+</w:t>
            </w: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  <w:proofErr w:type="gramEnd"/>
          </w:p>
        </w:tc>
        <w:tc>
          <w:tcPr>
            <w:tcW w:w="2325" w:type="dxa"/>
          </w:tcPr>
          <w:p w:rsidR="004451F6" w:rsidRPr="00816B6C" w:rsidRDefault="00D328FC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0,3% (expresso como </w:t>
            </w:r>
            <w:proofErr w:type="spell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clorohexidina</w:t>
            </w:r>
            <w:proofErr w:type="spell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</w:p>
        </w:tc>
        <w:tc>
          <w:tcPr>
            <w:tcW w:w="1763" w:type="dxa"/>
          </w:tcPr>
          <w:p w:rsidR="004451F6" w:rsidRPr="00816B6C" w:rsidRDefault="004451F6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981" w:type="dxa"/>
          </w:tcPr>
          <w:p w:rsidR="004451F6" w:rsidRPr="00816B6C" w:rsidRDefault="004451F6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4451F6" w:rsidRPr="00816B6C" w:rsidTr="00816B6C">
        <w:trPr>
          <w:trHeight w:val="144"/>
          <w:jc w:val="center"/>
        </w:trPr>
        <w:tc>
          <w:tcPr>
            <w:tcW w:w="701" w:type="dxa"/>
          </w:tcPr>
          <w:p w:rsidR="004451F6" w:rsidRPr="00816B6C" w:rsidRDefault="00D328FC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38</w:t>
            </w:r>
          </w:p>
        </w:tc>
        <w:tc>
          <w:tcPr>
            <w:tcW w:w="2211" w:type="dxa"/>
          </w:tcPr>
          <w:p w:rsidR="004451F6" w:rsidRPr="00816B6C" w:rsidRDefault="00D328FC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1-Fenoxi-2-propanol</w:t>
            </w:r>
          </w:p>
        </w:tc>
        <w:tc>
          <w:tcPr>
            <w:tcW w:w="2325" w:type="dxa"/>
          </w:tcPr>
          <w:p w:rsidR="004451F6" w:rsidRPr="00816B6C" w:rsidRDefault="00D328FC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1,0%</w:t>
            </w:r>
          </w:p>
        </w:tc>
        <w:tc>
          <w:tcPr>
            <w:tcW w:w="1763" w:type="dxa"/>
          </w:tcPr>
          <w:p w:rsidR="004451F6" w:rsidRPr="00816B6C" w:rsidRDefault="00D328FC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Somente para produtos que se enxague</w:t>
            </w:r>
          </w:p>
        </w:tc>
        <w:tc>
          <w:tcPr>
            <w:tcW w:w="1981" w:type="dxa"/>
          </w:tcPr>
          <w:p w:rsidR="004451F6" w:rsidRPr="00816B6C" w:rsidRDefault="004451F6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4451F6" w:rsidRPr="00816B6C" w:rsidTr="00816B6C">
        <w:trPr>
          <w:trHeight w:val="144"/>
          <w:jc w:val="center"/>
        </w:trPr>
        <w:tc>
          <w:tcPr>
            <w:tcW w:w="701" w:type="dxa"/>
          </w:tcPr>
          <w:p w:rsidR="004451F6" w:rsidRPr="00816B6C" w:rsidRDefault="00D328FC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39</w:t>
            </w:r>
          </w:p>
        </w:tc>
        <w:tc>
          <w:tcPr>
            <w:tcW w:w="2211" w:type="dxa"/>
          </w:tcPr>
          <w:p w:rsidR="004451F6" w:rsidRPr="00816B6C" w:rsidRDefault="00D328FC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4,4-Dimetil-1,3-oxa-zolidina</w:t>
            </w:r>
          </w:p>
        </w:tc>
        <w:tc>
          <w:tcPr>
            <w:tcW w:w="2325" w:type="dxa"/>
          </w:tcPr>
          <w:p w:rsidR="004451F6" w:rsidRPr="00816B6C" w:rsidRDefault="00D328FC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0,1%</w:t>
            </w:r>
          </w:p>
        </w:tc>
        <w:tc>
          <w:tcPr>
            <w:tcW w:w="1763" w:type="dxa"/>
          </w:tcPr>
          <w:p w:rsidR="004451F6" w:rsidRPr="00816B6C" w:rsidRDefault="00D328FC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pH</w:t>
            </w:r>
            <w:proofErr w:type="gram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no produto final não deve ser &lt; 6</w:t>
            </w:r>
          </w:p>
        </w:tc>
        <w:tc>
          <w:tcPr>
            <w:tcW w:w="1981" w:type="dxa"/>
          </w:tcPr>
          <w:p w:rsidR="004451F6" w:rsidRPr="00816B6C" w:rsidRDefault="004451F6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4451F6" w:rsidRPr="00816B6C" w:rsidTr="00816B6C">
        <w:trPr>
          <w:trHeight w:val="144"/>
          <w:jc w:val="center"/>
        </w:trPr>
        <w:tc>
          <w:tcPr>
            <w:tcW w:w="701" w:type="dxa"/>
          </w:tcPr>
          <w:p w:rsidR="004451F6" w:rsidRPr="00816B6C" w:rsidRDefault="00D328FC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40</w:t>
            </w:r>
          </w:p>
        </w:tc>
        <w:tc>
          <w:tcPr>
            <w:tcW w:w="2211" w:type="dxa"/>
          </w:tcPr>
          <w:p w:rsidR="004451F6" w:rsidRPr="00816B6C" w:rsidRDefault="00D328FC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spell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Diazolidinil</w:t>
            </w:r>
            <w:proofErr w:type="spell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</w:t>
            </w:r>
            <w:proofErr w:type="spell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uréia</w:t>
            </w:r>
            <w:proofErr w:type="spell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(+)</w:t>
            </w:r>
          </w:p>
        </w:tc>
        <w:tc>
          <w:tcPr>
            <w:tcW w:w="2325" w:type="dxa"/>
          </w:tcPr>
          <w:p w:rsidR="004451F6" w:rsidRPr="00816B6C" w:rsidRDefault="00D328FC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0,5%</w:t>
            </w:r>
          </w:p>
        </w:tc>
        <w:tc>
          <w:tcPr>
            <w:tcW w:w="1763" w:type="dxa"/>
          </w:tcPr>
          <w:p w:rsidR="004451F6" w:rsidRPr="00816B6C" w:rsidRDefault="004451F6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981" w:type="dxa"/>
          </w:tcPr>
          <w:p w:rsidR="004451F6" w:rsidRPr="00816B6C" w:rsidRDefault="004451F6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4451F6" w:rsidRPr="00816B6C" w:rsidTr="00816B6C">
        <w:trPr>
          <w:trHeight w:val="144"/>
          <w:jc w:val="center"/>
        </w:trPr>
        <w:tc>
          <w:tcPr>
            <w:tcW w:w="701" w:type="dxa"/>
          </w:tcPr>
          <w:p w:rsidR="004451F6" w:rsidRPr="00816B6C" w:rsidRDefault="00D328FC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41</w:t>
            </w:r>
          </w:p>
        </w:tc>
        <w:tc>
          <w:tcPr>
            <w:tcW w:w="2211" w:type="dxa"/>
          </w:tcPr>
          <w:p w:rsidR="004451F6" w:rsidRPr="00816B6C" w:rsidRDefault="00D328FC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spell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Glutaraideído</w:t>
            </w:r>
            <w:proofErr w:type="spellEnd"/>
          </w:p>
        </w:tc>
        <w:tc>
          <w:tcPr>
            <w:tcW w:w="2325" w:type="dxa"/>
          </w:tcPr>
          <w:p w:rsidR="004451F6" w:rsidRPr="00816B6C" w:rsidRDefault="00D328FC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0,1%</w:t>
            </w:r>
          </w:p>
        </w:tc>
        <w:tc>
          <w:tcPr>
            <w:tcW w:w="1763" w:type="dxa"/>
          </w:tcPr>
          <w:p w:rsidR="004451F6" w:rsidRPr="00816B6C" w:rsidRDefault="00D328FC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Proibido em aerossóis</w:t>
            </w:r>
          </w:p>
        </w:tc>
        <w:tc>
          <w:tcPr>
            <w:tcW w:w="1981" w:type="dxa"/>
          </w:tcPr>
          <w:p w:rsidR="004451F6" w:rsidRPr="00816B6C" w:rsidRDefault="00D328FC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Contém </w:t>
            </w:r>
            <w:proofErr w:type="spell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glutaraldeído</w:t>
            </w:r>
            <w:proofErr w:type="spell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(somente para concentrações superiores a 0,05% no produto final)</w:t>
            </w:r>
          </w:p>
        </w:tc>
      </w:tr>
      <w:tr w:rsidR="004451F6" w:rsidRPr="00816B6C" w:rsidTr="00816B6C">
        <w:trPr>
          <w:trHeight w:val="144"/>
          <w:jc w:val="center"/>
        </w:trPr>
        <w:tc>
          <w:tcPr>
            <w:tcW w:w="701" w:type="dxa"/>
          </w:tcPr>
          <w:p w:rsidR="004451F6" w:rsidRPr="00816B6C" w:rsidRDefault="00D328FC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42</w:t>
            </w:r>
          </w:p>
        </w:tc>
        <w:tc>
          <w:tcPr>
            <w:tcW w:w="2211" w:type="dxa"/>
          </w:tcPr>
          <w:p w:rsidR="004451F6" w:rsidRPr="00816B6C" w:rsidRDefault="00D328FC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2-Etil-3,7-dioxo-1-</w:t>
            </w: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azobiciclo[</w:t>
            </w:r>
            <w:proofErr w:type="gram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3,3,0]</w:t>
            </w:r>
            <w:proofErr w:type="spell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octa-no</w:t>
            </w:r>
            <w:proofErr w:type="spellEnd"/>
          </w:p>
        </w:tc>
        <w:tc>
          <w:tcPr>
            <w:tcW w:w="2325" w:type="dxa"/>
          </w:tcPr>
          <w:p w:rsidR="004451F6" w:rsidRPr="00816B6C" w:rsidRDefault="00D328FC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0,3%</w:t>
            </w:r>
          </w:p>
        </w:tc>
        <w:tc>
          <w:tcPr>
            <w:tcW w:w="1763" w:type="dxa"/>
          </w:tcPr>
          <w:p w:rsidR="004451F6" w:rsidRPr="00816B6C" w:rsidRDefault="00D328FC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Proibido em produtos para higiene oral e que entram em contato com mucosa.</w:t>
            </w:r>
          </w:p>
        </w:tc>
        <w:tc>
          <w:tcPr>
            <w:tcW w:w="1981" w:type="dxa"/>
          </w:tcPr>
          <w:p w:rsidR="004451F6" w:rsidRPr="00816B6C" w:rsidRDefault="004451F6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4451F6" w:rsidRPr="00816B6C" w:rsidTr="00816B6C">
        <w:trPr>
          <w:trHeight w:val="144"/>
          <w:jc w:val="center"/>
        </w:trPr>
        <w:tc>
          <w:tcPr>
            <w:tcW w:w="701" w:type="dxa"/>
          </w:tcPr>
          <w:p w:rsidR="004451F6" w:rsidRPr="00816B6C" w:rsidRDefault="00D328FC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43</w:t>
            </w:r>
          </w:p>
        </w:tc>
        <w:tc>
          <w:tcPr>
            <w:tcW w:w="2211" w:type="dxa"/>
          </w:tcPr>
          <w:p w:rsidR="004451F6" w:rsidRPr="00816B6C" w:rsidRDefault="00D328FC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3-Hidroxi-4-isopropil tolueno (timol)</w:t>
            </w:r>
          </w:p>
        </w:tc>
        <w:tc>
          <w:tcPr>
            <w:tcW w:w="2325" w:type="dxa"/>
          </w:tcPr>
          <w:p w:rsidR="004451F6" w:rsidRPr="00816B6C" w:rsidRDefault="00D328FC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0,1%</w:t>
            </w:r>
          </w:p>
        </w:tc>
        <w:tc>
          <w:tcPr>
            <w:tcW w:w="1763" w:type="dxa"/>
          </w:tcPr>
          <w:p w:rsidR="004451F6" w:rsidRPr="00816B6C" w:rsidRDefault="004451F6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981" w:type="dxa"/>
          </w:tcPr>
          <w:p w:rsidR="004451F6" w:rsidRPr="00816B6C" w:rsidRDefault="004451F6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4451F6" w:rsidRPr="00816B6C" w:rsidTr="00816B6C">
        <w:trPr>
          <w:trHeight w:val="144"/>
          <w:jc w:val="center"/>
        </w:trPr>
        <w:tc>
          <w:tcPr>
            <w:tcW w:w="701" w:type="dxa"/>
          </w:tcPr>
          <w:p w:rsidR="004451F6" w:rsidRPr="00816B6C" w:rsidRDefault="00D328FC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44</w:t>
            </w:r>
          </w:p>
        </w:tc>
        <w:tc>
          <w:tcPr>
            <w:tcW w:w="2211" w:type="dxa"/>
          </w:tcPr>
          <w:p w:rsidR="004451F6" w:rsidRPr="00816B6C" w:rsidRDefault="00D328FC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spell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Farnesol</w:t>
            </w:r>
            <w:proofErr w:type="spell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(+)</w:t>
            </w:r>
          </w:p>
        </w:tc>
        <w:tc>
          <w:tcPr>
            <w:tcW w:w="2325" w:type="dxa"/>
          </w:tcPr>
          <w:p w:rsidR="004451F6" w:rsidRPr="00816B6C" w:rsidRDefault="00D328FC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0,6%</w:t>
            </w:r>
          </w:p>
        </w:tc>
        <w:tc>
          <w:tcPr>
            <w:tcW w:w="1763" w:type="dxa"/>
          </w:tcPr>
          <w:p w:rsidR="004451F6" w:rsidRPr="00816B6C" w:rsidRDefault="004451F6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981" w:type="dxa"/>
          </w:tcPr>
          <w:p w:rsidR="004451F6" w:rsidRPr="00816B6C" w:rsidRDefault="004451F6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4451F6" w:rsidRPr="00816B6C" w:rsidTr="00816B6C">
        <w:trPr>
          <w:trHeight w:val="144"/>
          <w:jc w:val="center"/>
        </w:trPr>
        <w:tc>
          <w:tcPr>
            <w:tcW w:w="701" w:type="dxa"/>
          </w:tcPr>
          <w:p w:rsidR="004451F6" w:rsidRPr="00816B6C" w:rsidRDefault="00D328FC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45</w:t>
            </w:r>
          </w:p>
        </w:tc>
        <w:tc>
          <w:tcPr>
            <w:tcW w:w="2211" w:type="dxa"/>
          </w:tcPr>
          <w:p w:rsidR="004451F6" w:rsidRPr="00816B6C" w:rsidRDefault="00C74975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spell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Monometilol</w:t>
            </w:r>
            <w:proofErr w:type="spell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</w:t>
            </w:r>
            <w:proofErr w:type="spell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dimetil</w:t>
            </w:r>
            <w:proofErr w:type="spell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</w:t>
            </w:r>
            <w:proofErr w:type="spell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hidantoína</w:t>
            </w:r>
            <w:proofErr w:type="spell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(MDM </w:t>
            </w:r>
            <w:proofErr w:type="spell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Hidantoína</w:t>
            </w:r>
            <w:proofErr w:type="spell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</w:p>
        </w:tc>
        <w:tc>
          <w:tcPr>
            <w:tcW w:w="2325" w:type="dxa"/>
          </w:tcPr>
          <w:p w:rsidR="004451F6" w:rsidRPr="00816B6C" w:rsidRDefault="00C74975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0,5%</w:t>
            </w:r>
          </w:p>
        </w:tc>
        <w:tc>
          <w:tcPr>
            <w:tcW w:w="1763" w:type="dxa"/>
          </w:tcPr>
          <w:p w:rsidR="004451F6" w:rsidRPr="00816B6C" w:rsidRDefault="00C74975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Somente para produtos que se enxague.</w:t>
            </w:r>
          </w:p>
        </w:tc>
        <w:tc>
          <w:tcPr>
            <w:tcW w:w="1981" w:type="dxa"/>
          </w:tcPr>
          <w:p w:rsidR="004451F6" w:rsidRPr="00816B6C" w:rsidRDefault="004451F6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4451F6" w:rsidRPr="00816B6C" w:rsidTr="00816B6C">
        <w:trPr>
          <w:trHeight w:val="144"/>
          <w:jc w:val="center"/>
        </w:trPr>
        <w:tc>
          <w:tcPr>
            <w:tcW w:w="701" w:type="dxa"/>
          </w:tcPr>
          <w:p w:rsidR="004451F6" w:rsidRPr="00816B6C" w:rsidRDefault="00C74975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46</w:t>
            </w:r>
          </w:p>
        </w:tc>
        <w:tc>
          <w:tcPr>
            <w:tcW w:w="2211" w:type="dxa"/>
          </w:tcPr>
          <w:p w:rsidR="004451F6" w:rsidRPr="00816B6C" w:rsidRDefault="00C74975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6,6-dibromo-4,4-di-cloro-2,2’-metileno-difenol (</w:t>
            </w:r>
            <w:proofErr w:type="spell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Bromocloro</w:t>
            </w:r>
            <w:proofErr w:type="spell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-feno) (+)</w:t>
            </w:r>
          </w:p>
        </w:tc>
        <w:tc>
          <w:tcPr>
            <w:tcW w:w="2325" w:type="dxa"/>
          </w:tcPr>
          <w:p w:rsidR="004451F6" w:rsidRPr="00816B6C" w:rsidRDefault="00C74975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0,1%</w:t>
            </w:r>
          </w:p>
        </w:tc>
        <w:tc>
          <w:tcPr>
            <w:tcW w:w="1763" w:type="dxa"/>
          </w:tcPr>
          <w:p w:rsidR="004451F6" w:rsidRPr="00816B6C" w:rsidRDefault="004451F6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981" w:type="dxa"/>
          </w:tcPr>
          <w:p w:rsidR="004451F6" w:rsidRPr="00816B6C" w:rsidRDefault="004451F6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4451F6" w:rsidRPr="00816B6C" w:rsidTr="00816B6C">
        <w:trPr>
          <w:trHeight w:val="144"/>
          <w:jc w:val="center"/>
        </w:trPr>
        <w:tc>
          <w:tcPr>
            <w:tcW w:w="701" w:type="dxa"/>
          </w:tcPr>
          <w:p w:rsidR="004451F6" w:rsidRPr="00816B6C" w:rsidRDefault="00C74975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47</w:t>
            </w:r>
          </w:p>
        </w:tc>
        <w:tc>
          <w:tcPr>
            <w:tcW w:w="2211" w:type="dxa"/>
          </w:tcPr>
          <w:p w:rsidR="004451F6" w:rsidRPr="00816B6C" w:rsidRDefault="00C74975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Álcool 2,4-Dicloro-</w:t>
            </w: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>benzílico (+)</w:t>
            </w:r>
          </w:p>
        </w:tc>
        <w:tc>
          <w:tcPr>
            <w:tcW w:w="2325" w:type="dxa"/>
          </w:tcPr>
          <w:p w:rsidR="004451F6" w:rsidRPr="00816B6C" w:rsidRDefault="00C74975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>0,15%</w:t>
            </w:r>
          </w:p>
        </w:tc>
        <w:tc>
          <w:tcPr>
            <w:tcW w:w="1763" w:type="dxa"/>
          </w:tcPr>
          <w:p w:rsidR="004451F6" w:rsidRPr="00816B6C" w:rsidRDefault="004451F6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981" w:type="dxa"/>
          </w:tcPr>
          <w:p w:rsidR="004451F6" w:rsidRPr="00816B6C" w:rsidRDefault="004451F6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4451F6" w:rsidRPr="00816B6C" w:rsidTr="00816B6C">
        <w:trPr>
          <w:trHeight w:val="144"/>
          <w:jc w:val="center"/>
        </w:trPr>
        <w:tc>
          <w:tcPr>
            <w:tcW w:w="701" w:type="dxa"/>
          </w:tcPr>
          <w:p w:rsidR="004451F6" w:rsidRPr="00816B6C" w:rsidRDefault="00157E57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>48</w:t>
            </w:r>
          </w:p>
        </w:tc>
        <w:tc>
          <w:tcPr>
            <w:tcW w:w="2211" w:type="dxa"/>
          </w:tcPr>
          <w:p w:rsidR="004451F6" w:rsidRPr="00816B6C" w:rsidRDefault="00157E57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spellStart"/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Triclosan</w:t>
            </w:r>
            <w:proofErr w:type="spell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(</w:t>
            </w:r>
            <w:proofErr w:type="gram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+)</w:t>
            </w:r>
          </w:p>
        </w:tc>
        <w:tc>
          <w:tcPr>
            <w:tcW w:w="2325" w:type="dxa"/>
          </w:tcPr>
          <w:p w:rsidR="004451F6" w:rsidRPr="00816B6C" w:rsidRDefault="00157E57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0,3%</w:t>
            </w:r>
          </w:p>
        </w:tc>
        <w:tc>
          <w:tcPr>
            <w:tcW w:w="1763" w:type="dxa"/>
          </w:tcPr>
          <w:p w:rsidR="004451F6" w:rsidRPr="00816B6C" w:rsidRDefault="004451F6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981" w:type="dxa"/>
          </w:tcPr>
          <w:p w:rsidR="004451F6" w:rsidRPr="00816B6C" w:rsidRDefault="004451F6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4451F6" w:rsidRPr="00816B6C" w:rsidTr="00816B6C">
        <w:trPr>
          <w:trHeight w:val="144"/>
          <w:jc w:val="center"/>
        </w:trPr>
        <w:tc>
          <w:tcPr>
            <w:tcW w:w="701" w:type="dxa"/>
          </w:tcPr>
          <w:p w:rsidR="004451F6" w:rsidRPr="00816B6C" w:rsidRDefault="00157E57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49</w:t>
            </w:r>
          </w:p>
        </w:tc>
        <w:tc>
          <w:tcPr>
            <w:tcW w:w="2211" w:type="dxa"/>
          </w:tcPr>
          <w:p w:rsidR="004451F6" w:rsidRPr="00816B6C" w:rsidRDefault="00157E57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spell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Hexametilenotetrami-na</w:t>
            </w:r>
            <w:proofErr w:type="spell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(+)</w:t>
            </w:r>
          </w:p>
        </w:tc>
        <w:tc>
          <w:tcPr>
            <w:tcW w:w="2325" w:type="dxa"/>
          </w:tcPr>
          <w:p w:rsidR="004451F6" w:rsidRPr="00816B6C" w:rsidRDefault="00157E57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0,15%</w:t>
            </w:r>
          </w:p>
        </w:tc>
        <w:tc>
          <w:tcPr>
            <w:tcW w:w="1763" w:type="dxa"/>
          </w:tcPr>
          <w:p w:rsidR="004451F6" w:rsidRPr="00816B6C" w:rsidRDefault="004451F6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981" w:type="dxa"/>
          </w:tcPr>
          <w:p w:rsidR="004451F6" w:rsidRPr="00816B6C" w:rsidRDefault="004451F6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4451F6" w:rsidRPr="00816B6C" w:rsidTr="00816B6C">
        <w:trPr>
          <w:trHeight w:val="144"/>
          <w:jc w:val="center"/>
        </w:trPr>
        <w:tc>
          <w:tcPr>
            <w:tcW w:w="701" w:type="dxa"/>
          </w:tcPr>
          <w:p w:rsidR="004451F6" w:rsidRPr="00816B6C" w:rsidRDefault="00157E57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50</w:t>
            </w:r>
          </w:p>
        </w:tc>
        <w:tc>
          <w:tcPr>
            <w:tcW w:w="2211" w:type="dxa"/>
          </w:tcPr>
          <w:p w:rsidR="004451F6" w:rsidRPr="00816B6C" w:rsidRDefault="00157E57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Brometo. </w:t>
            </w:r>
            <w:proofErr w:type="spellStart"/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Cloreto,</w:t>
            </w:r>
            <w:proofErr w:type="gram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Sa-</w:t>
            </w:r>
            <w:r w:rsidR="00B90995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carinato</w:t>
            </w:r>
            <w:proofErr w:type="spellEnd"/>
            <w:r w:rsidR="00B90995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e Tosila</w:t>
            </w:r>
            <w:r w:rsid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to de </w:t>
            </w:r>
            <w:proofErr w:type="spellStart"/>
            <w:r w:rsid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Alquilr</w:t>
            </w:r>
            <w:proofErr w:type="spellEnd"/>
            <w:r w:rsid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l2-C22) </w:t>
            </w:r>
            <w:proofErr w:type="spellStart"/>
            <w:r w:rsid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Trimenlamo</w:t>
            </w:r>
            <w:r w:rsidR="00B90995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nio</w:t>
            </w:r>
            <w:proofErr w:type="spellEnd"/>
            <w:r w:rsidR="00B90995"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(+)</w:t>
            </w:r>
          </w:p>
        </w:tc>
        <w:tc>
          <w:tcPr>
            <w:tcW w:w="2325" w:type="dxa"/>
          </w:tcPr>
          <w:p w:rsidR="004451F6" w:rsidRPr="00816B6C" w:rsidRDefault="00B90995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0,1%</w:t>
            </w:r>
          </w:p>
        </w:tc>
        <w:tc>
          <w:tcPr>
            <w:tcW w:w="1763" w:type="dxa"/>
          </w:tcPr>
          <w:p w:rsidR="004451F6" w:rsidRPr="00816B6C" w:rsidRDefault="004451F6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981" w:type="dxa"/>
          </w:tcPr>
          <w:p w:rsidR="004451F6" w:rsidRPr="00816B6C" w:rsidRDefault="004451F6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4451F6" w:rsidRPr="00816B6C" w:rsidTr="00816B6C">
        <w:trPr>
          <w:trHeight w:val="144"/>
          <w:jc w:val="center"/>
        </w:trPr>
        <w:tc>
          <w:tcPr>
            <w:tcW w:w="701" w:type="dxa"/>
          </w:tcPr>
          <w:p w:rsidR="004451F6" w:rsidRPr="00816B6C" w:rsidRDefault="00B90995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51</w:t>
            </w:r>
          </w:p>
        </w:tc>
        <w:tc>
          <w:tcPr>
            <w:tcW w:w="2211" w:type="dxa"/>
          </w:tcPr>
          <w:p w:rsidR="004451F6" w:rsidRPr="00816B6C" w:rsidRDefault="00B90995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1,6-Di-(4-</w:t>
            </w: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al</w:t>
            </w:r>
            <w:proofErr w:type="gram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</w:t>
            </w:r>
            <w:proofErr w:type="spell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idinofe-noxi</w:t>
            </w:r>
            <w:proofErr w:type="spell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)-n-</w:t>
            </w:r>
            <w:proofErr w:type="spell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hexano</w:t>
            </w:r>
            <w:proofErr w:type="spell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(</w:t>
            </w:r>
            <w:proofErr w:type="spell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he-xamidina</w:t>
            </w:r>
            <w:proofErr w:type="spell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e seus sais incluindo </w:t>
            </w:r>
            <w:proofErr w:type="spell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isotionato</w:t>
            </w:r>
            <w:proofErr w:type="spell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e p-</w:t>
            </w:r>
            <w:proofErr w:type="spell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hidroxibenzoato</w:t>
            </w:r>
            <w:proofErr w:type="spell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(+)</w:t>
            </w:r>
          </w:p>
        </w:tc>
        <w:tc>
          <w:tcPr>
            <w:tcW w:w="2325" w:type="dxa"/>
          </w:tcPr>
          <w:p w:rsidR="004451F6" w:rsidRPr="00816B6C" w:rsidRDefault="00B90995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0,1%</w:t>
            </w:r>
          </w:p>
        </w:tc>
        <w:tc>
          <w:tcPr>
            <w:tcW w:w="1763" w:type="dxa"/>
          </w:tcPr>
          <w:p w:rsidR="004451F6" w:rsidRPr="00816B6C" w:rsidRDefault="004451F6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981" w:type="dxa"/>
          </w:tcPr>
          <w:p w:rsidR="004451F6" w:rsidRPr="00816B6C" w:rsidRDefault="004451F6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4451F6" w:rsidRPr="00816B6C" w:rsidTr="00816B6C">
        <w:trPr>
          <w:trHeight w:val="144"/>
          <w:jc w:val="center"/>
        </w:trPr>
        <w:tc>
          <w:tcPr>
            <w:tcW w:w="701" w:type="dxa"/>
          </w:tcPr>
          <w:p w:rsidR="004451F6" w:rsidRPr="00816B6C" w:rsidRDefault="00B90995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52</w:t>
            </w:r>
          </w:p>
        </w:tc>
        <w:tc>
          <w:tcPr>
            <w:tcW w:w="2211" w:type="dxa"/>
          </w:tcPr>
          <w:p w:rsidR="004451F6" w:rsidRPr="00816B6C" w:rsidRDefault="00B90995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spell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Clorofenesina</w:t>
            </w:r>
            <w:proofErr w:type="spellEnd"/>
          </w:p>
        </w:tc>
        <w:tc>
          <w:tcPr>
            <w:tcW w:w="2325" w:type="dxa"/>
          </w:tcPr>
          <w:p w:rsidR="004451F6" w:rsidRPr="00816B6C" w:rsidRDefault="00B90995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0,3%</w:t>
            </w:r>
          </w:p>
        </w:tc>
        <w:tc>
          <w:tcPr>
            <w:tcW w:w="1763" w:type="dxa"/>
          </w:tcPr>
          <w:p w:rsidR="004451F6" w:rsidRPr="00816B6C" w:rsidRDefault="004451F6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981" w:type="dxa"/>
          </w:tcPr>
          <w:p w:rsidR="004451F6" w:rsidRPr="00816B6C" w:rsidRDefault="004451F6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4451F6" w:rsidRPr="00816B6C" w:rsidTr="00816B6C">
        <w:trPr>
          <w:trHeight w:val="144"/>
          <w:jc w:val="center"/>
        </w:trPr>
        <w:tc>
          <w:tcPr>
            <w:tcW w:w="701" w:type="dxa"/>
          </w:tcPr>
          <w:p w:rsidR="004451F6" w:rsidRPr="00816B6C" w:rsidRDefault="00B90995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53</w:t>
            </w:r>
          </w:p>
        </w:tc>
        <w:tc>
          <w:tcPr>
            <w:tcW w:w="2211" w:type="dxa"/>
          </w:tcPr>
          <w:p w:rsidR="004451F6" w:rsidRPr="00816B6C" w:rsidRDefault="00B90995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spell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Hidroximetil</w:t>
            </w:r>
            <w:proofErr w:type="spell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</w:t>
            </w:r>
            <w:proofErr w:type="spell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aminoa-cetato</w:t>
            </w:r>
            <w:proofErr w:type="spell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de sódio (</w:t>
            </w:r>
            <w:proofErr w:type="spell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Hidroximetil</w:t>
            </w:r>
            <w:proofErr w:type="spell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</w:t>
            </w:r>
            <w:proofErr w:type="spell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glicina-to</w:t>
            </w:r>
            <w:proofErr w:type="spell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de sódio)</w:t>
            </w:r>
          </w:p>
        </w:tc>
        <w:tc>
          <w:tcPr>
            <w:tcW w:w="2325" w:type="dxa"/>
          </w:tcPr>
          <w:p w:rsidR="004451F6" w:rsidRPr="00816B6C" w:rsidRDefault="00B90995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0,5%</w:t>
            </w:r>
          </w:p>
        </w:tc>
        <w:tc>
          <w:tcPr>
            <w:tcW w:w="1763" w:type="dxa"/>
          </w:tcPr>
          <w:p w:rsidR="004451F6" w:rsidRPr="00816B6C" w:rsidRDefault="004451F6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981" w:type="dxa"/>
          </w:tcPr>
          <w:p w:rsidR="004451F6" w:rsidRPr="00816B6C" w:rsidRDefault="004451F6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4451F6" w:rsidRPr="00816B6C" w:rsidTr="00816B6C">
        <w:trPr>
          <w:trHeight w:val="144"/>
          <w:jc w:val="center"/>
        </w:trPr>
        <w:tc>
          <w:tcPr>
            <w:tcW w:w="701" w:type="dxa"/>
          </w:tcPr>
          <w:p w:rsidR="004451F6" w:rsidRPr="00816B6C" w:rsidRDefault="00B90995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54</w:t>
            </w:r>
          </w:p>
        </w:tc>
        <w:tc>
          <w:tcPr>
            <w:tcW w:w="2211" w:type="dxa"/>
          </w:tcPr>
          <w:p w:rsidR="004451F6" w:rsidRPr="00816B6C" w:rsidRDefault="00B90995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Loreto de prata depositado em dióxido de titânio</w:t>
            </w:r>
          </w:p>
        </w:tc>
        <w:tc>
          <w:tcPr>
            <w:tcW w:w="2325" w:type="dxa"/>
          </w:tcPr>
          <w:p w:rsidR="004451F6" w:rsidRPr="00816B6C" w:rsidRDefault="00B90995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0,004% (calculado como Cloreto de prata)</w:t>
            </w:r>
          </w:p>
        </w:tc>
        <w:tc>
          <w:tcPr>
            <w:tcW w:w="1763" w:type="dxa"/>
          </w:tcPr>
          <w:p w:rsidR="004451F6" w:rsidRPr="00816B6C" w:rsidRDefault="00B90995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20% </w:t>
            </w:r>
            <w:proofErr w:type="spellStart"/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AgCl</w:t>
            </w:r>
            <w:proofErr w:type="spellEnd"/>
            <w:proofErr w:type="gram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(p/p) em TiO</w:t>
            </w:r>
            <w:r w:rsidRPr="00816B6C">
              <w:rPr>
                <w:rFonts w:ascii="Times New Roman" w:eastAsia="Times New Roman" w:hAnsi="Times New Roman" w:cs="Times New Roman"/>
                <w:strike/>
                <w:vertAlign w:val="subscript"/>
                <w:lang w:eastAsia="pt-BR"/>
              </w:rPr>
              <w:t>2</w:t>
            </w: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. Proibido em produtos para crianças abaixo de </w:t>
            </w: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3</w:t>
            </w:r>
            <w:proofErr w:type="gram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anos de idade, em produtos para higiene oral e em produtos para área dos olhos e lábios.</w:t>
            </w:r>
          </w:p>
        </w:tc>
        <w:tc>
          <w:tcPr>
            <w:tcW w:w="1981" w:type="dxa"/>
          </w:tcPr>
          <w:p w:rsidR="004451F6" w:rsidRPr="00816B6C" w:rsidRDefault="004451F6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4451F6" w:rsidRPr="00816B6C" w:rsidTr="00816B6C">
        <w:trPr>
          <w:trHeight w:val="144"/>
          <w:jc w:val="center"/>
        </w:trPr>
        <w:tc>
          <w:tcPr>
            <w:tcW w:w="701" w:type="dxa"/>
          </w:tcPr>
          <w:p w:rsidR="004451F6" w:rsidRPr="00816B6C" w:rsidRDefault="00B90995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55</w:t>
            </w:r>
          </w:p>
        </w:tc>
        <w:tc>
          <w:tcPr>
            <w:tcW w:w="2211" w:type="dxa"/>
          </w:tcPr>
          <w:p w:rsidR="004451F6" w:rsidRPr="00816B6C" w:rsidRDefault="00B90995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Brometo de </w:t>
            </w:r>
            <w:proofErr w:type="spell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dodecil-dimetil-fenoxietila-mônio</w:t>
            </w:r>
            <w:proofErr w:type="spell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(Brometo de </w:t>
            </w:r>
            <w:proofErr w:type="spell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domifeno</w:t>
            </w:r>
            <w:proofErr w:type="spell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</w:p>
        </w:tc>
        <w:tc>
          <w:tcPr>
            <w:tcW w:w="2325" w:type="dxa"/>
          </w:tcPr>
          <w:p w:rsidR="004451F6" w:rsidRPr="00816B6C" w:rsidRDefault="00B90995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0,3%</w:t>
            </w:r>
          </w:p>
        </w:tc>
        <w:tc>
          <w:tcPr>
            <w:tcW w:w="1763" w:type="dxa"/>
          </w:tcPr>
          <w:p w:rsidR="004451F6" w:rsidRPr="00816B6C" w:rsidRDefault="004451F6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981" w:type="dxa"/>
          </w:tcPr>
          <w:p w:rsidR="004451F6" w:rsidRPr="00816B6C" w:rsidRDefault="004451F6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4451F6" w:rsidRPr="00816B6C" w:rsidTr="00816B6C">
        <w:trPr>
          <w:trHeight w:val="144"/>
          <w:jc w:val="center"/>
        </w:trPr>
        <w:tc>
          <w:tcPr>
            <w:tcW w:w="701" w:type="dxa"/>
          </w:tcPr>
          <w:p w:rsidR="004451F6" w:rsidRPr="00816B6C" w:rsidRDefault="00B90995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56</w:t>
            </w:r>
          </w:p>
        </w:tc>
        <w:tc>
          <w:tcPr>
            <w:tcW w:w="2211" w:type="dxa"/>
          </w:tcPr>
          <w:p w:rsidR="004451F6" w:rsidRPr="00816B6C" w:rsidRDefault="00B90995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Cloreto de </w:t>
            </w:r>
            <w:proofErr w:type="spell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alquil</w:t>
            </w:r>
            <w:proofErr w:type="spell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</w:t>
            </w:r>
            <w:proofErr w:type="spellStart"/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pi</w:t>
            </w:r>
            <w:proofErr w:type="gram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-ridínio</w:t>
            </w:r>
            <w:proofErr w:type="spellEnd"/>
          </w:p>
        </w:tc>
        <w:tc>
          <w:tcPr>
            <w:tcW w:w="2325" w:type="dxa"/>
          </w:tcPr>
          <w:p w:rsidR="004451F6" w:rsidRPr="00816B6C" w:rsidRDefault="00B90995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0,3%</w:t>
            </w:r>
          </w:p>
          <w:p w:rsidR="00B90995" w:rsidRPr="00816B6C" w:rsidRDefault="00B90995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0,2% em produtos para crianças e em produtos que entram em contato com mucosas</w:t>
            </w:r>
          </w:p>
        </w:tc>
        <w:tc>
          <w:tcPr>
            <w:tcW w:w="1763" w:type="dxa"/>
          </w:tcPr>
          <w:p w:rsidR="004451F6" w:rsidRPr="00816B6C" w:rsidRDefault="004451F6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981" w:type="dxa"/>
          </w:tcPr>
          <w:p w:rsidR="004451F6" w:rsidRPr="00816B6C" w:rsidRDefault="004451F6" w:rsidP="008131B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</w:tbl>
    <w:p w:rsidR="004451F6" w:rsidRPr="004F4299" w:rsidRDefault="00B90995" w:rsidP="00B90995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LISTA DE SUBSTÂNCIAS DE AÇÃO CONSERVANTE PERMITIDAS PARA PRODUTOS DE HIGIENE PESSOAL, COMÉTICOS E PERFUMES ATÉ 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30/12/00</w:t>
      </w:r>
      <w:proofErr w:type="gramEnd"/>
    </w:p>
    <w:tbl>
      <w:tblPr>
        <w:tblStyle w:val="Tabelacomgrade"/>
        <w:tblW w:w="8980" w:type="dxa"/>
        <w:tblLook w:val="04A0" w:firstRow="1" w:lastRow="0" w:firstColumn="1" w:lastColumn="0" w:noHBand="0" w:noVBand="1"/>
      </w:tblPr>
      <w:tblGrid>
        <w:gridCol w:w="701"/>
        <w:gridCol w:w="2161"/>
        <w:gridCol w:w="2388"/>
        <w:gridCol w:w="1761"/>
        <w:gridCol w:w="1969"/>
      </w:tblGrid>
      <w:tr w:rsidR="00C00928" w:rsidRPr="00816B6C" w:rsidTr="00816B6C">
        <w:trPr>
          <w:trHeight w:val="147"/>
        </w:trPr>
        <w:tc>
          <w:tcPr>
            <w:tcW w:w="701" w:type="dxa"/>
          </w:tcPr>
          <w:p w:rsidR="004D6E3F" w:rsidRPr="00816B6C" w:rsidRDefault="004D6E3F" w:rsidP="00EF49B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Nº ORD</w:t>
            </w:r>
          </w:p>
        </w:tc>
        <w:tc>
          <w:tcPr>
            <w:tcW w:w="2161" w:type="dxa"/>
          </w:tcPr>
          <w:p w:rsidR="004D6E3F" w:rsidRPr="00816B6C" w:rsidRDefault="004D6E3F" w:rsidP="00EF49B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SUBSTÂNCIA</w:t>
            </w:r>
          </w:p>
        </w:tc>
        <w:tc>
          <w:tcPr>
            <w:tcW w:w="2388" w:type="dxa"/>
          </w:tcPr>
          <w:p w:rsidR="004D6E3F" w:rsidRPr="00816B6C" w:rsidRDefault="004D6E3F" w:rsidP="00EF49B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MÁXIMA CONCENTRAÇÃO AUTORIZADA</w:t>
            </w:r>
          </w:p>
        </w:tc>
        <w:tc>
          <w:tcPr>
            <w:tcW w:w="1761" w:type="dxa"/>
          </w:tcPr>
          <w:p w:rsidR="004D6E3F" w:rsidRPr="00816B6C" w:rsidRDefault="004D6E3F" w:rsidP="00EF49B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LIMITAÇÕES</w:t>
            </w:r>
          </w:p>
        </w:tc>
        <w:tc>
          <w:tcPr>
            <w:tcW w:w="1969" w:type="dxa"/>
          </w:tcPr>
          <w:p w:rsidR="004D6E3F" w:rsidRPr="00816B6C" w:rsidRDefault="004D6E3F" w:rsidP="00EF49B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CONDIÇÕES DE USO E ADVERTÊNCIAS</w:t>
            </w:r>
          </w:p>
        </w:tc>
      </w:tr>
      <w:tr w:rsidR="004D6E3F" w:rsidRPr="00816B6C" w:rsidTr="00816B6C">
        <w:trPr>
          <w:trHeight w:val="147"/>
        </w:trPr>
        <w:tc>
          <w:tcPr>
            <w:tcW w:w="701" w:type="dxa"/>
          </w:tcPr>
          <w:p w:rsidR="004D6E3F" w:rsidRPr="00816B6C" w:rsidRDefault="004D6E3F" w:rsidP="00EF49B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2a</w:t>
            </w:r>
          </w:p>
        </w:tc>
        <w:tc>
          <w:tcPr>
            <w:tcW w:w="2161" w:type="dxa"/>
          </w:tcPr>
          <w:p w:rsidR="004D6E3F" w:rsidRPr="00816B6C" w:rsidRDefault="00013DAB" w:rsidP="00EF49B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spellStart"/>
            <w:r w:rsidRPr="00816B6C">
              <w:rPr>
                <w:rFonts w:ascii="Times New Roman" w:hAnsi="Times New Roman" w:cs="Times New Roman"/>
                <w:strike/>
              </w:rPr>
              <w:t>Benzilhemiformal</w:t>
            </w:r>
            <w:proofErr w:type="spellEnd"/>
          </w:p>
        </w:tc>
        <w:tc>
          <w:tcPr>
            <w:tcW w:w="2388" w:type="dxa"/>
          </w:tcPr>
          <w:p w:rsidR="004D6E3F" w:rsidRPr="00816B6C" w:rsidRDefault="00013DAB" w:rsidP="00EF49B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0,03%</w:t>
            </w:r>
          </w:p>
        </w:tc>
        <w:tc>
          <w:tcPr>
            <w:tcW w:w="1761" w:type="dxa"/>
          </w:tcPr>
          <w:p w:rsidR="004D6E3F" w:rsidRPr="00816B6C" w:rsidRDefault="00013DAB" w:rsidP="00EF49B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Somente para produtos que se enxague</w:t>
            </w:r>
          </w:p>
        </w:tc>
        <w:tc>
          <w:tcPr>
            <w:tcW w:w="1969" w:type="dxa"/>
          </w:tcPr>
          <w:p w:rsidR="004D6E3F" w:rsidRPr="00816B6C" w:rsidRDefault="004D6E3F" w:rsidP="00EF49B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013DAB" w:rsidRPr="00816B6C" w:rsidTr="00816B6C">
        <w:trPr>
          <w:trHeight w:val="147"/>
        </w:trPr>
        <w:tc>
          <w:tcPr>
            <w:tcW w:w="701" w:type="dxa"/>
          </w:tcPr>
          <w:p w:rsidR="00013DAB" w:rsidRPr="00816B6C" w:rsidRDefault="00013DAB" w:rsidP="00EF49B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>3a</w:t>
            </w:r>
          </w:p>
        </w:tc>
        <w:tc>
          <w:tcPr>
            <w:tcW w:w="2161" w:type="dxa"/>
          </w:tcPr>
          <w:p w:rsidR="00013DAB" w:rsidRPr="00816B6C" w:rsidRDefault="00013DAB" w:rsidP="00EF49BA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</w:rPr>
            </w:pPr>
            <w:r w:rsidRPr="00816B6C">
              <w:rPr>
                <w:rFonts w:ascii="Times New Roman" w:hAnsi="Times New Roman" w:cs="Times New Roman"/>
                <w:strike/>
              </w:rPr>
              <w:t xml:space="preserve">3-Iodo-2-propilbutil </w:t>
            </w:r>
            <w:proofErr w:type="spellStart"/>
            <w:r w:rsidRPr="00816B6C">
              <w:rPr>
                <w:rFonts w:ascii="Times New Roman" w:hAnsi="Times New Roman" w:cs="Times New Roman"/>
                <w:strike/>
              </w:rPr>
              <w:t>carbanato</w:t>
            </w:r>
            <w:proofErr w:type="spellEnd"/>
          </w:p>
        </w:tc>
        <w:tc>
          <w:tcPr>
            <w:tcW w:w="2388" w:type="dxa"/>
          </w:tcPr>
          <w:p w:rsidR="00013DAB" w:rsidRPr="00816B6C" w:rsidRDefault="00013DAB" w:rsidP="00EF49B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0,1%</w:t>
            </w:r>
          </w:p>
        </w:tc>
        <w:tc>
          <w:tcPr>
            <w:tcW w:w="1761" w:type="dxa"/>
          </w:tcPr>
          <w:p w:rsidR="00013DAB" w:rsidRPr="00816B6C" w:rsidRDefault="00013DAB" w:rsidP="00EF49B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969" w:type="dxa"/>
          </w:tcPr>
          <w:p w:rsidR="00013DAB" w:rsidRPr="00816B6C" w:rsidRDefault="00013DAB" w:rsidP="00EF49B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013DAB" w:rsidRPr="00816B6C" w:rsidTr="00816B6C">
        <w:trPr>
          <w:trHeight w:val="147"/>
        </w:trPr>
        <w:tc>
          <w:tcPr>
            <w:tcW w:w="701" w:type="dxa"/>
          </w:tcPr>
          <w:p w:rsidR="00013DAB" w:rsidRPr="00816B6C" w:rsidRDefault="00013DAB" w:rsidP="00EF49B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24a</w:t>
            </w:r>
          </w:p>
        </w:tc>
        <w:tc>
          <w:tcPr>
            <w:tcW w:w="2161" w:type="dxa"/>
          </w:tcPr>
          <w:p w:rsidR="00013DAB" w:rsidRPr="00816B6C" w:rsidRDefault="00013DAB" w:rsidP="00EF49BA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</w:rPr>
            </w:pPr>
            <w:r w:rsidRPr="00816B6C">
              <w:rPr>
                <w:rFonts w:ascii="Times New Roman" w:hAnsi="Times New Roman" w:cs="Times New Roman"/>
                <w:strike/>
              </w:rPr>
              <w:t xml:space="preserve">Cloreto de </w:t>
            </w:r>
            <w:proofErr w:type="spellStart"/>
            <w:r w:rsidRPr="00816B6C">
              <w:rPr>
                <w:rFonts w:ascii="Times New Roman" w:hAnsi="Times New Roman" w:cs="Times New Roman"/>
                <w:strike/>
              </w:rPr>
              <w:t>diisobutil-credoxietil-dimetilbenzil</w:t>
            </w:r>
            <w:proofErr w:type="spellEnd"/>
            <w:r w:rsidRPr="00816B6C">
              <w:rPr>
                <w:rFonts w:ascii="Times New Roman" w:hAnsi="Times New Roman" w:cs="Times New Roman"/>
                <w:strike/>
              </w:rPr>
              <w:t xml:space="preserve"> amônio (Cloreto de </w:t>
            </w:r>
            <w:proofErr w:type="spellStart"/>
            <w:r w:rsidRPr="00816B6C">
              <w:rPr>
                <w:rFonts w:ascii="Times New Roman" w:hAnsi="Times New Roman" w:cs="Times New Roman"/>
                <w:strike/>
              </w:rPr>
              <w:t>metilbenzetônio</w:t>
            </w:r>
            <w:proofErr w:type="spellEnd"/>
            <w:r w:rsidRPr="00816B6C">
              <w:rPr>
                <w:rFonts w:ascii="Times New Roman" w:hAnsi="Times New Roman" w:cs="Times New Roman"/>
                <w:strike/>
              </w:rPr>
              <w:t>)</w:t>
            </w:r>
          </w:p>
        </w:tc>
        <w:tc>
          <w:tcPr>
            <w:tcW w:w="2388" w:type="dxa"/>
          </w:tcPr>
          <w:p w:rsidR="00013DAB" w:rsidRPr="00816B6C" w:rsidRDefault="00013DAB" w:rsidP="00EF49B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0,2%</w:t>
            </w:r>
          </w:p>
          <w:p w:rsidR="00013DAB" w:rsidRPr="00816B6C" w:rsidRDefault="00013DAB" w:rsidP="00EF49B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0,1% em produtos infantis</w:t>
            </w:r>
          </w:p>
        </w:tc>
        <w:tc>
          <w:tcPr>
            <w:tcW w:w="1761" w:type="dxa"/>
          </w:tcPr>
          <w:p w:rsidR="00013DAB" w:rsidRPr="00816B6C" w:rsidRDefault="00013DAB" w:rsidP="00EF49B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Proibido em produtos que entram em contato com mucosas</w:t>
            </w:r>
          </w:p>
        </w:tc>
        <w:tc>
          <w:tcPr>
            <w:tcW w:w="1969" w:type="dxa"/>
          </w:tcPr>
          <w:p w:rsidR="00013DAB" w:rsidRPr="00816B6C" w:rsidRDefault="00013DAB" w:rsidP="00EF49B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013DAB" w:rsidRPr="00816B6C" w:rsidTr="00816B6C">
        <w:trPr>
          <w:trHeight w:val="147"/>
        </w:trPr>
        <w:tc>
          <w:tcPr>
            <w:tcW w:w="701" w:type="dxa"/>
          </w:tcPr>
          <w:p w:rsidR="00013DAB" w:rsidRPr="00816B6C" w:rsidRDefault="00013DAB" w:rsidP="00EF49B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25a </w:t>
            </w:r>
          </w:p>
        </w:tc>
        <w:tc>
          <w:tcPr>
            <w:tcW w:w="2161" w:type="dxa"/>
          </w:tcPr>
          <w:p w:rsidR="00013DAB" w:rsidRPr="00816B6C" w:rsidRDefault="00013DAB" w:rsidP="00EF49BA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</w:rPr>
            </w:pPr>
            <w:r w:rsidRPr="00816B6C">
              <w:rPr>
                <w:rFonts w:ascii="Times New Roman" w:hAnsi="Times New Roman" w:cs="Times New Roman"/>
                <w:strike/>
              </w:rPr>
              <w:t>Cloreto de n-(laurel-</w:t>
            </w:r>
            <w:proofErr w:type="spellStart"/>
            <w:r w:rsidRPr="00816B6C">
              <w:rPr>
                <w:rFonts w:ascii="Times New Roman" w:hAnsi="Times New Roman" w:cs="Times New Roman"/>
                <w:strike/>
              </w:rPr>
              <w:t>cotaminoformometil</w:t>
            </w:r>
            <w:proofErr w:type="spellEnd"/>
            <w:r w:rsidRPr="00816B6C">
              <w:rPr>
                <w:rFonts w:ascii="Times New Roman" w:hAnsi="Times New Roman" w:cs="Times New Roman"/>
                <w:strike/>
              </w:rPr>
              <w:t xml:space="preserve">) </w:t>
            </w:r>
            <w:proofErr w:type="spellStart"/>
            <w:r w:rsidRPr="00816B6C">
              <w:rPr>
                <w:rFonts w:ascii="Times New Roman" w:hAnsi="Times New Roman" w:cs="Times New Roman"/>
                <w:strike/>
              </w:rPr>
              <w:t>Piridínio</w:t>
            </w:r>
            <w:proofErr w:type="spellEnd"/>
          </w:p>
        </w:tc>
        <w:tc>
          <w:tcPr>
            <w:tcW w:w="2388" w:type="dxa"/>
          </w:tcPr>
          <w:p w:rsidR="00013DAB" w:rsidRPr="00816B6C" w:rsidRDefault="00013DAB" w:rsidP="00EF49B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0,2%</w:t>
            </w:r>
          </w:p>
        </w:tc>
        <w:tc>
          <w:tcPr>
            <w:tcW w:w="1761" w:type="dxa"/>
          </w:tcPr>
          <w:p w:rsidR="00013DAB" w:rsidRPr="00816B6C" w:rsidRDefault="00013DAB" w:rsidP="00EF49B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Proibido em produtos que entram em contato com mucosas e em produtos infantis</w:t>
            </w:r>
          </w:p>
        </w:tc>
        <w:tc>
          <w:tcPr>
            <w:tcW w:w="1969" w:type="dxa"/>
          </w:tcPr>
          <w:p w:rsidR="00013DAB" w:rsidRPr="00816B6C" w:rsidRDefault="00013DAB" w:rsidP="00EF49B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013DAB" w:rsidRPr="00816B6C" w:rsidTr="00816B6C">
        <w:trPr>
          <w:trHeight w:val="147"/>
        </w:trPr>
        <w:tc>
          <w:tcPr>
            <w:tcW w:w="701" w:type="dxa"/>
          </w:tcPr>
          <w:p w:rsidR="00013DAB" w:rsidRPr="00816B6C" w:rsidRDefault="00013DAB" w:rsidP="00EF49B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26a</w:t>
            </w:r>
          </w:p>
        </w:tc>
        <w:tc>
          <w:tcPr>
            <w:tcW w:w="2161" w:type="dxa"/>
          </w:tcPr>
          <w:p w:rsidR="00013DAB" w:rsidRPr="00816B6C" w:rsidRDefault="00013DAB" w:rsidP="00EF49BA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</w:rPr>
            </w:pPr>
            <w:r w:rsidRPr="00816B6C">
              <w:rPr>
                <w:rFonts w:ascii="Times New Roman" w:hAnsi="Times New Roman" w:cs="Times New Roman"/>
                <w:strike/>
              </w:rPr>
              <w:t>6-Clorotimol</w:t>
            </w:r>
          </w:p>
        </w:tc>
        <w:tc>
          <w:tcPr>
            <w:tcW w:w="2388" w:type="dxa"/>
          </w:tcPr>
          <w:p w:rsidR="00013DAB" w:rsidRPr="00816B6C" w:rsidRDefault="00013DAB" w:rsidP="00EF49B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0,1%</w:t>
            </w:r>
          </w:p>
        </w:tc>
        <w:tc>
          <w:tcPr>
            <w:tcW w:w="1761" w:type="dxa"/>
          </w:tcPr>
          <w:p w:rsidR="00013DAB" w:rsidRPr="00816B6C" w:rsidRDefault="00013DAB" w:rsidP="00EF49B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Proibido em produtos infantis</w:t>
            </w:r>
          </w:p>
        </w:tc>
        <w:tc>
          <w:tcPr>
            <w:tcW w:w="1969" w:type="dxa"/>
          </w:tcPr>
          <w:p w:rsidR="00013DAB" w:rsidRPr="00816B6C" w:rsidRDefault="00013DAB" w:rsidP="00EF49B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013DAB" w:rsidRPr="00816B6C" w:rsidTr="00816B6C">
        <w:trPr>
          <w:trHeight w:val="147"/>
        </w:trPr>
        <w:tc>
          <w:tcPr>
            <w:tcW w:w="701" w:type="dxa"/>
          </w:tcPr>
          <w:p w:rsidR="00013DAB" w:rsidRPr="00816B6C" w:rsidRDefault="00013DAB" w:rsidP="00EF49B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27a</w:t>
            </w:r>
          </w:p>
        </w:tc>
        <w:tc>
          <w:tcPr>
            <w:tcW w:w="2161" w:type="dxa"/>
          </w:tcPr>
          <w:p w:rsidR="00013DAB" w:rsidRPr="00816B6C" w:rsidRDefault="00013DAB" w:rsidP="00EF49BA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</w:rPr>
            </w:pPr>
            <w:r w:rsidRPr="00816B6C">
              <w:rPr>
                <w:rFonts w:ascii="Times New Roman" w:hAnsi="Times New Roman" w:cs="Times New Roman"/>
                <w:strike/>
              </w:rPr>
              <w:t>3,5-Dibromo-3-trifluor-metil-salicilamilda (</w:t>
            </w:r>
            <w:proofErr w:type="spellStart"/>
            <w:r w:rsidRPr="00816B6C">
              <w:rPr>
                <w:rFonts w:ascii="Times New Roman" w:hAnsi="Times New Roman" w:cs="Times New Roman"/>
                <w:strike/>
              </w:rPr>
              <w:t>Fluorsalan</w:t>
            </w:r>
            <w:proofErr w:type="spellEnd"/>
            <w:r w:rsidRPr="00816B6C">
              <w:rPr>
                <w:rFonts w:ascii="Times New Roman" w:hAnsi="Times New Roman" w:cs="Times New Roman"/>
                <w:strike/>
              </w:rPr>
              <w:t>)</w:t>
            </w:r>
          </w:p>
        </w:tc>
        <w:tc>
          <w:tcPr>
            <w:tcW w:w="2388" w:type="dxa"/>
          </w:tcPr>
          <w:p w:rsidR="00013DAB" w:rsidRPr="00816B6C" w:rsidRDefault="00013DAB" w:rsidP="00EF49B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2%</w:t>
            </w:r>
          </w:p>
        </w:tc>
        <w:tc>
          <w:tcPr>
            <w:tcW w:w="1761" w:type="dxa"/>
          </w:tcPr>
          <w:p w:rsidR="00013DAB" w:rsidRPr="00816B6C" w:rsidRDefault="00013DAB" w:rsidP="00EF49B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Somente para sabonetes</w:t>
            </w:r>
          </w:p>
        </w:tc>
        <w:tc>
          <w:tcPr>
            <w:tcW w:w="1969" w:type="dxa"/>
          </w:tcPr>
          <w:p w:rsidR="00013DAB" w:rsidRPr="00816B6C" w:rsidRDefault="00013DAB" w:rsidP="00EF49B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013DAB" w:rsidRPr="00816B6C" w:rsidTr="00816B6C">
        <w:trPr>
          <w:trHeight w:val="147"/>
        </w:trPr>
        <w:tc>
          <w:tcPr>
            <w:tcW w:w="701" w:type="dxa"/>
          </w:tcPr>
          <w:p w:rsidR="00013DAB" w:rsidRPr="00816B6C" w:rsidRDefault="00013DAB" w:rsidP="00EF49B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28a</w:t>
            </w:r>
          </w:p>
        </w:tc>
        <w:tc>
          <w:tcPr>
            <w:tcW w:w="2161" w:type="dxa"/>
          </w:tcPr>
          <w:p w:rsidR="00013DAB" w:rsidRPr="00816B6C" w:rsidRDefault="00013DAB" w:rsidP="00EF49BA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</w:rPr>
            </w:pPr>
            <w:r w:rsidRPr="00816B6C">
              <w:rPr>
                <w:rFonts w:ascii="Times New Roman" w:hAnsi="Times New Roman" w:cs="Times New Roman"/>
                <w:strike/>
              </w:rPr>
              <w:t>2,4-dicloro-3,5-xilenol</w:t>
            </w:r>
          </w:p>
        </w:tc>
        <w:tc>
          <w:tcPr>
            <w:tcW w:w="2388" w:type="dxa"/>
          </w:tcPr>
          <w:p w:rsidR="00013DAB" w:rsidRPr="00816B6C" w:rsidRDefault="00013DAB" w:rsidP="00EF49B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0,1%</w:t>
            </w:r>
          </w:p>
        </w:tc>
        <w:tc>
          <w:tcPr>
            <w:tcW w:w="1761" w:type="dxa"/>
          </w:tcPr>
          <w:p w:rsidR="00013DAB" w:rsidRPr="00816B6C" w:rsidRDefault="00013DAB" w:rsidP="00EF49B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Proibido em produtos infantis</w:t>
            </w:r>
          </w:p>
        </w:tc>
        <w:tc>
          <w:tcPr>
            <w:tcW w:w="1969" w:type="dxa"/>
          </w:tcPr>
          <w:p w:rsidR="00013DAB" w:rsidRPr="00816B6C" w:rsidRDefault="00013DAB" w:rsidP="00EF49B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013DAB" w:rsidRPr="00816B6C" w:rsidTr="00816B6C">
        <w:trPr>
          <w:trHeight w:val="147"/>
        </w:trPr>
        <w:tc>
          <w:tcPr>
            <w:tcW w:w="701" w:type="dxa"/>
          </w:tcPr>
          <w:p w:rsidR="00013DAB" w:rsidRPr="00816B6C" w:rsidRDefault="00013DAB" w:rsidP="00EF49B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29a</w:t>
            </w:r>
          </w:p>
        </w:tc>
        <w:tc>
          <w:tcPr>
            <w:tcW w:w="2161" w:type="dxa"/>
          </w:tcPr>
          <w:p w:rsidR="00013DAB" w:rsidRPr="00816B6C" w:rsidRDefault="00013DAB" w:rsidP="00EF49BA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</w:rPr>
            </w:pPr>
            <w:r w:rsidRPr="00816B6C">
              <w:rPr>
                <w:rFonts w:ascii="Times New Roman" w:hAnsi="Times New Roman" w:cs="Times New Roman"/>
                <w:strike/>
              </w:rPr>
              <w:t>2-Feniletanol</w:t>
            </w:r>
          </w:p>
        </w:tc>
        <w:tc>
          <w:tcPr>
            <w:tcW w:w="2388" w:type="dxa"/>
          </w:tcPr>
          <w:p w:rsidR="00013DAB" w:rsidRPr="00816B6C" w:rsidRDefault="00013DAB" w:rsidP="00EF49B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0,5%</w:t>
            </w:r>
          </w:p>
        </w:tc>
        <w:tc>
          <w:tcPr>
            <w:tcW w:w="1761" w:type="dxa"/>
          </w:tcPr>
          <w:p w:rsidR="00013DAB" w:rsidRPr="00816B6C" w:rsidRDefault="00013DAB" w:rsidP="00EF49B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969" w:type="dxa"/>
          </w:tcPr>
          <w:p w:rsidR="00013DAB" w:rsidRPr="00816B6C" w:rsidRDefault="00013DAB" w:rsidP="00EF49B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013DAB" w:rsidRPr="00816B6C" w:rsidTr="00816B6C">
        <w:trPr>
          <w:trHeight w:val="147"/>
        </w:trPr>
        <w:tc>
          <w:tcPr>
            <w:tcW w:w="701" w:type="dxa"/>
          </w:tcPr>
          <w:p w:rsidR="00013DAB" w:rsidRPr="00816B6C" w:rsidRDefault="00013DAB" w:rsidP="00EF49B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31a</w:t>
            </w:r>
          </w:p>
        </w:tc>
        <w:tc>
          <w:tcPr>
            <w:tcW w:w="2161" w:type="dxa"/>
          </w:tcPr>
          <w:p w:rsidR="00013DAB" w:rsidRPr="00816B6C" w:rsidRDefault="00013DAB" w:rsidP="00EF49BA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</w:rPr>
            </w:pPr>
            <w:r w:rsidRPr="00816B6C">
              <w:rPr>
                <w:rFonts w:ascii="Times New Roman" w:hAnsi="Times New Roman" w:cs="Times New Roman"/>
                <w:strike/>
              </w:rPr>
              <w:t>1-Hidroximetil-3,5-dimetilpi-razol</w:t>
            </w:r>
          </w:p>
        </w:tc>
        <w:tc>
          <w:tcPr>
            <w:tcW w:w="2388" w:type="dxa"/>
          </w:tcPr>
          <w:p w:rsidR="00013DAB" w:rsidRPr="00816B6C" w:rsidRDefault="00013DAB" w:rsidP="00EF49B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0,1%</w:t>
            </w:r>
          </w:p>
        </w:tc>
        <w:tc>
          <w:tcPr>
            <w:tcW w:w="1761" w:type="dxa"/>
          </w:tcPr>
          <w:p w:rsidR="00013DAB" w:rsidRPr="00816B6C" w:rsidRDefault="00013DAB" w:rsidP="00EF49B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969" w:type="dxa"/>
          </w:tcPr>
          <w:p w:rsidR="00013DAB" w:rsidRPr="00816B6C" w:rsidRDefault="00013DAB" w:rsidP="00EF49B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013DAB" w:rsidRPr="00816B6C" w:rsidTr="00816B6C">
        <w:trPr>
          <w:trHeight w:val="252"/>
        </w:trPr>
        <w:tc>
          <w:tcPr>
            <w:tcW w:w="701" w:type="dxa"/>
          </w:tcPr>
          <w:p w:rsidR="00013DAB" w:rsidRPr="00816B6C" w:rsidRDefault="00F35E44" w:rsidP="00EF49B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35a</w:t>
            </w:r>
          </w:p>
        </w:tc>
        <w:tc>
          <w:tcPr>
            <w:tcW w:w="2161" w:type="dxa"/>
          </w:tcPr>
          <w:p w:rsidR="00013DAB" w:rsidRPr="00816B6C" w:rsidRDefault="00C00928" w:rsidP="00EF49BA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</w:rPr>
            </w:pPr>
            <w:proofErr w:type="spellStart"/>
            <w:r w:rsidRPr="00816B6C">
              <w:rPr>
                <w:rFonts w:ascii="Times New Roman" w:hAnsi="Times New Roman" w:cs="Times New Roman"/>
                <w:strike/>
              </w:rPr>
              <w:t>Isotimol</w:t>
            </w:r>
            <w:proofErr w:type="spellEnd"/>
            <w:r w:rsidRPr="00816B6C">
              <w:rPr>
                <w:rFonts w:ascii="Times New Roman" w:hAnsi="Times New Roman" w:cs="Times New Roman"/>
                <w:strike/>
              </w:rPr>
              <w:t xml:space="preserve"> e </w:t>
            </w:r>
            <w:proofErr w:type="spellStart"/>
            <w:r w:rsidRPr="00816B6C">
              <w:rPr>
                <w:rFonts w:ascii="Times New Roman" w:hAnsi="Times New Roman" w:cs="Times New Roman"/>
                <w:strike/>
              </w:rPr>
              <w:t>carvacrol</w:t>
            </w:r>
            <w:proofErr w:type="spellEnd"/>
          </w:p>
        </w:tc>
        <w:tc>
          <w:tcPr>
            <w:tcW w:w="2388" w:type="dxa"/>
          </w:tcPr>
          <w:p w:rsidR="00013DAB" w:rsidRPr="00816B6C" w:rsidRDefault="00C00928" w:rsidP="00EF49B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0,1%</w:t>
            </w:r>
          </w:p>
        </w:tc>
        <w:tc>
          <w:tcPr>
            <w:tcW w:w="1761" w:type="dxa"/>
          </w:tcPr>
          <w:p w:rsidR="00013DAB" w:rsidRPr="00816B6C" w:rsidRDefault="00013DAB" w:rsidP="00EF49B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969" w:type="dxa"/>
          </w:tcPr>
          <w:p w:rsidR="00013DAB" w:rsidRPr="00816B6C" w:rsidRDefault="00013DAB" w:rsidP="00EF49B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C00928" w:rsidRPr="00816B6C" w:rsidTr="00816B6C">
        <w:trPr>
          <w:trHeight w:val="1807"/>
        </w:trPr>
        <w:tc>
          <w:tcPr>
            <w:tcW w:w="701" w:type="dxa"/>
          </w:tcPr>
          <w:p w:rsidR="00C00928" w:rsidRPr="00816B6C" w:rsidRDefault="00C00928" w:rsidP="00EF49B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36a</w:t>
            </w:r>
          </w:p>
        </w:tc>
        <w:tc>
          <w:tcPr>
            <w:tcW w:w="2161" w:type="dxa"/>
          </w:tcPr>
          <w:p w:rsidR="00C00928" w:rsidRPr="00816B6C" w:rsidRDefault="00C00928" w:rsidP="00EF49BA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</w:rPr>
            </w:pPr>
            <w:r w:rsidRPr="00816B6C">
              <w:rPr>
                <w:rFonts w:ascii="Times New Roman" w:hAnsi="Times New Roman" w:cs="Times New Roman"/>
                <w:strike/>
              </w:rPr>
              <w:t xml:space="preserve">Cloreto, Brometo e </w:t>
            </w:r>
            <w:proofErr w:type="spellStart"/>
            <w:r w:rsidRPr="00816B6C">
              <w:rPr>
                <w:rFonts w:ascii="Times New Roman" w:hAnsi="Times New Roman" w:cs="Times New Roman"/>
                <w:strike/>
              </w:rPr>
              <w:t>Sacarina-to</w:t>
            </w:r>
            <w:proofErr w:type="spellEnd"/>
            <w:r w:rsidRPr="00816B6C">
              <w:rPr>
                <w:rFonts w:ascii="Times New Roman" w:hAnsi="Times New Roman" w:cs="Times New Roman"/>
                <w:strike/>
              </w:rPr>
              <w:t xml:space="preserve"> (+) de </w:t>
            </w:r>
            <w:proofErr w:type="spellStart"/>
            <w:r w:rsidRPr="00816B6C">
              <w:rPr>
                <w:rFonts w:ascii="Times New Roman" w:hAnsi="Times New Roman" w:cs="Times New Roman"/>
                <w:strike/>
              </w:rPr>
              <w:t>Alquil</w:t>
            </w:r>
            <w:proofErr w:type="spellEnd"/>
            <w:r w:rsidRPr="00816B6C">
              <w:rPr>
                <w:rFonts w:ascii="Times New Roman" w:hAnsi="Times New Roman" w:cs="Times New Roman"/>
                <w:strike/>
              </w:rPr>
              <w:t xml:space="preserve"> (C8-C18) </w:t>
            </w:r>
            <w:proofErr w:type="spellStart"/>
            <w:r w:rsidRPr="00816B6C">
              <w:rPr>
                <w:rFonts w:ascii="Times New Roman" w:hAnsi="Times New Roman" w:cs="Times New Roman"/>
                <w:strike/>
              </w:rPr>
              <w:t>di-metilbenzilamônio</w:t>
            </w:r>
            <w:proofErr w:type="spellEnd"/>
            <w:r w:rsidRPr="00816B6C">
              <w:rPr>
                <w:rFonts w:ascii="Times New Roman" w:hAnsi="Times New Roman" w:cs="Times New Roman"/>
                <w:strike/>
              </w:rPr>
              <w:t xml:space="preserve"> (Cloreto, Brometo e </w:t>
            </w:r>
            <w:proofErr w:type="spellStart"/>
            <w:r w:rsidRPr="00816B6C">
              <w:rPr>
                <w:rFonts w:ascii="Times New Roman" w:hAnsi="Times New Roman" w:cs="Times New Roman"/>
                <w:strike/>
              </w:rPr>
              <w:t>Sacrinato</w:t>
            </w:r>
            <w:proofErr w:type="spellEnd"/>
            <w:r w:rsidRPr="00816B6C">
              <w:rPr>
                <w:rFonts w:ascii="Times New Roman" w:hAnsi="Times New Roman" w:cs="Times New Roman"/>
                <w:strike/>
              </w:rPr>
              <w:t xml:space="preserve"> de </w:t>
            </w:r>
            <w:proofErr w:type="spellStart"/>
            <w:r w:rsidRPr="00816B6C">
              <w:rPr>
                <w:rFonts w:ascii="Times New Roman" w:hAnsi="Times New Roman" w:cs="Times New Roman"/>
                <w:strike/>
              </w:rPr>
              <w:t>Benzalcômo</w:t>
            </w:r>
            <w:proofErr w:type="spellEnd"/>
            <w:proofErr w:type="gramStart"/>
            <w:r w:rsidRPr="00816B6C">
              <w:rPr>
                <w:rFonts w:ascii="Times New Roman" w:hAnsi="Times New Roman" w:cs="Times New Roman"/>
                <w:strike/>
              </w:rPr>
              <w:t>)</w:t>
            </w:r>
            <w:proofErr w:type="gramEnd"/>
          </w:p>
        </w:tc>
        <w:tc>
          <w:tcPr>
            <w:tcW w:w="2388" w:type="dxa"/>
          </w:tcPr>
          <w:p w:rsidR="00C00928" w:rsidRPr="00816B6C" w:rsidRDefault="00C00928" w:rsidP="00EF49B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0,1%</w:t>
            </w:r>
          </w:p>
        </w:tc>
        <w:tc>
          <w:tcPr>
            <w:tcW w:w="1761" w:type="dxa"/>
          </w:tcPr>
          <w:p w:rsidR="00C00928" w:rsidRPr="00816B6C" w:rsidRDefault="00C00928" w:rsidP="00EF49B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969" w:type="dxa"/>
          </w:tcPr>
          <w:p w:rsidR="00C00928" w:rsidRPr="00816B6C" w:rsidRDefault="00C00928" w:rsidP="00EF49B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C00928" w:rsidRPr="00816B6C" w:rsidTr="00816B6C">
        <w:trPr>
          <w:trHeight w:val="2831"/>
        </w:trPr>
        <w:tc>
          <w:tcPr>
            <w:tcW w:w="701" w:type="dxa"/>
          </w:tcPr>
          <w:p w:rsidR="00C00928" w:rsidRPr="00816B6C" w:rsidRDefault="00C00928" w:rsidP="00EF49B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37a</w:t>
            </w:r>
          </w:p>
        </w:tc>
        <w:tc>
          <w:tcPr>
            <w:tcW w:w="2161" w:type="dxa"/>
          </w:tcPr>
          <w:p w:rsidR="00C00928" w:rsidRPr="00816B6C" w:rsidRDefault="00C00928" w:rsidP="00C00928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Cloreto de </w:t>
            </w:r>
            <w:proofErr w:type="spell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Diisobutil</w:t>
            </w:r>
            <w:proofErr w:type="spell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feno-</w:t>
            </w:r>
            <w:proofErr w:type="spell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xietoxietil</w:t>
            </w:r>
            <w:proofErr w:type="spell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-</w:t>
            </w:r>
            <w:proofErr w:type="spell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dimetilbenzilamônio</w:t>
            </w:r>
            <w:proofErr w:type="spell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(Cloreto de Bene-</w:t>
            </w:r>
            <w:proofErr w:type="spell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tônio</w:t>
            </w:r>
            <w:proofErr w:type="spell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</w:p>
          <w:p w:rsidR="00C00928" w:rsidRPr="00816B6C" w:rsidRDefault="00C00928" w:rsidP="00EF49BA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2388" w:type="dxa"/>
          </w:tcPr>
          <w:p w:rsidR="00C00928" w:rsidRPr="00816B6C" w:rsidRDefault="00C00928" w:rsidP="00EF49B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0,2%</w:t>
            </w:r>
          </w:p>
        </w:tc>
        <w:tc>
          <w:tcPr>
            <w:tcW w:w="1761" w:type="dxa"/>
          </w:tcPr>
          <w:p w:rsidR="00C00928" w:rsidRPr="00816B6C" w:rsidRDefault="00C00928" w:rsidP="00EF49B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Somente para desodorantes, produtos para cuidados dos cabelos e após barba.</w:t>
            </w:r>
          </w:p>
          <w:p w:rsidR="00C00928" w:rsidRPr="00816B6C" w:rsidRDefault="00C00928" w:rsidP="00EF49B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Proibido em produtos que entram em contato com mucosas.</w:t>
            </w:r>
          </w:p>
        </w:tc>
        <w:tc>
          <w:tcPr>
            <w:tcW w:w="1969" w:type="dxa"/>
          </w:tcPr>
          <w:p w:rsidR="00C00928" w:rsidRPr="00816B6C" w:rsidRDefault="00C00928" w:rsidP="00EF49BA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</w:tbl>
    <w:p w:rsidR="00C00928" w:rsidRPr="004F4299" w:rsidRDefault="00C00928" w:rsidP="00C00928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00928" w:rsidRPr="004F4299" w:rsidRDefault="00C00928" w:rsidP="00C00928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ANEXO III</w:t>
      </w:r>
    </w:p>
    <w:p w:rsidR="004F4745" w:rsidRPr="004F4299" w:rsidRDefault="004F4745" w:rsidP="00C00928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lastRenderedPageBreak/>
        <w:t>(Revogado pela Resolução – RDC nº 39</w:t>
      </w:r>
      <w:r w:rsidR="009C03C0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,</w:t>
      </w:r>
      <w:r w:rsidRPr="004F429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30 de agosto de 2009</w:t>
      </w:r>
      <w:proofErr w:type="gramStart"/>
      <w:r w:rsidRPr="004F429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)</w:t>
      </w:r>
      <w:proofErr w:type="gramEnd"/>
    </w:p>
    <w:p w:rsidR="00C00928" w:rsidRPr="004F4299" w:rsidRDefault="00C00928" w:rsidP="00C00928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Lista de Corantes Permitidos</w:t>
      </w:r>
    </w:p>
    <w:p w:rsidR="00C00928" w:rsidRPr="004F4299" w:rsidRDefault="00C00928" w:rsidP="00C00928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LISTA DE SUBSTÂNCIAS CORANTES PERMITIDAS PARA PRODUTOS DE HIGIENE 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PESSOAL COSMÉTICOS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 PERFUMES</w:t>
      </w:r>
    </w:p>
    <w:p w:rsidR="00C00928" w:rsidRPr="004F4299" w:rsidRDefault="00C00928" w:rsidP="00C00928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CAMPO DE APLICAÇÃO</w:t>
      </w:r>
    </w:p>
    <w:p w:rsidR="00C00928" w:rsidRPr="004F4299" w:rsidRDefault="00C00928" w:rsidP="00C00928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Coluna 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: Substâncias Comutes permitidas para todos os tipos de produtos.</w:t>
      </w:r>
    </w:p>
    <w:p w:rsidR="00C00928" w:rsidRPr="004F4299" w:rsidRDefault="00C00928" w:rsidP="00C00928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Coluna 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: Substâncias Corantes permitidas para todos os tipos de produtos, exceto aqueles que são aplicados na área dos olhos.</w:t>
      </w:r>
    </w:p>
    <w:p w:rsidR="00C00928" w:rsidRPr="004F4299" w:rsidRDefault="00C00928" w:rsidP="00C00928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Coluna 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: Substâncias Corantes permitidas exclusivamente em produtos que não entram em Contato com mucosas.</w:t>
      </w:r>
    </w:p>
    <w:p w:rsidR="00C00928" w:rsidRPr="004F4299" w:rsidRDefault="00C00928" w:rsidP="00C00928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Coluna 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Substâncias Corantes permitidas exclusivamente em produtos que tenham breve tempo de contato com a pelo e cabelos.</w:t>
      </w:r>
    </w:p>
    <w:p w:rsidR="00C00928" w:rsidRPr="004F4299" w:rsidRDefault="00C00928" w:rsidP="00C00928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ESCLARECIMENTOS</w:t>
      </w:r>
    </w:p>
    <w:p w:rsidR="00C00928" w:rsidRPr="004F4299" w:rsidRDefault="00C00928" w:rsidP="00C00928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1 - Os corantes deverão obedecer às especificações de identidade e pureza estabelecidas pelos organismos internacionais de referência.</w:t>
      </w:r>
    </w:p>
    <w:p w:rsidR="00C00928" w:rsidRPr="004F4299" w:rsidRDefault="00C00928" w:rsidP="00C00928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2 - Impurezas máximas de metais permitidas para os corantes orgânicos artificiais:</w:t>
      </w:r>
    </w:p>
    <w:p w:rsidR="00C00928" w:rsidRPr="004F4299" w:rsidRDefault="00C00928" w:rsidP="00C00928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- bário solúvel cm ácido clorídrico 0,001N (expresso em cloreto de bário) - 500 </w:t>
      </w:r>
      <w:proofErr w:type="spellStart"/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ppm</w:t>
      </w:r>
      <w:proofErr w:type="spellEnd"/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;</w:t>
      </w:r>
    </w:p>
    <w:p w:rsidR="00C00928" w:rsidRPr="004F4299" w:rsidRDefault="00C00928" w:rsidP="00C00928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- arsênico (expresso cm As203) - 3 </w:t>
      </w:r>
      <w:proofErr w:type="spellStart"/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ppm</w:t>
      </w:r>
      <w:proofErr w:type="spellEnd"/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;</w:t>
      </w:r>
    </w:p>
    <w:p w:rsidR="00C00928" w:rsidRPr="004F4299" w:rsidRDefault="00C00928" w:rsidP="00C00928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- chumbo (expresso em </w:t>
      </w:r>
      <w:proofErr w:type="spellStart"/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Pb</w:t>
      </w:r>
      <w:proofErr w:type="spellEnd"/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) - 20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ppm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;</w:t>
      </w:r>
    </w:p>
    <w:p w:rsidR="00C00928" w:rsidRPr="004F4299" w:rsidRDefault="00C00928" w:rsidP="00C00928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- metais pesados outros além de </w:t>
      </w:r>
      <w:proofErr w:type="spellStart"/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Pb</w:t>
      </w:r>
      <w:proofErr w:type="spellEnd"/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- 100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ppm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</w:t>
      </w:r>
    </w:p>
    <w:p w:rsidR="00C00928" w:rsidRPr="004F4299" w:rsidRDefault="00F61A58" w:rsidP="00C00928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3 -</w:t>
      </w:r>
      <w:r w:rsidR="00C00928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As lacas e os sais das substâncias corantes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incluídas nesta lista também sã</w:t>
      </w:r>
      <w:r w:rsidR="00C00928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 permitidas, sempre que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C00928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não utilizem substâncias que constem da Lista de Substâncias Proibidas.</w:t>
      </w:r>
    </w:p>
    <w:p w:rsidR="00C00928" w:rsidRPr="004F4299" w:rsidRDefault="00C00928" w:rsidP="00C00928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4 </w:t>
      </w:r>
      <w:r w:rsidR="00F61A58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-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As lacas insolúveis de Bário, Estrôncio e Zircônio, sais e pigmentos destas substâncias corantes</w:t>
      </w:r>
      <w:r w:rsidR="00F61A58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também devem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ser permitidos, desde que se comprove sua insolubilidade através de teste apropriado.</w:t>
      </w:r>
    </w:p>
    <w:p w:rsidR="00F61A58" w:rsidRPr="004F4299" w:rsidRDefault="00C00928" w:rsidP="00F61A58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5 - Esta lista não inclui as substâncias c</w:t>
      </w:r>
      <w:r w:rsidR="00F61A58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orantes destinadas unicamente </w:t>
      </w:r>
      <w:proofErr w:type="gramStart"/>
      <w:r w:rsidR="00F61A58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à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tingir os cabelos.</w:t>
      </w:r>
    </w:p>
    <w:p w:rsidR="00C00928" w:rsidRPr="004F4299" w:rsidRDefault="00C00928" w:rsidP="00F61A58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LISTA DE SUBSTÂNCIAS CORANTES PERMITIDAS PARA PRODUTOS DE HIGIENE</w:t>
      </w:r>
      <w:r w:rsidR="00F61A58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PESSOAL, COSMÉTICOS E 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PERFUMES</w:t>
      </w:r>
      <w:proofErr w:type="gramEnd"/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567"/>
        <w:gridCol w:w="708"/>
        <w:gridCol w:w="567"/>
        <w:gridCol w:w="709"/>
        <w:gridCol w:w="2724"/>
      </w:tblGrid>
      <w:tr w:rsidR="00783823" w:rsidRPr="00816B6C" w:rsidTr="00F143CC">
        <w:tc>
          <w:tcPr>
            <w:tcW w:w="1809" w:type="dxa"/>
          </w:tcPr>
          <w:p w:rsidR="00783823" w:rsidRPr="00816B6C" w:rsidRDefault="00783823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NÚMERO DE COLOR INDEX OU DENOMINAÇÃO</w:t>
            </w:r>
          </w:p>
        </w:tc>
        <w:tc>
          <w:tcPr>
            <w:tcW w:w="1560" w:type="dxa"/>
          </w:tcPr>
          <w:p w:rsidR="00783823" w:rsidRPr="00816B6C" w:rsidRDefault="00783823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COR</w:t>
            </w:r>
          </w:p>
        </w:tc>
        <w:tc>
          <w:tcPr>
            <w:tcW w:w="2551" w:type="dxa"/>
            <w:gridSpan w:val="4"/>
          </w:tcPr>
          <w:p w:rsidR="00783823" w:rsidRPr="00816B6C" w:rsidRDefault="00783823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CAMPO DE APLICAÇÃO</w:t>
            </w:r>
          </w:p>
          <w:p w:rsidR="00783823" w:rsidRPr="00816B6C" w:rsidRDefault="00783823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1 2 3 4</w:t>
            </w:r>
          </w:p>
        </w:tc>
        <w:tc>
          <w:tcPr>
            <w:tcW w:w="2724" w:type="dxa"/>
          </w:tcPr>
          <w:p w:rsidR="00783823" w:rsidRPr="00816B6C" w:rsidRDefault="00783823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OUTRAS LIMITAÇÕES E REQUERIMENTOS</w:t>
            </w:r>
          </w:p>
        </w:tc>
      </w:tr>
      <w:tr w:rsidR="00783823" w:rsidRPr="00816B6C" w:rsidTr="00F143CC">
        <w:tc>
          <w:tcPr>
            <w:tcW w:w="1809" w:type="dxa"/>
          </w:tcPr>
          <w:p w:rsidR="00783823" w:rsidRPr="00816B6C" w:rsidRDefault="00783823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10006</w:t>
            </w:r>
          </w:p>
        </w:tc>
        <w:tc>
          <w:tcPr>
            <w:tcW w:w="1560" w:type="dxa"/>
          </w:tcPr>
          <w:p w:rsidR="00783823" w:rsidRPr="00816B6C" w:rsidRDefault="00783823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VERDE</w:t>
            </w:r>
          </w:p>
        </w:tc>
        <w:tc>
          <w:tcPr>
            <w:tcW w:w="567" w:type="dxa"/>
          </w:tcPr>
          <w:p w:rsidR="00783823" w:rsidRPr="00816B6C" w:rsidRDefault="00783823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8" w:type="dxa"/>
          </w:tcPr>
          <w:p w:rsidR="00783823" w:rsidRPr="00816B6C" w:rsidRDefault="00783823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783823" w:rsidRPr="00816B6C" w:rsidRDefault="00783823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783823" w:rsidRPr="00816B6C" w:rsidRDefault="00783823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2724" w:type="dxa"/>
          </w:tcPr>
          <w:p w:rsidR="00783823" w:rsidRPr="00816B6C" w:rsidRDefault="00783823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783823" w:rsidRPr="00816B6C" w:rsidTr="00F143CC">
        <w:tc>
          <w:tcPr>
            <w:tcW w:w="1809" w:type="dxa"/>
          </w:tcPr>
          <w:p w:rsidR="00783823" w:rsidRPr="00816B6C" w:rsidRDefault="00783823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10020</w:t>
            </w:r>
          </w:p>
        </w:tc>
        <w:tc>
          <w:tcPr>
            <w:tcW w:w="1560" w:type="dxa"/>
          </w:tcPr>
          <w:p w:rsidR="00783823" w:rsidRPr="00816B6C" w:rsidRDefault="00783823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VERDE</w:t>
            </w:r>
          </w:p>
        </w:tc>
        <w:tc>
          <w:tcPr>
            <w:tcW w:w="567" w:type="dxa"/>
          </w:tcPr>
          <w:p w:rsidR="00783823" w:rsidRPr="00816B6C" w:rsidRDefault="00783823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8" w:type="dxa"/>
          </w:tcPr>
          <w:p w:rsidR="00783823" w:rsidRPr="00816B6C" w:rsidRDefault="00783823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783823" w:rsidRPr="00816B6C" w:rsidRDefault="00783823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9" w:type="dxa"/>
          </w:tcPr>
          <w:p w:rsidR="00783823" w:rsidRPr="00816B6C" w:rsidRDefault="00783823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783823" w:rsidRPr="00816B6C" w:rsidRDefault="00783823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783823" w:rsidRPr="00816B6C" w:rsidTr="00F143CC">
        <w:tc>
          <w:tcPr>
            <w:tcW w:w="1809" w:type="dxa"/>
          </w:tcPr>
          <w:p w:rsidR="00783823" w:rsidRPr="00816B6C" w:rsidRDefault="00783823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10316</w:t>
            </w:r>
          </w:p>
        </w:tc>
        <w:tc>
          <w:tcPr>
            <w:tcW w:w="1560" w:type="dxa"/>
          </w:tcPr>
          <w:p w:rsidR="00783823" w:rsidRPr="00816B6C" w:rsidRDefault="00783823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AMARELO</w:t>
            </w:r>
          </w:p>
        </w:tc>
        <w:tc>
          <w:tcPr>
            <w:tcW w:w="567" w:type="dxa"/>
          </w:tcPr>
          <w:p w:rsidR="00783823" w:rsidRPr="00816B6C" w:rsidRDefault="00783823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8" w:type="dxa"/>
          </w:tcPr>
          <w:p w:rsidR="00783823" w:rsidRPr="00816B6C" w:rsidRDefault="00783823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567" w:type="dxa"/>
          </w:tcPr>
          <w:p w:rsidR="00783823" w:rsidRPr="00816B6C" w:rsidRDefault="00783823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783823" w:rsidRPr="00816B6C" w:rsidRDefault="00783823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783823" w:rsidRPr="00816B6C" w:rsidRDefault="00783823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783823" w:rsidRPr="00816B6C" w:rsidTr="00F143CC">
        <w:tc>
          <w:tcPr>
            <w:tcW w:w="1809" w:type="dxa"/>
          </w:tcPr>
          <w:p w:rsidR="00783823" w:rsidRPr="00816B6C" w:rsidRDefault="00783823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11680</w:t>
            </w:r>
          </w:p>
        </w:tc>
        <w:tc>
          <w:tcPr>
            <w:tcW w:w="1560" w:type="dxa"/>
          </w:tcPr>
          <w:p w:rsidR="00783823" w:rsidRPr="00816B6C" w:rsidRDefault="00783823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AMARELO</w:t>
            </w:r>
          </w:p>
        </w:tc>
        <w:tc>
          <w:tcPr>
            <w:tcW w:w="567" w:type="dxa"/>
          </w:tcPr>
          <w:p w:rsidR="00783823" w:rsidRPr="00816B6C" w:rsidRDefault="00783823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8" w:type="dxa"/>
          </w:tcPr>
          <w:p w:rsidR="00783823" w:rsidRPr="00816B6C" w:rsidRDefault="00783823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783823" w:rsidRPr="00816B6C" w:rsidRDefault="00783823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9" w:type="dxa"/>
          </w:tcPr>
          <w:p w:rsidR="00783823" w:rsidRPr="00816B6C" w:rsidRDefault="00783823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783823" w:rsidRPr="00816B6C" w:rsidRDefault="00783823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783823" w:rsidRPr="00816B6C" w:rsidTr="00F143CC">
        <w:tc>
          <w:tcPr>
            <w:tcW w:w="1809" w:type="dxa"/>
          </w:tcPr>
          <w:p w:rsidR="00783823" w:rsidRPr="00816B6C" w:rsidRDefault="00783823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11710</w:t>
            </w:r>
          </w:p>
        </w:tc>
        <w:tc>
          <w:tcPr>
            <w:tcW w:w="1560" w:type="dxa"/>
          </w:tcPr>
          <w:p w:rsidR="00783823" w:rsidRPr="00816B6C" w:rsidRDefault="00783823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AMARELO</w:t>
            </w:r>
          </w:p>
        </w:tc>
        <w:tc>
          <w:tcPr>
            <w:tcW w:w="567" w:type="dxa"/>
          </w:tcPr>
          <w:p w:rsidR="00783823" w:rsidRPr="00816B6C" w:rsidRDefault="00783823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8" w:type="dxa"/>
          </w:tcPr>
          <w:p w:rsidR="00783823" w:rsidRPr="00816B6C" w:rsidRDefault="00783823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783823" w:rsidRPr="00816B6C" w:rsidRDefault="00783823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9" w:type="dxa"/>
          </w:tcPr>
          <w:p w:rsidR="00783823" w:rsidRPr="00816B6C" w:rsidRDefault="00783823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783823" w:rsidRPr="00816B6C" w:rsidRDefault="00783823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783823" w:rsidRPr="00816B6C" w:rsidTr="00F143CC">
        <w:tc>
          <w:tcPr>
            <w:tcW w:w="1809" w:type="dxa"/>
          </w:tcPr>
          <w:p w:rsidR="00783823" w:rsidRPr="00816B6C" w:rsidRDefault="00783823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11725</w:t>
            </w:r>
          </w:p>
        </w:tc>
        <w:tc>
          <w:tcPr>
            <w:tcW w:w="1560" w:type="dxa"/>
          </w:tcPr>
          <w:p w:rsidR="00783823" w:rsidRPr="00816B6C" w:rsidRDefault="00783823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LARANJA</w:t>
            </w:r>
          </w:p>
        </w:tc>
        <w:tc>
          <w:tcPr>
            <w:tcW w:w="567" w:type="dxa"/>
          </w:tcPr>
          <w:p w:rsidR="00783823" w:rsidRPr="00816B6C" w:rsidRDefault="00783823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8" w:type="dxa"/>
          </w:tcPr>
          <w:p w:rsidR="00783823" w:rsidRPr="00816B6C" w:rsidRDefault="00783823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783823" w:rsidRPr="00816B6C" w:rsidRDefault="00783823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783823" w:rsidRPr="00816B6C" w:rsidRDefault="00783823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2724" w:type="dxa"/>
          </w:tcPr>
          <w:p w:rsidR="00783823" w:rsidRPr="00816B6C" w:rsidRDefault="00783823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783823" w:rsidRPr="00816B6C" w:rsidTr="00F143CC">
        <w:tc>
          <w:tcPr>
            <w:tcW w:w="1809" w:type="dxa"/>
          </w:tcPr>
          <w:p w:rsidR="00783823" w:rsidRPr="00816B6C" w:rsidRDefault="00783823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11920</w:t>
            </w:r>
          </w:p>
        </w:tc>
        <w:tc>
          <w:tcPr>
            <w:tcW w:w="1560" w:type="dxa"/>
          </w:tcPr>
          <w:p w:rsidR="00783823" w:rsidRPr="00816B6C" w:rsidRDefault="00783823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LARANJA</w:t>
            </w:r>
          </w:p>
        </w:tc>
        <w:tc>
          <w:tcPr>
            <w:tcW w:w="567" w:type="dxa"/>
          </w:tcPr>
          <w:p w:rsidR="00783823" w:rsidRPr="00816B6C" w:rsidRDefault="00783823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8" w:type="dxa"/>
          </w:tcPr>
          <w:p w:rsidR="00783823" w:rsidRPr="00816B6C" w:rsidRDefault="00783823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783823" w:rsidRPr="00816B6C" w:rsidRDefault="00783823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783823" w:rsidRPr="00816B6C" w:rsidRDefault="00783823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783823" w:rsidRPr="00816B6C" w:rsidRDefault="00783823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783823" w:rsidRPr="00816B6C" w:rsidTr="00F143CC">
        <w:tc>
          <w:tcPr>
            <w:tcW w:w="1809" w:type="dxa"/>
          </w:tcPr>
          <w:p w:rsidR="00783823" w:rsidRPr="00816B6C" w:rsidRDefault="00783823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12010</w:t>
            </w:r>
          </w:p>
        </w:tc>
        <w:tc>
          <w:tcPr>
            <w:tcW w:w="1560" w:type="dxa"/>
          </w:tcPr>
          <w:p w:rsidR="00783823" w:rsidRPr="00816B6C" w:rsidRDefault="00783823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VERMELHO</w:t>
            </w:r>
          </w:p>
        </w:tc>
        <w:tc>
          <w:tcPr>
            <w:tcW w:w="567" w:type="dxa"/>
          </w:tcPr>
          <w:p w:rsidR="00783823" w:rsidRPr="00816B6C" w:rsidRDefault="00783823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8" w:type="dxa"/>
          </w:tcPr>
          <w:p w:rsidR="00783823" w:rsidRPr="00816B6C" w:rsidRDefault="00783823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783823" w:rsidRPr="00816B6C" w:rsidRDefault="00783823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9" w:type="dxa"/>
          </w:tcPr>
          <w:p w:rsidR="00783823" w:rsidRPr="00816B6C" w:rsidRDefault="00783823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783823" w:rsidRPr="00816B6C" w:rsidRDefault="00783823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783823" w:rsidRPr="00816B6C" w:rsidTr="00F143CC">
        <w:tc>
          <w:tcPr>
            <w:tcW w:w="1809" w:type="dxa"/>
          </w:tcPr>
          <w:p w:rsidR="00783823" w:rsidRPr="00816B6C" w:rsidRDefault="00783823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12085</w:t>
            </w:r>
          </w:p>
        </w:tc>
        <w:tc>
          <w:tcPr>
            <w:tcW w:w="1560" w:type="dxa"/>
          </w:tcPr>
          <w:p w:rsidR="00783823" w:rsidRPr="00816B6C" w:rsidRDefault="00783823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VERMELHO</w:t>
            </w:r>
          </w:p>
        </w:tc>
        <w:tc>
          <w:tcPr>
            <w:tcW w:w="567" w:type="dxa"/>
          </w:tcPr>
          <w:p w:rsidR="00783823" w:rsidRPr="00816B6C" w:rsidRDefault="00783823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8" w:type="dxa"/>
          </w:tcPr>
          <w:p w:rsidR="00783823" w:rsidRPr="00816B6C" w:rsidRDefault="00783823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783823" w:rsidRPr="00816B6C" w:rsidRDefault="00783823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783823" w:rsidRPr="00816B6C" w:rsidRDefault="00783823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783823" w:rsidRPr="00816B6C" w:rsidRDefault="00783823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3% MÁXIMO NO PRODUTO FINAL</w:t>
            </w:r>
          </w:p>
        </w:tc>
      </w:tr>
      <w:tr w:rsidR="00783823" w:rsidRPr="00816B6C" w:rsidTr="00F143CC">
        <w:tc>
          <w:tcPr>
            <w:tcW w:w="1809" w:type="dxa"/>
          </w:tcPr>
          <w:p w:rsidR="00783823" w:rsidRPr="00816B6C" w:rsidRDefault="00783823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12120</w:t>
            </w:r>
          </w:p>
        </w:tc>
        <w:tc>
          <w:tcPr>
            <w:tcW w:w="1560" w:type="dxa"/>
          </w:tcPr>
          <w:p w:rsidR="00783823" w:rsidRPr="00816B6C" w:rsidRDefault="00783823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VERMELHO</w:t>
            </w:r>
          </w:p>
        </w:tc>
        <w:tc>
          <w:tcPr>
            <w:tcW w:w="567" w:type="dxa"/>
          </w:tcPr>
          <w:p w:rsidR="00783823" w:rsidRPr="00816B6C" w:rsidRDefault="00783823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8" w:type="dxa"/>
          </w:tcPr>
          <w:p w:rsidR="00783823" w:rsidRPr="00816B6C" w:rsidRDefault="00783823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783823" w:rsidRPr="00816B6C" w:rsidRDefault="00783823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783823" w:rsidRPr="00816B6C" w:rsidRDefault="00783823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2724" w:type="dxa"/>
          </w:tcPr>
          <w:p w:rsidR="00783823" w:rsidRPr="00816B6C" w:rsidRDefault="00783823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783823" w:rsidRPr="00816B6C" w:rsidTr="00F143CC">
        <w:tc>
          <w:tcPr>
            <w:tcW w:w="1809" w:type="dxa"/>
          </w:tcPr>
          <w:p w:rsidR="00783823" w:rsidRPr="00816B6C" w:rsidRDefault="00783823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12150</w:t>
            </w:r>
          </w:p>
        </w:tc>
        <w:tc>
          <w:tcPr>
            <w:tcW w:w="1560" w:type="dxa"/>
          </w:tcPr>
          <w:p w:rsidR="00783823" w:rsidRPr="00816B6C" w:rsidRDefault="00783823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VERMELHO</w:t>
            </w:r>
          </w:p>
        </w:tc>
        <w:tc>
          <w:tcPr>
            <w:tcW w:w="567" w:type="dxa"/>
          </w:tcPr>
          <w:p w:rsidR="00783823" w:rsidRPr="00816B6C" w:rsidRDefault="00783823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8" w:type="dxa"/>
          </w:tcPr>
          <w:p w:rsidR="00783823" w:rsidRPr="00816B6C" w:rsidRDefault="00783823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783823" w:rsidRPr="00816B6C" w:rsidRDefault="00783823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783823" w:rsidRPr="00816B6C" w:rsidRDefault="00783823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783823" w:rsidRPr="00816B6C" w:rsidRDefault="00783823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783823" w:rsidRPr="00816B6C" w:rsidTr="00F143CC">
        <w:tc>
          <w:tcPr>
            <w:tcW w:w="1809" w:type="dxa"/>
          </w:tcPr>
          <w:p w:rsidR="00783823" w:rsidRPr="00816B6C" w:rsidRDefault="00783823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12370</w:t>
            </w:r>
          </w:p>
        </w:tc>
        <w:tc>
          <w:tcPr>
            <w:tcW w:w="1560" w:type="dxa"/>
          </w:tcPr>
          <w:p w:rsidR="00783823" w:rsidRPr="00816B6C" w:rsidRDefault="00783823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VERMELHO</w:t>
            </w:r>
          </w:p>
        </w:tc>
        <w:tc>
          <w:tcPr>
            <w:tcW w:w="567" w:type="dxa"/>
          </w:tcPr>
          <w:p w:rsidR="00783823" w:rsidRPr="00816B6C" w:rsidRDefault="00783823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8" w:type="dxa"/>
          </w:tcPr>
          <w:p w:rsidR="00783823" w:rsidRPr="00816B6C" w:rsidRDefault="00783823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783823" w:rsidRPr="00816B6C" w:rsidRDefault="00783823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783823" w:rsidRPr="00816B6C" w:rsidRDefault="00783823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2724" w:type="dxa"/>
          </w:tcPr>
          <w:p w:rsidR="00783823" w:rsidRPr="00816B6C" w:rsidRDefault="00783823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783823" w:rsidRPr="00816B6C" w:rsidTr="00F143CC">
        <w:tc>
          <w:tcPr>
            <w:tcW w:w="1809" w:type="dxa"/>
          </w:tcPr>
          <w:p w:rsidR="00783823" w:rsidRPr="00816B6C" w:rsidRDefault="00783823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12420</w:t>
            </w:r>
          </w:p>
        </w:tc>
        <w:tc>
          <w:tcPr>
            <w:tcW w:w="1560" w:type="dxa"/>
          </w:tcPr>
          <w:p w:rsidR="00783823" w:rsidRPr="00816B6C" w:rsidRDefault="00783823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VERMELHO</w:t>
            </w:r>
          </w:p>
        </w:tc>
        <w:tc>
          <w:tcPr>
            <w:tcW w:w="567" w:type="dxa"/>
          </w:tcPr>
          <w:p w:rsidR="00783823" w:rsidRPr="00816B6C" w:rsidRDefault="00783823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8" w:type="dxa"/>
          </w:tcPr>
          <w:p w:rsidR="00783823" w:rsidRPr="00816B6C" w:rsidRDefault="00783823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783823" w:rsidRPr="00816B6C" w:rsidRDefault="00783823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783823" w:rsidRPr="00816B6C" w:rsidRDefault="00783823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2724" w:type="dxa"/>
          </w:tcPr>
          <w:p w:rsidR="00783823" w:rsidRPr="00816B6C" w:rsidRDefault="00783823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8E71C9" w:rsidRPr="00816B6C" w:rsidTr="00F143CC">
        <w:tc>
          <w:tcPr>
            <w:tcW w:w="1809" w:type="dxa"/>
          </w:tcPr>
          <w:p w:rsidR="008E71C9" w:rsidRPr="00816B6C" w:rsidRDefault="008E71C9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12480</w:t>
            </w:r>
          </w:p>
        </w:tc>
        <w:tc>
          <w:tcPr>
            <w:tcW w:w="1560" w:type="dxa"/>
          </w:tcPr>
          <w:p w:rsidR="008E71C9" w:rsidRPr="00816B6C" w:rsidRDefault="008E71C9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MARROM</w:t>
            </w:r>
          </w:p>
        </w:tc>
        <w:tc>
          <w:tcPr>
            <w:tcW w:w="567" w:type="dxa"/>
          </w:tcPr>
          <w:p w:rsidR="008E71C9" w:rsidRPr="00816B6C" w:rsidRDefault="008E71C9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8" w:type="dxa"/>
          </w:tcPr>
          <w:p w:rsidR="008E71C9" w:rsidRPr="00816B6C" w:rsidRDefault="008E71C9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8E71C9" w:rsidRPr="00816B6C" w:rsidRDefault="008E71C9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8E71C9" w:rsidRPr="00816B6C" w:rsidRDefault="008E71C9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2724" w:type="dxa"/>
          </w:tcPr>
          <w:p w:rsidR="008E71C9" w:rsidRPr="00816B6C" w:rsidRDefault="008E71C9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8E71C9" w:rsidRPr="00816B6C" w:rsidTr="00F143CC">
        <w:tc>
          <w:tcPr>
            <w:tcW w:w="1809" w:type="dxa"/>
          </w:tcPr>
          <w:p w:rsidR="008E71C9" w:rsidRPr="00816B6C" w:rsidRDefault="008E71C9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12490</w:t>
            </w:r>
          </w:p>
        </w:tc>
        <w:tc>
          <w:tcPr>
            <w:tcW w:w="1560" w:type="dxa"/>
          </w:tcPr>
          <w:p w:rsidR="008E71C9" w:rsidRPr="00816B6C" w:rsidRDefault="008E71C9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VERMELHO</w:t>
            </w:r>
          </w:p>
        </w:tc>
        <w:tc>
          <w:tcPr>
            <w:tcW w:w="567" w:type="dxa"/>
          </w:tcPr>
          <w:p w:rsidR="008E71C9" w:rsidRPr="00816B6C" w:rsidRDefault="008E71C9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8" w:type="dxa"/>
          </w:tcPr>
          <w:p w:rsidR="008E71C9" w:rsidRPr="00816B6C" w:rsidRDefault="008E71C9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8E71C9" w:rsidRPr="00816B6C" w:rsidRDefault="008E71C9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8E71C9" w:rsidRPr="00816B6C" w:rsidRDefault="008E71C9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8E71C9" w:rsidRPr="00816B6C" w:rsidRDefault="008E71C9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8E71C9" w:rsidRPr="00816B6C" w:rsidTr="00F143CC">
        <w:tc>
          <w:tcPr>
            <w:tcW w:w="1809" w:type="dxa"/>
          </w:tcPr>
          <w:p w:rsidR="008E71C9" w:rsidRPr="00816B6C" w:rsidRDefault="008E71C9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12700</w:t>
            </w:r>
          </w:p>
        </w:tc>
        <w:tc>
          <w:tcPr>
            <w:tcW w:w="1560" w:type="dxa"/>
          </w:tcPr>
          <w:p w:rsidR="008E71C9" w:rsidRPr="00816B6C" w:rsidRDefault="008E71C9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AMARELO</w:t>
            </w:r>
          </w:p>
        </w:tc>
        <w:tc>
          <w:tcPr>
            <w:tcW w:w="567" w:type="dxa"/>
          </w:tcPr>
          <w:p w:rsidR="008E71C9" w:rsidRPr="00816B6C" w:rsidRDefault="008E71C9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8" w:type="dxa"/>
          </w:tcPr>
          <w:p w:rsidR="008E71C9" w:rsidRPr="00816B6C" w:rsidRDefault="008E71C9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8E71C9" w:rsidRPr="00816B6C" w:rsidRDefault="008E71C9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8E71C9" w:rsidRPr="00816B6C" w:rsidRDefault="008E71C9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2724" w:type="dxa"/>
          </w:tcPr>
          <w:p w:rsidR="008E71C9" w:rsidRPr="00816B6C" w:rsidRDefault="008E71C9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8E71C9" w:rsidRPr="00816B6C" w:rsidTr="00F143CC">
        <w:tc>
          <w:tcPr>
            <w:tcW w:w="1809" w:type="dxa"/>
          </w:tcPr>
          <w:p w:rsidR="008E71C9" w:rsidRPr="00816B6C" w:rsidRDefault="008E71C9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13015</w:t>
            </w:r>
          </w:p>
        </w:tc>
        <w:tc>
          <w:tcPr>
            <w:tcW w:w="1560" w:type="dxa"/>
          </w:tcPr>
          <w:p w:rsidR="008E71C9" w:rsidRPr="00816B6C" w:rsidRDefault="008E71C9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AMARELO</w:t>
            </w:r>
          </w:p>
        </w:tc>
        <w:tc>
          <w:tcPr>
            <w:tcW w:w="567" w:type="dxa"/>
          </w:tcPr>
          <w:p w:rsidR="008E71C9" w:rsidRPr="00816B6C" w:rsidRDefault="008E71C9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8" w:type="dxa"/>
          </w:tcPr>
          <w:p w:rsidR="008E71C9" w:rsidRPr="00816B6C" w:rsidRDefault="008E71C9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8E71C9" w:rsidRPr="00816B6C" w:rsidRDefault="008E71C9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8E71C9" w:rsidRPr="00816B6C" w:rsidRDefault="008E71C9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8E71C9" w:rsidRPr="00816B6C" w:rsidRDefault="008E71C9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8E71C9" w:rsidRPr="00816B6C" w:rsidTr="00F143CC">
        <w:tc>
          <w:tcPr>
            <w:tcW w:w="1809" w:type="dxa"/>
          </w:tcPr>
          <w:p w:rsidR="008E71C9" w:rsidRPr="00816B6C" w:rsidRDefault="008E71C9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14270</w:t>
            </w:r>
          </w:p>
        </w:tc>
        <w:tc>
          <w:tcPr>
            <w:tcW w:w="1560" w:type="dxa"/>
          </w:tcPr>
          <w:p w:rsidR="008E71C9" w:rsidRPr="00816B6C" w:rsidRDefault="008E71C9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LARANJA</w:t>
            </w:r>
          </w:p>
        </w:tc>
        <w:tc>
          <w:tcPr>
            <w:tcW w:w="567" w:type="dxa"/>
          </w:tcPr>
          <w:p w:rsidR="008E71C9" w:rsidRPr="00816B6C" w:rsidRDefault="008E71C9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8" w:type="dxa"/>
          </w:tcPr>
          <w:p w:rsidR="008E71C9" w:rsidRPr="00816B6C" w:rsidRDefault="008E71C9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8E71C9" w:rsidRPr="00816B6C" w:rsidRDefault="008E71C9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8E71C9" w:rsidRPr="00816B6C" w:rsidRDefault="008E71C9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8E71C9" w:rsidRPr="00816B6C" w:rsidRDefault="008E71C9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8E71C9" w:rsidRPr="00816B6C" w:rsidTr="00F143CC">
        <w:tc>
          <w:tcPr>
            <w:tcW w:w="1809" w:type="dxa"/>
          </w:tcPr>
          <w:p w:rsidR="008E71C9" w:rsidRPr="00816B6C" w:rsidRDefault="008E71C9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14700</w:t>
            </w:r>
          </w:p>
        </w:tc>
        <w:tc>
          <w:tcPr>
            <w:tcW w:w="1560" w:type="dxa"/>
          </w:tcPr>
          <w:p w:rsidR="008E71C9" w:rsidRPr="00816B6C" w:rsidRDefault="008E71C9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VERMELHO</w:t>
            </w:r>
          </w:p>
        </w:tc>
        <w:tc>
          <w:tcPr>
            <w:tcW w:w="567" w:type="dxa"/>
          </w:tcPr>
          <w:p w:rsidR="008E71C9" w:rsidRPr="00816B6C" w:rsidRDefault="008E71C9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8" w:type="dxa"/>
          </w:tcPr>
          <w:p w:rsidR="008E71C9" w:rsidRPr="00816B6C" w:rsidRDefault="008E71C9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8E71C9" w:rsidRPr="00816B6C" w:rsidRDefault="008E71C9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8E71C9" w:rsidRPr="00816B6C" w:rsidRDefault="008E71C9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8E71C9" w:rsidRPr="00816B6C" w:rsidRDefault="008E71C9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8E71C9" w:rsidRPr="00816B6C" w:rsidTr="00F143CC">
        <w:tc>
          <w:tcPr>
            <w:tcW w:w="1809" w:type="dxa"/>
          </w:tcPr>
          <w:p w:rsidR="008E71C9" w:rsidRPr="00816B6C" w:rsidRDefault="008E71C9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14720</w:t>
            </w:r>
          </w:p>
        </w:tc>
        <w:tc>
          <w:tcPr>
            <w:tcW w:w="1560" w:type="dxa"/>
          </w:tcPr>
          <w:p w:rsidR="008E71C9" w:rsidRPr="00816B6C" w:rsidRDefault="008E71C9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VERMELHO</w:t>
            </w:r>
          </w:p>
        </w:tc>
        <w:tc>
          <w:tcPr>
            <w:tcW w:w="567" w:type="dxa"/>
          </w:tcPr>
          <w:p w:rsidR="008E71C9" w:rsidRPr="00816B6C" w:rsidRDefault="008E71C9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8" w:type="dxa"/>
          </w:tcPr>
          <w:p w:rsidR="008E71C9" w:rsidRPr="00816B6C" w:rsidRDefault="008E71C9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8E71C9" w:rsidRPr="00816B6C" w:rsidRDefault="008E71C9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8E71C9" w:rsidRPr="00816B6C" w:rsidRDefault="008E71C9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8E71C9" w:rsidRPr="00816B6C" w:rsidRDefault="008E71C9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8E71C9" w:rsidRPr="00816B6C" w:rsidTr="00F143CC">
        <w:tc>
          <w:tcPr>
            <w:tcW w:w="1809" w:type="dxa"/>
          </w:tcPr>
          <w:p w:rsidR="008E71C9" w:rsidRPr="00816B6C" w:rsidRDefault="0009780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14815</w:t>
            </w:r>
          </w:p>
        </w:tc>
        <w:tc>
          <w:tcPr>
            <w:tcW w:w="1560" w:type="dxa"/>
          </w:tcPr>
          <w:p w:rsidR="008E71C9" w:rsidRPr="00816B6C" w:rsidRDefault="0009780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VERMELHO</w:t>
            </w:r>
          </w:p>
        </w:tc>
        <w:tc>
          <w:tcPr>
            <w:tcW w:w="567" w:type="dxa"/>
          </w:tcPr>
          <w:p w:rsidR="008E71C9" w:rsidRPr="00816B6C" w:rsidRDefault="0009780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8" w:type="dxa"/>
          </w:tcPr>
          <w:p w:rsidR="008E71C9" w:rsidRPr="00816B6C" w:rsidRDefault="008E71C9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8E71C9" w:rsidRPr="00816B6C" w:rsidRDefault="008E71C9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8E71C9" w:rsidRPr="00816B6C" w:rsidRDefault="008E71C9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8E71C9" w:rsidRPr="00816B6C" w:rsidRDefault="008E71C9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09780B" w:rsidRPr="00816B6C" w:rsidTr="00F143CC">
        <w:tc>
          <w:tcPr>
            <w:tcW w:w="1809" w:type="dxa"/>
          </w:tcPr>
          <w:p w:rsidR="0009780B" w:rsidRPr="00816B6C" w:rsidRDefault="00FC2519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15510</w:t>
            </w:r>
          </w:p>
        </w:tc>
        <w:tc>
          <w:tcPr>
            <w:tcW w:w="1560" w:type="dxa"/>
          </w:tcPr>
          <w:p w:rsidR="0009780B" w:rsidRPr="00816B6C" w:rsidRDefault="00FC2519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LARANJA</w:t>
            </w:r>
          </w:p>
        </w:tc>
        <w:tc>
          <w:tcPr>
            <w:tcW w:w="567" w:type="dxa"/>
          </w:tcPr>
          <w:p w:rsidR="0009780B" w:rsidRPr="00816B6C" w:rsidRDefault="0009780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8" w:type="dxa"/>
          </w:tcPr>
          <w:p w:rsidR="0009780B" w:rsidRPr="00816B6C" w:rsidRDefault="00FC2519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567" w:type="dxa"/>
          </w:tcPr>
          <w:p w:rsidR="0009780B" w:rsidRPr="00816B6C" w:rsidRDefault="0009780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09780B" w:rsidRPr="00816B6C" w:rsidRDefault="0009780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09780B" w:rsidRPr="00816B6C" w:rsidRDefault="0009780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FC2519" w:rsidRPr="00816B6C" w:rsidTr="00F143CC">
        <w:tc>
          <w:tcPr>
            <w:tcW w:w="1809" w:type="dxa"/>
          </w:tcPr>
          <w:p w:rsidR="00FC2519" w:rsidRPr="00816B6C" w:rsidRDefault="00FC2519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15525</w:t>
            </w:r>
          </w:p>
        </w:tc>
        <w:tc>
          <w:tcPr>
            <w:tcW w:w="1560" w:type="dxa"/>
          </w:tcPr>
          <w:p w:rsidR="00FC2519" w:rsidRPr="00816B6C" w:rsidRDefault="00FC2519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VERMELHO</w:t>
            </w:r>
          </w:p>
        </w:tc>
        <w:tc>
          <w:tcPr>
            <w:tcW w:w="567" w:type="dxa"/>
          </w:tcPr>
          <w:p w:rsidR="00FC2519" w:rsidRPr="00816B6C" w:rsidRDefault="00FC2519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8" w:type="dxa"/>
          </w:tcPr>
          <w:p w:rsidR="00FC2519" w:rsidRPr="00816B6C" w:rsidRDefault="00FC2519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FC2519" w:rsidRPr="00816B6C" w:rsidRDefault="00FC2519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FC2519" w:rsidRPr="00816B6C" w:rsidRDefault="00FC2519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FC2519" w:rsidRPr="00816B6C" w:rsidRDefault="00FC2519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124C1B" w:rsidRPr="00816B6C" w:rsidTr="00F143CC">
        <w:tc>
          <w:tcPr>
            <w:tcW w:w="1809" w:type="dxa"/>
          </w:tcPr>
          <w:p w:rsidR="00124C1B" w:rsidRPr="00816B6C" w:rsidRDefault="00124C1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15580</w:t>
            </w:r>
          </w:p>
        </w:tc>
        <w:tc>
          <w:tcPr>
            <w:tcW w:w="1560" w:type="dxa"/>
          </w:tcPr>
          <w:p w:rsidR="00124C1B" w:rsidRPr="00816B6C" w:rsidRDefault="00124C1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VERMELHO</w:t>
            </w:r>
          </w:p>
        </w:tc>
        <w:tc>
          <w:tcPr>
            <w:tcW w:w="567" w:type="dxa"/>
          </w:tcPr>
          <w:p w:rsidR="00124C1B" w:rsidRPr="00816B6C" w:rsidRDefault="00124C1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8" w:type="dxa"/>
          </w:tcPr>
          <w:p w:rsidR="00124C1B" w:rsidRPr="00816B6C" w:rsidRDefault="00124C1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124C1B" w:rsidRPr="00816B6C" w:rsidRDefault="00124C1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124C1B" w:rsidRPr="00816B6C" w:rsidRDefault="00124C1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124C1B" w:rsidRPr="00816B6C" w:rsidRDefault="00124C1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124C1B" w:rsidRPr="00816B6C" w:rsidTr="00F143CC">
        <w:tc>
          <w:tcPr>
            <w:tcW w:w="1809" w:type="dxa"/>
          </w:tcPr>
          <w:p w:rsidR="00124C1B" w:rsidRPr="00816B6C" w:rsidRDefault="00124C1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15620</w:t>
            </w:r>
          </w:p>
        </w:tc>
        <w:tc>
          <w:tcPr>
            <w:tcW w:w="1560" w:type="dxa"/>
          </w:tcPr>
          <w:p w:rsidR="00124C1B" w:rsidRPr="00816B6C" w:rsidRDefault="00124C1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VERMELHO</w:t>
            </w:r>
          </w:p>
        </w:tc>
        <w:tc>
          <w:tcPr>
            <w:tcW w:w="567" w:type="dxa"/>
          </w:tcPr>
          <w:p w:rsidR="00124C1B" w:rsidRPr="00816B6C" w:rsidRDefault="00124C1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8" w:type="dxa"/>
          </w:tcPr>
          <w:p w:rsidR="00124C1B" w:rsidRPr="00816B6C" w:rsidRDefault="00124C1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124C1B" w:rsidRPr="00816B6C" w:rsidRDefault="00124C1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124C1B" w:rsidRPr="00816B6C" w:rsidRDefault="00124C1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2724" w:type="dxa"/>
          </w:tcPr>
          <w:p w:rsidR="00124C1B" w:rsidRPr="00816B6C" w:rsidRDefault="00124C1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124C1B" w:rsidRPr="00816B6C" w:rsidTr="00F143CC">
        <w:tc>
          <w:tcPr>
            <w:tcW w:w="1809" w:type="dxa"/>
          </w:tcPr>
          <w:p w:rsidR="00124C1B" w:rsidRPr="00816B6C" w:rsidRDefault="00124C1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15630</w:t>
            </w:r>
          </w:p>
        </w:tc>
        <w:tc>
          <w:tcPr>
            <w:tcW w:w="1560" w:type="dxa"/>
          </w:tcPr>
          <w:p w:rsidR="00124C1B" w:rsidRPr="00816B6C" w:rsidRDefault="00124C1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VERMELHO</w:t>
            </w:r>
          </w:p>
        </w:tc>
        <w:tc>
          <w:tcPr>
            <w:tcW w:w="567" w:type="dxa"/>
          </w:tcPr>
          <w:p w:rsidR="00124C1B" w:rsidRPr="00816B6C" w:rsidRDefault="00124C1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8" w:type="dxa"/>
          </w:tcPr>
          <w:p w:rsidR="00124C1B" w:rsidRPr="00816B6C" w:rsidRDefault="00124C1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124C1B" w:rsidRPr="00816B6C" w:rsidRDefault="00124C1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124C1B" w:rsidRPr="00816B6C" w:rsidRDefault="00124C1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124C1B" w:rsidRPr="00816B6C" w:rsidRDefault="00124C1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3% MÁXIMO NO PRODUTO FINAL</w:t>
            </w:r>
          </w:p>
        </w:tc>
      </w:tr>
      <w:tr w:rsidR="00124C1B" w:rsidRPr="00816B6C" w:rsidTr="00F143CC">
        <w:tc>
          <w:tcPr>
            <w:tcW w:w="1809" w:type="dxa"/>
          </w:tcPr>
          <w:p w:rsidR="00124C1B" w:rsidRPr="00816B6C" w:rsidRDefault="00124C1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15800</w:t>
            </w:r>
          </w:p>
        </w:tc>
        <w:tc>
          <w:tcPr>
            <w:tcW w:w="1560" w:type="dxa"/>
          </w:tcPr>
          <w:p w:rsidR="00124C1B" w:rsidRPr="00816B6C" w:rsidRDefault="00124C1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VERMELHO</w:t>
            </w:r>
          </w:p>
        </w:tc>
        <w:tc>
          <w:tcPr>
            <w:tcW w:w="567" w:type="dxa"/>
          </w:tcPr>
          <w:p w:rsidR="00124C1B" w:rsidRPr="00816B6C" w:rsidRDefault="00124C1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8" w:type="dxa"/>
          </w:tcPr>
          <w:p w:rsidR="00124C1B" w:rsidRPr="00816B6C" w:rsidRDefault="00124C1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124C1B" w:rsidRPr="00816B6C" w:rsidRDefault="00124C1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9" w:type="dxa"/>
          </w:tcPr>
          <w:p w:rsidR="00124C1B" w:rsidRPr="00816B6C" w:rsidRDefault="00124C1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124C1B" w:rsidRPr="00816B6C" w:rsidRDefault="00124C1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124C1B" w:rsidRPr="00816B6C" w:rsidTr="00F143CC">
        <w:tc>
          <w:tcPr>
            <w:tcW w:w="1809" w:type="dxa"/>
          </w:tcPr>
          <w:p w:rsidR="00124C1B" w:rsidRPr="00816B6C" w:rsidRDefault="00124C1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15850</w:t>
            </w:r>
          </w:p>
        </w:tc>
        <w:tc>
          <w:tcPr>
            <w:tcW w:w="1560" w:type="dxa"/>
          </w:tcPr>
          <w:p w:rsidR="00124C1B" w:rsidRPr="00816B6C" w:rsidRDefault="00124C1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VERMELHO</w:t>
            </w:r>
          </w:p>
        </w:tc>
        <w:tc>
          <w:tcPr>
            <w:tcW w:w="567" w:type="dxa"/>
          </w:tcPr>
          <w:p w:rsidR="00124C1B" w:rsidRPr="00816B6C" w:rsidRDefault="00124C1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8" w:type="dxa"/>
          </w:tcPr>
          <w:p w:rsidR="00124C1B" w:rsidRPr="00816B6C" w:rsidRDefault="00124C1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124C1B" w:rsidRPr="00816B6C" w:rsidRDefault="00124C1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124C1B" w:rsidRPr="00816B6C" w:rsidRDefault="00124C1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124C1B" w:rsidRPr="00816B6C" w:rsidRDefault="00124C1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124C1B" w:rsidRPr="00816B6C" w:rsidTr="00F143CC">
        <w:tc>
          <w:tcPr>
            <w:tcW w:w="1809" w:type="dxa"/>
          </w:tcPr>
          <w:p w:rsidR="00124C1B" w:rsidRPr="00816B6C" w:rsidRDefault="00124C1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15850: 1</w:t>
            </w:r>
          </w:p>
        </w:tc>
        <w:tc>
          <w:tcPr>
            <w:tcW w:w="1560" w:type="dxa"/>
          </w:tcPr>
          <w:p w:rsidR="00124C1B" w:rsidRPr="00816B6C" w:rsidRDefault="00124C1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VERMELHO</w:t>
            </w:r>
          </w:p>
        </w:tc>
        <w:tc>
          <w:tcPr>
            <w:tcW w:w="567" w:type="dxa"/>
          </w:tcPr>
          <w:p w:rsidR="00124C1B" w:rsidRPr="00816B6C" w:rsidRDefault="00124C1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8" w:type="dxa"/>
          </w:tcPr>
          <w:p w:rsidR="00124C1B" w:rsidRPr="00816B6C" w:rsidRDefault="00124C1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567" w:type="dxa"/>
          </w:tcPr>
          <w:p w:rsidR="00124C1B" w:rsidRPr="00816B6C" w:rsidRDefault="00124C1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124C1B" w:rsidRPr="00816B6C" w:rsidRDefault="00124C1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124C1B" w:rsidRPr="00816B6C" w:rsidRDefault="00124C1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124C1B" w:rsidRPr="00816B6C" w:rsidTr="00F143CC">
        <w:tc>
          <w:tcPr>
            <w:tcW w:w="1809" w:type="dxa"/>
          </w:tcPr>
          <w:p w:rsidR="00124C1B" w:rsidRPr="00816B6C" w:rsidRDefault="00124C1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15865</w:t>
            </w:r>
          </w:p>
        </w:tc>
        <w:tc>
          <w:tcPr>
            <w:tcW w:w="1560" w:type="dxa"/>
          </w:tcPr>
          <w:p w:rsidR="00124C1B" w:rsidRPr="00816B6C" w:rsidRDefault="00124C1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VERMELHO</w:t>
            </w:r>
          </w:p>
        </w:tc>
        <w:tc>
          <w:tcPr>
            <w:tcW w:w="567" w:type="dxa"/>
          </w:tcPr>
          <w:p w:rsidR="00124C1B" w:rsidRPr="00816B6C" w:rsidRDefault="00124C1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8" w:type="dxa"/>
          </w:tcPr>
          <w:p w:rsidR="00124C1B" w:rsidRPr="00816B6C" w:rsidRDefault="00124C1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124C1B" w:rsidRPr="00816B6C" w:rsidRDefault="00124C1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124C1B" w:rsidRPr="00816B6C" w:rsidRDefault="00124C1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124C1B" w:rsidRPr="00816B6C" w:rsidRDefault="00124C1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124C1B" w:rsidRPr="00816B6C" w:rsidTr="00F143CC">
        <w:tc>
          <w:tcPr>
            <w:tcW w:w="1809" w:type="dxa"/>
          </w:tcPr>
          <w:p w:rsidR="00124C1B" w:rsidRPr="00816B6C" w:rsidRDefault="00124C1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15880</w:t>
            </w:r>
          </w:p>
        </w:tc>
        <w:tc>
          <w:tcPr>
            <w:tcW w:w="1560" w:type="dxa"/>
          </w:tcPr>
          <w:p w:rsidR="00124C1B" w:rsidRPr="00816B6C" w:rsidRDefault="00124C1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LARANJA</w:t>
            </w:r>
          </w:p>
        </w:tc>
        <w:tc>
          <w:tcPr>
            <w:tcW w:w="567" w:type="dxa"/>
          </w:tcPr>
          <w:p w:rsidR="00124C1B" w:rsidRPr="00816B6C" w:rsidRDefault="00124C1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8" w:type="dxa"/>
          </w:tcPr>
          <w:p w:rsidR="00124C1B" w:rsidRPr="00816B6C" w:rsidRDefault="00124C1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124C1B" w:rsidRPr="00816B6C" w:rsidRDefault="00124C1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124C1B" w:rsidRPr="00816B6C" w:rsidRDefault="00124C1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124C1B" w:rsidRPr="00816B6C" w:rsidRDefault="00124C1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124C1B" w:rsidRPr="00816B6C" w:rsidTr="00F143CC">
        <w:tc>
          <w:tcPr>
            <w:tcW w:w="1809" w:type="dxa"/>
          </w:tcPr>
          <w:p w:rsidR="00124C1B" w:rsidRPr="00816B6C" w:rsidRDefault="00124C1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15980</w:t>
            </w:r>
          </w:p>
        </w:tc>
        <w:tc>
          <w:tcPr>
            <w:tcW w:w="1560" w:type="dxa"/>
          </w:tcPr>
          <w:p w:rsidR="00124C1B" w:rsidRPr="00816B6C" w:rsidRDefault="00124C1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LARANJA</w:t>
            </w:r>
          </w:p>
        </w:tc>
        <w:tc>
          <w:tcPr>
            <w:tcW w:w="567" w:type="dxa"/>
          </w:tcPr>
          <w:p w:rsidR="00124C1B" w:rsidRPr="00816B6C" w:rsidRDefault="00124C1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8" w:type="dxa"/>
          </w:tcPr>
          <w:p w:rsidR="00124C1B" w:rsidRPr="00816B6C" w:rsidRDefault="00124C1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124C1B" w:rsidRPr="00816B6C" w:rsidRDefault="00124C1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124C1B" w:rsidRPr="00816B6C" w:rsidRDefault="00124C1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124C1B" w:rsidRPr="00816B6C" w:rsidRDefault="00124C1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124C1B" w:rsidRPr="00816B6C" w:rsidTr="00F143CC">
        <w:tc>
          <w:tcPr>
            <w:tcW w:w="1809" w:type="dxa"/>
          </w:tcPr>
          <w:p w:rsidR="00124C1B" w:rsidRPr="00816B6C" w:rsidRDefault="00124C1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15985</w:t>
            </w:r>
          </w:p>
        </w:tc>
        <w:tc>
          <w:tcPr>
            <w:tcW w:w="1560" w:type="dxa"/>
          </w:tcPr>
          <w:p w:rsidR="00124C1B" w:rsidRPr="00816B6C" w:rsidRDefault="00124C1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AMARELO</w:t>
            </w:r>
          </w:p>
        </w:tc>
        <w:tc>
          <w:tcPr>
            <w:tcW w:w="567" w:type="dxa"/>
          </w:tcPr>
          <w:p w:rsidR="00124C1B" w:rsidRPr="00816B6C" w:rsidRDefault="00124C1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8" w:type="dxa"/>
          </w:tcPr>
          <w:p w:rsidR="00124C1B" w:rsidRPr="00816B6C" w:rsidRDefault="00124C1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124C1B" w:rsidRPr="00816B6C" w:rsidRDefault="00124C1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124C1B" w:rsidRPr="00816B6C" w:rsidRDefault="00124C1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124C1B" w:rsidRPr="00816B6C" w:rsidRDefault="00124C1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124C1B" w:rsidRPr="00816B6C" w:rsidTr="00F143CC">
        <w:tc>
          <w:tcPr>
            <w:tcW w:w="1809" w:type="dxa"/>
          </w:tcPr>
          <w:p w:rsidR="00124C1B" w:rsidRPr="00816B6C" w:rsidRDefault="00124C1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16035</w:t>
            </w:r>
          </w:p>
        </w:tc>
        <w:tc>
          <w:tcPr>
            <w:tcW w:w="1560" w:type="dxa"/>
          </w:tcPr>
          <w:p w:rsidR="00124C1B" w:rsidRPr="00816B6C" w:rsidRDefault="00124C1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VERMELHO</w:t>
            </w:r>
          </w:p>
        </w:tc>
        <w:tc>
          <w:tcPr>
            <w:tcW w:w="567" w:type="dxa"/>
          </w:tcPr>
          <w:p w:rsidR="00124C1B" w:rsidRPr="00816B6C" w:rsidRDefault="00124C1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8" w:type="dxa"/>
          </w:tcPr>
          <w:p w:rsidR="00124C1B" w:rsidRPr="00816B6C" w:rsidRDefault="00124C1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124C1B" w:rsidRPr="00816B6C" w:rsidRDefault="00124C1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124C1B" w:rsidRPr="00816B6C" w:rsidRDefault="00124C1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124C1B" w:rsidRPr="00816B6C" w:rsidRDefault="00124C1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124C1B" w:rsidRPr="00816B6C" w:rsidTr="00F143CC">
        <w:tc>
          <w:tcPr>
            <w:tcW w:w="1809" w:type="dxa"/>
          </w:tcPr>
          <w:p w:rsidR="00124C1B" w:rsidRPr="00816B6C" w:rsidRDefault="00124C1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16185</w:t>
            </w:r>
          </w:p>
        </w:tc>
        <w:tc>
          <w:tcPr>
            <w:tcW w:w="1560" w:type="dxa"/>
          </w:tcPr>
          <w:p w:rsidR="00124C1B" w:rsidRPr="00816B6C" w:rsidRDefault="00124C1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VERMELHO</w:t>
            </w:r>
          </w:p>
        </w:tc>
        <w:tc>
          <w:tcPr>
            <w:tcW w:w="567" w:type="dxa"/>
          </w:tcPr>
          <w:p w:rsidR="00124C1B" w:rsidRPr="00816B6C" w:rsidRDefault="00124C1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8" w:type="dxa"/>
          </w:tcPr>
          <w:p w:rsidR="00124C1B" w:rsidRPr="00816B6C" w:rsidRDefault="00124C1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124C1B" w:rsidRPr="00816B6C" w:rsidRDefault="00124C1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124C1B" w:rsidRPr="00816B6C" w:rsidRDefault="00124C1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124C1B" w:rsidRPr="00816B6C" w:rsidRDefault="00124C1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124C1B" w:rsidRPr="00816B6C" w:rsidTr="00F143CC">
        <w:tc>
          <w:tcPr>
            <w:tcW w:w="1809" w:type="dxa"/>
          </w:tcPr>
          <w:p w:rsidR="00124C1B" w:rsidRPr="00816B6C" w:rsidRDefault="00124C1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>16230</w:t>
            </w:r>
          </w:p>
        </w:tc>
        <w:tc>
          <w:tcPr>
            <w:tcW w:w="1560" w:type="dxa"/>
          </w:tcPr>
          <w:p w:rsidR="00124C1B" w:rsidRPr="00816B6C" w:rsidRDefault="00124C1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LARANJA</w:t>
            </w:r>
          </w:p>
        </w:tc>
        <w:tc>
          <w:tcPr>
            <w:tcW w:w="567" w:type="dxa"/>
          </w:tcPr>
          <w:p w:rsidR="00124C1B" w:rsidRPr="00816B6C" w:rsidRDefault="00124C1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8" w:type="dxa"/>
          </w:tcPr>
          <w:p w:rsidR="00124C1B" w:rsidRPr="00816B6C" w:rsidRDefault="00124C1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124C1B" w:rsidRPr="00816B6C" w:rsidRDefault="00124C1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9" w:type="dxa"/>
          </w:tcPr>
          <w:p w:rsidR="00124C1B" w:rsidRPr="00816B6C" w:rsidRDefault="00124C1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124C1B" w:rsidRPr="00816B6C" w:rsidRDefault="00124C1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124C1B" w:rsidRPr="00816B6C" w:rsidTr="00F143CC">
        <w:tc>
          <w:tcPr>
            <w:tcW w:w="1809" w:type="dxa"/>
          </w:tcPr>
          <w:p w:rsidR="00124C1B" w:rsidRPr="00816B6C" w:rsidRDefault="004A384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16255</w:t>
            </w:r>
          </w:p>
        </w:tc>
        <w:tc>
          <w:tcPr>
            <w:tcW w:w="1560" w:type="dxa"/>
          </w:tcPr>
          <w:p w:rsidR="00124C1B" w:rsidRPr="00816B6C" w:rsidRDefault="004A384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VERMELHO</w:t>
            </w:r>
          </w:p>
        </w:tc>
        <w:tc>
          <w:tcPr>
            <w:tcW w:w="567" w:type="dxa"/>
          </w:tcPr>
          <w:p w:rsidR="00124C1B" w:rsidRPr="00816B6C" w:rsidRDefault="004A384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8" w:type="dxa"/>
          </w:tcPr>
          <w:p w:rsidR="00124C1B" w:rsidRPr="00816B6C" w:rsidRDefault="00124C1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124C1B" w:rsidRPr="00816B6C" w:rsidRDefault="00124C1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124C1B" w:rsidRPr="00816B6C" w:rsidRDefault="00124C1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124C1B" w:rsidRPr="00816B6C" w:rsidRDefault="00124C1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4A3848" w:rsidRPr="00816B6C" w:rsidTr="00F143CC">
        <w:tc>
          <w:tcPr>
            <w:tcW w:w="1809" w:type="dxa"/>
          </w:tcPr>
          <w:p w:rsidR="004A3848" w:rsidRPr="00816B6C" w:rsidRDefault="004A384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16290</w:t>
            </w:r>
          </w:p>
        </w:tc>
        <w:tc>
          <w:tcPr>
            <w:tcW w:w="1560" w:type="dxa"/>
          </w:tcPr>
          <w:p w:rsidR="004A3848" w:rsidRPr="00816B6C" w:rsidRDefault="004A384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VERMELHO</w:t>
            </w:r>
          </w:p>
        </w:tc>
        <w:tc>
          <w:tcPr>
            <w:tcW w:w="567" w:type="dxa"/>
          </w:tcPr>
          <w:p w:rsidR="004A3848" w:rsidRPr="00816B6C" w:rsidRDefault="004A384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8" w:type="dxa"/>
          </w:tcPr>
          <w:p w:rsidR="004A3848" w:rsidRPr="00816B6C" w:rsidRDefault="004A384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4A3848" w:rsidRPr="00816B6C" w:rsidRDefault="004A384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4A3848" w:rsidRPr="00816B6C" w:rsidRDefault="004A384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4A3848" w:rsidRPr="00816B6C" w:rsidRDefault="004A384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4A3848" w:rsidRPr="00816B6C" w:rsidTr="00F143CC">
        <w:tc>
          <w:tcPr>
            <w:tcW w:w="1809" w:type="dxa"/>
          </w:tcPr>
          <w:p w:rsidR="004A3848" w:rsidRPr="00816B6C" w:rsidRDefault="004A384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17200</w:t>
            </w:r>
          </w:p>
        </w:tc>
        <w:tc>
          <w:tcPr>
            <w:tcW w:w="1560" w:type="dxa"/>
          </w:tcPr>
          <w:p w:rsidR="004A3848" w:rsidRPr="00816B6C" w:rsidRDefault="004A384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VERMELHO</w:t>
            </w:r>
          </w:p>
        </w:tc>
        <w:tc>
          <w:tcPr>
            <w:tcW w:w="567" w:type="dxa"/>
          </w:tcPr>
          <w:p w:rsidR="004A3848" w:rsidRPr="00816B6C" w:rsidRDefault="004A384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8" w:type="dxa"/>
          </w:tcPr>
          <w:p w:rsidR="004A3848" w:rsidRPr="00816B6C" w:rsidRDefault="004A384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4A3848" w:rsidRPr="00816B6C" w:rsidRDefault="004A384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4A3848" w:rsidRPr="00816B6C" w:rsidRDefault="004A384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4A3848" w:rsidRPr="00816B6C" w:rsidRDefault="004A384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4A3848" w:rsidRPr="00816B6C" w:rsidTr="00F143CC">
        <w:tc>
          <w:tcPr>
            <w:tcW w:w="1809" w:type="dxa"/>
          </w:tcPr>
          <w:p w:rsidR="004A3848" w:rsidRPr="00816B6C" w:rsidRDefault="004A384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18050</w:t>
            </w:r>
          </w:p>
        </w:tc>
        <w:tc>
          <w:tcPr>
            <w:tcW w:w="1560" w:type="dxa"/>
          </w:tcPr>
          <w:p w:rsidR="004A3848" w:rsidRPr="00816B6C" w:rsidRDefault="004A384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VERMELHO</w:t>
            </w:r>
          </w:p>
        </w:tc>
        <w:tc>
          <w:tcPr>
            <w:tcW w:w="567" w:type="dxa"/>
          </w:tcPr>
          <w:p w:rsidR="004A3848" w:rsidRPr="00816B6C" w:rsidRDefault="004A384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8" w:type="dxa"/>
          </w:tcPr>
          <w:p w:rsidR="004A3848" w:rsidRPr="00816B6C" w:rsidRDefault="004A384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4A3848" w:rsidRPr="00816B6C" w:rsidRDefault="004A384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9" w:type="dxa"/>
          </w:tcPr>
          <w:p w:rsidR="004A3848" w:rsidRPr="00816B6C" w:rsidRDefault="004A384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4A3848" w:rsidRPr="00816B6C" w:rsidRDefault="004A384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4A3848" w:rsidRPr="00816B6C" w:rsidTr="00F143CC">
        <w:tc>
          <w:tcPr>
            <w:tcW w:w="1809" w:type="dxa"/>
          </w:tcPr>
          <w:p w:rsidR="004A3848" w:rsidRPr="00816B6C" w:rsidRDefault="004A384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18130</w:t>
            </w:r>
          </w:p>
        </w:tc>
        <w:tc>
          <w:tcPr>
            <w:tcW w:w="1560" w:type="dxa"/>
          </w:tcPr>
          <w:p w:rsidR="004A3848" w:rsidRPr="00816B6C" w:rsidRDefault="004A384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VERMELHO</w:t>
            </w:r>
          </w:p>
        </w:tc>
        <w:tc>
          <w:tcPr>
            <w:tcW w:w="567" w:type="dxa"/>
          </w:tcPr>
          <w:p w:rsidR="004A3848" w:rsidRPr="00816B6C" w:rsidRDefault="004A384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8" w:type="dxa"/>
          </w:tcPr>
          <w:p w:rsidR="004A3848" w:rsidRPr="00816B6C" w:rsidRDefault="004A384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4A3848" w:rsidRPr="00816B6C" w:rsidRDefault="004A384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4A3848" w:rsidRPr="00816B6C" w:rsidRDefault="004A384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2724" w:type="dxa"/>
          </w:tcPr>
          <w:p w:rsidR="004A3848" w:rsidRPr="00816B6C" w:rsidRDefault="004A384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4A3848" w:rsidRPr="00816B6C" w:rsidTr="00F143CC">
        <w:tc>
          <w:tcPr>
            <w:tcW w:w="1809" w:type="dxa"/>
          </w:tcPr>
          <w:p w:rsidR="004A3848" w:rsidRPr="00816B6C" w:rsidRDefault="004A384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18690</w:t>
            </w:r>
          </w:p>
        </w:tc>
        <w:tc>
          <w:tcPr>
            <w:tcW w:w="1560" w:type="dxa"/>
          </w:tcPr>
          <w:p w:rsidR="004A3848" w:rsidRPr="00816B6C" w:rsidRDefault="004A384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AMARELO</w:t>
            </w:r>
          </w:p>
        </w:tc>
        <w:tc>
          <w:tcPr>
            <w:tcW w:w="567" w:type="dxa"/>
          </w:tcPr>
          <w:p w:rsidR="004A3848" w:rsidRPr="00816B6C" w:rsidRDefault="004A384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8" w:type="dxa"/>
          </w:tcPr>
          <w:p w:rsidR="004A3848" w:rsidRPr="00816B6C" w:rsidRDefault="004A384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4A3848" w:rsidRPr="00816B6C" w:rsidRDefault="004A384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4A3848" w:rsidRPr="00816B6C" w:rsidRDefault="004A384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2724" w:type="dxa"/>
          </w:tcPr>
          <w:p w:rsidR="004A3848" w:rsidRPr="00816B6C" w:rsidRDefault="004A384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4A3848" w:rsidRPr="00816B6C" w:rsidTr="00F143CC">
        <w:tc>
          <w:tcPr>
            <w:tcW w:w="1809" w:type="dxa"/>
          </w:tcPr>
          <w:p w:rsidR="004A3848" w:rsidRPr="00816B6C" w:rsidRDefault="004A384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18736</w:t>
            </w:r>
          </w:p>
        </w:tc>
        <w:tc>
          <w:tcPr>
            <w:tcW w:w="1560" w:type="dxa"/>
          </w:tcPr>
          <w:p w:rsidR="004A3848" w:rsidRPr="00816B6C" w:rsidRDefault="004A384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VERMELHO</w:t>
            </w:r>
          </w:p>
        </w:tc>
        <w:tc>
          <w:tcPr>
            <w:tcW w:w="567" w:type="dxa"/>
          </w:tcPr>
          <w:p w:rsidR="004A3848" w:rsidRPr="00816B6C" w:rsidRDefault="004A384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8" w:type="dxa"/>
          </w:tcPr>
          <w:p w:rsidR="004A3848" w:rsidRPr="00816B6C" w:rsidRDefault="004A384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4A3848" w:rsidRPr="00816B6C" w:rsidRDefault="004A384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4A3848" w:rsidRPr="00816B6C" w:rsidRDefault="004A384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2724" w:type="dxa"/>
          </w:tcPr>
          <w:p w:rsidR="004A3848" w:rsidRPr="00816B6C" w:rsidRDefault="004A384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4A3848" w:rsidRPr="00816B6C" w:rsidTr="00F143CC">
        <w:tc>
          <w:tcPr>
            <w:tcW w:w="1809" w:type="dxa"/>
          </w:tcPr>
          <w:p w:rsidR="004A3848" w:rsidRPr="00816B6C" w:rsidRDefault="004A384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18820</w:t>
            </w:r>
          </w:p>
        </w:tc>
        <w:tc>
          <w:tcPr>
            <w:tcW w:w="1560" w:type="dxa"/>
          </w:tcPr>
          <w:p w:rsidR="004A3848" w:rsidRPr="00816B6C" w:rsidRDefault="004A384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AMARELO</w:t>
            </w:r>
          </w:p>
        </w:tc>
        <w:tc>
          <w:tcPr>
            <w:tcW w:w="567" w:type="dxa"/>
          </w:tcPr>
          <w:p w:rsidR="004A3848" w:rsidRPr="00816B6C" w:rsidRDefault="004A384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8" w:type="dxa"/>
          </w:tcPr>
          <w:p w:rsidR="004A3848" w:rsidRPr="00816B6C" w:rsidRDefault="004A384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4A3848" w:rsidRPr="00816B6C" w:rsidRDefault="004A384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4A3848" w:rsidRPr="00816B6C" w:rsidRDefault="004A384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2724" w:type="dxa"/>
          </w:tcPr>
          <w:p w:rsidR="004A3848" w:rsidRPr="00816B6C" w:rsidRDefault="004A384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4A3848" w:rsidRPr="00816B6C" w:rsidTr="00F143CC">
        <w:tc>
          <w:tcPr>
            <w:tcW w:w="1809" w:type="dxa"/>
          </w:tcPr>
          <w:p w:rsidR="004A3848" w:rsidRPr="00816B6C" w:rsidRDefault="004A384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18965</w:t>
            </w:r>
          </w:p>
        </w:tc>
        <w:tc>
          <w:tcPr>
            <w:tcW w:w="1560" w:type="dxa"/>
          </w:tcPr>
          <w:p w:rsidR="004A3848" w:rsidRPr="00816B6C" w:rsidRDefault="004A384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AMARELO</w:t>
            </w:r>
          </w:p>
        </w:tc>
        <w:tc>
          <w:tcPr>
            <w:tcW w:w="567" w:type="dxa"/>
          </w:tcPr>
          <w:p w:rsidR="004A3848" w:rsidRPr="00816B6C" w:rsidRDefault="004A384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8" w:type="dxa"/>
          </w:tcPr>
          <w:p w:rsidR="004A3848" w:rsidRPr="00816B6C" w:rsidRDefault="004A384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4A3848" w:rsidRPr="00816B6C" w:rsidRDefault="004A384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4A3848" w:rsidRPr="00816B6C" w:rsidRDefault="004A384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4A3848" w:rsidRPr="00816B6C" w:rsidRDefault="004A384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4A3848" w:rsidRPr="00816B6C" w:rsidTr="00F143CC">
        <w:tc>
          <w:tcPr>
            <w:tcW w:w="1809" w:type="dxa"/>
          </w:tcPr>
          <w:p w:rsidR="004A3848" w:rsidRPr="00816B6C" w:rsidRDefault="0025747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19140</w:t>
            </w:r>
          </w:p>
        </w:tc>
        <w:tc>
          <w:tcPr>
            <w:tcW w:w="1560" w:type="dxa"/>
          </w:tcPr>
          <w:p w:rsidR="004A3848" w:rsidRPr="00816B6C" w:rsidRDefault="0025747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AMARELO</w:t>
            </w:r>
          </w:p>
        </w:tc>
        <w:tc>
          <w:tcPr>
            <w:tcW w:w="567" w:type="dxa"/>
          </w:tcPr>
          <w:p w:rsidR="004A3848" w:rsidRPr="00816B6C" w:rsidRDefault="0025747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8" w:type="dxa"/>
          </w:tcPr>
          <w:p w:rsidR="004A3848" w:rsidRPr="00816B6C" w:rsidRDefault="004A384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4A3848" w:rsidRPr="00816B6C" w:rsidRDefault="004A384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4A3848" w:rsidRPr="00816B6C" w:rsidRDefault="004A384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4A3848" w:rsidRPr="00816B6C" w:rsidRDefault="004A384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25747B" w:rsidRPr="00816B6C" w:rsidTr="00F143CC">
        <w:tc>
          <w:tcPr>
            <w:tcW w:w="1809" w:type="dxa"/>
          </w:tcPr>
          <w:p w:rsidR="0025747B" w:rsidRPr="00816B6C" w:rsidRDefault="0025747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20040</w:t>
            </w:r>
          </w:p>
        </w:tc>
        <w:tc>
          <w:tcPr>
            <w:tcW w:w="1560" w:type="dxa"/>
          </w:tcPr>
          <w:p w:rsidR="0025747B" w:rsidRPr="00816B6C" w:rsidRDefault="0025747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AMARELO</w:t>
            </w:r>
          </w:p>
        </w:tc>
        <w:tc>
          <w:tcPr>
            <w:tcW w:w="567" w:type="dxa"/>
          </w:tcPr>
          <w:p w:rsidR="0025747B" w:rsidRPr="00816B6C" w:rsidRDefault="0025747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8" w:type="dxa"/>
          </w:tcPr>
          <w:p w:rsidR="0025747B" w:rsidRPr="00816B6C" w:rsidRDefault="0025747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25747B" w:rsidRPr="00816B6C" w:rsidRDefault="0025747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25747B" w:rsidRPr="00816B6C" w:rsidRDefault="0025747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2724" w:type="dxa"/>
          </w:tcPr>
          <w:p w:rsidR="0025747B" w:rsidRPr="00816B6C" w:rsidRDefault="0025747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25747B" w:rsidRPr="00816B6C" w:rsidTr="00F143CC">
        <w:tc>
          <w:tcPr>
            <w:tcW w:w="1809" w:type="dxa"/>
          </w:tcPr>
          <w:p w:rsidR="0025747B" w:rsidRPr="00816B6C" w:rsidRDefault="0025747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20170</w:t>
            </w:r>
          </w:p>
        </w:tc>
        <w:tc>
          <w:tcPr>
            <w:tcW w:w="1560" w:type="dxa"/>
          </w:tcPr>
          <w:p w:rsidR="0025747B" w:rsidRPr="00816B6C" w:rsidRDefault="0025747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LARANJA</w:t>
            </w:r>
          </w:p>
        </w:tc>
        <w:tc>
          <w:tcPr>
            <w:tcW w:w="567" w:type="dxa"/>
          </w:tcPr>
          <w:p w:rsidR="0025747B" w:rsidRPr="00816B6C" w:rsidRDefault="0025747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8" w:type="dxa"/>
          </w:tcPr>
          <w:p w:rsidR="0025747B" w:rsidRPr="00816B6C" w:rsidRDefault="0025747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25747B" w:rsidRPr="00816B6C" w:rsidRDefault="0025747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9" w:type="dxa"/>
          </w:tcPr>
          <w:p w:rsidR="0025747B" w:rsidRPr="00816B6C" w:rsidRDefault="0025747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25747B" w:rsidRPr="00816B6C" w:rsidRDefault="0025747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25747B" w:rsidRPr="00816B6C" w:rsidTr="00F143CC">
        <w:tc>
          <w:tcPr>
            <w:tcW w:w="1809" w:type="dxa"/>
          </w:tcPr>
          <w:p w:rsidR="0025747B" w:rsidRPr="00816B6C" w:rsidRDefault="0025747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20470</w:t>
            </w:r>
          </w:p>
        </w:tc>
        <w:tc>
          <w:tcPr>
            <w:tcW w:w="1560" w:type="dxa"/>
          </w:tcPr>
          <w:p w:rsidR="0025747B" w:rsidRPr="00816B6C" w:rsidRDefault="0025747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PRETO</w:t>
            </w:r>
          </w:p>
        </w:tc>
        <w:tc>
          <w:tcPr>
            <w:tcW w:w="567" w:type="dxa"/>
          </w:tcPr>
          <w:p w:rsidR="0025747B" w:rsidRPr="00816B6C" w:rsidRDefault="0025747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8" w:type="dxa"/>
          </w:tcPr>
          <w:p w:rsidR="0025747B" w:rsidRPr="00816B6C" w:rsidRDefault="0025747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25747B" w:rsidRPr="00816B6C" w:rsidRDefault="0025747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25747B" w:rsidRPr="00816B6C" w:rsidRDefault="0025747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2724" w:type="dxa"/>
          </w:tcPr>
          <w:p w:rsidR="0025747B" w:rsidRPr="00816B6C" w:rsidRDefault="0025747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25747B" w:rsidRPr="00816B6C" w:rsidTr="00F143CC">
        <w:tc>
          <w:tcPr>
            <w:tcW w:w="1809" w:type="dxa"/>
          </w:tcPr>
          <w:p w:rsidR="0025747B" w:rsidRPr="00816B6C" w:rsidRDefault="0025747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21100</w:t>
            </w:r>
          </w:p>
        </w:tc>
        <w:tc>
          <w:tcPr>
            <w:tcW w:w="1560" w:type="dxa"/>
          </w:tcPr>
          <w:p w:rsidR="0025747B" w:rsidRPr="00816B6C" w:rsidRDefault="0025747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AMARELO</w:t>
            </w:r>
          </w:p>
        </w:tc>
        <w:tc>
          <w:tcPr>
            <w:tcW w:w="567" w:type="dxa"/>
          </w:tcPr>
          <w:p w:rsidR="0025747B" w:rsidRPr="00816B6C" w:rsidRDefault="0025747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8" w:type="dxa"/>
          </w:tcPr>
          <w:p w:rsidR="0025747B" w:rsidRPr="00816B6C" w:rsidRDefault="0025747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25747B" w:rsidRPr="00816B6C" w:rsidRDefault="0025747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25747B" w:rsidRPr="00816B6C" w:rsidRDefault="0025747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2724" w:type="dxa"/>
          </w:tcPr>
          <w:p w:rsidR="0025747B" w:rsidRPr="00816B6C" w:rsidRDefault="0025747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25747B" w:rsidRPr="00816B6C" w:rsidTr="00F143CC">
        <w:tc>
          <w:tcPr>
            <w:tcW w:w="1809" w:type="dxa"/>
          </w:tcPr>
          <w:p w:rsidR="0025747B" w:rsidRPr="00816B6C" w:rsidRDefault="0025747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21108</w:t>
            </w:r>
          </w:p>
        </w:tc>
        <w:tc>
          <w:tcPr>
            <w:tcW w:w="1560" w:type="dxa"/>
          </w:tcPr>
          <w:p w:rsidR="0025747B" w:rsidRPr="00816B6C" w:rsidRDefault="0025747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AMARELO</w:t>
            </w:r>
          </w:p>
        </w:tc>
        <w:tc>
          <w:tcPr>
            <w:tcW w:w="567" w:type="dxa"/>
          </w:tcPr>
          <w:p w:rsidR="0025747B" w:rsidRPr="00816B6C" w:rsidRDefault="0025747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8" w:type="dxa"/>
          </w:tcPr>
          <w:p w:rsidR="0025747B" w:rsidRPr="00816B6C" w:rsidRDefault="0025747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25747B" w:rsidRPr="00816B6C" w:rsidRDefault="0025747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25747B" w:rsidRPr="00816B6C" w:rsidRDefault="0025747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2724" w:type="dxa"/>
          </w:tcPr>
          <w:p w:rsidR="0025747B" w:rsidRPr="00816B6C" w:rsidRDefault="0025747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25747B" w:rsidRPr="00816B6C" w:rsidTr="00F143CC">
        <w:tc>
          <w:tcPr>
            <w:tcW w:w="1809" w:type="dxa"/>
          </w:tcPr>
          <w:p w:rsidR="0025747B" w:rsidRPr="00816B6C" w:rsidRDefault="0025747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21230</w:t>
            </w:r>
          </w:p>
        </w:tc>
        <w:tc>
          <w:tcPr>
            <w:tcW w:w="1560" w:type="dxa"/>
          </w:tcPr>
          <w:p w:rsidR="0025747B" w:rsidRPr="00816B6C" w:rsidRDefault="0025747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AMARELO</w:t>
            </w:r>
          </w:p>
        </w:tc>
        <w:tc>
          <w:tcPr>
            <w:tcW w:w="567" w:type="dxa"/>
          </w:tcPr>
          <w:p w:rsidR="0025747B" w:rsidRPr="00816B6C" w:rsidRDefault="0025747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8" w:type="dxa"/>
          </w:tcPr>
          <w:p w:rsidR="0025747B" w:rsidRPr="00816B6C" w:rsidRDefault="0025747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25747B" w:rsidRPr="00816B6C" w:rsidRDefault="0025747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9" w:type="dxa"/>
          </w:tcPr>
          <w:p w:rsidR="0025747B" w:rsidRPr="00816B6C" w:rsidRDefault="0025747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25747B" w:rsidRPr="00816B6C" w:rsidRDefault="0025747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25747B" w:rsidRPr="00816B6C" w:rsidTr="00F143CC">
        <w:tc>
          <w:tcPr>
            <w:tcW w:w="1809" w:type="dxa"/>
          </w:tcPr>
          <w:p w:rsidR="0025747B" w:rsidRPr="00816B6C" w:rsidRDefault="0025747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24790</w:t>
            </w:r>
          </w:p>
        </w:tc>
        <w:tc>
          <w:tcPr>
            <w:tcW w:w="1560" w:type="dxa"/>
          </w:tcPr>
          <w:p w:rsidR="0025747B" w:rsidRPr="00816B6C" w:rsidRDefault="0025747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VERMELHO</w:t>
            </w:r>
          </w:p>
        </w:tc>
        <w:tc>
          <w:tcPr>
            <w:tcW w:w="567" w:type="dxa"/>
          </w:tcPr>
          <w:p w:rsidR="0025747B" w:rsidRPr="00816B6C" w:rsidRDefault="0025747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8" w:type="dxa"/>
          </w:tcPr>
          <w:p w:rsidR="0025747B" w:rsidRPr="00816B6C" w:rsidRDefault="0025747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25747B" w:rsidRPr="00816B6C" w:rsidRDefault="0025747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25747B" w:rsidRPr="00816B6C" w:rsidRDefault="0025747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2724" w:type="dxa"/>
          </w:tcPr>
          <w:p w:rsidR="0025747B" w:rsidRPr="00816B6C" w:rsidRDefault="0025747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25747B" w:rsidRPr="00816B6C" w:rsidTr="00F143CC">
        <w:tc>
          <w:tcPr>
            <w:tcW w:w="1809" w:type="dxa"/>
          </w:tcPr>
          <w:p w:rsidR="0025747B" w:rsidRPr="00816B6C" w:rsidRDefault="00EF49BA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26100</w:t>
            </w:r>
          </w:p>
        </w:tc>
        <w:tc>
          <w:tcPr>
            <w:tcW w:w="1560" w:type="dxa"/>
          </w:tcPr>
          <w:p w:rsidR="0025747B" w:rsidRPr="00816B6C" w:rsidRDefault="00EF49BA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VERMELHO</w:t>
            </w:r>
          </w:p>
        </w:tc>
        <w:tc>
          <w:tcPr>
            <w:tcW w:w="567" w:type="dxa"/>
          </w:tcPr>
          <w:p w:rsidR="0025747B" w:rsidRPr="00816B6C" w:rsidRDefault="0025747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8" w:type="dxa"/>
          </w:tcPr>
          <w:p w:rsidR="0025747B" w:rsidRPr="00816B6C" w:rsidRDefault="0025747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25747B" w:rsidRPr="00816B6C" w:rsidRDefault="00EF49BA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9" w:type="dxa"/>
          </w:tcPr>
          <w:p w:rsidR="0025747B" w:rsidRPr="00816B6C" w:rsidRDefault="0025747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25747B" w:rsidRPr="00816B6C" w:rsidRDefault="0025747B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EF49BA" w:rsidRPr="00816B6C" w:rsidTr="00F143CC">
        <w:tc>
          <w:tcPr>
            <w:tcW w:w="1809" w:type="dxa"/>
          </w:tcPr>
          <w:p w:rsidR="00EF49BA" w:rsidRPr="00816B6C" w:rsidRDefault="0053675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27290</w:t>
            </w:r>
          </w:p>
        </w:tc>
        <w:tc>
          <w:tcPr>
            <w:tcW w:w="1560" w:type="dxa"/>
          </w:tcPr>
          <w:p w:rsidR="00EF49BA" w:rsidRPr="00816B6C" w:rsidRDefault="0053675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VERMELHO</w:t>
            </w:r>
          </w:p>
        </w:tc>
        <w:tc>
          <w:tcPr>
            <w:tcW w:w="567" w:type="dxa"/>
          </w:tcPr>
          <w:p w:rsidR="00EF49BA" w:rsidRPr="00816B6C" w:rsidRDefault="00EF49BA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8" w:type="dxa"/>
          </w:tcPr>
          <w:p w:rsidR="00EF49BA" w:rsidRPr="00816B6C" w:rsidRDefault="00EF49BA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EF49BA" w:rsidRPr="00816B6C" w:rsidRDefault="00EF49BA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EF49BA" w:rsidRPr="00816B6C" w:rsidRDefault="0053675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2724" w:type="dxa"/>
          </w:tcPr>
          <w:p w:rsidR="00EF49BA" w:rsidRPr="00816B6C" w:rsidRDefault="00EF49BA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536758" w:rsidRPr="00816B6C" w:rsidTr="00F143CC">
        <w:tc>
          <w:tcPr>
            <w:tcW w:w="1809" w:type="dxa"/>
          </w:tcPr>
          <w:p w:rsidR="00536758" w:rsidRPr="00816B6C" w:rsidRDefault="0053675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27755</w:t>
            </w:r>
          </w:p>
        </w:tc>
        <w:tc>
          <w:tcPr>
            <w:tcW w:w="1560" w:type="dxa"/>
          </w:tcPr>
          <w:p w:rsidR="00536758" w:rsidRPr="00816B6C" w:rsidRDefault="0053675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PRETO</w:t>
            </w:r>
          </w:p>
        </w:tc>
        <w:tc>
          <w:tcPr>
            <w:tcW w:w="567" w:type="dxa"/>
          </w:tcPr>
          <w:p w:rsidR="00536758" w:rsidRPr="00816B6C" w:rsidRDefault="0053675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8" w:type="dxa"/>
          </w:tcPr>
          <w:p w:rsidR="00536758" w:rsidRPr="00816B6C" w:rsidRDefault="0053675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536758" w:rsidRPr="00816B6C" w:rsidRDefault="0053675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536758" w:rsidRPr="00816B6C" w:rsidRDefault="0053675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536758" w:rsidRPr="00816B6C" w:rsidRDefault="0053675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536758" w:rsidRPr="00816B6C" w:rsidTr="00F143CC">
        <w:tc>
          <w:tcPr>
            <w:tcW w:w="1809" w:type="dxa"/>
          </w:tcPr>
          <w:p w:rsidR="00536758" w:rsidRPr="00816B6C" w:rsidRDefault="0053675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28440</w:t>
            </w:r>
          </w:p>
        </w:tc>
        <w:tc>
          <w:tcPr>
            <w:tcW w:w="1560" w:type="dxa"/>
          </w:tcPr>
          <w:p w:rsidR="00536758" w:rsidRPr="00816B6C" w:rsidRDefault="0053675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PRETO</w:t>
            </w:r>
          </w:p>
        </w:tc>
        <w:tc>
          <w:tcPr>
            <w:tcW w:w="567" w:type="dxa"/>
          </w:tcPr>
          <w:p w:rsidR="00536758" w:rsidRPr="00816B6C" w:rsidRDefault="0053675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8" w:type="dxa"/>
          </w:tcPr>
          <w:p w:rsidR="00536758" w:rsidRPr="00816B6C" w:rsidRDefault="0053675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536758" w:rsidRPr="00816B6C" w:rsidRDefault="0053675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536758" w:rsidRPr="00816B6C" w:rsidRDefault="0053675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536758" w:rsidRPr="00816B6C" w:rsidRDefault="0053675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536758" w:rsidRPr="00816B6C" w:rsidTr="00F143CC">
        <w:tc>
          <w:tcPr>
            <w:tcW w:w="1809" w:type="dxa"/>
          </w:tcPr>
          <w:p w:rsidR="00536758" w:rsidRPr="00816B6C" w:rsidRDefault="0053675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40215</w:t>
            </w:r>
          </w:p>
        </w:tc>
        <w:tc>
          <w:tcPr>
            <w:tcW w:w="1560" w:type="dxa"/>
          </w:tcPr>
          <w:p w:rsidR="00536758" w:rsidRPr="00816B6C" w:rsidRDefault="0053675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LARANJA</w:t>
            </w:r>
          </w:p>
        </w:tc>
        <w:tc>
          <w:tcPr>
            <w:tcW w:w="567" w:type="dxa"/>
          </w:tcPr>
          <w:p w:rsidR="00536758" w:rsidRPr="00816B6C" w:rsidRDefault="0053675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8" w:type="dxa"/>
          </w:tcPr>
          <w:p w:rsidR="00536758" w:rsidRPr="00816B6C" w:rsidRDefault="0053675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536758" w:rsidRPr="00816B6C" w:rsidRDefault="0053675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536758" w:rsidRPr="00816B6C" w:rsidRDefault="0053675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2724" w:type="dxa"/>
          </w:tcPr>
          <w:p w:rsidR="00536758" w:rsidRPr="00816B6C" w:rsidRDefault="0053675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536758" w:rsidRPr="00816B6C" w:rsidTr="00F143CC">
        <w:tc>
          <w:tcPr>
            <w:tcW w:w="1809" w:type="dxa"/>
          </w:tcPr>
          <w:p w:rsidR="00536758" w:rsidRPr="00816B6C" w:rsidRDefault="0053675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40800</w:t>
            </w:r>
          </w:p>
        </w:tc>
        <w:tc>
          <w:tcPr>
            <w:tcW w:w="1560" w:type="dxa"/>
          </w:tcPr>
          <w:p w:rsidR="00536758" w:rsidRPr="00816B6C" w:rsidRDefault="0053675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LARANJA</w:t>
            </w:r>
          </w:p>
        </w:tc>
        <w:tc>
          <w:tcPr>
            <w:tcW w:w="567" w:type="dxa"/>
          </w:tcPr>
          <w:p w:rsidR="00536758" w:rsidRPr="00816B6C" w:rsidRDefault="0053675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8" w:type="dxa"/>
          </w:tcPr>
          <w:p w:rsidR="00536758" w:rsidRPr="00816B6C" w:rsidRDefault="0053675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536758" w:rsidRPr="00816B6C" w:rsidRDefault="0053675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536758" w:rsidRPr="00816B6C" w:rsidRDefault="0053675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536758" w:rsidRPr="00816B6C" w:rsidRDefault="0053675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536758" w:rsidRPr="00816B6C" w:rsidTr="00F143CC">
        <w:tc>
          <w:tcPr>
            <w:tcW w:w="1809" w:type="dxa"/>
          </w:tcPr>
          <w:p w:rsidR="00536758" w:rsidRPr="00816B6C" w:rsidRDefault="0053675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40820</w:t>
            </w:r>
          </w:p>
        </w:tc>
        <w:tc>
          <w:tcPr>
            <w:tcW w:w="1560" w:type="dxa"/>
          </w:tcPr>
          <w:p w:rsidR="00536758" w:rsidRPr="00816B6C" w:rsidRDefault="0053675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LARANJA</w:t>
            </w:r>
          </w:p>
        </w:tc>
        <w:tc>
          <w:tcPr>
            <w:tcW w:w="567" w:type="dxa"/>
          </w:tcPr>
          <w:p w:rsidR="00536758" w:rsidRPr="00816B6C" w:rsidRDefault="0053675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8" w:type="dxa"/>
          </w:tcPr>
          <w:p w:rsidR="00536758" w:rsidRPr="00816B6C" w:rsidRDefault="0053675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536758" w:rsidRPr="00816B6C" w:rsidRDefault="0053675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536758" w:rsidRPr="00816B6C" w:rsidRDefault="0053675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536758" w:rsidRPr="00816B6C" w:rsidRDefault="0053675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536758" w:rsidRPr="00816B6C" w:rsidTr="00F143CC">
        <w:tc>
          <w:tcPr>
            <w:tcW w:w="1809" w:type="dxa"/>
          </w:tcPr>
          <w:p w:rsidR="00536758" w:rsidRPr="00816B6C" w:rsidRDefault="0053675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40825</w:t>
            </w:r>
          </w:p>
        </w:tc>
        <w:tc>
          <w:tcPr>
            <w:tcW w:w="1560" w:type="dxa"/>
          </w:tcPr>
          <w:p w:rsidR="00536758" w:rsidRPr="00816B6C" w:rsidRDefault="0053675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LARANJA</w:t>
            </w:r>
          </w:p>
        </w:tc>
        <w:tc>
          <w:tcPr>
            <w:tcW w:w="567" w:type="dxa"/>
          </w:tcPr>
          <w:p w:rsidR="00536758" w:rsidRPr="00816B6C" w:rsidRDefault="0053675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8" w:type="dxa"/>
          </w:tcPr>
          <w:p w:rsidR="00536758" w:rsidRPr="00816B6C" w:rsidRDefault="0053675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536758" w:rsidRPr="00816B6C" w:rsidRDefault="0053675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536758" w:rsidRPr="00816B6C" w:rsidRDefault="0053675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536758" w:rsidRPr="00816B6C" w:rsidRDefault="0053675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536758" w:rsidRPr="00816B6C" w:rsidTr="00F143CC">
        <w:tc>
          <w:tcPr>
            <w:tcW w:w="1809" w:type="dxa"/>
          </w:tcPr>
          <w:p w:rsidR="00536758" w:rsidRPr="00816B6C" w:rsidRDefault="0053675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40850</w:t>
            </w:r>
          </w:p>
        </w:tc>
        <w:tc>
          <w:tcPr>
            <w:tcW w:w="1560" w:type="dxa"/>
          </w:tcPr>
          <w:p w:rsidR="00536758" w:rsidRPr="00816B6C" w:rsidRDefault="0053675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LARANJA</w:t>
            </w:r>
          </w:p>
        </w:tc>
        <w:tc>
          <w:tcPr>
            <w:tcW w:w="567" w:type="dxa"/>
          </w:tcPr>
          <w:p w:rsidR="00536758" w:rsidRPr="00816B6C" w:rsidRDefault="0053675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8" w:type="dxa"/>
          </w:tcPr>
          <w:p w:rsidR="00536758" w:rsidRPr="00816B6C" w:rsidRDefault="0053675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536758" w:rsidRPr="00816B6C" w:rsidRDefault="0053675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536758" w:rsidRPr="00816B6C" w:rsidRDefault="0053675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536758" w:rsidRPr="00816B6C" w:rsidRDefault="00536758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791454" w:rsidRPr="00816B6C" w:rsidTr="00F143CC">
        <w:tc>
          <w:tcPr>
            <w:tcW w:w="1809" w:type="dxa"/>
          </w:tcPr>
          <w:p w:rsidR="00791454" w:rsidRPr="00816B6C" w:rsidRDefault="00791454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42045</w:t>
            </w:r>
          </w:p>
        </w:tc>
        <w:tc>
          <w:tcPr>
            <w:tcW w:w="1560" w:type="dxa"/>
          </w:tcPr>
          <w:p w:rsidR="00791454" w:rsidRPr="00816B6C" w:rsidRDefault="00791454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AZUL</w:t>
            </w:r>
          </w:p>
        </w:tc>
        <w:tc>
          <w:tcPr>
            <w:tcW w:w="567" w:type="dxa"/>
          </w:tcPr>
          <w:p w:rsidR="00791454" w:rsidRPr="00816B6C" w:rsidRDefault="00791454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8" w:type="dxa"/>
          </w:tcPr>
          <w:p w:rsidR="00791454" w:rsidRPr="00816B6C" w:rsidRDefault="00791454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791454" w:rsidRPr="00816B6C" w:rsidRDefault="00791454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9" w:type="dxa"/>
          </w:tcPr>
          <w:p w:rsidR="00791454" w:rsidRPr="00816B6C" w:rsidRDefault="00791454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791454" w:rsidRPr="00816B6C" w:rsidRDefault="00791454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791454" w:rsidRPr="00816B6C" w:rsidTr="00F143CC">
        <w:tc>
          <w:tcPr>
            <w:tcW w:w="1809" w:type="dxa"/>
          </w:tcPr>
          <w:p w:rsidR="00791454" w:rsidRPr="00816B6C" w:rsidRDefault="00791454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42051</w:t>
            </w:r>
          </w:p>
        </w:tc>
        <w:tc>
          <w:tcPr>
            <w:tcW w:w="1560" w:type="dxa"/>
          </w:tcPr>
          <w:p w:rsidR="00791454" w:rsidRPr="00816B6C" w:rsidRDefault="00791454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AZUL</w:t>
            </w:r>
          </w:p>
        </w:tc>
        <w:tc>
          <w:tcPr>
            <w:tcW w:w="567" w:type="dxa"/>
          </w:tcPr>
          <w:p w:rsidR="00791454" w:rsidRPr="00816B6C" w:rsidRDefault="00791454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8" w:type="dxa"/>
          </w:tcPr>
          <w:p w:rsidR="00791454" w:rsidRPr="00816B6C" w:rsidRDefault="00791454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791454" w:rsidRPr="00816B6C" w:rsidRDefault="00791454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791454" w:rsidRPr="00816B6C" w:rsidRDefault="00791454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791454" w:rsidRPr="00816B6C" w:rsidRDefault="00791454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791454" w:rsidRPr="00816B6C" w:rsidTr="00F143CC">
        <w:tc>
          <w:tcPr>
            <w:tcW w:w="1809" w:type="dxa"/>
          </w:tcPr>
          <w:p w:rsidR="00791454" w:rsidRPr="00816B6C" w:rsidRDefault="00791454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42053</w:t>
            </w:r>
          </w:p>
        </w:tc>
        <w:tc>
          <w:tcPr>
            <w:tcW w:w="1560" w:type="dxa"/>
          </w:tcPr>
          <w:p w:rsidR="00791454" w:rsidRPr="00816B6C" w:rsidRDefault="00791454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VERDE</w:t>
            </w:r>
          </w:p>
        </w:tc>
        <w:tc>
          <w:tcPr>
            <w:tcW w:w="567" w:type="dxa"/>
          </w:tcPr>
          <w:p w:rsidR="00791454" w:rsidRPr="00816B6C" w:rsidRDefault="00791454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8" w:type="dxa"/>
          </w:tcPr>
          <w:p w:rsidR="00791454" w:rsidRPr="00816B6C" w:rsidRDefault="00791454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791454" w:rsidRPr="00816B6C" w:rsidRDefault="00791454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791454" w:rsidRPr="00816B6C" w:rsidRDefault="00791454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791454" w:rsidRPr="00816B6C" w:rsidRDefault="00791454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791454" w:rsidRPr="00816B6C" w:rsidTr="00F143CC">
        <w:tc>
          <w:tcPr>
            <w:tcW w:w="1809" w:type="dxa"/>
          </w:tcPr>
          <w:p w:rsidR="00791454" w:rsidRPr="00816B6C" w:rsidRDefault="00791454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42080</w:t>
            </w:r>
          </w:p>
        </w:tc>
        <w:tc>
          <w:tcPr>
            <w:tcW w:w="1560" w:type="dxa"/>
          </w:tcPr>
          <w:p w:rsidR="00791454" w:rsidRPr="00816B6C" w:rsidRDefault="00791454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AZUL</w:t>
            </w:r>
          </w:p>
        </w:tc>
        <w:tc>
          <w:tcPr>
            <w:tcW w:w="567" w:type="dxa"/>
          </w:tcPr>
          <w:p w:rsidR="00791454" w:rsidRPr="00816B6C" w:rsidRDefault="00791454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8" w:type="dxa"/>
          </w:tcPr>
          <w:p w:rsidR="00791454" w:rsidRPr="00816B6C" w:rsidRDefault="00791454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791454" w:rsidRPr="00816B6C" w:rsidRDefault="00791454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791454" w:rsidRPr="00816B6C" w:rsidRDefault="00791454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2724" w:type="dxa"/>
          </w:tcPr>
          <w:p w:rsidR="00791454" w:rsidRPr="00816B6C" w:rsidRDefault="00791454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791454" w:rsidRPr="00816B6C" w:rsidTr="00F143CC">
        <w:tc>
          <w:tcPr>
            <w:tcW w:w="1809" w:type="dxa"/>
          </w:tcPr>
          <w:p w:rsidR="00791454" w:rsidRPr="00816B6C" w:rsidRDefault="00791454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42090</w:t>
            </w:r>
          </w:p>
        </w:tc>
        <w:tc>
          <w:tcPr>
            <w:tcW w:w="1560" w:type="dxa"/>
          </w:tcPr>
          <w:p w:rsidR="00791454" w:rsidRPr="00816B6C" w:rsidRDefault="00791454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AZUL</w:t>
            </w:r>
          </w:p>
        </w:tc>
        <w:tc>
          <w:tcPr>
            <w:tcW w:w="567" w:type="dxa"/>
          </w:tcPr>
          <w:p w:rsidR="00791454" w:rsidRPr="00816B6C" w:rsidRDefault="00791454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8" w:type="dxa"/>
          </w:tcPr>
          <w:p w:rsidR="00791454" w:rsidRPr="00816B6C" w:rsidRDefault="00791454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791454" w:rsidRPr="00816B6C" w:rsidRDefault="00791454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791454" w:rsidRPr="00816B6C" w:rsidRDefault="00791454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791454" w:rsidRPr="00816B6C" w:rsidRDefault="00791454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791454" w:rsidRPr="00816B6C" w:rsidTr="00F143CC">
        <w:tc>
          <w:tcPr>
            <w:tcW w:w="1809" w:type="dxa"/>
          </w:tcPr>
          <w:p w:rsidR="00791454" w:rsidRPr="00816B6C" w:rsidRDefault="00791454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42100</w:t>
            </w:r>
          </w:p>
        </w:tc>
        <w:tc>
          <w:tcPr>
            <w:tcW w:w="1560" w:type="dxa"/>
          </w:tcPr>
          <w:p w:rsidR="00791454" w:rsidRPr="00816B6C" w:rsidRDefault="00791454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VERDE</w:t>
            </w:r>
          </w:p>
        </w:tc>
        <w:tc>
          <w:tcPr>
            <w:tcW w:w="567" w:type="dxa"/>
          </w:tcPr>
          <w:p w:rsidR="00791454" w:rsidRPr="00816B6C" w:rsidRDefault="00791454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8" w:type="dxa"/>
          </w:tcPr>
          <w:p w:rsidR="00791454" w:rsidRPr="00816B6C" w:rsidRDefault="00791454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791454" w:rsidRPr="00816B6C" w:rsidRDefault="00791454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791454" w:rsidRPr="00816B6C" w:rsidRDefault="00791454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2724" w:type="dxa"/>
          </w:tcPr>
          <w:p w:rsidR="00791454" w:rsidRPr="00816B6C" w:rsidRDefault="00791454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791454" w:rsidRPr="00816B6C" w:rsidTr="00F143CC">
        <w:tc>
          <w:tcPr>
            <w:tcW w:w="1809" w:type="dxa"/>
          </w:tcPr>
          <w:p w:rsidR="00791454" w:rsidRPr="00816B6C" w:rsidRDefault="00791454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42170</w:t>
            </w:r>
          </w:p>
        </w:tc>
        <w:tc>
          <w:tcPr>
            <w:tcW w:w="1560" w:type="dxa"/>
          </w:tcPr>
          <w:p w:rsidR="00791454" w:rsidRPr="00816B6C" w:rsidRDefault="00791454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VERDE</w:t>
            </w:r>
          </w:p>
        </w:tc>
        <w:tc>
          <w:tcPr>
            <w:tcW w:w="567" w:type="dxa"/>
          </w:tcPr>
          <w:p w:rsidR="00791454" w:rsidRPr="00816B6C" w:rsidRDefault="00791454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8" w:type="dxa"/>
          </w:tcPr>
          <w:p w:rsidR="00791454" w:rsidRPr="00816B6C" w:rsidRDefault="00791454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791454" w:rsidRPr="00816B6C" w:rsidRDefault="00791454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791454" w:rsidRPr="00816B6C" w:rsidRDefault="00791454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2724" w:type="dxa"/>
          </w:tcPr>
          <w:p w:rsidR="00791454" w:rsidRPr="00816B6C" w:rsidRDefault="00791454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791454" w:rsidRPr="00816B6C" w:rsidTr="00F143CC">
        <w:tc>
          <w:tcPr>
            <w:tcW w:w="1809" w:type="dxa"/>
          </w:tcPr>
          <w:p w:rsidR="00791454" w:rsidRPr="00816B6C" w:rsidRDefault="00791454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42510</w:t>
            </w:r>
          </w:p>
        </w:tc>
        <w:tc>
          <w:tcPr>
            <w:tcW w:w="1560" w:type="dxa"/>
          </w:tcPr>
          <w:p w:rsidR="00791454" w:rsidRPr="00816B6C" w:rsidRDefault="00791454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VIOLETA</w:t>
            </w:r>
          </w:p>
        </w:tc>
        <w:tc>
          <w:tcPr>
            <w:tcW w:w="567" w:type="dxa"/>
          </w:tcPr>
          <w:p w:rsidR="00791454" w:rsidRPr="00816B6C" w:rsidRDefault="00791454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8" w:type="dxa"/>
          </w:tcPr>
          <w:p w:rsidR="00791454" w:rsidRPr="00816B6C" w:rsidRDefault="00791454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791454" w:rsidRPr="00816B6C" w:rsidRDefault="00791454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9" w:type="dxa"/>
          </w:tcPr>
          <w:p w:rsidR="00791454" w:rsidRPr="00816B6C" w:rsidRDefault="00791454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791454" w:rsidRPr="00816B6C" w:rsidRDefault="00791454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791454" w:rsidRPr="00816B6C" w:rsidTr="00F143CC">
        <w:tc>
          <w:tcPr>
            <w:tcW w:w="1809" w:type="dxa"/>
          </w:tcPr>
          <w:p w:rsidR="00791454" w:rsidRPr="00816B6C" w:rsidRDefault="00BF5FB1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42520</w:t>
            </w:r>
          </w:p>
        </w:tc>
        <w:tc>
          <w:tcPr>
            <w:tcW w:w="1560" w:type="dxa"/>
          </w:tcPr>
          <w:p w:rsidR="00791454" w:rsidRPr="00816B6C" w:rsidRDefault="00BF5FB1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VIOLETA</w:t>
            </w:r>
          </w:p>
        </w:tc>
        <w:tc>
          <w:tcPr>
            <w:tcW w:w="567" w:type="dxa"/>
          </w:tcPr>
          <w:p w:rsidR="00791454" w:rsidRPr="00816B6C" w:rsidRDefault="00791454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8" w:type="dxa"/>
          </w:tcPr>
          <w:p w:rsidR="00791454" w:rsidRPr="00816B6C" w:rsidRDefault="00791454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791454" w:rsidRPr="00816B6C" w:rsidRDefault="00791454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791454" w:rsidRPr="00816B6C" w:rsidRDefault="00BF5FB1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2724" w:type="dxa"/>
          </w:tcPr>
          <w:p w:rsidR="00791454" w:rsidRPr="00816B6C" w:rsidRDefault="00BF5FB1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5</w:t>
            </w:r>
            <w:proofErr w:type="gramEnd"/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PPM MÁXIMO NO PRODUTO FINAL</w:t>
            </w:r>
          </w:p>
        </w:tc>
      </w:tr>
      <w:tr w:rsidR="00BF5FB1" w:rsidRPr="00816B6C" w:rsidTr="00F143CC">
        <w:tc>
          <w:tcPr>
            <w:tcW w:w="1809" w:type="dxa"/>
          </w:tcPr>
          <w:p w:rsidR="00BF5FB1" w:rsidRPr="00816B6C" w:rsidRDefault="00BF5FB1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42735</w:t>
            </w:r>
          </w:p>
        </w:tc>
        <w:tc>
          <w:tcPr>
            <w:tcW w:w="1560" w:type="dxa"/>
          </w:tcPr>
          <w:p w:rsidR="00BF5FB1" w:rsidRPr="00816B6C" w:rsidRDefault="00BF5FB1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AZUL</w:t>
            </w:r>
          </w:p>
        </w:tc>
        <w:tc>
          <w:tcPr>
            <w:tcW w:w="567" w:type="dxa"/>
          </w:tcPr>
          <w:p w:rsidR="00BF5FB1" w:rsidRPr="00816B6C" w:rsidRDefault="00BF5FB1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8" w:type="dxa"/>
          </w:tcPr>
          <w:p w:rsidR="00BF5FB1" w:rsidRPr="00816B6C" w:rsidRDefault="00BF5FB1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BF5FB1" w:rsidRPr="00816B6C" w:rsidRDefault="00BF5FB1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9" w:type="dxa"/>
          </w:tcPr>
          <w:p w:rsidR="00BF5FB1" w:rsidRPr="00816B6C" w:rsidRDefault="00BF5FB1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BF5FB1" w:rsidRPr="00816B6C" w:rsidRDefault="00BF5FB1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BF5FB1" w:rsidRPr="00816B6C" w:rsidTr="00F143CC">
        <w:tc>
          <w:tcPr>
            <w:tcW w:w="1809" w:type="dxa"/>
          </w:tcPr>
          <w:p w:rsidR="00BF5FB1" w:rsidRPr="00816B6C" w:rsidRDefault="00BF5FB1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44045</w:t>
            </w:r>
          </w:p>
        </w:tc>
        <w:tc>
          <w:tcPr>
            <w:tcW w:w="1560" w:type="dxa"/>
          </w:tcPr>
          <w:p w:rsidR="00BF5FB1" w:rsidRPr="00816B6C" w:rsidRDefault="00BF5FB1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AZUL</w:t>
            </w:r>
          </w:p>
        </w:tc>
        <w:tc>
          <w:tcPr>
            <w:tcW w:w="567" w:type="dxa"/>
          </w:tcPr>
          <w:p w:rsidR="00BF5FB1" w:rsidRPr="00816B6C" w:rsidRDefault="00BF5FB1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8" w:type="dxa"/>
          </w:tcPr>
          <w:p w:rsidR="00BF5FB1" w:rsidRPr="00816B6C" w:rsidRDefault="00BF5FB1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BF5FB1" w:rsidRPr="00816B6C" w:rsidRDefault="00BF5FB1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9" w:type="dxa"/>
          </w:tcPr>
          <w:p w:rsidR="00BF5FB1" w:rsidRPr="00816B6C" w:rsidRDefault="00BF5FB1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BF5FB1" w:rsidRPr="00816B6C" w:rsidRDefault="00BF5FB1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BF5FB1" w:rsidRPr="00816B6C" w:rsidTr="00F143CC">
        <w:tc>
          <w:tcPr>
            <w:tcW w:w="1809" w:type="dxa"/>
          </w:tcPr>
          <w:p w:rsidR="00BF5FB1" w:rsidRPr="00816B6C" w:rsidRDefault="00BF5FB1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44090</w:t>
            </w:r>
          </w:p>
        </w:tc>
        <w:tc>
          <w:tcPr>
            <w:tcW w:w="1560" w:type="dxa"/>
          </w:tcPr>
          <w:p w:rsidR="00BF5FB1" w:rsidRPr="00816B6C" w:rsidRDefault="00BF5FB1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VERDE</w:t>
            </w:r>
          </w:p>
        </w:tc>
        <w:tc>
          <w:tcPr>
            <w:tcW w:w="567" w:type="dxa"/>
          </w:tcPr>
          <w:p w:rsidR="00BF5FB1" w:rsidRPr="00816B6C" w:rsidRDefault="00BF5FB1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8" w:type="dxa"/>
          </w:tcPr>
          <w:p w:rsidR="00BF5FB1" w:rsidRPr="00816B6C" w:rsidRDefault="00BF5FB1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BF5FB1" w:rsidRPr="00816B6C" w:rsidRDefault="00BF5FB1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BF5FB1" w:rsidRPr="00816B6C" w:rsidRDefault="00BF5FB1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BF5FB1" w:rsidRPr="00816B6C" w:rsidRDefault="00BF5FB1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BF5FB1" w:rsidRPr="00816B6C" w:rsidTr="00F143CC">
        <w:tc>
          <w:tcPr>
            <w:tcW w:w="1809" w:type="dxa"/>
          </w:tcPr>
          <w:p w:rsidR="00BF5FB1" w:rsidRPr="00816B6C" w:rsidRDefault="00BF5FB1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45100</w:t>
            </w:r>
          </w:p>
        </w:tc>
        <w:tc>
          <w:tcPr>
            <w:tcW w:w="1560" w:type="dxa"/>
          </w:tcPr>
          <w:p w:rsidR="00BF5FB1" w:rsidRPr="00816B6C" w:rsidRDefault="00BF5FB1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VERMELHO</w:t>
            </w:r>
          </w:p>
        </w:tc>
        <w:tc>
          <w:tcPr>
            <w:tcW w:w="567" w:type="dxa"/>
          </w:tcPr>
          <w:p w:rsidR="00BF5FB1" w:rsidRPr="00816B6C" w:rsidRDefault="00BF5FB1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8" w:type="dxa"/>
          </w:tcPr>
          <w:p w:rsidR="00BF5FB1" w:rsidRPr="00816B6C" w:rsidRDefault="00BF5FB1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BF5FB1" w:rsidRPr="00816B6C" w:rsidRDefault="00BF5FB1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BF5FB1" w:rsidRPr="00816B6C" w:rsidRDefault="00BF5FB1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2724" w:type="dxa"/>
          </w:tcPr>
          <w:p w:rsidR="00BF5FB1" w:rsidRPr="00816B6C" w:rsidRDefault="00BF5FB1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BF5FB1" w:rsidRPr="00816B6C" w:rsidTr="00F143CC">
        <w:tc>
          <w:tcPr>
            <w:tcW w:w="1809" w:type="dxa"/>
          </w:tcPr>
          <w:p w:rsidR="00BF5FB1" w:rsidRPr="00816B6C" w:rsidRDefault="00BF5FB1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45190</w:t>
            </w:r>
          </w:p>
        </w:tc>
        <w:tc>
          <w:tcPr>
            <w:tcW w:w="1560" w:type="dxa"/>
          </w:tcPr>
          <w:p w:rsidR="00BF5FB1" w:rsidRPr="00816B6C" w:rsidRDefault="00BF5FB1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VIOLETA</w:t>
            </w:r>
          </w:p>
        </w:tc>
        <w:tc>
          <w:tcPr>
            <w:tcW w:w="567" w:type="dxa"/>
          </w:tcPr>
          <w:p w:rsidR="00BF5FB1" w:rsidRPr="00816B6C" w:rsidRDefault="00BF5FB1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8" w:type="dxa"/>
          </w:tcPr>
          <w:p w:rsidR="00BF5FB1" w:rsidRPr="00816B6C" w:rsidRDefault="00BF5FB1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BF5FB1" w:rsidRPr="00816B6C" w:rsidRDefault="00BF5FB1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BF5FB1" w:rsidRPr="00816B6C" w:rsidRDefault="00BF5FB1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2724" w:type="dxa"/>
          </w:tcPr>
          <w:p w:rsidR="00BF5FB1" w:rsidRPr="00816B6C" w:rsidRDefault="00BF5FB1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BF5FB1" w:rsidRPr="00816B6C" w:rsidTr="00F143CC">
        <w:tc>
          <w:tcPr>
            <w:tcW w:w="1809" w:type="dxa"/>
          </w:tcPr>
          <w:p w:rsidR="00BF5FB1" w:rsidRPr="00816B6C" w:rsidRDefault="00BF5FB1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45220</w:t>
            </w:r>
          </w:p>
        </w:tc>
        <w:tc>
          <w:tcPr>
            <w:tcW w:w="1560" w:type="dxa"/>
          </w:tcPr>
          <w:p w:rsidR="00BF5FB1" w:rsidRPr="00816B6C" w:rsidRDefault="00BF5FB1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VERMELHO</w:t>
            </w:r>
          </w:p>
        </w:tc>
        <w:tc>
          <w:tcPr>
            <w:tcW w:w="567" w:type="dxa"/>
          </w:tcPr>
          <w:p w:rsidR="00BF5FB1" w:rsidRPr="00816B6C" w:rsidRDefault="00BF5FB1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8" w:type="dxa"/>
          </w:tcPr>
          <w:p w:rsidR="00BF5FB1" w:rsidRPr="00816B6C" w:rsidRDefault="00BF5FB1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BF5FB1" w:rsidRPr="00816B6C" w:rsidRDefault="00BF5FB1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BF5FB1" w:rsidRPr="00816B6C" w:rsidRDefault="00BF5FB1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2724" w:type="dxa"/>
          </w:tcPr>
          <w:p w:rsidR="00BF5FB1" w:rsidRPr="00816B6C" w:rsidRDefault="00BF5FB1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BF5FB1" w:rsidRPr="00816B6C" w:rsidTr="00F143CC">
        <w:tc>
          <w:tcPr>
            <w:tcW w:w="1809" w:type="dxa"/>
          </w:tcPr>
          <w:p w:rsidR="00BF5FB1" w:rsidRPr="00816B6C" w:rsidRDefault="00BF5FB1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45350</w:t>
            </w:r>
          </w:p>
        </w:tc>
        <w:tc>
          <w:tcPr>
            <w:tcW w:w="1560" w:type="dxa"/>
          </w:tcPr>
          <w:p w:rsidR="00BF5FB1" w:rsidRPr="00816B6C" w:rsidRDefault="00BF5FB1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AMARELO</w:t>
            </w:r>
          </w:p>
        </w:tc>
        <w:tc>
          <w:tcPr>
            <w:tcW w:w="567" w:type="dxa"/>
          </w:tcPr>
          <w:p w:rsidR="00BF5FB1" w:rsidRPr="00816B6C" w:rsidRDefault="00BF5FB1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8" w:type="dxa"/>
          </w:tcPr>
          <w:p w:rsidR="00BF5FB1" w:rsidRPr="00816B6C" w:rsidRDefault="00BF5FB1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BF5FB1" w:rsidRPr="00816B6C" w:rsidRDefault="00BF5FB1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BF5FB1" w:rsidRPr="00816B6C" w:rsidRDefault="00BF5FB1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BF5FB1" w:rsidRPr="00816B6C" w:rsidRDefault="00BF5FB1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6% MÁXIMO NO PRODUTO FINAL</w:t>
            </w:r>
          </w:p>
        </w:tc>
      </w:tr>
      <w:tr w:rsidR="00BF5FB1" w:rsidRPr="00816B6C" w:rsidTr="00F143CC">
        <w:tc>
          <w:tcPr>
            <w:tcW w:w="1809" w:type="dxa"/>
          </w:tcPr>
          <w:p w:rsidR="00BF5FB1" w:rsidRPr="00816B6C" w:rsidRDefault="00BF5FB1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45370</w:t>
            </w:r>
          </w:p>
        </w:tc>
        <w:tc>
          <w:tcPr>
            <w:tcW w:w="1560" w:type="dxa"/>
          </w:tcPr>
          <w:p w:rsidR="00BF5FB1" w:rsidRPr="00816B6C" w:rsidRDefault="00BF5FB1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LARANJA</w:t>
            </w:r>
          </w:p>
        </w:tc>
        <w:tc>
          <w:tcPr>
            <w:tcW w:w="567" w:type="dxa"/>
          </w:tcPr>
          <w:p w:rsidR="00BF5FB1" w:rsidRPr="00816B6C" w:rsidRDefault="00BF5FB1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8" w:type="dxa"/>
          </w:tcPr>
          <w:p w:rsidR="00BF5FB1" w:rsidRPr="00816B6C" w:rsidRDefault="00BF5FB1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BF5FB1" w:rsidRPr="00816B6C" w:rsidRDefault="00BF5FB1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BF5FB1" w:rsidRPr="00816B6C" w:rsidRDefault="00BF5FB1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BF5FB1" w:rsidRPr="00816B6C" w:rsidRDefault="00BF5FB1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BF5FB1" w:rsidRPr="00816B6C" w:rsidTr="00F143CC">
        <w:tc>
          <w:tcPr>
            <w:tcW w:w="1809" w:type="dxa"/>
          </w:tcPr>
          <w:p w:rsidR="00BF5FB1" w:rsidRPr="00816B6C" w:rsidRDefault="00BF5FB1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45380</w:t>
            </w:r>
          </w:p>
        </w:tc>
        <w:tc>
          <w:tcPr>
            <w:tcW w:w="1560" w:type="dxa"/>
          </w:tcPr>
          <w:p w:rsidR="00BF5FB1" w:rsidRPr="00816B6C" w:rsidRDefault="00BF5FB1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VERMELHO</w:t>
            </w:r>
          </w:p>
        </w:tc>
        <w:tc>
          <w:tcPr>
            <w:tcW w:w="567" w:type="dxa"/>
          </w:tcPr>
          <w:p w:rsidR="00BF5FB1" w:rsidRPr="00816B6C" w:rsidRDefault="00BF5FB1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8" w:type="dxa"/>
          </w:tcPr>
          <w:p w:rsidR="00BF5FB1" w:rsidRPr="00816B6C" w:rsidRDefault="00BF5FB1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BF5FB1" w:rsidRPr="00816B6C" w:rsidRDefault="00BF5FB1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BF5FB1" w:rsidRPr="00816B6C" w:rsidRDefault="00BF5FB1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BF5FB1" w:rsidRPr="00816B6C" w:rsidRDefault="00BF5FB1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BF5FB1" w:rsidRPr="00816B6C" w:rsidTr="00F143CC">
        <w:tc>
          <w:tcPr>
            <w:tcW w:w="1809" w:type="dxa"/>
          </w:tcPr>
          <w:p w:rsidR="00BF5FB1" w:rsidRPr="00816B6C" w:rsidRDefault="00BF5FB1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45380: 2</w:t>
            </w:r>
          </w:p>
        </w:tc>
        <w:tc>
          <w:tcPr>
            <w:tcW w:w="1560" w:type="dxa"/>
          </w:tcPr>
          <w:p w:rsidR="00BF5FB1" w:rsidRPr="00816B6C" w:rsidRDefault="00BF5FB1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VERMELHO</w:t>
            </w:r>
          </w:p>
        </w:tc>
        <w:tc>
          <w:tcPr>
            <w:tcW w:w="567" w:type="dxa"/>
          </w:tcPr>
          <w:p w:rsidR="00BF5FB1" w:rsidRPr="00816B6C" w:rsidRDefault="00BF5FB1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8" w:type="dxa"/>
          </w:tcPr>
          <w:p w:rsidR="00BF5FB1" w:rsidRPr="00816B6C" w:rsidRDefault="00BF5FB1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567" w:type="dxa"/>
          </w:tcPr>
          <w:p w:rsidR="00BF5FB1" w:rsidRPr="00816B6C" w:rsidRDefault="00BF5FB1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BF5FB1" w:rsidRPr="00816B6C" w:rsidRDefault="00BF5FB1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BF5FB1" w:rsidRPr="00816B6C" w:rsidRDefault="00BF5FB1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BF5FB1" w:rsidRPr="00816B6C" w:rsidTr="00F143CC">
        <w:tc>
          <w:tcPr>
            <w:tcW w:w="1809" w:type="dxa"/>
          </w:tcPr>
          <w:p w:rsidR="00BF5FB1" w:rsidRPr="00816B6C" w:rsidRDefault="00BF5FB1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>45396</w:t>
            </w:r>
          </w:p>
        </w:tc>
        <w:tc>
          <w:tcPr>
            <w:tcW w:w="1560" w:type="dxa"/>
          </w:tcPr>
          <w:p w:rsidR="00BF5FB1" w:rsidRPr="00816B6C" w:rsidRDefault="00BF5FB1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LARANJA</w:t>
            </w:r>
          </w:p>
        </w:tc>
        <w:tc>
          <w:tcPr>
            <w:tcW w:w="567" w:type="dxa"/>
          </w:tcPr>
          <w:p w:rsidR="00BF5FB1" w:rsidRPr="00816B6C" w:rsidRDefault="00BF5FB1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8" w:type="dxa"/>
          </w:tcPr>
          <w:p w:rsidR="00BF5FB1" w:rsidRPr="00816B6C" w:rsidRDefault="00BF5FB1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BF5FB1" w:rsidRPr="00816B6C" w:rsidRDefault="00BF5FB1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BF5FB1" w:rsidRPr="00816B6C" w:rsidRDefault="00BF5FB1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BF5FB1" w:rsidRPr="00816B6C" w:rsidRDefault="00BF5FB1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1% MÁXIMO EM PRODUTOS PARA LÁBIOS NA FORMA ÁCIDA LIVRE</w:t>
            </w:r>
          </w:p>
        </w:tc>
      </w:tr>
      <w:tr w:rsidR="00BF5FB1" w:rsidRPr="00816B6C" w:rsidTr="00F143CC">
        <w:tc>
          <w:tcPr>
            <w:tcW w:w="1809" w:type="dxa"/>
          </w:tcPr>
          <w:p w:rsidR="00BF5FB1" w:rsidRPr="00816B6C" w:rsidRDefault="00BF5FB1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45405</w:t>
            </w:r>
          </w:p>
        </w:tc>
        <w:tc>
          <w:tcPr>
            <w:tcW w:w="1560" w:type="dxa"/>
          </w:tcPr>
          <w:p w:rsidR="00BF5FB1" w:rsidRPr="00816B6C" w:rsidRDefault="004E4C40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VERMELHO</w:t>
            </w:r>
          </w:p>
        </w:tc>
        <w:tc>
          <w:tcPr>
            <w:tcW w:w="567" w:type="dxa"/>
          </w:tcPr>
          <w:p w:rsidR="00BF5FB1" w:rsidRPr="00816B6C" w:rsidRDefault="00BF5FB1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8" w:type="dxa"/>
          </w:tcPr>
          <w:p w:rsidR="00BF5FB1" w:rsidRPr="00816B6C" w:rsidRDefault="004E4C40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567" w:type="dxa"/>
          </w:tcPr>
          <w:p w:rsidR="00BF5FB1" w:rsidRPr="00816B6C" w:rsidRDefault="00BF5FB1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BF5FB1" w:rsidRPr="00816B6C" w:rsidRDefault="00BF5FB1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BF5FB1" w:rsidRPr="00816B6C" w:rsidRDefault="00BF5FB1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4E4C40" w:rsidRPr="00816B6C" w:rsidTr="00F143CC">
        <w:tc>
          <w:tcPr>
            <w:tcW w:w="1809" w:type="dxa"/>
          </w:tcPr>
          <w:p w:rsidR="004E4C40" w:rsidRPr="00816B6C" w:rsidRDefault="004E4C40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45410</w:t>
            </w:r>
          </w:p>
        </w:tc>
        <w:tc>
          <w:tcPr>
            <w:tcW w:w="1560" w:type="dxa"/>
          </w:tcPr>
          <w:p w:rsidR="004E4C40" w:rsidRPr="00816B6C" w:rsidRDefault="004E4C40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VERMELHO</w:t>
            </w:r>
          </w:p>
        </w:tc>
        <w:tc>
          <w:tcPr>
            <w:tcW w:w="567" w:type="dxa"/>
          </w:tcPr>
          <w:p w:rsidR="004E4C40" w:rsidRPr="00816B6C" w:rsidRDefault="004E4C40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8" w:type="dxa"/>
          </w:tcPr>
          <w:p w:rsidR="004E4C40" w:rsidRPr="00816B6C" w:rsidRDefault="004E4C40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4E4C40" w:rsidRPr="00816B6C" w:rsidRDefault="004E4C40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4E4C40" w:rsidRPr="00816B6C" w:rsidRDefault="004E4C40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4E4C40" w:rsidRPr="00816B6C" w:rsidRDefault="004E4C40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4E4C40" w:rsidRPr="00816B6C" w:rsidTr="00F143CC">
        <w:tc>
          <w:tcPr>
            <w:tcW w:w="1809" w:type="dxa"/>
          </w:tcPr>
          <w:p w:rsidR="004E4C40" w:rsidRPr="00816B6C" w:rsidRDefault="00242CDE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45425</w:t>
            </w:r>
          </w:p>
        </w:tc>
        <w:tc>
          <w:tcPr>
            <w:tcW w:w="1560" w:type="dxa"/>
          </w:tcPr>
          <w:p w:rsidR="004E4C40" w:rsidRPr="00816B6C" w:rsidRDefault="00242CDE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VERMELHO</w:t>
            </w:r>
          </w:p>
        </w:tc>
        <w:tc>
          <w:tcPr>
            <w:tcW w:w="567" w:type="dxa"/>
          </w:tcPr>
          <w:p w:rsidR="004E4C40" w:rsidRPr="00816B6C" w:rsidRDefault="00242CDE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8" w:type="dxa"/>
          </w:tcPr>
          <w:p w:rsidR="004E4C40" w:rsidRPr="00816B6C" w:rsidRDefault="004E4C40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4E4C40" w:rsidRPr="00816B6C" w:rsidRDefault="004E4C40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4E4C40" w:rsidRPr="00816B6C" w:rsidRDefault="004E4C40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4E4C40" w:rsidRPr="00816B6C" w:rsidRDefault="004E4C40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242CDE" w:rsidRPr="00816B6C" w:rsidTr="00F143CC">
        <w:tc>
          <w:tcPr>
            <w:tcW w:w="1809" w:type="dxa"/>
          </w:tcPr>
          <w:p w:rsidR="00242CDE" w:rsidRPr="00816B6C" w:rsidRDefault="00242CDE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45425: 1</w:t>
            </w:r>
          </w:p>
        </w:tc>
        <w:tc>
          <w:tcPr>
            <w:tcW w:w="1560" w:type="dxa"/>
          </w:tcPr>
          <w:p w:rsidR="00242CDE" w:rsidRPr="00816B6C" w:rsidRDefault="00242CDE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VERMELHO</w:t>
            </w:r>
          </w:p>
        </w:tc>
        <w:tc>
          <w:tcPr>
            <w:tcW w:w="567" w:type="dxa"/>
          </w:tcPr>
          <w:p w:rsidR="00242CDE" w:rsidRPr="00816B6C" w:rsidRDefault="00242CDE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8" w:type="dxa"/>
          </w:tcPr>
          <w:p w:rsidR="00242CDE" w:rsidRPr="00816B6C" w:rsidRDefault="00242CDE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567" w:type="dxa"/>
          </w:tcPr>
          <w:p w:rsidR="00242CDE" w:rsidRPr="00816B6C" w:rsidRDefault="00242CDE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242CDE" w:rsidRPr="00816B6C" w:rsidRDefault="00242CDE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242CDE" w:rsidRPr="00816B6C" w:rsidRDefault="00242CDE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242CDE" w:rsidRPr="00816B6C" w:rsidTr="00F143CC">
        <w:tc>
          <w:tcPr>
            <w:tcW w:w="1809" w:type="dxa"/>
          </w:tcPr>
          <w:p w:rsidR="00242CDE" w:rsidRPr="00816B6C" w:rsidRDefault="00242CDE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45430</w:t>
            </w:r>
          </w:p>
        </w:tc>
        <w:tc>
          <w:tcPr>
            <w:tcW w:w="1560" w:type="dxa"/>
          </w:tcPr>
          <w:p w:rsidR="00242CDE" w:rsidRPr="00816B6C" w:rsidRDefault="00242CDE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VERMELHO</w:t>
            </w:r>
          </w:p>
        </w:tc>
        <w:tc>
          <w:tcPr>
            <w:tcW w:w="567" w:type="dxa"/>
          </w:tcPr>
          <w:p w:rsidR="00242CDE" w:rsidRPr="00816B6C" w:rsidRDefault="00242CDE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8" w:type="dxa"/>
          </w:tcPr>
          <w:p w:rsidR="00242CDE" w:rsidRPr="00816B6C" w:rsidRDefault="00242CDE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242CDE" w:rsidRPr="00816B6C" w:rsidRDefault="00242CDE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242CDE" w:rsidRPr="00816B6C" w:rsidRDefault="00242CDE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242CDE" w:rsidRPr="00816B6C" w:rsidRDefault="00242CDE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242CDE" w:rsidRPr="00816B6C" w:rsidTr="00F143CC">
        <w:tc>
          <w:tcPr>
            <w:tcW w:w="1809" w:type="dxa"/>
          </w:tcPr>
          <w:p w:rsidR="00242CDE" w:rsidRPr="00816B6C" w:rsidRDefault="00242CDE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47000</w:t>
            </w:r>
          </w:p>
        </w:tc>
        <w:tc>
          <w:tcPr>
            <w:tcW w:w="1560" w:type="dxa"/>
          </w:tcPr>
          <w:p w:rsidR="00242CDE" w:rsidRPr="00816B6C" w:rsidRDefault="00242CDE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AMARELO</w:t>
            </w:r>
          </w:p>
        </w:tc>
        <w:tc>
          <w:tcPr>
            <w:tcW w:w="567" w:type="dxa"/>
          </w:tcPr>
          <w:p w:rsidR="00242CDE" w:rsidRPr="00816B6C" w:rsidRDefault="00242CDE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8" w:type="dxa"/>
          </w:tcPr>
          <w:p w:rsidR="00242CDE" w:rsidRPr="00816B6C" w:rsidRDefault="00242CDE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242CDE" w:rsidRPr="00816B6C" w:rsidRDefault="00242CDE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9" w:type="dxa"/>
          </w:tcPr>
          <w:p w:rsidR="00242CDE" w:rsidRPr="00816B6C" w:rsidRDefault="00242CDE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242CDE" w:rsidRPr="00816B6C" w:rsidRDefault="00242CDE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242CDE" w:rsidRPr="00816B6C" w:rsidTr="00F143CC">
        <w:tc>
          <w:tcPr>
            <w:tcW w:w="1809" w:type="dxa"/>
          </w:tcPr>
          <w:p w:rsidR="00242CDE" w:rsidRPr="00816B6C" w:rsidRDefault="00242CDE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47005</w:t>
            </w:r>
          </w:p>
        </w:tc>
        <w:tc>
          <w:tcPr>
            <w:tcW w:w="1560" w:type="dxa"/>
          </w:tcPr>
          <w:p w:rsidR="00242CDE" w:rsidRPr="00816B6C" w:rsidRDefault="00242CDE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AMARELO</w:t>
            </w:r>
          </w:p>
        </w:tc>
        <w:tc>
          <w:tcPr>
            <w:tcW w:w="567" w:type="dxa"/>
          </w:tcPr>
          <w:p w:rsidR="00242CDE" w:rsidRPr="00816B6C" w:rsidRDefault="00242CDE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8" w:type="dxa"/>
          </w:tcPr>
          <w:p w:rsidR="00242CDE" w:rsidRPr="00816B6C" w:rsidRDefault="00242CDE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242CDE" w:rsidRPr="00816B6C" w:rsidRDefault="00242CDE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242CDE" w:rsidRPr="00816B6C" w:rsidRDefault="00242CDE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242CDE" w:rsidRPr="00816B6C" w:rsidRDefault="00242CDE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242CDE" w:rsidRPr="00816B6C" w:rsidTr="00F143CC">
        <w:tc>
          <w:tcPr>
            <w:tcW w:w="1809" w:type="dxa"/>
          </w:tcPr>
          <w:p w:rsidR="00242CDE" w:rsidRPr="00816B6C" w:rsidRDefault="00242CDE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50325</w:t>
            </w:r>
          </w:p>
        </w:tc>
        <w:tc>
          <w:tcPr>
            <w:tcW w:w="1560" w:type="dxa"/>
          </w:tcPr>
          <w:p w:rsidR="00242CDE" w:rsidRPr="00816B6C" w:rsidRDefault="00242CDE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VIOLETA</w:t>
            </w:r>
          </w:p>
        </w:tc>
        <w:tc>
          <w:tcPr>
            <w:tcW w:w="567" w:type="dxa"/>
          </w:tcPr>
          <w:p w:rsidR="00242CDE" w:rsidRPr="00816B6C" w:rsidRDefault="00242CDE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8" w:type="dxa"/>
          </w:tcPr>
          <w:p w:rsidR="00242CDE" w:rsidRPr="00816B6C" w:rsidRDefault="00242CDE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242CDE" w:rsidRPr="00816B6C" w:rsidRDefault="00242CDE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242CDE" w:rsidRPr="00816B6C" w:rsidRDefault="00242CDE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2724" w:type="dxa"/>
          </w:tcPr>
          <w:p w:rsidR="00242CDE" w:rsidRPr="00816B6C" w:rsidRDefault="00242CDE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242CDE" w:rsidRPr="00816B6C" w:rsidTr="00F143CC">
        <w:tc>
          <w:tcPr>
            <w:tcW w:w="1809" w:type="dxa"/>
          </w:tcPr>
          <w:p w:rsidR="00242CDE" w:rsidRPr="00816B6C" w:rsidRDefault="00242CDE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50420</w:t>
            </w:r>
          </w:p>
        </w:tc>
        <w:tc>
          <w:tcPr>
            <w:tcW w:w="1560" w:type="dxa"/>
          </w:tcPr>
          <w:p w:rsidR="00242CDE" w:rsidRPr="00816B6C" w:rsidRDefault="00242CDE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PRETO</w:t>
            </w:r>
          </w:p>
        </w:tc>
        <w:tc>
          <w:tcPr>
            <w:tcW w:w="567" w:type="dxa"/>
          </w:tcPr>
          <w:p w:rsidR="00242CDE" w:rsidRPr="00816B6C" w:rsidRDefault="00242CDE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8" w:type="dxa"/>
          </w:tcPr>
          <w:p w:rsidR="00242CDE" w:rsidRPr="00816B6C" w:rsidRDefault="00242CDE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242CDE" w:rsidRPr="00816B6C" w:rsidRDefault="00242CDE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9" w:type="dxa"/>
          </w:tcPr>
          <w:p w:rsidR="00242CDE" w:rsidRPr="00816B6C" w:rsidRDefault="00242CDE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242CDE" w:rsidRPr="00816B6C" w:rsidRDefault="00242CDE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242CDE" w:rsidRPr="00816B6C" w:rsidTr="00F143CC">
        <w:tc>
          <w:tcPr>
            <w:tcW w:w="1809" w:type="dxa"/>
          </w:tcPr>
          <w:p w:rsidR="00242CDE" w:rsidRPr="00816B6C" w:rsidRDefault="009175A7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51319</w:t>
            </w:r>
          </w:p>
        </w:tc>
        <w:tc>
          <w:tcPr>
            <w:tcW w:w="1560" w:type="dxa"/>
          </w:tcPr>
          <w:p w:rsidR="00242CDE" w:rsidRPr="00816B6C" w:rsidRDefault="009175A7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VIOLETA</w:t>
            </w:r>
          </w:p>
        </w:tc>
        <w:tc>
          <w:tcPr>
            <w:tcW w:w="567" w:type="dxa"/>
          </w:tcPr>
          <w:p w:rsidR="00242CDE" w:rsidRPr="00816B6C" w:rsidRDefault="00242CDE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8" w:type="dxa"/>
          </w:tcPr>
          <w:p w:rsidR="00242CDE" w:rsidRPr="00816B6C" w:rsidRDefault="00242CDE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242CDE" w:rsidRPr="00816B6C" w:rsidRDefault="00242CDE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242CDE" w:rsidRPr="00816B6C" w:rsidRDefault="009175A7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2724" w:type="dxa"/>
          </w:tcPr>
          <w:p w:rsidR="00242CDE" w:rsidRPr="00816B6C" w:rsidRDefault="00242CDE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9175A7" w:rsidRPr="00816B6C" w:rsidTr="00F143CC">
        <w:tc>
          <w:tcPr>
            <w:tcW w:w="1809" w:type="dxa"/>
          </w:tcPr>
          <w:p w:rsidR="009175A7" w:rsidRPr="00816B6C" w:rsidRDefault="009175A7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58000</w:t>
            </w:r>
          </w:p>
        </w:tc>
        <w:tc>
          <w:tcPr>
            <w:tcW w:w="1560" w:type="dxa"/>
          </w:tcPr>
          <w:p w:rsidR="009175A7" w:rsidRPr="00816B6C" w:rsidRDefault="009175A7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VERMELHO</w:t>
            </w:r>
          </w:p>
        </w:tc>
        <w:tc>
          <w:tcPr>
            <w:tcW w:w="567" w:type="dxa"/>
          </w:tcPr>
          <w:p w:rsidR="009175A7" w:rsidRPr="00816B6C" w:rsidRDefault="009175A7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8" w:type="dxa"/>
          </w:tcPr>
          <w:p w:rsidR="009175A7" w:rsidRPr="00816B6C" w:rsidRDefault="009175A7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9175A7" w:rsidRPr="00816B6C" w:rsidRDefault="009175A7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9175A7" w:rsidRPr="00816B6C" w:rsidRDefault="009175A7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9175A7" w:rsidRPr="00816B6C" w:rsidRDefault="009175A7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9175A7" w:rsidRPr="00816B6C" w:rsidTr="00F143CC">
        <w:tc>
          <w:tcPr>
            <w:tcW w:w="1809" w:type="dxa"/>
          </w:tcPr>
          <w:p w:rsidR="009175A7" w:rsidRPr="00816B6C" w:rsidRDefault="009175A7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59040</w:t>
            </w:r>
          </w:p>
        </w:tc>
        <w:tc>
          <w:tcPr>
            <w:tcW w:w="1560" w:type="dxa"/>
          </w:tcPr>
          <w:p w:rsidR="009175A7" w:rsidRPr="00816B6C" w:rsidRDefault="009175A7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VERDE</w:t>
            </w:r>
          </w:p>
        </w:tc>
        <w:tc>
          <w:tcPr>
            <w:tcW w:w="567" w:type="dxa"/>
          </w:tcPr>
          <w:p w:rsidR="009175A7" w:rsidRPr="00816B6C" w:rsidRDefault="009175A7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8" w:type="dxa"/>
          </w:tcPr>
          <w:p w:rsidR="009175A7" w:rsidRPr="00816B6C" w:rsidRDefault="009175A7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9175A7" w:rsidRPr="00816B6C" w:rsidRDefault="009175A7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9" w:type="dxa"/>
          </w:tcPr>
          <w:p w:rsidR="009175A7" w:rsidRPr="00816B6C" w:rsidRDefault="009175A7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9175A7" w:rsidRPr="00816B6C" w:rsidRDefault="009175A7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9175A7" w:rsidRPr="00816B6C" w:rsidTr="00F143CC">
        <w:tc>
          <w:tcPr>
            <w:tcW w:w="1809" w:type="dxa"/>
          </w:tcPr>
          <w:p w:rsidR="009175A7" w:rsidRPr="00816B6C" w:rsidRDefault="009175A7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60724</w:t>
            </w:r>
          </w:p>
        </w:tc>
        <w:tc>
          <w:tcPr>
            <w:tcW w:w="1560" w:type="dxa"/>
          </w:tcPr>
          <w:p w:rsidR="009175A7" w:rsidRPr="00816B6C" w:rsidRDefault="009175A7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VIOLETA</w:t>
            </w:r>
          </w:p>
        </w:tc>
        <w:tc>
          <w:tcPr>
            <w:tcW w:w="567" w:type="dxa"/>
          </w:tcPr>
          <w:p w:rsidR="009175A7" w:rsidRPr="00816B6C" w:rsidRDefault="009175A7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8" w:type="dxa"/>
          </w:tcPr>
          <w:p w:rsidR="009175A7" w:rsidRPr="00816B6C" w:rsidRDefault="009175A7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9175A7" w:rsidRPr="00816B6C" w:rsidRDefault="009175A7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9175A7" w:rsidRPr="00816B6C" w:rsidRDefault="009175A7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2724" w:type="dxa"/>
          </w:tcPr>
          <w:p w:rsidR="009175A7" w:rsidRPr="00816B6C" w:rsidRDefault="009175A7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9175A7" w:rsidRPr="00816B6C" w:rsidTr="00F143CC">
        <w:tc>
          <w:tcPr>
            <w:tcW w:w="1809" w:type="dxa"/>
          </w:tcPr>
          <w:p w:rsidR="009175A7" w:rsidRPr="00816B6C" w:rsidRDefault="009175A7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60725</w:t>
            </w:r>
          </w:p>
        </w:tc>
        <w:tc>
          <w:tcPr>
            <w:tcW w:w="1560" w:type="dxa"/>
          </w:tcPr>
          <w:p w:rsidR="009175A7" w:rsidRPr="00816B6C" w:rsidRDefault="009175A7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VIOLETA</w:t>
            </w:r>
          </w:p>
        </w:tc>
        <w:tc>
          <w:tcPr>
            <w:tcW w:w="567" w:type="dxa"/>
          </w:tcPr>
          <w:p w:rsidR="009175A7" w:rsidRPr="00816B6C" w:rsidRDefault="009175A7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8" w:type="dxa"/>
          </w:tcPr>
          <w:p w:rsidR="009175A7" w:rsidRPr="00816B6C" w:rsidRDefault="009175A7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9175A7" w:rsidRPr="00816B6C" w:rsidRDefault="009175A7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9175A7" w:rsidRPr="00816B6C" w:rsidRDefault="009175A7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9175A7" w:rsidRPr="00816B6C" w:rsidRDefault="009175A7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9175A7" w:rsidRPr="00816B6C" w:rsidTr="00F143CC">
        <w:tc>
          <w:tcPr>
            <w:tcW w:w="1809" w:type="dxa"/>
          </w:tcPr>
          <w:p w:rsidR="009175A7" w:rsidRPr="00816B6C" w:rsidRDefault="009175A7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60730</w:t>
            </w:r>
          </w:p>
        </w:tc>
        <w:tc>
          <w:tcPr>
            <w:tcW w:w="1560" w:type="dxa"/>
          </w:tcPr>
          <w:p w:rsidR="009175A7" w:rsidRPr="00816B6C" w:rsidRDefault="009175A7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VIOLETA</w:t>
            </w:r>
          </w:p>
        </w:tc>
        <w:tc>
          <w:tcPr>
            <w:tcW w:w="567" w:type="dxa"/>
          </w:tcPr>
          <w:p w:rsidR="009175A7" w:rsidRPr="00816B6C" w:rsidRDefault="009175A7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8" w:type="dxa"/>
          </w:tcPr>
          <w:p w:rsidR="009175A7" w:rsidRPr="00816B6C" w:rsidRDefault="009175A7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9175A7" w:rsidRPr="00816B6C" w:rsidRDefault="009175A7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9" w:type="dxa"/>
          </w:tcPr>
          <w:p w:rsidR="009175A7" w:rsidRPr="00816B6C" w:rsidRDefault="009175A7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9175A7" w:rsidRPr="00816B6C" w:rsidRDefault="009175A7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9175A7" w:rsidRPr="00816B6C" w:rsidTr="00F143CC">
        <w:tc>
          <w:tcPr>
            <w:tcW w:w="1809" w:type="dxa"/>
          </w:tcPr>
          <w:p w:rsidR="009175A7" w:rsidRPr="00816B6C" w:rsidRDefault="009175A7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61565</w:t>
            </w:r>
          </w:p>
        </w:tc>
        <w:tc>
          <w:tcPr>
            <w:tcW w:w="1560" w:type="dxa"/>
          </w:tcPr>
          <w:p w:rsidR="009175A7" w:rsidRPr="00816B6C" w:rsidRDefault="009175A7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VERDE</w:t>
            </w:r>
          </w:p>
        </w:tc>
        <w:tc>
          <w:tcPr>
            <w:tcW w:w="567" w:type="dxa"/>
          </w:tcPr>
          <w:p w:rsidR="009175A7" w:rsidRPr="00816B6C" w:rsidRDefault="009175A7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8" w:type="dxa"/>
          </w:tcPr>
          <w:p w:rsidR="009175A7" w:rsidRPr="00816B6C" w:rsidRDefault="009175A7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9175A7" w:rsidRPr="00816B6C" w:rsidRDefault="009175A7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9175A7" w:rsidRPr="00816B6C" w:rsidRDefault="009175A7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9175A7" w:rsidRPr="00816B6C" w:rsidRDefault="009175A7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9175A7" w:rsidRPr="00816B6C" w:rsidTr="00F143CC">
        <w:tc>
          <w:tcPr>
            <w:tcW w:w="1809" w:type="dxa"/>
          </w:tcPr>
          <w:p w:rsidR="009175A7" w:rsidRPr="00816B6C" w:rsidRDefault="009175A7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61570</w:t>
            </w:r>
          </w:p>
        </w:tc>
        <w:tc>
          <w:tcPr>
            <w:tcW w:w="1560" w:type="dxa"/>
          </w:tcPr>
          <w:p w:rsidR="009175A7" w:rsidRPr="00816B6C" w:rsidRDefault="009175A7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VERDE</w:t>
            </w:r>
          </w:p>
        </w:tc>
        <w:tc>
          <w:tcPr>
            <w:tcW w:w="567" w:type="dxa"/>
          </w:tcPr>
          <w:p w:rsidR="009175A7" w:rsidRPr="00816B6C" w:rsidRDefault="009175A7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16B6C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8" w:type="dxa"/>
          </w:tcPr>
          <w:p w:rsidR="009175A7" w:rsidRPr="00816B6C" w:rsidRDefault="009175A7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9175A7" w:rsidRPr="00816B6C" w:rsidRDefault="009175A7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9175A7" w:rsidRPr="00816B6C" w:rsidRDefault="009175A7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9175A7" w:rsidRPr="00816B6C" w:rsidRDefault="009175A7" w:rsidP="0078382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</w:tbl>
    <w:p w:rsidR="00783823" w:rsidRPr="004F4299" w:rsidRDefault="00783823" w:rsidP="006524E1">
      <w:pPr>
        <w:spacing w:before="300" w:after="30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567"/>
        <w:gridCol w:w="708"/>
        <w:gridCol w:w="567"/>
        <w:gridCol w:w="709"/>
        <w:gridCol w:w="2724"/>
      </w:tblGrid>
      <w:tr w:rsidR="00DC5192" w:rsidRPr="009526BD" w:rsidTr="00F143CC">
        <w:tc>
          <w:tcPr>
            <w:tcW w:w="1809" w:type="dxa"/>
          </w:tcPr>
          <w:p w:rsidR="00DC5192" w:rsidRPr="009526BD" w:rsidRDefault="00DC5192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61585</w:t>
            </w:r>
          </w:p>
        </w:tc>
        <w:tc>
          <w:tcPr>
            <w:tcW w:w="1560" w:type="dxa"/>
          </w:tcPr>
          <w:p w:rsidR="00DC5192" w:rsidRPr="009526BD" w:rsidRDefault="00DC5192" w:rsidP="00DC519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AZUL</w:t>
            </w:r>
          </w:p>
        </w:tc>
        <w:tc>
          <w:tcPr>
            <w:tcW w:w="567" w:type="dxa"/>
          </w:tcPr>
          <w:p w:rsidR="00DC5192" w:rsidRPr="009526BD" w:rsidRDefault="00DC5192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8" w:type="dxa"/>
          </w:tcPr>
          <w:p w:rsidR="00DC5192" w:rsidRPr="009526BD" w:rsidRDefault="00DC5192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DC5192" w:rsidRPr="009526BD" w:rsidRDefault="00DC5192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DC5192" w:rsidRPr="009526BD" w:rsidRDefault="00DC5192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2724" w:type="dxa"/>
          </w:tcPr>
          <w:p w:rsidR="00DC5192" w:rsidRPr="009526BD" w:rsidRDefault="00DC5192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DC5192" w:rsidRPr="009526BD" w:rsidTr="00F143CC">
        <w:tc>
          <w:tcPr>
            <w:tcW w:w="1809" w:type="dxa"/>
          </w:tcPr>
          <w:p w:rsidR="00DC5192" w:rsidRPr="009526BD" w:rsidRDefault="00DC5192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62045</w:t>
            </w:r>
          </w:p>
        </w:tc>
        <w:tc>
          <w:tcPr>
            <w:tcW w:w="1560" w:type="dxa"/>
          </w:tcPr>
          <w:p w:rsidR="00DC5192" w:rsidRPr="009526BD" w:rsidRDefault="00DC5192" w:rsidP="00DC519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AZUL</w:t>
            </w:r>
          </w:p>
        </w:tc>
        <w:tc>
          <w:tcPr>
            <w:tcW w:w="567" w:type="dxa"/>
          </w:tcPr>
          <w:p w:rsidR="00DC5192" w:rsidRPr="009526BD" w:rsidRDefault="00DC5192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8" w:type="dxa"/>
          </w:tcPr>
          <w:p w:rsidR="00DC5192" w:rsidRPr="009526BD" w:rsidRDefault="00DC5192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DC5192" w:rsidRPr="009526BD" w:rsidRDefault="00DC5192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DC5192" w:rsidRPr="009526BD" w:rsidRDefault="00DC5192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2724" w:type="dxa"/>
          </w:tcPr>
          <w:p w:rsidR="00DC5192" w:rsidRPr="009526BD" w:rsidRDefault="00DC5192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DC5192" w:rsidRPr="009526BD" w:rsidTr="00F143CC">
        <w:tc>
          <w:tcPr>
            <w:tcW w:w="1809" w:type="dxa"/>
          </w:tcPr>
          <w:p w:rsidR="00DC5192" w:rsidRPr="009526BD" w:rsidRDefault="00DC5192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69800</w:t>
            </w:r>
          </w:p>
        </w:tc>
        <w:tc>
          <w:tcPr>
            <w:tcW w:w="1560" w:type="dxa"/>
          </w:tcPr>
          <w:p w:rsidR="00DC5192" w:rsidRPr="009526BD" w:rsidRDefault="00DC5192" w:rsidP="00DC519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AZUL</w:t>
            </w:r>
          </w:p>
        </w:tc>
        <w:tc>
          <w:tcPr>
            <w:tcW w:w="567" w:type="dxa"/>
          </w:tcPr>
          <w:p w:rsidR="00DC5192" w:rsidRPr="009526BD" w:rsidRDefault="00DC5192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8" w:type="dxa"/>
          </w:tcPr>
          <w:p w:rsidR="00DC5192" w:rsidRPr="009526BD" w:rsidRDefault="00DC5192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DC5192" w:rsidRPr="009526BD" w:rsidRDefault="00DC5192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DC5192" w:rsidRPr="009526BD" w:rsidRDefault="00DC5192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DC5192" w:rsidRPr="009526BD" w:rsidRDefault="00DC5192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DC5192" w:rsidRPr="009526BD" w:rsidTr="00F143CC">
        <w:tc>
          <w:tcPr>
            <w:tcW w:w="1809" w:type="dxa"/>
          </w:tcPr>
          <w:p w:rsidR="00DC5192" w:rsidRPr="009526BD" w:rsidRDefault="00DC5192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69825</w:t>
            </w:r>
          </w:p>
        </w:tc>
        <w:tc>
          <w:tcPr>
            <w:tcW w:w="1560" w:type="dxa"/>
          </w:tcPr>
          <w:p w:rsidR="00DC5192" w:rsidRPr="009526BD" w:rsidRDefault="00DC5192" w:rsidP="00DC519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AZUL</w:t>
            </w:r>
          </w:p>
        </w:tc>
        <w:tc>
          <w:tcPr>
            <w:tcW w:w="567" w:type="dxa"/>
          </w:tcPr>
          <w:p w:rsidR="00DC5192" w:rsidRPr="009526BD" w:rsidRDefault="00DC5192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8" w:type="dxa"/>
          </w:tcPr>
          <w:p w:rsidR="00DC5192" w:rsidRPr="009526BD" w:rsidRDefault="00DC5192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DC5192" w:rsidRPr="009526BD" w:rsidRDefault="00DC5192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DC5192" w:rsidRPr="009526BD" w:rsidRDefault="00DC5192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DC5192" w:rsidRPr="009526BD" w:rsidRDefault="00DC5192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DC5192" w:rsidRPr="009526BD" w:rsidTr="00F143CC">
        <w:tc>
          <w:tcPr>
            <w:tcW w:w="1809" w:type="dxa"/>
          </w:tcPr>
          <w:p w:rsidR="00DC5192" w:rsidRPr="009526BD" w:rsidRDefault="00DC5192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71105</w:t>
            </w:r>
          </w:p>
        </w:tc>
        <w:tc>
          <w:tcPr>
            <w:tcW w:w="1560" w:type="dxa"/>
          </w:tcPr>
          <w:p w:rsidR="00DC5192" w:rsidRPr="009526BD" w:rsidRDefault="00DC5192" w:rsidP="00DC519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LARANJA</w:t>
            </w:r>
          </w:p>
        </w:tc>
        <w:tc>
          <w:tcPr>
            <w:tcW w:w="567" w:type="dxa"/>
          </w:tcPr>
          <w:p w:rsidR="00DC5192" w:rsidRPr="009526BD" w:rsidRDefault="00DC5192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8" w:type="dxa"/>
          </w:tcPr>
          <w:p w:rsidR="00DC5192" w:rsidRPr="009526BD" w:rsidRDefault="00DC5192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DC5192" w:rsidRPr="009526BD" w:rsidRDefault="00DC5192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9" w:type="dxa"/>
          </w:tcPr>
          <w:p w:rsidR="00DC5192" w:rsidRPr="009526BD" w:rsidRDefault="00DC5192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DC5192" w:rsidRPr="009526BD" w:rsidRDefault="00DC5192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DC5192" w:rsidRPr="009526BD" w:rsidTr="00F143CC">
        <w:tc>
          <w:tcPr>
            <w:tcW w:w="1809" w:type="dxa"/>
          </w:tcPr>
          <w:p w:rsidR="00DC5192" w:rsidRPr="009526BD" w:rsidRDefault="00DC5192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73000</w:t>
            </w:r>
          </w:p>
        </w:tc>
        <w:tc>
          <w:tcPr>
            <w:tcW w:w="1560" w:type="dxa"/>
          </w:tcPr>
          <w:p w:rsidR="00DC5192" w:rsidRPr="009526BD" w:rsidRDefault="00DC5192" w:rsidP="00DC519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AZUL</w:t>
            </w:r>
          </w:p>
        </w:tc>
        <w:tc>
          <w:tcPr>
            <w:tcW w:w="567" w:type="dxa"/>
          </w:tcPr>
          <w:p w:rsidR="00DC5192" w:rsidRPr="009526BD" w:rsidRDefault="00DC5192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8" w:type="dxa"/>
          </w:tcPr>
          <w:p w:rsidR="00DC5192" w:rsidRPr="009526BD" w:rsidRDefault="00DC5192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DC5192" w:rsidRPr="009526BD" w:rsidRDefault="00DC5192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DC5192" w:rsidRPr="009526BD" w:rsidRDefault="00DC5192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DC5192" w:rsidRPr="009526BD" w:rsidRDefault="00DC5192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DC5192" w:rsidRPr="009526BD" w:rsidTr="00F143CC">
        <w:tc>
          <w:tcPr>
            <w:tcW w:w="1809" w:type="dxa"/>
          </w:tcPr>
          <w:p w:rsidR="00DC5192" w:rsidRPr="009526BD" w:rsidRDefault="00DC5192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73015</w:t>
            </w:r>
          </w:p>
        </w:tc>
        <w:tc>
          <w:tcPr>
            <w:tcW w:w="1560" w:type="dxa"/>
          </w:tcPr>
          <w:p w:rsidR="00DC5192" w:rsidRPr="009526BD" w:rsidRDefault="00DC5192" w:rsidP="00DC519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AZUL</w:t>
            </w:r>
          </w:p>
        </w:tc>
        <w:tc>
          <w:tcPr>
            <w:tcW w:w="567" w:type="dxa"/>
          </w:tcPr>
          <w:p w:rsidR="00DC5192" w:rsidRPr="009526BD" w:rsidRDefault="00DC5192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8" w:type="dxa"/>
          </w:tcPr>
          <w:p w:rsidR="00DC5192" w:rsidRPr="009526BD" w:rsidRDefault="00DC5192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DC5192" w:rsidRPr="009526BD" w:rsidRDefault="00DC5192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DC5192" w:rsidRPr="009526BD" w:rsidRDefault="00DC5192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DC5192" w:rsidRPr="009526BD" w:rsidRDefault="00DC5192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DC5192" w:rsidRPr="009526BD" w:rsidTr="00F143CC">
        <w:tc>
          <w:tcPr>
            <w:tcW w:w="1809" w:type="dxa"/>
          </w:tcPr>
          <w:p w:rsidR="00DC5192" w:rsidRPr="009526BD" w:rsidRDefault="00DC5192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73360</w:t>
            </w:r>
          </w:p>
        </w:tc>
        <w:tc>
          <w:tcPr>
            <w:tcW w:w="1560" w:type="dxa"/>
          </w:tcPr>
          <w:p w:rsidR="00DC5192" w:rsidRPr="009526BD" w:rsidRDefault="00DC5192" w:rsidP="00DC519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VERMELHO</w:t>
            </w:r>
          </w:p>
        </w:tc>
        <w:tc>
          <w:tcPr>
            <w:tcW w:w="567" w:type="dxa"/>
          </w:tcPr>
          <w:p w:rsidR="00DC5192" w:rsidRPr="009526BD" w:rsidRDefault="00DC5192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8" w:type="dxa"/>
          </w:tcPr>
          <w:p w:rsidR="00DC5192" w:rsidRPr="009526BD" w:rsidRDefault="00DC5192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DC5192" w:rsidRPr="009526BD" w:rsidRDefault="00DC5192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DC5192" w:rsidRPr="009526BD" w:rsidRDefault="00DC5192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DC5192" w:rsidRPr="009526BD" w:rsidRDefault="00DC5192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F26AFA" w:rsidRPr="009526BD" w:rsidTr="00F143CC">
        <w:tc>
          <w:tcPr>
            <w:tcW w:w="1809" w:type="dxa"/>
          </w:tcPr>
          <w:p w:rsidR="00F26AFA" w:rsidRPr="009526BD" w:rsidRDefault="00F26AFA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73385</w:t>
            </w:r>
          </w:p>
        </w:tc>
        <w:tc>
          <w:tcPr>
            <w:tcW w:w="1560" w:type="dxa"/>
          </w:tcPr>
          <w:p w:rsidR="00F26AFA" w:rsidRPr="009526BD" w:rsidRDefault="00F26AFA" w:rsidP="00DC519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VIOLETA</w:t>
            </w:r>
          </w:p>
        </w:tc>
        <w:tc>
          <w:tcPr>
            <w:tcW w:w="567" w:type="dxa"/>
          </w:tcPr>
          <w:p w:rsidR="00F26AFA" w:rsidRPr="009526BD" w:rsidRDefault="00F26AFA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8" w:type="dxa"/>
          </w:tcPr>
          <w:p w:rsidR="00F26AFA" w:rsidRPr="009526BD" w:rsidRDefault="00F26AFA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F26AFA" w:rsidRPr="009526BD" w:rsidRDefault="00F26AFA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F26AFA" w:rsidRPr="009526BD" w:rsidRDefault="00F26AFA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F26AFA" w:rsidRPr="009526BD" w:rsidRDefault="00F26AFA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F26AFA" w:rsidRPr="009526BD" w:rsidTr="00F143CC">
        <w:tc>
          <w:tcPr>
            <w:tcW w:w="1809" w:type="dxa"/>
          </w:tcPr>
          <w:p w:rsidR="00F26AFA" w:rsidRPr="009526BD" w:rsidRDefault="00F26AFA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73900</w:t>
            </w:r>
          </w:p>
        </w:tc>
        <w:tc>
          <w:tcPr>
            <w:tcW w:w="1560" w:type="dxa"/>
          </w:tcPr>
          <w:p w:rsidR="00F26AFA" w:rsidRPr="009526BD" w:rsidRDefault="00F26AFA" w:rsidP="00DC519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VIOLETA</w:t>
            </w:r>
          </w:p>
        </w:tc>
        <w:tc>
          <w:tcPr>
            <w:tcW w:w="567" w:type="dxa"/>
          </w:tcPr>
          <w:p w:rsidR="00F26AFA" w:rsidRPr="009526BD" w:rsidRDefault="00F26AFA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8" w:type="dxa"/>
          </w:tcPr>
          <w:p w:rsidR="00F26AFA" w:rsidRPr="009526BD" w:rsidRDefault="00F26AFA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F26AFA" w:rsidRPr="009526BD" w:rsidRDefault="00F26AFA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F26AFA" w:rsidRPr="009526BD" w:rsidRDefault="00F26AFA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2724" w:type="dxa"/>
          </w:tcPr>
          <w:p w:rsidR="00F26AFA" w:rsidRPr="009526BD" w:rsidRDefault="00F26AFA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F26AFA" w:rsidRPr="009526BD" w:rsidTr="00F143CC">
        <w:tc>
          <w:tcPr>
            <w:tcW w:w="1809" w:type="dxa"/>
          </w:tcPr>
          <w:p w:rsidR="00F26AFA" w:rsidRPr="009526BD" w:rsidRDefault="00F26AFA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73915</w:t>
            </w:r>
          </w:p>
        </w:tc>
        <w:tc>
          <w:tcPr>
            <w:tcW w:w="1560" w:type="dxa"/>
          </w:tcPr>
          <w:p w:rsidR="00F26AFA" w:rsidRPr="009526BD" w:rsidRDefault="00F26AFA" w:rsidP="00DC519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VERMELHO</w:t>
            </w:r>
          </w:p>
        </w:tc>
        <w:tc>
          <w:tcPr>
            <w:tcW w:w="567" w:type="dxa"/>
          </w:tcPr>
          <w:p w:rsidR="00F26AFA" w:rsidRPr="009526BD" w:rsidRDefault="00F26AFA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8" w:type="dxa"/>
          </w:tcPr>
          <w:p w:rsidR="00F26AFA" w:rsidRPr="009526BD" w:rsidRDefault="00F26AFA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F26AFA" w:rsidRPr="009526BD" w:rsidRDefault="00F26AFA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F26AFA" w:rsidRPr="009526BD" w:rsidRDefault="00F26AFA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2724" w:type="dxa"/>
          </w:tcPr>
          <w:p w:rsidR="00F26AFA" w:rsidRPr="009526BD" w:rsidRDefault="00F26AFA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F26AFA" w:rsidRPr="009526BD" w:rsidTr="00F143CC">
        <w:tc>
          <w:tcPr>
            <w:tcW w:w="1809" w:type="dxa"/>
          </w:tcPr>
          <w:p w:rsidR="00F26AFA" w:rsidRPr="009526BD" w:rsidRDefault="00F26AFA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74100</w:t>
            </w:r>
          </w:p>
        </w:tc>
        <w:tc>
          <w:tcPr>
            <w:tcW w:w="1560" w:type="dxa"/>
          </w:tcPr>
          <w:p w:rsidR="00F26AFA" w:rsidRPr="009526BD" w:rsidRDefault="00F26AFA" w:rsidP="00DC519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AZUL</w:t>
            </w:r>
          </w:p>
        </w:tc>
        <w:tc>
          <w:tcPr>
            <w:tcW w:w="567" w:type="dxa"/>
          </w:tcPr>
          <w:p w:rsidR="00F26AFA" w:rsidRPr="009526BD" w:rsidRDefault="00F26AFA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8" w:type="dxa"/>
          </w:tcPr>
          <w:p w:rsidR="00F26AFA" w:rsidRPr="009526BD" w:rsidRDefault="00F26AFA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F26AFA" w:rsidRPr="009526BD" w:rsidRDefault="00F26AFA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F26AFA" w:rsidRPr="009526BD" w:rsidRDefault="00F26AFA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2724" w:type="dxa"/>
          </w:tcPr>
          <w:p w:rsidR="00F26AFA" w:rsidRPr="009526BD" w:rsidRDefault="00F26AFA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B0718B" w:rsidRPr="009526BD" w:rsidTr="00F143CC">
        <w:tc>
          <w:tcPr>
            <w:tcW w:w="1809" w:type="dxa"/>
          </w:tcPr>
          <w:p w:rsidR="00B0718B" w:rsidRPr="009526BD" w:rsidRDefault="00B0718B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74160</w:t>
            </w:r>
          </w:p>
        </w:tc>
        <w:tc>
          <w:tcPr>
            <w:tcW w:w="1560" w:type="dxa"/>
          </w:tcPr>
          <w:p w:rsidR="00B0718B" w:rsidRPr="009526BD" w:rsidRDefault="00B0718B" w:rsidP="00DC519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AZUL</w:t>
            </w:r>
          </w:p>
        </w:tc>
        <w:tc>
          <w:tcPr>
            <w:tcW w:w="567" w:type="dxa"/>
          </w:tcPr>
          <w:p w:rsidR="00B0718B" w:rsidRPr="009526BD" w:rsidRDefault="00B0718B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8" w:type="dxa"/>
          </w:tcPr>
          <w:p w:rsidR="00B0718B" w:rsidRPr="009526BD" w:rsidRDefault="00B0718B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B0718B" w:rsidRPr="009526BD" w:rsidRDefault="00B0718B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B0718B" w:rsidRPr="009526BD" w:rsidRDefault="00B0718B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B0718B" w:rsidRPr="009526BD" w:rsidRDefault="00B0718B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B0718B" w:rsidRPr="009526BD" w:rsidTr="00F143CC">
        <w:tc>
          <w:tcPr>
            <w:tcW w:w="1809" w:type="dxa"/>
          </w:tcPr>
          <w:p w:rsidR="00B0718B" w:rsidRPr="009526BD" w:rsidRDefault="00B0718B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74180</w:t>
            </w:r>
          </w:p>
        </w:tc>
        <w:tc>
          <w:tcPr>
            <w:tcW w:w="1560" w:type="dxa"/>
          </w:tcPr>
          <w:p w:rsidR="00B0718B" w:rsidRPr="009526BD" w:rsidRDefault="00B0718B" w:rsidP="00DC519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AZUL</w:t>
            </w:r>
          </w:p>
        </w:tc>
        <w:tc>
          <w:tcPr>
            <w:tcW w:w="567" w:type="dxa"/>
          </w:tcPr>
          <w:p w:rsidR="00B0718B" w:rsidRPr="009526BD" w:rsidRDefault="00B0718B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8" w:type="dxa"/>
          </w:tcPr>
          <w:p w:rsidR="00B0718B" w:rsidRPr="009526BD" w:rsidRDefault="00B0718B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B0718B" w:rsidRPr="009526BD" w:rsidRDefault="00B0718B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B0718B" w:rsidRPr="009526BD" w:rsidRDefault="00B0718B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2724" w:type="dxa"/>
          </w:tcPr>
          <w:p w:rsidR="00B0718B" w:rsidRPr="009526BD" w:rsidRDefault="00B0718B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B0718B" w:rsidRPr="009526BD" w:rsidTr="00F143CC">
        <w:tc>
          <w:tcPr>
            <w:tcW w:w="1809" w:type="dxa"/>
          </w:tcPr>
          <w:p w:rsidR="00B0718B" w:rsidRPr="009526BD" w:rsidRDefault="00B0718B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74260</w:t>
            </w:r>
          </w:p>
        </w:tc>
        <w:tc>
          <w:tcPr>
            <w:tcW w:w="1560" w:type="dxa"/>
          </w:tcPr>
          <w:p w:rsidR="00B0718B" w:rsidRPr="009526BD" w:rsidRDefault="00B0718B" w:rsidP="00DC519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VERDE</w:t>
            </w:r>
          </w:p>
        </w:tc>
        <w:tc>
          <w:tcPr>
            <w:tcW w:w="567" w:type="dxa"/>
          </w:tcPr>
          <w:p w:rsidR="00B0718B" w:rsidRPr="009526BD" w:rsidRDefault="00B0718B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8" w:type="dxa"/>
          </w:tcPr>
          <w:p w:rsidR="00B0718B" w:rsidRPr="009526BD" w:rsidRDefault="00B0718B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567" w:type="dxa"/>
          </w:tcPr>
          <w:p w:rsidR="00B0718B" w:rsidRPr="009526BD" w:rsidRDefault="00B0718B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B0718B" w:rsidRPr="009526BD" w:rsidRDefault="00B0718B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B0718B" w:rsidRPr="009526BD" w:rsidRDefault="00B0718B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B0718B" w:rsidRPr="009526BD" w:rsidTr="00F143CC">
        <w:tc>
          <w:tcPr>
            <w:tcW w:w="1809" w:type="dxa"/>
          </w:tcPr>
          <w:p w:rsidR="00B0718B" w:rsidRPr="009526BD" w:rsidRDefault="00B0718B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75100</w:t>
            </w:r>
          </w:p>
        </w:tc>
        <w:tc>
          <w:tcPr>
            <w:tcW w:w="1560" w:type="dxa"/>
          </w:tcPr>
          <w:p w:rsidR="00B0718B" w:rsidRPr="009526BD" w:rsidRDefault="00B0718B" w:rsidP="00DC519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AMARELO</w:t>
            </w:r>
          </w:p>
        </w:tc>
        <w:tc>
          <w:tcPr>
            <w:tcW w:w="567" w:type="dxa"/>
          </w:tcPr>
          <w:p w:rsidR="00B0718B" w:rsidRPr="009526BD" w:rsidRDefault="00B0718B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8" w:type="dxa"/>
          </w:tcPr>
          <w:p w:rsidR="00B0718B" w:rsidRPr="009526BD" w:rsidRDefault="00B0718B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B0718B" w:rsidRPr="009526BD" w:rsidRDefault="00B0718B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B0718B" w:rsidRPr="009526BD" w:rsidRDefault="00B0718B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B0718B" w:rsidRPr="009526BD" w:rsidRDefault="00B0718B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B0718B" w:rsidRPr="009526BD" w:rsidTr="00F143CC">
        <w:tc>
          <w:tcPr>
            <w:tcW w:w="1809" w:type="dxa"/>
          </w:tcPr>
          <w:p w:rsidR="00B0718B" w:rsidRPr="009526BD" w:rsidRDefault="00B0718B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75120</w:t>
            </w:r>
          </w:p>
        </w:tc>
        <w:tc>
          <w:tcPr>
            <w:tcW w:w="1560" w:type="dxa"/>
          </w:tcPr>
          <w:p w:rsidR="00B0718B" w:rsidRPr="009526BD" w:rsidRDefault="00B0718B" w:rsidP="00DC519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LARANJA</w:t>
            </w:r>
          </w:p>
        </w:tc>
        <w:tc>
          <w:tcPr>
            <w:tcW w:w="567" w:type="dxa"/>
          </w:tcPr>
          <w:p w:rsidR="00B0718B" w:rsidRPr="009526BD" w:rsidRDefault="00B0718B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8" w:type="dxa"/>
          </w:tcPr>
          <w:p w:rsidR="00B0718B" w:rsidRPr="009526BD" w:rsidRDefault="00B0718B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B0718B" w:rsidRPr="009526BD" w:rsidRDefault="00B0718B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B0718B" w:rsidRPr="009526BD" w:rsidRDefault="00B0718B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B0718B" w:rsidRPr="009526BD" w:rsidRDefault="00B0718B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B0718B" w:rsidRPr="009526BD" w:rsidTr="00F143CC">
        <w:tc>
          <w:tcPr>
            <w:tcW w:w="1809" w:type="dxa"/>
          </w:tcPr>
          <w:p w:rsidR="00B0718B" w:rsidRPr="009526BD" w:rsidRDefault="00B0718B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75125</w:t>
            </w:r>
          </w:p>
        </w:tc>
        <w:tc>
          <w:tcPr>
            <w:tcW w:w="1560" w:type="dxa"/>
          </w:tcPr>
          <w:p w:rsidR="00B0718B" w:rsidRPr="009526BD" w:rsidRDefault="00B0718B" w:rsidP="00DC519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AMARELO</w:t>
            </w:r>
          </w:p>
        </w:tc>
        <w:tc>
          <w:tcPr>
            <w:tcW w:w="567" w:type="dxa"/>
          </w:tcPr>
          <w:p w:rsidR="00B0718B" w:rsidRPr="009526BD" w:rsidRDefault="00B0718B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8" w:type="dxa"/>
          </w:tcPr>
          <w:p w:rsidR="00B0718B" w:rsidRPr="009526BD" w:rsidRDefault="00B0718B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B0718B" w:rsidRPr="009526BD" w:rsidRDefault="00B0718B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B0718B" w:rsidRPr="009526BD" w:rsidRDefault="00B0718B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B0718B" w:rsidRPr="009526BD" w:rsidRDefault="00B0718B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B0718B" w:rsidRPr="009526BD" w:rsidTr="00F143CC">
        <w:tc>
          <w:tcPr>
            <w:tcW w:w="1809" w:type="dxa"/>
          </w:tcPr>
          <w:p w:rsidR="00B0718B" w:rsidRPr="009526BD" w:rsidRDefault="00B0718B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75130</w:t>
            </w:r>
          </w:p>
        </w:tc>
        <w:tc>
          <w:tcPr>
            <w:tcW w:w="1560" w:type="dxa"/>
          </w:tcPr>
          <w:p w:rsidR="00B0718B" w:rsidRPr="009526BD" w:rsidRDefault="00B0718B" w:rsidP="00DC519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LARANJA</w:t>
            </w:r>
          </w:p>
        </w:tc>
        <w:tc>
          <w:tcPr>
            <w:tcW w:w="567" w:type="dxa"/>
          </w:tcPr>
          <w:p w:rsidR="00B0718B" w:rsidRPr="009526BD" w:rsidRDefault="00B0718B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8" w:type="dxa"/>
          </w:tcPr>
          <w:p w:rsidR="00B0718B" w:rsidRPr="009526BD" w:rsidRDefault="00B0718B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B0718B" w:rsidRPr="009526BD" w:rsidRDefault="00B0718B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B0718B" w:rsidRPr="009526BD" w:rsidRDefault="00B0718B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B0718B" w:rsidRPr="009526BD" w:rsidRDefault="00B0718B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B0718B" w:rsidRPr="009526BD" w:rsidTr="00F143CC">
        <w:tc>
          <w:tcPr>
            <w:tcW w:w="1809" w:type="dxa"/>
          </w:tcPr>
          <w:p w:rsidR="00B0718B" w:rsidRPr="009526BD" w:rsidRDefault="00B0718B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75135</w:t>
            </w:r>
          </w:p>
        </w:tc>
        <w:tc>
          <w:tcPr>
            <w:tcW w:w="1560" w:type="dxa"/>
          </w:tcPr>
          <w:p w:rsidR="00B0718B" w:rsidRPr="009526BD" w:rsidRDefault="00B0718B" w:rsidP="00DC519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AMARELO</w:t>
            </w:r>
          </w:p>
        </w:tc>
        <w:tc>
          <w:tcPr>
            <w:tcW w:w="567" w:type="dxa"/>
          </w:tcPr>
          <w:p w:rsidR="00B0718B" w:rsidRPr="009526BD" w:rsidRDefault="00B0718B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8" w:type="dxa"/>
          </w:tcPr>
          <w:p w:rsidR="00B0718B" w:rsidRPr="009526BD" w:rsidRDefault="00B0718B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B0718B" w:rsidRPr="009526BD" w:rsidRDefault="00B0718B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B0718B" w:rsidRPr="009526BD" w:rsidRDefault="00B0718B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B0718B" w:rsidRPr="009526BD" w:rsidRDefault="00B0718B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B0718B" w:rsidRPr="009526BD" w:rsidTr="00F143CC">
        <w:tc>
          <w:tcPr>
            <w:tcW w:w="1809" w:type="dxa"/>
          </w:tcPr>
          <w:p w:rsidR="00B0718B" w:rsidRPr="009526BD" w:rsidRDefault="00B0718B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75170</w:t>
            </w:r>
          </w:p>
        </w:tc>
        <w:tc>
          <w:tcPr>
            <w:tcW w:w="1560" w:type="dxa"/>
          </w:tcPr>
          <w:p w:rsidR="00B0718B" w:rsidRPr="009526BD" w:rsidRDefault="00B0718B" w:rsidP="00DC519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BRANCO</w:t>
            </w:r>
          </w:p>
        </w:tc>
        <w:tc>
          <w:tcPr>
            <w:tcW w:w="567" w:type="dxa"/>
          </w:tcPr>
          <w:p w:rsidR="00B0718B" w:rsidRPr="009526BD" w:rsidRDefault="00B0718B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8" w:type="dxa"/>
          </w:tcPr>
          <w:p w:rsidR="00B0718B" w:rsidRPr="009526BD" w:rsidRDefault="00B0718B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B0718B" w:rsidRPr="009526BD" w:rsidRDefault="00B0718B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B0718B" w:rsidRPr="009526BD" w:rsidRDefault="00B0718B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B0718B" w:rsidRPr="009526BD" w:rsidRDefault="00B0718B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7519CC" w:rsidRPr="009526BD" w:rsidTr="00F143CC">
        <w:tc>
          <w:tcPr>
            <w:tcW w:w="1809" w:type="dxa"/>
          </w:tcPr>
          <w:p w:rsidR="007519CC" w:rsidRPr="009526BD" w:rsidRDefault="007519CC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75300</w:t>
            </w:r>
          </w:p>
        </w:tc>
        <w:tc>
          <w:tcPr>
            <w:tcW w:w="1560" w:type="dxa"/>
          </w:tcPr>
          <w:p w:rsidR="007519CC" w:rsidRPr="009526BD" w:rsidRDefault="007519CC" w:rsidP="00DC519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AMARELO</w:t>
            </w:r>
          </w:p>
        </w:tc>
        <w:tc>
          <w:tcPr>
            <w:tcW w:w="567" w:type="dxa"/>
          </w:tcPr>
          <w:p w:rsidR="007519CC" w:rsidRPr="009526BD" w:rsidRDefault="007519CC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8" w:type="dxa"/>
          </w:tcPr>
          <w:p w:rsidR="007519CC" w:rsidRPr="009526BD" w:rsidRDefault="007519CC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7519CC" w:rsidRPr="009526BD" w:rsidRDefault="007519CC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7519CC" w:rsidRPr="009526BD" w:rsidRDefault="007519CC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7519CC" w:rsidRPr="009526BD" w:rsidRDefault="007519CC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7519CC" w:rsidRPr="009526BD" w:rsidTr="00F143CC">
        <w:tc>
          <w:tcPr>
            <w:tcW w:w="1809" w:type="dxa"/>
          </w:tcPr>
          <w:p w:rsidR="007519CC" w:rsidRPr="009526BD" w:rsidRDefault="007519CC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75470</w:t>
            </w:r>
          </w:p>
        </w:tc>
        <w:tc>
          <w:tcPr>
            <w:tcW w:w="1560" w:type="dxa"/>
          </w:tcPr>
          <w:p w:rsidR="007519CC" w:rsidRPr="009526BD" w:rsidRDefault="007519CC" w:rsidP="00DC519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VERMELHO</w:t>
            </w:r>
          </w:p>
        </w:tc>
        <w:tc>
          <w:tcPr>
            <w:tcW w:w="567" w:type="dxa"/>
          </w:tcPr>
          <w:p w:rsidR="007519CC" w:rsidRPr="009526BD" w:rsidRDefault="007519CC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8" w:type="dxa"/>
          </w:tcPr>
          <w:p w:rsidR="007519CC" w:rsidRPr="009526BD" w:rsidRDefault="007519CC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7519CC" w:rsidRPr="009526BD" w:rsidRDefault="007519CC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7519CC" w:rsidRPr="009526BD" w:rsidRDefault="007519CC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7519CC" w:rsidRPr="009526BD" w:rsidRDefault="007519CC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7519CC" w:rsidRPr="009526BD" w:rsidTr="00F143CC">
        <w:tc>
          <w:tcPr>
            <w:tcW w:w="1809" w:type="dxa"/>
          </w:tcPr>
          <w:p w:rsidR="007519CC" w:rsidRPr="009526BD" w:rsidRDefault="00BF7003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75810</w:t>
            </w:r>
          </w:p>
        </w:tc>
        <w:tc>
          <w:tcPr>
            <w:tcW w:w="1560" w:type="dxa"/>
          </w:tcPr>
          <w:p w:rsidR="007519CC" w:rsidRPr="009526BD" w:rsidRDefault="00BF7003" w:rsidP="00DC519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VERDE</w:t>
            </w:r>
          </w:p>
        </w:tc>
        <w:tc>
          <w:tcPr>
            <w:tcW w:w="567" w:type="dxa"/>
          </w:tcPr>
          <w:p w:rsidR="007519CC" w:rsidRPr="009526BD" w:rsidRDefault="00BF7003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8" w:type="dxa"/>
          </w:tcPr>
          <w:p w:rsidR="007519CC" w:rsidRPr="009526BD" w:rsidRDefault="007519CC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7519CC" w:rsidRPr="009526BD" w:rsidRDefault="007519CC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7519CC" w:rsidRPr="009526BD" w:rsidRDefault="007519CC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7519CC" w:rsidRPr="009526BD" w:rsidRDefault="00BF7003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0,1% MÁXIMO EM </w:t>
            </w: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>PRODUTOS PARA A CAVIDADE ORAL</w:t>
            </w:r>
          </w:p>
        </w:tc>
      </w:tr>
      <w:tr w:rsidR="00BF7003" w:rsidRPr="009526BD" w:rsidTr="00F143CC">
        <w:tc>
          <w:tcPr>
            <w:tcW w:w="1809" w:type="dxa"/>
          </w:tcPr>
          <w:p w:rsidR="00BF7003" w:rsidRPr="009526BD" w:rsidRDefault="00BF7003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>77000</w:t>
            </w:r>
          </w:p>
        </w:tc>
        <w:tc>
          <w:tcPr>
            <w:tcW w:w="1560" w:type="dxa"/>
          </w:tcPr>
          <w:p w:rsidR="00BF7003" w:rsidRPr="009526BD" w:rsidRDefault="00BF7003" w:rsidP="00DC519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BRANCO</w:t>
            </w:r>
          </w:p>
        </w:tc>
        <w:tc>
          <w:tcPr>
            <w:tcW w:w="567" w:type="dxa"/>
          </w:tcPr>
          <w:p w:rsidR="00BF7003" w:rsidRPr="009526BD" w:rsidRDefault="00BF7003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8" w:type="dxa"/>
          </w:tcPr>
          <w:p w:rsidR="00BF7003" w:rsidRPr="009526BD" w:rsidRDefault="00BF7003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BF7003" w:rsidRPr="009526BD" w:rsidRDefault="00BF7003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BF7003" w:rsidRPr="009526BD" w:rsidRDefault="00BF7003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BF7003" w:rsidRPr="009526BD" w:rsidRDefault="00BF7003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BF7003" w:rsidRPr="009526BD" w:rsidTr="00F143CC">
        <w:tc>
          <w:tcPr>
            <w:tcW w:w="1809" w:type="dxa"/>
          </w:tcPr>
          <w:p w:rsidR="00BF7003" w:rsidRPr="009526BD" w:rsidRDefault="00BF7003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77002</w:t>
            </w:r>
          </w:p>
        </w:tc>
        <w:tc>
          <w:tcPr>
            <w:tcW w:w="1560" w:type="dxa"/>
          </w:tcPr>
          <w:p w:rsidR="00BF7003" w:rsidRPr="009526BD" w:rsidRDefault="00BF7003" w:rsidP="00DC519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BRANCO</w:t>
            </w:r>
          </w:p>
        </w:tc>
        <w:tc>
          <w:tcPr>
            <w:tcW w:w="567" w:type="dxa"/>
          </w:tcPr>
          <w:p w:rsidR="00BF7003" w:rsidRPr="009526BD" w:rsidRDefault="00BF7003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8" w:type="dxa"/>
          </w:tcPr>
          <w:p w:rsidR="00BF7003" w:rsidRPr="009526BD" w:rsidRDefault="00BF7003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BF7003" w:rsidRPr="009526BD" w:rsidRDefault="00BF7003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BF7003" w:rsidRPr="009526BD" w:rsidRDefault="00BF7003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BF7003" w:rsidRPr="009526BD" w:rsidRDefault="00BF7003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BF7003" w:rsidRPr="009526BD" w:rsidTr="00F143CC">
        <w:tc>
          <w:tcPr>
            <w:tcW w:w="1809" w:type="dxa"/>
          </w:tcPr>
          <w:p w:rsidR="00BF7003" w:rsidRPr="009526BD" w:rsidRDefault="00BF7003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77004</w:t>
            </w:r>
          </w:p>
        </w:tc>
        <w:tc>
          <w:tcPr>
            <w:tcW w:w="1560" w:type="dxa"/>
          </w:tcPr>
          <w:p w:rsidR="00BF7003" w:rsidRPr="009526BD" w:rsidRDefault="00BF7003" w:rsidP="00DC519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BRANCO</w:t>
            </w:r>
          </w:p>
        </w:tc>
        <w:tc>
          <w:tcPr>
            <w:tcW w:w="567" w:type="dxa"/>
          </w:tcPr>
          <w:p w:rsidR="00BF7003" w:rsidRPr="009526BD" w:rsidRDefault="00BF7003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8" w:type="dxa"/>
          </w:tcPr>
          <w:p w:rsidR="00BF7003" w:rsidRPr="009526BD" w:rsidRDefault="00BF7003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BF7003" w:rsidRPr="009526BD" w:rsidRDefault="00BF7003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BF7003" w:rsidRPr="009526BD" w:rsidRDefault="00BF7003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BF7003" w:rsidRPr="009526BD" w:rsidRDefault="00BF7003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BF7003" w:rsidRPr="009526BD" w:rsidTr="00F143CC">
        <w:tc>
          <w:tcPr>
            <w:tcW w:w="1809" w:type="dxa"/>
          </w:tcPr>
          <w:p w:rsidR="00BF7003" w:rsidRPr="009526BD" w:rsidRDefault="001A6720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77007</w:t>
            </w:r>
          </w:p>
        </w:tc>
        <w:tc>
          <w:tcPr>
            <w:tcW w:w="1560" w:type="dxa"/>
          </w:tcPr>
          <w:p w:rsidR="00BF7003" w:rsidRPr="009526BD" w:rsidRDefault="001A6720" w:rsidP="00DC519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AZUL</w:t>
            </w:r>
          </w:p>
        </w:tc>
        <w:tc>
          <w:tcPr>
            <w:tcW w:w="567" w:type="dxa"/>
          </w:tcPr>
          <w:p w:rsidR="00BF7003" w:rsidRPr="009526BD" w:rsidRDefault="001A6720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8" w:type="dxa"/>
          </w:tcPr>
          <w:p w:rsidR="00BF7003" w:rsidRPr="009526BD" w:rsidRDefault="00BF7003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BF7003" w:rsidRPr="009526BD" w:rsidRDefault="00BF7003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BF7003" w:rsidRPr="009526BD" w:rsidRDefault="00BF7003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BF7003" w:rsidRPr="009526BD" w:rsidRDefault="00BF7003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1A6720" w:rsidRPr="009526BD" w:rsidTr="00F143CC">
        <w:tc>
          <w:tcPr>
            <w:tcW w:w="1809" w:type="dxa"/>
          </w:tcPr>
          <w:p w:rsidR="001A6720" w:rsidRPr="009526BD" w:rsidRDefault="001A6720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77013</w:t>
            </w:r>
          </w:p>
        </w:tc>
        <w:tc>
          <w:tcPr>
            <w:tcW w:w="1560" w:type="dxa"/>
          </w:tcPr>
          <w:p w:rsidR="001A6720" w:rsidRPr="009526BD" w:rsidRDefault="001A6720" w:rsidP="00DC519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VERMELHO</w:t>
            </w:r>
          </w:p>
        </w:tc>
        <w:tc>
          <w:tcPr>
            <w:tcW w:w="567" w:type="dxa"/>
          </w:tcPr>
          <w:p w:rsidR="001A6720" w:rsidRPr="009526BD" w:rsidRDefault="001A6720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8" w:type="dxa"/>
          </w:tcPr>
          <w:p w:rsidR="001A6720" w:rsidRPr="009526BD" w:rsidRDefault="001A6720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1A6720" w:rsidRPr="009526BD" w:rsidRDefault="001A6720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1A6720" w:rsidRPr="009526BD" w:rsidRDefault="001A6720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1A6720" w:rsidRPr="009526BD" w:rsidRDefault="001A6720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1A6720" w:rsidRPr="009526BD" w:rsidTr="00F143CC">
        <w:tc>
          <w:tcPr>
            <w:tcW w:w="1809" w:type="dxa"/>
          </w:tcPr>
          <w:p w:rsidR="001A6720" w:rsidRPr="009526BD" w:rsidRDefault="001A6720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77015</w:t>
            </w:r>
          </w:p>
        </w:tc>
        <w:tc>
          <w:tcPr>
            <w:tcW w:w="1560" w:type="dxa"/>
          </w:tcPr>
          <w:p w:rsidR="001A6720" w:rsidRPr="009526BD" w:rsidRDefault="001A6720" w:rsidP="00DC519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VERMELHO</w:t>
            </w:r>
          </w:p>
        </w:tc>
        <w:tc>
          <w:tcPr>
            <w:tcW w:w="567" w:type="dxa"/>
          </w:tcPr>
          <w:p w:rsidR="001A6720" w:rsidRPr="009526BD" w:rsidRDefault="001A6720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8" w:type="dxa"/>
          </w:tcPr>
          <w:p w:rsidR="001A6720" w:rsidRPr="009526BD" w:rsidRDefault="001A6720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1A6720" w:rsidRPr="009526BD" w:rsidRDefault="001A6720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1A6720" w:rsidRPr="009526BD" w:rsidRDefault="001A6720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1A6720" w:rsidRPr="009526BD" w:rsidRDefault="001A6720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1A6720" w:rsidRPr="009526BD" w:rsidTr="00F143CC">
        <w:tc>
          <w:tcPr>
            <w:tcW w:w="1809" w:type="dxa"/>
          </w:tcPr>
          <w:p w:rsidR="001A6720" w:rsidRPr="009526BD" w:rsidRDefault="001A6720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77019</w:t>
            </w:r>
          </w:p>
        </w:tc>
        <w:tc>
          <w:tcPr>
            <w:tcW w:w="1560" w:type="dxa"/>
          </w:tcPr>
          <w:p w:rsidR="001A6720" w:rsidRPr="009526BD" w:rsidRDefault="001A6720" w:rsidP="00DC519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BRANCO</w:t>
            </w:r>
          </w:p>
        </w:tc>
        <w:tc>
          <w:tcPr>
            <w:tcW w:w="567" w:type="dxa"/>
          </w:tcPr>
          <w:p w:rsidR="001A6720" w:rsidRPr="009526BD" w:rsidRDefault="001A6720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8" w:type="dxa"/>
          </w:tcPr>
          <w:p w:rsidR="001A6720" w:rsidRPr="009526BD" w:rsidRDefault="001A6720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1A6720" w:rsidRPr="009526BD" w:rsidRDefault="001A6720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1A6720" w:rsidRPr="009526BD" w:rsidRDefault="001A6720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1A6720" w:rsidRPr="009526BD" w:rsidRDefault="001A6720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1A6720" w:rsidRPr="009526BD" w:rsidTr="00F143CC">
        <w:tc>
          <w:tcPr>
            <w:tcW w:w="1809" w:type="dxa"/>
          </w:tcPr>
          <w:p w:rsidR="001A6720" w:rsidRPr="009526BD" w:rsidRDefault="001A6720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77120</w:t>
            </w:r>
          </w:p>
        </w:tc>
        <w:tc>
          <w:tcPr>
            <w:tcW w:w="1560" w:type="dxa"/>
          </w:tcPr>
          <w:p w:rsidR="001A6720" w:rsidRPr="009526BD" w:rsidRDefault="001A6720" w:rsidP="00DC519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BRANCO</w:t>
            </w:r>
          </w:p>
        </w:tc>
        <w:tc>
          <w:tcPr>
            <w:tcW w:w="567" w:type="dxa"/>
          </w:tcPr>
          <w:p w:rsidR="001A6720" w:rsidRPr="009526BD" w:rsidRDefault="001A6720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8" w:type="dxa"/>
          </w:tcPr>
          <w:p w:rsidR="001A6720" w:rsidRPr="009526BD" w:rsidRDefault="001A6720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1A6720" w:rsidRPr="009526BD" w:rsidRDefault="001A6720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1A6720" w:rsidRPr="009526BD" w:rsidRDefault="001A6720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1A6720" w:rsidRPr="009526BD" w:rsidRDefault="001A6720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1A6720" w:rsidRPr="009526BD" w:rsidTr="00F143CC">
        <w:tc>
          <w:tcPr>
            <w:tcW w:w="1809" w:type="dxa"/>
          </w:tcPr>
          <w:p w:rsidR="001A6720" w:rsidRPr="009526BD" w:rsidRDefault="001A6720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77163</w:t>
            </w:r>
          </w:p>
        </w:tc>
        <w:tc>
          <w:tcPr>
            <w:tcW w:w="1560" w:type="dxa"/>
          </w:tcPr>
          <w:p w:rsidR="001A6720" w:rsidRPr="009526BD" w:rsidRDefault="001A6720" w:rsidP="00DC519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BRANCO</w:t>
            </w:r>
          </w:p>
        </w:tc>
        <w:tc>
          <w:tcPr>
            <w:tcW w:w="567" w:type="dxa"/>
          </w:tcPr>
          <w:p w:rsidR="001A6720" w:rsidRPr="009526BD" w:rsidRDefault="001A6720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8" w:type="dxa"/>
          </w:tcPr>
          <w:p w:rsidR="001A6720" w:rsidRPr="009526BD" w:rsidRDefault="001A6720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1A6720" w:rsidRPr="009526BD" w:rsidRDefault="001A6720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1A6720" w:rsidRPr="009526BD" w:rsidRDefault="001A6720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1A6720" w:rsidRPr="009526BD" w:rsidRDefault="001A6720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1A6720" w:rsidRPr="009526BD" w:rsidTr="00F143CC">
        <w:tc>
          <w:tcPr>
            <w:tcW w:w="1809" w:type="dxa"/>
          </w:tcPr>
          <w:p w:rsidR="001A6720" w:rsidRPr="009526BD" w:rsidRDefault="001A6720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77220</w:t>
            </w:r>
          </w:p>
        </w:tc>
        <w:tc>
          <w:tcPr>
            <w:tcW w:w="1560" w:type="dxa"/>
          </w:tcPr>
          <w:p w:rsidR="001A6720" w:rsidRPr="009526BD" w:rsidRDefault="001A6720" w:rsidP="00DC519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BRANCO</w:t>
            </w:r>
          </w:p>
        </w:tc>
        <w:tc>
          <w:tcPr>
            <w:tcW w:w="567" w:type="dxa"/>
          </w:tcPr>
          <w:p w:rsidR="001A6720" w:rsidRPr="009526BD" w:rsidRDefault="001A6720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8" w:type="dxa"/>
          </w:tcPr>
          <w:p w:rsidR="001A6720" w:rsidRPr="009526BD" w:rsidRDefault="001A6720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1A6720" w:rsidRPr="009526BD" w:rsidRDefault="001A6720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1A6720" w:rsidRPr="009526BD" w:rsidRDefault="001A6720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1A6720" w:rsidRPr="009526BD" w:rsidRDefault="001A6720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1A6720" w:rsidRPr="009526BD" w:rsidTr="00F143CC">
        <w:tc>
          <w:tcPr>
            <w:tcW w:w="1809" w:type="dxa"/>
          </w:tcPr>
          <w:p w:rsidR="001A6720" w:rsidRPr="009526BD" w:rsidRDefault="001A6720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77231</w:t>
            </w:r>
          </w:p>
        </w:tc>
        <w:tc>
          <w:tcPr>
            <w:tcW w:w="1560" w:type="dxa"/>
          </w:tcPr>
          <w:p w:rsidR="001A6720" w:rsidRPr="009526BD" w:rsidRDefault="001A6720" w:rsidP="00DC519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BRANCO</w:t>
            </w:r>
          </w:p>
        </w:tc>
        <w:tc>
          <w:tcPr>
            <w:tcW w:w="567" w:type="dxa"/>
          </w:tcPr>
          <w:p w:rsidR="001A6720" w:rsidRPr="009526BD" w:rsidRDefault="001A6720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8" w:type="dxa"/>
          </w:tcPr>
          <w:p w:rsidR="001A6720" w:rsidRPr="009526BD" w:rsidRDefault="001A6720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1A6720" w:rsidRPr="009526BD" w:rsidRDefault="001A6720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1A6720" w:rsidRPr="009526BD" w:rsidRDefault="001A6720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1A6720" w:rsidRPr="009526BD" w:rsidRDefault="001A6720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1A6720" w:rsidRPr="009526BD" w:rsidTr="00F143CC">
        <w:tc>
          <w:tcPr>
            <w:tcW w:w="1809" w:type="dxa"/>
          </w:tcPr>
          <w:p w:rsidR="001A6720" w:rsidRPr="009526BD" w:rsidRDefault="001A6720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77266</w:t>
            </w:r>
          </w:p>
        </w:tc>
        <w:tc>
          <w:tcPr>
            <w:tcW w:w="1560" w:type="dxa"/>
          </w:tcPr>
          <w:p w:rsidR="001A6720" w:rsidRPr="009526BD" w:rsidRDefault="001A6720" w:rsidP="00DC519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PRETO</w:t>
            </w:r>
          </w:p>
        </w:tc>
        <w:tc>
          <w:tcPr>
            <w:tcW w:w="567" w:type="dxa"/>
          </w:tcPr>
          <w:p w:rsidR="001A6720" w:rsidRPr="009526BD" w:rsidRDefault="001A6720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8" w:type="dxa"/>
          </w:tcPr>
          <w:p w:rsidR="001A6720" w:rsidRPr="009526BD" w:rsidRDefault="001A6720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1A6720" w:rsidRPr="009526BD" w:rsidRDefault="001A6720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1A6720" w:rsidRPr="009526BD" w:rsidRDefault="001A6720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1A6720" w:rsidRPr="009526BD" w:rsidRDefault="001A6720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1A6720" w:rsidRPr="009526BD" w:rsidTr="00F143CC">
        <w:tc>
          <w:tcPr>
            <w:tcW w:w="1809" w:type="dxa"/>
          </w:tcPr>
          <w:p w:rsidR="001A6720" w:rsidRPr="009526BD" w:rsidRDefault="001A6F9A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77267</w:t>
            </w:r>
          </w:p>
        </w:tc>
        <w:tc>
          <w:tcPr>
            <w:tcW w:w="1560" w:type="dxa"/>
          </w:tcPr>
          <w:p w:rsidR="001A6720" w:rsidRPr="009526BD" w:rsidRDefault="001A6F9A" w:rsidP="00DC519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PRETO</w:t>
            </w:r>
          </w:p>
        </w:tc>
        <w:tc>
          <w:tcPr>
            <w:tcW w:w="567" w:type="dxa"/>
          </w:tcPr>
          <w:p w:rsidR="001A6720" w:rsidRPr="009526BD" w:rsidRDefault="001A6F9A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8" w:type="dxa"/>
          </w:tcPr>
          <w:p w:rsidR="001A6720" w:rsidRPr="009526BD" w:rsidRDefault="001A6720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1A6720" w:rsidRPr="009526BD" w:rsidRDefault="001A6720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1A6720" w:rsidRPr="009526BD" w:rsidRDefault="001A6720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1A6720" w:rsidRPr="009526BD" w:rsidRDefault="001A6720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1A6F9A" w:rsidRPr="009526BD" w:rsidTr="00F143CC">
        <w:tc>
          <w:tcPr>
            <w:tcW w:w="1809" w:type="dxa"/>
          </w:tcPr>
          <w:p w:rsidR="001A6F9A" w:rsidRPr="009526BD" w:rsidRDefault="001A6F9A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77268: 1</w:t>
            </w:r>
          </w:p>
        </w:tc>
        <w:tc>
          <w:tcPr>
            <w:tcW w:w="1560" w:type="dxa"/>
          </w:tcPr>
          <w:p w:rsidR="001A6F9A" w:rsidRPr="009526BD" w:rsidRDefault="001A6F9A" w:rsidP="00DC519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PRETO</w:t>
            </w:r>
          </w:p>
        </w:tc>
        <w:tc>
          <w:tcPr>
            <w:tcW w:w="567" w:type="dxa"/>
          </w:tcPr>
          <w:p w:rsidR="001A6F9A" w:rsidRPr="009526BD" w:rsidRDefault="001A6F9A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8" w:type="dxa"/>
          </w:tcPr>
          <w:p w:rsidR="001A6F9A" w:rsidRPr="009526BD" w:rsidRDefault="001A6F9A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1A6F9A" w:rsidRPr="009526BD" w:rsidRDefault="001A6F9A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1A6F9A" w:rsidRPr="009526BD" w:rsidRDefault="001A6F9A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1A6F9A" w:rsidRPr="009526BD" w:rsidRDefault="001A6F9A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1A6F9A" w:rsidRPr="009526BD" w:rsidTr="00F143CC">
        <w:tc>
          <w:tcPr>
            <w:tcW w:w="1809" w:type="dxa"/>
          </w:tcPr>
          <w:p w:rsidR="001A6F9A" w:rsidRPr="009526BD" w:rsidRDefault="001A6F9A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77288</w:t>
            </w:r>
          </w:p>
        </w:tc>
        <w:tc>
          <w:tcPr>
            <w:tcW w:w="1560" w:type="dxa"/>
          </w:tcPr>
          <w:p w:rsidR="001A6F9A" w:rsidRPr="009526BD" w:rsidRDefault="001A6F9A" w:rsidP="00DC519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VERDE</w:t>
            </w:r>
          </w:p>
        </w:tc>
        <w:tc>
          <w:tcPr>
            <w:tcW w:w="567" w:type="dxa"/>
          </w:tcPr>
          <w:p w:rsidR="001A6F9A" w:rsidRPr="009526BD" w:rsidRDefault="001A6F9A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8" w:type="dxa"/>
          </w:tcPr>
          <w:p w:rsidR="001A6F9A" w:rsidRPr="009526BD" w:rsidRDefault="001A6F9A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1A6F9A" w:rsidRPr="009526BD" w:rsidRDefault="001A6F9A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1A6F9A" w:rsidRPr="009526BD" w:rsidRDefault="001A6F9A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1A6F9A" w:rsidRPr="009526BD" w:rsidRDefault="001A6F9A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1A6F9A" w:rsidRPr="009526BD" w:rsidTr="00F143CC">
        <w:tc>
          <w:tcPr>
            <w:tcW w:w="1809" w:type="dxa"/>
          </w:tcPr>
          <w:p w:rsidR="001A6F9A" w:rsidRPr="009526BD" w:rsidRDefault="001A6F9A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77289</w:t>
            </w:r>
          </w:p>
        </w:tc>
        <w:tc>
          <w:tcPr>
            <w:tcW w:w="1560" w:type="dxa"/>
          </w:tcPr>
          <w:p w:rsidR="001A6F9A" w:rsidRPr="009526BD" w:rsidRDefault="001A6F9A" w:rsidP="00DC519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VERDE</w:t>
            </w:r>
          </w:p>
        </w:tc>
        <w:tc>
          <w:tcPr>
            <w:tcW w:w="567" w:type="dxa"/>
          </w:tcPr>
          <w:p w:rsidR="001A6F9A" w:rsidRPr="009526BD" w:rsidRDefault="001A6F9A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8" w:type="dxa"/>
          </w:tcPr>
          <w:p w:rsidR="001A6F9A" w:rsidRPr="009526BD" w:rsidRDefault="001A6F9A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1A6F9A" w:rsidRPr="009526BD" w:rsidRDefault="001A6F9A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1A6F9A" w:rsidRPr="009526BD" w:rsidRDefault="001A6F9A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1A6F9A" w:rsidRPr="009526BD" w:rsidRDefault="001A6F9A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1A6F9A" w:rsidRPr="009526BD" w:rsidTr="00F143CC">
        <w:tc>
          <w:tcPr>
            <w:tcW w:w="1809" w:type="dxa"/>
          </w:tcPr>
          <w:p w:rsidR="001A6F9A" w:rsidRPr="009526BD" w:rsidRDefault="001A6F9A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77346</w:t>
            </w:r>
          </w:p>
        </w:tc>
        <w:tc>
          <w:tcPr>
            <w:tcW w:w="1560" w:type="dxa"/>
          </w:tcPr>
          <w:p w:rsidR="001A6F9A" w:rsidRPr="009526BD" w:rsidRDefault="001A6F9A" w:rsidP="00DC519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VERDE</w:t>
            </w:r>
          </w:p>
        </w:tc>
        <w:tc>
          <w:tcPr>
            <w:tcW w:w="567" w:type="dxa"/>
          </w:tcPr>
          <w:p w:rsidR="001A6F9A" w:rsidRPr="009526BD" w:rsidRDefault="001A6F9A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8" w:type="dxa"/>
          </w:tcPr>
          <w:p w:rsidR="001A6F9A" w:rsidRPr="009526BD" w:rsidRDefault="001A6F9A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1A6F9A" w:rsidRPr="009526BD" w:rsidRDefault="001A6F9A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1A6F9A" w:rsidRPr="009526BD" w:rsidRDefault="001A6F9A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1A6F9A" w:rsidRPr="009526BD" w:rsidRDefault="001A6F9A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1A6F9A" w:rsidRPr="009526BD" w:rsidTr="00F143CC">
        <w:tc>
          <w:tcPr>
            <w:tcW w:w="1809" w:type="dxa"/>
          </w:tcPr>
          <w:p w:rsidR="001A6F9A" w:rsidRPr="009526BD" w:rsidRDefault="001A6F9A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77400</w:t>
            </w:r>
          </w:p>
        </w:tc>
        <w:tc>
          <w:tcPr>
            <w:tcW w:w="1560" w:type="dxa"/>
          </w:tcPr>
          <w:p w:rsidR="001A6F9A" w:rsidRPr="009526BD" w:rsidRDefault="001A6F9A" w:rsidP="00DC519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MARROM</w:t>
            </w:r>
          </w:p>
        </w:tc>
        <w:tc>
          <w:tcPr>
            <w:tcW w:w="567" w:type="dxa"/>
          </w:tcPr>
          <w:p w:rsidR="001A6F9A" w:rsidRPr="009526BD" w:rsidRDefault="001A6F9A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8" w:type="dxa"/>
          </w:tcPr>
          <w:p w:rsidR="001A6F9A" w:rsidRPr="009526BD" w:rsidRDefault="001A6F9A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1A6F9A" w:rsidRPr="009526BD" w:rsidRDefault="001A6F9A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1A6F9A" w:rsidRPr="009526BD" w:rsidRDefault="001A6F9A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1A6F9A" w:rsidRPr="009526BD" w:rsidRDefault="001A6F9A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1A6F9A" w:rsidRPr="009526BD" w:rsidTr="00F143CC">
        <w:tc>
          <w:tcPr>
            <w:tcW w:w="1809" w:type="dxa"/>
          </w:tcPr>
          <w:p w:rsidR="001A6F9A" w:rsidRPr="009526BD" w:rsidRDefault="001A6F9A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77480</w:t>
            </w:r>
          </w:p>
        </w:tc>
        <w:tc>
          <w:tcPr>
            <w:tcW w:w="1560" w:type="dxa"/>
          </w:tcPr>
          <w:p w:rsidR="001A6F9A" w:rsidRPr="009526BD" w:rsidRDefault="001A6F9A" w:rsidP="00DC519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MARROM</w:t>
            </w:r>
          </w:p>
        </w:tc>
        <w:tc>
          <w:tcPr>
            <w:tcW w:w="567" w:type="dxa"/>
          </w:tcPr>
          <w:p w:rsidR="001A6F9A" w:rsidRPr="009526BD" w:rsidRDefault="001A6F9A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8" w:type="dxa"/>
          </w:tcPr>
          <w:p w:rsidR="001A6F9A" w:rsidRPr="009526BD" w:rsidRDefault="001A6F9A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1A6F9A" w:rsidRPr="009526BD" w:rsidRDefault="001A6F9A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1A6F9A" w:rsidRPr="009526BD" w:rsidRDefault="001A6F9A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1A6F9A" w:rsidRPr="009526BD" w:rsidRDefault="001A6F9A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1A6F9A" w:rsidRPr="009526BD" w:rsidTr="00F143CC">
        <w:tc>
          <w:tcPr>
            <w:tcW w:w="1809" w:type="dxa"/>
          </w:tcPr>
          <w:p w:rsidR="001A6F9A" w:rsidRPr="009526BD" w:rsidRDefault="001A6F9A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77489</w:t>
            </w:r>
          </w:p>
        </w:tc>
        <w:tc>
          <w:tcPr>
            <w:tcW w:w="1560" w:type="dxa"/>
          </w:tcPr>
          <w:p w:rsidR="001A6F9A" w:rsidRPr="009526BD" w:rsidRDefault="001A6F9A" w:rsidP="00DC519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LARANJA</w:t>
            </w:r>
          </w:p>
        </w:tc>
        <w:tc>
          <w:tcPr>
            <w:tcW w:w="567" w:type="dxa"/>
          </w:tcPr>
          <w:p w:rsidR="001A6F9A" w:rsidRPr="009526BD" w:rsidRDefault="001A6F9A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8" w:type="dxa"/>
          </w:tcPr>
          <w:p w:rsidR="001A6F9A" w:rsidRPr="009526BD" w:rsidRDefault="001A6F9A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1A6F9A" w:rsidRPr="009526BD" w:rsidRDefault="001A6F9A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1A6F9A" w:rsidRPr="009526BD" w:rsidRDefault="001A6F9A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1A6F9A" w:rsidRPr="009526BD" w:rsidRDefault="001A6F9A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1A6F9A" w:rsidRPr="009526BD" w:rsidTr="00F143CC">
        <w:tc>
          <w:tcPr>
            <w:tcW w:w="1809" w:type="dxa"/>
          </w:tcPr>
          <w:p w:rsidR="001A6F9A" w:rsidRPr="009526BD" w:rsidRDefault="008276F8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77491</w:t>
            </w:r>
          </w:p>
        </w:tc>
        <w:tc>
          <w:tcPr>
            <w:tcW w:w="1560" w:type="dxa"/>
          </w:tcPr>
          <w:p w:rsidR="001A6F9A" w:rsidRPr="009526BD" w:rsidRDefault="008276F8" w:rsidP="00DC519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VERMELHO</w:t>
            </w:r>
          </w:p>
        </w:tc>
        <w:tc>
          <w:tcPr>
            <w:tcW w:w="567" w:type="dxa"/>
          </w:tcPr>
          <w:p w:rsidR="001A6F9A" w:rsidRPr="009526BD" w:rsidRDefault="008276F8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8" w:type="dxa"/>
          </w:tcPr>
          <w:p w:rsidR="001A6F9A" w:rsidRPr="009526BD" w:rsidRDefault="001A6F9A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1A6F9A" w:rsidRPr="009526BD" w:rsidRDefault="001A6F9A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1A6F9A" w:rsidRPr="009526BD" w:rsidRDefault="001A6F9A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1A6F9A" w:rsidRPr="009526BD" w:rsidRDefault="001A6F9A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8276F8" w:rsidRPr="009526BD" w:rsidTr="00F143CC">
        <w:tc>
          <w:tcPr>
            <w:tcW w:w="1809" w:type="dxa"/>
          </w:tcPr>
          <w:p w:rsidR="008276F8" w:rsidRPr="009526BD" w:rsidRDefault="008276F8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77492</w:t>
            </w:r>
          </w:p>
        </w:tc>
        <w:tc>
          <w:tcPr>
            <w:tcW w:w="1560" w:type="dxa"/>
          </w:tcPr>
          <w:p w:rsidR="008276F8" w:rsidRPr="009526BD" w:rsidRDefault="008276F8" w:rsidP="00DC519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AMARELO</w:t>
            </w:r>
          </w:p>
        </w:tc>
        <w:tc>
          <w:tcPr>
            <w:tcW w:w="567" w:type="dxa"/>
          </w:tcPr>
          <w:p w:rsidR="008276F8" w:rsidRPr="009526BD" w:rsidRDefault="008276F8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8" w:type="dxa"/>
          </w:tcPr>
          <w:p w:rsidR="008276F8" w:rsidRPr="009526BD" w:rsidRDefault="008276F8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8276F8" w:rsidRPr="009526BD" w:rsidRDefault="008276F8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8276F8" w:rsidRPr="009526BD" w:rsidRDefault="008276F8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8276F8" w:rsidRPr="009526BD" w:rsidRDefault="008276F8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8276F8" w:rsidRPr="009526BD" w:rsidTr="00F143CC">
        <w:tc>
          <w:tcPr>
            <w:tcW w:w="1809" w:type="dxa"/>
          </w:tcPr>
          <w:p w:rsidR="008276F8" w:rsidRPr="009526BD" w:rsidRDefault="008276F8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77499</w:t>
            </w:r>
          </w:p>
        </w:tc>
        <w:tc>
          <w:tcPr>
            <w:tcW w:w="1560" w:type="dxa"/>
          </w:tcPr>
          <w:p w:rsidR="008276F8" w:rsidRPr="009526BD" w:rsidRDefault="008276F8" w:rsidP="00DC519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PRETO</w:t>
            </w:r>
          </w:p>
        </w:tc>
        <w:tc>
          <w:tcPr>
            <w:tcW w:w="567" w:type="dxa"/>
          </w:tcPr>
          <w:p w:rsidR="008276F8" w:rsidRPr="009526BD" w:rsidRDefault="008276F8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8" w:type="dxa"/>
          </w:tcPr>
          <w:p w:rsidR="008276F8" w:rsidRPr="009526BD" w:rsidRDefault="008276F8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8276F8" w:rsidRPr="009526BD" w:rsidRDefault="008276F8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8276F8" w:rsidRPr="009526BD" w:rsidRDefault="008276F8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8276F8" w:rsidRPr="009526BD" w:rsidRDefault="008276F8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8276F8" w:rsidRPr="009526BD" w:rsidTr="00F143CC">
        <w:tc>
          <w:tcPr>
            <w:tcW w:w="1809" w:type="dxa"/>
          </w:tcPr>
          <w:p w:rsidR="008276F8" w:rsidRPr="009526BD" w:rsidRDefault="008276F8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77510</w:t>
            </w:r>
          </w:p>
        </w:tc>
        <w:tc>
          <w:tcPr>
            <w:tcW w:w="1560" w:type="dxa"/>
          </w:tcPr>
          <w:p w:rsidR="008276F8" w:rsidRPr="009526BD" w:rsidRDefault="008276F8" w:rsidP="00DC519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AZUL</w:t>
            </w:r>
          </w:p>
        </w:tc>
        <w:tc>
          <w:tcPr>
            <w:tcW w:w="567" w:type="dxa"/>
          </w:tcPr>
          <w:p w:rsidR="008276F8" w:rsidRPr="009526BD" w:rsidRDefault="008276F8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8" w:type="dxa"/>
          </w:tcPr>
          <w:p w:rsidR="008276F8" w:rsidRPr="009526BD" w:rsidRDefault="008276F8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8276F8" w:rsidRPr="009526BD" w:rsidRDefault="008276F8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8276F8" w:rsidRPr="009526BD" w:rsidRDefault="008276F8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8276F8" w:rsidRPr="009526BD" w:rsidRDefault="008276F8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8276F8" w:rsidRPr="009526BD" w:rsidTr="00F143CC">
        <w:tc>
          <w:tcPr>
            <w:tcW w:w="1809" w:type="dxa"/>
          </w:tcPr>
          <w:p w:rsidR="008276F8" w:rsidRPr="009526BD" w:rsidRDefault="008276F8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77520</w:t>
            </w:r>
          </w:p>
        </w:tc>
        <w:tc>
          <w:tcPr>
            <w:tcW w:w="1560" w:type="dxa"/>
          </w:tcPr>
          <w:p w:rsidR="008276F8" w:rsidRPr="009526BD" w:rsidRDefault="008276F8" w:rsidP="00DC519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AZUL</w:t>
            </w:r>
          </w:p>
        </w:tc>
        <w:tc>
          <w:tcPr>
            <w:tcW w:w="567" w:type="dxa"/>
          </w:tcPr>
          <w:p w:rsidR="008276F8" w:rsidRPr="009526BD" w:rsidRDefault="008276F8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8" w:type="dxa"/>
          </w:tcPr>
          <w:p w:rsidR="008276F8" w:rsidRPr="009526BD" w:rsidRDefault="008276F8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8276F8" w:rsidRPr="009526BD" w:rsidRDefault="008276F8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8276F8" w:rsidRPr="009526BD" w:rsidRDefault="008276F8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8276F8" w:rsidRPr="009526BD" w:rsidRDefault="008276F8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8276F8" w:rsidRPr="009526BD" w:rsidTr="00F143CC">
        <w:tc>
          <w:tcPr>
            <w:tcW w:w="1809" w:type="dxa"/>
          </w:tcPr>
          <w:p w:rsidR="008276F8" w:rsidRPr="009526BD" w:rsidRDefault="008276F8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77713</w:t>
            </w:r>
          </w:p>
        </w:tc>
        <w:tc>
          <w:tcPr>
            <w:tcW w:w="1560" w:type="dxa"/>
          </w:tcPr>
          <w:p w:rsidR="008276F8" w:rsidRPr="009526BD" w:rsidRDefault="008276F8" w:rsidP="00DC519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BRANCO</w:t>
            </w:r>
          </w:p>
        </w:tc>
        <w:tc>
          <w:tcPr>
            <w:tcW w:w="567" w:type="dxa"/>
          </w:tcPr>
          <w:p w:rsidR="008276F8" w:rsidRPr="009526BD" w:rsidRDefault="008276F8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8" w:type="dxa"/>
          </w:tcPr>
          <w:p w:rsidR="008276F8" w:rsidRPr="009526BD" w:rsidRDefault="008276F8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8276F8" w:rsidRPr="009526BD" w:rsidRDefault="008276F8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8276F8" w:rsidRPr="009526BD" w:rsidRDefault="008276F8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8276F8" w:rsidRPr="009526BD" w:rsidRDefault="008276F8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8276F8" w:rsidRPr="009526BD" w:rsidTr="00F143CC">
        <w:tc>
          <w:tcPr>
            <w:tcW w:w="1809" w:type="dxa"/>
          </w:tcPr>
          <w:p w:rsidR="008276F8" w:rsidRPr="009526BD" w:rsidRDefault="008276F8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77742</w:t>
            </w:r>
          </w:p>
        </w:tc>
        <w:tc>
          <w:tcPr>
            <w:tcW w:w="1560" w:type="dxa"/>
          </w:tcPr>
          <w:p w:rsidR="008276F8" w:rsidRPr="009526BD" w:rsidRDefault="008276F8" w:rsidP="00DC519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VIOLETA</w:t>
            </w:r>
          </w:p>
        </w:tc>
        <w:tc>
          <w:tcPr>
            <w:tcW w:w="567" w:type="dxa"/>
          </w:tcPr>
          <w:p w:rsidR="008276F8" w:rsidRPr="009526BD" w:rsidRDefault="008276F8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8" w:type="dxa"/>
          </w:tcPr>
          <w:p w:rsidR="008276F8" w:rsidRPr="009526BD" w:rsidRDefault="008276F8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8276F8" w:rsidRPr="009526BD" w:rsidRDefault="008276F8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8276F8" w:rsidRPr="009526BD" w:rsidRDefault="008276F8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8276F8" w:rsidRPr="009526BD" w:rsidRDefault="008276F8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8276F8" w:rsidRPr="009526BD" w:rsidTr="00F143CC">
        <w:tc>
          <w:tcPr>
            <w:tcW w:w="1809" w:type="dxa"/>
          </w:tcPr>
          <w:p w:rsidR="008276F8" w:rsidRPr="009526BD" w:rsidRDefault="008276F8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77745</w:t>
            </w:r>
          </w:p>
        </w:tc>
        <w:tc>
          <w:tcPr>
            <w:tcW w:w="1560" w:type="dxa"/>
          </w:tcPr>
          <w:p w:rsidR="008276F8" w:rsidRPr="009526BD" w:rsidRDefault="008276F8" w:rsidP="00DC519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VERMELHO</w:t>
            </w:r>
          </w:p>
        </w:tc>
        <w:tc>
          <w:tcPr>
            <w:tcW w:w="567" w:type="dxa"/>
          </w:tcPr>
          <w:p w:rsidR="008276F8" w:rsidRPr="009526BD" w:rsidRDefault="008276F8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8" w:type="dxa"/>
          </w:tcPr>
          <w:p w:rsidR="008276F8" w:rsidRPr="009526BD" w:rsidRDefault="008276F8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8276F8" w:rsidRPr="009526BD" w:rsidRDefault="008276F8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8276F8" w:rsidRPr="009526BD" w:rsidRDefault="008276F8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8276F8" w:rsidRPr="009526BD" w:rsidRDefault="008276F8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8276F8" w:rsidRPr="009526BD" w:rsidTr="00F143CC">
        <w:tc>
          <w:tcPr>
            <w:tcW w:w="1809" w:type="dxa"/>
          </w:tcPr>
          <w:p w:rsidR="008276F8" w:rsidRPr="009526BD" w:rsidRDefault="008276F8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77820</w:t>
            </w:r>
          </w:p>
        </w:tc>
        <w:tc>
          <w:tcPr>
            <w:tcW w:w="1560" w:type="dxa"/>
          </w:tcPr>
          <w:p w:rsidR="008276F8" w:rsidRPr="009526BD" w:rsidRDefault="008276F8" w:rsidP="00DC519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BRANCO</w:t>
            </w:r>
          </w:p>
        </w:tc>
        <w:tc>
          <w:tcPr>
            <w:tcW w:w="567" w:type="dxa"/>
          </w:tcPr>
          <w:p w:rsidR="008276F8" w:rsidRPr="009526BD" w:rsidRDefault="008276F8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8" w:type="dxa"/>
          </w:tcPr>
          <w:p w:rsidR="008276F8" w:rsidRPr="009526BD" w:rsidRDefault="008276F8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8276F8" w:rsidRPr="009526BD" w:rsidRDefault="008276F8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8276F8" w:rsidRPr="009526BD" w:rsidRDefault="008276F8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8276F8" w:rsidRPr="009526BD" w:rsidRDefault="008276F8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8276F8" w:rsidRPr="009526BD" w:rsidTr="00F143CC">
        <w:tc>
          <w:tcPr>
            <w:tcW w:w="1809" w:type="dxa"/>
          </w:tcPr>
          <w:p w:rsidR="008276F8" w:rsidRPr="009526BD" w:rsidRDefault="008A2DFE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77891</w:t>
            </w:r>
          </w:p>
        </w:tc>
        <w:tc>
          <w:tcPr>
            <w:tcW w:w="1560" w:type="dxa"/>
          </w:tcPr>
          <w:p w:rsidR="008276F8" w:rsidRPr="009526BD" w:rsidRDefault="008A2DFE" w:rsidP="00DC519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BRANCO</w:t>
            </w:r>
          </w:p>
        </w:tc>
        <w:tc>
          <w:tcPr>
            <w:tcW w:w="567" w:type="dxa"/>
          </w:tcPr>
          <w:p w:rsidR="008276F8" w:rsidRPr="009526BD" w:rsidRDefault="008A2DFE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8" w:type="dxa"/>
          </w:tcPr>
          <w:p w:rsidR="008276F8" w:rsidRPr="009526BD" w:rsidRDefault="008276F8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8276F8" w:rsidRPr="009526BD" w:rsidRDefault="008276F8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8276F8" w:rsidRPr="009526BD" w:rsidRDefault="008276F8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8276F8" w:rsidRPr="009526BD" w:rsidRDefault="008276F8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8A2DFE" w:rsidRPr="009526BD" w:rsidTr="00F143CC">
        <w:tc>
          <w:tcPr>
            <w:tcW w:w="1809" w:type="dxa"/>
          </w:tcPr>
          <w:p w:rsidR="008A2DFE" w:rsidRPr="009526BD" w:rsidRDefault="008A2DFE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77947</w:t>
            </w:r>
          </w:p>
        </w:tc>
        <w:tc>
          <w:tcPr>
            <w:tcW w:w="1560" w:type="dxa"/>
          </w:tcPr>
          <w:p w:rsidR="008A2DFE" w:rsidRPr="009526BD" w:rsidRDefault="008A2DFE" w:rsidP="00DC519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BRANCO</w:t>
            </w:r>
          </w:p>
        </w:tc>
        <w:tc>
          <w:tcPr>
            <w:tcW w:w="567" w:type="dxa"/>
          </w:tcPr>
          <w:p w:rsidR="008A2DFE" w:rsidRPr="009526BD" w:rsidRDefault="008A2DFE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8" w:type="dxa"/>
          </w:tcPr>
          <w:p w:rsidR="008A2DFE" w:rsidRPr="009526BD" w:rsidRDefault="008A2DFE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8A2DFE" w:rsidRPr="009526BD" w:rsidRDefault="008A2DFE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8A2DFE" w:rsidRPr="009526BD" w:rsidRDefault="008A2DFE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8A2DFE" w:rsidRPr="009526BD" w:rsidRDefault="008A2DFE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8A2DFE" w:rsidRPr="009526BD" w:rsidTr="00F143CC">
        <w:tc>
          <w:tcPr>
            <w:tcW w:w="1809" w:type="dxa"/>
          </w:tcPr>
          <w:p w:rsidR="008A2DFE" w:rsidRPr="009526BD" w:rsidRDefault="008A2DFE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LACTOFLAVINA</w:t>
            </w:r>
          </w:p>
        </w:tc>
        <w:tc>
          <w:tcPr>
            <w:tcW w:w="1560" w:type="dxa"/>
          </w:tcPr>
          <w:p w:rsidR="008A2DFE" w:rsidRPr="009526BD" w:rsidRDefault="008A2DFE" w:rsidP="00DC519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AMARELO</w:t>
            </w:r>
          </w:p>
        </w:tc>
        <w:tc>
          <w:tcPr>
            <w:tcW w:w="567" w:type="dxa"/>
          </w:tcPr>
          <w:p w:rsidR="008A2DFE" w:rsidRPr="009526BD" w:rsidRDefault="008A2DFE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8" w:type="dxa"/>
          </w:tcPr>
          <w:p w:rsidR="008A2DFE" w:rsidRPr="009526BD" w:rsidRDefault="008A2DFE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8A2DFE" w:rsidRPr="009526BD" w:rsidRDefault="008A2DFE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8A2DFE" w:rsidRPr="009526BD" w:rsidRDefault="008A2DFE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8A2DFE" w:rsidRPr="009526BD" w:rsidRDefault="008A2DFE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8A2DFE" w:rsidRPr="009526BD" w:rsidTr="00F143CC">
        <w:tc>
          <w:tcPr>
            <w:tcW w:w="1809" w:type="dxa"/>
          </w:tcPr>
          <w:p w:rsidR="008A2DFE" w:rsidRPr="009526BD" w:rsidRDefault="008A2DFE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CARAMELO</w:t>
            </w:r>
          </w:p>
        </w:tc>
        <w:tc>
          <w:tcPr>
            <w:tcW w:w="1560" w:type="dxa"/>
          </w:tcPr>
          <w:p w:rsidR="008A2DFE" w:rsidRPr="009526BD" w:rsidRDefault="008A2DFE" w:rsidP="00DC519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MARROM</w:t>
            </w:r>
          </w:p>
        </w:tc>
        <w:tc>
          <w:tcPr>
            <w:tcW w:w="567" w:type="dxa"/>
          </w:tcPr>
          <w:p w:rsidR="008A2DFE" w:rsidRPr="009526BD" w:rsidRDefault="008A2DFE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8" w:type="dxa"/>
          </w:tcPr>
          <w:p w:rsidR="008A2DFE" w:rsidRPr="009526BD" w:rsidRDefault="008A2DFE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8A2DFE" w:rsidRPr="009526BD" w:rsidRDefault="008A2DFE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8A2DFE" w:rsidRPr="009526BD" w:rsidRDefault="008A2DFE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8A2DFE" w:rsidRPr="009526BD" w:rsidRDefault="008A2DFE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8A2DFE" w:rsidRPr="009526BD" w:rsidTr="00F143CC">
        <w:tc>
          <w:tcPr>
            <w:tcW w:w="1809" w:type="dxa"/>
          </w:tcPr>
          <w:p w:rsidR="008A2DFE" w:rsidRPr="009526BD" w:rsidRDefault="008A2DFE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CAPSANTINA, CAPSO-</w:t>
            </w: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RUBINA</w:t>
            </w:r>
            <w:proofErr w:type="gramEnd"/>
          </w:p>
        </w:tc>
        <w:tc>
          <w:tcPr>
            <w:tcW w:w="1560" w:type="dxa"/>
          </w:tcPr>
          <w:p w:rsidR="008A2DFE" w:rsidRPr="009526BD" w:rsidRDefault="008A2DFE" w:rsidP="00DC519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LARANJA</w:t>
            </w:r>
          </w:p>
        </w:tc>
        <w:tc>
          <w:tcPr>
            <w:tcW w:w="567" w:type="dxa"/>
          </w:tcPr>
          <w:p w:rsidR="008A2DFE" w:rsidRPr="009526BD" w:rsidRDefault="008A2DFE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8" w:type="dxa"/>
          </w:tcPr>
          <w:p w:rsidR="008A2DFE" w:rsidRPr="009526BD" w:rsidRDefault="008A2DFE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8A2DFE" w:rsidRPr="009526BD" w:rsidRDefault="008A2DFE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8A2DFE" w:rsidRPr="009526BD" w:rsidRDefault="008A2DFE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8A2DFE" w:rsidRPr="009526BD" w:rsidRDefault="008A2DFE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8A2DFE" w:rsidRPr="009526BD" w:rsidTr="00F143CC">
        <w:tc>
          <w:tcPr>
            <w:tcW w:w="1809" w:type="dxa"/>
          </w:tcPr>
          <w:p w:rsidR="008A2DFE" w:rsidRPr="009526BD" w:rsidRDefault="008A2DFE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BETERRABA</w:t>
            </w:r>
          </w:p>
        </w:tc>
        <w:tc>
          <w:tcPr>
            <w:tcW w:w="1560" w:type="dxa"/>
          </w:tcPr>
          <w:p w:rsidR="008A2DFE" w:rsidRPr="009526BD" w:rsidRDefault="008A2DFE" w:rsidP="00DC519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VERMELHO</w:t>
            </w:r>
          </w:p>
        </w:tc>
        <w:tc>
          <w:tcPr>
            <w:tcW w:w="567" w:type="dxa"/>
          </w:tcPr>
          <w:p w:rsidR="008A2DFE" w:rsidRPr="009526BD" w:rsidRDefault="008A2DFE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8" w:type="dxa"/>
          </w:tcPr>
          <w:p w:rsidR="008A2DFE" w:rsidRPr="009526BD" w:rsidRDefault="008A2DFE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8A2DFE" w:rsidRPr="009526BD" w:rsidRDefault="008A2DFE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8A2DFE" w:rsidRPr="009526BD" w:rsidRDefault="008A2DFE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8A2DFE" w:rsidRPr="009526BD" w:rsidRDefault="008A2DFE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8A2DFE" w:rsidRPr="009526BD" w:rsidTr="00F143CC">
        <w:tc>
          <w:tcPr>
            <w:tcW w:w="1809" w:type="dxa"/>
          </w:tcPr>
          <w:p w:rsidR="008A2DFE" w:rsidRPr="009526BD" w:rsidRDefault="008A2DFE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ANTOCIANINAS</w:t>
            </w:r>
          </w:p>
        </w:tc>
        <w:tc>
          <w:tcPr>
            <w:tcW w:w="1560" w:type="dxa"/>
          </w:tcPr>
          <w:p w:rsidR="008A2DFE" w:rsidRPr="009526BD" w:rsidRDefault="008A2DFE" w:rsidP="00DC519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VERMELHO</w:t>
            </w:r>
          </w:p>
        </w:tc>
        <w:tc>
          <w:tcPr>
            <w:tcW w:w="567" w:type="dxa"/>
          </w:tcPr>
          <w:p w:rsidR="008A2DFE" w:rsidRPr="009526BD" w:rsidRDefault="008A2DFE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8" w:type="dxa"/>
          </w:tcPr>
          <w:p w:rsidR="008A2DFE" w:rsidRPr="009526BD" w:rsidRDefault="008A2DFE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8A2DFE" w:rsidRPr="009526BD" w:rsidRDefault="008A2DFE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8A2DFE" w:rsidRPr="009526BD" w:rsidRDefault="008A2DFE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8A2DFE" w:rsidRPr="009526BD" w:rsidRDefault="008A2DFE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8A2DFE" w:rsidRPr="009526BD" w:rsidTr="00F143CC">
        <w:tc>
          <w:tcPr>
            <w:tcW w:w="1809" w:type="dxa"/>
          </w:tcPr>
          <w:p w:rsidR="008A2DFE" w:rsidRPr="009526BD" w:rsidRDefault="00727E4E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ESTEARATOS DE ALUMÍNIO, ZINCO, MAGNÉSIO E </w:t>
            </w: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CALCIO</w:t>
            </w:r>
            <w:proofErr w:type="gramEnd"/>
          </w:p>
        </w:tc>
        <w:tc>
          <w:tcPr>
            <w:tcW w:w="1560" w:type="dxa"/>
          </w:tcPr>
          <w:p w:rsidR="008A2DFE" w:rsidRPr="009526BD" w:rsidRDefault="00727E4E" w:rsidP="00DC519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BRANCO</w:t>
            </w:r>
          </w:p>
        </w:tc>
        <w:tc>
          <w:tcPr>
            <w:tcW w:w="567" w:type="dxa"/>
          </w:tcPr>
          <w:p w:rsidR="008A2DFE" w:rsidRPr="009526BD" w:rsidRDefault="00727E4E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8" w:type="dxa"/>
          </w:tcPr>
          <w:p w:rsidR="008A2DFE" w:rsidRPr="009526BD" w:rsidRDefault="008A2DFE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8A2DFE" w:rsidRPr="009526BD" w:rsidRDefault="008A2DFE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8A2DFE" w:rsidRPr="009526BD" w:rsidRDefault="008A2DFE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8A2DFE" w:rsidRPr="009526BD" w:rsidRDefault="008A2DFE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727E4E" w:rsidRPr="009526BD" w:rsidTr="00F143CC">
        <w:tc>
          <w:tcPr>
            <w:tcW w:w="1809" w:type="dxa"/>
          </w:tcPr>
          <w:p w:rsidR="00727E4E" w:rsidRPr="009526BD" w:rsidRDefault="00727E4E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AZUL DE </w:t>
            </w: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>BROMOTI-MOL</w:t>
            </w:r>
          </w:p>
        </w:tc>
        <w:tc>
          <w:tcPr>
            <w:tcW w:w="1560" w:type="dxa"/>
          </w:tcPr>
          <w:p w:rsidR="00727E4E" w:rsidRPr="009526BD" w:rsidRDefault="00727E4E" w:rsidP="00DC519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>AZUL</w:t>
            </w:r>
          </w:p>
        </w:tc>
        <w:tc>
          <w:tcPr>
            <w:tcW w:w="567" w:type="dxa"/>
          </w:tcPr>
          <w:p w:rsidR="00727E4E" w:rsidRPr="009526BD" w:rsidRDefault="00727E4E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8" w:type="dxa"/>
          </w:tcPr>
          <w:p w:rsidR="00727E4E" w:rsidRPr="009526BD" w:rsidRDefault="00727E4E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727E4E" w:rsidRPr="009526BD" w:rsidRDefault="00727E4E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727E4E" w:rsidRPr="009526BD" w:rsidRDefault="00727E4E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2724" w:type="dxa"/>
          </w:tcPr>
          <w:p w:rsidR="00727E4E" w:rsidRPr="009526BD" w:rsidRDefault="00727E4E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727E4E" w:rsidRPr="009526BD" w:rsidTr="00F143CC">
        <w:tc>
          <w:tcPr>
            <w:tcW w:w="1809" w:type="dxa"/>
          </w:tcPr>
          <w:p w:rsidR="00727E4E" w:rsidRPr="009526BD" w:rsidRDefault="00727E4E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>VERDE DE BROMOCRE-SOL</w:t>
            </w:r>
          </w:p>
        </w:tc>
        <w:tc>
          <w:tcPr>
            <w:tcW w:w="1560" w:type="dxa"/>
          </w:tcPr>
          <w:p w:rsidR="00727E4E" w:rsidRPr="009526BD" w:rsidRDefault="00727E4E" w:rsidP="00DC519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VERDE</w:t>
            </w:r>
          </w:p>
        </w:tc>
        <w:tc>
          <w:tcPr>
            <w:tcW w:w="567" w:type="dxa"/>
          </w:tcPr>
          <w:p w:rsidR="00727E4E" w:rsidRPr="009526BD" w:rsidRDefault="00727E4E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8" w:type="dxa"/>
          </w:tcPr>
          <w:p w:rsidR="00727E4E" w:rsidRPr="009526BD" w:rsidRDefault="00727E4E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727E4E" w:rsidRPr="009526BD" w:rsidRDefault="00727E4E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727E4E" w:rsidRPr="009526BD" w:rsidRDefault="00727E4E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2724" w:type="dxa"/>
          </w:tcPr>
          <w:p w:rsidR="00727E4E" w:rsidRPr="009526BD" w:rsidRDefault="00727E4E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727E4E" w:rsidRPr="009526BD" w:rsidTr="00F143CC">
        <w:tc>
          <w:tcPr>
            <w:tcW w:w="1809" w:type="dxa"/>
          </w:tcPr>
          <w:p w:rsidR="00727E4E" w:rsidRPr="009526BD" w:rsidRDefault="00727E4E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VERMELHO ÁCIDO 195</w:t>
            </w:r>
          </w:p>
        </w:tc>
        <w:tc>
          <w:tcPr>
            <w:tcW w:w="1560" w:type="dxa"/>
          </w:tcPr>
          <w:p w:rsidR="00727E4E" w:rsidRPr="009526BD" w:rsidRDefault="00727E4E" w:rsidP="00DC519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VERMELHO</w:t>
            </w:r>
          </w:p>
        </w:tc>
        <w:tc>
          <w:tcPr>
            <w:tcW w:w="567" w:type="dxa"/>
          </w:tcPr>
          <w:p w:rsidR="00727E4E" w:rsidRPr="009526BD" w:rsidRDefault="00727E4E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8" w:type="dxa"/>
          </w:tcPr>
          <w:p w:rsidR="00727E4E" w:rsidRPr="009526BD" w:rsidRDefault="00727E4E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727E4E" w:rsidRPr="009526BD" w:rsidRDefault="00727E4E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9" w:type="dxa"/>
          </w:tcPr>
          <w:p w:rsidR="00727E4E" w:rsidRPr="009526BD" w:rsidRDefault="00727E4E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727E4E" w:rsidRPr="009526BD" w:rsidRDefault="00727E4E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727E4E" w:rsidRPr="009526BD" w:rsidTr="00F143CC">
        <w:tc>
          <w:tcPr>
            <w:tcW w:w="1809" w:type="dxa"/>
          </w:tcPr>
          <w:p w:rsidR="00727E4E" w:rsidRPr="009526BD" w:rsidRDefault="00727E4E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GUAIAZULENO</w:t>
            </w:r>
          </w:p>
        </w:tc>
        <w:tc>
          <w:tcPr>
            <w:tcW w:w="1560" w:type="dxa"/>
          </w:tcPr>
          <w:p w:rsidR="00727E4E" w:rsidRPr="009526BD" w:rsidRDefault="00727E4E" w:rsidP="00DC519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AZUL</w:t>
            </w:r>
          </w:p>
        </w:tc>
        <w:tc>
          <w:tcPr>
            <w:tcW w:w="567" w:type="dxa"/>
          </w:tcPr>
          <w:p w:rsidR="00727E4E" w:rsidRPr="009526BD" w:rsidRDefault="00727E4E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8" w:type="dxa"/>
          </w:tcPr>
          <w:p w:rsidR="00727E4E" w:rsidRPr="009526BD" w:rsidRDefault="00727E4E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567" w:type="dxa"/>
          </w:tcPr>
          <w:p w:rsidR="00727E4E" w:rsidRPr="009526BD" w:rsidRDefault="00727E4E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727E4E" w:rsidRPr="009526BD" w:rsidRDefault="00727E4E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727E4E" w:rsidRPr="009526BD" w:rsidRDefault="00727E4E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8F3E33" w:rsidRPr="009526BD" w:rsidTr="00F143CC">
        <w:tc>
          <w:tcPr>
            <w:tcW w:w="1809" w:type="dxa"/>
          </w:tcPr>
          <w:p w:rsidR="008F3E33" w:rsidRPr="009526BD" w:rsidRDefault="008F3E33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SAL DISSÓDICO DE EDTA – COBRE</w:t>
            </w:r>
          </w:p>
        </w:tc>
        <w:tc>
          <w:tcPr>
            <w:tcW w:w="1560" w:type="dxa"/>
          </w:tcPr>
          <w:p w:rsidR="008F3E33" w:rsidRPr="009526BD" w:rsidRDefault="008F3E33" w:rsidP="00DC519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AZUL</w:t>
            </w:r>
          </w:p>
        </w:tc>
        <w:tc>
          <w:tcPr>
            <w:tcW w:w="567" w:type="dxa"/>
          </w:tcPr>
          <w:p w:rsidR="008F3E33" w:rsidRPr="009526BD" w:rsidRDefault="008F3E33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8" w:type="dxa"/>
          </w:tcPr>
          <w:p w:rsidR="008F3E33" w:rsidRPr="009526BD" w:rsidRDefault="008F3E33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8F3E33" w:rsidRPr="009526BD" w:rsidRDefault="008F3E33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9" w:type="dxa"/>
          </w:tcPr>
          <w:p w:rsidR="008F3E33" w:rsidRPr="009526BD" w:rsidRDefault="008F3E33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2724" w:type="dxa"/>
          </w:tcPr>
          <w:p w:rsidR="008F3E33" w:rsidRPr="009526BD" w:rsidRDefault="008F3E33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8F3E33" w:rsidRPr="009526BD" w:rsidTr="00F143CC">
        <w:tc>
          <w:tcPr>
            <w:tcW w:w="1809" w:type="dxa"/>
          </w:tcPr>
          <w:p w:rsidR="008F3E33" w:rsidRPr="009526BD" w:rsidRDefault="008F3E33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PIROFILITA</w:t>
            </w:r>
          </w:p>
        </w:tc>
        <w:tc>
          <w:tcPr>
            <w:tcW w:w="1560" w:type="dxa"/>
          </w:tcPr>
          <w:p w:rsidR="008F3E33" w:rsidRPr="009526BD" w:rsidRDefault="008F3E33" w:rsidP="00DC519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8F3E33" w:rsidRPr="009526BD" w:rsidRDefault="008F3E33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708" w:type="dxa"/>
          </w:tcPr>
          <w:p w:rsidR="008F3E33" w:rsidRPr="009526BD" w:rsidRDefault="008F3E33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567" w:type="dxa"/>
          </w:tcPr>
          <w:p w:rsidR="008F3E33" w:rsidRPr="009526BD" w:rsidRDefault="008F3E33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X</w:t>
            </w:r>
          </w:p>
        </w:tc>
        <w:tc>
          <w:tcPr>
            <w:tcW w:w="709" w:type="dxa"/>
          </w:tcPr>
          <w:p w:rsidR="008F3E33" w:rsidRPr="009526BD" w:rsidRDefault="008F3E33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4" w:type="dxa"/>
          </w:tcPr>
          <w:p w:rsidR="008F3E33" w:rsidRPr="009526BD" w:rsidRDefault="008F3E33" w:rsidP="00656A1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</w:tbl>
    <w:p w:rsidR="009C03C0" w:rsidRPr="004F4299" w:rsidRDefault="009C03C0" w:rsidP="006524E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C6789" w:rsidRPr="004F4299" w:rsidRDefault="003C6789" w:rsidP="003C6789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ANEXO IV</w:t>
      </w:r>
    </w:p>
    <w:p w:rsidR="004F4745" w:rsidRPr="004F4299" w:rsidRDefault="004F4745" w:rsidP="003C6789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(Revogado pela Resolução – RDC nº 161</w:t>
      </w:r>
      <w:r w:rsidR="009C03C0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,</w:t>
      </w:r>
      <w:r w:rsidRPr="004F429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11 de setembro de 2001</w:t>
      </w:r>
      <w:proofErr w:type="gramStart"/>
      <w:r w:rsidRPr="004F429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)</w:t>
      </w:r>
      <w:proofErr w:type="gramEnd"/>
    </w:p>
    <w:p w:rsidR="003C6789" w:rsidRPr="004F4299" w:rsidRDefault="003C6789" w:rsidP="003C6789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LISTA DE FILTROS ULTRAVIOLETA PERMITIDOS</w:t>
      </w:r>
    </w:p>
    <w:p w:rsidR="003C6789" w:rsidRPr="004F4299" w:rsidRDefault="003C6789" w:rsidP="003C6789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LISTA DE FILTROS ULTRAVIOLETAS PERMITIDOS PARA PRODUTOS DE HIGIENE PESSOAL, COSMÉTICOS E 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PERFUMES</w:t>
      </w:r>
      <w:proofErr w:type="gramEnd"/>
    </w:p>
    <w:p w:rsidR="003C6789" w:rsidRPr="004F4299" w:rsidRDefault="003C6789" w:rsidP="003C678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1 - Para o propósito desta lista, os filtros ultravioletas; são substâncias que, quando adicionadas aos produtos para proteção solar, tem a finalidade de filtrar certos raios ultravioletas visando proteger a pele de certos efeitos danosos causados por estes raios.</w:t>
      </w:r>
    </w:p>
    <w:p w:rsidR="003C6789" w:rsidRPr="004F4299" w:rsidRDefault="003C6789" w:rsidP="003C678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2 - Estes filtros ultravioletas podem ser adicionados às formulações de produtos dentro dos limites e condições abaixo discriminadas.</w:t>
      </w:r>
    </w:p>
    <w:p w:rsidR="003C6789" w:rsidRPr="004F4299" w:rsidRDefault="003C6789" w:rsidP="003C678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3 - Outros filtros da radiação ultravioleta utilizados em produtos de higiene pessoal, perfumes e cosméticos somente com a finalidade de preservá-los da degradação fotoquímica, não estão incluídos nesta lista.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93"/>
        <w:gridCol w:w="2025"/>
        <w:gridCol w:w="2199"/>
        <w:gridCol w:w="1800"/>
        <w:gridCol w:w="1903"/>
      </w:tblGrid>
      <w:tr w:rsidR="003C6789" w:rsidRPr="009526BD" w:rsidTr="003C6789">
        <w:tc>
          <w:tcPr>
            <w:tcW w:w="817" w:type="dxa"/>
          </w:tcPr>
          <w:p w:rsidR="003C6789" w:rsidRPr="009526BD" w:rsidRDefault="003C6789" w:rsidP="003C678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Nº ORD.</w:t>
            </w:r>
          </w:p>
        </w:tc>
        <w:tc>
          <w:tcPr>
            <w:tcW w:w="1985" w:type="dxa"/>
          </w:tcPr>
          <w:p w:rsidR="003C6789" w:rsidRPr="009526BD" w:rsidRDefault="003C6789" w:rsidP="003C678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SUBSTÂNCIA</w:t>
            </w:r>
          </w:p>
        </w:tc>
        <w:tc>
          <w:tcPr>
            <w:tcW w:w="2268" w:type="dxa"/>
          </w:tcPr>
          <w:p w:rsidR="003C6789" w:rsidRPr="009526BD" w:rsidRDefault="003C6789" w:rsidP="003C678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MÁXIMA CONCENTRAÇÃO AUTORIZADA</w:t>
            </w:r>
          </w:p>
        </w:tc>
        <w:tc>
          <w:tcPr>
            <w:tcW w:w="1900" w:type="dxa"/>
          </w:tcPr>
          <w:p w:rsidR="003C6789" w:rsidRPr="009526BD" w:rsidRDefault="003C6789" w:rsidP="003C678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LIMITAÇÕES</w:t>
            </w:r>
          </w:p>
        </w:tc>
        <w:tc>
          <w:tcPr>
            <w:tcW w:w="1750" w:type="dxa"/>
          </w:tcPr>
          <w:p w:rsidR="003C6789" w:rsidRPr="009526BD" w:rsidRDefault="003C6789" w:rsidP="003C678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CONIÇÕES DE USO E ADVERTÊNCIAS</w:t>
            </w:r>
          </w:p>
        </w:tc>
      </w:tr>
      <w:tr w:rsidR="003C6789" w:rsidRPr="009526BD" w:rsidTr="003C6789">
        <w:tc>
          <w:tcPr>
            <w:tcW w:w="817" w:type="dxa"/>
          </w:tcPr>
          <w:p w:rsidR="003C6789" w:rsidRPr="009526BD" w:rsidRDefault="003C6789" w:rsidP="003C678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  <w:tc>
          <w:tcPr>
            <w:tcW w:w="1985" w:type="dxa"/>
          </w:tcPr>
          <w:p w:rsidR="003C6789" w:rsidRPr="009526BD" w:rsidRDefault="003C6789" w:rsidP="003C678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Sulfato de Metila de N, N, N-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trimetil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- </w:t>
            </w: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4</w:t>
            </w:r>
            <w:proofErr w:type="gram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- (2 -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oxoborn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- 3 -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ilidenome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-til)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anilínio</w:t>
            </w:r>
            <w:proofErr w:type="spellEnd"/>
          </w:p>
        </w:tc>
        <w:tc>
          <w:tcPr>
            <w:tcW w:w="2268" w:type="dxa"/>
          </w:tcPr>
          <w:p w:rsidR="003C6789" w:rsidRPr="009526BD" w:rsidRDefault="003C6789" w:rsidP="003C678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6%</w:t>
            </w:r>
          </w:p>
        </w:tc>
        <w:tc>
          <w:tcPr>
            <w:tcW w:w="1900" w:type="dxa"/>
          </w:tcPr>
          <w:p w:rsidR="003C6789" w:rsidRPr="009526BD" w:rsidRDefault="003C6789" w:rsidP="003C678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750" w:type="dxa"/>
          </w:tcPr>
          <w:p w:rsidR="003C6789" w:rsidRPr="009526BD" w:rsidRDefault="003C6789" w:rsidP="003C678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3C6789" w:rsidRPr="009526BD" w:rsidTr="003C6789">
        <w:tc>
          <w:tcPr>
            <w:tcW w:w="817" w:type="dxa"/>
          </w:tcPr>
          <w:p w:rsidR="003C6789" w:rsidRPr="009526BD" w:rsidRDefault="003C6789" w:rsidP="003C678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</w:t>
            </w:r>
          </w:p>
        </w:tc>
        <w:tc>
          <w:tcPr>
            <w:tcW w:w="1985" w:type="dxa"/>
          </w:tcPr>
          <w:p w:rsidR="00D16E7D" w:rsidRPr="009526BD" w:rsidRDefault="00D16E7D" w:rsidP="00D16E7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3, 3' </w:t>
            </w: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(1, 4 -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fenileno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-</w:t>
            </w:r>
          </w:p>
          <w:p w:rsidR="003C6789" w:rsidRPr="009526BD" w:rsidRDefault="00D16E7D" w:rsidP="00D16E7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dimetileno</w:t>
            </w:r>
            <w:proofErr w:type="spellEnd"/>
            <w:proofErr w:type="gram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)bis (ácido 7, 7 -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dimetil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</w:t>
            </w: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 xml:space="preserve">- 2 -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oxo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-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biciclo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- [2.2.1] 1-heptil-metanosulfônico e seus sais</w:t>
            </w:r>
          </w:p>
        </w:tc>
        <w:tc>
          <w:tcPr>
            <w:tcW w:w="2268" w:type="dxa"/>
          </w:tcPr>
          <w:p w:rsidR="003C6789" w:rsidRPr="009526BD" w:rsidRDefault="00D16E7D" w:rsidP="003C678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>10% (expresso como ácido)</w:t>
            </w:r>
          </w:p>
        </w:tc>
        <w:tc>
          <w:tcPr>
            <w:tcW w:w="1900" w:type="dxa"/>
          </w:tcPr>
          <w:p w:rsidR="003C6789" w:rsidRPr="009526BD" w:rsidRDefault="003C6789" w:rsidP="003C678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750" w:type="dxa"/>
          </w:tcPr>
          <w:p w:rsidR="003C6789" w:rsidRPr="009526BD" w:rsidRDefault="003C6789" w:rsidP="003C678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D16E7D" w:rsidRPr="009526BD" w:rsidTr="003C6789">
        <w:tc>
          <w:tcPr>
            <w:tcW w:w="817" w:type="dxa"/>
          </w:tcPr>
          <w:p w:rsidR="00D16E7D" w:rsidRPr="009526BD" w:rsidRDefault="00D16E7D" w:rsidP="003C678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>3</w:t>
            </w:r>
            <w:proofErr w:type="gramEnd"/>
          </w:p>
        </w:tc>
        <w:tc>
          <w:tcPr>
            <w:tcW w:w="1985" w:type="dxa"/>
          </w:tcPr>
          <w:p w:rsidR="00D16E7D" w:rsidRPr="009526BD" w:rsidRDefault="00D16E7D" w:rsidP="00D16E7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(4 -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terc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–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butilfenil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) – 3 – (4-metoxifenil)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pro-pano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– 1,3 –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diona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(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Butil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–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meoxidibenzoil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-metano</w:t>
            </w:r>
          </w:p>
        </w:tc>
        <w:tc>
          <w:tcPr>
            <w:tcW w:w="2268" w:type="dxa"/>
          </w:tcPr>
          <w:p w:rsidR="00D16E7D" w:rsidRPr="009526BD" w:rsidRDefault="00D16E7D" w:rsidP="003C678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5%</w:t>
            </w:r>
          </w:p>
        </w:tc>
        <w:tc>
          <w:tcPr>
            <w:tcW w:w="1900" w:type="dxa"/>
          </w:tcPr>
          <w:p w:rsidR="00D16E7D" w:rsidRPr="009526BD" w:rsidRDefault="00D16E7D" w:rsidP="003C678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750" w:type="dxa"/>
          </w:tcPr>
          <w:p w:rsidR="00D16E7D" w:rsidRPr="009526BD" w:rsidRDefault="00D16E7D" w:rsidP="003C678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D16E7D" w:rsidRPr="009526BD" w:rsidTr="003C6789">
        <w:tc>
          <w:tcPr>
            <w:tcW w:w="817" w:type="dxa"/>
          </w:tcPr>
          <w:p w:rsidR="00D16E7D" w:rsidRPr="009526BD" w:rsidRDefault="000D0DE0" w:rsidP="003C678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4</w:t>
            </w:r>
            <w:proofErr w:type="gramEnd"/>
          </w:p>
        </w:tc>
        <w:tc>
          <w:tcPr>
            <w:tcW w:w="1985" w:type="dxa"/>
          </w:tcPr>
          <w:p w:rsidR="00D16E7D" w:rsidRPr="009526BD" w:rsidRDefault="000D0DE0" w:rsidP="00D16E7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Ácido alfa – (</w:t>
            </w: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– oxo-born-3-ilideno)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tolue-no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– 4 – sulfônico e seus sais de potássio, sódio e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trietanolamina</w:t>
            </w:r>
            <w:proofErr w:type="spellEnd"/>
          </w:p>
        </w:tc>
        <w:tc>
          <w:tcPr>
            <w:tcW w:w="2268" w:type="dxa"/>
          </w:tcPr>
          <w:p w:rsidR="00D16E7D" w:rsidRPr="009526BD" w:rsidRDefault="000D0DE0" w:rsidP="003C678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6% (expresso como ácido)</w:t>
            </w:r>
          </w:p>
        </w:tc>
        <w:tc>
          <w:tcPr>
            <w:tcW w:w="1900" w:type="dxa"/>
          </w:tcPr>
          <w:p w:rsidR="00D16E7D" w:rsidRPr="009526BD" w:rsidRDefault="00D16E7D" w:rsidP="003C678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750" w:type="dxa"/>
          </w:tcPr>
          <w:p w:rsidR="00D16E7D" w:rsidRPr="009526BD" w:rsidRDefault="00D16E7D" w:rsidP="003C678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0D0DE0" w:rsidRPr="009526BD" w:rsidTr="003C6789">
        <w:tc>
          <w:tcPr>
            <w:tcW w:w="817" w:type="dxa"/>
          </w:tcPr>
          <w:p w:rsidR="000D0DE0" w:rsidRPr="009526BD" w:rsidRDefault="000D0DE0" w:rsidP="003C678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5</w:t>
            </w:r>
            <w:proofErr w:type="gramEnd"/>
          </w:p>
        </w:tc>
        <w:tc>
          <w:tcPr>
            <w:tcW w:w="1985" w:type="dxa"/>
          </w:tcPr>
          <w:p w:rsidR="000D0DE0" w:rsidRPr="009526BD" w:rsidRDefault="000D0DE0" w:rsidP="00D16E7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Aminobenzoato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de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e</w:t>
            </w:r>
            <w:r w:rsidR="009C03C0"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til</w:t>
            </w:r>
            <w:proofErr w:type="spellEnd"/>
            <w:r w:rsidR="009C03C0"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– </w:t>
            </w:r>
            <w:proofErr w:type="gramStart"/>
            <w:r w:rsidR="009C03C0"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4</w:t>
            </w:r>
            <w:proofErr w:type="gramEnd"/>
            <w:r w:rsidR="009C03C0"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– bis – (2 – </w:t>
            </w:r>
            <w:proofErr w:type="spellStart"/>
            <w:r w:rsidR="009C03C0"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hidroxipro</w:t>
            </w: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pila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) </w:t>
            </w:r>
          </w:p>
          <w:p w:rsidR="000D0DE0" w:rsidRPr="009526BD" w:rsidRDefault="000D0DE0" w:rsidP="00D16E7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(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Etil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dihidroxipropil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PA-BA)</w:t>
            </w:r>
          </w:p>
        </w:tc>
        <w:tc>
          <w:tcPr>
            <w:tcW w:w="2268" w:type="dxa"/>
          </w:tcPr>
          <w:p w:rsidR="000D0DE0" w:rsidRPr="009526BD" w:rsidRDefault="000D0DE0" w:rsidP="003C678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5%</w:t>
            </w:r>
          </w:p>
        </w:tc>
        <w:tc>
          <w:tcPr>
            <w:tcW w:w="1900" w:type="dxa"/>
          </w:tcPr>
          <w:p w:rsidR="000D0DE0" w:rsidRPr="009526BD" w:rsidRDefault="000D0DE0" w:rsidP="003C678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750" w:type="dxa"/>
          </w:tcPr>
          <w:p w:rsidR="000D0DE0" w:rsidRPr="009526BD" w:rsidRDefault="000D0DE0" w:rsidP="003C678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0D0DE0" w:rsidRPr="009526BD" w:rsidTr="003C6789">
        <w:tc>
          <w:tcPr>
            <w:tcW w:w="817" w:type="dxa"/>
          </w:tcPr>
          <w:p w:rsidR="000D0DE0" w:rsidRPr="009526BD" w:rsidRDefault="000D0DE0" w:rsidP="003C678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6</w:t>
            </w:r>
            <w:proofErr w:type="gramEnd"/>
          </w:p>
        </w:tc>
        <w:tc>
          <w:tcPr>
            <w:tcW w:w="1985" w:type="dxa"/>
          </w:tcPr>
          <w:p w:rsidR="000D0DE0" w:rsidRPr="009526BD" w:rsidRDefault="000D0DE0" w:rsidP="00D16E7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Trioleato de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digaloíla</w:t>
            </w:r>
            <w:proofErr w:type="spellEnd"/>
          </w:p>
        </w:tc>
        <w:tc>
          <w:tcPr>
            <w:tcW w:w="2268" w:type="dxa"/>
          </w:tcPr>
          <w:p w:rsidR="000D0DE0" w:rsidRPr="009526BD" w:rsidRDefault="000D0DE0" w:rsidP="003C678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5%</w:t>
            </w:r>
          </w:p>
        </w:tc>
        <w:tc>
          <w:tcPr>
            <w:tcW w:w="1900" w:type="dxa"/>
          </w:tcPr>
          <w:p w:rsidR="000D0DE0" w:rsidRPr="009526BD" w:rsidRDefault="000D0DE0" w:rsidP="003C678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750" w:type="dxa"/>
          </w:tcPr>
          <w:p w:rsidR="000D0DE0" w:rsidRPr="009526BD" w:rsidRDefault="000D0DE0" w:rsidP="003C678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0D0DE0" w:rsidRPr="009526BD" w:rsidTr="003C6789">
        <w:tc>
          <w:tcPr>
            <w:tcW w:w="817" w:type="dxa"/>
          </w:tcPr>
          <w:p w:rsidR="000D0DE0" w:rsidRPr="009526BD" w:rsidRDefault="000D0DE0" w:rsidP="003C678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7</w:t>
            </w:r>
            <w:proofErr w:type="gramEnd"/>
          </w:p>
        </w:tc>
        <w:tc>
          <w:tcPr>
            <w:tcW w:w="1985" w:type="dxa"/>
          </w:tcPr>
          <w:p w:rsidR="000D0DE0" w:rsidRPr="009526BD" w:rsidRDefault="000D0DE0" w:rsidP="00D16E7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– Ciano – 3, 3 –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di-fenilacrilato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de 2 – </w:t>
            </w:r>
            <w:proofErr w:type="spellStart"/>
            <w:r w:rsidR="009C03C0"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etile</w:t>
            </w: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xila</w:t>
            </w:r>
            <w:proofErr w:type="spellEnd"/>
          </w:p>
          <w:p w:rsidR="000D0DE0" w:rsidRPr="009526BD" w:rsidRDefault="000D0DE0" w:rsidP="00D16E7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(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Octocrileno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</w:p>
        </w:tc>
        <w:tc>
          <w:tcPr>
            <w:tcW w:w="2268" w:type="dxa"/>
          </w:tcPr>
          <w:p w:rsidR="000D0DE0" w:rsidRPr="009526BD" w:rsidRDefault="000D0DE0" w:rsidP="003C678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10% (expresso como ácido)</w:t>
            </w:r>
          </w:p>
        </w:tc>
        <w:tc>
          <w:tcPr>
            <w:tcW w:w="1900" w:type="dxa"/>
          </w:tcPr>
          <w:p w:rsidR="000D0DE0" w:rsidRPr="009526BD" w:rsidRDefault="000D0DE0" w:rsidP="003C678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750" w:type="dxa"/>
          </w:tcPr>
          <w:p w:rsidR="000D0DE0" w:rsidRPr="009526BD" w:rsidRDefault="000D0DE0" w:rsidP="003C678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0D0DE0" w:rsidRPr="009526BD" w:rsidTr="003C6789">
        <w:tc>
          <w:tcPr>
            <w:tcW w:w="817" w:type="dxa"/>
          </w:tcPr>
          <w:p w:rsidR="000D0DE0" w:rsidRPr="009526BD" w:rsidRDefault="000D0DE0" w:rsidP="003C678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8</w:t>
            </w:r>
            <w:proofErr w:type="gramEnd"/>
          </w:p>
        </w:tc>
        <w:tc>
          <w:tcPr>
            <w:tcW w:w="1985" w:type="dxa"/>
          </w:tcPr>
          <w:p w:rsidR="000D0DE0" w:rsidRPr="009526BD" w:rsidRDefault="000D0DE0" w:rsidP="00D16E7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4</w:t>
            </w:r>
            <w:proofErr w:type="gram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–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Metoxicinamato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de 2 –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etoxietila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(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Cinoxate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</w:p>
        </w:tc>
        <w:tc>
          <w:tcPr>
            <w:tcW w:w="2268" w:type="dxa"/>
          </w:tcPr>
          <w:p w:rsidR="000D0DE0" w:rsidRPr="009526BD" w:rsidRDefault="000D0DE0" w:rsidP="003C678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3%</w:t>
            </w:r>
          </w:p>
        </w:tc>
        <w:tc>
          <w:tcPr>
            <w:tcW w:w="1900" w:type="dxa"/>
          </w:tcPr>
          <w:p w:rsidR="000D0DE0" w:rsidRPr="009526BD" w:rsidRDefault="000D0DE0" w:rsidP="003C678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750" w:type="dxa"/>
          </w:tcPr>
          <w:p w:rsidR="000D0DE0" w:rsidRPr="009526BD" w:rsidRDefault="000D0DE0" w:rsidP="003C678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0D0DE0" w:rsidRPr="009526BD" w:rsidTr="003C6789">
        <w:tc>
          <w:tcPr>
            <w:tcW w:w="817" w:type="dxa"/>
          </w:tcPr>
          <w:p w:rsidR="000D0DE0" w:rsidRPr="009526BD" w:rsidRDefault="009955E0" w:rsidP="003C678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9</w:t>
            </w:r>
            <w:proofErr w:type="gramEnd"/>
          </w:p>
        </w:tc>
        <w:tc>
          <w:tcPr>
            <w:tcW w:w="1985" w:type="dxa"/>
          </w:tcPr>
          <w:p w:rsidR="000D0DE0" w:rsidRPr="009526BD" w:rsidRDefault="009C03C0" w:rsidP="00D16E7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2,2’ –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dihidroxi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– 4-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me</w:t>
            </w:r>
            <w:r w:rsidR="009955E0"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toxibenzofenona</w:t>
            </w:r>
            <w:proofErr w:type="spellEnd"/>
            <w:r w:rsidR="009955E0"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(Benzo-</w:t>
            </w:r>
            <w:proofErr w:type="spellStart"/>
            <w:r w:rsidR="009955E0"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fenona</w:t>
            </w:r>
            <w:proofErr w:type="spellEnd"/>
            <w:r w:rsidR="009955E0"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</w:t>
            </w:r>
            <w:proofErr w:type="gramStart"/>
            <w:r w:rsidR="009955E0"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8</w:t>
            </w:r>
            <w:proofErr w:type="gramEnd"/>
            <w:r w:rsidR="009955E0"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</w:p>
        </w:tc>
        <w:tc>
          <w:tcPr>
            <w:tcW w:w="2268" w:type="dxa"/>
          </w:tcPr>
          <w:p w:rsidR="000D0DE0" w:rsidRPr="009526BD" w:rsidRDefault="009955E0" w:rsidP="003C678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3%</w:t>
            </w:r>
          </w:p>
        </w:tc>
        <w:tc>
          <w:tcPr>
            <w:tcW w:w="1900" w:type="dxa"/>
          </w:tcPr>
          <w:p w:rsidR="000D0DE0" w:rsidRPr="009526BD" w:rsidRDefault="000D0DE0" w:rsidP="003C678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750" w:type="dxa"/>
          </w:tcPr>
          <w:p w:rsidR="000D0DE0" w:rsidRPr="009526BD" w:rsidRDefault="000D0DE0" w:rsidP="003C678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9955E0" w:rsidRPr="009526BD" w:rsidTr="003C6789">
        <w:tc>
          <w:tcPr>
            <w:tcW w:w="817" w:type="dxa"/>
          </w:tcPr>
          <w:p w:rsidR="009955E0" w:rsidRPr="009526BD" w:rsidRDefault="009955E0" w:rsidP="003C678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10</w:t>
            </w:r>
          </w:p>
        </w:tc>
        <w:tc>
          <w:tcPr>
            <w:tcW w:w="1985" w:type="dxa"/>
          </w:tcPr>
          <w:p w:rsidR="009955E0" w:rsidRPr="009526BD" w:rsidRDefault="009955E0" w:rsidP="00D16E7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Antranilato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de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mentila</w:t>
            </w:r>
            <w:proofErr w:type="spellEnd"/>
          </w:p>
        </w:tc>
        <w:tc>
          <w:tcPr>
            <w:tcW w:w="2268" w:type="dxa"/>
          </w:tcPr>
          <w:p w:rsidR="009955E0" w:rsidRPr="009526BD" w:rsidRDefault="009955E0" w:rsidP="003C678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5%</w:t>
            </w:r>
          </w:p>
        </w:tc>
        <w:tc>
          <w:tcPr>
            <w:tcW w:w="1900" w:type="dxa"/>
          </w:tcPr>
          <w:p w:rsidR="009955E0" w:rsidRPr="009526BD" w:rsidRDefault="009955E0" w:rsidP="003C678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750" w:type="dxa"/>
          </w:tcPr>
          <w:p w:rsidR="009955E0" w:rsidRPr="009526BD" w:rsidRDefault="009955E0" w:rsidP="003C678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9955E0" w:rsidRPr="009526BD" w:rsidTr="003C6789">
        <w:tc>
          <w:tcPr>
            <w:tcW w:w="817" w:type="dxa"/>
          </w:tcPr>
          <w:p w:rsidR="009955E0" w:rsidRPr="009526BD" w:rsidRDefault="009955E0" w:rsidP="003C678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11</w:t>
            </w:r>
          </w:p>
        </w:tc>
        <w:tc>
          <w:tcPr>
            <w:tcW w:w="1985" w:type="dxa"/>
          </w:tcPr>
          <w:p w:rsidR="009955E0" w:rsidRPr="009526BD" w:rsidRDefault="009955E0" w:rsidP="00D16E7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Vaselina vermelha</w:t>
            </w:r>
          </w:p>
        </w:tc>
        <w:tc>
          <w:tcPr>
            <w:tcW w:w="2268" w:type="dxa"/>
          </w:tcPr>
          <w:p w:rsidR="009955E0" w:rsidRPr="009526BD" w:rsidRDefault="009955E0" w:rsidP="003C678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Sem limite</w:t>
            </w:r>
          </w:p>
        </w:tc>
        <w:tc>
          <w:tcPr>
            <w:tcW w:w="1900" w:type="dxa"/>
          </w:tcPr>
          <w:p w:rsidR="009955E0" w:rsidRPr="009526BD" w:rsidRDefault="009955E0" w:rsidP="003C678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750" w:type="dxa"/>
          </w:tcPr>
          <w:p w:rsidR="009955E0" w:rsidRPr="009526BD" w:rsidRDefault="009955E0" w:rsidP="003C678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9955E0" w:rsidRPr="009526BD" w:rsidTr="003C6789">
        <w:tc>
          <w:tcPr>
            <w:tcW w:w="817" w:type="dxa"/>
          </w:tcPr>
          <w:p w:rsidR="009955E0" w:rsidRPr="009526BD" w:rsidRDefault="009955E0" w:rsidP="003C678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12</w:t>
            </w:r>
          </w:p>
        </w:tc>
        <w:tc>
          <w:tcPr>
            <w:tcW w:w="1985" w:type="dxa"/>
          </w:tcPr>
          <w:p w:rsidR="009955E0" w:rsidRPr="009526BD" w:rsidRDefault="009955E0" w:rsidP="00D16E7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Salicilato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de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trietanola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-mina</w:t>
            </w:r>
          </w:p>
        </w:tc>
        <w:tc>
          <w:tcPr>
            <w:tcW w:w="2268" w:type="dxa"/>
          </w:tcPr>
          <w:p w:rsidR="009955E0" w:rsidRPr="009526BD" w:rsidRDefault="009955E0" w:rsidP="003C678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12%</w:t>
            </w:r>
          </w:p>
        </w:tc>
        <w:tc>
          <w:tcPr>
            <w:tcW w:w="1900" w:type="dxa"/>
          </w:tcPr>
          <w:p w:rsidR="009955E0" w:rsidRPr="009526BD" w:rsidRDefault="009955E0" w:rsidP="003C678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750" w:type="dxa"/>
          </w:tcPr>
          <w:p w:rsidR="009955E0" w:rsidRPr="009526BD" w:rsidRDefault="009955E0" w:rsidP="003C678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9955E0" w:rsidRPr="009526BD" w:rsidTr="003C6789">
        <w:tc>
          <w:tcPr>
            <w:tcW w:w="817" w:type="dxa"/>
          </w:tcPr>
          <w:p w:rsidR="009955E0" w:rsidRPr="009526BD" w:rsidRDefault="009955E0" w:rsidP="003C678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13</w:t>
            </w:r>
          </w:p>
        </w:tc>
        <w:tc>
          <w:tcPr>
            <w:tcW w:w="1985" w:type="dxa"/>
          </w:tcPr>
          <w:p w:rsidR="009955E0" w:rsidRPr="009526BD" w:rsidRDefault="009955E0" w:rsidP="00D16E7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4 –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Metoxicinamato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de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dietanolamina</w:t>
            </w:r>
            <w:proofErr w:type="spellEnd"/>
          </w:p>
        </w:tc>
        <w:tc>
          <w:tcPr>
            <w:tcW w:w="2268" w:type="dxa"/>
          </w:tcPr>
          <w:p w:rsidR="009955E0" w:rsidRPr="009526BD" w:rsidRDefault="009955E0" w:rsidP="003C678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10%</w:t>
            </w:r>
          </w:p>
        </w:tc>
        <w:tc>
          <w:tcPr>
            <w:tcW w:w="1900" w:type="dxa"/>
          </w:tcPr>
          <w:p w:rsidR="009955E0" w:rsidRPr="009526BD" w:rsidRDefault="009955E0" w:rsidP="003C678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750" w:type="dxa"/>
          </w:tcPr>
          <w:p w:rsidR="009955E0" w:rsidRPr="009526BD" w:rsidRDefault="009955E0" w:rsidP="003C678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9955E0" w:rsidRPr="009526BD" w:rsidTr="003C6789">
        <w:tc>
          <w:tcPr>
            <w:tcW w:w="817" w:type="dxa"/>
          </w:tcPr>
          <w:p w:rsidR="009955E0" w:rsidRPr="009526BD" w:rsidRDefault="00226F1D" w:rsidP="003C678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14</w:t>
            </w:r>
          </w:p>
        </w:tc>
        <w:tc>
          <w:tcPr>
            <w:tcW w:w="1985" w:type="dxa"/>
          </w:tcPr>
          <w:p w:rsidR="009955E0" w:rsidRPr="009526BD" w:rsidRDefault="009C03C0" w:rsidP="00D16E7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2,2</w:t>
            </w: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’</w:t>
            </w:r>
            <w:r w:rsidR="00226F1D"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,</w:t>
            </w:r>
            <w:proofErr w:type="gramEnd"/>
            <w:r w:rsidR="00226F1D"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4,4’ </w:t>
            </w:r>
            <w:proofErr w:type="spellStart"/>
            <w:r w:rsidR="00226F1D"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Tetrahidroxi-benzofenona</w:t>
            </w:r>
            <w:proofErr w:type="spellEnd"/>
            <w:r w:rsidR="00226F1D"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(</w:t>
            </w:r>
            <w:proofErr w:type="spellStart"/>
            <w:r w:rsidR="00226F1D"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Benzofe</w:t>
            </w:r>
            <w:proofErr w:type="spellEnd"/>
            <w:r w:rsidR="00226F1D"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-nona 2)</w:t>
            </w:r>
          </w:p>
        </w:tc>
        <w:tc>
          <w:tcPr>
            <w:tcW w:w="2268" w:type="dxa"/>
          </w:tcPr>
          <w:p w:rsidR="009955E0" w:rsidRPr="009526BD" w:rsidRDefault="00226F1D" w:rsidP="003C678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10%</w:t>
            </w:r>
          </w:p>
        </w:tc>
        <w:tc>
          <w:tcPr>
            <w:tcW w:w="1900" w:type="dxa"/>
          </w:tcPr>
          <w:p w:rsidR="009955E0" w:rsidRPr="009526BD" w:rsidRDefault="009955E0" w:rsidP="003C678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750" w:type="dxa"/>
          </w:tcPr>
          <w:p w:rsidR="009955E0" w:rsidRPr="009526BD" w:rsidRDefault="009955E0" w:rsidP="003C678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226F1D" w:rsidRPr="009526BD" w:rsidTr="003C6789">
        <w:tc>
          <w:tcPr>
            <w:tcW w:w="817" w:type="dxa"/>
          </w:tcPr>
          <w:p w:rsidR="00226F1D" w:rsidRPr="009526BD" w:rsidRDefault="00226F1D" w:rsidP="003C678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15</w:t>
            </w:r>
          </w:p>
        </w:tc>
        <w:tc>
          <w:tcPr>
            <w:tcW w:w="1985" w:type="dxa"/>
          </w:tcPr>
          <w:p w:rsidR="00226F1D" w:rsidRPr="009526BD" w:rsidRDefault="009C03C0" w:rsidP="00D16E7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Ácido </w:t>
            </w: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-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fenilbenzimi</w:t>
            </w:r>
            <w:r w:rsidR="00226F1D"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dazol</w:t>
            </w:r>
            <w:proofErr w:type="spellEnd"/>
            <w:r w:rsidR="00226F1D"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– 5 –sulfônico e seus sais de potássio, </w:t>
            </w:r>
            <w:r w:rsidR="00226F1D"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 xml:space="preserve">sódio e </w:t>
            </w:r>
            <w:proofErr w:type="spellStart"/>
            <w:r w:rsidR="00226F1D"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trietanolamina</w:t>
            </w:r>
            <w:proofErr w:type="spellEnd"/>
          </w:p>
        </w:tc>
        <w:tc>
          <w:tcPr>
            <w:tcW w:w="2268" w:type="dxa"/>
          </w:tcPr>
          <w:p w:rsidR="00226F1D" w:rsidRPr="009526BD" w:rsidRDefault="00226F1D" w:rsidP="003C678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>8% (expresso como ácido)</w:t>
            </w:r>
          </w:p>
        </w:tc>
        <w:tc>
          <w:tcPr>
            <w:tcW w:w="1900" w:type="dxa"/>
          </w:tcPr>
          <w:p w:rsidR="00226F1D" w:rsidRPr="009526BD" w:rsidRDefault="00226F1D" w:rsidP="003C678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750" w:type="dxa"/>
          </w:tcPr>
          <w:p w:rsidR="00226F1D" w:rsidRPr="009526BD" w:rsidRDefault="00226F1D" w:rsidP="003C678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226F1D" w:rsidRPr="009526BD" w:rsidTr="003C6789">
        <w:tc>
          <w:tcPr>
            <w:tcW w:w="817" w:type="dxa"/>
          </w:tcPr>
          <w:p w:rsidR="00226F1D" w:rsidRPr="009526BD" w:rsidRDefault="00226F1D" w:rsidP="003C678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 xml:space="preserve">16 </w:t>
            </w:r>
          </w:p>
        </w:tc>
        <w:tc>
          <w:tcPr>
            <w:tcW w:w="1985" w:type="dxa"/>
          </w:tcPr>
          <w:p w:rsidR="00226F1D" w:rsidRPr="009526BD" w:rsidRDefault="00226F1D" w:rsidP="00D16E7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4</w:t>
            </w:r>
            <w:proofErr w:type="gram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–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metoxicinamato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de  2 –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etilhexila</w:t>
            </w:r>
            <w:proofErr w:type="spellEnd"/>
          </w:p>
        </w:tc>
        <w:tc>
          <w:tcPr>
            <w:tcW w:w="2268" w:type="dxa"/>
          </w:tcPr>
          <w:p w:rsidR="00226F1D" w:rsidRPr="009526BD" w:rsidRDefault="00226F1D" w:rsidP="003C678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10%</w:t>
            </w:r>
          </w:p>
        </w:tc>
        <w:tc>
          <w:tcPr>
            <w:tcW w:w="1900" w:type="dxa"/>
          </w:tcPr>
          <w:p w:rsidR="00226F1D" w:rsidRPr="009526BD" w:rsidRDefault="00226F1D" w:rsidP="003C678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750" w:type="dxa"/>
          </w:tcPr>
          <w:p w:rsidR="00226F1D" w:rsidRPr="009526BD" w:rsidRDefault="00226F1D" w:rsidP="003C678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226F1D" w:rsidRPr="009526BD" w:rsidTr="003C6789">
        <w:tc>
          <w:tcPr>
            <w:tcW w:w="817" w:type="dxa"/>
          </w:tcPr>
          <w:p w:rsidR="00226F1D" w:rsidRPr="009526BD" w:rsidRDefault="00226F1D" w:rsidP="003C678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17 </w:t>
            </w:r>
          </w:p>
        </w:tc>
        <w:tc>
          <w:tcPr>
            <w:tcW w:w="1985" w:type="dxa"/>
          </w:tcPr>
          <w:p w:rsidR="00226F1D" w:rsidRPr="009526BD" w:rsidRDefault="009C03C0" w:rsidP="00D16E7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–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Hidroxi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– 4-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meto</w:t>
            </w:r>
            <w:r w:rsidR="00226F1D"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xibenzofenona</w:t>
            </w:r>
            <w:proofErr w:type="spellEnd"/>
            <w:r w:rsidR="00226F1D"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(</w:t>
            </w:r>
            <w:proofErr w:type="spellStart"/>
            <w:r w:rsidR="00226F1D"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benzofe</w:t>
            </w:r>
            <w:proofErr w:type="spellEnd"/>
            <w:r w:rsidR="00226F1D"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-nona 3) (</w:t>
            </w:r>
            <w:proofErr w:type="spellStart"/>
            <w:r w:rsidR="00226F1D"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Oxibenzona</w:t>
            </w:r>
            <w:proofErr w:type="spellEnd"/>
            <w:r w:rsidR="00226F1D"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</w:p>
        </w:tc>
        <w:tc>
          <w:tcPr>
            <w:tcW w:w="2268" w:type="dxa"/>
          </w:tcPr>
          <w:p w:rsidR="00226F1D" w:rsidRPr="009526BD" w:rsidRDefault="00226F1D" w:rsidP="003C678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10%</w:t>
            </w:r>
          </w:p>
        </w:tc>
        <w:tc>
          <w:tcPr>
            <w:tcW w:w="1900" w:type="dxa"/>
          </w:tcPr>
          <w:p w:rsidR="00226F1D" w:rsidRPr="009526BD" w:rsidRDefault="00226F1D" w:rsidP="003C678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750" w:type="dxa"/>
          </w:tcPr>
          <w:p w:rsidR="00226F1D" w:rsidRPr="009526BD" w:rsidRDefault="00226F1D" w:rsidP="003C678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226F1D" w:rsidRPr="009526BD" w:rsidTr="003C6789">
        <w:tc>
          <w:tcPr>
            <w:tcW w:w="817" w:type="dxa"/>
          </w:tcPr>
          <w:p w:rsidR="00226F1D" w:rsidRPr="009526BD" w:rsidRDefault="00226F1D" w:rsidP="003C678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18</w:t>
            </w:r>
          </w:p>
        </w:tc>
        <w:tc>
          <w:tcPr>
            <w:tcW w:w="1985" w:type="dxa"/>
          </w:tcPr>
          <w:p w:rsidR="00226F1D" w:rsidRPr="009526BD" w:rsidRDefault="00226F1D" w:rsidP="00D16E7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Ácido 2-hidroxi-4-metoxibenzofenona-5-sulfônico e seu sal sódico</w:t>
            </w:r>
          </w:p>
          <w:p w:rsidR="00226F1D" w:rsidRPr="009526BD" w:rsidRDefault="009C03C0" w:rsidP="00D16E7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Sulisobenzona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(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Benzofe</w:t>
            </w:r>
            <w:r w:rsidR="00226F1D"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nona</w:t>
            </w:r>
            <w:proofErr w:type="spellEnd"/>
            <w:r w:rsidR="00226F1D"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</w:t>
            </w:r>
            <w:proofErr w:type="gramStart"/>
            <w:r w:rsidR="00226F1D"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4</w:t>
            </w:r>
            <w:proofErr w:type="gramEnd"/>
            <w:r w:rsidR="00226F1D"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ácida)</w:t>
            </w: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e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Suliso-benzona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sódica (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Benzo</w:t>
            </w:r>
            <w:r w:rsidR="00226F1D"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fenona</w:t>
            </w:r>
            <w:proofErr w:type="spellEnd"/>
            <w:r w:rsidR="00226F1D"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5 sódica)</w:t>
            </w:r>
          </w:p>
        </w:tc>
        <w:tc>
          <w:tcPr>
            <w:tcW w:w="2268" w:type="dxa"/>
          </w:tcPr>
          <w:p w:rsidR="00226F1D" w:rsidRPr="009526BD" w:rsidRDefault="00226F1D" w:rsidP="003C678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10% (expresso como ácido)</w:t>
            </w:r>
          </w:p>
        </w:tc>
        <w:tc>
          <w:tcPr>
            <w:tcW w:w="1900" w:type="dxa"/>
          </w:tcPr>
          <w:p w:rsidR="00226F1D" w:rsidRPr="009526BD" w:rsidRDefault="00226F1D" w:rsidP="003C678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750" w:type="dxa"/>
          </w:tcPr>
          <w:p w:rsidR="00226F1D" w:rsidRPr="009526BD" w:rsidRDefault="00226F1D" w:rsidP="003C678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226F1D" w:rsidRPr="009526BD" w:rsidTr="003C6789">
        <w:tc>
          <w:tcPr>
            <w:tcW w:w="817" w:type="dxa"/>
          </w:tcPr>
          <w:p w:rsidR="00226F1D" w:rsidRPr="009526BD" w:rsidRDefault="00226F1D" w:rsidP="003C678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19</w:t>
            </w:r>
          </w:p>
        </w:tc>
        <w:tc>
          <w:tcPr>
            <w:tcW w:w="1985" w:type="dxa"/>
          </w:tcPr>
          <w:p w:rsidR="00226F1D" w:rsidRPr="009526BD" w:rsidRDefault="009C03C0" w:rsidP="00D16E7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Ácido 4-aminobenzói</w:t>
            </w:r>
            <w:r w:rsidR="00226F1D"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co</w:t>
            </w:r>
          </w:p>
        </w:tc>
        <w:tc>
          <w:tcPr>
            <w:tcW w:w="2268" w:type="dxa"/>
          </w:tcPr>
          <w:p w:rsidR="00226F1D" w:rsidRPr="009526BD" w:rsidRDefault="00226F1D" w:rsidP="003C678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15%</w:t>
            </w:r>
          </w:p>
        </w:tc>
        <w:tc>
          <w:tcPr>
            <w:tcW w:w="1900" w:type="dxa"/>
          </w:tcPr>
          <w:p w:rsidR="00226F1D" w:rsidRPr="009526BD" w:rsidRDefault="00226F1D" w:rsidP="003C678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750" w:type="dxa"/>
          </w:tcPr>
          <w:p w:rsidR="00226F1D" w:rsidRPr="009526BD" w:rsidRDefault="00226F1D" w:rsidP="003C678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226F1D" w:rsidRPr="009526BD" w:rsidTr="003C6789">
        <w:tc>
          <w:tcPr>
            <w:tcW w:w="817" w:type="dxa"/>
          </w:tcPr>
          <w:p w:rsidR="00226F1D" w:rsidRPr="009526BD" w:rsidRDefault="00226F1D" w:rsidP="003C678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20</w:t>
            </w:r>
          </w:p>
        </w:tc>
        <w:tc>
          <w:tcPr>
            <w:tcW w:w="1985" w:type="dxa"/>
          </w:tcPr>
          <w:p w:rsidR="00226F1D" w:rsidRPr="009526BD" w:rsidRDefault="00226F1D" w:rsidP="00D16E7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Salicilato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de</w:t>
            </w:r>
            <w:r w:rsidR="009C03C0"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</w:t>
            </w:r>
            <w:proofErr w:type="spellStart"/>
            <w:r w:rsidR="009C03C0"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hornomenti</w:t>
            </w: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la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(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Homosalato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</w:p>
        </w:tc>
        <w:tc>
          <w:tcPr>
            <w:tcW w:w="2268" w:type="dxa"/>
          </w:tcPr>
          <w:p w:rsidR="00226F1D" w:rsidRPr="009526BD" w:rsidRDefault="00226F1D" w:rsidP="003C678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15%</w:t>
            </w:r>
          </w:p>
        </w:tc>
        <w:tc>
          <w:tcPr>
            <w:tcW w:w="1900" w:type="dxa"/>
          </w:tcPr>
          <w:p w:rsidR="00226F1D" w:rsidRPr="009526BD" w:rsidRDefault="00226F1D" w:rsidP="003C678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750" w:type="dxa"/>
          </w:tcPr>
          <w:p w:rsidR="00226F1D" w:rsidRPr="009526BD" w:rsidRDefault="00226F1D" w:rsidP="003C678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226F1D" w:rsidRPr="009526BD" w:rsidTr="003C6789">
        <w:tc>
          <w:tcPr>
            <w:tcW w:w="817" w:type="dxa"/>
          </w:tcPr>
          <w:p w:rsidR="00226F1D" w:rsidRPr="009526BD" w:rsidRDefault="00435925" w:rsidP="003C678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21</w:t>
            </w:r>
          </w:p>
        </w:tc>
        <w:tc>
          <w:tcPr>
            <w:tcW w:w="1985" w:type="dxa"/>
          </w:tcPr>
          <w:p w:rsidR="00226F1D" w:rsidRPr="009526BD" w:rsidRDefault="00435925" w:rsidP="00D16E7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Polímero de n-{(</w:t>
            </w: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e 4)[(2-oxoborn-3-ili-deno)metil]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benzil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}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acrilamida</w:t>
            </w:r>
            <w:proofErr w:type="spellEnd"/>
          </w:p>
        </w:tc>
        <w:tc>
          <w:tcPr>
            <w:tcW w:w="2268" w:type="dxa"/>
          </w:tcPr>
          <w:p w:rsidR="00226F1D" w:rsidRPr="009526BD" w:rsidRDefault="00435925" w:rsidP="003C678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6%</w:t>
            </w:r>
          </w:p>
        </w:tc>
        <w:tc>
          <w:tcPr>
            <w:tcW w:w="1900" w:type="dxa"/>
          </w:tcPr>
          <w:p w:rsidR="00226F1D" w:rsidRPr="009526BD" w:rsidRDefault="00226F1D" w:rsidP="003C678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750" w:type="dxa"/>
          </w:tcPr>
          <w:p w:rsidR="00226F1D" w:rsidRPr="009526BD" w:rsidRDefault="00226F1D" w:rsidP="003C678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435925" w:rsidRPr="009526BD" w:rsidTr="003C6789">
        <w:tc>
          <w:tcPr>
            <w:tcW w:w="817" w:type="dxa"/>
          </w:tcPr>
          <w:p w:rsidR="00435925" w:rsidRPr="009526BD" w:rsidRDefault="00435925" w:rsidP="003C678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22</w:t>
            </w:r>
          </w:p>
        </w:tc>
        <w:tc>
          <w:tcPr>
            <w:tcW w:w="1985" w:type="dxa"/>
          </w:tcPr>
          <w:p w:rsidR="00435925" w:rsidRPr="009526BD" w:rsidRDefault="00435925" w:rsidP="00D16E7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Dióxido de titânio</w:t>
            </w:r>
          </w:p>
        </w:tc>
        <w:tc>
          <w:tcPr>
            <w:tcW w:w="2268" w:type="dxa"/>
          </w:tcPr>
          <w:p w:rsidR="00435925" w:rsidRPr="009526BD" w:rsidRDefault="00435925" w:rsidP="003C678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25%</w:t>
            </w:r>
          </w:p>
        </w:tc>
        <w:tc>
          <w:tcPr>
            <w:tcW w:w="1900" w:type="dxa"/>
          </w:tcPr>
          <w:p w:rsidR="00435925" w:rsidRPr="009526BD" w:rsidRDefault="00435925" w:rsidP="003C678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750" w:type="dxa"/>
          </w:tcPr>
          <w:p w:rsidR="00435925" w:rsidRPr="009526BD" w:rsidRDefault="00435925" w:rsidP="003C678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435925" w:rsidRPr="009526BD" w:rsidTr="003C6789">
        <w:tc>
          <w:tcPr>
            <w:tcW w:w="817" w:type="dxa"/>
          </w:tcPr>
          <w:p w:rsidR="00435925" w:rsidRPr="009526BD" w:rsidRDefault="00435925" w:rsidP="003C678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23</w:t>
            </w:r>
          </w:p>
        </w:tc>
        <w:tc>
          <w:tcPr>
            <w:tcW w:w="1985" w:type="dxa"/>
          </w:tcPr>
          <w:p w:rsidR="00435925" w:rsidRPr="009526BD" w:rsidRDefault="00435925" w:rsidP="00D16E7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4-Aminobenzoato de glicerina (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Gliceril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PA-BA)</w:t>
            </w:r>
          </w:p>
        </w:tc>
        <w:tc>
          <w:tcPr>
            <w:tcW w:w="2268" w:type="dxa"/>
          </w:tcPr>
          <w:p w:rsidR="00435925" w:rsidRPr="009526BD" w:rsidRDefault="00435925" w:rsidP="003C678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3%</w:t>
            </w:r>
          </w:p>
        </w:tc>
        <w:tc>
          <w:tcPr>
            <w:tcW w:w="1900" w:type="dxa"/>
          </w:tcPr>
          <w:p w:rsidR="00435925" w:rsidRPr="009526BD" w:rsidRDefault="00435925" w:rsidP="003C678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750" w:type="dxa"/>
          </w:tcPr>
          <w:p w:rsidR="00435925" w:rsidRPr="009526BD" w:rsidRDefault="00435925" w:rsidP="003C678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</w:tbl>
    <w:p w:rsidR="009C03C0" w:rsidRPr="004F4299" w:rsidRDefault="009C03C0" w:rsidP="003C6789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D47D02" w:rsidRPr="004F4299" w:rsidRDefault="00D47D02" w:rsidP="00D47D02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LISTA DE FILTROS ULTRAVIOLETAS PERMITIDOS PARA PRODUTOS DE HIGIENE PESSOAL, COSMÉTICOS E PERFUMES ATÉ 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30/12/2000</w:t>
      </w:r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93"/>
        <w:gridCol w:w="2037"/>
        <w:gridCol w:w="2194"/>
        <w:gridCol w:w="1793"/>
        <w:gridCol w:w="1903"/>
      </w:tblGrid>
      <w:tr w:rsidR="00D47D02" w:rsidRPr="009526BD" w:rsidTr="00656A17">
        <w:tc>
          <w:tcPr>
            <w:tcW w:w="817" w:type="dxa"/>
          </w:tcPr>
          <w:p w:rsidR="00D47D02" w:rsidRPr="009526BD" w:rsidRDefault="00D47D02" w:rsidP="00656A1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Nº ORD.</w:t>
            </w:r>
          </w:p>
        </w:tc>
        <w:tc>
          <w:tcPr>
            <w:tcW w:w="1985" w:type="dxa"/>
          </w:tcPr>
          <w:p w:rsidR="00D47D02" w:rsidRPr="009526BD" w:rsidRDefault="00D47D02" w:rsidP="00656A1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SUBSTÂNCIA</w:t>
            </w:r>
          </w:p>
        </w:tc>
        <w:tc>
          <w:tcPr>
            <w:tcW w:w="2268" w:type="dxa"/>
          </w:tcPr>
          <w:p w:rsidR="00D47D02" w:rsidRPr="009526BD" w:rsidRDefault="00D47D02" w:rsidP="00656A1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MÁXIMA CONCENTRAÇÃO AUTORIZADA</w:t>
            </w:r>
          </w:p>
        </w:tc>
        <w:tc>
          <w:tcPr>
            <w:tcW w:w="1900" w:type="dxa"/>
          </w:tcPr>
          <w:p w:rsidR="00D47D02" w:rsidRPr="009526BD" w:rsidRDefault="00D47D02" w:rsidP="00656A1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LIMITAÇÕES</w:t>
            </w:r>
          </w:p>
        </w:tc>
        <w:tc>
          <w:tcPr>
            <w:tcW w:w="1750" w:type="dxa"/>
          </w:tcPr>
          <w:p w:rsidR="00D47D02" w:rsidRPr="009526BD" w:rsidRDefault="00D47D02" w:rsidP="00656A1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CONIÇÕES DE USO E ADVERTÊNCIAS</w:t>
            </w:r>
          </w:p>
        </w:tc>
      </w:tr>
      <w:tr w:rsidR="00D47D02" w:rsidRPr="009526BD" w:rsidTr="00656A17">
        <w:tc>
          <w:tcPr>
            <w:tcW w:w="817" w:type="dxa"/>
          </w:tcPr>
          <w:p w:rsidR="00D47D02" w:rsidRPr="009526BD" w:rsidRDefault="00D47D02" w:rsidP="00656A1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1ª</w:t>
            </w:r>
          </w:p>
        </w:tc>
        <w:tc>
          <w:tcPr>
            <w:tcW w:w="1985" w:type="dxa"/>
          </w:tcPr>
          <w:p w:rsidR="00D47D02" w:rsidRPr="009526BD" w:rsidRDefault="00D47D02" w:rsidP="00656A1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n</w:t>
            </w:r>
            <w:proofErr w:type="gram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-Etoxi-4-amino-benzoato de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etila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(PEG 25-PABA)</w:t>
            </w:r>
          </w:p>
        </w:tc>
        <w:tc>
          <w:tcPr>
            <w:tcW w:w="2268" w:type="dxa"/>
          </w:tcPr>
          <w:p w:rsidR="00D47D02" w:rsidRPr="009526BD" w:rsidRDefault="00D47D02" w:rsidP="00656A1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10%</w:t>
            </w:r>
          </w:p>
        </w:tc>
        <w:tc>
          <w:tcPr>
            <w:tcW w:w="1900" w:type="dxa"/>
          </w:tcPr>
          <w:p w:rsidR="00D47D02" w:rsidRPr="009526BD" w:rsidRDefault="00D47D02" w:rsidP="00656A1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750" w:type="dxa"/>
          </w:tcPr>
          <w:p w:rsidR="00D47D02" w:rsidRPr="009526BD" w:rsidRDefault="00D47D02" w:rsidP="00656A1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D47D02" w:rsidRPr="009526BD" w:rsidTr="00656A17">
        <w:tc>
          <w:tcPr>
            <w:tcW w:w="817" w:type="dxa"/>
          </w:tcPr>
          <w:p w:rsidR="00D47D02" w:rsidRPr="009526BD" w:rsidRDefault="00D47D02" w:rsidP="00656A1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2ª</w:t>
            </w:r>
          </w:p>
        </w:tc>
        <w:tc>
          <w:tcPr>
            <w:tcW w:w="1985" w:type="dxa"/>
          </w:tcPr>
          <w:p w:rsidR="00D47D02" w:rsidRPr="009526BD" w:rsidRDefault="009C03C0" w:rsidP="00656A1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4-</w:t>
            </w:r>
            <w:r w:rsidR="00D47D02"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Dimetilaminobenzo-to de 2-etilhexila</w:t>
            </w:r>
          </w:p>
        </w:tc>
        <w:tc>
          <w:tcPr>
            <w:tcW w:w="2268" w:type="dxa"/>
          </w:tcPr>
          <w:p w:rsidR="00D47D02" w:rsidRPr="009526BD" w:rsidRDefault="00D47D02" w:rsidP="00656A1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8%</w:t>
            </w:r>
          </w:p>
        </w:tc>
        <w:tc>
          <w:tcPr>
            <w:tcW w:w="1900" w:type="dxa"/>
          </w:tcPr>
          <w:p w:rsidR="00D47D02" w:rsidRPr="009526BD" w:rsidRDefault="00D47D02" w:rsidP="00656A1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750" w:type="dxa"/>
          </w:tcPr>
          <w:p w:rsidR="00D47D02" w:rsidRPr="009526BD" w:rsidRDefault="00D47D02" w:rsidP="00656A1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D47D02" w:rsidRPr="009526BD" w:rsidTr="00656A17">
        <w:tc>
          <w:tcPr>
            <w:tcW w:w="817" w:type="dxa"/>
          </w:tcPr>
          <w:p w:rsidR="00D47D02" w:rsidRPr="009526BD" w:rsidRDefault="00D47D02" w:rsidP="00656A1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3ª</w:t>
            </w:r>
          </w:p>
        </w:tc>
        <w:tc>
          <w:tcPr>
            <w:tcW w:w="1985" w:type="dxa"/>
          </w:tcPr>
          <w:p w:rsidR="00D47D02" w:rsidRPr="009526BD" w:rsidRDefault="00D47D02" w:rsidP="00656A1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Salicilato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de 2-etilhexi-la</w:t>
            </w:r>
          </w:p>
        </w:tc>
        <w:tc>
          <w:tcPr>
            <w:tcW w:w="2268" w:type="dxa"/>
          </w:tcPr>
          <w:p w:rsidR="00D47D02" w:rsidRPr="009526BD" w:rsidRDefault="00D47D02" w:rsidP="00656A1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5%</w:t>
            </w:r>
          </w:p>
        </w:tc>
        <w:tc>
          <w:tcPr>
            <w:tcW w:w="1900" w:type="dxa"/>
          </w:tcPr>
          <w:p w:rsidR="00D47D02" w:rsidRPr="009526BD" w:rsidRDefault="00D47D02" w:rsidP="00656A1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750" w:type="dxa"/>
          </w:tcPr>
          <w:p w:rsidR="00D47D02" w:rsidRPr="009526BD" w:rsidRDefault="00D47D02" w:rsidP="00656A1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D47D02" w:rsidRPr="009526BD" w:rsidTr="00656A17">
        <w:tc>
          <w:tcPr>
            <w:tcW w:w="817" w:type="dxa"/>
          </w:tcPr>
          <w:p w:rsidR="00D47D02" w:rsidRPr="009526BD" w:rsidRDefault="00D47D02" w:rsidP="00656A1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>4ª</w:t>
            </w:r>
          </w:p>
        </w:tc>
        <w:tc>
          <w:tcPr>
            <w:tcW w:w="1985" w:type="dxa"/>
          </w:tcPr>
          <w:p w:rsidR="00D47D02" w:rsidRPr="009526BD" w:rsidRDefault="00D47D02" w:rsidP="00656A1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4-Metoxicinamato de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isopentila</w:t>
            </w:r>
            <w:proofErr w:type="spellEnd"/>
          </w:p>
        </w:tc>
        <w:tc>
          <w:tcPr>
            <w:tcW w:w="2268" w:type="dxa"/>
          </w:tcPr>
          <w:p w:rsidR="00D47D02" w:rsidRPr="009526BD" w:rsidRDefault="00D47D02" w:rsidP="00656A1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10%</w:t>
            </w:r>
          </w:p>
        </w:tc>
        <w:tc>
          <w:tcPr>
            <w:tcW w:w="1900" w:type="dxa"/>
          </w:tcPr>
          <w:p w:rsidR="00D47D02" w:rsidRPr="009526BD" w:rsidRDefault="00D47D02" w:rsidP="00656A1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750" w:type="dxa"/>
          </w:tcPr>
          <w:p w:rsidR="00D47D02" w:rsidRPr="009526BD" w:rsidRDefault="00D47D02" w:rsidP="00656A1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D47D02" w:rsidRPr="009526BD" w:rsidTr="00656A17">
        <w:tc>
          <w:tcPr>
            <w:tcW w:w="817" w:type="dxa"/>
          </w:tcPr>
          <w:p w:rsidR="00D47D02" w:rsidRPr="009526BD" w:rsidRDefault="00D47D02" w:rsidP="00656A1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5ª</w:t>
            </w:r>
          </w:p>
        </w:tc>
        <w:tc>
          <w:tcPr>
            <w:tcW w:w="1985" w:type="dxa"/>
          </w:tcPr>
          <w:p w:rsidR="00D47D02" w:rsidRPr="009526BD" w:rsidRDefault="00D47D02" w:rsidP="00656A1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3-(</w:t>
            </w: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4</w:t>
            </w:r>
            <w:proofErr w:type="gram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’-metilbenzilide-no)-d-1-cânfora</w:t>
            </w:r>
          </w:p>
        </w:tc>
        <w:tc>
          <w:tcPr>
            <w:tcW w:w="2268" w:type="dxa"/>
          </w:tcPr>
          <w:p w:rsidR="00D47D02" w:rsidRPr="009526BD" w:rsidRDefault="00D47D02" w:rsidP="00656A1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6%</w:t>
            </w:r>
          </w:p>
        </w:tc>
        <w:tc>
          <w:tcPr>
            <w:tcW w:w="1900" w:type="dxa"/>
          </w:tcPr>
          <w:p w:rsidR="00D47D02" w:rsidRPr="009526BD" w:rsidRDefault="00D47D02" w:rsidP="00656A1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750" w:type="dxa"/>
          </w:tcPr>
          <w:p w:rsidR="00D47D02" w:rsidRPr="009526BD" w:rsidRDefault="00D47D02" w:rsidP="00656A1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D47D02" w:rsidRPr="009526BD" w:rsidTr="00656A17">
        <w:tc>
          <w:tcPr>
            <w:tcW w:w="817" w:type="dxa"/>
          </w:tcPr>
          <w:p w:rsidR="00D47D02" w:rsidRPr="009526BD" w:rsidRDefault="00D47D02" w:rsidP="00656A1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6ª</w:t>
            </w:r>
          </w:p>
        </w:tc>
        <w:tc>
          <w:tcPr>
            <w:tcW w:w="1985" w:type="dxa"/>
          </w:tcPr>
          <w:p w:rsidR="00D47D02" w:rsidRPr="009526BD" w:rsidRDefault="00D47D02" w:rsidP="00656A1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3-Benzilideno-cânfora</w:t>
            </w:r>
          </w:p>
        </w:tc>
        <w:tc>
          <w:tcPr>
            <w:tcW w:w="2268" w:type="dxa"/>
          </w:tcPr>
          <w:p w:rsidR="00D47D02" w:rsidRPr="009526BD" w:rsidRDefault="00D47D02" w:rsidP="00656A1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6%</w:t>
            </w:r>
          </w:p>
        </w:tc>
        <w:tc>
          <w:tcPr>
            <w:tcW w:w="1900" w:type="dxa"/>
          </w:tcPr>
          <w:p w:rsidR="00D47D02" w:rsidRPr="009526BD" w:rsidRDefault="00D47D02" w:rsidP="00656A1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750" w:type="dxa"/>
          </w:tcPr>
          <w:p w:rsidR="00D47D02" w:rsidRPr="009526BD" w:rsidRDefault="00D47D02" w:rsidP="00656A1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D47D02" w:rsidRPr="009526BD" w:rsidTr="00656A17">
        <w:tc>
          <w:tcPr>
            <w:tcW w:w="817" w:type="dxa"/>
          </w:tcPr>
          <w:p w:rsidR="00D47D02" w:rsidRPr="009526BD" w:rsidRDefault="00D47D02" w:rsidP="00656A1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7ª</w:t>
            </w:r>
          </w:p>
        </w:tc>
        <w:tc>
          <w:tcPr>
            <w:tcW w:w="1985" w:type="dxa"/>
          </w:tcPr>
          <w:p w:rsidR="00D47D02" w:rsidRPr="009526BD" w:rsidRDefault="00D47D02" w:rsidP="00656A1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Salicilato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de 4-isopro-pilbenzila</w:t>
            </w:r>
          </w:p>
        </w:tc>
        <w:tc>
          <w:tcPr>
            <w:tcW w:w="2268" w:type="dxa"/>
          </w:tcPr>
          <w:p w:rsidR="00D47D02" w:rsidRPr="009526BD" w:rsidRDefault="00D47D02" w:rsidP="00656A1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4%</w:t>
            </w:r>
          </w:p>
        </w:tc>
        <w:tc>
          <w:tcPr>
            <w:tcW w:w="1900" w:type="dxa"/>
          </w:tcPr>
          <w:p w:rsidR="00D47D02" w:rsidRPr="009526BD" w:rsidRDefault="00D47D02" w:rsidP="00656A1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750" w:type="dxa"/>
          </w:tcPr>
          <w:p w:rsidR="00D47D02" w:rsidRPr="009526BD" w:rsidRDefault="00D47D02" w:rsidP="00656A1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D47D02" w:rsidRPr="009526BD" w:rsidTr="00656A17">
        <w:tc>
          <w:tcPr>
            <w:tcW w:w="817" w:type="dxa"/>
          </w:tcPr>
          <w:p w:rsidR="00D47D02" w:rsidRPr="009526BD" w:rsidRDefault="00D47D02" w:rsidP="00656A1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8ª</w:t>
            </w:r>
          </w:p>
        </w:tc>
        <w:tc>
          <w:tcPr>
            <w:tcW w:w="1985" w:type="dxa"/>
          </w:tcPr>
          <w:p w:rsidR="00D47D02" w:rsidRPr="009526BD" w:rsidRDefault="00D47D02" w:rsidP="00656A1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,4,6-Trianilin-(p-carbo-2’-etil-hexil-1’-oxi)-1,3,5-tria-zina (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Octil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triazona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</w:p>
        </w:tc>
        <w:tc>
          <w:tcPr>
            <w:tcW w:w="2268" w:type="dxa"/>
          </w:tcPr>
          <w:p w:rsidR="00D47D02" w:rsidRPr="009526BD" w:rsidRDefault="00D47D02" w:rsidP="00656A1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5%</w:t>
            </w:r>
          </w:p>
        </w:tc>
        <w:tc>
          <w:tcPr>
            <w:tcW w:w="1900" w:type="dxa"/>
          </w:tcPr>
          <w:p w:rsidR="00D47D02" w:rsidRPr="009526BD" w:rsidRDefault="00D47D02" w:rsidP="00656A1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750" w:type="dxa"/>
          </w:tcPr>
          <w:p w:rsidR="00D47D02" w:rsidRPr="009526BD" w:rsidRDefault="00D47D02" w:rsidP="00656A1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D47D02" w:rsidRPr="009526BD" w:rsidTr="00656A17">
        <w:tc>
          <w:tcPr>
            <w:tcW w:w="817" w:type="dxa"/>
          </w:tcPr>
          <w:p w:rsidR="00D47D02" w:rsidRPr="009526BD" w:rsidRDefault="00D47D02" w:rsidP="00656A1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34ª</w:t>
            </w:r>
          </w:p>
        </w:tc>
        <w:tc>
          <w:tcPr>
            <w:tcW w:w="1985" w:type="dxa"/>
          </w:tcPr>
          <w:p w:rsidR="00D47D02" w:rsidRPr="009526BD" w:rsidRDefault="00D47D02" w:rsidP="00656A1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Óxido de zinco</w:t>
            </w:r>
          </w:p>
        </w:tc>
        <w:tc>
          <w:tcPr>
            <w:tcW w:w="2268" w:type="dxa"/>
          </w:tcPr>
          <w:p w:rsidR="00D47D02" w:rsidRPr="009526BD" w:rsidRDefault="00D47D02" w:rsidP="00656A1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Sem limite</w:t>
            </w:r>
          </w:p>
        </w:tc>
        <w:tc>
          <w:tcPr>
            <w:tcW w:w="1900" w:type="dxa"/>
          </w:tcPr>
          <w:p w:rsidR="00D47D02" w:rsidRPr="009526BD" w:rsidRDefault="00D47D02" w:rsidP="00656A1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750" w:type="dxa"/>
          </w:tcPr>
          <w:p w:rsidR="00D47D02" w:rsidRPr="009526BD" w:rsidRDefault="00D47D02" w:rsidP="00656A1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</w:tbl>
    <w:p w:rsidR="00D47D02" w:rsidRPr="004F4299" w:rsidRDefault="00D47D02" w:rsidP="009526BD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ANEXO V</w:t>
      </w:r>
    </w:p>
    <w:p w:rsidR="004F4745" w:rsidRPr="004F4299" w:rsidRDefault="004F4745" w:rsidP="00D47D02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(Revogado pela Resolução – RDC nº 215</w:t>
      </w:r>
      <w:r w:rsidR="009C03C0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,</w:t>
      </w:r>
      <w:r w:rsidRPr="004F429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25 de julho de 2005</w:t>
      </w:r>
      <w:proofErr w:type="gramStart"/>
      <w:r w:rsidRPr="004F429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)</w:t>
      </w:r>
      <w:proofErr w:type="gramEnd"/>
    </w:p>
    <w:p w:rsidR="00D47D02" w:rsidRPr="004F4299" w:rsidRDefault="00D47D02" w:rsidP="00D47D02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LISTA DE RESTRITIVA</w:t>
      </w:r>
    </w:p>
    <w:p w:rsidR="00D47D02" w:rsidRPr="004F4299" w:rsidRDefault="00D47D02" w:rsidP="00D47D02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LISTA DE SUBSTÂNCIAS QUE OS PRODUTOS DE HIGIENE PESSOAL, COSMÉTICOS E PERFUMES NÃO DEVEM CONTER, EXCETO NAS CONDIÇÕES E RESTRIÇÕES 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ESTABELECIDAS</w:t>
      </w:r>
      <w:proofErr w:type="gramEnd"/>
    </w:p>
    <w:p w:rsidR="00D47D02" w:rsidRPr="004F4299" w:rsidRDefault="00D47D02" w:rsidP="00D47D0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1. As substâncias acompanhadas pela chamada (*) indicam que se está utilizando a adaptação em português ou espanhol do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International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Non-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Proprietary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Name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(INN), por entender-se que é o nome comumente utilizado.</w:t>
      </w:r>
    </w:p>
    <w:p w:rsidR="00D47D02" w:rsidRPr="004F4299" w:rsidRDefault="00D47D02" w:rsidP="00D47D0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 As substâncias acompanhadas pela chamada (#) podem ser utilizadas isoladamente ou em combinações sempre que a soma destas substâncias não exceda o nível máximo autorizado para cada uma delas.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94"/>
        <w:gridCol w:w="1661"/>
        <w:gridCol w:w="1452"/>
        <w:gridCol w:w="1691"/>
        <w:gridCol w:w="1731"/>
        <w:gridCol w:w="1591"/>
      </w:tblGrid>
      <w:tr w:rsidR="00DD3FE9" w:rsidRPr="009526BD" w:rsidTr="00C56AF3">
        <w:tc>
          <w:tcPr>
            <w:tcW w:w="596" w:type="dxa"/>
          </w:tcPr>
          <w:p w:rsidR="00474D60" w:rsidRPr="009526BD" w:rsidRDefault="00474D60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Nº ORD</w:t>
            </w:r>
          </w:p>
        </w:tc>
        <w:tc>
          <w:tcPr>
            <w:tcW w:w="1660" w:type="dxa"/>
          </w:tcPr>
          <w:p w:rsidR="00474D60" w:rsidRPr="009526BD" w:rsidRDefault="00E2159D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SUBSTÂN</w:t>
            </w:r>
            <w:r w:rsidR="00474D60"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CIA</w:t>
            </w:r>
          </w:p>
        </w:tc>
        <w:tc>
          <w:tcPr>
            <w:tcW w:w="1452" w:type="dxa"/>
          </w:tcPr>
          <w:p w:rsidR="00474D60" w:rsidRPr="009526BD" w:rsidRDefault="00474D60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CAMPO DE APLICAÇÃO E/OU USO</w:t>
            </w:r>
          </w:p>
        </w:tc>
        <w:tc>
          <w:tcPr>
            <w:tcW w:w="1691" w:type="dxa"/>
          </w:tcPr>
          <w:p w:rsidR="00474D60" w:rsidRPr="009526BD" w:rsidRDefault="00474D60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CONCENTRAÇÃO MÁXIMA AUTORIZADA NO PRODUTO FINAL</w:t>
            </w:r>
          </w:p>
        </w:tc>
        <w:tc>
          <w:tcPr>
            <w:tcW w:w="1730" w:type="dxa"/>
          </w:tcPr>
          <w:p w:rsidR="00474D60" w:rsidRPr="009526BD" w:rsidRDefault="00474D60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OUTRAS LIMITAÇÕES E REQUIREMENTOS</w:t>
            </w:r>
          </w:p>
        </w:tc>
        <w:tc>
          <w:tcPr>
            <w:tcW w:w="1591" w:type="dxa"/>
          </w:tcPr>
          <w:p w:rsidR="00474D60" w:rsidRPr="009526BD" w:rsidRDefault="00474D60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CONDIÇÕES DE USO E ADVERTÊNCIAS QUE DEVEM CONSTAR NO RÓTULO</w:t>
            </w:r>
          </w:p>
        </w:tc>
      </w:tr>
      <w:tr w:rsidR="00DD3FE9" w:rsidRPr="009526BD" w:rsidTr="00C56AF3">
        <w:tc>
          <w:tcPr>
            <w:tcW w:w="596" w:type="dxa"/>
          </w:tcPr>
          <w:p w:rsidR="00374FF6" w:rsidRPr="009526BD" w:rsidRDefault="00374FF6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  <w:tc>
          <w:tcPr>
            <w:tcW w:w="1660" w:type="dxa"/>
          </w:tcPr>
          <w:p w:rsidR="00374FF6" w:rsidRPr="009526BD" w:rsidRDefault="00374FF6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Ácido bórico</w:t>
            </w:r>
          </w:p>
        </w:tc>
        <w:tc>
          <w:tcPr>
            <w:tcW w:w="1452" w:type="dxa"/>
          </w:tcPr>
          <w:p w:rsidR="00374FF6" w:rsidRPr="009526BD" w:rsidRDefault="00374FF6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a) talcos</w:t>
            </w:r>
          </w:p>
          <w:p w:rsidR="002F73CB" w:rsidRPr="009526BD" w:rsidRDefault="002F73CB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374FF6" w:rsidRPr="009526BD" w:rsidRDefault="00374FF6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b) produtos para higiene oral</w:t>
            </w:r>
          </w:p>
          <w:p w:rsidR="002F73CB" w:rsidRPr="009526BD" w:rsidRDefault="002F73CB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374FF6" w:rsidRPr="009526BD" w:rsidRDefault="00374FF6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c) outros </w:t>
            </w: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>produtos</w:t>
            </w:r>
          </w:p>
        </w:tc>
        <w:tc>
          <w:tcPr>
            <w:tcW w:w="1691" w:type="dxa"/>
          </w:tcPr>
          <w:p w:rsidR="00374FF6" w:rsidRPr="009526BD" w:rsidRDefault="00374FF6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>a) 5%</w:t>
            </w:r>
          </w:p>
          <w:p w:rsidR="002F73CB" w:rsidRPr="009526BD" w:rsidRDefault="002F73CB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374FF6" w:rsidRPr="009526BD" w:rsidRDefault="00374FF6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b) 0,5%</w:t>
            </w:r>
          </w:p>
          <w:p w:rsidR="002F73CB" w:rsidRPr="009526BD" w:rsidRDefault="002F73CB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374FF6" w:rsidRPr="009526BD" w:rsidRDefault="00374FF6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c) 3%</w:t>
            </w:r>
          </w:p>
        </w:tc>
        <w:tc>
          <w:tcPr>
            <w:tcW w:w="1730" w:type="dxa"/>
          </w:tcPr>
          <w:p w:rsidR="00374FF6" w:rsidRPr="009526BD" w:rsidRDefault="00374FF6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a) Não poderá ser usado em produtos para crianças menores de </w:t>
            </w: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3</w:t>
            </w:r>
            <w:proofErr w:type="gram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anos de idade.</w:t>
            </w:r>
          </w:p>
        </w:tc>
        <w:tc>
          <w:tcPr>
            <w:tcW w:w="1591" w:type="dxa"/>
          </w:tcPr>
          <w:p w:rsidR="00374FF6" w:rsidRPr="009526BD" w:rsidRDefault="00374FF6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(a)</w:t>
            </w:r>
          </w:p>
          <w:p w:rsidR="00374FF6" w:rsidRPr="009526BD" w:rsidRDefault="00374FF6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-Não usar em criança menores de </w:t>
            </w: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3</w:t>
            </w:r>
            <w:proofErr w:type="gram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anos de idade.</w:t>
            </w:r>
          </w:p>
        </w:tc>
      </w:tr>
      <w:tr w:rsidR="00DD3FE9" w:rsidRPr="009526BD" w:rsidTr="00C56AF3">
        <w:tc>
          <w:tcPr>
            <w:tcW w:w="596" w:type="dxa"/>
          </w:tcPr>
          <w:p w:rsidR="00374FF6" w:rsidRPr="009526BD" w:rsidRDefault="00374FF6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>2</w:t>
            </w:r>
            <w:proofErr w:type="gramEnd"/>
          </w:p>
        </w:tc>
        <w:tc>
          <w:tcPr>
            <w:tcW w:w="1660" w:type="dxa"/>
          </w:tcPr>
          <w:p w:rsidR="00374FF6" w:rsidRPr="009526BD" w:rsidRDefault="00374FF6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Ésteres do ácido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tioglicóli</w:t>
            </w:r>
            <w:r w:rsidR="00E15DD1"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-</w:t>
            </w: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co</w:t>
            </w:r>
            <w:proofErr w:type="spellEnd"/>
          </w:p>
        </w:tc>
        <w:tc>
          <w:tcPr>
            <w:tcW w:w="1452" w:type="dxa"/>
          </w:tcPr>
          <w:p w:rsidR="00374FF6" w:rsidRPr="009526BD" w:rsidRDefault="00374FF6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Produtos para alisar ou ondular </w:t>
            </w: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os cabelo</w:t>
            </w:r>
            <w:proofErr w:type="gramEnd"/>
          </w:p>
          <w:p w:rsidR="00374FF6" w:rsidRPr="009526BD" w:rsidRDefault="00374FF6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) uso geral</w:t>
            </w:r>
          </w:p>
          <w:p w:rsidR="00374FF6" w:rsidRPr="009526BD" w:rsidRDefault="00374FF6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) uso profissional</w:t>
            </w:r>
          </w:p>
        </w:tc>
        <w:tc>
          <w:tcPr>
            <w:tcW w:w="1691" w:type="dxa"/>
          </w:tcPr>
          <w:p w:rsidR="00374FF6" w:rsidRPr="009526BD" w:rsidRDefault="00374FF6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) 8% pronto para uso pH 6 a 9,5</w:t>
            </w:r>
          </w:p>
          <w:p w:rsidR="00374FF6" w:rsidRPr="009526BD" w:rsidRDefault="00374FF6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) 11% pronto para uso pH 6 a 9,5</w:t>
            </w:r>
          </w:p>
          <w:p w:rsidR="00374FF6" w:rsidRPr="009526BD" w:rsidRDefault="00374FF6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(porcentagens calculadas como ácido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tioglicólico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</w:p>
        </w:tc>
        <w:tc>
          <w:tcPr>
            <w:tcW w:w="1730" w:type="dxa"/>
          </w:tcPr>
          <w:p w:rsidR="00374FF6" w:rsidRPr="009526BD" w:rsidRDefault="00374FF6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591" w:type="dxa"/>
          </w:tcPr>
          <w:p w:rsidR="00374FF6" w:rsidRPr="009526BD" w:rsidRDefault="00374FF6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(1) e (2)</w:t>
            </w:r>
          </w:p>
          <w:p w:rsidR="00374FF6" w:rsidRPr="009526BD" w:rsidRDefault="00374FF6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- Contém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tioglicolato</w:t>
            </w:r>
            <w:proofErr w:type="spellEnd"/>
          </w:p>
          <w:p w:rsidR="00374FF6" w:rsidRPr="009526BD" w:rsidRDefault="00374FF6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- Siga as instruções</w:t>
            </w:r>
          </w:p>
          <w:p w:rsidR="00374FF6" w:rsidRPr="009526BD" w:rsidRDefault="00374FF6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- Mantenha fora do alcance de crianças</w:t>
            </w:r>
          </w:p>
          <w:p w:rsidR="00374FF6" w:rsidRPr="009526BD" w:rsidRDefault="00374FF6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- Pode causar sensibilização em contato com a pele</w:t>
            </w:r>
          </w:p>
          <w:p w:rsidR="00374FF6" w:rsidRPr="009526BD" w:rsidRDefault="00374FF6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- Evite contato com os olhos. Em caso de contato, enxague com água em abundância e consulte um médico.</w:t>
            </w:r>
          </w:p>
          <w:p w:rsidR="00374FF6" w:rsidRPr="009526BD" w:rsidRDefault="00374FF6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- use luvas apropriadas</w:t>
            </w:r>
          </w:p>
          <w:p w:rsidR="00374FF6" w:rsidRPr="009526BD" w:rsidRDefault="00374FF6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(2)</w:t>
            </w:r>
          </w:p>
          <w:p w:rsidR="00374FF6" w:rsidRPr="009526BD" w:rsidRDefault="00374FF6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- Só para uso profissional</w:t>
            </w:r>
          </w:p>
        </w:tc>
      </w:tr>
      <w:tr w:rsidR="00DD3FE9" w:rsidRPr="009526BD" w:rsidTr="00C56AF3">
        <w:tc>
          <w:tcPr>
            <w:tcW w:w="596" w:type="dxa"/>
          </w:tcPr>
          <w:p w:rsidR="00A93ACD" w:rsidRPr="009526BD" w:rsidRDefault="00A93ACD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3</w:t>
            </w:r>
            <w:proofErr w:type="gramEnd"/>
          </w:p>
        </w:tc>
        <w:tc>
          <w:tcPr>
            <w:tcW w:w="1660" w:type="dxa"/>
          </w:tcPr>
          <w:p w:rsidR="00A93ACD" w:rsidRPr="009526BD" w:rsidRDefault="00E2159D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Ácido oxálicos</w:t>
            </w:r>
            <w:proofErr w:type="gram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, seus ésteres e sais alcalinos</w:t>
            </w:r>
          </w:p>
        </w:tc>
        <w:tc>
          <w:tcPr>
            <w:tcW w:w="1452" w:type="dxa"/>
          </w:tcPr>
          <w:p w:rsidR="00A93ACD" w:rsidRPr="009526BD" w:rsidRDefault="00E2159D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Produtos para cuidados dos cabelos</w:t>
            </w:r>
          </w:p>
        </w:tc>
        <w:tc>
          <w:tcPr>
            <w:tcW w:w="1691" w:type="dxa"/>
          </w:tcPr>
          <w:p w:rsidR="00A93ACD" w:rsidRPr="009526BD" w:rsidRDefault="00E2159D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5%</w:t>
            </w:r>
          </w:p>
        </w:tc>
        <w:tc>
          <w:tcPr>
            <w:tcW w:w="1730" w:type="dxa"/>
          </w:tcPr>
          <w:p w:rsidR="00A93ACD" w:rsidRPr="009526BD" w:rsidRDefault="00A93ACD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591" w:type="dxa"/>
          </w:tcPr>
          <w:p w:rsidR="00A93ACD" w:rsidRPr="009526BD" w:rsidRDefault="00A93ACD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DD3FE9" w:rsidRPr="009526BD" w:rsidTr="00C56AF3">
        <w:tc>
          <w:tcPr>
            <w:tcW w:w="596" w:type="dxa"/>
          </w:tcPr>
          <w:p w:rsidR="00E2159D" w:rsidRPr="009526BD" w:rsidRDefault="00E2159D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4</w:t>
            </w:r>
            <w:proofErr w:type="gramEnd"/>
          </w:p>
        </w:tc>
        <w:tc>
          <w:tcPr>
            <w:tcW w:w="1660" w:type="dxa"/>
          </w:tcPr>
          <w:p w:rsidR="00E2159D" w:rsidRPr="009526BD" w:rsidRDefault="00E2159D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Amônia</w:t>
            </w:r>
          </w:p>
        </w:tc>
        <w:tc>
          <w:tcPr>
            <w:tcW w:w="1452" w:type="dxa"/>
          </w:tcPr>
          <w:p w:rsidR="00E2159D" w:rsidRPr="009526BD" w:rsidRDefault="00E2159D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691" w:type="dxa"/>
          </w:tcPr>
          <w:p w:rsidR="00E2159D" w:rsidRPr="009526BD" w:rsidRDefault="00E2159D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6% como NH3</w:t>
            </w:r>
          </w:p>
        </w:tc>
        <w:tc>
          <w:tcPr>
            <w:tcW w:w="1730" w:type="dxa"/>
          </w:tcPr>
          <w:p w:rsidR="00E2159D" w:rsidRPr="009526BD" w:rsidRDefault="00E2159D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591" w:type="dxa"/>
          </w:tcPr>
          <w:p w:rsidR="00E2159D" w:rsidRPr="009526BD" w:rsidRDefault="00E2159D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Acima de 2%: Contém amônia</w:t>
            </w:r>
          </w:p>
        </w:tc>
      </w:tr>
      <w:tr w:rsidR="00DD3FE9" w:rsidRPr="009526BD" w:rsidTr="00C56AF3">
        <w:tc>
          <w:tcPr>
            <w:tcW w:w="596" w:type="dxa"/>
          </w:tcPr>
          <w:p w:rsidR="00E2159D" w:rsidRPr="009526BD" w:rsidRDefault="00E2159D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5</w:t>
            </w:r>
            <w:proofErr w:type="gramEnd"/>
          </w:p>
        </w:tc>
        <w:tc>
          <w:tcPr>
            <w:tcW w:w="1660" w:type="dxa"/>
          </w:tcPr>
          <w:p w:rsidR="00E2159D" w:rsidRPr="009526BD" w:rsidRDefault="00E2159D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Tosicloramida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sódica (*)</w:t>
            </w:r>
          </w:p>
        </w:tc>
        <w:tc>
          <w:tcPr>
            <w:tcW w:w="1452" w:type="dxa"/>
          </w:tcPr>
          <w:p w:rsidR="00E2159D" w:rsidRPr="009526BD" w:rsidRDefault="00E2159D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691" w:type="dxa"/>
          </w:tcPr>
          <w:p w:rsidR="00E2159D" w:rsidRPr="009526BD" w:rsidRDefault="00E2159D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0,2%</w:t>
            </w:r>
          </w:p>
        </w:tc>
        <w:tc>
          <w:tcPr>
            <w:tcW w:w="1730" w:type="dxa"/>
          </w:tcPr>
          <w:p w:rsidR="00E2159D" w:rsidRPr="009526BD" w:rsidRDefault="00E2159D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591" w:type="dxa"/>
          </w:tcPr>
          <w:p w:rsidR="00E2159D" w:rsidRPr="009526BD" w:rsidRDefault="00E2159D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DD3FE9" w:rsidRPr="009526BD" w:rsidTr="00C56AF3">
        <w:tc>
          <w:tcPr>
            <w:tcW w:w="596" w:type="dxa"/>
          </w:tcPr>
          <w:p w:rsidR="00E2159D" w:rsidRPr="009526BD" w:rsidRDefault="00E2159D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6</w:t>
            </w:r>
            <w:proofErr w:type="gramEnd"/>
          </w:p>
        </w:tc>
        <w:tc>
          <w:tcPr>
            <w:tcW w:w="1660" w:type="dxa"/>
          </w:tcPr>
          <w:p w:rsidR="00E2159D" w:rsidRPr="009526BD" w:rsidRDefault="00E2159D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Cloratos de metais alcalinos</w:t>
            </w:r>
          </w:p>
        </w:tc>
        <w:tc>
          <w:tcPr>
            <w:tcW w:w="1452" w:type="dxa"/>
          </w:tcPr>
          <w:p w:rsidR="00E2159D" w:rsidRPr="009526BD" w:rsidRDefault="00E2159D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a) Cremes dentais</w:t>
            </w:r>
          </w:p>
          <w:p w:rsidR="00E2159D" w:rsidRPr="009526BD" w:rsidRDefault="00E2159D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E2159D" w:rsidRPr="009526BD" w:rsidRDefault="00E2159D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b) Outros usos</w:t>
            </w:r>
          </w:p>
        </w:tc>
        <w:tc>
          <w:tcPr>
            <w:tcW w:w="1691" w:type="dxa"/>
          </w:tcPr>
          <w:p w:rsidR="00E2159D" w:rsidRPr="009526BD" w:rsidRDefault="00E2159D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a) 5%</w:t>
            </w:r>
          </w:p>
          <w:p w:rsidR="00E2159D" w:rsidRPr="009526BD" w:rsidRDefault="00E2159D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E2159D" w:rsidRPr="009526BD" w:rsidRDefault="00E2159D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b) 3%</w:t>
            </w:r>
          </w:p>
        </w:tc>
        <w:tc>
          <w:tcPr>
            <w:tcW w:w="1730" w:type="dxa"/>
          </w:tcPr>
          <w:p w:rsidR="00E2159D" w:rsidRPr="009526BD" w:rsidRDefault="00E2159D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591" w:type="dxa"/>
          </w:tcPr>
          <w:p w:rsidR="00E2159D" w:rsidRPr="009526BD" w:rsidRDefault="00E2159D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DD3FE9" w:rsidRPr="009526BD" w:rsidTr="00C56AF3">
        <w:tc>
          <w:tcPr>
            <w:tcW w:w="596" w:type="dxa"/>
          </w:tcPr>
          <w:p w:rsidR="00E2159D" w:rsidRPr="009526BD" w:rsidRDefault="00E2159D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8</w:t>
            </w:r>
            <w:proofErr w:type="gramEnd"/>
          </w:p>
        </w:tc>
        <w:tc>
          <w:tcPr>
            <w:tcW w:w="1660" w:type="dxa"/>
          </w:tcPr>
          <w:p w:rsidR="00E2159D" w:rsidRPr="009526BD" w:rsidRDefault="00E2159D" w:rsidP="00E2159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m e p-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Fenilenodiaminas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, seus derivados n-substituídos e seus sais. Derivados n-substituídos da o-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Fenileno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-diamina (#)</w:t>
            </w:r>
          </w:p>
        </w:tc>
        <w:tc>
          <w:tcPr>
            <w:tcW w:w="1452" w:type="dxa"/>
          </w:tcPr>
          <w:p w:rsidR="005E1868" w:rsidRPr="009526BD" w:rsidRDefault="005E1868" w:rsidP="005E1868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Substâncias Corantes de oxidação para cabelos</w:t>
            </w:r>
          </w:p>
          <w:p w:rsidR="005E1868" w:rsidRPr="009526BD" w:rsidRDefault="005E1868" w:rsidP="005E1868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l)</w:t>
            </w:r>
            <w:proofErr w:type="gram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Uso geral</w:t>
            </w:r>
          </w:p>
          <w:p w:rsidR="005E1868" w:rsidRPr="009526BD" w:rsidRDefault="005E1868" w:rsidP="005E1868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)Uso profissional</w:t>
            </w:r>
          </w:p>
          <w:p w:rsidR="00E2159D" w:rsidRPr="009526BD" w:rsidRDefault="00E2159D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691" w:type="dxa"/>
          </w:tcPr>
          <w:p w:rsidR="00545120" w:rsidRPr="009526BD" w:rsidRDefault="00545120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6% calculado como base livre</w:t>
            </w:r>
          </w:p>
          <w:p w:rsidR="00E2159D" w:rsidRPr="009526BD" w:rsidRDefault="00E2159D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730" w:type="dxa"/>
          </w:tcPr>
          <w:p w:rsidR="00E2159D" w:rsidRPr="009526BD" w:rsidRDefault="00E2159D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591" w:type="dxa"/>
          </w:tcPr>
          <w:p w:rsidR="00545120" w:rsidRPr="009526BD" w:rsidRDefault="00545120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(1) e (2)</w:t>
            </w:r>
          </w:p>
          <w:p w:rsidR="00545120" w:rsidRPr="009526BD" w:rsidRDefault="00545120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- Podem causar reações alérgicas.</w:t>
            </w:r>
          </w:p>
          <w:p w:rsidR="005E1868" w:rsidRPr="009526BD" w:rsidRDefault="00545120" w:rsidP="005E1868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- Contém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fe</w:t>
            </w:r>
            <w:r w:rsidR="005E1868"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nilenodiaminas</w:t>
            </w:r>
            <w:proofErr w:type="spellEnd"/>
            <w:r w:rsidR="005E1868"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.</w:t>
            </w:r>
          </w:p>
          <w:p w:rsidR="00545120" w:rsidRPr="009526BD" w:rsidRDefault="00545120" w:rsidP="005E1868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-Não utilizar para tingir cílios ou </w:t>
            </w: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>sobrancelhas</w:t>
            </w:r>
          </w:p>
          <w:p w:rsidR="00545120" w:rsidRPr="009526BD" w:rsidRDefault="00545120" w:rsidP="005E1868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545120" w:rsidRPr="009526BD" w:rsidRDefault="00545120" w:rsidP="005E1868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(2)</w:t>
            </w:r>
          </w:p>
          <w:p w:rsidR="00545120" w:rsidRPr="009526BD" w:rsidRDefault="00545120" w:rsidP="005E1868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- Só para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usoprofissional</w:t>
            </w:r>
            <w:proofErr w:type="spellEnd"/>
          </w:p>
          <w:p w:rsidR="00E2159D" w:rsidRPr="009526BD" w:rsidRDefault="00545120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- Usar luvas adequadas</w:t>
            </w:r>
          </w:p>
        </w:tc>
      </w:tr>
      <w:tr w:rsidR="00DD3FE9" w:rsidRPr="009526BD" w:rsidTr="00C56AF3">
        <w:tc>
          <w:tcPr>
            <w:tcW w:w="596" w:type="dxa"/>
          </w:tcPr>
          <w:p w:rsidR="00545120" w:rsidRPr="009526BD" w:rsidRDefault="00545120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>9</w:t>
            </w:r>
            <w:proofErr w:type="gramEnd"/>
          </w:p>
        </w:tc>
        <w:tc>
          <w:tcPr>
            <w:tcW w:w="1660" w:type="dxa"/>
          </w:tcPr>
          <w:p w:rsidR="00545120" w:rsidRPr="009526BD" w:rsidRDefault="00545120" w:rsidP="00E2159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Metilfenilenodia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-minas, seus derivados n-substituídos e seus sais (#</w:t>
            </w: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  <w:proofErr w:type="gramEnd"/>
          </w:p>
          <w:p w:rsidR="00545120" w:rsidRPr="009526BD" w:rsidRDefault="00545120" w:rsidP="00E2159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Com exceção da 4-metil-m-fenileno-diaminas e seus sais</w:t>
            </w:r>
          </w:p>
        </w:tc>
        <w:tc>
          <w:tcPr>
            <w:tcW w:w="1452" w:type="dxa"/>
          </w:tcPr>
          <w:p w:rsidR="00545120" w:rsidRPr="009526BD" w:rsidRDefault="00545120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Substâncias Corantes de oxidação para cabelos</w:t>
            </w:r>
          </w:p>
          <w:p w:rsidR="00545120" w:rsidRPr="009526BD" w:rsidRDefault="00545120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l)</w:t>
            </w:r>
            <w:proofErr w:type="gram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Uso geral</w:t>
            </w:r>
          </w:p>
          <w:p w:rsidR="00545120" w:rsidRPr="009526BD" w:rsidRDefault="00545120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)Uso profissional</w:t>
            </w:r>
          </w:p>
          <w:p w:rsidR="00545120" w:rsidRPr="009526BD" w:rsidRDefault="00545120" w:rsidP="005E1868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691" w:type="dxa"/>
          </w:tcPr>
          <w:p w:rsidR="00545120" w:rsidRPr="009526BD" w:rsidRDefault="00545120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10% calculado como base livre</w:t>
            </w:r>
          </w:p>
          <w:p w:rsidR="00545120" w:rsidRPr="009526BD" w:rsidRDefault="00545120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730" w:type="dxa"/>
          </w:tcPr>
          <w:p w:rsidR="00545120" w:rsidRPr="009526BD" w:rsidRDefault="00545120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591" w:type="dxa"/>
          </w:tcPr>
          <w:p w:rsidR="00545120" w:rsidRPr="009526BD" w:rsidRDefault="00545120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(1) e (2)</w:t>
            </w:r>
          </w:p>
          <w:p w:rsidR="00545120" w:rsidRPr="009526BD" w:rsidRDefault="00545120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- Podem causar reações alérgicas.</w:t>
            </w:r>
          </w:p>
          <w:p w:rsidR="00545120" w:rsidRPr="009526BD" w:rsidRDefault="00545120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- Contém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fenilenodiaminas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.</w:t>
            </w:r>
          </w:p>
          <w:p w:rsidR="00545120" w:rsidRPr="009526BD" w:rsidRDefault="00545120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-Não utilizar para tingir cílios ou sobrancelhas</w:t>
            </w:r>
          </w:p>
          <w:p w:rsidR="00545120" w:rsidRPr="009526BD" w:rsidRDefault="00545120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545120" w:rsidRPr="009526BD" w:rsidRDefault="00545120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(2)</w:t>
            </w:r>
          </w:p>
          <w:p w:rsidR="00545120" w:rsidRPr="009526BD" w:rsidRDefault="00545120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- Só para uso profissional</w:t>
            </w:r>
          </w:p>
          <w:p w:rsidR="00545120" w:rsidRPr="009526BD" w:rsidRDefault="00545120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- Usar luvas adequadas</w:t>
            </w:r>
          </w:p>
        </w:tc>
      </w:tr>
      <w:tr w:rsidR="00DD3FE9" w:rsidRPr="009526BD" w:rsidTr="00C56AF3">
        <w:tc>
          <w:tcPr>
            <w:tcW w:w="596" w:type="dxa"/>
          </w:tcPr>
          <w:p w:rsidR="00545120" w:rsidRPr="009526BD" w:rsidRDefault="00545120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10</w:t>
            </w:r>
          </w:p>
        </w:tc>
        <w:tc>
          <w:tcPr>
            <w:tcW w:w="1660" w:type="dxa"/>
          </w:tcPr>
          <w:p w:rsidR="00545120" w:rsidRPr="009526BD" w:rsidRDefault="00545120" w:rsidP="00E2159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Diaminofenois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(#)</w:t>
            </w:r>
          </w:p>
        </w:tc>
        <w:tc>
          <w:tcPr>
            <w:tcW w:w="1452" w:type="dxa"/>
          </w:tcPr>
          <w:p w:rsidR="00545120" w:rsidRPr="009526BD" w:rsidRDefault="00545120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Substâncias Corantes de oxidação para cabelos</w:t>
            </w:r>
          </w:p>
          <w:p w:rsidR="00545120" w:rsidRPr="009526BD" w:rsidRDefault="00545120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l)</w:t>
            </w:r>
            <w:proofErr w:type="gram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Uso geral</w:t>
            </w:r>
          </w:p>
          <w:p w:rsidR="00545120" w:rsidRPr="009526BD" w:rsidRDefault="00545120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)Uso profissional</w:t>
            </w:r>
          </w:p>
        </w:tc>
        <w:tc>
          <w:tcPr>
            <w:tcW w:w="1691" w:type="dxa"/>
          </w:tcPr>
          <w:p w:rsidR="00545120" w:rsidRPr="009526BD" w:rsidRDefault="00545120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10% calculado como base livre</w:t>
            </w:r>
          </w:p>
          <w:p w:rsidR="00545120" w:rsidRPr="009526BD" w:rsidRDefault="00545120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730" w:type="dxa"/>
          </w:tcPr>
          <w:p w:rsidR="00545120" w:rsidRPr="009526BD" w:rsidRDefault="00545120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591" w:type="dxa"/>
          </w:tcPr>
          <w:p w:rsidR="00545120" w:rsidRPr="009526BD" w:rsidRDefault="00545120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(1) e (2)</w:t>
            </w:r>
          </w:p>
          <w:p w:rsidR="00545120" w:rsidRPr="009526BD" w:rsidRDefault="00545120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- Podem causar reações alérgicas.</w:t>
            </w:r>
          </w:p>
          <w:p w:rsidR="00545120" w:rsidRPr="009526BD" w:rsidRDefault="00545120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- Contém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diaminofenóis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.</w:t>
            </w:r>
          </w:p>
          <w:p w:rsidR="00545120" w:rsidRPr="009526BD" w:rsidRDefault="00545120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-Não utilizar para tingir cílios ou sobrancelhas</w:t>
            </w:r>
          </w:p>
          <w:p w:rsidR="00545120" w:rsidRPr="009526BD" w:rsidRDefault="00545120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545120" w:rsidRPr="009526BD" w:rsidRDefault="00545120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(2)</w:t>
            </w:r>
          </w:p>
          <w:p w:rsidR="00545120" w:rsidRPr="009526BD" w:rsidRDefault="00545120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- Só para uso profissional</w:t>
            </w:r>
          </w:p>
          <w:p w:rsidR="00545120" w:rsidRPr="009526BD" w:rsidRDefault="00545120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- Usar luvas adequadas</w:t>
            </w:r>
          </w:p>
        </w:tc>
      </w:tr>
      <w:tr w:rsidR="00DD3FE9" w:rsidRPr="009526BD" w:rsidTr="00C56AF3">
        <w:tc>
          <w:tcPr>
            <w:tcW w:w="596" w:type="dxa"/>
          </w:tcPr>
          <w:p w:rsidR="00545120" w:rsidRPr="009526BD" w:rsidRDefault="00545120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11</w:t>
            </w:r>
          </w:p>
        </w:tc>
        <w:tc>
          <w:tcPr>
            <w:tcW w:w="1660" w:type="dxa"/>
          </w:tcPr>
          <w:p w:rsidR="00545120" w:rsidRPr="009526BD" w:rsidRDefault="00545120" w:rsidP="00E2159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Diclorofeno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(*)</w:t>
            </w:r>
          </w:p>
        </w:tc>
        <w:tc>
          <w:tcPr>
            <w:tcW w:w="1452" w:type="dxa"/>
          </w:tcPr>
          <w:p w:rsidR="00545120" w:rsidRPr="009526BD" w:rsidRDefault="00545120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691" w:type="dxa"/>
          </w:tcPr>
          <w:p w:rsidR="00545120" w:rsidRPr="009526BD" w:rsidRDefault="00545120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0,5%</w:t>
            </w:r>
          </w:p>
        </w:tc>
        <w:tc>
          <w:tcPr>
            <w:tcW w:w="1730" w:type="dxa"/>
          </w:tcPr>
          <w:p w:rsidR="00545120" w:rsidRPr="009526BD" w:rsidRDefault="00545120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591" w:type="dxa"/>
          </w:tcPr>
          <w:p w:rsidR="00545120" w:rsidRPr="009526BD" w:rsidRDefault="00545120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Contém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diclorofeno</w:t>
            </w:r>
            <w:proofErr w:type="spellEnd"/>
          </w:p>
        </w:tc>
      </w:tr>
      <w:tr w:rsidR="00DD3FE9" w:rsidRPr="009526BD" w:rsidTr="00C56AF3">
        <w:tc>
          <w:tcPr>
            <w:tcW w:w="596" w:type="dxa"/>
          </w:tcPr>
          <w:p w:rsidR="00545120" w:rsidRPr="009526BD" w:rsidRDefault="00545120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12</w:t>
            </w:r>
          </w:p>
        </w:tc>
        <w:tc>
          <w:tcPr>
            <w:tcW w:w="1660" w:type="dxa"/>
          </w:tcPr>
          <w:p w:rsidR="00545120" w:rsidRPr="009526BD" w:rsidRDefault="00545120" w:rsidP="00E2159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Peróxido de hidrogênio (água oxigenada) e outras substâncias que liberem peróxido de </w:t>
            </w: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 xml:space="preserve">hidrogênio, incluindo peróxido de carbamida e </w:t>
            </w: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zinco</w:t>
            </w:r>
            <w:proofErr w:type="gramEnd"/>
          </w:p>
        </w:tc>
        <w:tc>
          <w:tcPr>
            <w:tcW w:w="1452" w:type="dxa"/>
          </w:tcPr>
          <w:p w:rsidR="00545120" w:rsidRPr="009526BD" w:rsidRDefault="00545120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>a) Produtos para cuidado dos cabelos</w:t>
            </w:r>
          </w:p>
          <w:p w:rsidR="00545120" w:rsidRPr="009526BD" w:rsidRDefault="00545120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545120" w:rsidRPr="009526BD" w:rsidRDefault="00545120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b) Produtos para cuidados da pele</w:t>
            </w:r>
          </w:p>
          <w:p w:rsidR="00545120" w:rsidRPr="009526BD" w:rsidRDefault="00545120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545120" w:rsidRPr="009526BD" w:rsidRDefault="00545120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>c) Produtos para endurecer unhas</w:t>
            </w:r>
          </w:p>
          <w:p w:rsidR="00545120" w:rsidRPr="009526BD" w:rsidRDefault="00545120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545120" w:rsidRPr="009526BD" w:rsidRDefault="00545120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d) Produtos para higiene oral</w:t>
            </w:r>
          </w:p>
        </w:tc>
        <w:tc>
          <w:tcPr>
            <w:tcW w:w="1691" w:type="dxa"/>
          </w:tcPr>
          <w:p w:rsidR="00545120" w:rsidRPr="009526BD" w:rsidRDefault="00545120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>a) 12% H202 (40 volumes) presente ou liberada</w:t>
            </w:r>
          </w:p>
          <w:p w:rsidR="00545120" w:rsidRPr="009526BD" w:rsidRDefault="00545120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545120" w:rsidRPr="009526BD" w:rsidRDefault="00545120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b) 4% H202 presente ou liberada</w:t>
            </w:r>
          </w:p>
          <w:p w:rsidR="00545120" w:rsidRPr="009526BD" w:rsidRDefault="00545120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545120" w:rsidRPr="009526BD" w:rsidRDefault="00545120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c) 2% H202 presente ou liberada</w:t>
            </w:r>
          </w:p>
          <w:p w:rsidR="002F73CB" w:rsidRPr="009526BD" w:rsidRDefault="002F73CB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545120" w:rsidRPr="009526BD" w:rsidRDefault="00545120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d) 0,1% H202 presente ou liberada</w:t>
            </w:r>
          </w:p>
        </w:tc>
        <w:tc>
          <w:tcPr>
            <w:tcW w:w="1730" w:type="dxa"/>
          </w:tcPr>
          <w:p w:rsidR="00545120" w:rsidRPr="009526BD" w:rsidRDefault="00545120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591" w:type="dxa"/>
          </w:tcPr>
          <w:p w:rsidR="00545120" w:rsidRPr="009526BD" w:rsidRDefault="002F73CB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(a), (b) e (c)</w:t>
            </w:r>
          </w:p>
          <w:p w:rsidR="002F73CB" w:rsidRPr="009526BD" w:rsidRDefault="002F73CB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- Contém peróxido de hidrogênio</w:t>
            </w:r>
          </w:p>
          <w:p w:rsidR="002F73CB" w:rsidRPr="009526BD" w:rsidRDefault="002F73CB" w:rsidP="002F73CB">
            <w:pPr>
              <w:rPr>
                <w:rFonts w:ascii="Times New Roman" w:hAnsi="Times New Roman" w:cs="Times New Roman"/>
                <w:strike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- Evite contato com os olhos. Se o produto entrar em </w:t>
            </w: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 xml:space="preserve">contato com os olhos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e</w:t>
            </w:r>
            <w:r w:rsidRPr="009526BD">
              <w:rPr>
                <w:rFonts w:ascii="Times New Roman" w:hAnsi="Times New Roman" w:cs="Times New Roman"/>
                <w:strike/>
              </w:rPr>
              <w:t>nxágüe-os</w:t>
            </w:r>
            <w:proofErr w:type="spellEnd"/>
            <w:r w:rsidRPr="009526BD">
              <w:rPr>
                <w:rFonts w:ascii="Times New Roman" w:hAnsi="Times New Roman" w:cs="Times New Roman"/>
                <w:strike/>
              </w:rPr>
              <w:t xml:space="preserve"> imediatamente.</w:t>
            </w:r>
          </w:p>
          <w:p w:rsidR="002F73CB" w:rsidRPr="009526BD" w:rsidRDefault="002F73CB" w:rsidP="002F73CB">
            <w:pPr>
              <w:rPr>
                <w:rFonts w:ascii="Times New Roman" w:hAnsi="Times New Roman" w:cs="Times New Roman"/>
                <w:strike/>
              </w:rPr>
            </w:pPr>
          </w:p>
          <w:p w:rsidR="002F73CB" w:rsidRPr="009526BD" w:rsidRDefault="002F73CB" w:rsidP="002F73CB">
            <w:pPr>
              <w:rPr>
                <w:rFonts w:ascii="Times New Roman" w:hAnsi="Times New Roman" w:cs="Times New Roman"/>
                <w:strike/>
              </w:rPr>
            </w:pPr>
            <w:r w:rsidRPr="009526BD">
              <w:rPr>
                <w:rFonts w:ascii="Times New Roman" w:hAnsi="Times New Roman" w:cs="Times New Roman"/>
                <w:strike/>
              </w:rPr>
              <w:t>(a)</w:t>
            </w:r>
          </w:p>
          <w:p w:rsidR="002F73CB" w:rsidRPr="009526BD" w:rsidRDefault="002F73CB" w:rsidP="002F73CB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hAnsi="Times New Roman" w:cs="Times New Roman"/>
                <w:strike/>
              </w:rPr>
              <w:t>- Usar luvas adequadas</w:t>
            </w:r>
          </w:p>
        </w:tc>
      </w:tr>
      <w:tr w:rsidR="00DD3FE9" w:rsidRPr="009526BD" w:rsidTr="00C56AF3">
        <w:tc>
          <w:tcPr>
            <w:tcW w:w="596" w:type="dxa"/>
          </w:tcPr>
          <w:p w:rsidR="002F73CB" w:rsidRPr="009526BD" w:rsidRDefault="002F73CB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>13</w:t>
            </w:r>
          </w:p>
        </w:tc>
        <w:tc>
          <w:tcPr>
            <w:tcW w:w="1660" w:type="dxa"/>
          </w:tcPr>
          <w:p w:rsidR="002F73CB" w:rsidRPr="009526BD" w:rsidRDefault="002F73CB" w:rsidP="00E2159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Formaldeído</w:t>
            </w:r>
          </w:p>
        </w:tc>
        <w:tc>
          <w:tcPr>
            <w:tcW w:w="1452" w:type="dxa"/>
          </w:tcPr>
          <w:p w:rsidR="002F73CB" w:rsidRPr="009526BD" w:rsidRDefault="002F73CB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Endurecedor de unhas</w:t>
            </w:r>
          </w:p>
        </w:tc>
        <w:tc>
          <w:tcPr>
            <w:tcW w:w="1691" w:type="dxa"/>
          </w:tcPr>
          <w:p w:rsidR="002F73CB" w:rsidRPr="009526BD" w:rsidRDefault="002F73CB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5% calculado como formaldeído</w:t>
            </w:r>
          </w:p>
        </w:tc>
        <w:tc>
          <w:tcPr>
            <w:tcW w:w="1730" w:type="dxa"/>
          </w:tcPr>
          <w:p w:rsidR="002F73CB" w:rsidRPr="009526BD" w:rsidRDefault="002F73CB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Como conservante, consultar lista </w:t>
            </w: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específica</w:t>
            </w:r>
            <w:proofErr w:type="gramEnd"/>
          </w:p>
        </w:tc>
        <w:tc>
          <w:tcPr>
            <w:tcW w:w="1591" w:type="dxa"/>
          </w:tcPr>
          <w:p w:rsidR="002F73CB" w:rsidRPr="009526BD" w:rsidRDefault="002F73CB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Proteger as cutículas com cera ou óleo. Contém formaldeído</w:t>
            </w:r>
          </w:p>
        </w:tc>
      </w:tr>
      <w:tr w:rsidR="00DD3FE9" w:rsidRPr="009526BD" w:rsidTr="00C56AF3">
        <w:tc>
          <w:tcPr>
            <w:tcW w:w="596" w:type="dxa"/>
          </w:tcPr>
          <w:p w:rsidR="002F73CB" w:rsidRPr="009526BD" w:rsidRDefault="002F73CB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14</w:t>
            </w:r>
          </w:p>
        </w:tc>
        <w:tc>
          <w:tcPr>
            <w:tcW w:w="1660" w:type="dxa"/>
          </w:tcPr>
          <w:p w:rsidR="002F73CB" w:rsidRPr="009526BD" w:rsidRDefault="002F73CB" w:rsidP="00E2159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Hidroquinona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(#)</w:t>
            </w:r>
          </w:p>
        </w:tc>
        <w:tc>
          <w:tcPr>
            <w:tcW w:w="1452" w:type="dxa"/>
          </w:tcPr>
          <w:p w:rsidR="002F73CB" w:rsidRPr="009526BD" w:rsidRDefault="002F73CB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a) Substância Corante de oxidação para cabelos</w:t>
            </w:r>
          </w:p>
          <w:p w:rsidR="002F73CB" w:rsidRPr="009526BD" w:rsidRDefault="002F73CB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) Uso geral</w:t>
            </w:r>
          </w:p>
          <w:p w:rsidR="002F73CB" w:rsidRPr="009526BD" w:rsidRDefault="002F73CB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) Uso profissional</w:t>
            </w:r>
          </w:p>
          <w:p w:rsidR="002F73CB" w:rsidRPr="009526BD" w:rsidRDefault="002F73CB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2F73CB" w:rsidRPr="009526BD" w:rsidRDefault="002F73CB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b) Agente para clarear a pele localmente</w:t>
            </w:r>
          </w:p>
        </w:tc>
        <w:tc>
          <w:tcPr>
            <w:tcW w:w="1691" w:type="dxa"/>
          </w:tcPr>
          <w:p w:rsidR="002F73CB" w:rsidRPr="009526BD" w:rsidRDefault="002F73CB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a) 2%</w:t>
            </w:r>
          </w:p>
          <w:p w:rsidR="002F73CB" w:rsidRPr="009526BD" w:rsidRDefault="002F73CB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2F73CB" w:rsidRPr="009526BD" w:rsidRDefault="002F73CB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b) 2%</w:t>
            </w:r>
          </w:p>
        </w:tc>
        <w:tc>
          <w:tcPr>
            <w:tcW w:w="1730" w:type="dxa"/>
          </w:tcPr>
          <w:p w:rsidR="002F73CB" w:rsidRPr="009526BD" w:rsidRDefault="002F73CB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591" w:type="dxa"/>
          </w:tcPr>
          <w:p w:rsidR="002F73CB" w:rsidRPr="009526BD" w:rsidRDefault="002F73CB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(a) </w:t>
            </w: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  <w:p w:rsidR="002F73CB" w:rsidRPr="009526BD" w:rsidRDefault="002F73CB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- Não usar para tingir cílios ou sobrancelhas.</w:t>
            </w:r>
          </w:p>
          <w:p w:rsidR="002F73CB" w:rsidRPr="009526BD" w:rsidRDefault="002F73CB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- Enxaguar imediatamente os olhos se o produto entrar em contato com os mesmos.</w:t>
            </w:r>
          </w:p>
          <w:p w:rsidR="002F73CB" w:rsidRPr="009526BD" w:rsidRDefault="002F73CB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- Contém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hidroquinona</w:t>
            </w:r>
            <w:proofErr w:type="spellEnd"/>
          </w:p>
          <w:p w:rsidR="002F73CB" w:rsidRPr="009526BD" w:rsidRDefault="002F73CB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2F73CB" w:rsidRPr="009526BD" w:rsidRDefault="002F73CB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(a) </w:t>
            </w: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(a) 2</w:t>
            </w:r>
          </w:p>
          <w:p w:rsidR="002F73CB" w:rsidRPr="009526BD" w:rsidRDefault="002F73CB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- Somente para uso profissional.</w:t>
            </w:r>
          </w:p>
          <w:p w:rsidR="002F73CB" w:rsidRPr="009526BD" w:rsidRDefault="002F73CB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- Contém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hidroquinona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. Enxaguar imediatamente os olhos se o produto entrar em contato com os mesmos.</w:t>
            </w:r>
          </w:p>
          <w:p w:rsidR="002F73CB" w:rsidRPr="009526BD" w:rsidRDefault="002F73CB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2F73CB" w:rsidRPr="009526BD" w:rsidRDefault="002F73CB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(b)</w:t>
            </w:r>
          </w:p>
          <w:p w:rsidR="002F73CB" w:rsidRPr="009526BD" w:rsidRDefault="002F73CB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- Contém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hidroquinona</w:t>
            </w:r>
            <w:proofErr w:type="spellEnd"/>
          </w:p>
          <w:p w:rsidR="002F73CB" w:rsidRPr="009526BD" w:rsidRDefault="002F73CB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- Evitar contato com os olhos.</w:t>
            </w:r>
          </w:p>
          <w:p w:rsidR="002F73CB" w:rsidRPr="009526BD" w:rsidRDefault="002F73CB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- Aplicar sobre pequenas áreas.</w:t>
            </w:r>
          </w:p>
          <w:p w:rsidR="002F73CB" w:rsidRPr="009526BD" w:rsidRDefault="002F73CB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- Em caso de </w:t>
            </w: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>irritação, suspender o uso.</w:t>
            </w:r>
          </w:p>
          <w:p w:rsidR="002F73CB" w:rsidRPr="009526BD" w:rsidRDefault="002F73CB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- Não usar em crianças com menos de 12 anos.</w:t>
            </w:r>
          </w:p>
        </w:tc>
      </w:tr>
      <w:tr w:rsidR="00DD3FE9" w:rsidRPr="009526BD" w:rsidTr="00C56AF3">
        <w:tc>
          <w:tcPr>
            <w:tcW w:w="596" w:type="dxa"/>
          </w:tcPr>
          <w:p w:rsidR="002F73CB" w:rsidRPr="009526BD" w:rsidRDefault="002F73CB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>15</w:t>
            </w:r>
          </w:p>
        </w:tc>
        <w:tc>
          <w:tcPr>
            <w:tcW w:w="1660" w:type="dxa"/>
          </w:tcPr>
          <w:p w:rsidR="002F73CB" w:rsidRPr="009526BD" w:rsidRDefault="002F73CB" w:rsidP="00E2159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Hidróxido de sódio ou potássio (#)</w:t>
            </w:r>
          </w:p>
        </w:tc>
        <w:tc>
          <w:tcPr>
            <w:tcW w:w="1452" w:type="dxa"/>
          </w:tcPr>
          <w:p w:rsidR="002F73CB" w:rsidRPr="009526BD" w:rsidRDefault="002F73CB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a) Removedor de cutículas</w:t>
            </w:r>
          </w:p>
          <w:p w:rsidR="002F73CB" w:rsidRPr="009526BD" w:rsidRDefault="002F73CB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2F73CB" w:rsidRPr="009526BD" w:rsidRDefault="002F73CB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b)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Alisante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para cabelos:</w:t>
            </w:r>
          </w:p>
          <w:p w:rsidR="002F73CB" w:rsidRPr="009526BD" w:rsidRDefault="002F73CB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) Uso geral</w:t>
            </w:r>
          </w:p>
          <w:p w:rsidR="002F73CB" w:rsidRPr="009526BD" w:rsidRDefault="002F73CB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) Uso profissional</w:t>
            </w:r>
          </w:p>
          <w:p w:rsidR="00824E4C" w:rsidRPr="009526BD" w:rsidRDefault="00824E4C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824E4C" w:rsidRPr="009526BD" w:rsidRDefault="00824E4C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c) Ajuste de </w:t>
            </w: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pH</w:t>
            </w:r>
            <w:proofErr w:type="gram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em depilatórios</w:t>
            </w:r>
          </w:p>
          <w:p w:rsidR="00824E4C" w:rsidRPr="009526BD" w:rsidRDefault="00824E4C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824E4C" w:rsidRPr="009526BD" w:rsidRDefault="00824E4C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d) Para ajuste de </w:t>
            </w: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pH</w:t>
            </w:r>
            <w:proofErr w:type="gram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em outros produtos</w:t>
            </w:r>
          </w:p>
        </w:tc>
        <w:tc>
          <w:tcPr>
            <w:tcW w:w="1691" w:type="dxa"/>
          </w:tcPr>
          <w:p w:rsidR="002F73CB" w:rsidRPr="009526BD" w:rsidRDefault="00824E4C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a) 5% em peso</w:t>
            </w:r>
          </w:p>
          <w:p w:rsidR="00824E4C" w:rsidRPr="009526BD" w:rsidRDefault="00824E4C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824E4C" w:rsidRPr="009526BD" w:rsidRDefault="00824E4C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b)</w:t>
            </w:r>
            <w:proofErr w:type="gramEnd"/>
          </w:p>
          <w:p w:rsidR="00824E4C" w:rsidRPr="009526BD" w:rsidRDefault="00824E4C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) 2% em peso</w:t>
            </w:r>
          </w:p>
          <w:p w:rsidR="00824E4C" w:rsidRPr="009526BD" w:rsidRDefault="00824E4C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) 4,5% em peso</w:t>
            </w:r>
          </w:p>
          <w:p w:rsidR="00824E4C" w:rsidRPr="009526BD" w:rsidRDefault="00824E4C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824E4C" w:rsidRPr="009526BD" w:rsidRDefault="00824E4C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(a) e (b) A soma dos hidróxidos expressa em peso como hidróxido se sódio</w:t>
            </w:r>
          </w:p>
          <w:p w:rsidR="00824E4C" w:rsidRPr="009526BD" w:rsidRDefault="00824E4C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824E4C" w:rsidRPr="009526BD" w:rsidRDefault="00824E4C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c) Até </w:t>
            </w: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pH</w:t>
            </w:r>
            <w:proofErr w:type="gram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12,7</w:t>
            </w:r>
          </w:p>
          <w:p w:rsidR="00824E4C" w:rsidRPr="009526BD" w:rsidRDefault="00824E4C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824E4C" w:rsidRPr="009526BD" w:rsidRDefault="00824E4C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d) Até </w:t>
            </w: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pH</w:t>
            </w:r>
            <w:proofErr w:type="gram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11</w:t>
            </w:r>
          </w:p>
        </w:tc>
        <w:tc>
          <w:tcPr>
            <w:tcW w:w="1730" w:type="dxa"/>
          </w:tcPr>
          <w:p w:rsidR="002F73CB" w:rsidRPr="009526BD" w:rsidRDefault="002F73CB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591" w:type="dxa"/>
          </w:tcPr>
          <w:p w:rsidR="002F73CB" w:rsidRPr="009526BD" w:rsidRDefault="00824E4C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(a) e (b) </w:t>
            </w: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e 2</w:t>
            </w:r>
          </w:p>
          <w:p w:rsidR="00824E4C" w:rsidRPr="009526BD" w:rsidRDefault="00824E4C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- Contém álcali.</w:t>
            </w:r>
          </w:p>
          <w:p w:rsidR="00824E4C" w:rsidRPr="009526BD" w:rsidRDefault="00824E4C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- Evite contato com os olhos</w:t>
            </w:r>
          </w:p>
          <w:p w:rsidR="00824E4C" w:rsidRPr="009526BD" w:rsidRDefault="00824E4C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- Pode causar cegueira</w:t>
            </w:r>
          </w:p>
          <w:p w:rsidR="00824E4C" w:rsidRPr="009526BD" w:rsidRDefault="00824E4C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- Manter fora do alcance de crianças.</w:t>
            </w:r>
          </w:p>
          <w:p w:rsidR="00824E4C" w:rsidRPr="009526BD" w:rsidRDefault="00824E4C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824E4C" w:rsidRPr="009526BD" w:rsidRDefault="00824E4C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(b) </w:t>
            </w: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</w:p>
          <w:p w:rsidR="00824E4C" w:rsidRPr="009526BD" w:rsidRDefault="00824E4C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- Só para uso profissional</w:t>
            </w:r>
          </w:p>
          <w:p w:rsidR="00824E4C" w:rsidRPr="009526BD" w:rsidRDefault="00824E4C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824E4C" w:rsidRPr="009526BD" w:rsidRDefault="00824E4C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(c)</w:t>
            </w:r>
          </w:p>
          <w:p w:rsidR="00824E4C" w:rsidRPr="009526BD" w:rsidRDefault="00824E4C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- Manter fora do alcance de crianças.</w:t>
            </w:r>
          </w:p>
          <w:p w:rsidR="00824E4C" w:rsidRPr="009526BD" w:rsidRDefault="00824E4C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- Evitar contato com os olhos. </w:t>
            </w:r>
          </w:p>
        </w:tc>
      </w:tr>
      <w:tr w:rsidR="00DD3FE9" w:rsidRPr="009526BD" w:rsidTr="00C56AF3">
        <w:tc>
          <w:tcPr>
            <w:tcW w:w="596" w:type="dxa"/>
          </w:tcPr>
          <w:p w:rsidR="00824E4C" w:rsidRPr="009526BD" w:rsidRDefault="00824E4C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16</w:t>
            </w:r>
          </w:p>
        </w:tc>
        <w:tc>
          <w:tcPr>
            <w:tcW w:w="1660" w:type="dxa"/>
          </w:tcPr>
          <w:p w:rsidR="00824E4C" w:rsidRPr="009526BD" w:rsidRDefault="00824E4C" w:rsidP="00E2159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Alfa-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naftol</w:t>
            </w:r>
            <w:proofErr w:type="spellEnd"/>
          </w:p>
        </w:tc>
        <w:tc>
          <w:tcPr>
            <w:tcW w:w="1452" w:type="dxa"/>
          </w:tcPr>
          <w:p w:rsidR="00824E4C" w:rsidRPr="009526BD" w:rsidRDefault="00824E4C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Corante de oxidação para cabelo</w:t>
            </w:r>
          </w:p>
        </w:tc>
        <w:tc>
          <w:tcPr>
            <w:tcW w:w="1691" w:type="dxa"/>
          </w:tcPr>
          <w:p w:rsidR="00824E4C" w:rsidRPr="009526BD" w:rsidRDefault="00824E4C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0,5%</w:t>
            </w:r>
          </w:p>
        </w:tc>
        <w:tc>
          <w:tcPr>
            <w:tcW w:w="1730" w:type="dxa"/>
          </w:tcPr>
          <w:p w:rsidR="00824E4C" w:rsidRPr="009526BD" w:rsidRDefault="00824E4C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591" w:type="dxa"/>
          </w:tcPr>
          <w:p w:rsidR="00824E4C" w:rsidRPr="009526BD" w:rsidRDefault="00824E4C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Contém Alfa-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naftol</w:t>
            </w:r>
            <w:proofErr w:type="spellEnd"/>
          </w:p>
        </w:tc>
      </w:tr>
      <w:tr w:rsidR="00DD3FE9" w:rsidRPr="009526BD" w:rsidTr="00C56AF3">
        <w:tc>
          <w:tcPr>
            <w:tcW w:w="596" w:type="dxa"/>
          </w:tcPr>
          <w:p w:rsidR="00824E4C" w:rsidRPr="009526BD" w:rsidRDefault="00824E4C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17</w:t>
            </w:r>
          </w:p>
        </w:tc>
        <w:tc>
          <w:tcPr>
            <w:tcW w:w="1660" w:type="dxa"/>
          </w:tcPr>
          <w:p w:rsidR="00824E4C" w:rsidRPr="009526BD" w:rsidRDefault="00824E4C" w:rsidP="00E2159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Nitrito de sódio</w:t>
            </w:r>
          </w:p>
        </w:tc>
        <w:tc>
          <w:tcPr>
            <w:tcW w:w="1452" w:type="dxa"/>
          </w:tcPr>
          <w:p w:rsidR="00824E4C" w:rsidRPr="009526BD" w:rsidRDefault="00470C17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Inibidor de corrosão</w:t>
            </w:r>
          </w:p>
        </w:tc>
        <w:tc>
          <w:tcPr>
            <w:tcW w:w="1691" w:type="dxa"/>
          </w:tcPr>
          <w:p w:rsidR="00824E4C" w:rsidRPr="009526BD" w:rsidRDefault="00470C17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0,2%</w:t>
            </w:r>
          </w:p>
        </w:tc>
        <w:tc>
          <w:tcPr>
            <w:tcW w:w="1730" w:type="dxa"/>
          </w:tcPr>
          <w:p w:rsidR="00824E4C" w:rsidRPr="009526BD" w:rsidRDefault="00470C17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Não usar com aminas secundárias e/ou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terceárias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ou outras substâncias que formem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nitrosaminas</w:t>
            </w:r>
            <w:proofErr w:type="spellEnd"/>
          </w:p>
        </w:tc>
        <w:tc>
          <w:tcPr>
            <w:tcW w:w="1591" w:type="dxa"/>
          </w:tcPr>
          <w:p w:rsidR="00824E4C" w:rsidRPr="009526BD" w:rsidRDefault="00824E4C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DD3FE9" w:rsidRPr="009526BD" w:rsidTr="00C56AF3">
        <w:tc>
          <w:tcPr>
            <w:tcW w:w="596" w:type="dxa"/>
          </w:tcPr>
          <w:p w:rsidR="00470C17" w:rsidRPr="009526BD" w:rsidRDefault="00470C17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18</w:t>
            </w:r>
          </w:p>
        </w:tc>
        <w:tc>
          <w:tcPr>
            <w:tcW w:w="1660" w:type="dxa"/>
          </w:tcPr>
          <w:p w:rsidR="00470C17" w:rsidRPr="009526BD" w:rsidRDefault="00470C17" w:rsidP="00E2159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Nitrometano</w:t>
            </w:r>
            <w:proofErr w:type="spellEnd"/>
          </w:p>
        </w:tc>
        <w:tc>
          <w:tcPr>
            <w:tcW w:w="1452" w:type="dxa"/>
          </w:tcPr>
          <w:p w:rsidR="00470C17" w:rsidRPr="009526BD" w:rsidRDefault="00470C17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Inibidor de corrosão</w:t>
            </w:r>
          </w:p>
        </w:tc>
        <w:tc>
          <w:tcPr>
            <w:tcW w:w="1691" w:type="dxa"/>
          </w:tcPr>
          <w:p w:rsidR="00470C17" w:rsidRPr="009526BD" w:rsidRDefault="00470C17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0,3%</w:t>
            </w:r>
          </w:p>
        </w:tc>
        <w:tc>
          <w:tcPr>
            <w:tcW w:w="1730" w:type="dxa"/>
          </w:tcPr>
          <w:p w:rsidR="00470C17" w:rsidRPr="009526BD" w:rsidRDefault="00470C17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591" w:type="dxa"/>
          </w:tcPr>
          <w:p w:rsidR="00470C17" w:rsidRPr="009526BD" w:rsidRDefault="00470C17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DD3FE9" w:rsidRPr="009526BD" w:rsidTr="00C56AF3">
        <w:tc>
          <w:tcPr>
            <w:tcW w:w="596" w:type="dxa"/>
          </w:tcPr>
          <w:p w:rsidR="00470C17" w:rsidRPr="009526BD" w:rsidRDefault="00470C17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19</w:t>
            </w:r>
          </w:p>
        </w:tc>
        <w:tc>
          <w:tcPr>
            <w:tcW w:w="1660" w:type="dxa"/>
          </w:tcPr>
          <w:p w:rsidR="00470C17" w:rsidRPr="009526BD" w:rsidRDefault="00470C17" w:rsidP="00E2159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Fenol e seus sais alcalinos</w:t>
            </w:r>
          </w:p>
        </w:tc>
        <w:tc>
          <w:tcPr>
            <w:tcW w:w="1452" w:type="dxa"/>
          </w:tcPr>
          <w:p w:rsidR="00470C17" w:rsidRPr="009526BD" w:rsidRDefault="00470C17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Sabonetes e shampoos</w:t>
            </w:r>
          </w:p>
        </w:tc>
        <w:tc>
          <w:tcPr>
            <w:tcW w:w="1691" w:type="dxa"/>
          </w:tcPr>
          <w:p w:rsidR="00470C17" w:rsidRPr="009526BD" w:rsidRDefault="00470C17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1% calculado como fenol</w:t>
            </w:r>
          </w:p>
        </w:tc>
        <w:tc>
          <w:tcPr>
            <w:tcW w:w="1730" w:type="dxa"/>
          </w:tcPr>
          <w:p w:rsidR="00470C17" w:rsidRPr="009526BD" w:rsidRDefault="00470C17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591" w:type="dxa"/>
          </w:tcPr>
          <w:p w:rsidR="00470C17" w:rsidRPr="009526BD" w:rsidRDefault="00470C17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Contém fenol</w:t>
            </w:r>
          </w:p>
        </w:tc>
      </w:tr>
      <w:tr w:rsidR="00DD3FE9" w:rsidRPr="009526BD" w:rsidTr="00C56AF3">
        <w:tc>
          <w:tcPr>
            <w:tcW w:w="596" w:type="dxa"/>
          </w:tcPr>
          <w:p w:rsidR="00470C17" w:rsidRPr="009526BD" w:rsidRDefault="00470C17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20</w:t>
            </w:r>
          </w:p>
        </w:tc>
        <w:tc>
          <w:tcPr>
            <w:tcW w:w="1660" w:type="dxa"/>
          </w:tcPr>
          <w:p w:rsidR="00470C17" w:rsidRPr="009526BD" w:rsidRDefault="00470C17" w:rsidP="00E2159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Quinino e seus sais</w:t>
            </w:r>
          </w:p>
        </w:tc>
        <w:tc>
          <w:tcPr>
            <w:tcW w:w="1452" w:type="dxa"/>
          </w:tcPr>
          <w:p w:rsidR="00470C17" w:rsidRPr="009526BD" w:rsidRDefault="00470C17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a) Shampoos</w:t>
            </w:r>
          </w:p>
          <w:p w:rsidR="00470C17" w:rsidRPr="009526BD" w:rsidRDefault="00470C17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470C17" w:rsidRPr="009526BD" w:rsidRDefault="00470C17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b) Loções para cabelos</w:t>
            </w:r>
          </w:p>
        </w:tc>
        <w:tc>
          <w:tcPr>
            <w:tcW w:w="1691" w:type="dxa"/>
          </w:tcPr>
          <w:p w:rsidR="00470C17" w:rsidRPr="009526BD" w:rsidRDefault="00470C17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a) 0,5% calculado como quinino</w:t>
            </w:r>
          </w:p>
          <w:p w:rsidR="00470C17" w:rsidRPr="009526BD" w:rsidRDefault="00470C17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470C17" w:rsidRPr="009526BD" w:rsidRDefault="00470C17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b) calculado como quinino</w:t>
            </w:r>
          </w:p>
        </w:tc>
        <w:tc>
          <w:tcPr>
            <w:tcW w:w="1730" w:type="dxa"/>
          </w:tcPr>
          <w:p w:rsidR="00470C17" w:rsidRPr="009526BD" w:rsidRDefault="00470C17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591" w:type="dxa"/>
          </w:tcPr>
          <w:p w:rsidR="00470C17" w:rsidRPr="009526BD" w:rsidRDefault="00470C17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DD3FE9" w:rsidRPr="009526BD" w:rsidTr="00C56AF3">
        <w:tc>
          <w:tcPr>
            <w:tcW w:w="596" w:type="dxa"/>
          </w:tcPr>
          <w:p w:rsidR="00470C17" w:rsidRPr="009526BD" w:rsidRDefault="00470C17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21</w:t>
            </w:r>
          </w:p>
        </w:tc>
        <w:tc>
          <w:tcPr>
            <w:tcW w:w="1660" w:type="dxa"/>
          </w:tcPr>
          <w:p w:rsidR="00470C17" w:rsidRPr="009526BD" w:rsidRDefault="00470C17" w:rsidP="00E2159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Resorcinol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(#)</w:t>
            </w:r>
          </w:p>
        </w:tc>
        <w:tc>
          <w:tcPr>
            <w:tcW w:w="1452" w:type="dxa"/>
          </w:tcPr>
          <w:p w:rsidR="00470C17" w:rsidRPr="009526BD" w:rsidRDefault="00470C17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a) Corante de </w:t>
            </w: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>oxidação para cabelo</w:t>
            </w:r>
          </w:p>
          <w:p w:rsidR="00470C17" w:rsidRPr="009526BD" w:rsidRDefault="00470C17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) Uso geral</w:t>
            </w:r>
          </w:p>
          <w:p w:rsidR="00470C17" w:rsidRPr="009526BD" w:rsidRDefault="00470C17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) Uso profissional</w:t>
            </w:r>
          </w:p>
          <w:p w:rsidR="00470C17" w:rsidRPr="009526BD" w:rsidRDefault="00470C17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470C17" w:rsidRPr="009526BD" w:rsidRDefault="00470C17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b) Shampoos e loções para cabelos</w:t>
            </w:r>
          </w:p>
          <w:p w:rsidR="00470C17" w:rsidRPr="009526BD" w:rsidRDefault="00470C17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470C17" w:rsidRPr="009526BD" w:rsidRDefault="00470C17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c) Produtos para combater a acne</w:t>
            </w:r>
          </w:p>
        </w:tc>
        <w:tc>
          <w:tcPr>
            <w:tcW w:w="1691" w:type="dxa"/>
          </w:tcPr>
          <w:p w:rsidR="00470C17" w:rsidRPr="009526BD" w:rsidRDefault="00470C17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>a) 5%</w:t>
            </w:r>
          </w:p>
          <w:p w:rsidR="00470C17" w:rsidRPr="009526BD" w:rsidRDefault="00470C17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470C17" w:rsidRPr="009526BD" w:rsidRDefault="00470C17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b) 0,5%</w:t>
            </w:r>
          </w:p>
          <w:p w:rsidR="00470C17" w:rsidRPr="009526BD" w:rsidRDefault="00470C17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470C17" w:rsidRPr="009526BD" w:rsidRDefault="00470C17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c) 2%</w:t>
            </w:r>
          </w:p>
        </w:tc>
        <w:tc>
          <w:tcPr>
            <w:tcW w:w="1730" w:type="dxa"/>
          </w:tcPr>
          <w:p w:rsidR="00470C17" w:rsidRPr="009526BD" w:rsidRDefault="00470C17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591" w:type="dxa"/>
          </w:tcPr>
          <w:p w:rsidR="00470C17" w:rsidRPr="009526BD" w:rsidRDefault="00470C17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(a) </w:t>
            </w: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  <w:p w:rsidR="00470C17" w:rsidRPr="009526BD" w:rsidRDefault="00470C17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 xml:space="preserve">-Contém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resorcinol</w:t>
            </w:r>
            <w:proofErr w:type="spellEnd"/>
          </w:p>
          <w:p w:rsidR="00470C17" w:rsidRPr="009526BD" w:rsidRDefault="00470C17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- Enxague bem os cabelos após a aplicação.</w:t>
            </w:r>
          </w:p>
          <w:p w:rsidR="00470C17" w:rsidRPr="009526BD" w:rsidRDefault="00470C17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-Não usar nas sobrancelhas nem nos cílios.</w:t>
            </w:r>
          </w:p>
          <w:p w:rsidR="00470C17" w:rsidRPr="009526BD" w:rsidRDefault="00470C17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- Lavar imediatamente os olhos </w:t>
            </w: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caso</w:t>
            </w:r>
            <w:proofErr w:type="gram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o produto entre em contato com os mesmos.</w:t>
            </w:r>
          </w:p>
          <w:p w:rsidR="00FB1C5C" w:rsidRPr="009526BD" w:rsidRDefault="00FB1C5C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FB1C5C" w:rsidRPr="009526BD" w:rsidRDefault="00FB1C5C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(a) </w:t>
            </w: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</w:p>
          <w:p w:rsidR="00FB1C5C" w:rsidRPr="009526BD" w:rsidRDefault="00FB1C5C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- Contém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resorcinol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.</w:t>
            </w:r>
          </w:p>
          <w:p w:rsidR="00FB1C5C" w:rsidRPr="009526BD" w:rsidRDefault="00FB1C5C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- Só para uso profissional</w:t>
            </w:r>
          </w:p>
          <w:p w:rsidR="00FB1C5C" w:rsidRPr="009526BD" w:rsidRDefault="00FB1C5C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- Lavar imediatamente os olhos </w:t>
            </w: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caso</w:t>
            </w:r>
            <w:proofErr w:type="gram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o produto entre em contato com os mesmos.</w:t>
            </w:r>
          </w:p>
          <w:p w:rsidR="00FB1C5C" w:rsidRPr="009526BD" w:rsidRDefault="00FB1C5C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FB1C5C" w:rsidRPr="009526BD" w:rsidRDefault="00FB1C5C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(b) (b)</w:t>
            </w:r>
          </w:p>
          <w:p w:rsidR="00FB1C5C" w:rsidRPr="009526BD" w:rsidRDefault="00FB1C5C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- Contém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resorcinol</w:t>
            </w:r>
            <w:proofErr w:type="spellEnd"/>
          </w:p>
          <w:p w:rsidR="00FB1C5C" w:rsidRPr="009526BD" w:rsidRDefault="00FB1C5C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FB1C5C" w:rsidRPr="009526BD" w:rsidRDefault="00FB1C5C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(c)</w:t>
            </w:r>
          </w:p>
          <w:p w:rsidR="00FB1C5C" w:rsidRPr="009526BD" w:rsidRDefault="00FB1C5C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- Contém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resorcinol</w:t>
            </w:r>
            <w:proofErr w:type="spellEnd"/>
          </w:p>
          <w:p w:rsidR="00FB1C5C" w:rsidRPr="009526BD" w:rsidRDefault="00FB1C5C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- Lavar imediatamente os olhos </w:t>
            </w: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caso</w:t>
            </w:r>
            <w:proofErr w:type="gram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o produto entre em contato com os mesmos.</w:t>
            </w:r>
          </w:p>
        </w:tc>
      </w:tr>
      <w:tr w:rsidR="00DD3FE9" w:rsidRPr="009526BD" w:rsidTr="00C56AF3">
        <w:tc>
          <w:tcPr>
            <w:tcW w:w="596" w:type="dxa"/>
          </w:tcPr>
          <w:p w:rsidR="00FB1C5C" w:rsidRPr="009526BD" w:rsidRDefault="00FB1C5C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>22</w:t>
            </w:r>
          </w:p>
        </w:tc>
        <w:tc>
          <w:tcPr>
            <w:tcW w:w="1660" w:type="dxa"/>
          </w:tcPr>
          <w:p w:rsidR="00FB1C5C" w:rsidRPr="009526BD" w:rsidRDefault="00FB1C5C" w:rsidP="00E2159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a) Sulfitos alcalinos</w:t>
            </w:r>
          </w:p>
          <w:p w:rsidR="00FB1C5C" w:rsidRPr="009526BD" w:rsidRDefault="00FB1C5C" w:rsidP="00E2159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FB1C5C" w:rsidRPr="009526BD" w:rsidRDefault="00FB1C5C" w:rsidP="00E2159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b) Sulfitos alcalinos terrosos</w:t>
            </w:r>
          </w:p>
        </w:tc>
        <w:tc>
          <w:tcPr>
            <w:tcW w:w="1452" w:type="dxa"/>
          </w:tcPr>
          <w:p w:rsidR="00FB1C5C" w:rsidRPr="009526BD" w:rsidRDefault="00FB1C5C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(a) e (b) Depilatórios</w:t>
            </w:r>
          </w:p>
        </w:tc>
        <w:tc>
          <w:tcPr>
            <w:tcW w:w="1691" w:type="dxa"/>
          </w:tcPr>
          <w:p w:rsidR="00FB1C5C" w:rsidRPr="009526BD" w:rsidRDefault="00FB1C5C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a) 2% calculado como enxofre. </w:t>
            </w:r>
          </w:p>
          <w:p w:rsidR="00FB1C5C" w:rsidRPr="009526BD" w:rsidRDefault="00FB1C5C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pH</w:t>
            </w:r>
            <w:proofErr w:type="gram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até 12,7</w:t>
            </w:r>
          </w:p>
          <w:p w:rsidR="00FB1C5C" w:rsidRPr="009526BD" w:rsidRDefault="00FB1C5C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FB1C5C" w:rsidRPr="009526BD" w:rsidRDefault="00FB1C5C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b) 6% calculado com enxofre.</w:t>
            </w:r>
          </w:p>
          <w:p w:rsidR="00FB1C5C" w:rsidRPr="009526BD" w:rsidRDefault="00FB1C5C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pH</w:t>
            </w:r>
            <w:proofErr w:type="gram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até 12,7 </w:t>
            </w:r>
          </w:p>
        </w:tc>
        <w:tc>
          <w:tcPr>
            <w:tcW w:w="1730" w:type="dxa"/>
          </w:tcPr>
          <w:p w:rsidR="00FB1C5C" w:rsidRPr="009526BD" w:rsidRDefault="00FB1C5C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591" w:type="dxa"/>
          </w:tcPr>
          <w:p w:rsidR="00FB1C5C" w:rsidRPr="009526BD" w:rsidRDefault="00FB1C5C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(a) e (b)</w:t>
            </w:r>
          </w:p>
          <w:p w:rsidR="00FB1C5C" w:rsidRPr="009526BD" w:rsidRDefault="00FB1C5C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-Manter fora do alcance de crianças.</w:t>
            </w:r>
          </w:p>
          <w:p w:rsidR="00FB1C5C" w:rsidRPr="009526BD" w:rsidRDefault="00FB1C5C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- Evite contato com os olhos</w:t>
            </w:r>
          </w:p>
        </w:tc>
      </w:tr>
      <w:tr w:rsidR="00DD3FE9" w:rsidRPr="009526BD" w:rsidTr="00C56AF3">
        <w:tc>
          <w:tcPr>
            <w:tcW w:w="596" w:type="dxa"/>
          </w:tcPr>
          <w:p w:rsidR="00FB1C5C" w:rsidRPr="009526BD" w:rsidRDefault="00FB1C5C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>23</w:t>
            </w:r>
          </w:p>
        </w:tc>
        <w:tc>
          <w:tcPr>
            <w:tcW w:w="1660" w:type="dxa"/>
          </w:tcPr>
          <w:p w:rsidR="00FB1C5C" w:rsidRPr="009526BD" w:rsidRDefault="00FB1C5C" w:rsidP="00E2159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Sais de zinco solúveis em água com exceção ao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fenolsulfonato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de zinco (4-hidroxi</w:t>
            </w:r>
            <w:r w:rsidR="005B4EBC"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-benzenosulfonato de zinco) e </w:t>
            </w:r>
            <w:proofErr w:type="spellStart"/>
            <w:r w:rsidR="005B4EBC"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piritionato</w:t>
            </w:r>
            <w:proofErr w:type="spellEnd"/>
            <w:r w:rsidR="005B4EBC"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de zinco</w:t>
            </w:r>
          </w:p>
        </w:tc>
        <w:tc>
          <w:tcPr>
            <w:tcW w:w="1452" w:type="dxa"/>
          </w:tcPr>
          <w:p w:rsidR="00FB1C5C" w:rsidRPr="009526BD" w:rsidRDefault="00FB1C5C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691" w:type="dxa"/>
          </w:tcPr>
          <w:p w:rsidR="00FB1C5C" w:rsidRPr="009526BD" w:rsidRDefault="005B4EBC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1% calculado como zinco</w:t>
            </w:r>
          </w:p>
        </w:tc>
        <w:tc>
          <w:tcPr>
            <w:tcW w:w="1730" w:type="dxa"/>
          </w:tcPr>
          <w:p w:rsidR="00FB1C5C" w:rsidRPr="009526BD" w:rsidRDefault="00FB1C5C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591" w:type="dxa"/>
          </w:tcPr>
          <w:p w:rsidR="00FB1C5C" w:rsidRPr="009526BD" w:rsidRDefault="00FB1C5C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DD3FE9" w:rsidRPr="009526BD" w:rsidTr="00C56AF3">
        <w:tc>
          <w:tcPr>
            <w:tcW w:w="596" w:type="dxa"/>
          </w:tcPr>
          <w:p w:rsidR="005B4EBC" w:rsidRPr="009526BD" w:rsidRDefault="005B4EBC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24</w:t>
            </w:r>
          </w:p>
        </w:tc>
        <w:tc>
          <w:tcPr>
            <w:tcW w:w="1660" w:type="dxa"/>
          </w:tcPr>
          <w:p w:rsidR="005B4EBC" w:rsidRPr="009526BD" w:rsidRDefault="005B4EBC" w:rsidP="00E2159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4-hidroxi-benzenosulfonato de zinco (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fenolsulfonato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de zinco)</w:t>
            </w:r>
          </w:p>
        </w:tc>
        <w:tc>
          <w:tcPr>
            <w:tcW w:w="1452" w:type="dxa"/>
          </w:tcPr>
          <w:p w:rsidR="005B4EBC" w:rsidRPr="009526BD" w:rsidRDefault="005B4EBC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Desodorantes,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antitranspirantes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e loções </w:t>
            </w: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adstringentes</w:t>
            </w:r>
            <w:proofErr w:type="gramEnd"/>
          </w:p>
        </w:tc>
        <w:tc>
          <w:tcPr>
            <w:tcW w:w="1691" w:type="dxa"/>
          </w:tcPr>
          <w:p w:rsidR="005B4EBC" w:rsidRPr="009526BD" w:rsidRDefault="005B4EBC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6% calculado como % de substância anidra</w:t>
            </w:r>
          </w:p>
        </w:tc>
        <w:tc>
          <w:tcPr>
            <w:tcW w:w="1730" w:type="dxa"/>
          </w:tcPr>
          <w:p w:rsidR="005B4EBC" w:rsidRPr="009526BD" w:rsidRDefault="005B4EBC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591" w:type="dxa"/>
          </w:tcPr>
          <w:p w:rsidR="005B4EBC" w:rsidRPr="009526BD" w:rsidRDefault="005B4EBC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Evite contato com os olhos</w:t>
            </w:r>
          </w:p>
        </w:tc>
      </w:tr>
      <w:tr w:rsidR="00D51618" w:rsidRPr="009526BD" w:rsidTr="00C56AF3">
        <w:tc>
          <w:tcPr>
            <w:tcW w:w="596" w:type="dxa"/>
          </w:tcPr>
          <w:p w:rsidR="005B4EBC" w:rsidRPr="009526BD" w:rsidRDefault="005B4EBC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25</w:t>
            </w:r>
          </w:p>
        </w:tc>
        <w:tc>
          <w:tcPr>
            <w:tcW w:w="1660" w:type="dxa"/>
          </w:tcPr>
          <w:p w:rsidR="005B4EBC" w:rsidRPr="009526BD" w:rsidRDefault="005B4EBC" w:rsidP="00E2159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1, 3 – Bis (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hidroximetil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)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imidazoli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- dina – </w:t>
            </w: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–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tiona</w:t>
            </w:r>
            <w:proofErr w:type="spellEnd"/>
          </w:p>
        </w:tc>
        <w:tc>
          <w:tcPr>
            <w:tcW w:w="1452" w:type="dxa"/>
          </w:tcPr>
          <w:p w:rsidR="005B4EBC" w:rsidRPr="009526BD" w:rsidRDefault="005B4EBC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a) Produtos para cuidado dos cabelos</w:t>
            </w:r>
          </w:p>
          <w:p w:rsidR="005B4EBC" w:rsidRPr="009526BD" w:rsidRDefault="005B4EBC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5B4EBC" w:rsidRPr="009526BD" w:rsidRDefault="005B4EBC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b) Produto para cuidados das unhas</w:t>
            </w:r>
          </w:p>
        </w:tc>
        <w:tc>
          <w:tcPr>
            <w:tcW w:w="1691" w:type="dxa"/>
          </w:tcPr>
          <w:p w:rsidR="005B4EBC" w:rsidRPr="009526BD" w:rsidRDefault="005B4EBC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a) 2%</w:t>
            </w:r>
          </w:p>
          <w:p w:rsidR="005B4EBC" w:rsidRPr="009526BD" w:rsidRDefault="005B4EBC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5B4EBC" w:rsidRPr="009526BD" w:rsidRDefault="005B4EBC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b) 2%</w:t>
            </w:r>
          </w:p>
        </w:tc>
        <w:tc>
          <w:tcPr>
            <w:tcW w:w="1730" w:type="dxa"/>
          </w:tcPr>
          <w:p w:rsidR="005B4EBC" w:rsidRPr="009526BD" w:rsidRDefault="005B4EBC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a) Proibido seu uso na forma de spray (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ato-mizadores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) e aerossóis</w:t>
            </w:r>
          </w:p>
          <w:p w:rsidR="005B4EBC" w:rsidRPr="009526BD" w:rsidRDefault="005B4EBC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5B4EBC" w:rsidRPr="009526BD" w:rsidRDefault="005B4EBC" w:rsidP="005B4EB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b) O </w:t>
            </w: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pH</w:t>
            </w:r>
            <w:proofErr w:type="gram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do produto como aplicado deve ser menor que 4</w:t>
            </w:r>
          </w:p>
        </w:tc>
        <w:tc>
          <w:tcPr>
            <w:tcW w:w="1591" w:type="dxa"/>
          </w:tcPr>
          <w:p w:rsidR="005B4EBC" w:rsidRPr="009526BD" w:rsidRDefault="005B4EBC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(a) e (b)</w:t>
            </w:r>
          </w:p>
          <w:p w:rsidR="005B4EBC" w:rsidRPr="009526BD" w:rsidRDefault="005B4EBC" w:rsidP="005B4EBC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- Contém 1,3-Bis (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hidroximetil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) imidazolidina-2-tiona</w:t>
            </w:r>
          </w:p>
        </w:tc>
      </w:tr>
      <w:tr w:rsidR="00CF2802" w:rsidRPr="009526BD" w:rsidTr="00C56AF3">
        <w:tc>
          <w:tcPr>
            <w:tcW w:w="596" w:type="dxa"/>
          </w:tcPr>
          <w:p w:rsidR="00CF2802" w:rsidRPr="009526BD" w:rsidRDefault="00CF2802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26</w:t>
            </w:r>
          </w:p>
        </w:tc>
        <w:tc>
          <w:tcPr>
            <w:tcW w:w="1660" w:type="dxa"/>
          </w:tcPr>
          <w:p w:rsidR="00CF2802" w:rsidRPr="009526BD" w:rsidRDefault="00CF2802" w:rsidP="00E2159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Sulfeto de selênio</w:t>
            </w:r>
          </w:p>
        </w:tc>
        <w:tc>
          <w:tcPr>
            <w:tcW w:w="1452" w:type="dxa"/>
          </w:tcPr>
          <w:p w:rsidR="00CF2802" w:rsidRPr="009526BD" w:rsidRDefault="00CF2802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Produtos para combater a caspa</w:t>
            </w:r>
          </w:p>
        </w:tc>
        <w:tc>
          <w:tcPr>
            <w:tcW w:w="1691" w:type="dxa"/>
          </w:tcPr>
          <w:p w:rsidR="00CF2802" w:rsidRPr="009526BD" w:rsidRDefault="00CF2802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1%</w:t>
            </w:r>
          </w:p>
        </w:tc>
        <w:tc>
          <w:tcPr>
            <w:tcW w:w="1730" w:type="dxa"/>
          </w:tcPr>
          <w:p w:rsidR="00CF2802" w:rsidRPr="009526BD" w:rsidRDefault="00CF2802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591" w:type="dxa"/>
          </w:tcPr>
          <w:p w:rsidR="00CF2802" w:rsidRPr="009526BD" w:rsidRDefault="00CF2802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- Contém sulfeto de selênio.</w:t>
            </w:r>
          </w:p>
          <w:p w:rsidR="00CF2802" w:rsidRPr="009526BD" w:rsidRDefault="00CF2802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- Evitar contato com os olhos e pelo irritada.</w:t>
            </w:r>
          </w:p>
        </w:tc>
      </w:tr>
      <w:tr w:rsidR="00CF2802" w:rsidRPr="009526BD" w:rsidTr="00C56AF3">
        <w:tc>
          <w:tcPr>
            <w:tcW w:w="596" w:type="dxa"/>
          </w:tcPr>
          <w:p w:rsidR="00CF2802" w:rsidRPr="009526BD" w:rsidRDefault="00CF2802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27</w:t>
            </w:r>
          </w:p>
        </w:tc>
        <w:tc>
          <w:tcPr>
            <w:tcW w:w="1660" w:type="dxa"/>
          </w:tcPr>
          <w:p w:rsidR="00CF2802" w:rsidRPr="009526BD" w:rsidRDefault="00DD3FE9" w:rsidP="00E2159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a) Complexos de alumínio- zircônio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hidroxicloretos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</w:t>
            </w:r>
            <w:proofErr w:type="spellStart"/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AlxZr</w:t>
            </w:r>
            <w:proofErr w:type="spellEnd"/>
            <w:proofErr w:type="gram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(OH)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vertAlign w:val="subscript"/>
                <w:lang w:eastAsia="pt-BR"/>
              </w:rPr>
              <w:t>y</w:t>
            </w: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Cl</w:t>
            </w:r>
            <w:r w:rsidRPr="009526BD">
              <w:rPr>
                <w:rFonts w:ascii="Times New Roman" w:eastAsia="Times New Roman" w:hAnsi="Times New Roman" w:cs="Times New Roman"/>
                <w:strike/>
                <w:vertAlign w:val="subscript"/>
                <w:lang w:eastAsia="pt-BR"/>
              </w:rPr>
              <w:t>z</w:t>
            </w:r>
            <w:proofErr w:type="spellEnd"/>
          </w:p>
          <w:p w:rsidR="00DD3FE9" w:rsidRPr="009526BD" w:rsidRDefault="00DD3FE9" w:rsidP="00E2159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DD3FE9" w:rsidRPr="009526BD" w:rsidRDefault="00DD3FE9" w:rsidP="00E2159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b) Complexos de alumínio- zircônio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hidroxicloreto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de glicina</w:t>
            </w:r>
          </w:p>
        </w:tc>
        <w:tc>
          <w:tcPr>
            <w:tcW w:w="1452" w:type="dxa"/>
          </w:tcPr>
          <w:p w:rsidR="00CF2802" w:rsidRPr="009526BD" w:rsidRDefault="00DD3FE9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Antitranspirantes</w:t>
            </w:r>
            <w:proofErr w:type="spellEnd"/>
          </w:p>
        </w:tc>
        <w:tc>
          <w:tcPr>
            <w:tcW w:w="1691" w:type="dxa"/>
          </w:tcPr>
          <w:p w:rsidR="00CF2802" w:rsidRPr="009526BD" w:rsidRDefault="00DD3FE9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a) 20% como complexo anidro Alumínio- zircônio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hidroxi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-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clora-dos</w:t>
            </w:r>
            <w:proofErr w:type="spellEnd"/>
          </w:p>
          <w:p w:rsidR="00DD3FE9" w:rsidRPr="009526BD" w:rsidRDefault="00DD3FE9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DD3FE9" w:rsidRPr="009526BD" w:rsidRDefault="00DD3FE9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b) 5,4% como zircônio</w:t>
            </w:r>
          </w:p>
        </w:tc>
        <w:tc>
          <w:tcPr>
            <w:tcW w:w="1730" w:type="dxa"/>
          </w:tcPr>
          <w:p w:rsidR="00CF2802" w:rsidRPr="009526BD" w:rsidRDefault="00DD3FE9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(a) e (b)</w:t>
            </w:r>
          </w:p>
          <w:p w:rsidR="00DD3FE9" w:rsidRPr="009526BD" w:rsidRDefault="00DD3FE9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A relação entre o número de átomos de alumínio e o número de átomos de zircônio deve ser entre </w:t>
            </w: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e 10.</w:t>
            </w:r>
          </w:p>
          <w:p w:rsidR="00DD3FE9" w:rsidRPr="009526BD" w:rsidRDefault="00DD3FE9" w:rsidP="00DD3FE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A relação entre a soma dos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átamos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de alumínio e zircônio (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Al+Zr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) e o número de átomos de cloro deve ser entre 0,9 e 2,1.</w:t>
            </w:r>
          </w:p>
          <w:p w:rsidR="00DD3FE9" w:rsidRPr="009526BD" w:rsidRDefault="00DD3FE9" w:rsidP="00DD3FE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Proibido em </w:t>
            </w: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>produtos em forma de aerossóis e spray (atomizadores)</w:t>
            </w:r>
          </w:p>
        </w:tc>
        <w:tc>
          <w:tcPr>
            <w:tcW w:w="1591" w:type="dxa"/>
          </w:tcPr>
          <w:p w:rsidR="00CF2802" w:rsidRPr="009526BD" w:rsidRDefault="00DD3FE9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>(a) e (b)</w:t>
            </w:r>
          </w:p>
          <w:p w:rsidR="00DD3FE9" w:rsidRPr="009526BD" w:rsidRDefault="00DD3FE9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- Não aplicar se a pele estiver irritada.</w:t>
            </w:r>
          </w:p>
        </w:tc>
      </w:tr>
      <w:tr w:rsidR="00DD3FE9" w:rsidRPr="009526BD" w:rsidTr="00C56AF3">
        <w:tc>
          <w:tcPr>
            <w:tcW w:w="596" w:type="dxa"/>
          </w:tcPr>
          <w:p w:rsidR="00DD3FE9" w:rsidRPr="009526BD" w:rsidRDefault="00DD3FE9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>28</w:t>
            </w:r>
          </w:p>
        </w:tc>
        <w:tc>
          <w:tcPr>
            <w:tcW w:w="1660" w:type="dxa"/>
          </w:tcPr>
          <w:p w:rsidR="00DD3FE9" w:rsidRPr="009526BD" w:rsidRDefault="00DD3FE9" w:rsidP="00E2159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Cloridróxido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de alumínio seus sais e complexos</w:t>
            </w:r>
          </w:p>
        </w:tc>
        <w:tc>
          <w:tcPr>
            <w:tcW w:w="1452" w:type="dxa"/>
          </w:tcPr>
          <w:p w:rsidR="00DD3FE9" w:rsidRPr="009526BD" w:rsidRDefault="00DD3FE9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Antitranspirantes</w:t>
            </w:r>
            <w:proofErr w:type="spellEnd"/>
          </w:p>
        </w:tc>
        <w:tc>
          <w:tcPr>
            <w:tcW w:w="1691" w:type="dxa"/>
          </w:tcPr>
          <w:p w:rsidR="00DD3FE9" w:rsidRPr="009526BD" w:rsidRDefault="00DD3FE9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25% base anidra</w:t>
            </w:r>
          </w:p>
        </w:tc>
        <w:tc>
          <w:tcPr>
            <w:tcW w:w="1730" w:type="dxa"/>
          </w:tcPr>
          <w:p w:rsidR="00DD3FE9" w:rsidRPr="009526BD" w:rsidRDefault="00DD3FE9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591" w:type="dxa"/>
          </w:tcPr>
          <w:p w:rsidR="00DD3FE9" w:rsidRPr="009526BD" w:rsidRDefault="00DD3FE9" w:rsidP="005451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Aplicar somente nas axilas. Não aplicar sobre a pele irritada. Em caso de irritação suspender o uso.</w:t>
            </w:r>
          </w:p>
        </w:tc>
      </w:tr>
      <w:tr w:rsidR="00DD3FE9" w:rsidRPr="009526BD" w:rsidTr="00C56AF3">
        <w:tc>
          <w:tcPr>
            <w:tcW w:w="596" w:type="dxa"/>
          </w:tcPr>
          <w:p w:rsidR="00DD3FE9" w:rsidRPr="009526BD" w:rsidRDefault="00DD3FE9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29</w:t>
            </w:r>
          </w:p>
        </w:tc>
        <w:tc>
          <w:tcPr>
            <w:tcW w:w="1660" w:type="dxa"/>
          </w:tcPr>
          <w:p w:rsidR="00DD3FE9" w:rsidRPr="009526BD" w:rsidRDefault="00DD3FE9" w:rsidP="00E2159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Dicloridróxido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de alumínio, seus sais e </w:t>
            </w: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complexos</w:t>
            </w:r>
            <w:proofErr w:type="gramEnd"/>
          </w:p>
        </w:tc>
        <w:tc>
          <w:tcPr>
            <w:tcW w:w="1452" w:type="dxa"/>
          </w:tcPr>
          <w:p w:rsidR="00DD3FE9" w:rsidRPr="009526BD" w:rsidRDefault="00DD3FE9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Antitranspirantes</w:t>
            </w:r>
            <w:proofErr w:type="spellEnd"/>
          </w:p>
        </w:tc>
        <w:tc>
          <w:tcPr>
            <w:tcW w:w="1691" w:type="dxa"/>
          </w:tcPr>
          <w:p w:rsidR="00DD3FE9" w:rsidRPr="009526BD" w:rsidRDefault="00DD3FE9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25% base anidra</w:t>
            </w:r>
          </w:p>
        </w:tc>
        <w:tc>
          <w:tcPr>
            <w:tcW w:w="1730" w:type="dxa"/>
          </w:tcPr>
          <w:p w:rsidR="00DD3FE9" w:rsidRPr="009526BD" w:rsidRDefault="00DD3FE9" w:rsidP="008E78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591" w:type="dxa"/>
          </w:tcPr>
          <w:p w:rsidR="00DD3FE9" w:rsidRPr="009526BD" w:rsidRDefault="00DD3FE9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Aplicar somente nas axilas. Não aplicar sobre a pele irritada. Em caso de irritação suspender o uso.</w:t>
            </w:r>
          </w:p>
        </w:tc>
      </w:tr>
      <w:tr w:rsidR="00DD3FE9" w:rsidRPr="009526BD" w:rsidTr="00C56AF3">
        <w:tc>
          <w:tcPr>
            <w:tcW w:w="596" w:type="dxa"/>
          </w:tcPr>
          <w:p w:rsidR="00DD3FE9" w:rsidRPr="009526BD" w:rsidRDefault="00DD3FE9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30</w:t>
            </w:r>
          </w:p>
        </w:tc>
        <w:tc>
          <w:tcPr>
            <w:tcW w:w="1660" w:type="dxa"/>
          </w:tcPr>
          <w:p w:rsidR="00DD3FE9" w:rsidRPr="009526BD" w:rsidRDefault="00DD3FE9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Sesquicloridróxido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de alumínio, seus sais e </w:t>
            </w: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complexos</w:t>
            </w:r>
            <w:proofErr w:type="gramEnd"/>
          </w:p>
        </w:tc>
        <w:tc>
          <w:tcPr>
            <w:tcW w:w="1452" w:type="dxa"/>
          </w:tcPr>
          <w:p w:rsidR="00DD3FE9" w:rsidRPr="009526BD" w:rsidRDefault="00DD3FE9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Antitranspirantes</w:t>
            </w:r>
            <w:proofErr w:type="spellEnd"/>
          </w:p>
        </w:tc>
        <w:tc>
          <w:tcPr>
            <w:tcW w:w="1691" w:type="dxa"/>
          </w:tcPr>
          <w:p w:rsidR="00DD3FE9" w:rsidRPr="009526BD" w:rsidRDefault="00DD3FE9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25% base anidra</w:t>
            </w:r>
          </w:p>
        </w:tc>
        <w:tc>
          <w:tcPr>
            <w:tcW w:w="1730" w:type="dxa"/>
          </w:tcPr>
          <w:p w:rsidR="00DD3FE9" w:rsidRPr="009526BD" w:rsidRDefault="00DD3FE9" w:rsidP="008E78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591" w:type="dxa"/>
          </w:tcPr>
          <w:p w:rsidR="00DD3FE9" w:rsidRPr="009526BD" w:rsidRDefault="00DD3FE9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Aplicar somente nas axilas. Não aplicar sobre a pele irritada. Em caso de irritação suspender o uso.</w:t>
            </w:r>
          </w:p>
        </w:tc>
      </w:tr>
      <w:tr w:rsidR="00D51618" w:rsidRPr="009526BD" w:rsidTr="00C56AF3">
        <w:tc>
          <w:tcPr>
            <w:tcW w:w="596" w:type="dxa"/>
          </w:tcPr>
          <w:p w:rsidR="00D51618" w:rsidRPr="009526BD" w:rsidRDefault="00D51618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31</w:t>
            </w:r>
          </w:p>
        </w:tc>
        <w:tc>
          <w:tcPr>
            <w:tcW w:w="1660" w:type="dxa"/>
          </w:tcPr>
          <w:p w:rsidR="00D51618" w:rsidRPr="009526BD" w:rsidRDefault="00D51618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Cloreto de alumínio</w:t>
            </w:r>
          </w:p>
        </w:tc>
        <w:tc>
          <w:tcPr>
            <w:tcW w:w="1452" w:type="dxa"/>
          </w:tcPr>
          <w:p w:rsidR="00D51618" w:rsidRPr="009526BD" w:rsidRDefault="00D51618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Antitranspirantes</w:t>
            </w:r>
            <w:proofErr w:type="spellEnd"/>
          </w:p>
        </w:tc>
        <w:tc>
          <w:tcPr>
            <w:tcW w:w="1691" w:type="dxa"/>
          </w:tcPr>
          <w:p w:rsidR="00D51618" w:rsidRPr="009526BD" w:rsidRDefault="00D51618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15% base anidra</w:t>
            </w:r>
          </w:p>
        </w:tc>
        <w:tc>
          <w:tcPr>
            <w:tcW w:w="1730" w:type="dxa"/>
          </w:tcPr>
          <w:p w:rsidR="00D51618" w:rsidRPr="009526BD" w:rsidRDefault="00D51618" w:rsidP="008E78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Proibido em aerossóis</w:t>
            </w:r>
          </w:p>
        </w:tc>
        <w:tc>
          <w:tcPr>
            <w:tcW w:w="1591" w:type="dxa"/>
          </w:tcPr>
          <w:p w:rsidR="00D51618" w:rsidRPr="009526BD" w:rsidRDefault="00D51618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Aplicar somente nas axilas. Não aplicar sobre a pele irritada. Em caso de irritação suspender o uso.</w:t>
            </w:r>
          </w:p>
        </w:tc>
      </w:tr>
      <w:tr w:rsidR="00D51618" w:rsidRPr="009526BD" w:rsidTr="00C56AF3">
        <w:tc>
          <w:tcPr>
            <w:tcW w:w="596" w:type="dxa"/>
          </w:tcPr>
          <w:p w:rsidR="00D51618" w:rsidRPr="009526BD" w:rsidRDefault="00D51618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32</w:t>
            </w:r>
          </w:p>
        </w:tc>
        <w:tc>
          <w:tcPr>
            <w:tcW w:w="1660" w:type="dxa"/>
          </w:tcPr>
          <w:p w:rsidR="00D51618" w:rsidRPr="009526BD" w:rsidRDefault="00D51618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Sulfato de alumínio tamponado</w:t>
            </w:r>
          </w:p>
        </w:tc>
        <w:tc>
          <w:tcPr>
            <w:tcW w:w="1452" w:type="dxa"/>
          </w:tcPr>
          <w:p w:rsidR="00D51618" w:rsidRPr="009526BD" w:rsidRDefault="00D51618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Antitranspirantes</w:t>
            </w:r>
            <w:proofErr w:type="spellEnd"/>
          </w:p>
        </w:tc>
        <w:tc>
          <w:tcPr>
            <w:tcW w:w="1691" w:type="dxa"/>
          </w:tcPr>
          <w:p w:rsidR="00D51618" w:rsidRPr="009526BD" w:rsidRDefault="00D51618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8% como sulfato de alumínio tamponado com 8% de lactato de alumínio</w:t>
            </w:r>
          </w:p>
        </w:tc>
        <w:tc>
          <w:tcPr>
            <w:tcW w:w="1730" w:type="dxa"/>
          </w:tcPr>
          <w:p w:rsidR="00D51618" w:rsidRPr="009526BD" w:rsidRDefault="00D51618" w:rsidP="008E78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Proibido em aerossóis</w:t>
            </w:r>
          </w:p>
        </w:tc>
        <w:tc>
          <w:tcPr>
            <w:tcW w:w="1591" w:type="dxa"/>
          </w:tcPr>
          <w:p w:rsidR="00D51618" w:rsidRPr="009526BD" w:rsidRDefault="00D51618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Aplicar somente nas axilas. Não aplicar sobre a pele irritada. Em caso de irritação suspender o uso.</w:t>
            </w:r>
          </w:p>
        </w:tc>
      </w:tr>
      <w:tr w:rsidR="00D51618" w:rsidRPr="009526BD" w:rsidTr="00C56AF3">
        <w:tc>
          <w:tcPr>
            <w:tcW w:w="596" w:type="dxa"/>
          </w:tcPr>
          <w:p w:rsidR="00D51618" w:rsidRPr="009526BD" w:rsidRDefault="00D51618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33</w:t>
            </w:r>
          </w:p>
        </w:tc>
        <w:tc>
          <w:tcPr>
            <w:tcW w:w="1660" w:type="dxa"/>
          </w:tcPr>
          <w:p w:rsidR="00D51618" w:rsidRPr="009526BD" w:rsidRDefault="00D51618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8-Quinolinol e </w:t>
            </w: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 xml:space="preserve">sulfato de 8-hidroxi-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quinolinio</w:t>
            </w:r>
            <w:proofErr w:type="spellEnd"/>
          </w:p>
        </w:tc>
        <w:tc>
          <w:tcPr>
            <w:tcW w:w="1452" w:type="dxa"/>
          </w:tcPr>
          <w:p w:rsidR="00D51618" w:rsidRPr="009526BD" w:rsidRDefault="00D51618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 xml:space="preserve">a) </w:t>
            </w: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>Estabilizador de peróxido de hidrogênio em produtos para cuidado dos cabelos que se enxague</w:t>
            </w:r>
          </w:p>
          <w:p w:rsidR="00D51618" w:rsidRPr="009526BD" w:rsidRDefault="00D51618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D51618" w:rsidRPr="009526BD" w:rsidRDefault="00D51618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b) Estabilizador de peróxido de hidrogênio em produtos para cuidado dos cabelos que são se enxague</w:t>
            </w:r>
          </w:p>
        </w:tc>
        <w:tc>
          <w:tcPr>
            <w:tcW w:w="1691" w:type="dxa"/>
          </w:tcPr>
          <w:p w:rsidR="00D51618" w:rsidRPr="009526BD" w:rsidRDefault="00D51618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 xml:space="preserve">a) 0,3% </w:t>
            </w: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>calculado como base</w:t>
            </w:r>
          </w:p>
          <w:p w:rsidR="00D51618" w:rsidRPr="009526BD" w:rsidRDefault="00D51618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D51618" w:rsidRPr="009526BD" w:rsidRDefault="00D51618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b) 0,03% calculado como base</w:t>
            </w:r>
          </w:p>
        </w:tc>
        <w:tc>
          <w:tcPr>
            <w:tcW w:w="1730" w:type="dxa"/>
          </w:tcPr>
          <w:p w:rsidR="00D51618" w:rsidRPr="009526BD" w:rsidRDefault="00D51618" w:rsidP="008E78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591" w:type="dxa"/>
          </w:tcPr>
          <w:p w:rsidR="00D51618" w:rsidRPr="009526BD" w:rsidRDefault="00D51618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D51618" w:rsidRPr="009526BD" w:rsidTr="00C56AF3">
        <w:tc>
          <w:tcPr>
            <w:tcW w:w="596" w:type="dxa"/>
          </w:tcPr>
          <w:p w:rsidR="00D51618" w:rsidRPr="009526BD" w:rsidRDefault="00D51618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>34</w:t>
            </w:r>
          </w:p>
        </w:tc>
        <w:tc>
          <w:tcPr>
            <w:tcW w:w="1660" w:type="dxa"/>
          </w:tcPr>
          <w:p w:rsidR="00D51618" w:rsidRPr="009526BD" w:rsidRDefault="00D51618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Ácido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etidrônico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e seus sais (Ácido </w:t>
            </w: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-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hidroxietileno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-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difosfônico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) e seus sais</w:t>
            </w:r>
          </w:p>
        </w:tc>
        <w:tc>
          <w:tcPr>
            <w:tcW w:w="1452" w:type="dxa"/>
          </w:tcPr>
          <w:p w:rsidR="00D51618" w:rsidRPr="009526BD" w:rsidRDefault="00D51618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a) Cuidado com os cabelos</w:t>
            </w:r>
          </w:p>
          <w:p w:rsidR="00D51618" w:rsidRPr="009526BD" w:rsidRDefault="00D51618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D51618" w:rsidRPr="009526BD" w:rsidRDefault="00D51618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b) Sabonetes</w:t>
            </w:r>
          </w:p>
        </w:tc>
        <w:tc>
          <w:tcPr>
            <w:tcW w:w="1691" w:type="dxa"/>
          </w:tcPr>
          <w:p w:rsidR="00D51618" w:rsidRPr="009526BD" w:rsidRDefault="00D51618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a) 1,5%</w:t>
            </w:r>
          </w:p>
          <w:p w:rsidR="00D51618" w:rsidRPr="009526BD" w:rsidRDefault="00D51618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D51618" w:rsidRPr="009526BD" w:rsidRDefault="00D51618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b) 0,2%</w:t>
            </w:r>
          </w:p>
          <w:p w:rsidR="00D51618" w:rsidRPr="009526BD" w:rsidRDefault="00D51618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(Ambos expressos como ácido)</w:t>
            </w:r>
          </w:p>
        </w:tc>
        <w:tc>
          <w:tcPr>
            <w:tcW w:w="1730" w:type="dxa"/>
          </w:tcPr>
          <w:p w:rsidR="00D51618" w:rsidRPr="009526BD" w:rsidRDefault="00D51618" w:rsidP="008E78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591" w:type="dxa"/>
          </w:tcPr>
          <w:p w:rsidR="00D51618" w:rsidRPr="009526BD" w:rsidRDefault="00D51618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D51618" w:rsidRPr="009526BD" w:rsidTr="00C56AF3">
        <w:tc>
          <w:tcPr>
            <w:tcW w:w="596" w:type="dxa"/>
          </w:tcPr>
          <w:p w:rsidR="00D51618" w:rsidRPr="009526BD" w:rsidRDefault="00D51618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35</w:t>
            </w:r>
          </w:p>
        </w:tc>
        <w:tc>
          <w:tcPr>
            <w:tcW w:w="1660" w:type="dxa"/>
          </w:tcPr>
          <w:p w:rsidR="00D51618" w:rsidRPr="009526BD" w:rsidRDefault="00D51618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1-Fenoxipropano-2-ol</w:t>
            </w:r>
          </w:p>
        </w:tc>
        <w:tc>
          <w:tcPr>
            <w:tcW w:w="1452" w:type="dxa"/>
          </w:tcPr>
          <w:p w:rsidR="00D51618" w:rsidRPr="009526BD" w:rsidRDefault="00D51618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691" w:type="dxa"/>
          </w:tcPr>
          <w:p w:rsidR="00D51618" w:rsidRPr="009526BD" w:rsidRDefault="00D51618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2%</w:t>
            </w:r>
          </w:p>
        </w:tc>
        <w:tc>
          <w:tcPr>
            <w:tcW w:w="1730" w:type="dxa"/>
          </w:tcPr>
          <w:p w:rsidR="00D51618" w:rsidRPr="009526BD" w:rsidRDefault="00D51618" w:rsidP="008E78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Somente em produtos para enxaguar. Proibido o uso em produtos para higiene oral. Como conservantes, ver lista específica.</w:t>
            </w:r>
          </w:p>
        </w:tc>
        <w:tc>
          <w:tcPr>
            <w:tcW w:w="1591" w:type="dxa"/>
          </w:tcPr>
          <w:p w:rsidR="00D51618" w:rsidRPr="009526BD" w:rsidRDefault="00D51618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D51618" w:rsidRPr="009526BD" w:rsidTr="00C56AF3">
        <w:tc>
          <w:tcPr>
            <w:tcW w:w="596" w:type="dxa"/>
          </w:tcPr>
          <w:p w:rsidR="00D51618" w:rsidRPr="009526BD" w:rsidRDefault="00D51618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36</w:t>
            </w:r>
          </w:p>
        </w:tc>
        <w:tc>
          <w:tcPr>
            <w:tcW w:w="1660" w:type="dxa"/>
          </w:tcPr>
          <w:p w:rsidR="00D51618" w:rsidRPr="009526BD" w:rsidRDefault="00D51618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Cloreto de estrôncio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hexahidratado</w:t>
            </w:r>
            <w:proofErr w:type="spellEnd"/>
          </w:p>
        </w:tc>
        <w:tc>
          <w:tcPr>
            <w:tcW w:w="1452" w:type="dxa"/>
          </w:tcPr>
          <w:p w:rsidR="00D51618" w:rsidRPr="009526BD" w:rsidRDefault="00D51618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Creme dental</w:t>
            </w:r>
          </w:p>
        </w:tc>
        <w:tc>
          <w:tcPr>
            <w:tcW w:w="1691" w:type="dxa"/>
          </w:tcPr>
          <w:p w:rsidR="00D51618" w:rsidRPr="009526BD" w:rsidRDefault="00D51618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3,5%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Claculado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como estrôncio. Quando misturado com outras substâncias permitidas, o conteúdo total de estrôncio não deve superar 3,5</w:t>
            </w: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%</w:t>
            </w:r>
            <w:proofErr w:type="gramEnd"/>
          </w:p>
        </w:tc>
        <w:tc>
          <w:tcPr>
            <w:tcW w:w="1730" w:type="dxa"/>
          </w:tcPr>
          <w:p w:rsidR="00D51618" w:rsidRPr="009526BD" w:rsidRDefault="00D51618" w:rsidP="008E78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591" w:type="dxa"/>
          </w:tcPr>
          <w:p w:rsidR="00D51618" w:rsidRPr="009526BD" w:rsidRDefault="00D51618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- Contém cloreto de estrôncio</w:t>
            </w:r>
          </w:p>
          <w:p w:rsidR="00D51618" w:rsidRPr="009526BD" w:rsidRDefault="00D51618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- Não se recomenda uso frequente em crianças</w:t>
            </w:r>
          </w:p>
        </w:tc>
      </w:tr>
      <w:tr w:rsidR="00D51618" w:rsidRPr="009526BD" w:rsidTr="00C56AF3">
        <w:tc>
          <w:tcPr>
            <w:tcW w:w="596" w:type="dxa"/>
          </w:tcPr>
          <w:p w:rsidR="00D51618" w:rsidRPr="009526BD" w:rsidRDefault="00D51618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37</w:t>
            </w:r>
          </w:p>
        </w:tc>
        <w:tc>
          <w:tcPr>
            <w:tcW w:w="1660" w:type="dxa"/>
          </w:tcPr>
          <w:p w:rsidR="00D51618" w:rsidRPr="009526BD" w:rsidRDefault="00D51618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Acetato de estrôncio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hemihidratado</w:t>
            </w:r>
            <w:proofErr w:type="spellEnd"/>
          </w:p>
        </w:tc>
        <w:tc>
          <w:tcPr>
            <w:tcW w:w="1452" w:type="dxa"/>
          </w:tcPr>
          <w:p w:rsidR="00D51618" w:rsidRPr="009526BD" w:rsidRDefault="00D51618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Creme dental</w:t>
            </w:r>
          </w:p>
        </w:tc>
        <w:tc>
          <w:tcPr>
            <w:tcW w:w="1691" w:type="dxa"/>
          </w:tcPr>
          <w:p w:rsidR="00D51618" w:rsidRPr="009526BD" w:rsidRDefault="00D51618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3,5%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Claculado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como estrôncio. Quando misturado com </w:t>
            </w: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>outras substâncias permitidas, o conteúdo total de estrôncio não deve superar 3,5</w:t>
            </w: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%</w:t>
            </w:r>
            <w:proofErr w:type="gramEnd"/>
          </w:p>
        </w:tc>
        <w:tc>
          <w:tcPr>
            <w:tcW w:w="1730" w:type="dxa"/>
          </w:tcPr>
          <w:p w:rsidR="00D51618" w:rsidRPr="009526BD" w:rsidRDefault="00D51618" w:rsidP="008E78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591" w:type="dxa"/>
          </w:tcPr>
          <w:p w:rsidR="00D51618" w:rsidRPr="009526BD" w:rsidRDefault="00D51618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- Contém acetato de estrôncio</w:t>
            </w:r>
          </w:p>
          <w:p w:rsidR="00D51618" w:rsidRPr="009526BD" w:rsidRDefault="00D51618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- Não se </w:t>
            </w: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>recomenda uso frequente em crianças</w:t>
            </w:r>
          </w:p>
        </w:tc>
      </w:tr>
      <w:tr w:rsidR="003D55B8" w:rsidRPr="009526BD" w:rsidTr="00C56AF3">
        <w:tc>
          <w:tcPr>
            <w:tcW w:w="596" w:type="dxa"/>
          </w:tcPr>
          <w:p w:rsidR="003D55B8" w:rsidRPr="009526BD" w:rsidRDefault="003D55B8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>38</w:t>
            </w:r>
          </w:p>
        </w:tc>
        <w:tc>
          <w:tcPr>
            <w:tcW w:w="1660" w:type="dxa"/>
          </w:tcPr>
          <w:p w:rsidR="003D55B8" w:rsidRPr="009526BD" w:rsidRDefault="003D55B8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Talco: </w:t>
            </w:r>
            <w:r w:rsidR="00786390"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Silicato de magnésio hidratado</w:t>
            </w:r>
          </w:p>
        </w:tc>
        <w:tc>
          <w:tcPr>
            <w:tcW w:w="1452" w:type="dxa"/>
          </w:tcPr>
          <w:p w:rsidR="003D55B8" w:rsidRPr="009526BD" w:rsidRDefault="00786390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a) Produto em pó para crianças com menos de </w:t>
            </w: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3</w:t>
            </w:r>
            <w:proofErr w:type="gram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anos</w:t>
            </w:r>
          </w:p>
          <w:p w:rsidR="00786390" w:rsidRPr="009526BD" w:rsidRDefault="00786390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786390" w:rsidRPr="009526BD" w:rsidRDefault="00786390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b) outros produtos</w:t>
            </w:r>
          </w:p>
        </w:tc>
        <w:tc>
          <w:tcPr>
            <w:tcW w:w="1691" w:type="dxa"/>
          </w:tcPr>
          <w:p w:rsidR="003D55B8" w:rsidRPr="009526BD" w:rsidRDefault="00786390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(a) e (b)</w:t>
            </w:r>
          </w:p>
          <w:p w:rsidR="00786390" w:rsidRPr="009526BD" w:rsidRDefault="00786390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Sem limites</w:t>
            </w:r>
          </w:p>
        </w:tc>
        <w:tc>
          <w:tcPr>
            <w:tcW w:w="1730" w:type="dxa"/>
          </w:tcPr>
          <w:p w:rsidR="003D55B8" w:rsidRPr="009526BD" w:rsidRDefault="003D55B8" w:rsidP="008E78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591" w:type="dxa"/>
          </w:tcPr>
          <w:p w:rsidR="003D55B8" w:rsidRPr="009526BD" w:rsidRDefault="00786390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(a)</w:t>
            </w:r>
          </w:p>
          <w:p w:rsidR="00786390" w:rsidRPr="009526BD" w:rsidRDefault="00786390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- Manter o pó afastado do nariz e da boca da criança.</w:t>
            </w:r>
          </w:p>
        </w:tc>
      </w:tr>
      <w:tr w:rsidR="00786390" w:rsidRPr="009526BD" w:rsidTr="00C56AF3">
        <w:tc>
          <w:tcPr>
            <w:tcW w:w="596" w:type="dxa"/>
          </w:tcPr>
          <w:p w:rsidR="00786390" w:rsidRPr="009526BD" w:rsidRDefault="00786390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39</w:t>
            </w:r>
          </w:p>
        </w:tc>
        <w:tc>
          <w:tcPr>
            <w:tcW w:w="1660" w:type="dxa"/>
          </w:tcPr>
          <w:p w:rsidR="00786390" w:rsidRPr="009526BD" w:rsidRDefault="00786390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Dialcanolamidas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de ácido graxo</w:t>
            </w:r>
          </w:p>
        </w:tc>
        <w:tc>
          <w:tcPr>
            <w:tcW w:w="1452" w:type="dxa"/>
          </w:tcPr>
          <w:p w:rsidR="00786390" w:rsidRPr="009526BD" w:rsidRDefault="00786390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691" w:type="dxa"/>
          </w:tcPr>
          <w:p w:rsidR="00786390" w:rsidRPr="009526BD" w:rsidRDefault="00786390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Máximo teor de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dialcanolaminas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: 0,5%</w:t>
            </w:r>
          </w:p>
        </w:tc>
        <w:tc>
          <w:tcPr>
            <w:tcW w:w="1730" w:type="dxa"/>
          </w:tcPr>
          <w:p w:rsidR="00786390" w:rsidRPr="009526BD" w:rsidRDefault="00786390" w:rsidP="008E78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Não usar em sistemas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nitrisantes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. Máximo teor de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dialcanolamina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em matérias-primas: 5%</w:t>
            </w:r>
          </w:p>
          <w:p w:rsidR="00786390" w:rsidRPr="009526BD" w:rsidRDefault="00786390" w:rsidP="008E78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Máximo teor de N-nitroso-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dialcanolamina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: 50ppm. Embalar em recipientes livre de nitritos.</w:t>
            </w:r>
          </w:p>
        </w:tc>
        <w:tc>
          <w:tcPr>
            <w:tcW w:w="1591" w:type="dxa"/>
          </w:tcPr>
          <w:p w:rsidR="00FE32FF" w:rsidRPr="009526BD" w:rsidRDefault="00FE32FF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FE32FF" w:rsidRPr="009526BD" w:rsidRDefault="00FE32FF" w:rsidP="00FE32FF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  <w:p w:rsidR="00FE32FF" w:rsidRPr="009526BD" w:rsidRDefault="00FE32FF" w:rsidP="00FE32FF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  <w:p w:rsidR="00FE32FF" w:rsidRPr="009526BD" w:rsidRDefault="00FE32FF" w:rsidP="00FE32FF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  <w:p w:rsidR="00FE32FF" w:rsidRPr="009526BD" w:rsidRDefault="00FE32FF" w:rsidP="00FE32FF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  <w:p w:rsidR="00FE32FF" w:rsidRPr="009526BD" w:rsidRDefault="00FE32FF" w:rsidP="00FE32FF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  <w:p w:rsidR="00FE32FF" w:rsidRPr="009526BD" w:rsidRDefault="00FE32FF" w:rsidP="00FE32FF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  <w:p w:rsidR="00FE32FF" w:rsidRPr="009526BD" w:rsidRDefault="00FE32FF" w:rsidP="00FE32FF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  <w:p w:rsidR="00FE32FF" w:rsidRPr="009526BD" w:rsidRDefault="00FE32FF" w:rsidP="00FE32FF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  <w:p w:rsidR="00FE32FF" w:rsidRPr="009526BD" w:rsidRDefault="00FE32FF" w:rsidP="00FE32FF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  <w:p w:rsidR="00786390" w:rsidRPr="009526BD" w:rsidRDefault="00786390" w:rsidP="00FE32FF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  <w:p w:rsidR="00FE32FF" w:rsidRPr="009526BD" w:rsidRDefault="00FE32FF" w:rsidP="00FE32FF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  <w:p w:rsidR="00FE32FF" w:rsidRPr="009526BD" w:rsidRDefault="00FE32FF" w:rsidP="00FE32FF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  <w:p w:rsidR="00FE32FF" w:rsidRPr="009526BD" w:rsidRDefault="00FE32FF" w:rsidP="00FE32FF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786390" w:rsidRPr="009526BD" w:rsidTr="00C56AF3">
        <w:tc>
          <w:tcPr>
            <w:tcW w:w="596" w:type="dxa"/>
          </w:tcPr>
          <w:p w:rsidR="00786390" w:rsidRPr="009526BD" w:rsidRDefault="00786390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40</w:t>
            </w:r>
          </w:p>
        </w:tc>
        <w:tc>
          <w:tcPr>
            <w:tcW w:w="1660" w:type="dxa"/>
          </w:tcPr>
          <w:p w:rsidR="00786390" w:rsidRPr="009526BD" w:rsidRDefault="00786390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Manoalcanolaminas</w:t>
            </w:r>
            <w:proofErr w:type="spellEnd"/>
          </w:p>
        </w:tc>
        <w:tc>
          <w:tcPr>
            <w:tcW w:w="1452" w:type="dxa"/>
          </w:tcPr>
          <w:p w:rsidR="00786390" w:rsidRPr="009526BD" w:rsidRDefault="00786390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691" w:type="dxa"/>
          </w:tcPr>
          <w:p w:rsidR="00786390" w:rsidRPr="009526BD" w:rsidRDefault="00786390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Máximo teor de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dialcanolaminas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: 0,5%</w:t>
            </w:r>
          </w:p>
        </w:tc>
        <w:tc>
          <w:tcPr>
            <w:tcW w:w="1730" w:type="dxa"/>
          </w:tcPr>
          <w:p w:rsidR="00786390" w:rsidRPr="009526BD" w:rsidRDefault="00786390" w:rsidP="008E78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Não usar em sistemas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nitrosantes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. Pureza mínima: 99%</w:t>
            </w:r>
          </w:p>
          <w:p w:rsidR="00786390" w:rsidRPr="009526BD" w:rsidRDefault="00786390" w:rsidP="008E78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Máximo teor de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alcanolaminas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secundárias em matérias primas: 0,5%. Máximo teor de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N-nitroso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dialcanolamina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: 50ppm. Embalar em recipientes livres de nitritos.</w:t>
            </w:r>
          </w:p>
        </w:tc>
        <w:tc>
          <w:tcPr>
            <w:tcW w:w="1591" w:type="dxa"/>
          </w:tcPr>
          <w:p w:rsidR="00786390" w:rsidRPr="009526BD" w:rsidRDefault="00786390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786390" w:rsidRPr="009526BD" w:rsidTr="00C56AF3">
        <w:tc>
          <w:tcPr>
            <w:tcW w:w="596" w:type="dxa"/>
          </w:tcPr>
          <w:p w:rsidR="00786390" w:rsidRPr="009526BD" w:rsidRDefault="00786390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41</w:t>
            </w:r>
          </w:p>
        </w:tc>
        <w:tc>
          <w:tcPr>
            <w:tcW w:w="1660" w:type="dxa"/>
          </w:tcPr>
          <w:p w:rsidR="00786390" w:rsidRPr="009526BD" w:rsidRDefault="00786390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Trialcanolaminas</w:t>
            </w:r>
            <w:proofErr w:type="spellEnd"/>
          </w:p>
        </w:tc>
        <w:tc>
          <w:tcPr>
            <w:tcW w:w="1452" w:type="dxa"/>
          </w:tcPr>
          <w:p w:rsidR="00786390" w:rsidRPr="009526BD" w:rsidRDefault="00786390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a) Produtos que não enxague</w:t>
            </w:r>
          </w:p>
          <w:p w:rsidR="00786390" w:rsidRPr="009526BD" w:rsidRDefault="00786390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786390" w:rsidRPr="009526BD" w:rsidRDefault="00786390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b) Outros produtos</w:t>
            </w:r>
          </w:p>
        </w:tc>
        <w:tc>
          <w:tcPr>
            <w:tcW w:w="1691" w:type="dxa"/>
          </w:tcPr>
          <w:p w:rsidR="00786390" w:rsidRPr="009526BD" w:rsidRDefault="00786390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a) 2,5%</w:t>
            </w:r>
          </w:p>
          <w:p w:rsidR="00786390" w:rsidRPr="009526BD" w:rsidRDefault="00786390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786390" w:rsidRPr="009526BD" w:rsidRDefault="00786390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b) Sem limite</w:t>
            </w:r>
          </w:p>
        </w:tc>
        <w:tc>
          <w:tcPr>
            <w:tcW w:w="1730" w:type="dxa"/>
          </w:tcPr>
          <w:p w:rsidR="00786390" w:rsidRPr="009526BD" w:rsidRDefault="00786390" w:rsidP="008E78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(a) e (b)</w:t>
            </w:r>
          </w:p>
          <w:p w:rsidR="00786390" w:rsidRPr="009526BD" w:rsidRDefault="00786390" w:rsidP="0078639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Não usar em sistemas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nitrosantes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. Pureza mínima: 99%</w:t>
            </w:r>
          </w:p>
          <w:p w:rsidR="00786390" w:rsidRPr="009526BD" w:rsidRDefault="00786390" w:rsidP="0078639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 xml:space="preserve">Máximo teor de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alcanolaminas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secundárias em matérias primas: 0,5%. Máximo teor de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N-nitroso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dialcanolamina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: 50ppm. Embalar em recipientes livres de nitritos.</w:t>
            </w:r>
          </w:p>
        </w:tc>
        <w:tc>
          <w:tcPr>
            <w:tcW w:w="1591" w:type="dxa"/>
          </w:tcPr>
          <w:p w:rsidR="00786390" w:rsidRPr="009526BD" w:rsidRDefault="00786390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786390" w:rsidRPr="009526BD" w:rsidTr="00C56AF3">
        <w:tc>
          <w:tcPr>
            <w:tcW w:w="596" w:type="dxa"/>
          </w:tcPr>
          <w:p w:rsidR="00786390" w:rsidRPr="009526BD" w:rsidRDefault="008E3814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>42</w:t>
            </w:r>
          </w:p>
        </w:tc>
        <w:tc>
          <w:tcPr>
            <w:tcW w:w="1660" w:type="dxa"/>
          </w:tcPr>
          <w:p w:rsidR="00786390" w:rsidRPr="009526BD" w:rsidRDefault="008E3814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Hidróxido de estrôncio</w:t>
            </w:r>
          </w:p>
        </w:tc>
        <w:tc>
          <w:tcPr>
            <w:tcW w:w="1452" w:type="dxa"/>
          </w:tcPr>
          <w:p w:rsidR="00786390" w:rsidRPr="009526BD" w:rsidRDefault="008E3814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Ajuste de </w:t>
            </w: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pH</w:t>
            </w:r>
            <w:proofErr w:type="gram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em depilatórios</w:t>
            </w:r>
          </w:p>
        </w:tc>
        <w:tc>
          <w:tcPr>
            <w:tcW w:w="1691" w:type="dxa"/>
          </w:tcPr>
          <w:p w:rsidR="00786390" w:rsidRPr="009526BD" w:rsidRDefault="008E3814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3,5% calculado com </w:t>
            </w: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Sr.</w:t>
            </w:r>
            <w:proofErr w:type="gram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pH máximo = 12,7</w:t>
            </w:r>
          </w:p>
        </w:tc>
        <w:tc>
          <w:tcPr>
            <w:tcW w:w="1730" w:type="dxa"/>
          </w:tcPr>
          <w:p w:rsidR="00786390" w:rsidRPr="009526BD" w:rsidRDefault="00786390" w:rsidP="008E78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591" w:type="dxa"/>
          </w:tcPr>
          <w:p w:rsidR="00786390" w:rsidRPr="009526BD" w:rsidRDefault="008E3814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Manter fora do alcance de crianças. Evitar que o produto atinja os olhos</w:t>
            </w:r>
          </w:p>
        </w:tc>
      </w:tr>
      <w:tr w:rsidR="008E3814" w:rsidRPr="009526BD" w:rsidTr="00C56AF3">
        <w:tc>
          <w:tcPr>
            <w:tcW w:w="596" w:type="dxa"/>
          </w:tcPr>
          <w:p w:rsidR="008E3814" w:rsidRPr="009526BD" w:rsidRDefault="008E3814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43</w:t>
            </w:r>
          </w:p>
        </w:tc>
        <w:tc>
          <w:tcPr>
            <w:tcW w:w="1660" w:type="dxa"/>
          </w:tcPr>
          <w:p w:rsidR="008E3814" w:rsidRPr="009526BD" w:rsidRDefault="00F55F9D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Peróxido de estrôncio</w:t>
            </w:r>
          </w:p>
        </w:tc>
        <w:tc>
          <w:tcPr>
            <w:tcW w:w="1452" w:type="dxa"/>
          </w:tcPr>
          <w:p w:rsidR="008E3814" w:rsidRPr="009526BD" w:rsidRDefault="00F55F9D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Preparações para cuidados dos cabelos, de uso profissional, que se </w:t>
            </w: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enxáguem</w:t>
            </w:r>
            <w:proofErr w:type="gramEnd"/>
          </w:p>
        </w:tc>
        <w:tc>
          <w:tcPr>
            <w:tcW w:w="1691" w:type="dxa"/>
          </w:tcPr>
          <w:p w:rsidR="008E3814" w:rsidRPr="009526BD" w:rsidRDefault="00F55F9D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4,5% calculado como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Sr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na preparação pronta para uso</w:t>
            </w:r>
          </w:p>
        </w:tc>
        <w:tc>
          <w:tcPr>
            <w:tcW w:w="1730" w:type="dxa"/>
          </w:tcPr>
          <w:p w:rsidR="008E3814" w:rsidRPr="009526BD" w:rsidRDefault="00F55F9D" w:rsidP="008E78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Todos os produtos devem seguir as recomendações do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péroxido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de hidrogênio</w:t>
            </w:r>
          </w:p>
        </w:tc>
        <w:tc>
          <w:tcPr>
            <w:tcW w:w="1591" w:type="dxa"/>
          </w:tcPr>
          <w:p w:rsidR="008E3814" w:rsidRPr="009526BD" w:rsidRDefault="00F55F9D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Evitar o contato com os olhos. Enxaguar imediatamente os olhos se o produto entrar em contato com os mesmos. Só para uso profissional. Usar luvas adequadas.</w:t>
            </w:r>
          </w:p>
        </w:tc>
      </w:tr>
      <w:tr w:rsidR="00F55F9D" w:rsidRPr="009526BD" w:rsidTr="00C56AF3">
        <w:tc>
          <w:tcPr>
            <w:tcW w:w="596" w:type="dxa"/>
          </w:tcPr>
          <w:p w:rsidR="00F55F9D" w:rsidRPr="009526BD" w:rsidRDefault="00F55F9D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44</w:t>
            </w:r>
          </w:p>
        </w:tc>
        <w:tc>
          <w:tcPr>
            <w:tcW w:w="1660" w:type="dxa"/>
          </w:tcPr>
          <w:p w:rsidR="00F55F9D" w:rsidRPr="009526BD" w:rsidRDefault="00F55F9D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Enxofre</w:t>
            </w:r>
          </w:p>
        </w:tc>
        <w:tc>
          <w:tcPr>
            <w:tcW w:w="1452" w:type="dxa"/>
          </w:tcPr>
          <w:p w:rsidR="00F55F9D" w:rsidRPr="009526BD" w:rsidRDefault="00F55F9D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Produtos para combater a caspa e a acne</w:t>
            </w:r>
          </w:p>
        </w:tc>
        <w:tc>
          <w:tcPr>
            <w:tcW w:w="1691" w:type="dxa"/>
          </w:tcPr>
          <w:p w:rsidR="00F55F9D" w:rsidRPr="009526BD" w:rsidRDefault="00F55F9D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10%</w:t>
            </w:r>
          </w:p>
        </w:tc>
        <w:tc>
          <w:tcPr>
            <w:tcW w:w="1730" w:type="dxa"/>
          </w:tcPr>
          <w:p w:rsidR="00F55F9D" w:rsidRPr="009526BD" w:rsidRDefault="00F55F9D" w:rsidP="008E78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591" w:type="dxa"/>
          </w:tcPr>
          <w:p w:rsidR="00F55F9D" w:rsidRPr="009526BD" w:rsidRDefault="00F55F9D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F55F9D" w:rsidRPr="009526BD" w:rsidTr="00C56AF3">
        <w:tc>
          <w:tcPr>
            <w:tcW w:w="596" w:type="dxa"/>
          </w:tcPr>
          <w:p w:rsidR="00F55F9D" w:rsidRPr="009526BD" w:rsidRDefault="00F55F9D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45</w:t>
            </w:r>
          </w:p>
        </w:tc>
        <w:tc>
          <w:tcPr>
            <w:tcW w:w="1660" w:type="dxa"/>
          </w:tcPr>
          <w:p w:rsidR="00F55F9D" w:rsidRPr="009526BD" w:rsidRDefault="00F55F9D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Ácido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undecilênico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e seus sais de zinco, amidas,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monoetanolamidas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e sul-</w:t>
            </w:r>
            <w:proofErr w:type="spellStart"/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fosuccinatos</w:t>
            </w:r>
            <w:proofErr w:type="spellEnd"/>
            <w:proofErr w:type="gramEnd"/>
          </w:p>
        </w:tc>
        <w:tc>
          <w:tcPr>
            <w:tcW w:w="1452" w:type="dxa"/>
          </w:tcPr>
          <w:p w:rsidR="00F55F9D" w:rsidRPr="009526BD" w:rsidRDefault="00F55F9D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Produtos para combater a caspa</w:t>
            </w:r>
          </w:p>
        </w:tc>
        <w:tc>
          <w:tcPr>
            <w:tcW w:w="1691" w:type="dxa"/>
          </w:tcPr>
          <w:p w:rsidR="00F55F9D" w:rsidRPr="009526BD" w:rsidRDefault="00F55F9D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2%</w:t>
            </w:r>
          </w:p>
        </w:tc>
        <w:tc>
          <w:tcPr>
            <w:tcW w:w="1730" w:type="dxa"/>
          </w:tcPr>
          <w:p w:rsidR="00F55F9D" w:rsidRPr="009526BD" w:rsidRDefault="00F55F9D" w:rsidP="008E78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591" w:type="dxa"/>
          </w:tcPr>
          <w:p w:rsidR="00F55F9D" w:rsidRPr="009526BD" w:rsidRDefault="00F55F9D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F55F9D" w:rsidRPr="009526BD" w:rsidTr="00C56AF3">
        <w:tc>
          <w:tcPr>
            <w:tcW w:w="596" w:type="dxa"/>
          </w:tcPr>
          <w:p w:rsidR="00F55F9D" w:rsidRPr="009526BD" w:rsidRDefault="00F55F9D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46</w:t>
            </w:r>
          </w:p>
        </w:tc>
        <w:tc>
          <w:tcPr>
            <w:tcW w:w="1660" w:type="dxa"/>
          </w:tcPr>
          <w:p w:rsidR="00F55F9D" w:rsidRPr="009526BD" w:rsidRDefault="00F55F9D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Cetoconazol</w:t>
            </w:r>
            <w:proofErr w:type="spellEnd"/>
          </w:p>
        </w:tc>
        <w:tc>
          <w:tcPr>
            <w:tcW w:w="1452" w:type="dxa"/>
          </w:tcPr>
          <w:p w:rsidR="00F55F9D" w:rsidRPr="009526BD" w:rsidRDefault="00F55F9D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Produtos para combater a caspa</w:t>
            </w:r>
          </w:p>
        </w:tc>
        <w:tc>
          <w:tcPr>
            <w:tcW w:w="1691" w:type="dxa"/>
          </w:tcPr>
          <w:p w:rsidR="00F55F9D" w:rsidRPr="009526BD" w:rsidRDefault="00F55F9D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1%</w:t>
            </w:r>
          </w:p>
        </w:tc>
        <w:tc>
          <w:tcPr>
            <w:tcW w:w="1730" w:type="dxa"/>
          </w:tcPr>
          <w:p w:rsidR="00F55F9D" w:rsidRPr="009526BD" w:rsidRDefault="00F55F9D" w:rsidP="008E78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591" w:type="dxa"/>
          </w:tcPr>
          <w:p w:rsidR="00F55F9D" w:rsidRPr="009526BD" w:rsidRDefault="00F55F9D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FE32FF" w:rsidRPr="009526BD" w:rsidRDefault="00FE32FF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FE32FF" w:rsidRPr="009526BD" w:rsidRDefault="00FE32FF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FE32FF" w:rsidRPr="009526BD" w:rsidRDefault="00FE32FF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F55F9D" w:rsidRPr="009526BD" w:rsidTr="00C56AF3">
        <w:tc>
          <w:tcPr>
            <w:tcW w:w="596" w:type="dxa"/>
          </w:tcPr>
          <w:p w:rsidR="00F55F9D" w:rsidRPr="009526BD" w:rsidRDefault="00F55F9D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47</w:t>
            </w:r>
          </w:p>
        </w:tc>
        <w:tc>
          <w:tcPr>
            <w:tcW w:w="1660" w:type="dxa"/>
          </w:tcPr>
          <w:p w:rsidR="00F55F9D" w:rsidRPr="009526BD" w:rsidRDefault="00F55F9D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4-Cloro-3,5-xilenol</w:t>
            </w:r>
          </w:p>
        </w:tc>
        <w:tc>
          <w:tcPr>
            <w:tcW w:w="1452" w:type="dxa"/>
          </w:tcPr>
          <w:p w:rsidR="00F55F9D" w:rsidRPr="009526BD" w:rsidRDefault="00F55F9D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Produtos para combater a caspa</w:t>
            </w:r>
          </w:p>
        </w:tc>
        <w:tc>
          <w:tcPr>
            <w:tcW w:w="1691" w:type="dxa"/>
          </w:tcPr>
          <w:p w:rsidR="00F55F9D" w:rsidRPr="009526BD" w:rsidRDefault="00F55F9D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0,5%</w:t>
            </w:r>
          </w:p>
        </w:tc>
        <w:tc>
          <w:tcPr>
            <w:tcW w:w="1730" w:type="dxa"/>
          </w:tcPr>
          <w:p w:rsidR="00F55F9D" w:rsidRPr="009526BD" w:rsidRDefault="00F55F9D" w:rsidP="008E78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Como conservante consultar lista específica</w:t>
            </w:r>
          </w:p>
        </w:tc>
        <w:tc>
          <w:tcPr>
            <w:tcW w:w="1591" w:type="dxa"/>
          </w:tcPr>
          <w:p w:rsidR="00F55F9D" w:rsidRPr="009526BD" w:rsidRDefault="00F55F9D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F55F9D" w:rsidRPr="009526BD" w:rsidTr="00C56AF3">
        <w:tc>
          <w:tcPr>
            <w:tcW w:w="596" w:type="dxa"/>
          </w:tcPr>
          <w:p w:rsidR="00F55F9D" w:rsidRPr="009526BD" w:rsidRDefault="00F55F9D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48</w:t>
            </w:r>
          </w:p>
        </w:tc>
        <w:tc>
          <w:tcPr>
            <w:tcW w:w="1660" w:type="dxa"/>
          </w:tcPr>
          <w:p w:rsidR="00F55F9D" w:rsidRPr="009526BD" w:rsidRDefault="00F55F9D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1-(4-Clorofenoxi)-1-</w:t>
            </w: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>(1-imida-zolil)-3,3-dimetil-2-butonona</w:t>
            </w:r>
          </w:p>
        </w:tc>
        <w:tc>
          <w:tcPr>
            <w:tcW w:w="1452" w:type="dxa"/>
          </w:tcPr>
          <w:p w:rsidR="00F55F9D" w:rsidRPr="009526BD" w:rsidRDefault="00F55F9D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 xml:space="preserve">Produtos para combater a </w:t>
            </w: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>caspa</w:t>
            </w:r>
          </w:p>
        </w:tc>
        <w:tc>
          <w:tcPr>
            <w:tcW w:w="1691" w:type="dxa"/>
          </w:tcPr>
          <w:p w:rsidR="00F55F9D" w:rsidRPr="009526BD" w:rsidRDefault="00F55F9D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>0,5%</w:t>
            </w:r>
          </w:p>
        </w:tc>
        <w:tc>
          <w:tcPr>
            <w:tcW w:w="1730" w:type="dxa"/>
          </w:tcPr>
          <w:p w:rsidR="00F55F9D" w:rsidRPr="009526BD" w:rsidRDefault="00F55F9D" w:rsidP="008E78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591" w:type="dxa"/>
          </w:tcPr>
          <w:p w:rsidR="00F55F9D" w:rsidRPr="009526BD" w:rsidRDefault="00F55F9D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F55F9D" w:rsidRPr="009526BD" w:rsidTr="00C56AF3">
        <w:tc>
          <w:tcPr>
            <w:tcW w:w="596" w:type="dxa"/>
          </w:tcPr>
          <w:p w:rsidR="00F55F9D" w:rsidRPr="009526BD" w:rsidRDefault="00F55F9D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>49</w:t>
            </w:r>
          </w:p>
        </w:tc>
        <w:tc>
          <w:tcPr>
            <w:tcW w:w="1660" w:type="dxa"/>
          </w:tcPr>
          <w:p w:rsidR="00F55F9D" w:rsidRPr="009526BD" w:rsidRDefault="00F55F9D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1-Hidroxi-2-(1H</w:t>
            </w: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piritionato</w:t>
            </w:r>
            <w:proofErr w:type="spellEnd"/>
            <w:proofErr w:type="gram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de zinco</w:t>
            </w:r>
          </w:p>
        </w:tc>
        <w:tc>
          <w:tcPr>
            <w:tcW w:w="1452" w:type="dxa"/>
          </w:tcPr>
          <w:p w:rsidR="00F55F9D" w:rsidRPr="009526BD" w:rsidRDefault="00F55F9D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Produtos para combater a caspa</w:t>
            </w:r>
          </w:p>
        </w:tc>
        <w:tc>
          <w:tcPr>
            <w:tcW w:w="1691" w:type="dxa"/>
          </w:tcPr>
          <w:p w:rsidR="00F55F9D" w:rsidRPr="009526BD" w:rsidRDefault="00F55F9D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2%</w:t>
            </w:r>
          </w:p>
        </w:tc>
        <w:tc>
          <w:tcPr>
            <w:tcW w:w="1730" w:type="dxa"/>
          </w:tcPr>
          <w:p w:rsidR="00F55F9D" w:rsidRPr="009526BD" w:rsidRDefault="00F55F9D" w:rsidP="008E78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591" w:type="dxa"/>
          </w:tcPr>
          <w:p w:rsidR="00F55F9D" w:rsidRPr="009526BD" w:rsidRDefault="00F55F9D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F55F9D" w:rsidRPr="009526BD" w:rsidTr="00C56AF3">
        <w:tc>
          <w:tcPr>
            <w:tcW w:w="596" w:type="dxa"/>
          </w:tcPr>
          <w:p w:rsidR="00F55F9D" w:rsidRPr="009526BD" w:rsidRDefault="00F55F9D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50</w:t>
            </w:r>
          </w:p>
        </w:tc>
        <w:tc>
          <w:tcPr>
            <w:tcW w:w="1660" w:type="dxa"/>
          </w:tcPr>
          <w:p w:rsidR="00F55F9D" w:rsidRPr="009526BD" w:rsidRDefault="00F55F9D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1-Hidroxi-4-metil-6-(</w:t>
            </w: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,4,4-trimetil-pentil-2-(1H)-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Piridona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e sal de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monoetanolamina</w:t>
            </w:r>
            <w:proofErr w:type="spellEnd"/>
          </w:p>
        </w:tc>
        <w:tc>
          <w:tcPr>
            <w:tcW w:w="1452" w:type="dxa"/>
          </w:tcPr>
          <w:p w:rsidR="00F55F9D" w:rsidRPr="009526BD" w:rsidRDefault="00F55F9D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Produtos para combater a caspa</w:t>
            </w:r>
          </w:p>
        </w:tc>
        <w:tc>
          <w:tcPr>
            <w:tcW w:w="1691" w:type="dxa"/>
          </w:tcPr>
          <w:p w:rsidR="00F55F9D" w:rsidRPr="009526BD" w:rsidRDefault="00F55F9D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1%</w:t>
            </w:r>
          </w:p>
        </w:tc>
        <w:tc>
          <w:tcPr>
            <w:tcW w:w="1730" w:type="dxa"/>
          </w:tcPr>
          <w:p w:rsidR="00F55F9D" w:rsidRPr="009526BD" w:rsidRDefault="00F55F9D" w:rsidP="008E78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591" w:type="dxa"/>
          </w:tcPr>
          <w:p w:rsidR="00F55F9D" w:rsidRPr="009526BD" w:rsidRDefault="00F55F9D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F55F9D" w:rsidRPr="009526BD" w:rsidTr="00C56AF3">
        <w:tc>
          <w:tcPr>
            <w:tcW w:w="596" w:type="dxa"/>
          </w:tcPr>
          <w:p w:rsidR="00F55F9D" w:rsidRPr="009526BD" w:rsidRDefault="00F55F9D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51</w:t>
            </w:r>
          </w:p>
        </w:tc>
        <w:tc>
          <w:tcPr>
            <w:tcW w:w="1660" w:type="dxa"/>
          </w:tcPr>
          <w:p w:rsidR="00F55F9D" w:rsidRPr="009526BD" w:rsidRDefault="00F55F9D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Ácido salicílico</w:t>
            </w:r>
          </w:p>
        </w:tc>
        <w:tc>
          <w:tcPr>
            <w:tcW w:w="1452" w:type="dxa"/>
          </w:tcPr>
          <w:p w:rsidR="00F55F9D" w:rsidRPr="009526BD" w:rsidRDefault="00F55F9D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a) Produtos para combater a caspa</w:t>
            </w:r>
          </w:p>
          <w:p w:rsidR="00F55F9D" w:rsidRPr="009526BD" w:rsidRDefault="00F55F9D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F55F9D" w:rsidRPr="009526BD" w:rsidRDefault="00F55F9D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b) Produto para combater a acne</w:t>
            </w:r>
          </w:p>
        </w:tc>
        <w:tc>
          <w:tcPr>
            <w:tcW w:w="1691" w:type="dxa"/>
          </w:tcPr>
          <w:p w:rsidR="00F55F9D" w:rsidRPr="009526BD" w:rsidRDefault="00F55F9D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a) 3%</w:t>
            </w:r>
          </w:p>
          <w:p w:rsidR="00F55F9D" w:rsidRPr="009526BD" w:rsidRDefault="00F55F9D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F55F9D" w:rsidRPr="009526BD" w:rsidRDefault="00F55F9D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b) 2%</w:t>
            </w:r>
          </w:p>
        </w:tc>
        <w:tc>
          <w:tcPr>
            <w:tcW w:w="1730" w:type="dxa"/>
          </w:tcPr>
          <w:p w:rsidR="00F55F9D" w:rsidRPr="009526BD" w:rsidRDefault="00F55F9D" w:rsidP="008E78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Como conservante consultar lista específica</w:t>
            </w:r>
          </w:p>
        </w:tc>
        <w:tc>
          <w:tcPr>
            <w:tcW w:w="1591" w:type="dxa"/>
          </w:tcPr>
          <w:p w:rsidR="00F55F9D" w:rsidRPr="009526BD" w:rsidRDefault="00F55F9D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F55F9D" w:rsidRPr="009526BD" w:rsidTr="00C56AF3">
        <w:tc>
          <w:tcPr>
            <w:tcW w:w="596" w:type="dxa"/>
          </w:tcPr>
          <w:p w:rsidR="00F55F9D" w:rsidRPr="009526BD" w:rsidRDefault="00F55F9D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57</w:t>
            </w:r>
          </w:p>
        </w:tc>
        <w:tc>
          <w:tcPr>
            <w:tcW w:w="1660" w:type="dxa"/>
          </w:tcPr>
          <w:p w:rsidR="00F55F9D" w:rsidRPr="009526BD" w:rsidRDefault="00F55F9D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Acetato de chumbo</w:t>
            </w:r>
          </w:p>
        </w:tc>
        <w:tc>
          <w:tcPr>
            <w:tcW w:w="1452" w:type="dxa"/>
          </w:tcPr>
          <w:p w:rsidR="00F55F9D" w:rsidRPr="009526BD" w:rsidRDefault="00F55F9D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Tintura capilar</w:t>
            </w:r>
          </w:p>
        </w:tc>
        <w:tc>
          <w:tcPr>
            <w:tcW w:w="1691" w:type="dxa"/>
          </w:tcPr>
          <w:p w:rsidR="00F55F9D" w:rsidRPr="009526BD" w:rsidRDefault="00F55F9D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0,6% (expresso em </w:t>
            </w:r>
            <w:proofErr w:type="spellStart"/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Pb</w:t>
            </w:r>
            <w:proofErr w:type="spellEnd"/>
            <w:proofErr w:type="gram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</w:p>
        </w:tc>
        <w:tc>
          <w:tcPr>
            <w:tcW w:w="1730" w:type="dxa"/>
          </w:tcPr>
          <w:p w:rsidR="00F55F9D" w:rsidRPr="009526BD" w:rsidRDefault="00F55F9D" w:rsidP="008E78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591" w:type="dxa"/>
          </w:tcPr>
          <w:p w:rsidR="00F55F9D" w:rsidRPr="009526BD" w:rsidRDefault="00F55F9D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- Manter fora do alcance de crianças.</w:t>
            </w:r>
          </w:p>
          <w:p w:rsidR="00F55F9D" w:rsidRPr="009526BD" w:rsidRDefault="00F55F9D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- Evite contato com os olhos.</w:t>
            </w:r>
          </w:p>
          <w:p w:rsidR="00F55F9D" w:rsidRPr="009526BD" w:rsidRDefault="00F55F9D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- Lave as mãos após o uso.</w:t>
            </w:r>
          </w:p>
          <w:p w:rsidR="00F55F9D" w:rsidRPr="009526BD" w:rsidRDefault="00F55F9D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- Contém acetato de chumbo.</w:t>
            </w:r>
          </w:p>
          <w:p w:rsidR="00F55F9D" w:rsidRPr="009526BD" w:rsidRDefault="00F55F9D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- Não use para tingir os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cílips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, sobrancelhas e bigodes.</w:t>
            </w:r>
          </w:p>
          <w:p w:rsidR="00F55F9D" w:rsidRPr="009526BD" w:rsidRDefault="00F55F9D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- Caso apresente irritação descontinuar o uso.</w:t>
            </w:r>
          </w:p>
        </w:tc>
      </w:tr>
      <w:tr w:rsidR="00F55F9D" w:rsidRPr="009526BD" w:rsidTr="00C56AF3">
        <w:tc>
          <w:tcPr>
            <w:tcW w:w="596" w:type="dxa"/>
          </w:tcPr>
          <w:p w:rsidR="00F55F9D" w:rsidRPr="009526BD" w:rsidRDefault="00F55F9D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58</w:t>
            </w:r>
          </w:p>
        </w:tc>
        <w:tc>
          <w:tcPr>
            <w:tcW w:w="1660" w:type="dxa"/>
          </w:tcPr>
          <w:p w:rsidR="00F55F9D" w:rsidRPr="009526BD" w:rsidRDefault="00F55F9D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Metanol</w:t>
            </w:r>
          </w:p>
        </w:tc>
        <w:tc>
          <w:tcPr>
            <w:tcW w:w="1452" w:type="dxa"/>
          </w:tcPr>
          <w:p w:rsidR="00F55F9D" w:rsidRPr="009526BD" w:rsidRDefault="00F55F9D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Denaturante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para</w:t>
            </w:r>
            <w:r w:rsidR="00291C28"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etanol e </w:t>
            </w:r>
            <w:proofErr w:type="spellStart"/>
            <w:r w:rsidR="00291C28"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isopropanol</w:t>
            </w:r>
            <w:proofErr w:type="spellEnd"/>
          </w:p>
        </w:tc>
        <w:tc>
          <w:tcPr>
            <w:tcW w:w="1691" w:type="dxa"/>
          </w:tcPr>
          <w:p w:rsidR="00F55F9D" w:rsidRPr="009526BD" w:rsidRDefault="00291C28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5% máximo calculado como % de etanol e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isopropanol</w:t>
            </w:r>
            <w:proofErr w:type="spellEnd"/>
          </w:p>
        </w:tc>
        <w:tc>
          <w:tcPr>
            <w:tcW w:w="1730" w:type="dxa"/>
          </w:tcPr>
          <w:p w:rsidR="00F55F9D" w:rsidRPr="009526BD" w:rsidRDefault="00F55F9D" w:rsidP="008E78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591" w:type="dxa"/>
          </w:tcPr>
          <w:p w:rsidR="00F55F9D" w:rsidRPr="009526BD" w:rsidRDefault="00F55F9D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291C28" w:rsidRPr="009526BD" w:rsidTr="00C56AF3">
        <w:tc>
          <w:tcPr>
            <w:tcW w:w="596" w:type="dxa"/>
          </w:tcPr>
          <w:p w:rsidR="00291C28" w:rsidRPr="009526BD" w:rsidRDefault="00291C28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59</w:t>
            </w:r>
          </w:p>
        </w:tc>
        <w:tc>
          <w:tcPr>
            <w:tcW w:w="1660" w:type="dxa"/>
          </w:tcPr>
          <w:p w:rsidR="00291C28" w:rsidRPr="009526BD" w:rsidRDefault="00291C28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Ácido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tioglicólico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e seus sais</w:t>
            </w:r>
          </w:p>
        </w:tc>
        <w:tc>
          <w:tcPr>
            <w:tcW w:w="1452" w:type="dxa"/>
          </w:tcPr>
          <w:p w:rsidR="00291C28" w:rsidRPr="009526BD" w:rsidRDefault="00291C28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a) Produtos para alisar ou ondular os cabelos</w:t>
            </w:r>
          </w:p>
          <w:p w:rsidR="00291C28" w:rsidRPr="009526BD" w:rsidRDefault="00291C28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) Uso geral</w:t>
            </w:r>
          </w:p>
          <w:p w:rsidR="00291C28" w:rsidRPr="009526BD" w:rsidRDefault="00291C28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>2</w:t>
            </w:r>
            <w:proofErr w:type="gram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) Uso profissional</w:t>
            </w:r>
          </w:p>
          <w:p w:rsidR="00291C28" w:rsidRPr="009526BD" w:rsidRDefault="00291C28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291C28" w:rsidRPr="009526BD" w:rsidRDefault="00291C28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b)</w:t>
            </w:r>
            <w:proofErr w:type="gram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Depilatórios</w:t>
            </w:r>
          </w:p>
          <w:p w:rsidR="00291C28" w:rsidRPr="009526BD" w:rsidRDefault="00291C28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291C28" w:rsidRPr="009526BD" w:rsidRDefault="00291C28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c) Outros produtos para cabelo que são removidos após aplicação.</w:t>
            </w:r>
          </w:p>
        </w:tc>
        <w:tc>
          <w:tcPr>
            <w:tcW w:w="1691" w:type="dxa"/>
          </w:tcPr>
          <w:p w:rsidR="00291C28" w:rsidRPr="009526BD" w:rsidRDefault="00291C28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>a</w:t>
            </w:r>
            <w:proofErr w:type="gram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</w:p>
          <w:p w:rsidR="00291C28" w:rsidRPr="009526BD" w:rsidRDefault="00291C28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) 8% pronto para uso </w:t>
            </w:r>
          </w:p>
          <w:p w:rsidR="00291C28" w:rsidRPr="009526BD" w:rsidRDefault="00291C28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pH</w:t>
            </w:r>
            <w:proofErr w:type="gram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= 7 a 9,5</w:t>
            </w:r>
          </w:p>
          <w:p w:rsidR="00291C28" w:rsidRPr="009526BD" w:rsidRDefault="00291C28" w:rsidP="00291C28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) 11% pronto </w:t>
            </w: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 xml:space="preserve">para uso </w:t>
            </w:r>
          </w:p>
          <w:p w:rsidR="00291C28" w:rsidRPr="009526BD" w:rsidRDefault="00291C28" w:rsidP="00291C28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pH</w:t>
            </w:r>
            <w:proofErr w:type="gram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= 7 a 9,5</w:t>
            </w:r>
          </w:p>
          <w:p w:rsidR="00291C28" w:rsidRPr="009526BD" w:rsidRDefault="00291C28" w:rsidP="00291C28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291C28" w:rsidRPr="009526BD" w:rsidRDefault="00291C28" w:rsidP="00291C28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b) 5% pronto para uso </w:t>
            </w:r>
          </w:p>
          <w:p w:rsidR="00291C28" w:rsidRPr="009526BD" w:rsidRDefault="00291C28" w:rsidP="00291C28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pH</w:t>
            </w:r>
            <w:proofErr w:type="gram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= 7 a 12,7</w:t>
            </w:r>
          </w:p>
          <w:p w:rsidR="00291C28" w:rsidRPr="009526BD" w:rsidRDefault="00291C28" w:rsidP="00291C28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291C28" w:rsidRPr="009526BD" w:rsidRDefault="00291C28" w:rsidP="00291C28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c) 2% pronto para uso </w:t>
            </w:r>
          </w:p>
          <w:p w:rsidR="00291C28" w:rsidRPr="009526BD" w:rsidRDefault="00291C28" w:rsidP="00291C28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pH</w:t>
            </w:r>
            <w:proofErr w:type="gram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= 7 a 9,5</w:t>
            </w:r>
          </w:p>
          <w:p w:rsidR="00291C28" w:rsidRPr="009526BD" w:rsidRDefault="00291C28" w:rsidP="00291C28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Porcentagens calculadas como ácido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tioglicólico</w:t>
            </w:r>
            <w:proofErr w:type="spellEnd"/>
          </w:p>
        </w:tc>
        <w:tc>
          <w:tcPr>
            <w:tcW w:w="1730" w:type="dxa"/>
          </w:tcPr>
          <w:p w:rsidR="00291C28" w:rsidRPr="009526BD" w:rsidRDefault="00291C28" w:rsidP="008E78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591" w:type="dxa"/>
          </w:tcPr>
          <w:p w:rsidR="00291C28" w:rsidRPr="009526BD" w:rsidRDefault="00291C28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(a), (b) e (c)</w:t>
            </w:r>
          </w:p>
          <w:p w:rsidR="00291C28" w:rsidRPr="009526BD" w:rsidRDefault="00291C28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- Contém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tioglicolatos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.</w:t>
            </w:r>
          </w:p>
          <w:p w:rsidR="00291C28" w:rsidRPr="009526BD" w:rsidRDefault="00291C28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- Siga as instruções de </w:t>
            </w: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>uso.</w:t>
            </w:r>
          </w:p>
          <w:p w:rsidR="00291C28" w:rsidRPr="009526BD" w:rsidRDefault="00291C28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- Manter fora do alcance das crianças.</w:t>
            </w:r>
          </w:p>
          <w:p w:rsidR="00291C28" w:rsidRPr="009526BD" w:rsidRDefault="00291C28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- Somente para uso profissional (quando corresponda)</w:t>
            </w:r>
          </w:p>
          <w:p w:rsidR="00291C28" w:rsidRPr="009526BD" w:rsidRDefault="00291C28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- Evitar contato com os olhos. Em caso de contato com os olhos, enxágue abundantemente com água e consulte um médico.</w:t>
            </w:r>
          </w:p>
          <w:p w:rsidR="00291C28" w:rsidRPr="009526BD" w:rsidRDefault="00291C28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-Use luvas adequadas.</w:t>
            </w:r>
          </w:p>
        </w:tc>
      </w:tr>
      <w:tr w:rsidR="00291C28" w:rsidRPr="009526BD" w:rsidTr="00C56AF3">
        <w:tc>
          <w:tcPr>
            <w:tcW w:w="596" w:type="dxa"/>
          </w:tcPr>
          <w:p w:rsidR="00291C28" w:rsidRPr="009526BD" w:rsidRDefault="00291C28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>60</w:t>
            </w:r>
          </w:p>
        </w:tc>
        <w:tc>
          <w:tcPr>
            <w:tcW w:w="1660" w:type="dxa"/>
          </w:tcPr>
          <w:p w:rsidR="00291C28" w:rsidRPr="009526BD" w:rsidRDefault="00291C28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Monoflurfosfato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de amônio</w:t>
            </w:r>
          </w:p>
        </w:tc>
        <w:tc>
          <w:tcPr>
            <w:tcW w:w="1452" w:type="dxa"/>
          </w:tcPr>
          <w:p w:rsidR="00291C28" w:rsidRPr="009526BD" w:rsidRDefault="00291C28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a) Dentifrícios</w:t>
            </w:r>
          </w:p>
          <w:p w:rsidR="00291C28" w:rsidRPr="009526BD" w:rsidRDefault="00291C28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291C28" w:rsidRPr="009526BD" w:rsidRDefault="00291C28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b)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Enxaguatório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bucal</w:t>
            </w:r>
          </w:p>
        </w:tc>
        <w:tc>
          <w:tcPr>
            <w:tcW w:w="1691" w:type="dxa"/>
          </w:tcPr>
          <w:p w:rsidR="00291C28" w:rsidRPr="009526BD" w:rsidRDefault="00291C28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a) 0,15% expresso em flúor. </w:t>
            </w:r>
          </w:p>
          <w:p w:rsidR="00291C28" w:rsidRPr="009526BD" w:rsidRDefault="00291C28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Quando misturado com outros compostos de flúor permitidos nesta lista, a concentração total de flúor não excederá </w:t>
            </w:r>
            <w:proofErr w:type="gramStart"/>
            <w:r w:rsidR="004A5684"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à</w:t>
            </w:r>
            <w:proofErr w:type="gramEnd"/>
            <w:r w:rsidR="004A5684"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</w:t>
            </w: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0,15%</w:t>
            </w:r>
          </w:p>
          <w:p w:rsidR="00291C28" w:rsidRPr="009526BD" w:rsidRDefault="00291C28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291C28" w:rsidRPr="009526BD" w:rsidRDefault="00291C28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b) 202,5 – 247,5 </w:t>
            </w:r>
            <w:proofErr w:type="spellStart"/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ppm</w:t>
            </w:r>
            <w:proofErr w:type="spellEnd"/>
            <w:proofErr w:type="gramEnd"/>
          </w:p>
        </w:tc>
        <w:tc>
          <w:tcPr>
            <w:tcW w:w="1730" w:type="dxa"/>
          </w:tcPr>
          <w:p w:rsidR="00291C28" w:rsidRPr="009526BD" w:rsidRDefault="00291C28" w:rsidP="008E78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591" w:type="dxa"/>
          </w:tcPr>
          <w:p w:rsidR="00291C28" w:rsidRPr="009526BD" w:rsidRDefault="00291C28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(a) e (b)</w:t>
            </w:r>
          </w:p>
          <w:p w:rsidR="00291C28" w:rsidRPr="009526BD" w:rsidRDefault="00291C28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- Contém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monofluorfosfato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de amônio</w:t>
            </w:r>
          </w:p>
          <w:p w:rsidR="00291C28" w:rsidRPr="009526BD" w:rsidRDefault="00291C28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291C28" w:rsidRPr="009526BD" w:rsidRDefault="00291C28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(b)</w:t>
            </w:r>
          </w:p>
          <w:p w:rsidR="00291C28" w:rsidRPr="009526BD" w:rsidRDefault="00291C28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- Não usar em Crianças com menos de </w:t>
            </w: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6</w:t>
            </w:r>
            <w:proofErr w:type="gram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anos de idade</w:t>
            </w:r>
          </w:p>
        </w:tc>
      </w:tr>
      <w:tr w:rsidR="00C56AF3" w:rsidRPr="009526BD" w:rsidTr="00C56AF3">
        <w:tc>
          <w:tcPr>
            <w:tcW w:w="596" w:type="dxa"/>
          </w:tcPr>
          <w:p w:rsidR="00C56AF3" w:rsidRPr="009526BD" w:rsidRDefault="00C56AF3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61</w:t>
            </w:r>
          </w:p>
        </w:tc>
        <w:tc>
          <w:tcPr>
            <w:tcW w:w="1660" w:type="dxa"/>
          </w:tcPr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Monoflurfosfato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de cálcio</w:t>
            </w:r>
          </w:p>
        </w:tc>
        <w:tc>
          <w:tcPr>
            <w:tcW w:w="1452" w:type="dxa"/>
          </w:tcPr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a) Dentifrícios</w:t>
            </w:r>
          </w:p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b)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Enxaguatório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bucal</w:t>
            </w:r>
          </w:p>
        </w:tc>
        <w:tc>
          <w:tcPr>
            <w:tcW w:w="1691" w:type="dxa"/>
          </w:tcPr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a) 0,15% expresso em flúor. </w:t>
            </w:r>
          </w:p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Quando misturado com outros compostos de flúor permitidos nesta lista, a concentração total de flúor não excederá </w:t>
            </w:r>
            <w:proofErr w:type="gramStart"/>
            <w:r w:rsidR="004A5684"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à</w:t>
            </w:r>
            <w:proofErr w:type="gramEnd"/>
            <w:r w:rsidR="004A5684"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</w:t>
            </w: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0,15%</w:t>
            </w:r>
          </w:p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 xml:space="preserve">b) 202,5 – 247,5 </w:t>
            </w:r>
            <w:proofErr w:type="spellStart"/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ppm</w:t>
            </w:r>
            <w:proofErr w:type="spellEnd"/>
            <w:proofErr w:type="gramEnd"/>
          </w:p>
        </w:tc>
        <w:tc>
          <w:tcPr>
            <w:tcW w:w="1730" w:type="dxa"/>
          </w:tcPr>
          <w:p w:rsidR="00C56AF3" w:rsidRPr="009526BD" w:rsidRDefault="00C56AF3" w:rsidP="008E78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591" w:type="dxa"/>
          </w:tcPr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(a) e (b)</w:t>
            </w:r>
          </w:p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- Contém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monofluorfosfato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de cálcio</w:t>
            </w:r>
          </w:p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(b)</w:t>
            </w:r>
          </w:p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- Não usar em Crianças com menos de </w:t>
            </w: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6</w:t>
            </w:r>
            <w:proofErr w:type="gram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anos de idade</w:t>
            </w:r>
          </w:p>
        </w:tc>
      </w:tr>
      <w:tr w:rsidR="00C56AF3" w:rsidRPr="009526BD" w:rsidTr="00C56AF3">
        <w:tc>
          <w:tcPr>
            <w:tcW w:w="596" w:type="dxa"/>
          </w:tcPr>
          <w:p w:rsidR="00C56AF3" w:rsidRPr="009526BD" w:rsidRDefault="00C56AF3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>62</w:t>
            </w:r>
          </w:p>
        </w:tc>
        <w:tc>
          <w:tcPr>
            <w:tcW w:w="1660" w:type="dxa"/>
          </w:tcPr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Monoflurfosfato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de potássio</w:t>
            </w:r>
          </w:p>
        </w:tc>
        <w:tc>
          <w:tcPr>
            <w:tcW w:w="1452" w:type="dxa"/>
          </w:tcPr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a) Dentifrícios</w:t>
            </w:r>
          </w:p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b)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Enxaguatório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bucal</w:t>
            </w:r>
          </w:p>
        </w:tc>
        <w:tc>
          <w:tcPr>
            <w:tcW w:w="1691" w:type="dxa"/>
          </w:tcPr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a) 0,15% expresso em flúor. </w:t>
            </w:r>
          </w:p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Quando misturado com outros compostos de flúor permitidos nesta lista, a concentração total de flúor não excederá </w:t>
            </w:r>
            <w:proofErr w:type="gramStart"/>
            <w:r w:rsidR="004A5684"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à</w:t>
            </w:r>
            <w:proofErr w:type="gramEnd"/>
            <w:r w:rsidR="004A5684"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</w:t>
            </w: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0,15%</w:t>
            </w:r>
          </w:p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b) 202,5 – 247,5 </w:t>
            </w:r>
            <w:proofErr w:type="spellStart"/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ppm</w:t>
            </w:r>
            <w:proofErr w:type="spellEnd"/>
            <w:proofErr w:type="gramEnd"/>
          </w:p>
        </w:tc>
        <w:tc>
          <w:tcPr>
            <w:tcW w:w="1730" w:type="dxa"/>
          </w:tcPr>
          <w:p w:rsidR="00C56AF3" w:rsidRPr="009526BD" w:rsidRDefault="00C56AF3" w:rsidP="008E78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591" w:type="dxa"/>
          </w:tcPr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(a) e (b)</w:t>
            </w:r>
          </w:p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- Contém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monofluorfosfato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de potássio</w:t>
            </w:r>
          </w:p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(b)</w:t>
            </w:r>
          </w:p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- Não usar em Crianças com menos de </w:t>
            </w: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6</w:t>
            </w:r>
            <w:proofErr w:type="gram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anos de idade</w:t>
            </w:r>
          </w:p>
        </w:tc>
      </w:tr>
      <w:tr w:rsidR="00C56AF3" w:rsidRPr="009526BD" w:rsidTr="00C56AF3">
        <w:tc>
          <w:tcPr>
            <w:tcW w:w="596" w:type="dxa"/>
          </w:tcPr>
          <w:p w:rsidR="00C56AF3" w:rsidRPr="009526BD" w:rsidRDefault="00C56AF3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63</w:t>
            </w:r>
          </w:p>
        </w:tc>
        <w:tc>
          <w:tcPr>
            <w:tcW w:w="1660" w:type="dxa"/>
          </w:tcPr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Monoflurfosfato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de sódio</w:t>
            </w:r>
          </w:p>
        </w:tc>
        <w:tc>
          <w:tcPr>
            <w:tcW w:w="1452" w:type="dxa"/>
          </w:tcPr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a) Dentifrícios</w:t>
            </w:r>
          </w:p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b)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Enxaguatório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bucal</w:t>
            </w:r>
          </w:p>
        </w:tc>
        <w:tc>
          <w:tcPr>
            <w:tcW w:w="1691" w:type="dxa"/>
          </w:tcPr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a) 0,15% expresso em flúor. </w:t>
            </w:r>
          </w:p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Quando misturado com outros compostos de flúor permitidos nesta lista, a concentração total de flúor não excederá </w:t>
            </w:r>
            <w:proofErr w:type="gramStart"/>
            <w:r w:rsidR="004A5684"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à</w:t>
            </w:r>
            <w:proofErr w:type="gramEnd"/>
            <w:r w:rsidR="004A5684"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</w:t>
            </w: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0,15%</w:t>
            </w:r>
          </w:p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b) 202,5 – 247,5 </w:t>
            </w:r>
            <w:proofErr w:type="spellStart"/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ppm</w:t>
            </w:r>
            <w:proofErr w:type="spellEnd"/>
            <w:proofErr w:type="gramEnd"/>
          </w:p>
        </w:tc>
        <w:tc>
          <w:tcPr>
            <w:tcW w:w="1730" w:type="dxa"/>
          </w:tcPr>
          <w:p w:rsidR="00C56AF3" w:rsidRPr="009526BD" w:rsidRDefault="00C56AF3" w:rsidP="008E78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591" w:type="dxa"/>
          </w:tcPr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(a) e (b)</w:t>
            </w:r>
          </w:p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- Contém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monofluorfosfato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de sódio</w:t>
            </w:r>
          </w:p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(b)</w:t>
            </w:r>
          </w:p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- Não usar em Crianças com menos de </w:t>
            </w: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6</w:t>
            </w:r>
            <w:proofErr w:type="gram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anos de idade</w:t>
            </w:r>
          </w:p>
        </w:tc>
      </w:tr>
      <w:tr w:rsidR="00C56AF3" w:rsidRPr="009526BD" w:rsidTr="00C56AF3">
        <w:tc>
          <w:tcPr>
            <w:tcW w:w="596" w:type="dxa"/>
          </w:tcPr>
          <w:p w:rsidR="00C56AF3" w:rsidRPr="009526BD" w:rsidRDefault="00C56AF3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64</w:t>
            </w:r>
          </w:p>
        </w:tc>
        <w:tc>
          <w:tcPr>
            <w:tcW w:w="1660" w:type="dxa"/>
          </w:tcPr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Fluoreto de Sódio</w:t>
            </w:r>
          </w:p>
        </w:tc>
        <w:tc>
          <w:tcPr>
            <w:tcW w:w="1452" w:type="dxa"/>
          </w:tcPr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a) Dentifrícios</w:t>
            </w:r>
          </w:p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b)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Enxaguatório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bucal</w:t>
            </w:r>
          </w:p>
        </w:tc>
        <w:tc>
          <w:tcPr>
            <w:tcW w:w="1691" w:type="dxa"/>
          </w:tcPr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a) 0,15% expresso em flúor. </w:t>
            </w:r>
          </w:p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Quando misturado com outros compostos de flúor permitidos nesta lista, a concentração total de flúor não excederá </w:t>
            </w:r>
            <w:proofErr w:type="gramStart"/>
            <w:r w:rsidR="004A5684"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à</w:t>
            </w:r>
            <w:proofErr w:type="gramEnd"/>
            <w:r w:rsidR="004A5684"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</w:t>
            </w: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0,15%</w:t>
            </w:r>
          </w:p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b) 202,5 – 247,5 </w:t>
            </w:r>
            <w:proofErr w:type="spellStart"/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ppm</w:t>
            </w:r>
            <w:proofErr w:type="spellEnd"/>
            <w:proofErr w:type="gramEnd"/>
          </w:p>
        </w:tc>
        <w:tc>
          <w:tcPr>
            <w:tcW w:w="1730" w:type="dxa"/>
          </w:tcPr>
          <w:p w:rsidR="00C56AF3" w:rsidRPr="009526BD" w:rsidRDefault="00C56AF3" w:rsidP="008E78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591" w:type="dxa"/>
          </w:tcPr>
          <w:p w:rsidR="00C56AF3" w:rsidRPr="009526BD" w:rsidRDefault="00C56AF3" w:rsidP="00C56AF3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(a) e (b)</w:t>
            </w:r>
          </w:p>
          <w:p w:rsidR="00C56AF3" w:rsidRPr="009526BD" w:rsidRDefault="00C56AF3" w:rsidP="00C56AF3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- Contém fluoreto de sódio</w:t>
            </w:r>
          </w:p>
          <w:p w:rsidR="00C56AF3" w:rsidRPr="009526BD" w:rsidRDefault="00C56AF3" w:rsidP="00C56AF3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C56AF3" w:rsidRPr="009526BD" w:rsidRDefault="00C56AF3" w:rsidP="00C56AF3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(b)</w:t>
            </w:r>
          </w:p>
          <w:p w:rsidR="00C56AF3" w:rsidRPr="009526BD" w:rsidRDefault="00C56AF3" w:rsidP="00C56AF3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- Não usar em Crianças com menos de </w:t>
            </w: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6</w:t>
            </w:r>
            <w:proofErr w:type="gram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anos de idade</w:t>
            </w:r>
          </w:p>
        </w:tc>
      </w:tr>
      <w:tr w:rsidR="00C56AF3" w:rsidRPr="009526BD" w:rsidTr="00C56AF3">
        <w:tc>
          <w:tcPr>
            <w:tcW w:w="596" w:type="dxa"/>
          </w:tcPr>
          <w:p w:rsidR="00C56AF3" w:rsidRPr="009526BD" w:rsidRDefault="00C56AF3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>65</w:t>
            </w:r>
          </w:p>
        </w:tc>
        <w:tc>
          <w:tcPr>
            <w:tcW w:w="1660" w:type="dxa"/>
          </w:tcPr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Fluoreto de potássio</w:t>
            </w:r>
          </w:p>
        </w:tc>
        <w:tc>
          <w:tcPr>
            <w:tcW w:w="1452" w:type="dxa"/>
          </w:tcPr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a) Dentifrícios</w:t>
            </w:r>
          </w:p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b)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Enxaguatório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bucal</w:t>
            </w:r>
          </w:p>
        </w:tc>
        <w:tc>
          <w:tcPr>
            <w:tcW w:w="1691" w:type="dxa"/>
          </w:tcPr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a) 0,15% expresso em flúor. </w:t>
            </w:r>
          </w:p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Quando misturado com outros compostos de flúor permitidos nesta lista, a concentração total de flúor não excederá </w:t>
            </w:r>
            <w:proofErr w:type="gramStart"/>
            <w:r w:rsidR="004A5684"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à</w:t>
            </w:r>
            <w:proofErr w:type="gramEnd"/>
            <w:r w:rsidR="004A5684"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</w:t>
            </w: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0,15%</w:t>
            </w:r>
          </w:p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b) 202,5 – 247,5 </w:t>
            </w:r>
            <w:proofErr w:type="spellStart"/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ppm</w:t>
            </w:r>
            <w:proofErr w:type="spellEnd"/>
            <w:proofErr w:type="gramEnd"/>
          </w:p>
        </w:tc>
        <w:tc>
          <w:tcPr>
            <w:tcW w:w="1730" w:type="dxa"/>
          </w:tcPr>
          <w:p w:rsidR="00C56AF3" w:rsidRPr="009526BD" w:rsidRDefault="00C56AF3" w:rsidP="008E78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591" w:type="dxa"/>
          </w:tcPr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(a) e (b)</w:t>
            </w:r>
          </w:p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- Contém fluoreto de potássio</w:t>
            </w:r>
          </w:p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(b)</w:t>
            </w:r>
          </w:p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- Não usar em Crianças com menos de </w:t>
            </w: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6</w:t>
            </w:r>
            <w:proofErr w:type="gram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anos de idade</w:t>
            </w:r>
          </w:p>
        </w:tc>
      </w:tr>
      <w:tr w:rsidR="00C56AF3" w:rsidRPr="009526BD" w:rsidTr="00C56AF3">
        <w:tc>
          <w:tcPr>
            <w:tcW w:w="596" w:type="dxa"/>
          </w:tcPr>
          <w:p w:rsidR="00C56AF3" w:rsidRPr="009526BD" w:rsidRDefault="00C56AF3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66</w:t>
            </w:r>
          </w:p>
        </w:tc>
        <w:tc>
          <w:tcPr>
            <w:tcW w:w="1660" w:type="dxa"/>
          </w:tcPr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Fluoreto de amônio</w:t>
            </w:r>
          </w:p>
        </w:tc>
        <w:tc>
          <w:tcPr>
            <w:tcW w:w="1452" w:type="dxa"/>
          </w:tcPr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a) Dentifrícios</w:t>
            </w:r>
          </w:p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b)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Enxaguatório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bucal</w:t>
            </w:r>
          </w:p>
        </w:tc>
        <w:tc>
          <w:tcPr>
            <w:tcW w:w="1691" w:type="dxa"/>
          </w:tcPr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a) 0,15% expresso em flúor. </w:t>
            </w:r>
          </w:p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Quando misturado com outros compostos de flúor permitidos nesta lista, a concentração total de flúor não excederá </w:t>
            </w:r>
            <w:proofErr w:type="gramStart"/>
            <w:r w:rsidR="004A5684"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à</w:t>
            </w:r>
            <w:proofErr w:type="gramEnd"/>
            <w:r w:rsidR="004A5684"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</w:t>
            </w: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0,15%</w:t>
            </w:r>
          </w:p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b) 202,5 – 247,5 </w:t>
            </w:r>
            <w:proofErr w:type="spellStart"/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ppm</w:t>
            </w:r>
            <w:proofErr w:type="spellEnd"/>
            <w:proofErr w:type="gramEnd"/>
          </w:p>
        </w:tc>
        <w:tc>
          <w:tcPr>
            <w:tcW w:w="1730" w:type="dxa"/>
          </w:tcPr>
          <w:p w:rsidR="00C56AF3" w:rsidRPr="009526BD" w:rsidRDefault="00C56AF3" w:rsidP="008E78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591" w:type="dxa"/>
          </w:tcPr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(a) e (b)</w:t>
            </w:r>
          </w:p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- Contém fluoreto de amônio</w:t>
            </w:r>
          </w:p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(b)</w:t>
            </w:r>
          </w:p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- Não usar em Crianças com menos de </w:t>
            </w: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6</w:t>
            </w:r>
            <w:proofErr w:type="gram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anos de idade</w:t>
            </w:r>
          </w:p>
        </w:tc>
      </w:tr>
      <w:tr w:rsidR="00C56AF3" w:rsidRPr="009526BD" w:rsidTr="00C56AF3">
        <w:tc>
          <w:tcPr>
            <w:tcW w:w="596" w:type="dxa"/>
          </w:tcPr>
          <w:p w:rsidR="00C56AF3" w:rsidRPr="009526BD" w:rsidRDefault="00C56AF3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67</w:t>
            </w:r>
          </w:p>
        </w:tc>
        <w:tc>
          <w:tcPr>
            <w:tcW w:w="1660" w:type="dxa"/>
          </w:tcPr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Fluoreto de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alumíno</w:t>
            </w:r>
            <w:proofErr w:type="spellEnd"/>
          </w:p>
        </w:tc>
        <w:tc>
          <w:tcPr>
            <w:tcW w:w="1452" w:type="dxa"/>
          </w:tcPr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a) Dentifrícios</w:t>
            </w:r>
          </w:p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b)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Enxaguatório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bucal</w:t>
            </w:r>
          </w:p>
        </w:tc>
        <w:tc>
          <w:tcPr>
            <w:tcW w:w="1691" w:type="dxa"/>
          </w:tcPr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a) 0,15% expresso em flúor. </w:t>
            </w:r>
          </w:p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Quando misturado com outros compostos de flúor permitidos nesta lista, a concentração total de flúor não excederá </w:t>
            </w:r>
            <w:proofErr w:type="gramStart"/>
            <w:r w:rsidR="004A5684"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à</w:t>
            </w:r>
            <w:proofErr w:type="gramEnd"/>
            <w:r w:rsidR="004A5684"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</w:t>
            </w: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0,15%</w:t>
            </w:r>
          </w:p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b) 202,5 – 247,5 </w:t>
            </w:r>
            <w:proofErr w:type="spellStart"/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ppm</w:t>
            </w:r>
            <w:proofErr w:type="spellEnd"/>
            <w:proofErr w:type="gramEnd"/>
          </w:p>
        </w:tc>
        <w:tc>
          <w:tcPr>
            <w:tcW w:w="1730" w:type="dxa"/>
          </w:tcPr>
          <w:p w:rsidR="00C56AF3" w:rsidRPr="009526BD" w:rsidRDefault="00C56AF3" w:rsidP="008E78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591" w:type="dxa"/>
          </w:tcPr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(a) e (b)</w:t>
            </w:r>
          </w:p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- Contém fluoreto de alumínio</w:t>
            </w:r>
          </w:p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(b)</w:t>
            </w:r>
          </w:p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- Não usar em Crianças com menos de </w:t>
            </w: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6</w:t>
            </w:r>
            <w:proofErr w:type="gram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anos de idade</w:t>
            </w:r>
          </w:p>
        </w:tc>
      </w:tr>
      <w:tr w:rsidR="00C56AF3" w:rsidRPr="009526BD" w:rsidTr="00C56AF3">
        <w:tc>
          <w:tcPr>
            <w:tcW w:w="596" w:type="dxa"/>
          </w:tcPr>
          <w:p w:rsidR="00C56AF3" w:rsidRPr="009526BD" w:rsidRDefault="00C56AF3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68</w:t>
            </w:r>
          </w:p>
        </w:tc>
        <w:tc>
          <w:tcPr>
            <w:tcW w:w="1660" w:type="dxa"/>
          </w:tcPr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Fluoreto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estanoso</w:t>
            </w:r>
            <w:proofErr w:type="spellEnd"/>
          </w:p>
        </w:tc>
        <w:tc>
          <w:tcPr>
            <w:tcW w:w="1452" w:type="dxa"/>
          </w:tcPr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a) Dentifrícios</w:t>
            </w:r>
          </w:p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b)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Enxaguatório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bucal</w:t>
            </w:r>
          </w:p>
        </w:tc>
        <w:tc>
          <w:tcPr>
            <w:tcW w:w="1691" w:type="dxa"/>
          </w:tcPr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 xml:space="preserve">a) 0,15% expresso em </w:t>
            </w: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 xml:space="preserve">flúor. </w:t>
            </w:r>
          </w:p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Quando misturado com outros compostos de flúor permitidos nesta lista, a concentração total de flúor não excederá </w:t>
            </w:r>
            <w:proofErr w:type="gramStart"/>
            <w:r w:rsidR="004A5684"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à</w:t>
            </w:r>
            <w:proofErr w:type="gramEnd"/>
            <w:r w:rsidR="004A5684"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</w:t>
            </w: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0,15%</w:t>
            </w:r>
          </w:p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b) 202,5 – 247,5 </w:t>
            </w:r>
            <w:proofErr w:type="spellStart"/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ppm</w:t>
            </w:r>
            <w:proofErr w:type="spellEnd"/>
            <w:proofErr w:type="gramEnd"/>
          </w:p>
        </w:tc>
        <w:tc>
          <w:tcPr>
            <w:tcW w:w="1730" w:type="dxa"/>
          </w:tcPr>
          <w:p w:rsidR="00C56AF3" w:rsidRPr="009526BD" w:rsidRDefault="00C56AF3" w:rsidP="008E78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591" w:type="dxa"/>
          </w:tcPr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(a) e (b)</w:t>
            </w:r>
          </w:p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- Contém </w:t>
            </w: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 xml:space="preserve">fluoreto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estanoso</w:t>
            </w:r>
            <w:proofErr w:type="spellEnd"/>
          </w:p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(b)</w:t>
            </w:r>
          </w:p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- Não usar em Crianças com menos de </w:t>
            </w: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6</w:t>
            </w:r>
            <w:proofErr w:type="gram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anos de idade</w:t>
            </w:r>
          </w:p>
        </w:tc>
      </w:tr>
      <w:tr w:rsidR="00C56AF3" w:rsidRPr="009526BD" w:rsidTr="00C56AF3">
        <w:tc>
          <w:tcPr>
            <w:tcW w:w="596" w:type="dxa"/>
          </w:tcPr>
          <w:p w:rsidR="00C56AF3" w:rsidRPr="009526BD" w:rsidRDefault="00C56AF3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>69</w:t>
            </w:r>
          </w:p>
        </w:tc>
        <w:tc>
          <w:tcPr>
            <w:tcW w:w="1660" w:type="dxa"/>
          </w:tcPr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Fluoreto de magnésio</w:t>
            </w:r>
          </w:p>
        </w:tc>
        <w:tc>
          <w:tcPr>
            <w:tcW w:w="1452" w:type="dxa"/>
          </w:tcPr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a) Dentifrícios</w:t>
            </w:r>
          </w:p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b)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Enxaguatório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bucal</w:t>
            </w:r>
          </w:p>
        </w:tc>
        <w:tc>
          <w:tcPr>
            <w:tcW w:w="1691" w:type="dxa"/>
          </w:tcPr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a) 0,15% expresso em flúor. </w:t>
            </w:r>
          </w:p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Quando misturado com outros compostos de flúor permitidos nesta lista, a concentração total de flúor não excederá </w:t>
            </w:r>
            <w:proofErr w:type="gramStart"/>
            <w:r w:rsidR="004A5684"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à</w:t>
            </w:r>
            <w:proofErr w:type="gramEnd"/>
            <w:r w:rsidR="004A5684"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</w:t>
            </w: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0,15%</w:t>
            </w:r>
          </w:p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b) 202,5 – 247,5 </w:t>
            </w:r>
            <w:proofErr w:type="spellStart"/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ppm</w:t>
            </w:r>
            <w:proofErr w:type="spellEnd"/>
            <w:proofErr w:type="gramEnd"/>
          </w:p>
        </w:tc>
        <w:tc>
          <w:tcPr>
            <w:tcW w:w="1730" w:type="dxa"/>
          </w:tcPr>
          <w:p w:rsidR="00C56AF3" w:rsidRPr="009526BD" w:rsidRDefault="00C56AF3" w:rsidP="008E78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591" w:type="dxa"/>
          </w:tcPr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(a) e (b)</w:t>
            </w:r>
          </w:p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- Contém fluoreto de magnésio</w:t>
            </w:r>
          </w:p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(b)</w:t>
            </w:r>
          </w:p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- Não usar em Crianças com menos de </w:t>
            </w: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6</w:t>
            </w:r>
            <w:proofErr w:type="gram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anos de idade</w:t>
            </w:r>
          </w:p>
        </w:tc>
      </w:tr>
      <w:tr w:rsidR="00C56AF3" w:rsidRPr="009526BD" w:rsidTr="00C56AF3">
        <w:tc>
          <w:tcPr>
            <w:tcW w:w="596" w:type="dxa"/>
          </w:tcPr>
          <w:p w:rsidR="00C56AF3" w:rsidRPr="009526BD" w:rsidRDefault="00C56AF3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70</w:t>
            </w:r>
          </w:p>
        </w:tc>
        <w:tc>
          <w:tcPr>
            <w:tcW w:w="1660" w:type="dxa"/>
          </w:tcPr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Fluoreto de cálcio</w:t>
            </w:r>
          </w:p>
        </w:tc>
        <w:tc>
          <w:tcPr>
            <w:tcW w:w="1452" w:type="dxa"/>
          </w:tcPr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a) Dentifrícios</w:t>
            </w:r>
          </w:p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b)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Enxaguatório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bucal</w:t>
            </w:r>
          </w:p>
        </w:tc>
        <w:tc>
          <w:tcPr>
            <w:tcW w:w="1691" w:type="dxa"/>
          </w:tcPr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a) 0,15% expresso em flúor. </w:t>
            </w:r>
          </w:p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Quando misturado com outros compostos de flúor permitidos nesta lista, a concentração total de flúor não excederá </w:t>
            </w:r>
            <w:proofErr w:type="gramStart"/>
            <w:r w:rsidR="004A5684"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à</w:t>
            </w:r>
            <w:proofErr w:type="gramEnd"/>
            <w:r w:rsidR="004A5684"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</w:t>
            </w: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0,15%</w:t>
            </w:r>
          </w:p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b) 202,5 – 247,5 </w:t>
            </w:r>
            <w:proofErr w:type="spellStart"/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ppm</w:t>
            </w:r>
            <w:proofErr w:type="spellEnd"/>
            <w:proofErr w:type="gramEnd"/>
          </w:p>
        </w:tc>
        <w:tc>
          <w:tcPr>
            <w:tcW w:w="1730" w:type="dxa"/>
          </w:tcPr>
          <w:p w:rsidR="00C56AF3" w:rsidRPr="009526BD" w:rsidRDefault="00C56AF3" w:rsidP="008E78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591" w:type="dxa"/>
          </w:tcPr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(a) e (b)</w:t>
            </w:r>
          </w:p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- Contém fluoreto d</w:t>
            </w:r>
            <w:r w:rsidR="00757A42"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e cálcio</w:t>
            </w:r>
          </w:p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(b)</w:t>
            </w:r>
          </w:p>
          <w:p w:rsidR="00C56AF3" w:rsidRPr="009526BD" w:rsidRDefault="00C56AF3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- Não usar em Crianças com menos de </w:t>
            </w: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6</w:t>
            </w:r>
            <w:proofErr w:type="gram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anos de idade</w:t>
            </w:r>
          </w:p>
        </w:tc>
      </w:tr>
      <w:tr w:rsidR="00757A42" w:rsidRPr="009526BD" w:rsidTr="00C56AF3">
        <w:tc>
          <w:tcPr>
            <w:tcW w:w="596" w:type="dxa"/>
          </w:tcPr>
          <w:p w:rsidR="00757A42" w:rsidRPr="009526BD" w:rsidRDefault="00757A42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71</w:t>
            </w:r>
          </w:p>
        </w:tc>
        <w:tc>
          <w:tcPr>
            <w:tcW w:w="1660" w:type="dxa"/>
          </w:tcPr>
          <w:p w:rsidR="00757A42" w:rsidRPr="009526BD" w:rsidRDefault="00757A42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Fluoreto de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hexadecilamônio</w:t>
            </w:r>
            <w:proofErr w:type="spellEnd"/>
          </w:p>
        </w:tc>
        <w:tc>
          <w:tcPr>
            <w:tcW w:w="1452" w:type="dxa"/>
          </w:tcPr>
          <w:p w:rsidR="00757A42" w:rsidRPr="009526BD" w:rsidRDefault="00757A42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a) Dentifrícios</w:t>
            </w:r>
          </w:p>
          <w:p w:rsidR="00757A42" w:rsidRPr="009526BD" w:rsidRDefault="00757A42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757A42" w:rsidRPr="009526BD" w:rsidRDefault="00757A42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b)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>Enxaguatório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bucal</w:t>
            </w:r>
          </w:p>
        </w:tc>
        <w:tc>
          <w:tcPr>
            <w:tcW w:w="1691" w:type="dxa"/>
          </w:tcPr>
          <w:p w:rsidR="00757A42" w:rsidRPr="009526BD" w:rsidRDefault="00757A42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 xml:space="preserve">a) 0,15% expresso em flúor. </w:t>
            </w:r>
          </w:p>
          <w:p w:rsidR="00757A42" w:rsidRPr="009526BD" w:rsidRDefault="00757A42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Quando </w:t>
            </w: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 xml:space="preserve">misturado com outros compostos de flúor permitidos nesta lista, a concentração total de flúor não excederá </w:t>
            </w:r>
            <w:proofErr w:type="gramStart"/>
            <w:r w:rsidR="004A5684"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à</w:t>
            </w:r>
            <w:proofErr w:type="gramEnd"/>
            <w:r w:rsidR="004A5684"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</w:t>
            </w: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0,15%</w:t>
            </w:r>
          </w:p>
          <w:p w:rsidR="00757A42" w:rsidRPr="009526BD" w:rsidRDefault="00757A42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757A42" w:rsidRPr="009526BD" w:rsidRDefault="00757A42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b) 202,5 – 247,5 </w:t>
            </w:r>
            <w:proofErr w:type="spellStart"/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ppm</w:t>
            </w:r>
            <w:proofErr w:type="spellEnd"/>
            <w:proofErr w:type="gramEnd"/>
          </w:p>
        </w:tc>
        <w:tc>
          <w:tcPr>
            <w:tcW w:w="1730" w:type="dxa"/>
          </w:tcPr>
          <w:p w:rsidR="00757A42" w:rsidRPr="009526BD" w:rsidRDefault="00757A42" w:rsidP="008E78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591" w:type="dxa"/>
          </w:tcPr>
          <w:p w:rsidR="00757A42" w:rsidRPr="009526BD" w:rsidRDefault="00757A42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(a) e (b)</w:t>
            </w:r>
          </w:p>
          <w:p w:rsidR="00757A42" w:rsidRPr="009526BD" w:rsidRDefault="00757A42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- Contém fluoreto de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hexadecilamôn</w:t>
            </w: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>io</w:t>
            </w:r>
            <w:proofErr w:type="spellEnd"/>
          </w:p>
          <w:p w:rsidR="00757A42" w:rsidRPr="009526BD" w:rsidRDefault="00757A42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757A42" w:rsidRPr="009526BD" w:rsidRDefault="00757A42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(b)</w:t>
            </w:r>
          </w:p>
          <w:p w:rsidR="00757A42" w:rsidRPr="009526BD" w:rsidRDefault="00757A42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- Não usar em Crianças com menos de </w:t>
            </w: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6</w:t>
            </w:r>
            <w:proofErr w:type="gram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anos de idade</w:t>
            </w:r>
          </w:p>
        </w:tc>
      </w:tr>
      <w:tr w:rsidR="004D0ADA" w:rsidRPr="009526BD" w:rsidTr="00C56AF3">
        <w:tc>
          <w:tcPr>
            <w:tcW w:w="596" w:type="dxa"/>
          </w:tcPr>
          <w:p w:rsidR="004D0ADA" w:rsidRPr="009526BD" w:rsidRDefault="004D0ADA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>72</w:t>
            </w:r>
          </w:p>
        </w:tc>
        <w:tc>
          <w:tcPr>
            <w:tcW w:w="1660" w:type="dxa"/>
          </w:tcPr>
          <w:p w:rsidR="004D0ADA" w:rsidRPr="009526BD" w:rsidRDefault="004D0ADA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Dihidroflureto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de 3-(n-hexadecil-n-2-hidroxietilamônio)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Propil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-bis (2-Hi-droxietil) amônio</w:t>
            </w:r>
          </w:p>
        </w:tc>
        <w:tc>
          <w:tcPr>
            <w:tcW w:w="1452" w:type="dxa"/>
          </w:tcPr>
          <w:p w:rsidR="004D0ADA" w:rsidRPr="009526BD" w:rsidRDefault="004D0ADA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a) Dentifrícios</w:t>
            </w:r>
          </w:p>
          <w:p w:rsidR="004D0ADA" w:rsidRPr="009526BD" w:rsidRDefault="004D0ADA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4D0ADA" w:rsidRPr="009526BD" w:rsidRDefault="004D0ADA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b)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Enxaguatório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bucal</w:t>
            </w:r>
          </w:p>
        </w:tc>
        <w:tc>
          <w:tcPr>
            <w:tcW w:w="1691" w:type="dxa"/>
          </w:tcPr>
          <w:p w:rsidR="004D0ADA" w:rsidRPr="009526BD" w:rsidRDefault="004D0ADA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a) 0,15% expresso em flúor. </w:t>
            </w:r>
          </w:p>
          <w:p w:rsidR="004D0ADA" w:rsidRPr="009526BD" w:rsidRDefault="004D0ADA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Quando misturado com outros compostos de flúor permitidos nesta lista, a concentração total de flúor não excederá </w:t>
            </w:r>
            <w:proofErr w:type="gramStart"/>
            <w:r w:rsidR="004A5684"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à</w:t>
            </w:r>
            <w:proofErr w:type="gramEnd"/>
            <w:r w:rsidR="004A5684"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</w:t>
            </w: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0,15%</w:t>
            </w:r>
          </w:p>
          <w:p w:rsidR="004D0ADA" w:rsidRPr="009526BD" w:rsidRDefault="004D0ADA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4D0ADA" w:rsidRPr="009526BD" w:rsidRDefault="004D0ADA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b) 202,5 – 247,5 </w:t>
            </w:r>
            <w:proofErr w:type="spellStart"/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ppm</w:t>
            </w:r>
            <w:proofErr w:type="spellEnd"/>
            <w:proofErr w:type="gramEnd"/>
          </w:p>
        </w:tc>
        <w:tc>
          <w:tcPr>
            <w:tcW w:w="1730" w:type="dxa"/>
          </w:tcPr>
          <w:p w:rsidR="004D0ADA" w:rsidRPr="009526BD" w:rsidRDefault="004D0ADA" w:rsidP="008E78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591" w:type="dxa"/>
          </w:tcPr>
          <w:p w:rsidR="004D0ADA" w:rsidRPr="009526BD" w:rsidRDefault="004D0ADA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(a) e (b)</w:t>
            </w:r>
          </w:p>
          <w:p w:rsidR="004D0ADA" w:rsidRPr="009526BD" w:rsidRDefault="004D0ADA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- Contém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Dihidroflureto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de 3-(n-hexadecil-n-2-hidroxietil-amônio)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Propil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-bis (2-hidro-xietil) amônio</w:t>
            </w:r>
          </w:p>
          <w:p w:rsidR="004D0ADA" w:rsidRPr="009526BD" w:rsidRDefault="004D0ADA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4D0ADA" w:rsidRPr="009526BD" w:rsidRDefault="004D0ADA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(b)</w:t>
            </w:r>
          </w:p>
          <w:p w:rsidR="004D0ADA" w:rsidRPr="009526BD" w:rsidRDefault="004D0ADA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- Não usar em Crianças com menos de </w:t>
            </w: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6</w:t>
            </w:r>
            <w:proofErr w:type="gram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anos de idade</w:t>
            </w:r>
          </w:p>
        </w:tc>
      </w:tr>
      <w:tr w:rsidR="00096281" w:rsidRPr="009526BD" w:rsidTr="00C56AF3">
        <w:tc>
          <w:tcPr>
            <w:tcW w:w="596" w:type="dxa"/>
          </w:tcPr>
          <w:p w:rsidR="00096281" w:rsidRPr="009526BD" w:rsidRDefault="00096281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73</w:t>
            </w:r>
          </w:p>
        </w:tc>
        <w:tc>
          <w:tcPr>
            <w:tcW w:w="1660" w:type="dxa"/>
          </w:tcPr>
          <w:p w:rsidR="00096281" w:rsidRPr="009526BD" w:rsidRDefault="00096281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Dihidroflureto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de NN’N’-</w:t>
            </w: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tris(</w:t>
            </w:r>
            <w:proofErr w:type="spellStart"/>
            <w:proofErr w:type="gram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polio-xietileno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)-N-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hexadecil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propilenodia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-mina</w:t>
            </w:r>
          </w:p>
        </w:tc>
        <w:tc>
          <w:tcPr>
            <w:tcW w:w="1452" w:type="dxa"/>
          </w:tcPr>
          <w:p w:rsidR="00096281" w:rsidRPr="009526BD" w:rsidRDefault="00096281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a) Dentifrícios</w:t>
            </w:r>
          </w:p>
          <w:p w:rsidR="00096281" w:rsidRPr="009526BD" w:rsidRDefault="00096281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096281" w:rsidRPr="009526BD" w:rsidRDefault="00096281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b)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Enxaguatório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bucal</w:t>
            </w:r>
          </w:p>
        </w:tc>
        <w:tc>
          <w:tcPr>
            <w:tcW w:w="1691" w:type="dxa"/>
          </w:tcPr>
          <w:p w:rsidR="00096281" w:rsidRPr="009526BD" w:rsidRDefault="00096281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a) 0,15% expresso em flúor. </w:t>
            </w:r>
          </w:p>
          <w:p w:rsidR="00096281" w:rsidRPr="009526BD" w:rsidRDefault="00096281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Quando misturado com outros compostos de flúor permitidos nesta lista, a concentração total de flúor não excederá </w:t>
            </w:r>
            <w:proofErr w:type="gramStart"/>
            <w:r w:rsidR="004A5684"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à</w:t>
            </w:r>
            <w:proofErr w:type="gramEnd"/>
            <w:r w:rsidR="004A5684"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</w:t>
            </w: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0,15%</w:t>
            </w:r>
          </w:p>
          <w:p w:rsidR="00096281" w:rsidRPr="009526BD" w:rsidRDefault="00096281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096281" w:rsidRPr="009526BD" w:rsidRDefault="00096281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b) 202,5 – 247,5 </w:t>
            </w:r>
            <w:proofErr w:type="spellStart"/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ppm</w:t>
            </w:r>
            <w:proofErr w:type="spellEnd"/>
            <w:proofErr w:type="gramEnd"/>
          </w:p>
        </w:tc>
        <w:tc>
          <w:tcPr>
            <w:tcW w:w="1730" w:type="dxa"/>
          </w:tcPr>
          <w:p w:rsidR="00096281" w:rsidRPr="009526BD" w:rsidRDefault="00096281" w:rsidP="008E78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591" w:type="dxa"/>
          </w:tcPr>
          <w:p w:rsidR="00096281" w:rsidRPr="009526BD" w:rsidRDefault="00096281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(a) e (b)</w:t>
            </w:r>
          </w:p>
          <w:p w:rsidR="00096281" w:rsidRPr="009526BD" w:rsidRDefault="00096281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- Contém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Dihidroflureto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de </w:t>
            </w: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N,</w:t>
            </w:r>
            <w:proofErr w:type="gram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N’,N’-tris(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po-lioxietileno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)-N-hexa-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decil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propilenodiamina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</w:t>
            </w:r>
          </w:p>
          <w:p w:rsidR="00096281" w:rsidRPr="009526BD" w:rsidRDefault="00096281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096281" w:rsidRPr="009526BD" w:rsidRDefault="00096281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(b)</w:t>
            </w:r>
          </w:p>
          <w:p w:rsidR="00096281" w:rsidRPr="009526BD" w:rsidRDefault="00096281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- Não usar em Crianças com menos de </w:t>
            </w: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6</w:t>
            </w:r>
            <w:proofErr w:type="gram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anos de idade</w:t>
            </w:r>
          </w:p>
        </w:tc>
      </w:tr>
      <w:tr w:rsidR="00494C7A" w:rsidRPr="009526BD" w:rsidTr="00C56AF3">
        <w:tc>
          <w:tcPr>
            <w:tcW w:w="596" w:type="dxa"/>
          </w:tcPr>
          <w:p w:rsidR="00494C7A" w:rsidRPr="009526BD" w:rsidRDefault="00494C7A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74</w:t>
            </w:r>
          </w:p>
        </w:tc>
        <w:tc>
          <w:tcPr>
            <w:tcW w:w="1660" w:type="dxa"/>
          </w:tcPr>
          <w:p w:rsidR="00494C7A" w:rsidRPr="009526BD" w:rsidRDefault="00494C7A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Hidrofluoreto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de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nicometanol</w:t>
            </w:r>
            <w:proofErr w:type="spellEnd"/>
          </w:p>
        </w:tc>
        <w:tc>
          <w:tcPr>
            <w:tcW w:w="1452" w:type="dxa"/>
          </w:tcPr>
          <w:p w:rsidR="00494C7A" w:rsidRPr="009526BD" w:rsidRDefault="00494C7A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a) Dentifrícios</w:t>
            </w:r>
          </w:p>
          <w:p w:rsidR="00494C7A" w:rsidRPr="009526BD" w:rsidRDefault="00494C7A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494C7A" w:rsidRPr="009526BD" w:rsidRDefault="00494C7A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b)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Enxaguatório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bucal</w:t>
            </w:r>
          </w:p>
        </w:tc>
        <w:tc>
          <w:tcPr>
            <w:tcW w:w="1691" w:type="dxa"/>
          </w:tcPr>
          <w:p w:rsidR="00494C7A" w:rsidRPr="009526BD" w:rsidRDefault="00494C7A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a) 0,15% expresso em flúor. </w:t>
            </w:r>
          </w:p>
          <w:p w:rsidR="00494C7A" w:rsidRPr="009526BD" w:rsidRDefault="00494C7A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Quando misturado com outros </w:t>
            </w: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 xml:space="preserve">compostos de flúor permitidos nesta lista, a concentração total de flúor não excederá </w:t>
            </w:r>
            <w:proofErr w:type="gramStart"/>
            <w:r w:rsidR="004A5684"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à</w:t>
            </w:r>
            <w:proofErr w:type="gramEnd"/>
            <w:r w:rsidR="004A5684"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</w:t>
            </w: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0,15%</w:t>
            </w:r>
          </w:p>
          <w:p w:rsidR="00494C7A" w:rsidRPr="009526BD" w:rsidRDefault="00494C7A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494C7A" w:rsidRPr="009526BD" w:rsidRDefault="00494C7A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b) 202,5 – 247,5 </w:t>
            </w:r>
            <w:proofErr w:type="spellStart"/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ppm</w:t>
            </w:r>
            <w:proofErr w:type="spellEnd"/>
            <w:proofErr w:type="gramEnd"/>
          </w:p>
        </w:tc>
        <w:tc>
          <w:tcPr>
            <w:tcW w:w="1730" w:type="dxa"/>
          </w:tcPr>
          <w:p w:rsidR="00494C7A" w:rsidRPr="009526BD" w:rsidRDefault="00494C7A" w:rsidP="008E78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591" w:type="dxa"/>
          </w:tcPr>
          <w:p w:rsidR="00494C7A" w:rsidRPr="009526BD" w:rsidRDefault="00494C7A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(a) e (b)</w:t>
            </w:r>
          </w:p>
          <w:p w:rsidR="00494C7A" w:rsidRPr="009526BD" w:rsidRDefault="00494C7A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- Contém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hidrofluoreto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de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nicometanol</w:t>
            </w:r>
            <w:proofErr w:type="spellEnd"/>
          </w:p>
          <w:p w:rsidR="00494C7A" w:rsidRPr="009526BD" w:rsidRDefault="00494C7A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494C7A" w:rsidRPr="009526BD" w:rsidRDefault="00494C7A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(b)</w:t>
            </w:r>
          </w:p>
          <w:p w:rsidR="00494C7A" w:rsidRPr="009526BD" w:rsidRDefault="00494C7A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 xml:space="preserve">- Não usar em Crianças com menos de </w:t>
            </w: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6</w:t>
            </w:r>
            <w:proofErr w:type="gram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anos de idade</w:t>
            </w:r>
          </w:p>
        </w:tc>
      </w:tr>
      <w:tr w:rsidR="00494C7A" w:rsidRPr="009526BD" w:rsidTr="00C56AF3">
        <w:tc>
          <w:tcPr>
            <w:tcW w:w="596" w:type="dxa"/>
          </w:tcPr>
          <w:p w:rsidR="00494C7A" w:rsidRPr="009526BD" w:rsidRDefault="00494C7A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>75</w:t>
            </w:r>
          </w:p>
        </w:tc>
        <w:tc>
          <w:tcPr>
            <w:tcW w:w="1660" w:type="dxa"/>
          </w:tcPr>
          <w:p w:rsidR="00494C7A" w:rsidRPr="009526BD" w:rsidRDefault="00494C7A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Fluoreto de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octadecenil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amônio</w:t>
            </w:r>
          </w:p>
        </w:tc>
        <w:tc>
          <w:tcPr>
            <w:tcW w:w="1452" w:type="dxa"/>
          </w:tcPr>
          <w:p w:rsidR="00494C7A" w:rsidRPr="009526BD" w:rsidRDefault="00494C7A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a) Dentifrícios</w:t>
            </w:r>
          </w:p>
          <w:p w:rsidR="00494C7A" w:rsidRPr="009526BD" w:rsidRDefault="00494C7A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494C7A" w:rsidRPr="009526BD" w:rsidRDefault="00494C7A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b)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Enxaguatório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bucal</w:t>
            </w:r>
          </w:p>
        </w:tc>
        <w:tc>
          <w:tcPr>
            <w:tcW w:w="1691" w:type="dxa"/>
          </w:tcPr>
          <w:p w:rsidR="00494C7A" w:rsidRPr="009526BD" w:rsidRDefault="00494C7A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a) 0,15% expresso em flúor. </w:t>
            </w:r>
          </w:p>
          <w:p w:rsidR="00494C7A" w:rsidRPr="009526BD" w:rsidRDefault="00494C7A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Quando misturado com outros compostos de flúor permitidos nesta lista, a concentração total de flúor não excederá </w:t>
            </w:r>
            <w:proofErr w:type="gramStart"/>
            <w:r w:rsidR="004A5684"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à</w:t>
            </w:r>
            <w:proofErr w:type="gramEnd"/>
            <w:r w:rsidR="004A5684"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</w:t>
            </w: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0,15%</w:t>
            </w:r>
          </w:p>
          <w:p w:rsidR="00494C7A" w:rsidRPr="009526BD" w:rsidRDefault="00494C7A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494C7A" w:rsidRPr="009526BD" w:rsidRDefault="00494C7A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b) 202,5 – 247,5 </w:t>
            </w:r>
            <w:proofErr w:type="spellStart"/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ppm</w:t>
            </w:r>
            <w:proofErr w:type="spellEnd"/>
            <w:proofErr w:type="gramEnd"/>
          </w:p>
        </w:tc>
        <w:tc>
          <w:tcPr>
            <w:tcW w:w="1730" w:type="dxa"/>
          </w:tcPr>
          <w:p w:rsidR="00494C7A" w:rsidRPr="009526BD" w:rsidRDefault="00494C7A" w:rsidP="008E78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591" w:type="dxa"/>
          </w:tcPr>
          <w:p w:rsidR="00494C7A" w:rsidRPr="009526BD" w:rsidRDefault="00494C7A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(a) e (b)</w:t>
            </w:r>
          </w:p>
          <w:p w:rsidR="00494C7A" w:rsidRPr="009526BD" w:rsidRDefault="00494C7A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- Contém </w:t>
            </w:r>
            <w:r w:rsidR="00813506"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fluoreto de </w:t>
            </w:r>
            <w:proofErr w:type="spellStart"/>
            <w:r w:rsidR="00813506"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octadecenil</w:t>
            </w:r>
            <w:proofErr w:type="spellEnd"/>
            <w:r w:rsidR="00813506"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amônio</w:t>
            </w:r>
          </w:p>
          <w:p w:rsidR="00494C7A" w:rsidRPr="009526BD" w:rsidRDefault="00494C7A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494C7A" w:rsidRPr="009526BD" w:rsidRDefault="00494C7A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(b)</w:t>
            </w:r>
          </w:p>
          <w:p w:rsidR="00494C7A" w:rsidRPr="009526BD" w:rsidRDefault="00494C7A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- Não usar em Crianças com menos de </w:t>
            </w: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6</w:t>
            </w:r>
            <w:proofErr w:type="gram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anos de idade</w:t>
            </w:r>
          </w:p>
        </w:tc>
      </w:tr>
      <w:tr w:rsidR="00813506" w:rsidRPr="009526BD" w:rsidTr="00C56AF3">
        <w:tc>
          <w:tcPr>
            <w:tcW w:w="596" w:type="dxa"/>
          </w:tcPr>
          <w:p w:rsidR="00813506" w:rsidRPr="009526BD" w:rsidRDefault="00813506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76</w:t>
            </w:r>
          </w:p>
        </w:tc>
        <w:tc>
          <w:tcPr>
            <w:tcW w:w="1660" w:type="dxa"/>
          </w:tcPr>
          <w:p w:rsidR="00813506" w:rsidRPr="009526BD" w:rsidRDefault="00813506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Fluorsilicato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de sódio</w:t>
            </w:r>
          </w:p>
        </w:tc>
        <w:tc>
          <w:tcPr>
            <w:tcW w:w="1452" w:type="dxa"/>
          </w:tcPr>
          <w:p w:rsidR="00813506" w:rsidRPr="009526BD" w:rsidRDefault="00813506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a) Dentifrícios</w:t>
            </w:r>
          </w:p>
          <w:p w:rsidR="00813506" w:rsidRPr="009526BD" w:rsidRDefault="00813506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813506" w:rsidRPr="009526BD" w:rsidRDefault="00813506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b)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Enxaguatório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bucal</w:t>
            </w:r>
          </w:p>
        </w:tc>
        <w:tc>
          <w:tcPr>
            <w:tcW w:w="1691" w:type="dxa"/>
          </w:tcPr>
          <w:p w:rsidR="00813506" w:rsidRPr="009526BD" w:rsidRDefault="00813506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a) 0,15% expresso em flúor. </w:t>
            </w:r>
          </w:p>
          <w:p w:rsidR="00813506" w:rsidRPr="009526BD" w:rsidRDefault="00813506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Quando misturado com outros compostos de flúor permitidos nesta lista, a concentração total de flúor não excederá </w:t>
            </w:r>
            <w:proofErr w:type="gramStart"/>
            <w:r w:rsidR="004A5684"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à</w:t>
            </w:r>
            <w:proofErr w:type="gramEnd"/>
            <w:r w:rsidR="004A5684"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</w:t>
            </w: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0,15%</w:t>
            </w:r>
          </w:p>
          <w:p w:rsidR="00813506" w:rsidRPr="009526BD" w:rsidRDefault="00813506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813506" w:rsidRPr="009526BD" w:rsidRDefault="00813506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b) 202,5 – 247,5 </w:t>
            </w:r>
            <w:proofErr w:type="spellStart"/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ppm</w:t>
            </w:r>
            <w:proofErr w:type="spellEnd"/>
            <w:proofErr w:type="gramEnd"/>
          </w:p>
        </w:tc>
        <w:tc>
          <w:tcPr>
            <w:tcW w:w="1730" w:type="dxa"/>
          </w:tcPr>
          <w:p w:rsidR="00813506" w:rsidRPr="009526BD" w:rsidRDefault="00813506" w:rsidP="008E78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591" w:type="dxa"/>
          </w:tcPr>
          <w:p w:rsidR="00813506" w:rsidRPr="009526BD" w:rsidRDefault="00813506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(a) e (b)</w:t>
            </w:r>
          </w:p>
          <w:p w:rsidR="00813506" w:rsidRPr="009526BD" w:rsidRDefault="00813506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- Contém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fluorsilicato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de sódio</w:t>
            </w:r>
          </w:p>
          <w:p w:rsidR="00813506" w:rsidRPr="009526BD" w:rsidRDefault="00813506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813506" w:rsidRPr="009526BD" w:rsidRDefault="00813506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(b)</w:t>
            </w:r>
          </w:p>
          <w:p w:rsidR="00813506" w:rsidRPr="009526BD" w:rsidRDefault="00813506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- Não usar em Crianças com menos de </w:t>
            </w: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6</w:t>
            </w:r>
            <w:proofErr w:type="gram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anos de idade</w:t>
            </w:r>
          </w:p>
        </w:tc>
      </w:tr>
      <w:tr w:rsidR="00813506" w:rsidRPr="009526BD" w:rsidTr="00C56AF3">
        <w:tc>
          <w:tcPr>
            <w:tcW w:w="596" w:type="dxa"/>
          </w:tcPr>
          <w:p w:rsidR="00813506" w:rsidRPr="009526BD" w:rsidRDefault="00813506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77</w:t>
            </w:r>
          </w:p>
        </w:tc>
        <w:tc>
          <w:tcPr>
            <w:tcW w:w="1660" w:type="dxa"/>
          </w:tcPr>
          <w:p w:rsidR="00813506" w:rsidRPr="009526BD" w:rsidRDefault="00813506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Fluorsilicato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de amônio</w:t>
            </w:r>
          </w:p>
        </w:tc>
        <w:tc>
          <w:tcPr>
            <w:tcW w:w="1452" w:type="dxa"/>
          </w:tcPr>
          <w:p w:rsidR="00813506" w:rsidRPr="009526BD" w:rsidRDefault="00813506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a) Dentifrícios</w:t>
            </w:r>
          </w:p>
          <w:p w:rsidR="00813506" w:rsidRPr="009526BD" w:rsidRDefault="00813506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813506" w:rsidRPr="009526BD" w:rsidRDefault="00813506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b)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Enxaguatório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bucal</w:t>
            </w:r>
          </w:p>
        </w:tc>
        <w:tc>
          <w:tcPr>
            <w:tcW w:w="1691" w:type="dxa"/>
          </w:tcPr>
          <w:p w:rsidR="00813506" w:rsidRPr="009526BD" w:rsidRDefault="00813506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a) 0,15% expresso em flúor. </w:t>
            </w:r>
          </w:p>
          <w:p w:rsidR="00813506" w:rsidRPr="009526BD" w:rsidRDefault="00813506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Quando misturado com outros compostos de flúor permitidos </w:t>
            </w: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 xml:space="preserve">nesta lista, a concentração total de flúor não excederá </w:t>
            </w:r>
            <w:proofErr w:type="gramStart"/>
            <w:r w:rsidR="004A5684"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à</w:t>
            </w:r>
            <w:proofErr w:type="gramEnd"/>
            <w:r w:rsidR="004A5684"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</w:t>
            </w: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0,15%</w:t>
            </w:r>
          </w:p>
          <w:p w:rsidR="00813506" w:rsidRPr="009526BD" w:rsidRDefault="00813506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813506" w:rsidRPr="009526BD" w:rsidRDefault="00813506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b) 202,5 – 247,5 </w:t>
            </w:r>
            <w:proofErr w:type="spellStart"/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ppm</w:t>
            </w:r>
            <w:proofErr w:type="spellEnd"/>
            <w:proofErr w:type="gramEnd"/>
          </w:p>
        </w:tc>
        <w:tc>
          <w:tcPr>
            <w:tcW w:w="1730" w:type="dxa"/>
          </w:tcPr>
          <w:p w:rsidR="00813506" w:rsidRPr="009526BD" w:rsidRDefault="00813506" w:rsidP="008E78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591" w:type="dxa"/>
          </w:tcPr>
          <w:p w:rsidR="00813506" w:rsidRPr="009526BD" w:rsidRDefault="00813506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(a) e (b)</w:t>
            </w:r>
          </w:p>
          <w:p w:rsidR="00813506" w:rsidRPr="009526BD" w:rsidRDefault="00813506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- Contém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fluorsilicato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de amônio</w:t>
            </w:r>
          </w:p>
          <w:p w:rsidR="00813506" w:rsidRPr="009526BD" w:rsidRDefault="00813506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813506" w:rsidRPr="009526BD" w:rsidRDefault="00813506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(b)</w:t>
            </w:r>
          </w:p>
          <w:p w:rsidR="00813506" w:rsidRPr="009526BD" w:rsidRDefault="00813506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- Não usar em Crianças com </w:t>
            </w: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 xml:space="preserve">menos de </w:t>
            </w: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6</w:t>
            </w:r>
            <w:proofErr w:type="gram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anos de idade</w:t>
            </w:r>
          </w:p>
        </w:tc>
      </w:tr>
      <w:tr w:rsidR="00813506" w:rsidRPr="009526BD" w:rsidTr="00C56AF3">
        <w:tc>
          <w:tcPr>
            <w:tcW w:w="596" w:type="dxa"/>
          </w:tcPr>
          <w:p w:rsidR="00813506" w:rsidRPr="009526BD" w:rsidRDefault="00813506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>78</w:t>
            </w:r>
          </w:p>
        </w:tc>
        <w:tc>
          <w:tcPr>
            <w:tcW w:w="1660" w:type="dxa"/>
          </w:tcPr>
          <w:p w:rsidR="00813506" w:rsidRPr="009526BD" w:rsidRDefault="00813506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Fluorsilicato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de potássio</w:t>
            </w:r>
          </w:p>
        </w:tc>
        <w:tc>
          <w:tcPr>
            <w:tcW w:w="1452" w:type="dxa"/>
          </w:tcPr>
          <w:p w:rsidR="00813506" w:rsidRPr="009526BD" w:rsidRDefault="00813506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a) Dentifrícios</w:t>
            </w:r>
          </w:p>
          <w:p w:rsidR="00813506" w:rsidRPr="009526BD" w:rsidRDefault="00813506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813506" w:rsidRPr="009526BD" w:rsidRDefault="00813506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b)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Enxaguatório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bucal</w:t>
            </w:r>
          </w:p>
        </w:tc>
        <w:tc>
          <w:tcPr>
            <w:tcW w:w="1691" w:type="dxa"/>
          </w:tcPr>
          <w:p w:rsidR="00813506" w:rsidRPr="009526BD" w:rsidRDefault="00813506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a) 0,15% expresso em flúor. </w:t>
            </w:r>
          </w:p>
          <w:p w:rsidR="00813506" w:rsidRPr="009526BD" w:rsidRDefault="00813506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Quando misturado com outros compostos de flúor permitidos nesta lista, a concentração total de flúor não excederá </w:t>
            </w: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à</w:t>
            </w:r>
            <w:proofErr w:type="gram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0,15%</w:t>
            </w:r>
          </w:p>
          <w:p w:rsidR="00813506" w:rsidRPr="009526BD" w:rsidRDefault="00813506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813506" w:rsidRPr="009526BD" w:rsidRDefault="00813506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b) 202,5 – 247,5 </w:t>
            </w:r>
            <w:proofErr w:type="spellStart"/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ppm</w:t>
            </w:r>
            <w:proofErr w:type="spellEnd"/>
            <w:proofErr w:type="gramEnd"/>
          </w:p>
        </w:tc>
        <w:tc>
          <w:tcPr>
            <w:tcW w:w="1730" w:type="dxa"/>
          </w:tcPr>
          <w:p w:rsidR="00813506" w:rsidRPr="009526BD" w:rsidRDefault="00813506" w:rsidP="008E78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591" w:type="dxa"/>
          </w:tcPr>
          <w:p w:rsidR="00813506" w:rsidRPr="009526BD" w:rsidRDefault="00813506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(a) e (b)</w:t>
            </w:r>
          </w:p>
          <w:p w:rsidR="00813506" w:rsidRPr="009526BD" w:rsidRDefault="00813506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- Contém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fluorsilicato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de potássio</w:t>
            </w:r>
          </w:p>
          <w:p w:rsidR="00813506" w:rsidRPr="009526BD" w:rsidRDefault="00813506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813506" w:rsidRPr="009526BD" w:rsidRDefault="00813506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(b)</w:t>
            </w:r>
          </w:p>
          <w:p w:rsidR="00813506" w:rsidRPr="009526BD" w:rsidRDefault="00813506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- Não usar em Crianças com menos de </w:t>
            </w: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6</w:t>
            </w:r>
            <w:proofErr w:type="gram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anos de idade</w:t>
            </w:r>
          </w:p>
        </w:tc>
      </w:tr>
      <w:tr w:rsidR="00813506" w:rsidRPr="009526BD" w:rsidTr="00C56AF3">
        <w:tc>
          <w:tcPr>
            <w:tcW w:w="596" w:type="dxa"/>
          </w:tcPr>
          <w:p w:rsidR="00813506" w:rsidRPr="009526BD" w:rsidRDefault="00813506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79</w:t>
            </w:r>
          </w:p>
        </w:tc>
        <w:tc>
          <w:tcPr>
            <w:tcW w:w="1660" w:type="dxa"/>
          </w:tcPr>
          <w:p w:rsidR="00813506" w:rsidRPr="009526BD" w:rsidRDefault="00813506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Fluorsilicato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de magnésio</w:t>
            </w:r>
          </w:p>
        </w:tc>
        <w:tc>
          <w:tcPr>
            <w:tcW w:w="1452" w:type="dxa"/>
          </w:tcPr>
          <w:p w:rsidR="00813506" w:rsidRPr="009526BD" w:rsidRDefault="00813506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a) Dentifrícios</w:t>
            </w:r>
          </w:p>
          <w:p w:rsidR="00813506" w:rsidRPr="009526BD" w:rsidRDefault="00813506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813506" w:rsidRPr="009526BD" w:rsidRDefault="00813506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b)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Enxaguatório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bucal</w:t>
            </w:r>
          </w:p>
        </w:tc>
        <w:tc>
          <w:tcPr>
            <w:tcW w:w="1691" w:type="dxa"/>
          </w:tcPr>
          <w:p w:rsidR="00813506" w:rsidRPr="009526BD" w:rsidRDefault="00813506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a) 0,15% expresso em flúor. </w:t>
            </w:r>
          </w:p>
          <w:p w:rsidR="00813506" w:rsidRPr="009526BD" w:rsidRDefault="00813506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Quando misturado com outros compostos de flúor permitidos nesta lista, a concentração total de flúor não excederá </w:t>
            </w: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à</w:t>
            </w:r>
            <w:proofErr w:type="gram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0,15%</w:t>
            </w:r>
          </w:p>
          <w:p w:rsidR="00813506" w:rsidRPr="009526BD" w:rsidRDefault="00813506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813506" w:rsidRPr="009526BD" w:rsidRDefault="00813506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b) 202,5 – 247,5 </w:t>
            </w:r>
            <w:proofErr w:type="spellStart"/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ppm</w:t>
            </w:r>
            <w:proofErr w:type="spellEnd"/>
            <w:proofErr w:type="gramEnd"/>
          </w:p>
        </w:tc>
        <w:tc>
          <w:tcPr>
            <w:tcW w:w="1730" w:type="dxa"/>
          </w:tcPr>
          <w:p w:rsidR="00813506" w:rsidRPr="009526BD" w:rsidRDefault="00813506" w:rsidP="008E78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591" w:type="dxa"/>
          </w:tcPr>
          <w:p w:rsidR="00813506" w:rsidRPr="009526BD" w:rsidRDefault="00813506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(a) e (b)</w:t>
            </w:r>
          </w:p>
          <w:p w:rsidR="00813506" w:rsidRPr="009526BD" w:rsidRDefault="00813506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- Contém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fluorsilicato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de magnésio</w:t>
            </w:r>
          </w:p>
          <w:p w:rsidR="00813506" w:rsidRPr="009526BD" w:rsidRDefault="00813506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813506" w:rsidRPr="009526BD" w:rsidRDefault="00813506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(b)</w:t>
            </w:r>
          </w:p>
          <w:p w:rsidR="00813506" w:rsidRPr="009526BD" w:rsidRDefault="00813506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- Não usar em Crianças com menos de </w:t>
            </w: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6</w:t>
            </w:r>
            <w:proofErr w:type="gram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anos de idade</w:t>
            </w:r>
          </w:p>
        </w:tc>
      </w:tr>
      <w:tr w:rsidR="004A5684" w:rsidRPr="009526BD" w:rsidTr="00C56AF3">
        <w:tc>
          <w:tcPr>
            <w:tcW w:w="596" w:type="dxa"/>
          </w:tcPr>
          <w:p w:rsidR="004A5684" w:rsidRPr="009526BD" w:rsidRDefault="004A5684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80</w:t>
            </w:r>
          </w:p>
        </w:tc>
        <w:tc>
          <w:tcPr>
            <w:tcW w:w="1660" w:type="dxa"/>
          </w:tcPr>
          <w:p w:rsidR="004A5684" w:rsidRPr="009526BD" w:rsidRDefault="008E78DD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Hidróxido de Lítio (#)</w:t>
            </w:r>
          </w:p>
        </w:tc>
        <w:tc>
          <w:tcPr>
            <w:tcW w:w="1452" w:type="dxa"/>
          </w:tcPr>
          <w:p w:rsidR="004A5684" w:rsidRPr="009526BD" w:rsidRDefault="008E78DD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a)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Alisante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para cabelos</w:t>
            </w:r>
          </w:p>
          <w:p w:rsidR="008E78DD" w:rsidRPr="009526BD" w:rsidRDefault="008E78DD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) Uso geral</w:t>
            </w:r>
          </w:p>
          <w:p w:rsidR="008E78DD" w:rsidRPr="009526BD" w:rsidRDefault="008E78DD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) Uso profissional</w:t>
            </w:r>
          </w:p>
          <w:p w:rsidR="008E78DD" w:rsidRPr="009526BD" w:rsidRDefault="008E78DD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8E78DD" w:rsidRPr="009526BD" w:rsidRDefault="008E78DD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b) Outros usos</w:t>
            </w:r>
          </w:p>
        </w:tc>
        <w:tc>
          <w:tcPr>
            <w:tcW w:w="1691" w:type="dxa"/>
          </w:tcPr>
          <w:p w:rsidR="004A5684" w:rsidRPr="009526BD" w:rsidRDefault="008E78DD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a</w:t>
            </w:r>
            <w:proofErr w:type="gram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</w:p>
          <w:p w:rsidR="008E78DD" w:rsidRPr="009526BD" w:rsidRDefault="008E78DD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) 2% em peso</w:t>
            </w:r>
          </w:p>
          <w:p w:rsidR="008E78DD" w:rsidRPr="009526BD" w:rsidRDefault="008E78DD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) 4,5% em peso</w:t>
            </w:r>
          </w:p>
        </w:tc>
        <w:tc>
          <w:tcPr>
            <w:tcW w:w="1730" w:type="dxa"/>
          </w:tcPr>
          <w:p w:rsidR="004A5684" w:rsidRPr="009526BD" w:rsidRDefault="004A5684" w:rsidP="008E78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591" w:type="dxa"/>
          </w:tcPr>
          <w:p w:rsidR="004A5684" w:rsidRPr="009526BD" w:rsidRDefault="008E78DD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(a) </w:t>
            </w: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  <w:p w:rsidR="008E78DD" w:rsidRPr="009526BD" w:rsidRDefault="008E78DD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- Contém álcali.</w:t>
            </w:r>
          </w:p>
          <w:p w:rsidR="008E78DD" w:rsidRPr="009526BD" w:rsidRDefault="008E78DD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- Evite contato com os olhos</w:t>
            </w:r>
          </w:p>
          <w:p w:rsidR="008E78DD" w:rsidRPr="009526BD" w:rsidRDefault="008E78DD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- Pode causar cegueira</w:t>
            </w:r>
          </w:p>
          <w:p w:rsidR="008E78DD" w:rsidRPr="009526BD" w:rsidRDefault="008E78DD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- Manter fora do alcance de crianças.</w:t>
            </w:r>
          </w:p>
          <w:p w:rsidR="008E78DD" w:rsidRPr="009526BD" w:rsidRDefault="008E78DD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8E78DD" w:rsidRPr="009526BD" w:rsidRDefault="008E78DD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(a) </w:t>
            </w: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</w:p>
          <w:p w:rsidR="008E78DD" w:rsidRPr="009526BD" w:rsidRDefault="008E78DD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- Somente para uso profissional</w:t>
            </w:r>
          </w:p>
          <w:p w:rsidR="008E78DD" w:rsidRPr="009526BD" w:rsidRDefault="008E78DD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- Evite contato com os olhos</w:t>
            </w:r>
          </w:p>
          <w:p w:rsidR="008E78DD" w:rsidRPr="009526BD" w:rsidRDefault="008E78DD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- Pode causar cegueira</w:t>
            </w:r>
          </w:p>
        </w:tc>
      </w:tr>
      <w:tr w:rsidR="008E78DD" w:rsidRPr="009526BD" w:rsidTr="00C56AF3">
        <w:tc>
          <w:tcPr>
            <w:tcW w:w="596" w:type="dxa"/>
          </w:tcPr>
          <w:p w:rsidR="008E78DD" w:rsidRPr="009526BD" w:rsidRDefault="008E78DD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>81</w:t>
            </w:r>
          </w:p>
        </w:tc>
        <w:tc>
          <w:tcPr>
            <w:tcW w:w="1660" w:type="dxa"/>
          </w:tcPr>
          <w:p w:rsidR="008E78DD" w:rsidRPr="009526BD" w:rsidRDefault="008E78DD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Hidróxido de Cálcio</w:t>
            </w:r>
          </w:p>
        </w:tc>
        <w:tc>
          <w:tcPr>
            <w:tcW w:w="1452" w:type="dxa"/>
          </w:tcPr>
          <w:p w:rsidR="008E78DD" w:rsidRPr="009526BD" w:rsidRDefault="008E78DD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a)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Alisante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para cabelos contendo dois componentes: Hidróxido de cálcio e um sal de </w:t>
            </w: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guanidina</w:t>
            </w:r>
            <w:proofErr w:type="spellEnd"/>
          </w:p>
          <w:p w:rsidR="008E78DD" w:rsidRPr="009526BD" w:rsidRDefault="008E78DD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8E78DD" w:rsidRPr="009526BD" w:rsidRDefault="008E78DD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b) Outros usos</w:t>
            </w:r>
          </w:p>
        </w:tc>
        <w:tc>
          <w:tcPr>
            <w:tcW w:w="1691" w:type="dxa"/>
          </w:tcPr>
          <w:p w:rsidR="008E78DD" w:rsidRPr="009526BD" w:rsidRDefault="008E78DD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a) 7% em peso como hidróxido de cálcio</w:t>
            </w:r>
          </w:p>
        </w:tc>
        <w:tc>
          <w:tcPr>
            <w:tcW w:w="1730" w:type="dxa"/>
          </w:tcPr>
          <w:p w:rsidR="008E78DD" w:rsidRPr="009526BD" w:rsidRDefault="008E78DD" w:rsidP="008E78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591" w:type="dxa"/>
          </w:tcPr>
          <w:p w:rsidR="00137320" w:rsidRPr="009526BD" w:rsidRDefault="00137320" w:rsidP="001373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(a) </w:t>
            </w: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  <w:p w:rsidR="00137320" w:rsidRPr="009526BD" w:rsidRDefault="00137320" w:rsidP="001373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- Contém álcali.</w:t>
            </w:r>
          </w:p>
          <w:p w:rsidR="00137320" w:rsidRPr="009526BD" w:rsidRDefault="00137320" w:rsidP="001373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Evite contato com os olhos</w:t>
            </w:r>
          </w:p>
          <w:p w:rsidR="00137320" w:rsidRPr="009526BD" w:rsidRDefault="00137320" w:rsidP="001373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Pode causar cegueira</w:t>
            </w:r>
          </w:p>
          <w:p w:rsidR="008E78DD" w:rsidRPr="009526BD" w:rsidRDefault="00137320" w:rsidP="001373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- Manter fora do alcance de crianças</w:t>
            </w:r>
          </w:p>
        </w:tc>
      </w:tr>
      <w:tr w:rsidR="00137320" w:rsidRPr="009526BD" w:rsidTr="00C56AF3">
        <w:tc>
          <w:tcPr>
            <w:tcW w:w="596" w:type="dxa"/>
          </w:tcPr>
          <w:p w:rsidR="00137320" w:rsidRPr="009526BD" w:rsidRDefault="00137320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82</w:t>
            </w:r>
          </w:p>
        </w:tc>
        <w:tc>
          <w:tcPr>
            <w:tcW w:w="1660" w:type="dxa"/>
          </w:tcPr>
          <w:p w:rsidR="00137320" w:rsidRPr="009526BD" w:rsidRDefault="00137320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Borato de sódio</w:t>
            </w:r>
          </w:p>
        </w:tc>
        <w:tc>
          <w:tcPr>
            <w:tcW w:w="1452" w:type="dxa"/>
          </w:tcPr>
          <w:p w:rsidR="00137320" w:rsidRPr="009526BD" w:rsidRDefault="00137320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a) produtos que entram em contato com mucosas</w:t>
            </w:r>
          </w:p>
          <w:p w:rsidR="00137320" w:rsidRPr="009526BD" w:rsidRDefault="00137320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137320" w:rsidRPr="009526BD" w:rsidRDefault="00137320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b) outros produtos</w:t>
            </w:r>
          </w:p>
        </w:tc>
        <w:tc>
          <w:tcPr>
            <w:tcW w:w="1691" w:type="dxa"/>
          </w:tcPr>
          <w:p w:rsidR="00137320" w:rsidRPr="009526BD" w:rsidRDefault="00137320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a) 1%</w:t>
            </w:r>
          </w:p>
          <w:p w:rsidR="00137320" w:rsidRPr="009526BD" w:rsidRDefault="00137320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137320" w:rsidRPr="009526BD" w:rsidRDefault="00137320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b) 3%</w:t>
            </w:r>
          </w:p>
        </w:tc>
        <w:tc>
          <w:tcPr>
            <w:tcW w:w="1730" w:type="dxa"/>
          </w:tcPr>
          <w:p w:rsidR="00137320" w:rsidRPr="009526BD" w:rsidRDefault="00137320" w:rsidP="008E78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(a) e (b)</w:t>
            </w:r>
          </w:p>
          <w:p w:rsidR="00137320" w:rsidRPr="009526BD" w:rsidRDefault="00137320" w:rsidP="008E78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Proibido em aerossóis</w:t>
            </w:r>
          </w:p>
        </w:tc>
        <w:tc>
          <w:tcPr>
            <w:tcW w:w="1591" w:type="dxa"/>
          </w:tcPr>
          <w:p w:rsidR="00137320" w:rsidRPr="009526BD" w:rsidRDefault="00137320" w:rsidP="0013732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(a) e (b)</w:t>
            </w:r>
          </w:p>
          <w:p w:rsidR="00137320" w:rsidRPr="009526BD" w:rsidRDefault="00137320" w:rsidP="00137320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- Não usar em crianças com menos de </w:t>
            </w: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3</w:t>
            </w:r>
            <w:proofErr w:type="gram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anos de idade</w:t>
            </w:r>
          </w:p>
        </w:tc>
      </w:tr>
      <w:tr w:rsidR="00137320" w:rsidRPr="009526BD" w:rsidTr="00C56AF3">
        <w:tc>
          <w:tcPr>
            <w:tcW w:w="596" w:type="dxa"/>
          </w:tcPr>
          <w:p w:rsidR="00137320" w:rsidRPr="009526BD" w:rsidRDefault="00137320" w:rsidP="00474D6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83</w:t>
            </w:r>
          </w:p>
        </w:tc>
        <w:tc>
          <w:tcPr>
            <w:tcW w:w="1660" w:type="dxa"/>
          </w:tcPr>
          <w:p w:rsidR="00137320" w:rsidRPr="009526BD" w:rsidRDefault="00137320" w:rsidP="008E78D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spell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Perborato</w:t>
            </w:r>
            <w:proofErr w:type="spell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de sódio</w:t>
            </w:r>
          </w:p>
        </w:tc>
        <w:tc>
          <w:tcPr>
            <w:tcW w:w="1452" w:type="dxa"/>
          </w:tcPr>
          <w:p w:rsidR="00137320" w:rsidRPr="009526BD" w:rsidRDefault="00137320" w:rsidP="00FA3C65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a) produtos que entram em contato com mucosas</w:t>
            </w:r>
          </w:p>
          <w:p w:rsidR="00137320" w:rsidRPr="009526BD" w:rsidRDefault="00137320" w:rsidP="00FA3C65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137320" w:rsidRPr="009526BD" w:rsidRDefault="00137320" w:rsidP="00FA3C65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b) outros produtos</w:t>
            </w:r>
          </w:p>
        </w:tc>
        <w:tc>
          <w:tcPr>
            <w:tcW w:w="1691" w:type="dxa"/>
          </w:tcPr>
          <w:p w:rsidR="00137320" w:rsidRPr="009526BD" w:rsidRDefault="00137320" w:rsidP="00FA3C65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a) 0,5%</w:t>
            </w:r>
          </w:p>
          <w:p w:rsidR="00137320" w:rsidRPr="009526BD" w:rsidRDefault="00137320" w:rsidP="00FA3C65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137320" w:rsidRPr="009526BD" w:rsidRDefault="00137320" w:rsidP="00FA3C65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b) 3,0%</w:t>
            </w:r>
          </w:p>
        </w:tc>
        <w:tc>
          <w:tcPr>
            <w:tcW w:w="1730" w:type="dxa"/>
          </w:tcPr>
          <w:p w:rsidR="00137320" w:rsidRPr="009526BD" w:rsidRDefault="00137320" w:rsidP="00FA3C6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(a) e (b)</w:t>
            </w:r>
          </w:p>
          <w:p w:rsidR="00137320" w:rsidRPr="009526BD" w:rsidRDefault="00137320" w:rsidP="00FA3C6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Proibido em aerossóis</w:t>
            </w:r>
          </w:p>
        </w:tc>
        <w:tc>
          <w:tcPr>
            <w:tcW w:w="1591" w:type="dxa"/>
          </w:tcPr>
          <w:p w:rsidR="00137320" w:rsidRPr="009526BD" w:rsidRDefault="00137320" w:rsidP="00FA3C6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(a) e (b)</w:t>
            </w:r>
          </w:p>
          <w:p w:rsidR="00137320" w:rsidRPr="009526BD" w:rsidRDefault="00137320" w:rsidP="00FA3C65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- Não usar em crianças com menos de </w:t>
            </w:r>
            <w:proofErr w:type="gramStart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>3</w:t>
            </w:r>
            <w:proofErr w:type="gramEnd"/>
            <w:r w:rsidRPr="009526B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anos de idade</w:t>
            </w:r>
          </w:p>
        </w:tc>
      </w:tr>
    </w:tbl>
    <w:p w:rsidR="00137320" w:rsidRPr="004F4299" w:rsidRDefault="00137320" w:rsidP="00FE32FF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LISTA DE SUBSTÂNCIAS QUE OS PRODUTOS DE HIGIENEN PESSOAL, COSMÉTICOS E PERFUMES NÃO DEVEM CONTER, EXCETO NAS CONDIÇÕES E RESTRIÇÕES ESTABELECIDAS ATÉ 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30/12/2000</w:t>
      </w:r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25"/>
        <w:gridCol w:w="1429"/>
        <w:gridCol w:w="1321"/>
        <w:gridCol w:w="1803"/>
        <w:gridCol w:w="1846"/>
        <w:gridCol w:w="1696"/>
      </w:tblGrid>
      <w:tr w:rsidR="004C02FB" w:rsidRPr="002413E6" w:rsidTr="00750CAE">
        <w:tc>
          <w:tcPr>
            <w:tcW w:w="624" w:type="dxa"/>
          </w:tcPr>
          <w:p w:rsidR="004C02FB" w:rsidRPr="002413E6" w:rsidRDefault="004C02FB" w:rsidP="00FA3C6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413E6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Nº ORD</w:t>
            </w:r>
          </w:p>
        </w:tc>
        <w:tc>
          <w:tcPr>
            <w:tcW w:w="1428" w:type="dxa"/>
          </w:tcPr>
          <w:p w:rsidR="004C02FB" w:rsidRPr="002413E6" w:rsidRDefault="004C02FB" w:rsidP="00FA3C6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413E6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SUBSTÂNCIA</w:t>
            </w:r>
          </w:p>
        </w:tc>
        <w:tc>
          <w:tcPr>
            <w:tcW w:w="1321" w:type="dxa"/>
          </w:tcPr>
          <w:p w:rsidR="004C02FB" w:rsidRPr="002413E6" w:rsidRDefault="004C02FB" w:rsidP="00FA3C6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413E6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CAMPO DE APLICAÇÃO E/OU USO</w:t>
            </w:r>
          </w:p>
        </w:tc>
        <w:tc>
          <w:tcPr>
            <w:tcW w:w="1804" w:type="dxa"/>
          </w:tcPr>
          <w:p w:rsidR="004C02FB" w:rsidRPr="002413E6" w:rsidRDefault="004C02FB" w:rsidP="00FA3C6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413E6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CONCENTRAÇÃO MÁXIMA AUTORIZADA NO PRODUTO FINAL</w:t>
            </w:r>
          </w:p>
        </w:tc>
        <w:tc>
          <w:tcPr>
            <w:tcW w:w="1846" w:type="dxa"/>
          </w:tcPr>
          <w:p w:rsidR="004C02FB" w:rsidRPr="002413E6" w:rsidRDefault="004C02FB" w:rsidP="00FA3C6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413E6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OUTRAS LIMITAÇÕES E REQUIREMENTOS</w:t>
            </w:r>
          </w:p>
        </w:tc>
        <w:tc>
          <w:tcPr>
            <w:tcW w:w="1697" w:type="dxa"/>
          </w:tcPr>
          <w:p w:rsidR="004C02FB" w:rsidRPr="002413E6" w:rsidRDefault="004C02FB" w:rsidP="00FA3C6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413E6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CONDIÇÕES DE USO E ADVERTÊNCIAS QUE DEVEM CONSTAR NO RÓTULO</w:t>
            </w:r>
          </w:p>
        </w:tc>
      </w:tr>
      <w:tr w:rsidR="004C02FB" w:rsidRPr="002413E6" w:rsidTr="00750CAE">
        <w:tc>
          <w:tcPr>
            <w:tcW w:w="624" w:type="dxa"/>
          </w:tcPr>
          <w:p w:rsidR="004C02FB" w:rsidRPr="002413E6" w:rsidRDefault="004C02FB" w:rsidP="00FA3C6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413E6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1a</w:t>
            </w:r>
          </w:p>
        </w:tc>
        <w:tc>
          <w:tcPr>
            <w:tcW w:w="1428" w:type="dxa"/>
          </w:tcPr>
          <w:p w:rsidR="004C02FB" w:rsidRPr="002413E6" w:rsidRDefault="004C02FB" w:rsidP="00FA3C6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413E6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Nitrato de prata</w:t>
            </w:r>
          </w:p>
        </w:tc>
        <w:tc>
          <w:tcPr>
            <w:tcW w:w="1321" w:type="dxa"/>
          </w:tcPr>
          <w:p w:rsidR="004C02FB" w:rsidRPr="002413E6" w:rsidRDefault="004C02FB" w:rsidP="00FA3C6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413E6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Somente em produtos destinados a </w:t>
            </w:r>
            <w:r w:rsidRPr="002413E6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lastRenderedPageBreak/>
              <w:t>colorir cílios e sobrancelhas</w:t>
            </w:r>
          </w:p>
        </w:tc>
        <w:tc>
          <w:tcPr>
            <w:tcW w:w="1804" w:type="dxa"/>
          </w:tcPr>
          <w:p w:rsidR="004C02FB" w:rsidRPr="002413E6" w:rsidRDefault="004C02FB" w:rsidP="00FA3C6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413E6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lastRenderedPageBreak/>
              <w:t>4%</w:t>
            </w:r>
          </w:p>
        </w:tc>
        <w:tc>
          <w:tcPr>
            <w:tcW w:w="1846" w:type="dxa"/>
          </w:tcPr>
          <w:p w:rsidR="004C02FB" w:rsidRPr="002413E6" w:rsidRDefault="004C02FB" w:rsidP="00FA3C6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</w:tc>
        <w:tc>
          <w:tcPr>
            <w:tcW w:w="1697" w:type="dxa"/>
          </w:tcPr>
          <w:p w:rsidR="004C02FB" w:rsidRPr="002413E6" w:rsidRDefault="004C02FB" w:rsidP="00FA3C6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413E6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- Contém Nitrato de prata.</w:t>
            </w:r>
          </w:p>
          <w:p w:rsidR="004C02FB" w:rsidRPr="002413E6" w:rsidRDefault="004C02FB" w:rsidP="00FA3C6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413E6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- Enxaguar os </w:t>
            </w:r>
            <w:r w:rsidRPr="002413E6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lastRenderedPageBreak/>
              <w:t>olhos imediatamente se o produto entrar em contato com os mesmos</w:t>
            </w:r>
          </w:p>
        </w:tc>
      </w:tr>
      <w:tr w:rsidR="004C02FB" w:rsidRPr="002413E6" w:rsidTr="00750CAE">
        <w:tc>
          <w:tcPr>
            <w:tcW w:w="624" w:type="dxa"/>
          </w:tcPr>
          <w:p w:rsidR="004C02FB" w:rsidRPr="002413E6" w:rsidRDefault="004C02FB" w:rsidP="00FA3C6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413E6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lastRenderedPageBreak/>
              <w:t>2a</w:t>
            </w:r>
          </w:p>
        </w:tc>
        <w:tc>
          <w:tcPr>
            <w:tcW w:w="1428" w:type="dxa"/>
          </w:tcPr>
          <w:p w:rsidR="004C02FB" w:rsidRPr="002413E6" w:rsidRDefault="004C02FB" w:rsidP="00FA3C6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413E6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Diclorometano</w:t>
            </w:r>
          </w:p>
        </w:tc>
        <w:tc>
          <w:tcPr>
            <w:tcW w:w="1321" w:type="dxa"/>
          </w:tcPr>
          <w:p w:rsidR="004C02FB" w:rsidRPr="002413E6" w:rsidRDefault="004C02FB" w:rsidP="00FA3C6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</w:tc>
        <w:tc>
          <w:tcPr>
            <w:tcW w:w="1804" w:type="dxa"/>
          </w:tcPr>
          <w:p w:rsidR="004C02FB" w:rsidRPr="002413E6" w:rsidRDefault="004C02FB" w:rsidP="00FA3C6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413E6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35% (quando se encontra misturado com </w:t>
            </w:r>
            <w:proofErr w:type="gramStart"/>
            <w:r w:rsidRPr="002413E6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1</w:t>
            </w:r>
            <w:proofErr w:type="gramEnd"/>
            <w:r w:rsidRPr="002413E6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,1,1-tri </w:t>
            </w:r>
            <w:proofErr w:type="spellStart"/>
            <w:r w:rsidRPr="002413E6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cloroeta-no</w:t>
            </w:r>
            <w:proofErr w:type="spellEnd"/>
            <w:r w:rsidRPr="002413E6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, a concentração total não deve ser superior a 35%)</w:t>
            </w:r>
          </w:p>
        </w:tc>
        <w:tc>
          <w:tcPr>
            <w:tcW w:w="1846" w:type="dxa"/>
          </w:tcPr>
          <w:p w:rsidR="004C02FB" w:rsidRPr="002413E6" w:rsidRDefault="004C02FB" w:rsidP="00FA3C6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413E6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0,2% como máximo conteúdo de impureza</w:t>
            </w:r>
          </w:p>
        </w:tc>
        <w:tc>
          <w:tcPr>
            <w:tcW w:w="1697" w:type="dxa"/>
          </w:tcPr>
          <w:p w:rsidR="004C02FB" w:rsidRPr="002413E6" w:rsidRDefault="004C02FB" w:rsidP="00FA3C6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</w:tc>
      </w:tr>
    </w:tbl>
    <w:p w:rsidR="00750CAE" w:rsidRPr="004F4299" w:rsidRDefault="00750CAE" w:rsidP="00FE32FF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ANEXO VI</w:t>
      </w:r>
      <w:proofErr w:type="gramEnd"/>
    </w:p>
    <w:p w:rsidR="004F4745" w:rsidRPr="004F4299" w:rsidRDefault="004F4745" w:rsidP="00750CAE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  <w:t>(</w:t>
      </w:r>
      <w:r w:rsidRPr="004F429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Revogado pela Resolução – RDC nº48</w:t>
      </w:r>
      <w:r w:rsidR="00FE32FF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,</w:t>
      </w:r>
      <w:r w:rsidRPr="004F429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16 de março de 2006</w:t>
      </w:r>
      <w:proofErr w:type="gramStart"/>
      <w:r w:rsidRPr="004F429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)</w:t>
      </w:r>
      <w:proofErr w:type="gramEnd"/>
    </w:p>
    <w:p w:rsidR="00750CAE" w:rsidRPr="004F4299" w:rsidRDefault="00750CAE" w:rsidP="00750CAE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LISTA DE SUBSTÂNCIAS PROIBIDAS</w:t>
      </w:r>
    </w:p>
    <w:p w:rsidR="00750CAE" w:rsidRPr="004F4299" w:rsidRDefault="00FA3C65" w:rsidP="00FA3C65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(*) Adaptação em português do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International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Non-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Proprie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tary</w:t>
      </w:r>
      <w:proofErr w:type="spellEnd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Name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(INN), p</w:t>
      </w:r>
      <w:r w:rsidR="00562C4A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or entender-se que ó nome comum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ente utilizado.</w:t>
      </w:r>
    </w:p>
    <w:p w:rsidR="00750CAE" w:rsidRPr="004F4299" w:rsidRDefault="00750CAE" w:rsidP="0096043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spellStart"/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-N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- 5 </w:t>
      </w:r>
      <w:r w:rsidR="00562C4A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- </w:t>
      </w:r>
      <w:proofErr w:type="spellStart"/>
      <w:r w:rsidR="00562C4A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Clorobenzoxazol</w:t>
      </w:r>
      <w:proofErr w:type="spellEnd"/>
      <w:r w:rsidR="00562C4A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- 2 - </w:t>
      </w:r>
      <w:proofErr w:type="spellStart"/>
      <w:r w:rsidR="00562C4A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ila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</w:t>
      </w:r>
      <w:r w:rsidR="00562C4A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</w:t>
      </w:r>
      <w:r w:rsidR="00562C4A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mid</w:t>
      </w:r>
      <w:r w:rsidR="00562C4A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</w:t>
      </w:r>
      <w:proofErr w:type="spellEnd"/>
    </w:p>
    <w:p w:rsidR="00750CAE" w:rsidRPr="004F4299" w:rsidRDefault="00980A7C" w:rsidP="0096043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2-Hidróxido de 2 -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Acetoxíetiltrimetilamônio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(acetilcol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ina e seus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sais)</w:t>
      </w:r>
    </w:p>
    <w:p w:rsidR="00750CAE" w:rsidRPr="004F4299" w:rsidRDefault="00980A7C" w:rsidP="0096043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3-Aceglumato de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Deanol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*</w:t>
      </w:r>
    </w:p>
    <w:p w:rsidR="00750CAE" w:rsidRPr="004F4299" w:rsidRDefault="00980A7C" w:rsidP="0096043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4-Espironolactona*</w:t>
      </w:r>
    </w:p>
    <w:p w:rsidR="00750CAE" w:rsidRPr="004F4299" w:rsidRDefault="00750CAE" w:rsidP="0096043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5-Acido [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- (4 -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Hidróxi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- 3 -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io</w:t>
      </w:r>
      <w:r w:rsidR="00980A7C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dof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enoxi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) - 3, 5 -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diiodofenil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] acético</w:t>
      </w:r>
      <w:r w:rsidR="00980A7C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 seus s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ais</w:t>
      </w:r>
    </w:p>
    <w:p w:rsidR="00750CAE" w:rsidRPr="004F4299" w:rsidRDefault="00980A7C" w:rsidP="0096043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6-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Met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trex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ato*</w:t>
      </w:r>
    </w:p>
    <w:p w:rsidR="00750CAE" w:rsidRPr="004F4299" w:rsidRDefault="00750CAE" w:rsidP="0096043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7-Acido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Aminocapróico</w:t>
      </w:r>
      <w:proofErr w:type="spellEnd"/>
      <w:r w:rsidR="00980A7C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*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 seus sais</w:t>
      </w:r>
    </w:p>
    <w:p w:rsidR="00750CAE" w:rsidRPr="004F4299" w:rsidRDefault="00750CAE" w:rsidP="0096043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8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Cincofen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*</w:t>
      </w:r>
      <w:r w:rsidR="00980A7C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seus sais, derivados e sais destes derivados</w:t>
      </w:r>
    </w:p>
    <w:p w:rsidR="00750CAE" w:rsidRPr="004F4299" w:rsidRDefault="00980A7C" w:rsidP="0096043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9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Ácido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Tiroprópic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*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 seus sais</w:t>
      </w:r>
    </w:p>
    <w:p w:rsidR="00750CAE" w:rsidRPr="004F4299" w:rsidRDefault="00980A7C" w:rsidP="0096043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10- Ácido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Tricloroacét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ico</w:t>
      </w:r>
    </w:p>
    <w:p w:rsidR="00750CAE" w:rsidRPr="004F4299" w:rsidRDefault="00980A7C" w:rsidP="0096043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11-Acon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itum </w:t>
      </w:r>
      <w:proofErr w:type="spellStart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pellus</w:t>
      </w:r>
      <w:proofErr w:type="spellEnd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L. (folhas, raízes e preparações galênicas</w:t>
      </w:r>
      <w:proofErr w:type="gramStart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)</w:t>
      </w:r>
      <w:proofErr w:type="gramEnd"/>
    </w:p>
    <w:p w:rsidR="00750CAE" w:rsidRPr="004F4299" w:rsidRDefault="00750CAE" w:rsidP="0096043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12-Aconitina (principal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alcalóide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do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Aconitum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</w:t>
      </w:r>
      <w:r w:rsidR="00980A7C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pell</w:t>
      </w:r>
      <w:r w:rsidR="00980A7C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u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L.) e seus</w:t>
      </w:r>
      <w:r w:rsidR="00980A7C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sais</w:t>
      </w:r>
    </w:p>
    <w:p w:rsidR="00750CAE" w:rsidRPr="004F4299" w:rsidRDefault="00980A7C" w:rsidP="0096043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13-Adonis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verna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lis</w:t>
      </w:r>
      <w:proofErr w:type="spellEnd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L. e suas preparações</w:t>
      </w:r>
    </w:p>
    <w:p w:rsidR="00750CAE" w:rsidRPr="004F4299" w:rsidRDefault="00980A7C" w:rsidP="0096043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14-Epinefrina*</w:t>
      </w:r>
    </w:p>
    <w:p w:rsidR="00750CAE" w:rsidRPr="004F4299" w:rsidRDefault="00980A7C" w:rsidP="0096043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15-Alcalóides de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Rauwolfi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</w:t>
      </w:r>
      <w:proofErr w:type="spellEnd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serpentina e seus sais</w:t>
      </w:r>
    </w:p>
    <w:p w:rsidR="00750CAE" w:rsidRPr="004F4299" w:rsidRDefault="00750CAE" w:rsidP="0096043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16-Álcoois de Alquinos, seus ésteres, éteres e 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sais</w:t>
      </w:r>
      <w:proofErr w:type="gramEnd"/>
    </w:p>
    <w:p w:rsidR="00980A7C" w:rsidRPr="004F4299" w:rsidRDefault="00750CAE" w:rsidP="0096043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17-Isop</w:t>
      </w:r>
      <w:r w:rsidR="00980A7C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</w:t>
      </w:r>
      <w:r w:rsidR="00980A7C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alin</w:t>
      </w:r>
      <w:r w:rsidR="00980A7C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a*</w:t>
      </w:r>
    </w:p>
    <w:p w:rsidR="00750CAE" w:rsidRPr="004F4299" w:rsidRDefault="00750CAE" w:rsidP="0096043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18-lsotiocianato de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Al</w:t>
      </w:r>
      <w:r w:rsidR="00980A7C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il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</w:t>
      </w:r>
      <w:proofErr w:type="spellEnd"/>
    </w:p>
    <w:p w:rsidR="00750CAE" w:rsidRPr="004F4299" w:rsidRDefault="00750CAE" w:rsidP="0096043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19-Aloclamida</w:t>
      </w:r>
      <w:r w:rsidR="009136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*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 seus sais</w:t>
      </w:r>
    </w:p>
    <w:p w:rsidR="00750CAE" w:rsidRPr="004F4299" w:rsidRDefault="009136AE" w:rsidP="0096043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20-Na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lorfina*, seus sais e </w:t>
      </w:r>
      <w:proofErr w:type="gramStart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éteres</w:t>
      </w:r>
      <w:proofErr w:type="gramEnd"/>
    </w:p>
    <w:p w:rsidR="00750CAE" w:rsidRPr="004F4299" w:rsidRDefault="009136AE" w:rsidP="0096043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21-Aminas Simpaticomimé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ticas que atuam sobre o sistema nervoso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central</w:t>
      </w:r>
    </w:p>
    <w:p w:rsidR="00750CAE" w:rsidRPr="004F4299" w:rsidRDefault="00750CAE" w:rsidP="0096043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22-A</w:t>
      </w:r>
      <w:r w:rsidR="009136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nilina, seus sais e derivados </w:t>
      </w:r>
      <w:proofErr w:type="spellStart"/>
      <w:r w:rsidR="009136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halogenados</w:t>
      </w:r>
      <w:proofErr w:type="spellEnd"/>
      <w:r w:rsidR="009136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 </w:t>
      </w:r>
      <w:proofErr w:type="gramStart"/>
      <w:r w:rsidR="009136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sulfona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dos</w:t>
      </w:r>
      <w:proofErr w:type="gramEnd"/>
    </w:p>
    <w:p w:rsidR="00750CAE" w:rsidRPr="004F4299" w:rsidRDefault="00750CAE" w:rsidP="0096043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23-Betoxicaín</w:t>
      </w:r>
      <w:r w:rsidR="009136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a*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 seus sais</w:t>
      </w:r>
    </w:p>
    <w:p w:rsidR="00750CAE" w:rsidRPr="004F4299" w:rsidRDefault="009136AE" w:rsidP="0096043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24-Zoxazolamina*</w:t>
      </w:r>
    </w:p>
    <w:p w:rsidR="00750CAE" w:rsidRPr="004F4299" w:rsidRDefault="009136AE" w:rsidP="0096043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25-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oc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inamida*, seus sais e </w:t>
      </w:r>
      <w:proofErr w:type="gramStart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derivados</w:t>
      </w:r>
      <w:proofErr w:type="gramEnd"/>
    </w:p>
    <w:p w:rsidR="00750CAE" w:rsidRPr="004F4299" w:rsidRDefault="009136AE" w:rsidP="0096043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26-Be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nzidina</w:t>
      </w:r>
    </w:p>
    <w:p w:rsidR="00750CAE" w:rsidRPr="004F4299" w:rsidRDefault="00B26095" w:rsidP="0096043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27-Tuaminoheptano*, seus isôme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ros e </w:t>
      </w:r>
      <w:proofErr w:type="gramStart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sais</w:t>
      </w:r>
      <w:proofErr w:type="gramEnd"/>
    </w:p>
    <w:p w:rsidR="00750CAE" w:rsidRPr="004F4299" w:rsidRDefault="00750CAE" w:rsidP="0096043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28-Octodrina</w:t>
      </w:r>
      <w:r w:rsidR="00B26095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*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 seus sais</w:t>
      </w:r>
    </w:p>
    <w:p w:rsidR="00750CAE" w:rsidRPr="004F4299" w:rsidRDefault="00750CAE" w:rsidP="0096043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29</w:t>
      </w:r>
      <w:r w:rsidR="00B26095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-2 - Amino - 1, 2 - bis (</w:t>
      </w:r>
      <w:proofErr w:type="gramStart"/>
      <w:r w:rsidR="00B26095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</w:t>
      </w:r>
      <w:proofErr w:type="gramEnd"/>
      <w:r w:rsidR="00B26095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- </w:t>
      </w:r>
      <w:proofErr w:type="spellStart"/>
      <w:r w:rsidR="00B26095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metoxifenil</w:t>
      </w:r>
      <w:proofErr w:type="spellEnd"/>
      <w:r w:rsidR="00B26095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) eta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nol e seus sais</w:t>
      </w:r>
    </w:p>
    <w:p w:rsidR="00750CAE" w:rsidRPr="004F4299" w:rsidRDefault="00B26095" w:rsidP="0096043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30-1, 3 -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dimetilpentilam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ina</w:t>
      </w:r>
      <w:proofErr w:type="spellEnd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 seus sais</w:t>
      </w:r>
      <w:proofErr w:type="gramEnd"/>
    </w:p>
    <w:p w:rsidR="00750CAE" w:rsidRPr="004F4299" w:rsidRDefault="00750CAE" w:rsidP="0096043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31-Ácido 4 -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Aminosalicllico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 seus sais</w:t>
      </w:r>
    </w:p>
    <w:p w:rsidR="00750CAE" w:rsidRPr="004F4299" w:rsidRDefault="00B26095" w:rsidP="0096043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32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Tuluidinas</w:t>
      </w:r>
      <w:proofErr w:type="spellEnd"/>
      <w:r w:rsidR="004B790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seu</w:t>
      </w:r>
      <w:r w:rsidR="004B790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s isômeros, sais e </w:t>
      </w:r>
      <w:proofErr w:type="spellStart"/>
      <w:r w:rsidR="004B790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derisados</w:t>
      </w:r>
      <w:proofErr w:type="spellEnd"/>
      <w:r w:rsidR="004B790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="004B790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halo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genados</w:t>
      </w:r>
      <w:proofErr w:type="spellEnd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 </w:t>
      </w:r>
      <w:proofErr w:type="gramStart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sul</w:t>
      </w:r>
      <w:r w:rsidR="004B790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fon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ados</w:t>
      </w:r>
      <w:proofErr w:type="gramEnd"/>
    </w:p>
    <w:p w:rsidR="00750CAE" w:rsidRPr="004F4299" w:rsidRDefault="00ED4245" w:rsidP="0096043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33-Xilidinas, seus isôme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ros, sais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e derivados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halogenados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 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sulfo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nados</w:t>
      </w:r>
      <w:proofErr w:type="gramEnd"/>
    </w:p>
    <w:p w:rsidR="00750CAE" w:rsidRPr="004F4299" w:rsidRDefault="00ED4245" w:rsidP="0096043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34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Imperatotim</w:t>
      </w:r>
      <w:proofErr w:type="spellEnd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[(</w:t>
      </w:r>
      <w:proofErr w:type="gramStart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9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(3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metilbut</w:t>
      </w:r>
      <w:proofErr w:type="spellEnd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2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eniloxi</w:t>
      </w:r>
      <w:proofErr w:type="spellEnd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) fur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(3. 2 g) </w:t>
      </w:r>
      <w:proofErr w:type="spellStart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cromen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- 7 –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on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)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]</w:t>
      </w:r>
    </w:p>
    <w:p w:rsidR="00750CAE" w:rsidRPr="004F4299" w:rsidRDefault="00F6452A" w:rsidP="0096043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35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Amni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maju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</w:t>
      </w:r>
      <w:proofErr w:type="spellEnd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 suas preparações galênicas</w:t>
      </w:r>
    </w:p>
    <w:p w:rsidR="00750CAE" w:rsidRPr="004F4299" w:rsidRDefault="00F6452A" w:rsidP="0096043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36-2, 3 -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Dicloro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-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2 -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meti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butano</w:t>
      </w:r>
      <w:proofErr w:type="spellEnd"/>
    </w:p>
    <w:p w:rsidR="00750CAE" w:rsidRPr="004F4299" w:rsidRDefault="00750CAE" w:rsidP="0096043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37-Substâncias com efeito androgênico</w:t>
      </w:r>
    </w:p>
    <w:p w:rsidR="00750CAE" w:rsidRPr="004F4299" w:rsidRDefault="00F6452A" w:rsidP="0096043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38 óleo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e </w:t>
      </w:r>
      <w:proofErr w:type="spellStart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Antraceno</w:t>
      </w:r>
      <w:proofErr w:type="spellEnd"/>
    </w:p>
    <w:p w:rsidR="00750CAE" w:rsidRPr="004F4299" w:rsidRDefault="00750CAE" w:rsidP="0096043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39-Antibióticos</w:t>
      </w:r>
    </w:p>
    <w:p w:rsidR="00750CAE" w:rsidRPr="004F4299" w:rsidRDefault="00750CAE" w:rsidP="0096043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40-Antimônio e seus compostos</w:t>
      </w:r>
    </w:p>
    <w:p w:rsidR="00750CAE" w:rsidRPr="004F4299" w:rsidRDefault="00750CAE" w:rsidP="0096043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41 .</w:t>
      </w:r>
      <w:proofErr w:type="spellStart"/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Apocynum</w:t>
      </w:r>
      <w:proofErr w:type="spellEnd"/>
      <w:r w:rsidR="00F6452A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="00F6452A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cannabinum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L.e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suas preparações</w:t>
      </w:r>
    </w:p>
    <w:p w:rsidR="00750CAE" w:rsidRPr="004F4299" w:rsidRDefault="00750CAE" w:rsidP="0096043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42-A</w:t>
      </w:r>
      <w:r w:rsidR="00F6452A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pomorfina (R 5, 6, 6a, </w:t>
      </w:r>
      <w:proofErr w:type="gramStart"/>
      <w:r w:rsidR="00F6452A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</w:t>
      </w:r>
      <w:proofErr w:type="gramEnd"/>
      <w:r w:rsidR="00F6452A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- </w:t>
      </w:r>
      <w:proofErr w:type="spellStart"/>
      <w:r w:rsidR="00F6452A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tetrahidro</w:t>
      </w:r>
      <w:proofErr w:type="spellEnd"/>
      <w:r w:rsidR="00F6452A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- 6 - metil - 4H-dibe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nzo -</w:t>
      </w:r>
      <w:r w:rsidR="00F6452A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d, e, g) </w:t>
      </w:r>
      <w:proofErr w:type="spellStart"/>
      <w:r w:rsidR="00F6452A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quinolina</w:t>
      </w:r>
      <w:proofErr w:type="spellEnd"/>
      <w:r w:rsidR="00F6452A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10, 11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diol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) e seus sais</w:t>
      </w:r>
    </w:p>
    <w:p w:rsidR="00750CAE" w:rsidRPr="004F4299" w:rsidRDefault="00750CAE" w:rsidP="0096043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</w:t>
      </w:r>
      <w:r w:rsidR="00D72EC3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-Arsênico e seus compostos</w:t>
      </w:r>
    </w:p>
    <w:p w:rsidR="00750CAE" w:rsidRPr="004F4299" w:rsidRDefault="00750CAE" w:rsidP="0096043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44-Atrop</w:t>
      </w:r>
      <w:r w:rsidR="00D72EC3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belladonna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L</w:t>
      </w:r>
      <w:r w:rsidR="00D72EC3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 suas preparações</w:t>
      </w:r>
    </w:p>
    <w:p w:rsidR="00750CAE" w:rsidRPr="004F4299" w:rsidRDefault="00750CAE" w:rsidP="0096043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45-Atropina, seus sais e 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derivados</w:t>
      </w:r>
      <w:proofErr w:type="gramEnd"/>
    </w:p>
    <w:p w:rsidR="00750CAE" w:rsidRPr="004F4299" w:rsidRDefault="00D72EC3" w:rsidP="0096043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46-Sais de Bário, exceto sulfato de bár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io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sulfeto de bário, las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cas e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pigmentos preparados sob as condições descritas em outras Listas de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gramStart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ubstânci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as</w:t>
      </w:r>
      <w:proofErr w:type="gramEnd"/>
    </w:p>
    <w:p w:rsidR="00750CAE" w:rsidRPr="004F4299" w:rsidRDefault="00584BF8" w:rsidP="0096043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47-Benzen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</w:t>
      </w:r>
    </w:p>
    <w:p w:rsidR="00750CAE" w:rsidRPr="004F4299" w:rsidRDefault="00584BF8" w:rsidP="0096043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48-Benz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imida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z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ol - 2 (3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H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) - </w:t>
      </w:r>
      <w:proofErr w:type="spellStart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ona</w:t>
      </w:r>
      <w:proofErr w:type="spellEnd"/>
    </w:p>
    <w:p w:rsidR="00750CAE" w:rsidRPr="004F4299" w:rsidRDefault="00106EC2" w:rsidP="0096043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49-Bezazepinas e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enzodiazepinas</w:t>
      </w:r>
      <w:proofErr w:type="spellEnd"/>
    </w:p>
    <w:p w:rsidR="00750CAE" w:rsidRPr="004F4299" w:rsidRDefault="00106EC2" w:rsidP="0096043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50-Benzoato de 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-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Dimetilam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metil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- 1 -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me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tilpropil</w:t>
      </w:r>
      <w:proofErr w:type="spellEnd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(</w:t>
      </w:r>
      <w:proofErr w:type="spellStart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amiloc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aí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na</w:t>
      </w:r>
      <w:proofErr w:type="spellEnd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)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 seus sais</w:t>
      </w:r>
    </w:p>
    <w:p w:rsidR="00750CAE" w:rsidRPr="004F4299" w:rsidRDefault="00106EC2" w:rsidP="0096043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51-Benzoato de 2, 2, 6,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Trimet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il</w:t>
      </w:r>
      <w:proofErr w:type="spellEnd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- </w:t>
      </w:r>
      <w:proofErr w:type="gramStart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</w:t>
      </w:r>
      <w:proofErr w:type="gramEnd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- </w:t>
      </w:r>
      <w:proofErr w:type="spellStart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piperidil</w:t>
      </w:r>
      <w:proofErr w:type="spellEnd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(</w:t>
      </w:r>
      <w:proofErr w:type="spellStart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benzamina</w:t>
      </w:r>
      <w:proofErr w:type="spellEnd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) e seus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s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ais</w:t>
      </w:r>
    </w:p>
    <w:p w:rsidR="00750CAE" w:rsidRPr="004F4299" w:rsidRDefault="00750CAE" w:rsidP="0096043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52-</w:t>
      </w:r>
      <w:r w:rsidR="00106EC2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Isocarboxazida*</w:t>
      </w:r>
    </w:p>
    <w:p w:rsidR="00750CAE" w:rsidRPr="004F4299" w:rsidRDefault="00750CAE" w:rsidP="0096043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</w:t>
      </w:r>
      <w:r w:rsidR="00106EC2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3-B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end</w:t>
      </w:r>
      <w:r w:rsidR="00106EC2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rofl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umetiazida</w:t>
      </w:r>
      <w:r w:rsidR="00106EC2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*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 seus derivados</w:t>
      </w:r>
    </w:p>
    <w:p w:rsidR="00750CAE" w:rsidRPr="004F4299" w:rsidRDefault="00750CAE" w:rsidP="0096043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54-Berílio e seus compostos</w:t>
      </w:r>
    </w:p>
    <w:p w:rsidR="00750CAE" w:rsidRPr="004F4299" w:rsidRDefault="006070BC" w:rsidP="0096043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5-Elemento Bromo</w:t>
      </w:r>
    </w:p>
    <w:p w:rsidR="00750CAE" w:rsidRPr="004F4299" w:rsidRDefault="00750CAE" w:rsidP="0096043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56-Tosilato de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Br</w:t>
      </w:r>
      <w:r w:rsidR="006070BC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etílio</w:t>
      </w:r>
      <w:proofErr w:type="spellEnd"/>
      <w:r w:rsidR="006070BC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*</w:t>
      </w:r>
    </w:p>
    <w:p w:rsidR="00750CAE" w:rsidRPr="004F4299" w:rsidRDefault="00750CAE" w:rsidP="0096043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57</w:t>
      </w:r>
      <w:r w:rsidR="006070BC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</w:t>
      </w:r>
      <w:r w:rsidR="006070BC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</w:t>
      </w:r>
      <w:r w:rsidR="006070BC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bromal*</w:t>
      </w:r>
    </w:p>
    <w:p w:rsidR="00750CAE" w:rsidRPr="004F4299" w:rsidRDefault="006070BC" w:rsidP="0096043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58-Bromisoval*</w:t>
      </w:r>
    </w:p>
    <w:p w:rsidR="00750CAE" w:rsidRPr="004F4299" w:rsidRDefault="006070BC" w:rsidP="0096043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59-Br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feniramina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* 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 seus sais</w:t>
      </w:r>
    </w:p>
    <w:p w:rsidR="00750CAE" w:rsidRPr="004F4299" w:rsidRDefault="00B869F8" w:rsidP="0096043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60-Bro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met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e </w:t>
      </w:r>
      <w:proofErr w:type="spellStart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en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z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ilônio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*</w:t>
      </w:r>
    </w:p>
    <w:p w:rsidR="00750CAE" w:rsidRPr="004F4299" w:rsidRDefault="00B869F8" w:rsidP="0096043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61 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-Brometo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Tetrila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mônio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*</w:t>
      </w:r>
    </w:p>
    <w:p w:rsidR="00750CAE" w:rsidRPr="004F4299" w:rsidRDefault="00B869F8" w:rsidP="0096043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62-Brucin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</w:t>
      </w:r>
    </w:p>
    <w:p w:rsidR="00750CAE" w:rsidRPr="004F4299" w:rsidRDefault="007E0068" w:rsidP="0096043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63-Tetracaí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na* e seus sais</w:t>
      </w:r>
    </w:p>
    <w:p w:rsidR="00750CAE" w:rsidRPr="004F4299" w:rsidRDefault="00750CAE" w:rsidP="0096043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64-Mofeb</w:t>
      </w:r>
      <w:r w:rsidR="007E0068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u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tazona</w:t>
      </w:r>
      <w:r w:rsidR="007E0068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*</w:t>
      </w:r>
    </w:p>
    <w:p w:rsidR="00750CAE" w:rsidRPr="004F4299" w:rsidRDefault="007E0068" w:rsidP="0096043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65 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Tolb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u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tam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ida*</w:t>
      </w:r>
    </w:p>
    <w:p w:rsidR="007E0068" w:rsidRPr="004F4299" w:rsidRDefault="007E0068" w:rsidP="0096043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66-Carb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utamida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*</w:t>
      </w:r>
    </w:p>
    <w:p w:rsidR="00750CAE" w:rsidRPr="004F4299" w:rsidRDefault="007E0068" w:rsidP="0096043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67-Fenilb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utazona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*</w:t>
      </w:r>
    </w:p>
    <w:p w:rsidR="00750CAE" w:rsidRPr="004F4299" w:rsidRDefault="00F07000" w:rsidP="0096043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68-Cád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mio e seus compostos</w:t>
      </w:r>
    </w:p>
    <w:p w:rsidR="00750CAE" w:rsidRPr="004F4299" w:rsidRDefault="00F07000" w:rsidP="0096043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69-Cantaridas,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Cantharis</w:t>
      </w:r>
      <w:proofErr w:type="spellEnd"/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ve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sicaloria</w:t>
      </w:r>
      <w:proofErr w:type="spellEnd"/>
    </w:p>
    <w:p w:rsidR="00750CAE" w:rsidRPr="004F4299" w:rsidRDefault="00F07000" w:rsidP="0096043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70-Anidrido de (1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R, 2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S(-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Hexahi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dro</w:t>
      </w:r>
      <w:proofErr w:type="spellEnd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- </w:t>
      </w:r>
      <w:proofErr w:type="gramStart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1, 2</w:t>
      </w:r>
      <w:proofErr w:type="gramEnd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- </w:t>
      </w:r>
      <w:proofErr w:type="spellStart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dimetil</w:t>
      </w:r>
      <w:proofErr w:type="spellEnd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- 3. 6 - </w:t>
      </w:r>
      <w:proofErr w:type="spellStart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epo-x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il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talico</w:t>
      </w:r>
      <w:proofErr w:type="spellEnd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(</w:t>
      </w:r>
      <w:proofErr w:type="spellStart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cantari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ina</w:t>
      </w:r>
      <w:proofErr w:type="spellEnd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)</w:t>
      </w:r>
    </w:p>
    <w:p w:rsidR="00F07000" w:rsidRPr="004F4299" w:rsidRDefault="00750CAE" w:rsidP="0096043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71 </w:t>
      </w:r>
      <w:proofErr w:type="gramStart"/>
      <w:r w:rsidR="00F07000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–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Fenpro</w:t>
      </w:r>
      <w:r w:rsidR="00F07000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amato</w:t>
      </w:r>
      <w:proofErr w:type="spellEnd"/>
      <w:proofErr w:type="gramEnd"/>
      <w:r w:rsidR="00F07000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*</w:t>
      </w:r>
    </w:p>
    <w:p w:rsidR="00750CAE" w:rsidRPr="004F4299" w:rsidRDefault="00750CAE" w:rsidP="0096043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72-Nitroderivados de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car</w:t>
      </w:r>
      <w:r w:rsidR="00F07000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az</w:t>
      </w:r>
      <w:r w:rsidR="00F07000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</w:t>
      </w:r>
      <w:proofErr w:type="spellEnd"/>
    </w:p>
    <w:p w:rsidR="00750CAE" w:rsidRPr="004F4299" w:rsidRDefault="004D5BE7" w:rsidP="0096043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73-Dissu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lfeto de Carbono</w:t>
      </w:r>
    </w:p>
    <w:p w:rsidR="00750CAE" w:rsidRPr="004F4299" w:rsidRDefault="004D5BE7" w:rsidP="0096043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74-Cat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alase</w:t>
      </w:r>
    </w:p>
    <w:p w:rsidR="00750CAE" w:rsidRPr="004F4299" w:rsidRDefault="004D5BE7" w:rsidP="0096043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75-Cefa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lina e seus sais</w:t>
      </w:r>
    </w:p>
    <w:p w:rsidR="00750CAE" w:rsidRPr="004F4299" w:rsidRDefault="004D5BE7" w:rsidP="0096043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76-Chenopodium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am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osioides</w:t>
      </w:r>
      <w:proofErr w:type="spellEnd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(óleo essencial)</w:t>
      </w:r>
    </w:p>
    <w:p w:rsidR="00750CAE" w:rsidRPr="004F4299" w:rsidRDefault="004D5BE7" w:rsidP="0096043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77-2, 2,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2 - </w:t>
      </w:r>
      <w:proofErr w:type="spellStart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Triclo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oetan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</w:t>
      </w:r>
      <w:proofErr w:type="spellEnd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- 1, 1 - </w:t>
      </w:r>
      <w:proofErr w:type="spellStart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diol</w:t>
      </w:r>
      <w:proofErr w:type="spellEnd"/>
    </w:p>
    <w:p w:rsidR="00750CAE" w:rsidRPr="004F4299" w:rsidRDefault="00750CAE" w:rsidP="0096043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</w:t>
      </w:r>
      <w:r w:rsidR="004D5BE7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8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-Cloro</w:t>
      </w:r>
    </w:p>
    <w:p w:rsidR="00750CAE" w:rsidRPr="004F4299" w:rsidRDefault="00750CAE" w:rsidP="0096043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79 </w:t>
      </w:r>
      <w:proofErr w:type="gramStart"/>
      <w:r w:rsidR="004D5BE7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–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Clorpropa</w:t>
      </w:r>
      <w:r w:rsidR="004D5BE7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ida</w:t>
      </w:r>
      <w:proofErr w:type="spellEnd"/>
      <w:proofErr w:type="gramEnd"/>
      <w:r w:rsidR="004D5BE7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*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</w:p>
    <w:p w:rsidR="004D5BE7" w:rsidRPr="004F4299" w:rsidRDefault="004D5BE7" w:rsidP="0096043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80 Cloridrato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Difenoxilato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*</w:t>
      </w:r>
    </w:p>
    <w:p w:rsidR="004D5BE7" w:rsidRPr="004F4299" w:rsidRDefault="004D5BE7" w:rsidP="0096043D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8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ridrato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 4 –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Fenilazofenileno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– 1, 3 –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diamino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citrato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(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clo-ridrato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citrato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crisoidina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)</w:t>
      </w:r>
    </w:p>
    <w:p w:rsidR="004D5BE7" w:rsidRPr="004F4299" w:rsidRDefault="004D5BE7" w:rsidP="006A6D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82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Clorzoxazona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*</w:t>
      </w:r>
    </w:p>
    <w:p w:rsidR="00750CAE" w:rsidRPr="004F4299" w:rsidRDefault="00750CAE" w:rsidP="006A6D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83-2 - Cloro - 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-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metilpirimidim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- 4 -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ildimetilamina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(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crimidina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-</w:t>
      </w:r>
      <w:r w:rsidR="00302390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ISO)</w:t>
      </w:r>
    </w:p>
    <w:p w:rsidR="00750CAE" w:rsidRPr="004F4299" w:rsidRDefault="00750CAE" w:rsidP="006A6D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84-Clorprolixeno* e seus sais</w:t>
      </w:r>
    </w:p>
    <w:p w:rsidR="00750CAE" w:rsidRPr="004F4299" w:rsidRDefault="00750CAE" w:rsidP="006A6D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85-Clofenamida</w:t>
      </w:r>
      <w:r w:rsidR="00302390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*</w:t>
      </w:r>
    </w:p>
    <w:p w:rsidR="00750CAE" w:rsidRPr="004F4299" w:rsidRDefault="00302390" w:rsidP="006A6D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86-N, N - bis (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-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loroetil</w:t>
      </w:r>
      <w:proofErr w:type="spellEnd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) </w:t>
      </w:r>
      <w:proofErr w:type="spellStart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metilamius</w:t>
      </w:r>
      <w:proofErr w:type="spellEnd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N'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-óxido e seus sais</w:t>
      </w:r>
    </w:p>
    <w:p w:rsidR="00750CAE" w:rsidRPr="004F4299" w:rsidRDefault="00302390" w:rsidP="006A6D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87-Clorm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etina* e seus sais</w:t>
      </w:r>
    </w:p>
    <w:p w:rsidR="00750CAE" w:rsidRPr="004F4299" w:rsidRDefault="00750CAE" w:rsidP="006A6D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88-Ciclofosfamida</w:t>
      </w:r>
      <w:r w:rsidR="00302390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*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 seus sais</w:t>
      </w:r>
    </w:p>
    <w:p w:rsidR="00750CAE" w:rsidRPr="004F4299" w:rsidRDefault="00750CAE" w:rsidP="006A6D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89-Manomustina</w:t>
      </w:r>
      <w:r w:rsidR="00302390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*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 seus sais</w:t>
      </w:r>
    </w:p>
    <w:p w:rsidR="00750CAE" w:rsidRPr="004F4299" w:rsidRDefault="00302390" w:rsidP="006A6D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90-Butanilicaí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na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*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 seus saiu</w:t>
      </w:r>
    </w:p>
    <w:p w:rsidR="00750CAE" w:rsidRPr="004F4299" w:rsidRDefault="00302390" w:rsidP="006A6D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91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-Clormezanona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*</w:t>
      </w:r>
    </w:p>
    <w:p w:rsidR="00750CAE" w:rsidRPr="004F4299" w:rsidRDefault="00750CAE" w:rsidP="006A6D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92-Triparanol</w:t>
      </w:r>
      <w:r w:rsidR="00302390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*</w:t>
      </w:r>
    </w:p>
    <w:p w:rsidR="00750CAE" w:rsidRPr="004F4299" w:rsidRDefault="00750CAE" w:rsidP="006A6D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93-2 - (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- (4 -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Clorofenil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) - 2 -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fenilacetil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)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indano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1, 3 </w:t>
      </w:r>
      <w:r w:rsidR="00302390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–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diona</w:t>
      </w:r>
      <w:proofErr w:type="spellEnd"/>
      <w:r w:rsidR="00302390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(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clorofacinona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- ISO)</w:t>
      </w:r>
    </w:p>
    <w:p w:rsidR="00750CAE" w:rsidRPr="004F4299" w:rsidRDefault="00302390" w:rsidP="006A6D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94-Clorofenoxa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mina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*</w:t>
      </w:r>
    </w:p>
    <w:p w:rsidR="00750CAE" w:rsidRPr="004F4299" w:rsidRDefault="00302390" w:rsidP="006A6D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95-Fenaglicodol*</w:t>
      </w:r>
    </w:p>
    <w:p w:rsidR="00750CAE" w:rsidRPr="004F4299" w:rsidRDefault="00750CAE" w:rsidP="006A6D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96-Cloroelano</w:t>
      </w:r>
    </w:p>
    <w:p w:rsidR="00750CAE" w:rsidRPr="004F4299" w:rsidRDefault="00750CAE" w:rsidP="006A6D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97-Crômio, ácido crômico e seus 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sais</w:t>
      </w:r>
      <w:proofErr w:type="gramEnd"/>
    </w:p>
    <w:p w:rsidR="00750CAE" w:rsidRPr="004F4299" w:rsidRDefault="00750CAE" w:rsidP="006A6D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98-Clavicep</w:t>
      </w:r>
      <w:r w:rsidR="00302390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s </w:t>
      </w:r>
      <w:proofErr w:type="spellStart"/>
      <w:r w:rsidR="00302390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purpurca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Tul</w:t>
      </w:r>
      <w:proofErr w:type="spellEnd"/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.,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seus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alcalóides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 preparações galênicas</w:t>
      </w:r>
    </w:p>
    <w:p w:rsidR="00750CAE" w:rsidRPr="004F4299" w:rsidRDefault="00750CAE" w:rsidP="006A6D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99-Conium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maculatum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L. (fruto, pó, preparações galênicas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)</w:t>
      </w:r>
      <w:proofErr w:type="gramEnd"/>
    </w:p>
    <w:p w:rsidR="00750CAE" w:rsidRPr="004F4299" w:rsidRDefault="00302390" w:rsidP="006A6D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100-G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licicla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ida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*</w:t>
      </w:r>
    </w:p>
    <w:p w:rsidR="00750CAE" w:rsidRPr="004F4299" w:rsidRDefault="00433376" w:rsidP="006A6D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101-Benzenosulfonat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 de Cobalto</w:t>
      </w:r>
    </w:p>
    <w:p w:rsidR="00750CAE" w:rsidRPr="004F4299" w:rsidRDefault="00750CAE" w:rsidP="006A6D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102-Colchicina, seus sais e 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derivados</w:t>
      </w:r>
      <w:proofErr w:type="gramEnd"/>
    </w:p>
    <w:p w:rsidR="00750CAE" w:rsidRPr="004F4299" w:rsidRDefault="00433376" w:rsidP="006A6D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103-Colch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icosida e seus derivados</w:t>
      </w:r>
    </w:p>
    <w:p w:rsidR="00750CAE" w:rsidRPr="004F4299" w:rsidRDefault="00750CAE" w:rsidP="006A6D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104-Colchicum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autumnale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L. e</w:t>
      </w:r>
      <w:r w:rsidR="00433376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suas preparações galênicas</w:t>
      </w:r>
    </w:p>
    <w:p w:rsidR="00750CAE" w:rsidRPr="004F4299" w:rsidRDefault="00750CAE" w:rsidP="006A6D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105-Convalatoxina</w:t>
      </w:r>
    </w:p>
    <w:p w:rsidR="00750CAE" w:rsidRPr="004F4299" w:rsidRDefault="00750CAE" w:rsidP="006A6D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106-Anamirta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cocculus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L. (fruto)</w:t>
      </w:r>
    </w:p>
    <w:p w:rsidR="00750CAE" w:rsidRPr="004F4299" w:rsidRDefault="00750CAE" w:rsidP="006A6D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107-Croton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tiglium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(óleo)</w:t>
      </w:r>
    </w:p>
    <w:p w:rsidR="00750CAE" w:rsidRPr="004F4299" w:rsidRDefault="00433376" w:rsidP="006A6D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108-1 -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Butil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- 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(N -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crotonoilsulfanilil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)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uré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ia</w:t>
      </w:r>
      <w:proofErr w:type="spellEnd"/>
    </w:p>
    <w:p w:rsidR="00750CAE" w:rsidRPr="004F4299" w:rsidRDefault="00750CAE" w:rsidP="006A6D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109-Curar</w:t>
      </w:r>
      <w:r w:rsidR="00433376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curarina</w:t>
      </w:r>
      <w:proofErr w:type="spellEnd"/>
    </w:p>
    <w:p w:rsidR="00750CAE" w:rsidRPr="004F4299" w:rsidRDefault="00433376" w:rsidP="006A6D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110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Curarizantes sintét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icos</w:t>
      </w:r>
    </w:p>
    <w:p w:rsidR="00750CAE" w:rsidRPr="004F4299" w:rsidRDefault="00433376" w:rsidP="006A6D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111 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-Á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cido</w:t>
      </w:r>
      <w:proofErr w:type="gramEnd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Cianídrico e seus sais</w:t>
      </w:r>
    </w:p>
    <w:p w:rsidR="00750CAE" w:rsidRPr="004F4299" w:rsidRDefault="00750CAE" w:rsidP="006A6D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112-2 - alfa -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Cicloh</w:t>
      </w:r>
      <w:r w:rsidR="00433376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xilb</w:t>
      </w:r>
      <w:r w:rsidR="00433376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nzil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(N, N, N', N' -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tetra</w:t>
      </w:r>
      <w:r w:rsidR="00433376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til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)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trim</w:t>
      </w:r>
      <w:r w:rsidR="00433376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ti-l</w:t>
      </w:r>
      <w:r w:rsidR="00433376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</w:t>
      </w:r>
      <w:r w:rsidR="00433376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diamina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(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fen</w:t>
      </w:r>
      <w:r w:rsidR="00433376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el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amina</w:t>
      </w:r>
      <w:proofErr w:type="spellEnd"/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)</w:t>
      </w:r>
      <w:proofErr w:type="gramEnd"/>
    </w:p>
    <w:p w:rsidR="00750CAE" w:rsidRPr="004F4299" w:rsidRDefault="00FA0AC1" w:rsidP="006A6D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113-Ciclomen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ol e seus sais</w:t>
      </w:r>
    </w:p>
    <w:p w:rsidR="00750CAE" w:rsidRPr="004F4299" w:rsidRDefault="00FA0AC1" w:rsidP="006A6D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114-Hexacic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lonato de Sódio*</w:t>
      </w:r>
    </w:p>
    <w:p w:rsidR="00750CAE" w:rsidRPr="004F4299" w:rsidRDefault="00FA0AC1" w:rsidP="006A6D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115-Hexapropi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to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*</w:t>
      </w:r>
    </w:p>
    <w:p w:rsidR="00750CAE" w:rsidRPr="004F4299" w:rsidRDefault="00FA0AC1" w:rsidP="006A6D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116-Dextropropoxife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no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*</w:t>
      </w:r>
    </w:p>
    <w:p w:rsidR="00750CAE" w:rsidRPr="004F4299" w:rsidRDefault="00FA0AC1" w:rsidP="006A6D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117-o, o' -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Diacetil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- N -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al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</w:t>
      </w:r>
      <w:proofErr w:type="spellEnd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- N - </w:t>
      </w:r>
      <w:proofErr w:type="spellStart"/>
      <w:proofErr w:type="gramStart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rmorfina</w:t>
      </w:r>
      <w:proofErr w:type="spellEnd"/>
      <w:proofErr w:type="gramEnd"/>
    </w:p>
    <w:p w:rsidR="00750CAE" w:rsidRPr="004F4299" w:rsidRDefault="00750CAE" w:rsidP="006A6D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118</w:t>
      </w:r>
      <w:r w:rsidR="00FA0AC1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Pipazet</w:t>
      </w:r>
      <w:r w:rsidR="00FA0AC1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to* e se</w:t>
      </w:r>
      <w:r w:rsidR="00FA0AC1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u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 sais</w:t>
      </w:r>
    </w:p>
    <w:p w:rsidR="00750CAE" w:rsidRPr="004F4299" w:rsidRDefault="00750CAE" w:rsidP="006A6D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119-5 - (alfa be</w:t>
      </w:r>
      <w:r w:rsidR="00FA0AC1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 -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Dibromofen</w:t>
      </w:r>
      <w:r w:rsidR="00FA0AC1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et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il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) - 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-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metil</w:t>
      </w:r>
      <w:r w:rsidR="00FA0AC1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hidantoína</w:t>
      </w:r>
      <w:proofErr w:type="spellEnd"/>
    </w:p>
    <w:p w:rsidR="00750CAE" w:rsidRPr="004F4299" w:rsidRDefault="00750CAE" w:rsidP="006A6D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120-Sais de </w:t>
      </w:r>
      <w:r w:rsidR="00FA0AC1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N, N' - </w:t>
      </w:r>
      <w:proofErr w:type="spellStart"/>
      <w:r w:rsidR="00FA0AC1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Pentametileno</w:t>
      </w:r>
      <w:proofErr w:type="spellEnd"/>
      <w:r w:rsidR="00FA0AC1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bis (</w:t>
      </w:r>
      <w:proofErr w:type="spellStart"/>
      <w:r w:rsidR="00FA0AC1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trime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tilamônio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), 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por exemplo</w:t>
      </w:r>
      <w:proofErr w:type="gramEnd"/>
      <w:r w:rsidR="00FA0AC1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Brometo de </w:t>
      </w:r>
      <w:proofErr w:type="spellStart"/>
      <w:r w:rsidR="00FA0AC1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Pentametônio</w:t>
      </w:r>
      <w:proofErr w:type="spellEnd"/>
      <w:r w:rsidR="00FA0AC1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*</w:t>
      </w:r>
    </w:p>
    <w:p w:rsidR="00750CAE" w:rsidRPr="004F4299" w:rsidRDefault="00FA0AC1" w:rsidP="006A6D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121 Sais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 N, N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’ ((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Metilimino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)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dietileno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) bis (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etildimetilamôn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io</w:t>
      </w:r>
      <w:proofErr w:type="spellEnd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),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por exemplo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Brome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to de </w:t>
      </w:r>
      <w:proofErr w:type="spellStart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azametônio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*</w:t>
      </w:r>
    </w:p>
    <w:p w:rsidR="00750CAE" w:rsidRPr="004F4299" w:rsidRDefault="00FA0AC1" w:rsidP="006A6D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22-Ciclarbamato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*</w:t>
      </w:r>
    </w:p>
    <w:p w:rsidR="00750CAE" w:rsidRPr="004F4299" w:rsidRDefault="00FA0AC1" w:rsidP="006A6D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123-Clofen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otano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* 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DDT (ISO)</w:t>
      </w:r>
    </w:p>
    <w:p w:rsidR="00750CAE" w:rsidRPr="004F4299" w:rsidRDefault="00FA0AC1" w:rsidP="006A6D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124 Sais de He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xam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tilen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 bis (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trimetilamôn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io</w:t>
      </w:r>
      <w:proofErr w:type="spellEnd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), </w:t>
      </w:r>
      <w:proofErr w:type="gramStart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por exemplo</w:t>
      </w:r>
      <w:proofErr w:type="gramEnd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Brometo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e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Hexam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etônio</w:t>
      </w:r>
      <w:proofErr w:type="spellEnd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*</w:t>
      </w:r>
    </w:p>
    <w:p w:rsidR="00750CAE" w:rsidRPr="004F4299" w:rsidRDefault="00750CAE" w:rsidP="006A6D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125-Diclo</w:t>
      </w:r>
      <w:r w:rsidR="00FA0AC1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</w:t>
      </w:r>
      <w:r w:rsidR="00FA0AC1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</w:t>
      </w:r>
      <w:r w:rsidR="00FA0AC1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nos (cloretos de etileno)</w:t>
      </w:r>
    </w:p>
    <w:p w:rsidR="00750CAE" w:rsidRPr="004F4299" w:rsidRDefault="00750CAE" w:rsidP="006A6D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126-Dicloeoctilenos (cloretos de acetileno)</w:t>
      </w:r>
    </w:p>
    <w:p w:rsidR="00750CAE" w:rsidRPr="004F4299" w:rsidRDefault="00FA0AC1" w:rsidP="006A6D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127-Lisér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gid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seus sais</w:t>
      </w:r>
    </w:p>
    <w:p w:rsidR="00750CAE" w:rsidRPr="004F4299" w:rsidRDefault="00750CAE" w:rsidP="006A6D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128-2 </w:t>
      </w:r>
      <w:r w:rsidR="00FA0AC1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- </w:t>
      </w:r>
      <w:proofErr w:type="spellStart"/>
      <w:r w:rsidR="00FA0AC1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Diet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ilamin</w:t>
      </w:r>
      <w:r w:rsidR="00FA0AC1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oe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til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-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hidroxi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- 4 -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fenilbenzoato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 seus sais</w:t>
      </w:r>
    </w:p>
    <w:p w:rsidR="00750CAE" w:rsidRPr="004F4299" w:rsidRDefault="00FA0AC1" w:rsidP="006A6D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129-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Cinc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h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oca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í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na* e seus sais</w:t>
      </w:r>
    </w:p>
    <w:p w:rsidR="00750CAE" w:rsidRPr="004F4299" w:rsidRDefault="008244BB" w:rsidP="006A6D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130-Cinamato de 3 -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diet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ilaminopropila</w:t>
      </w:r>
      <w:proofErr w:type="spellEnd"/>
    </w:p>
    <w:p w:rsidR="00750CAE" w:rsidRPr="004F4299" w:rsidRDefault="00750CAE" w:rsidP="006A6D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131-Fosforotionato de o</w:t>
      </w:r>
      <w:r w:rsidR="008244B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o' -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dietil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- o - 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-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nitrofenil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(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parati</w:t>
      </w:r>
      <w:r w:rsidR="008244B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-</w:t>
      </w:r>
      <w:r w:rsidR="008244B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ISO)</w:t>
      </w:r>
    </w:p>
    <w:p w:rsidR="008244BB" w:rsidRPr="004F4299" w:rsidRDefault="008244BB" w:rsidP="006A6D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132 Sais de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Oxalilb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is</w:t>
      </w:r>
      <w:proofErr w:type="spellEnd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(</w:t>
      </w:r>
      <w:proofErr w:type="spellStart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iminoetileno</w:t>
      </w:r>
      <w:proofErr w:type="spellEnd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) bis [(o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clorobenzil</w:t>
      </w:r>
      <w:proofErr w:type="spellEnd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) </w:t>
      </w:r>
      <w:proofErr w:type="spellStart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dietila</w:t>
      </w:r>
      <w:proofErr w:type="spellEnd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ônio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], 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por exemplo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Cloreto de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Ambenônio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*</w:t>
      </w:r>
    </w:p>
    <w:p w:rsidR="00750CAE" w:rsidRPr="004F4299" w:rsidRDefault="008244BB" w:rsidP="006A6D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133-Met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iprilon* e seus sais</w:t>
      </w:r>
    </w:p>
    <w:p w:rsidR="00750CAE" w:rsidRPr="004F4299" w:rsidRDefault="00750CAE" w:rsidP="006A6D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134-Digitalina e todos os </w:t>
      </w:r>
      <w:proofErr w:type="spellStart"/>
      <w:r w:rsidR="008244B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heterosídeos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da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Digitalis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purpur</w:t>
      </w:r>
      <w:r w:rsidR="008244B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L.</w:t>
      </w:r>
    </w:p>
    <w:p w:rsidR="00750CAE" w:rsidRPr="004F4299" w:rsidRDefault="008244BB" w:rsidP="006A6D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135 7 {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Hidroxi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3 [(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2 - </w:t>
      </w:r>
      <w:proofErr w:type="spellStart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hidroxi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etil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) - N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metilamino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]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propil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} teof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ilina (</w:t>
      </w:r>
      <w:proofErr w:type="spellStart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xantinol</w:t>
      </w:r>
      <w:proofErr w:type="spellEnd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)</w:t>
      </w:r>
    </w:p>
    <w:p w:rsidR="00750CAE" w:rsidRPr="004F4299" w:rsidRDefault="005B297E" w:rsidP="006A6D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136-Dioxete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drina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* 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 seus sais</w:t>
      </w:r>
    </w:p>
    <w:p w:rsidR="00750CAE" w:rsidRPr="004F4299" w:rsidRDefault="005B297E" w:rsidP="006A6D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137-Piprocurario*</w:t>
      </w:r>
    </w:p>
    <w:p w:rsidR="00750CAE" w:rsidRPr="004F4299" w:rsidRDefault="00750CAE" w:rsidP="006A6D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138-Propife</w:t>
      </w:r>
      <w:r w:rsidR="005B297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azona*</w:t>
      </w:r>
    </w:p>
    <w:p w:rsidR="00750CAE" w:rsidRPr="004F4299" w:rsidRDefault="00750CAE" w:rsidP="006A6D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139-Tetrab</w:t>
      </w:r>
      <w:r w:rsidR="005B297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nazina</w:t>
      </w:r>
      <w:r w:rsidR="005B297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*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e </w:t>
      </w:r>
      <w:r w:rsidR="005B297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eus sais</w:t>
      </w:r>
    </w:p>
    <w:p w:rsidR="00750CAE" w:rsidRPr="004F4299" w:rsidRDefault="00750CAE" w:rsidP="006A6D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140-Capt</w:t>
      </w:r>
      <w:r w:rsidR="005B297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odia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mo</w:t>
      </w:r>
      <w:r w:rsidR="005B297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*</w:t>
      </w:r>
    </w:p>
    <w:p w:rsidR="00750CAE" w:rsidRPr="004F4299" w:rsidRDefault="00750CAE" w:rsidP="006A6D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141</w:t>
      </w:r>
      <w:r w:rsidR="005B297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-Mefe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cloraz</w:t>
      </w:r>
      <w:r w:rsidR="005B297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na</w:t>
      </w:r>
      <w:r w:rsidR="005B297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*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 seus sais</w:t>
      </w:r>
    </w:p>
    <w:p w:rsidR="00750CAE" w:rsidRPr="004F4299" w:rsidRDefault="005B297E" w:rsidP="006A6D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142-Dimetilam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ina</w:t>
      </w:r>
    </w:p>
    <w:p w:rsidR="00750CAE" w:rsidRPr="004F4299" w:rsidRDefault="00750CAE" w:rsidP="006A6D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143-1</w:t>
      </w:r>
      <w:r w:rsidR="005B297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1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- Bis (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</w:t>
      </w:r>
      <w:r w:rsidR="005B297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imetilaminometil</w:t>
      </w:r>
      <w:proofErr w:type="spellEnd"/>
      <w:r w:rsidR="005B297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) </w:t>
      </w:r>
      <w:proofErr w:type="spellStart"/>
      <w:r w:rsidR="005B297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propil</w:t>
      </w:r>
      <w:proofErr w:type="spellEnd"/>
      <w:r w:rsidR="005B297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="005B297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benzoato</w:t>
      </w:r>
      <w:proofErr w:type="spellEnd"/>
      <w:r w:rsidR="005B297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(</w:t>
      </w:r>
      <w:proofErr w:type="spellStart"/>
      <w:r w:rsidR="005B297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midricaína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,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ali-pina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) e seus sais</w:t>
      </w:r>
    </w:p>
    <w:p w:rsidR="00750CAE" w:rsidRPr="004F4299" w:rsidRDefault="005B297E" w:rsidP="006A6D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144-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Metapiril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no* e seus sais</w:t>
      </w:r>
    </w:p>
    <w:p w:rsidR="00750CAE" w:rsidRPr="004F4299" w:rsidRDefault="00750CAE" w:rsidP="006A6D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145</w:t>
      </w:r>
      <w:r w:rsidR="005B297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-Met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an</w:t>
      </w:r>
      <w:r w:rsidR="005B297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fe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pramo</w:t>
      </w:r>
      <w:r w:rsidR="005B297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a* e seus sais</w:t>
      </w:r>
    </w:p>
    <w:p w:rsidR="00750CAE" w:rsidRPr="004F4299" w:rsidRDefault="00042EE1" w:rsidP="006A6D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146-A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mitripli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lina*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 seus sais</w:t>
      </w:r>
    </w:p>
    <w:p w:rsidR="00750CAE" w:rsidRPr="004F4299" w:rsidRDefault="00042EE1" w:rsidP="006A6D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147-Metform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ina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* 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 seus sais</w:t>
      </w:r>
    </w:p>
    <w:p w:rsidR="00750CAE" w:rsidRPr="004F4299" w:rsidRDefault="00CC12A0" w:rsidP="006A6D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148-Dinitrat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o de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soso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bid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*</w:t>
      </w:r>
    </w:p>
    <w:p w:rsidR="00750CAE" w:rsidRPr="004F4299" w:rsidRDefault="00CC12A0" w:rsidP="006A6D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149-Malononitril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</w:t>
      </w:r>
    </w:p>
    <w:p w:rsidR="00750CAE" w:rsidRPr="004F4299" w:rsidRDefault="00CC12A0" w:rsidP="006A6D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150-Succinon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itrila</w:t>
      </w:r>
    </w:p>
    <w:p w:rsidR="00750CAE" w:rsidRPr="004F4299" w:rsidRDefault="00ED6487" w:rsidP="006A6D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151-Is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ô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me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ros de Dinitrofenol</w:t>
      </w:r>
    </w:p>
    <w:p w:rsidR="00750CAE" w:rsidRPr="004F4299" w:rsidRDefault="00ED6487" w:rsidP="006A6D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152-In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proquona*</w:t>
      </w:r>
    </w:p>
    <w:p w:rsidR="00750CAE" w:rsidRPr="004F4299" w:rsidRDefault="00ED6487" w:rsidP="006A6D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153-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Dimevamida* e seus sais</w:t>
      </w:r>
    </w:p>
    <w:p w:rsidR="00750CAE" w:rsidRPr="004F4299" w:rsidRDefault="00750CAE" w:rsidP="006A6D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154-D</w:t>
      </w:r>
      <w:r w:rsidR="0005328A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ifen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ilpiralina</w:t>
      </w:r>
      <w:r w:rsidR="0005328A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* e seus sais</w:t>
      </w:r>
    </w:p>
    <w:p w:rsidR="00750CAE" w:rsidRPr="004F4299" w:rsidRDefault="0005328A" w:rsidP="006A6D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155-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Sulfinpir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zona*</w:t>
      </w:r>
    </w:p>
    <w:p w:rsidR="00750CAE" w:rsidRPr="004F4299" w:rsidRDefault="00750CAE" w:rsidP="006A6D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156-Sais de N - (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-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Carbamoil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- 3, 3 -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difenilpropil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) </w:t>
      </w:r>
      <w:r w:rsidR="0005328A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–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N</w:t>
      </w:r>
      <w:r w:rsidR="0005328A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N -</w:t>
      </w:r>
      <w:r w:rsidR="0005328A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diisopropilm</w:t>
      </w:r>
      <w:r w:rsidR="0005328A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tilamônio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, por exemplo iodeto de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isopropamida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*</w:t>
      </w:r>
    </w:p>
    <w:p w:rsidR="00750CAE" w:rsidRPr="004F4299" w:rsidRDefault="0005328A" w:rsidP="006A6D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157-Benaetizina*</w:t>
      </w:r>
    </w:p>
    <w:p w:rsidR="00750CAE" w:rsidRPr="004F4299" w:rsidRDefault="0005328A" w:rsidP="006A6D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58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Benzatropina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* 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 seus sais</w:t>
      </w:r>
    </w:p>
    <w:p w:rsidR="00750CAE" w:rsidRPr="004F4299" w:rsidRDefault="0005328A" w:rsidP="006A6D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159-Ciclizina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* e seus sais</w:t>
      </w:r>
    </w:p>
    <w:p w:rsidR="00750CAE" w:rsidRPr="004F4299" w:rsidRDefault="00750CAE" w:rsidP="006A6D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160-5,</w:t>
      </w:r>
      <w:r w:rsidR="0005328A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5 - </w:t>
      </w:r>
      <w:proofErr w:type="spellStart"/>
      <w:r w:rsidR="0005328A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Difen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il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-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4 -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imidszolidona</w:t>
      </w:r>
      <w:proofErr w:type="spellEnd"/>
    </w:p>
    <w:p w:rsidR="00750CAE" w:rsidRPr="004F4299" w:rsidRDefault="0005328A" w:rsidP="006A6D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161-Probe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cida*</w:t>
      </w:r>
    </w:p>
    <w:p w:rsidR="00750CAE" w:rsidRPr="004F4299" w:rsidRDefault="0005328A" w:rsidP="006A6D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162-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Dissulfiram*; Tiram (ISO</w:t>
      </w:r>
      <w:proofErr w:type="gramStart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)</w:t>
      </w:r>
      <w:proofErr w:type="gramEnd"/>
    </w:p>
    <w:p w:rsidR="00750CAE" w:rsidRPr="004F4299" w:rsidRDefault="00750CAE" w:rsidP="006A6D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163-Em</w:t>
      </w:r>
      <w:r w:rsidR="0005328A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tina, seus sais e 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derivados</w:t>
      </w:r>
      <w:proofErr w:type="gramEnd"/>
    </w:p>
    <w:p w:rsidR="00750CAE" w:rsidRPr="004F4299" w:rsidRDefault="00750CAE" w:rsidP="006A6D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164-Efedrina e seus sais</w:t>
      </w:r>
    </w:p>
    <w:p w:rsidR="00750CAE" w:rsidRPr="004F4299" w:rsidRDefault="00750CAE" w:rsidP="006A6D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165-Oxan</w:t>
      </w:r>
      <w:r w:rsidR="0005328A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mida</w:t>
      </w:r>
      <w:r w:rsidR="0005328A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*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 seus derivados</w:t>
      </w:r>
    </w:p>
    <w:p w:rsidR="00750CAE" w:rsidRPr="004F4299" w:rsidRDefault="0005328A" w:rsidP="006A6D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166-E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scri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 ou </w:t>
      </w:r>
      <w:proofErr w:type="spellStart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tisostigmina</w:t>
      </w:r>
      <w:proofErr w:type="spellEnd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 seus sais</w:t>
      </w:r>
    </w:p>
    <w:p w:rsidR="00750CAE" w:rsidRPr="004F4299" w:rsidRDefault="009B336E" w:rsidP="006A6D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167-Ésteres do ácido 4 -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aminoben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zóico</w:t>
      </w:r>
      <w:proofErr w:type="spellEnd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,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com grupo amina livre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exceto os mencionados em outras Listas de </w:t>
      </w:r>
      <w:proofErr w:type="gramStart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Substâncias</w:t>
      </w:r>
      <w:proofErr w:type="gramEnd"/>
    </w:p>
    <w:p w:rsidR="00750CAE" w:rsidRPr="004F4299" w:rsidRDefault="009B336E" w:rsidP="006A6D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168-Cara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mife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*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 seus sais</w:t>
      </w:r>
    </w:p>
    <w:p w:rsidR="00750CAE" w:rsidRPr="004F4299" w:rsidRDefault="00750CAE" w:rsidP="006A6D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169-Dietil 4 -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nitrof</w:t>
      </w:r>
      <w:r w:rsidR="009B336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nil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fosfato</w:t>
      </w:r>
    </w:p>
    <w:p w:rsidR="00750CAE" w:rsidRPr="004F4299" w:rsidRDefault="009B336E" w:rsidP="006A6D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170-Metetoh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eptazina* e seus sais</w:t>
      </w:r>
    </w:p>
    <w:p w:rsidR="00750CAE" w:rsidRPr="004F4299" w:rsidRDefault="009B336E" w:rsidP="006A6D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171-Oxfe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neridina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* 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 seus sais</w:t>
      </w:r>
    </w:p>
    <w:p w:rsidR="00750CAE" w:rsidRPr="004F4299" w:rsidRDefault="00750CAE" w:rsidP="006A6D5E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172-Etoheptazina</w:t>
      </w:r>
      <w:r w:rsidR="009B336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*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 seus sais</w:t>
      </w:r>
    </w:p>
    <w:p w:rsidR="00750CAE" w:rsidRPr="004F4299" w:rsidRDefault="009B336E" w:rsidP="0065782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173-Met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eptazina* e seus sais</w:t>
      </w:r>
    </w:p>
    <w:p w:rsidR="00750CAE" w:rsidRPr="004F4299" w:rsidRDefault="00D55AC0" w:rsidP="0065782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174-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Metilf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nidato* e seus sais</w:t>
      </w:r>
    </w:p>
    <w:p w:rsidR="00750CAE" w:rsidRPr="004F4299" w:rsidRDefault="00750CAE" w:rsidP="0065782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175-Doxilamina</w:t>
      </w:r>
      <w:r w:rsidR="00D55AC0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* e seus s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ai</w:t>
      </w:r>
      <w:r w:rsidR="00D55AC0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</w:t>
      </w:r>
    </w:p>
    <w:p w:rsidR="00750CAE" w:rsidRPr="004F4299" w:rsidRDefault="00750CAE" w:rsidP="0065782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176-Tolboxano</w:t>
      </w:r>
      <w:r w:rsidR="00D55AC0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*</w:t>
      </w:r>
    </w:p>
    <w:p w:rsidR="00750CAE" w:rsidRPr="004F4299" w:rsidRDefault="00D55AC0" w:rsidP="0065782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177-4 -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Benziloxifenol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, 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-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me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toxifenol</w:t>
      </w:r>
      <w:proofErr w:type="spellEnd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 4 - </w:t>
      </w:r>
      <w:proofErr w:type="spellStart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eto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x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ifenol</w:t>
      </w:r>
      <w:proofErr w:type="spellEnd"/>
    </w:p>
    <w:p w:rsidR="00750CAE" w:rsidRPr="004F4299" w:rsidRDefault="00D55AC0" w:rsidP="0065782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178-Paretoxicaí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na * e seus sais</w:t>
      </w:r>
    </w:p>
    <w:p w:rsidR="00750CAE" w:rsidRPr="004F4299" w:rsidRDefault="00D55AC0" w:rsidP="0065782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179-Fenozolon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*</w:t>
      </w:r>
    </w:p>
    <w:p w:rsidR="00750CAE" w:rsidRPr="004F4299" w:rsidRDefault="00D55AC0" w:rsidP="0065782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180-G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lutetimida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* 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 seus sais</w:t>
      </w:r>
    </w:p>
    <w:p w:rsidR="00750CAE" w:rsidRPr="004F4299" w:rsidRDefault="00750CAE" w:rsidP="0065782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181-Óxido de Etileno</w:t>
      </w:r>
    </w:p>
    <w:p w:rsidR="00750CAE" w:rsidRPr="004F4299" w:rsidRDefault="0096474A" w:rsidP="0065782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182-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Bemegrida* e seus sais</w:t>
      </w:r>
    </w:p>
    <w:p w:rsidR="00750CAE" w:rsidRPr="004F4299" w:rsidRDefault="0096474A" w:rsidP="0065782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183-Valnoctam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ida*</w:t>
      </w:r>
    </w:p>
    <w:p w:rsidR="00750CAE" w:rsidRPr="004F4299" w:rsidRDefault="001A2A23" w:rsidP="0065782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84-Haloperidol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*</w:t>
      </w:r>
    </w:p>
    <w:p w:rsidR="00750CAE" w:rsidRPr="004F4299" w:rsidRDefault="001A2A23" w:rsidP="0065782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185-Parametasona*</w:t>
      </w:r>
    </w:p>
    <w:p w:rsidR="00750CAE" w:rsidRPr="004F4299" w:rsidRDefault="00750CAE" w:rsidP="0065782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186-Fluanisona</w:t>
      </w:r>
      <w:r w:rsidR="001A2A23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*</w:t>
      </w:r>
    </w:p>
    <w:p w:rsidR="00750CAE" w:rsidRPr="004F4299" w:rsidRDefault="001A2A23" w:rsidP="0065782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87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-Trifluper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ido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*</w:t>
      </w:r>
    </w:p>
    <w:p w:rsidR="00750CAE" w:rsidRPr="004F4299" w:rsidRDefault="001A2A23" w:rsidP="0065782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88-Fluor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sona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*</w:t>
      </w:r>
    </w:p>
    <w:p w:rsidR="00750CAE" w:rsidRPr="004F4299" w:rsidRDefault="001A2A23" w:rsidP="0065782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89-Fluoro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u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racil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*</w:t>
      </w:r>
    </w:p>
    <w:p w:rsidR="00750CAE" w:rsidRPr="004F4299" w:rsidRDefault="00750CAE" w:rsidP="0065782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190-Ácido Fluorídrico, seus sais n</w:t>
      </w:r>
      <w:r w:rsidR="001A2A23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ormais, seus complexos e </w:t>
      </w:r>
      <w:proofErr w:type="spellStart"/>
      <w:r w:rsidR="001A2A23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hidro-fluoret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os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; exceto os mencionados em outras Listas de 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Substâncias</w:t>
      </w:r>
      <w:proofErr w:type="gramEnd"/>
    </w:p>
    <w:p w:rsidR="00750CAE" w:rsidRPr="004F4299" w:rsidRDefault="001A2A23" w:rsidP="0065782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191-Sais de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Furfuriltrim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etilamônio</w:t>
      </w:r>
      <w:proofErr w:type="spellEnd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, </w:t>
      </w:r>
      <w:proofErr w:type="gramStart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por exemplo</w:t>
      </w:r>
      <w:proofErr w:type="gramEnd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iodeto de </w:t>
      </w:r>
      <w:proofErr w:type="spellStart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furtre-tônio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*</w:t>
      </w:r>
    </w:p>
    <w:p w:rsidR="00750CAE" w:rsidRPr="004F4299" w:rsidRDefault="001A2A23" w:rsidP="0065782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192-Galantamín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*</w:t>
      </w:r>
    </w:p>
    <w:p w:rsidR="00750CAE" w:rsidRPr="004F4299" w:rsidRDefault="001A2A23" w:rsidP="0065782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1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93-Progeslogenos</w:t>
      </w:r>
    </w:p>
    <w:p w:rsidR="00750CAE" w:rsidRPr="004F4299" w:rsidRDefault="00750CAE" w:rsidP="0065782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194-1, 2, 3, 4, 5, 6 </w:t>
      </w:r>
      <w:r w:rsidR="001A2A23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- 1-H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exaclorociclohexano (BHC - ISO) (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lindano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)</w:t>
      </w:r>
      <w:r w:rsidR="001A2A23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195-(1R, 4S, 5R, 8S) - 1, 2, </w:t>
      </w:r>
      <w:proofErr w:type="gramStart"/>
      <w:r w:rsidR="001A2A23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3 ,</w:t>
      </w:r>
      <w:proofErr w:type="gramEnd"/>
      <w:r w:rsidR="001A2A23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4, 10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, </w:t>
      </w:r>
      <w:r w:rsidR="001A2A23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10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1A2A23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–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Hexacl</w:t>
      </w:r>
      <w:r w:rsidR="001A2A23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ro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- 6,7-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epoxi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-</w:t>
      </w:r>
      <w:r w:rsidR="001A2A23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1, 4, 4a,</w:t>
      </w:r>
      <w:r w:rsidR="001A2A23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5,</w:t>
      </w:r>
      <w:r w:rsidR="001A2A23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6, 7, 8, 8a -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octahi</w:t>
      </w:r>
      <w:r w:rsidR="001A2A23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dro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1A2A23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- 1, 4:5, 8 – </w:t>
      </w:r>
      <w:proofErr w:type="spellStart"/>
      <w:r w:rsidR="001A2A23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dimelanonaftaleno</w:t>
      </w:r>
      <w:proofErr w:type="spellEnd"/>
      <w:r w:rsidR="001A2A23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(</w:t>
      </w:r>
      <w:proofErr w:type="spellStart"/>
      <w:r w:rsidR="001A2A23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ndrim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-ISO)</w:t>
      </w:r>
    </w:p>
    <w:p w:rsidR="00750CAE" w:rsidRPr="004F4299" w:rsidRDefault="001A2A23" w:rsidP="0065782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196-Hexaeloroe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tano</w:t>
      </w:r>
    </w:p>
    <w:p w:rsidR="00750CAE" w:rsidRPr="004F4299" w:rsidRDefault="00750CAE" w:rsidP="0065782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197-(1R, 4S, </w:t>
      </w:r>
      <w:r w:rsidR="00F015A3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R, 8S) - 1, 2, 3, 4, </w:t>
      </w:r>
      <w:r w:rsidR="00F015A3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10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, </w:t>
      </w:r>
      <w:r w:rsidR="00F015A3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10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-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Hexacloro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- 1, 4, 4a, 5, 8,</w:t>
      </w:r>
      <w:r w:rsidR="00F015A3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8a -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hexahidro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- 1,</w:t>
      </w:r>
      <w:r w:rsidR="00F015A3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4:5,</w:t>
      </w:r>
      <w:r w:rsidR="00F015A3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8 -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dimetanonaftal</w:t>
      </w:r>
      <w:r w:rsidR="00F015A3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no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(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isodrim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- ISO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)</w:t>
      </w:r>
      <w:proofErr w:type="gramEnd"/>
    </w:p>
    <w:p w:rsidR="00750CAE" w:rsidRPr="004F4299" w:rsidRDefault="00F015A3" w:rsidP="0065782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198-Hidrastina,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h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idrastinina</w:t>
      </w:r>
      <w:proofErr w:type="spellEnd"/>
      <w:proofErr w:type="gramEnd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 seus sai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</w:t>
      </w:r>
    </w:p>
    <w:p w:rsidR="00750CAE" w:rsidRPr="004F4299" w:rsidRDefault="00F015A3" w:rsidP="0065782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199-H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idrazidas e seus sais</w:t>
      </w:r>
    </w:p>
    <w:p w:rsidR="00750CAE" w:rsidRPr="004F4299" w:rsidRDefault="00F015A3" w:rsidP="0065782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200-H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idrazina, seus derivados e seus sais</w:t>
      </w:r>
      <w:proofErr w:type="gramEnd"/>
    </w:p>
    <w:p w:rsidR="00750CAE" w:rsidRPr="004F4299" w:rsidRDefault="00750CAE" w:rsidP="0065782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201-Octamoxin</w:t>
      </w:r>
      <w:r w:rsidR="00F015A3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*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 seus sais</w:t>
      </w:r>
    </w:p>
    <w:p w:rsidR="00750CAE" w:rsidRPr="004F4299" w:rsidRDefault="00F015A3" w:rsidP="0065782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202-Warfarin*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 seus sais</w:t>
      </w:r>
    </w:p>
    <w:p w:rsidR="00750CAE" w:rsidRPr="004F4299" w:rsidRDefault="00750CAE" w:rsidP="0065782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203-Acetato de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Etil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bis (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-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hidroxi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- 2 -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oxo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- 1 -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benzopiran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- 3 -</w:t>
      </w:r>
      <w:r w:rsidR="00F015A3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="00F015A3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il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) e sais do ácido</w:t>
      </w:r>
    </w:p>
    <w:p w:rsidR="00750CAE" w:rsidRPr="004F4299" w:rsidRDefault="00750CAE" w:rsidP="0065782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204</w:t>
      </w:r>
      <w:r w:rsidR="00F015A3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Metocarbamol*</w:t>
      </w:r>
    </w:p>
    <w:p w:rsidR="00750CAE" w:rsidRPr="004F4299" w:rsidRDefault="00750CAE" w:rsidP="0065782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205-Propatilni</w:t>
      </w:r>
      <w:r w:rsidR="00F015A3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rato*</w:t>
      </w:r>
    </w:p>
    <w:p w:rsidR="00750CAE" w:rsidRPr="004F4299" w:rsidRDefault="00F015A3" w:rsidP="0065782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206-4, 4' -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Dih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idroxi</w:t>
      </w:r>
      <w:proofErr w:type="spellEnd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- 3, 3' - (</w:t>
      </w:r>
      <w:proofErr w:type="gramStart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</w:t>
      </w:r>
      <w:proofErr w:type="gramEnd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- </w:t>
      </w:r>
      <w:proofErr w:type="spellStart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metiltiopropilideno</w:t>
      </w:r>
      <w:proofErr w:type="spellEnd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) </w:t>
      </w:r>
      <w:proofErr w:type="spellStart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dicumarina</w:t>
      </w:r>
      <w:proofErr w:type="spellEnd"/>
    </w:p>
    <w:p w:rsidR="00750CAE" w:rsidRPr="004F4299" w:rsidRDefault="00750CAE" w:rsidP="0065782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207-Fenadiazol</w:t>
      </w:r>
      <w:r w:rsidR="00F015A3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*</w:t>
      </w:r>
    </w:p>
    <w:p w:rsidR="00750CAE" w:rsidRPr="004F4299" w:rsidRDefault="00750CAE" w:rsidP="0065782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208-Nitroxolina e se</w:t>
      </w:r>
      <w:r w:rsidR="00F015A3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us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sais</w:t>
      </w:r>
    </w:p>
    <w:p w:rsidR="00750CAE" w:rsidRPr="004F4299" w:rsidRDefault="00876556" w:rsidP="0065782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209-Hioscíamina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, seus sais e </w:t>
      </w:r>
      <w:proofErr w:type="gramStart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derivados</w:t>
      </w:r>
      <w:proofErr w:type="gramEnd"/>
    </w:p>
    <w:p w:rsidR="00750CAE" w:rsidRPr="004F4299" w:rsidRDefault="00876556" w:rsidP="0065782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210-Hyosciamu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s </w:t>
      </w:r>
      <w:proofErr w:type="spellStart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niger</w:t>
      </w:r>
      <w:proofErr w:type="spellEnd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L. (folhas, sementes, pó e preparações galênicas</w:t>
      </w:r>
      <w:proofErr w:type="gramStart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)</w:t>
      </w:r>
      <w:proofErr w:type="gramEnd"/>
    </w:p>
    <w:p w:rsidR="00750CAE" w:rsidRPr="004F4299" w:rsidRDefault="00876556" w:rsidP="0065782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211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-Pemolina</w:t>
      </w:r>
      <w:r w:rsidR="00875E92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*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 seus sais</w:t>
      </w:r>
    </w:p>
    <w:p w:rsidR="00750CAE" w:rsidRPr="004F4299" w:rsidRDefault="00750CAE" w:rsidP="0065782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212-Iodo</w:t>
      </w:r>
    </w:p>
    <w:p w:rsidR="00750CAE" w:rsidRPr="004F4299" w:rsidRDefault="00750CAE" w:rsidP="0065782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213 Sais de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Decametileno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bis (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trimetilamônio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), 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por exemplo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brometo</w:t>
      </w:r>
      <w:r w:rsidR="00875E92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CF7BCA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de </w:t>
      </w:r>
      <w:proofErr w:type="spellStart"/>
      <w:r w:rsidR="00CF7BCA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decamet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ônio</w:t>
      </w:r>
      <w:proofErr w:type="spellEnd"/>
    </w:p>
    <w:p w:rsidR="00750CAE" w:rsidRPr="004F4299" w:rsidRDefault="00750CAE" w:rsidP="0065782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214-Ipecacu</w:t>
      </w:r>
      <w:r w:rsidR="00CF7BCA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anha (</w:t>
      </w:r>
      <w:proofErr w:type="spellStart"/>
      <w:r w:rsidR="00CF7BCA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Cephaelis</w:t>
      </w:r>
      <w:proofErr w:type="spellEnd"/>
      <w:r w:rsidR="00CF7BCA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ipecacuanha </w:t>
      </w:r>
      <w:proofErr w:type="spellStart"/>
      <w:r w:rsidR="00CF7BCA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Brot</w:t>
      </w:r>
      <w:proofErr w:type="spellEnd"/>
      <w:r w:rsidR="001F35C3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 e espécies relaciona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das) (raízes, pó e preparações galênicas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)</w:t>
      </w:r>
      <w:proofErr w:type="gramEnd"/>
    </w:p>
    <w:p w:rsidR="00750CAE" w:rsidRPr="004F4299" w:rsidRDefault="00750CAE" w:rsidP="0065782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215-(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-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Is</w:t>
      </w:r>
      <w:r w:rsidR="001F35C3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opropilpenta</w:t>
      </w:r>
      <w:proofErr w:type="spellEnd"/>
      <w:r w:rsidR="001F35C3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- 4 - </w:t>
      </w:r>
      <w:proofErr w:type="spellStart"/>
      <w:r w:rsidR="001F35C3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</w:t>
      </w:r>
      <w:r w:rsidR="001F35C3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oil</w:t>
      </w:r>
      <w:proofErr w:type="spellEnd"/>
      <w:r w:rsidR="001F35C3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) </w:t>
      </w:r>
      <w:proofErr w:type="spellStart"/>
      <w:r w:rsidR="001F35C3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uré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ia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(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apronalida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)</w:t>
      </w:r>
    </w:p>
    <w:p w:rsidR="00750CAE" w:rsidRPr="004F4299" w:rsidRDefault="001F35C3" w:rsidP="0065782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216-Alfa - santon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na ((3S, 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5aR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9bS) -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3, 3a, 4, 5, 5a,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9b –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hexah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idro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- 3, 5a, 9 -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trimetilnafto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(1, 2 - b)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fur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ano</w:t>
      </w:r>
      <w:proofErr w:type="spellEnd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- 2, 8 - </w:t>
      </w:r>
      <w:proofErr w:type="spellStart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diona</w:t>
      </w:r>
      <w:proofErr w:type="spellEnd"/>
    </w:p>
    <w:p w:rsidR="00750CAE" w:rsidRPr="004F4299" w:rsidRDefault="001F35C3" w:rsidP="0065782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217-Lobelia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inflata</w:t>
      </w:r>
      <w:proofErr w:type="spellEnd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L. e suas preparações galênicas</w:t>
      </w:r>
    </w:p>
    <w:p w:rsidR="00750CAE" w:rsidRPr="004F4299" w:rsidRDefault="001F35C3" w:rsidP="0065782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218-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Lobelina* e seus sais</w:t>
      </w:r>
    </w:p>
    <w:p w:rsidR="00750CAE" w:rsidRPr="004F4299" w:rsidRDefault="00750CAE" w:rsidP="0065782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219-Barbitúricos</w:t>
      </w:r>
    </w:p>
    <w:p w:rsidR="00750CAE" w:rsidRPr="004F4299" w:rsidRDefault="00750CAE" w:rsidP="0065782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220-Mercúrio e seus compostos, ex</w:t>
      </w:r>
      <w:r w:rsidR="001F35C3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ceto aqueles casos especiais mencionados em outr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as Listas de 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Substâncias</w:t>
      </w:r>
      <w:proofErr w:type="gramEnd"/>
    </w:p>
    <w:p w:rsidR="00750CAE" w:rsidRPr="004F4299" w:rsidRDefault="001F35C3" w:rsidP="0065782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221-3, 4, 5 -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Trimetoxifenetilamin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</w:t>
      </w:r>
      <w:proofErr w:type="spellEnd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 seus </w:t>
      </w:r>
      <w:proofErr w:type="gramStart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sais</w:t>
      </w:r>
      <w:proofErr w:type="gramEnd"/>
    </w:p>
    <w:p w:rsidR="00750CAE" w:rsidRPr="004F4299" w:rsidRDefault="00750CAE" w:rsidP="0065782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222-Metaldeído</w:t>
      </w:r>
    </w:p>
    <w:p w:rsidR="00750CAE" w:rsidRPr="004F4299" w:rsidRDefault="00750CAE" w:rsidP="0065782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223-2 - (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-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Alil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7F614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- 2 - </w:t>
      </w:r>
      <w:proofErr w:type="spellStart"/>
      <w:r w:rsidR="007F614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metoxifenoxi</w:t>
      </w:r>
      <w:proofErr w:type="spellEnd"/>
      <w:r w:rsidR="007F614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) - N, N - </w:t>
      </w:r>
      <w:proofErr w:type="spellStart"/>
      <w:r w:rsidR="007F614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die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tilacetamida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 seus</w:t>
      </w:r>
      <w:r w:rsidR="007F614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sais</w:t>
      </w:r>
    </w:p>
    <w:p w:rsidR="00750CAE" w:rsidRPr="004F4299" w:rsidRDefault="00750CAE" w:rsidP="0065782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224-Coumetarol</w:t>
      </w:r>
      <w:r w:rsidR="00047AE5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*</w:t>
      </w:r>
    </w:p>
    <w:p w:rsidR="00750CAE" w:rsidRPr="004F4299" w:rsidRDefault="00750CAE" w:rsidP="0065782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225-Dextrom</w:t>
      </w:r>
      <w:r w:rsidR="00047AE5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et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orfano</w:t>
      </w:r>
      <w:r w:rsidR="00047AE5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*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 seus sai</w:t>
      </w:r>
      <w:r w:rsidR="00047AE5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</w:t>
      </w:r>
    </w:p>
    <w:p w:rsidR="00750CAE" w:rsidRPr="004F4299" w:rsidRDefault="00750CAE" w:rsidP="0065782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226-2 -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Metilheptilamina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 seus sais</w:t>
      </w:r>
    </w:p>
    <w:p w:rsidR="00750CAE" w:rsidRPr="004F4299" w:rsidRDefault="00047AE5" w:rsidP="0065782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227-Isometahe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ten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*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 seus sais</w:t>
      </w:r>
    </w:p>
    <w:p w:rsidR="00750CAE" w:rsidRPr="004F4299" w:rsidRDefault="00750CAE" w:rsidP="0065782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228-Mecamil</w:t>
      </w:r>
      <w:r w:rsidR="00047AE5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am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ina</w:t>
      </w:r>
      <w:r w:rsidR="00047AE5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*</w:t>
      </w:r>
    </w:p>
    <w:p w:rsidR="00750CAE" w:rsidRPr="004F4299" w:rsidRDefault="0032550A" w:rsidP="0065782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229-Guaifene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sina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*</w:t>
      </w:r>
    </w:p>
    <w:p w:rsidR="00750CAE" w:rsidRPr="004F4299" w:rsidRDefault="00750CAE" w:rsidP="0065782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230-Dicoumarol</w:t>
      </w:r>
      <w:r w:rsidR="0032550A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*</w:t>
      </w:r>
    </w:p>
    <w:p w:rsidR="00750CAE" w:rsidRPr="004F4299" w:rsidRDefault="00750CAE" w:rsidP="0065782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231</w:t>
      </w:r>
      <w:r w:rsidR="0032550A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Fen</w:t>
      </w:r>
      <w:r w:rsidR="0032550A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met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razi</w:t>
      </w:r>
      <w:r w:rsidR="0032550A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a*, seus sais e 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derivados</w:t>
      </w:r>
      <w:proofErr w:type="gramEnd"/>
    </w:p>
    <w:p w:rsidR="00750CAE" w:rsidRPr="004F4299" w:rsidRDefault="00750CAE" w:rsidP="0065782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232-Tiamazola</w:t>
      </w:r>
    </w:p>
    <w:p w:rsidR="00750CAE" w:rsidRPr="004F4299" w:rsidRDefault="00750CAE" w:rsidP="0065782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233-3, 4 -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Dihidro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- 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-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metoxi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- </w:t>
      </w:r>
      <w:r w:rsidR="0032550A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2 - metil - 4 - </w:t>
      </w:r>
      <w:proofErr w:type="spellStart"/>
      <w:r w:rsidR="0032550A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fenil</w:t>
      </w:r>
      <w:proofErr w:type="spellEnd"/>
      <w:r w:rsidR="0032550A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- 2H, 5H, </w:t>
      </w:r>
      <w:proofErr w:type="spellStart"/>
      <w:r w:rsidR="0032550A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piran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</w:t>
      </w:r>
      <w:proofErr w:type="spellEnd"/>
      <w:r w:rsidR="0032550A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(3, 2 - c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) - (1) -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benzopirano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- 5 -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ona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(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ciclocumarol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)</w:t>
      </w:r>
    </w:p>
    <w:p w:rsidR="00750CAE" w:rsidRPr="004F4299" w:rsidRDefault="0032550A" w:rsidP="0065782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234-Ca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risoprodol*</w:t>
      </w:r>
    </w:p>
    <w:p w:rsidR="00750CAE" w:rsidRPr="004F4299" w:rsidRDefault="00750CAE" w:rsidP="0065782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235-Meprobama</w:t>
      </w:r>
      <w:r w:rsidR="0032550A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to*</w:t>
      </w:r>
    </w:p>
    <w:p w:rsidR="00750CAE" w:rsidRPr="004F4299" w:rsidRDefault="0032550A" w:rsidP="0065782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236-Tefazolina*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 seus sais</w:t>
      </w:r>
    </w:p>
    <w:p w:rsidR="00750CAE" w:rsidRPr="004F4299" w:rsidRDefault="0032550A" w:rsidP="0065782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237-Arecolina</w:t>
      </w:r>
    </w:p>
    <w:p w:rsidR="00750CAE" w:rsidRPr="004F4299" w:rsidRDefault="0032550A" w:rsidP="0065782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238-Metilsulf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ato de </w:t>
      </w:r>
      <w:proofErr w:type="spellStart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Poldi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</w:t>
      </w:r>
      <w:proofErr w:type="spellEnd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*</w:t>
      </w:r>
    </w:p>
    <w:p w:rsidR="00750CAE" w:rsidRPr="004F4299" w:rsidRDefault="008A2500" w:rsidP="0065782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239-H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idroxizina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*</w:t>
      </w:r>
    </w:p>
    <w:p w:rsidR="00750CAE" w:rsidRPr="004F4299" w:rsidRDefault="00750CAE" w:rsidP="0065782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240-2 -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Naftol</w:t>
      </w:r>
      <w:proofErr w:type="spellEnd"/>
    </w:p>
    <w:p w:rsidR="00750CAE" w:rsidRPr="004F4299" w:rsidRDefault="008A2500" w:rsidP="0065782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242-1 - e 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-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Naftilam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ina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</w:t>
      </w:r>
      <w:proofErr w:type="spellEnd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 seus sais</w:t>
      </w:r>
    </w:p>
    <w:p w:rsidR="00750CAE" w:rsidRPr="004F4299" w:rsidRDefault="00750CAE" w:rsidP="0065782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243-3 - (</w:t>
      </w:r>
      <w:proofErr w:type="gramStart"/>
      <w:r w:rsidR="008A2500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</w:t>
      </w:r>
      <w:proofErr w:type="gramEnd"/>
      <w:r w:rsidR="008A2500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- </w:t>
      </w:r>
      <w:proofErr w:type="spellStart"/>
      <w:r w:rsidR="008A2500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Naftil</w:t>
      </w:r>
      <w:proofErr w:type="spellEnd"/>
      <w:r w:rsidR="008A2500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) - 4 - </w:t>
      </w:r>
      <w:proofErr w:type="spellStart"/>
      <w:r w:rsidR="008A2500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hidroxicumarin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</w:t>
      </w:r>
      <w:proofErr w:type="spellEnd"/>
    </w:p>
    <w:p w:rsidR="00750CAE" w:rsidRPr="004F4299" w:rsidRDefault="008A2500" w:rsidP="0065782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244-Nafazolina* 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 seus sais</w:t>
      </w:r>
    </w:p>
    <w:p w:rsidR="00750CAE" w:rsidRPr="004F4299" w:rsidRDefault="00750CAE" w:rsidP="0065782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245-Neostigmina e seus sais, 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por exemplo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brometo de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neostigmina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*</w:t>
      </w:r>
    </w:p>
    <w:p w:rsidR="00750CAE" w:rsidRPr="004F4299" w:rsidRDefault="00750CAE" w:rsidP="0065782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246-Nicotina e seus sais</w:t>
      </w:r>
    </w:p>
    <w:p w:rsidR="00750CAE" w:rsidRPr="004F4299" w:rsidRDefault="00750CAE" w:rsidP="0065782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247-Nilritos de Amil</w:t>
      </w:r>
    </w:p>
    <w:p w:rsidR="00750CAE" w:rsidRPr="004F4299" w:rsidRDefault="008A2500" w:rsidP="0065782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248-Nitrit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os Inorgânico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s, com exceção do Nitrit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o de </w:t>
      </w:r>
      <w:proofErr w:type="gramStart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Sódio</w:t>
      </w:r>
      <w:proofErr w:type="gramEnd"/>
    </w:p>
    <w:p w:rsidR="00750CAE" w:rsidRPr="004F4299" w:rsidRDefault="00750CAE" w:rsidP="0065782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249-Nitrobenzeno</w:t>
      </w:r>
    </w:p>
    <w:p w:rsidR="00750CAE" w:rsidRPr="004F4299" w:rsidRDefault="0088700C" w:rsidP="0065782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250-Nitrocre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sóis e seus sais de Metais Alcalinos</w:t>
      </w:r>
    </w:p>
    <w:p w:rsidR="00750CAE" w:rsidRPr="004F4299" w:rsidRDefault="0088700C" w:rsidP="0065782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251-Nitrofurantoí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na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*</w:t>
      </w:r>
    </w:p>
    <w:p w:rsidR="00750CAE" w:rsidRPr="004F4299" w:rsidRDefault="00750CAE" w:rsidP="0065782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252-Furazolidona</w:t>
      </w:r>
      <w:r w:rsidR="0088700C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*</w:t>
      </w:r>
    </w:p>
    <w:p w:rsidR="00750CAE" w:rsidRPr="004F4299" w:rsidRDefault="00750CAE" w:rsidP="0065782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253-Propano - 1, 2, 3 -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triil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trinitrato</w:t>
      </w:r>
      <w:proofErr w:type="spellEnd"/>
      <w:proofErr w:type="gramEnd"/>
    </w:p>
    <w:p w:rsidR="00750CAE" w:rsidRPr="004F4299" w:rsidRDefault="007E5E5D" w:rsidP="0065782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254-Acenocoumar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ol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*</w:t>
      </w:r>
    </w:p>
    <w:p w:rsidR="00750CAE" w:rsidRPr="004F4299" w:rsidRDefault="007E5E5D" w:rsidP="0065782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255-Ferra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to alcalino de </w:t>
      </w:r>
      <w:proofErr w:type="spellStart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Pentacianonitrosilo</w:t>
      </w:r>
      <w:proofErr w:type="spellEnd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(-2)</w:t>
      </w:r>
    </w:p>
    <w:p w:rsidR="00750CAE" w:rsidRPr="004F4299" w:rsidRDefault="00750CAE" w:rsidP="0065782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256-Nitrostilbenos, seus homólogos e 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derivados</w:t>
      </w:r>
      <w:proofErr w:type="gramEnd"/>
    </w:p>
    <w:p w:rsidR="00750CAE" w:rsidRPr="004F4299" w:rsidRDefault="00750CAE" w:rsidP="0065782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257-Noradre</w:t>
      </w:r>
      <w:r w:rsidR="003C11A3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alina e seus sais</w:t>
      </w:r>
    </w:p>
    <w:p w:rsidR="00750CAE" w:rsidRPr="004F4299" w:rsidRDefault="003C11A3" w:rsidP="0065782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258-Noscapin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a* e seus sais</w:t>
      </w:r>
    </w:p>
    <w:p w:rsidR="00750CAE" w:rsidRPr="004F4299" w:rsidRDefault="003C11A3" w:rsidP="0065782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259-Guanetidina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* e seus sais</w:t>
      </w:r>
    </w:p>
    <w:p w:rsidR="00750CAE" w:rsidRPr="004F4299" w:rsidRDefault="003C11A3" w:rsidP="0065782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260-Estrógen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</w:t>
      </w:r>
    </w:p>
    <w:p w:rsidR="00750CAE" w:rsidRPr="004F4299" w:rsidRDefault="003C11A3" w:rsidP="0065782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261-Ole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andri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</w:t>
      </w:r>
    </w:p>
    <w:p w:rsidR="00750CAE" w:rsidRPr="004F4299" w:rsidRDefault="0056320E" w:rsidP="0065782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262-Clortalidona*</w:t>
      </w:r>
    </w:p>
    <w:p w:rsidR="00750CAE" w:rsidRPr="004F4299" w:rsidRDefault="0065782C" w:rsidP="0065782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263-Pe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letierina e seus sais</w:t>
      </w:r>
    </w:p>
    <w:p w:rsidR="00750CAE" w:rsidRPr="004F4299" w:rsidRDefault="0065782C" w:rsidP="0098731A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264-Pentacloroet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ano</w:t>
      </w:r>
    </w:p>
    <w:p w:rsidR="00750CAE" w:rsidRPr="004F4299" w:rsidRDefault="0098731A" w:rsidP="0098731A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265-Tetranitrato de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Pe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nta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ritritila</w:t>
      </w:r>
      <w:proofErr w:type="spellEnd"/>
    </w:p>
    <w:p w:rsidR="00750CAE" w:rsidRPr="004F4299" w:rsidRDefault="00750CAE" w:rsidP="0098731A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266</w:t>
      </w:r>
      <w:r w:rsidR="0098731A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-Pe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tricloral*</w:t>
      </w:r>
    </w:p>
    <w:p w:rsidR="00750CAE" w:rsidRPr="004F4299" w:rsidRDefault="0098731A" w:rsidP="0098731A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267-0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cta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mila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mina* e seus sais</w:t>
      </w:r>
    </w:p>
    <w:p w:rsidR="00750CAE" w:rsidRPr="004F4299" w:rsidRDefault="0098731A" w:rsidP="0098731A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268-Ácido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Píe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rico</w:t>
      </w:r>
      <w:proofErr w:type="spellEnd"/>
    </w:p>
    <w:p w:rsidR="00750CAE" w:rsidRPr="004F4299" w:rsidRDefault="00750CAE" w:rsidP="0098731A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269</w:t>
      </w:r>
      <w:r w:rsidR="0098731A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Fenacemida*</w:t>
      </w:r>
    </w:p>
    <w:p w:rsidR="00750CAE" w:rsidRPr="004F4299" w:rsidRDefault="0098731A" w:rsidP="0098731A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270-Dife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neloxazina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*</w:t>
      </w:r>
    </w:p>
    <w:p w:rsidR="00750CAE" w:rsidRPr="004F4299" w:rsidRDefault="00750CAE" w:rsidP="0098731A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271-2</w:t>
      </w:r>
      <w:r w:rsidR="0098731A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- </w:t>
      </w:r>
      <w:proofErr w:type="spellStart"/>
      <w:r w:rsidR="0098731A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Fenilidano</w:t>
      </w:r>
      <w:proofErr w:type="spellEnd"/>
      <w:r w:rsidR="0098731A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- 1, 3 - </w:t>
      </w:r>
      <w:proofErr w:type="spellStart"/>
      <w:r w:rsidR="0098731A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diona</w:t>
      </w:r>
      <w:proofErr w:type="spellEnd"/>
      <w:r w:rsidR="0098731A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(</w:t>
      </w:r>
      <w:proofErr w:type="spellStart"/>
      <w:r w:rsidR="0098731A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fe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nindiona</w:t>
      </w:r>
      <w:proofErr w:type="spellEnd"/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)</w:t>
      </w:r>
      <w:proofErr w:type="gramEnd"/>
    </w:p>
    <w:p w:rsidR="00750CAE" w:rsidRPr="004F4299" w:rsidRDefault="0098731A" w:rsidP="0098731A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272-Etilfen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acemida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*</w:t>
      </w:r>
    </w:p>
    <w:p w:rsidR="00750CAE" w:rsidRPr="004F4299" w:rsidRDefault="00750CAE" w:rsidP="0098731A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273</w:t>
      </w:r>
      <w:r w:rsidR="0098731A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Fenprocumona*</w:t>
      </w:r>
    </w:p>
    <w:p w:rsidR="00750CAE" w:rsidRPr="004F4299" w:rsidRDefault="00750CAE" w:rsidP="0098731A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274</w:t>
      </w:r>
      <w:r w:rsidR="0098731A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Feniramidol*</w:t>
      </w:r>
    </w:p>
    <w:p w:rsidR="00750CAE" w:rsidRPr="004F4299" w:rsidRDefault="0098731A" w:rsidP="006A52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275-Triam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reno* e seus sais</w:t>
      </w:r>
    </w:p>
    <w:p w:rsidR="00750CAE" w:rsidRPr="004F4299" w:rsidRDefault="00750CAE" w:rsidP="006A52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276-Pirofosfat</w:t>
      </w:r>
      <w:r w:rsidR="0098731A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o de </w:t>
      </w:r>
      <w:proofErr w:type="spellStart"/>
      <w:r w:rsidR="0098731A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Te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tractila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TEPP (ISO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)</w:t>
      </w:r>
      <w:proofErr w:type="gramEnd"/>
    </w:p>
    <w:p w:rsidR="00750CAE" w:rsidRPr="004F4299" w:rsidRDefault="00750CAE" w:rsidP="006A52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277-Fosfato de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Tritolila</w:t>
      </w:r>
      <w:proofErr w:type="spellEnd"/>
    </w:p>
    <w:p w:rsidR="00750CAE" w:rsidRPr="004F4299" w:rsidRDefault="0098731A" w:rsidP="006A52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278-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Psilocibina*</w:t>
      </w:r>
    </w:p>
    <w:p w:rsidR="00750CAE" w:rsidRPr="004F4299" w:rsidRDefault="00750CAE" w:rsidP="006A52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279-Fósforo e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fosfetos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metálicos</w:t>
      </w:r>
    </w:p>
    <w:p w:rsidR="00750CAE" w:rsidRPr="004F4299" w:rsidRDefault="00B36FB5" w:rsidP="006A52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280-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Tal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mi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da* e seus sais</w:t>
      </w:r>
    </w:p>
    <w:p w:rsidR="00750CAE" w:rsidRPr="004F4299" w:rsidRDefault="00750CAE" w:rsidP="006A52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281-Physostigma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v</w:t>
      </w:r>
      <w:r w:rsidR="00B36FB5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</w:t>
      </w:r>
      <w:r w:rsidR="00B36FB5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nosum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="00B36FB5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Bal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</w:t>
      </w:r>
    </w:p>
    <w:p w:rsidR="00750CAE" w:rsidRPr="004F4299" w:rsidRDefault="00750CAE" w:rsidP="006A52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282-Picrotoxina</w:t>
      </w:r>
    </w:p>
    <w:p w:rsidR="00750CAE" w:rsidRPr="004F4299" w:rsidRDefault="00750CAE" w:rsidP="006A52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283-Alfa -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piperidina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- 2 - acetato de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ilbenzila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, na forma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levorotatória</w:t>
      </w:r>
      <w:proofErr w:type="spellEnd"/>
      <w:r w:rsidR="000958BA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(</w:t>
      </w:r>
      <w:proofErr w:type="spellStart"/>
      <w:r w:rsidR="000958BA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levoface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toperano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) e seus 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sais</w:t>
      </w:r>
      <w:proofErr w:type="gramEnd"/>
    </w:p>
    <w:p w:rsidR="00750CAE" w:rsidRPr="004F4299" w:rsidRDefault="00750CAE" w:rsidP="006A52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284-Pipradrol</w:t>
      </w:r>
      <w:r w:rsidR="000958BA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*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 seus sais</w:t>
      </w:r>
    </w:p>
    <w:p w:rsidR="00750CAE" w:rsidRPr="004F4299" w:rsidRDefault="00750CAE" w:rsidP="006A52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285</w:t>
      </w:r>
      <w:r w:rsidR="000958BA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Az</w:t>
      </w:r>
      <w:r w:rsidR="000958BA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ciclonol* e seus sais</w:t>
      </w:r>
    </w:p>
    <w:p w:rsidR="00750CAE" w:rsidRPr="004F4299" w:rsidRDefault="00750CAE" w:rsidP="006A52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286</w:t>
      </w:r>
      <w:r w:rsidR="000958BA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-Bietamive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rina*</w:t>
      </w:r>
    </w:p>
    <w:p w:rsidR="00750CAE" w:rsidRPr="004F4299" w:rsidRDefault="000958BA" w:rsidP="006A52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287-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Butopiprina* e seus sais</w:t>
      </w:r>
    </w:p>
    <w:p w:rsidR="00750CAE" w:rsidRPr="004F4299" w:rsidRDefault="00750CAE" w:rsidP="006A52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288-Chumbo e seus compostos, com exceção daqueles mencionados</w:t>
      </w:r>
      <w:r w:rsidR="00BB50FD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em outras Listas de </w:t>
      </w:r>
      <w:proofErr w:type="gramStart"/>
      <w:r w:rsidR="00BB50FD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Substâ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ncias</w:t>
      </w:r>
      <w:proofErr w:type="gramEnd"/>
    </w:p>
    <w:p w:rsidR="00750CAE" w:rsidRPr="004F4299" w:rsidRDefault="00BB50FD" w:rsidP="006A52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289-Coniín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</w:t>
      </w:r>
    </w:p>
    <w:p w:rsidR="00750CAE" w:rsidRPr="004F4299" w:rsidRDefault="00750CAE" w:rsidP="006A52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290-Prunus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laurocerasus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L. (agua de laurel cereja)</w:t>
      </w:r>
    </w:p>
    <w:p w:rsidR="00750CAE" w:rsidRPr="004F4299" w:rsidRDefault="00437922" w:rsidP="006A52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291-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tirapona*</w:t>
      </w:r>
    </w:p>
    <w:p w:rsidR="00750CAE" w:rsidRPr="004F4299" w:rsidRDefault="00814413" w:rsidP="006A52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292-Substâ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ncias Radioativas</w:t>
      </w:r>
    </w:p>
    <w:p w:rsidR="00750CAE" w:rsidRPr="004F4299" w:rsidRDefault="00814413" w:rsidP="006A52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293-Juniperu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s </w:t>
      </w:r>
      <w:proofErr w:type="gramStart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sabina</w:t>
      </w:r>
      <w:proofErr w:type="gramEnd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L. (folhas,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óleo essencial e preparações ga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lênicas)</w:t>
      </w:r>
    </w:p>
    <w:p w:rsidR="00750CAE" w:rsidRPr="004F4299" w:rsidRDefault="00814413" w:rsidP="006A52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294-Hioscin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a, seus sais e </w:t>
      </w:r>
      <w:proofErr w:type="gramStart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derivados</w:t>
      </w:r>
      <w:proofErr w:type="gramEnd"/>
    </w:p>
    <w:p w:rsidR="00750CAE" w:rsidRPr="004F4299" w:rsidRDefault="00750CAE" w:rsidP="006A52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295-Sais de Ouro</w:t>
      </w:r>
    </w:p>
    <w:p w:rsidR="00750CAE" w:rsidRPr="004F4299" w:rsidRDefault="00814413" w:rsidP="006A52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296-Selên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io e seus compostos, com exceção do </w:t>
      </w:r>
      <w:proofErr w:type="spellStart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dis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sulfeto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 sel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ênio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sob as condições estabelecidas em outras Listas de </w:t>
      </w:r>
      <w:proofErr w:type="gramStart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Substâncias</w:t>
      </w:r>
      <w:proofErr w:type="gramEnd"/>
    </w:p>
    <w:p w:rsidR="00750CAE" w:rsidRPr="004F4299" w:rsidRDefault="00814413" w:rsidP="006A52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297-Solanu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m </w:t>
      </w:r>
      <w:proofErr w:type="spellStart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nigrum</w:t>
      </w:r>
      <w:proofErr w:type="spellEnd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L. e suas preparações galênicas</w:t>
      </w:r>
    </w:p>
    <w:p w:rsidR="00750CAE" w:rsidRPr="004F4299" w:rsidRDefault="00814413" w:rsidP="006A52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298-Esparteína e seus sais</w:t>
      </w:r>
    </w:p>
    <w:p w:rsidR="00750CAE" w:rsidRPr="004F4299" w:rsidRDefault="00814413" w:rsidP="006A52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299-Gl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icocorticóides</w:t>
      </w:r>
    </w:p>
    <w:p w:rsidR="00750CAE" w:rsidRPr="004F4299" w:rsidRDefault="00814413" w:rsidP="006A52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300-Datura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stram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onium</w:t>
      </w:r>
      <w:proofErr w:type="spellEnd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L e suas preparações galênicas</w:t>
      </w:r>
    </w:p>
    <w:p w:rsidR="00750CAE" w:rsidRPr="004F4299" w:rsidRDefault="00750CAE" w:rsidP="006A52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301-Estrofantinas, su</w:t>
      </w:r>
      <w:r w:rsidR="00814413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as </w:t>
      </w:r>
      <w:proofErr w:type="spellStart"/>
      <w:r w:rsidR="00814413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aglu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conas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 seus respectivos 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derivados</w:t>
      </w:r>
      <w:proofErr w:type="gramEnd"/>
    </w:p>
    <w:p w:rsidR="00750CAE" w:rsidRPr="004F4299" w:rsidRDefault="00750CAE" w:rsidP="006A52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302-Espécies de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Estrofantos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 suas preparações galênicas</w:t>
      </w:r>
    </w:p>
    <w:p w:rsidR="00750CAE" w:rsidRPr="004F4299" w:rsidRDefault="00814413" w:rsidP="006A52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303-Estrie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nina e seus sais</w:t>
      </w:r>
    </w:p>
    <w:p w:rsidR="00750CAE" w:rsidRPr="004F4299" w:rsidRDefault="00814413" w:rsidP="006A52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304-Espécies de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Eatrie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nos</w:t>
      </w:r>
      <w:proofErr w:type="spellEnd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 suas preparações galênicas</w:t>
      </w:r>
    </w:p>
    <w:p w:rsidR="00750CAE" w:rsidRPr="004F4299" w:rsidRDefault="00750CAE" w:rsidP="006A52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305-Narcóticos, naturais e 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sintéticos</w:t>
      </w:r>
      <w:proofErr w:type="gramEnd"/>
    </w:p>
    <w:p w:rsidR="00750CAE" w:rsidRPr="004F4299" w:rsidRDefault="00814413" w:rsidP="006A52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306-Sulfonamidas (sulfanilam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idas e s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eus derivados obtidos pela subs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titu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ição de uns ou mais átomos de H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idrogênio do grupo Amino) e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seus sais</w:t>
      </w:r>
    </w:p>
    <w:p w:rsidR="00750CAE" w:rsidRPr="004F4299" w:rsidRDefault="00814413" w:rsidP="006A523B">
      <w:pPr>
        <w:tabs>
          <w:tab w:val="left" w:pos="2694"/>
        </w:tabs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307-Sultia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mo*</w:t>
      </w:r>
    </w:p>
    <w:p w:rsidR="00750CAE" w:rsidRPr="004F4299" w:rsidRDefault="00750CAE" w:rsidP="006A52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308-Neodimo e seus sais</w:t>
      </w:r>
    </w:p>
    <w:p w:rsidR="00750CAE" w:rsidRPr="004F4299" w:rsidRDefault="00C31BE0" w:rsidP="006A52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309-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Tiotepa*</w:t>
      </w:r>
    </w:p>
    <w:p w:rsidR="00750CAE" w:rsidRPr="004F4299" w:rsidRDefault="00750CAE" w:rsidP="006A52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310-Telúrio e seus compostos</w:t>
      </w:r>
    </w:p>
    <w:p w:rsidR="00750CAE" w:rsidRPr="004F4299" w:rsidRDefault="00C31BE0" w:rsidP="006A52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311-Xilometazolina* e seus sais</w:t>
      </w:r>
    </w:p>
    <w:p w:rsidR="00750CAE" w:rsidRPr="004F4299" w:rsidRDefault="00C31BE0" w:rsidP="006A52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12-Tetracloro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tileno</w:t>
      </w:r>
    </w:p>
    <w:p w:rsidR="00750CAE" w:rsidRPr="004F4299" w:rsidRDefault="00750CAE" w:rsidP="006A52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313-Tetracloreto de Carbono</w:t>
      </w:r>
    </w:p>
    <w:p w:rsidR="00750CAE" w:rsidRPr="004F4299" w:rsidRDefault="00750CAE" w:rsidP="006A52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314-Tetrafosfato de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Hexaetila</w:t>
      </w:r>
      <w:proofErr w:type="spellEnd"/>
    </w:p>
    <w:p w:rsidR="00750CAE" w:rsidRPr="004F4299" w:rsidRDefault="00750CAE" w:rsidP="006A52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315-Tálio e seus compostos</w:t>
      </w:r>
    </w:p>
    <w:p w:rsidR="00750CAE" w:rsidRPr="004F4299" w:rsidRDefault="00750CAE" w:rsidP="006A52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316-Extrato de Glico</w:t>
      </w:r>
      <w:r w:rsidR="00C31BE0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sídeo de </w:t>
      </w:r>
      <w:proofErr w:type="spellStart"/>
      <w:r w:rsidR="00C31BE0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Thevetia</w:t>
      </w:r>
      <w:proofErr w:type="spellEnd"/>
      <w:r w:rsidR="00C31BE0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="00C31BE0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neriifolia</w:t>
      </w:r>
      <w:proofErr w:type="spellEnd"/>
      <w:r w:rsidR="00C31BE0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="00C31BE0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Jus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</w:t>
      </w:r>
    </w:p>
    <w:p w:rsidR="00750CAE" w:rsidRPr="004F4299" w:rsidRDefault="00C31BE0" w:rsidP="006A52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3l7-Etionamida*</w:t>
      </w:r>
    </w:p>
    <w:p w:rsidR="00750CAE" w:rsidRPr="004F4299" w:rsidRDefault="00C31BE0" w:rsidP="006A52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31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8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-Fenotia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zina*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 seus compostos</w:t>
      </w:r>
    </w:p>
    <w:p w:rsidR="00750CAE" w:rsidRPr="004F4299" w:rsidRDefault="00C31BE0" w:rsidP="006A52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319-Tiouré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ia e seus de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rivados, exceto os mencionados e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 outras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Listas de </w:t>
      </w:r>
      <w:proofErr w:type="gramStart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Substâncias</w:t>
      </w:r>
      <w:proofErr w:type="gramEnd"/>
    </w:p>
    <w:p w:rsidR="00750CAE" w:rsidRPr="004F4299" w:rsidRDefault="00750CAE" w:rsidP="006A52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320</w:t>
      </w:r>
      <w:r w:rsidR="00C31BE0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-Mefen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</w:t>
      </w:r>
      <w:r w:rsidR="00C31BE0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sina* e seu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 ésteres</w:t>
      </w:r>
    </w:p>
    <w:p w:rsidR="00750CAE" w:rsidRPr="004F4299" w:rsidRDefault="00750CAE" w:rsidP="006A52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321-Vacinas, toxinas e soros</w:t>
      </w:r>
      <w:proofErr w:type="gramEnd"/>
    </w:p>
    <w:p w:rsidR="00750CAE" w:rsidRPr="004F4299" w:rsidRDefault="00C31BE0" w:rsidP="006A52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322-Tranilciprom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ina* e seus sais</w:t>
      </w:r>
    </w:p>
    <w:p w:rsidR="00750CAE" w:rsidRPr="004F4299" w:rsidRDefault="00750CAE" w:rsidP="006A52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323-Tricloronitrometano (cloropicrina)</w:t>
      </w:r>
    </w:p>
    <w:p w:rsidR="00750CAE" w:rsidRPr="004F4299" w:rsidRDefault="00C31BE0" w:rsidP="006A52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324-2, 2,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2 - </w:t>
      </w:r>
      <w:proofErr w:type="spellStart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Tri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bromoetanol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(álcool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tribromoetíl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ico</w:t>
      </w:r>
      <w:proofErr w:type="spellEnd"/>
      <w:proofErr w:type="gramStart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)</w:t>
      </w:r>
      <w:proofErr w:type="gramEnd"/>
    </w:p>
    <w:p w:rsidR="00750CAE" w:rsidRPr="004F4299" w:rsidRDefault="00C31BE0" w:rsidP="006A52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325-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Triclorometina* e seus sais</w:t>
      </w:r>
    </w:p>
    <w:p w:rsidR="00750CAE" w:rsidRPr="004F4299" w:rsidRDefault="00C31BE0" w:rsidP="006A52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326-Tretam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ina*</w:t>
      </w:r>
    </w:p>
    <w:p w:rsidR="00750CAE" w:rsidRPr="004F4299" w:rsidRDefault="00750CAE" w:rsidP="006A52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327-Trietiodeto de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Galamina</w:t>
      </w:r>
      <w:proofErr w:type="spellEnd"/>
      <w:r w:rsidR="00C31BE0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*</w:t>
      </w:r>
    </w:p>
    <w:p w:rsidR="00750CAE" w:rsidRPr="004F4299" w:rsidRDefault="00C31BE0" w:rsidP="006A52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328-Urgin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scilla</w:t>
      </w:r>
      <w:proofErr w:type="spellEnd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Stern. </w:t>
      </w:r>
      <w:proofErr w:type="gramStart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</w:t>
      </w:r>
      <w:proofErr w:type="gramEnd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suas preparações galênicas</w:t>
      </w:r>
    </w:p>
    <w:p w:rsidR="00750CAE" w:rsidRPr="004F4299" w:rsidRDefault="00C31BE0" w:rsidP="006A52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329-Ve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ratri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a, seus sais e preparações </w:t>
      </w:r>
      <w:proofErr w:type="gramStart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galênicas</w:t>
      </w:r>
      <w:proofErr w:type="gramEnd"/>
    </w:p>
    <w:p w:rsidR="00750CAE" w:rsidRPr="004F4299" w:rsidRDefault="00C31BE0" w:rsidP="006A52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330-Schoenocaulon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officinale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Lind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 (sementes e preparações galê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nicas)</w:t>
      </w:r>
    </w:p>
    <w:p w:rsidR="00750CAE" w:rsidRPr="004F4299" w:rsidRDefault="00C31BE0" w:rsidP="006A52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331-Veratrum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Spp. </w:t>
      </w:r>
      <w:proofErr w:type="gramStart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</w:t>
      </w:r>
      <w:proofErr w:type="gramEnd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suas preparações</w:t>
      </w:r>
    </w:p>
    <w:p w:rsidR="00750CAE" w:rsidRPr="004F4299" w:rsidRDefault="00C31BE0" w:rsidP="006A52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332-Mo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nômero Cloreto d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e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Viní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lico</w:t>
      </w:r>
      <w:proofErr w:type="spellEnd"/>
    </w:p>
    <w:p w:rsidR="00750CAE" w:rsidRPr="004F4299" w:rsidRDefault="00C31BE0" w:rsidP="006A52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333-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Ergocalcifero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l* e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Colecalciferol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(Vitaminas D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 e D3)</w:t>
      </w:r>
    </w:p>
    <w:p w:rsidR="00750CAE" w:rsidRPr="004F4299" w:rsidRDefault="00750CAE" w:rsidP="006A52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334-Sais de Ácidos O -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alquilditiocarbônicos</w:t>
      </w:r>
      <w:proofErr w:type="spellEnd"/>
    </w:p>
    <w:p w:rsidR="00750CAE" w:rsidRPr="004F4299" w:rsidRDefault="00C31BE0" w:rsidP="006A52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335-Ioh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imbina e seus sais</w:t>
      </w:r>
    </w:p>
    <w:p w:rsidR="00750CAE" w:rsidRPr="004F4299" w:rsidRDefault="00C31BE0" w:rsidP="006A52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336-Dim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etil sulfóxido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*</w:t>
      </w:r>
    </w:p>
    <w:p w:rsidR="00750CAE" w:rsidRPr="004F4299" w:rsidRDefault="00C31BE0" w:rsidP="006A52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337-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Difenidramina* e seus sais</w:t>
      </w:r>
    </w:p>
    <w:p w:rsidR="00750CAE" w:rsidRPr="004F4299" w:rsidRDefault="00750CAE" w:rsidP="006A52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338-4 - ter -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Butilfenol</w:t>
      </w:r>
      <w:proofErr w:type="spellEnd"/>
    </w:p>
    <w:p w:rsidR="00750CAE" w:rsidRPr="004F4299" w:rsidRDefault="00C31BE0" w:rsidP="006A52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339-4 -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terc</w:t>
      </w:r>
      <w:proofErr w:type="spellEnd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- </w:t>
      </w:r>
      <w:proofErr w:type="spellStart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Butilpirocatecol</w:t>
      </w:r>
      <w:proofErr w:type="spellEnd"/>
    </w:p>
    <w:p w:rsidR="00750CAE" w:rsidRPr="004F4299" w:rsidRDefault="00750CAE" w:rsidP="006A52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340-D</w:t>
      </w:r>
      <w:r w:rsidR="00C31BE0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ihidrotaquis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</w:t>
      </w:r>
      <w:r w:rsidR="00C31BE0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rol*</w:t>
      </w:r>
    </w:p>
    <w:p w:rsidR="00750CAE" w:rsidRPr="004F4299" w:rsidRDefault="00750CAE" w:rsidP="006A52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341 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Dioxasa</w:t>
      </w:r>
      <w:proofErr w:type="spellEnd"/>
      <w:proofErr w:type="gramEnd"/>
    </w:p>
    <w:p w:rsidR="00750CAE" w:rsidRPr="004F4299" w:rsidRDefault="00750CAE" w:rsidP="006A52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342-Morfolina e seus sais</w:t>
      </w:r>
    </w:p>
    <w:p w:rsidR="00750CAE" w:rsidRPr="004F4299" w:rsidRDefault="00C31BE0" w:rsidP="006A52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343-Pyrethru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m </w:t>
      </w:r>
      <w:proofErr w:type="spellStart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album</w:t>
      </w:r>
      <w:proofErr w:type="spellEnd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L. e suas preparações galênicas</w:t>
      </w:r>
    </w:p>
    <w:p w:rsidR="00750CAE" w:rsidRPr="004F4299" w:rsidRDefault="00750CAE" w:rsidP="006A52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344-Mateato de 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- (4 -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Metoxib</w:t>
      </w:r>
      <w:r w:rsidR="00C31BE0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enzil</w:t>
      </w:r>
      <w:proofErr w:type="spellEnd"/>
      <w:r w:rsidR="00C31BE0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- N - (2 - </w:t>
      </w:r>
      <w:proofErr w:type="spellStart"/>
      <w:r w:rsidR="00C31BE0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piridil</w:t>
      </w:r>
      <w:proofErr w:type="spellEnd"/>
      <w:r w:rsidR="00C31BE0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) amino) </w:t>
      </w:r>
      <w:proofErr w:type="spellStart"/>
      <w:r w:rsidR="00C31BE0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etildimetilam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ina</w:t>
      </w:r>
      <w:proofErr w:type="spellEnd"/>
    </w:p>
    <w:p w:rsidR="00750CAE" w:rsidRPr="004F4299" w:rsidRDefault="00A972D5" w:rsidP="006A52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345-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Tripetenamina*</w:t>
      </w:r>
    </w:p>
    <w:p w:rsidR="00750CAE" w:rsidRPr="004F4299" w:rsidRDefault="00A972D5" w:rsidP="006A52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46-Tetraclorosalicilanilidas</w:t>
      </w:r>
    </w:p>
    <w:p w:rsidR="00750CAE" w:rsidRPr="004F4299" w:rsidRDefault="00750CAE" w:rsidP="006A52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347-Diclorosalicilanilidas</w:t>
      </w:r>
    </w:p>
    <w:p w:rsidR="00750CAE" w:rsidRPr="004F4299" w:rsidRDefault="00A972D5" w:rsidP="006A52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348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Tetrab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romosalicilanilidas</w:t>
      </w:r>
      <w:proofErr w:type="spellEnd"/>
    </w:p>
    <w:p w:rsidR="00750CAE" w:rsidRPr="004F4299" w:rsidRDefault="00750CAE" w:rsidP="006A52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349-Dibromosalicilanilidas</w:t>
      </w:r>
    </w:p>
    <w:p w:rsidR="00750CAE" w:rsidRPr="004F4299" w:rsidRDefault="00A972D5" w:rsidP="006A52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350-Bitionol*</w:t>
      </w:r>
    </w:p>
    <w:p w:rsidR="00750CAE" w:rsidRPr="004F4299" w:rsidRDefault="00750CAE" w:rsidP="006A52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351-Monossulfeto</w:t>
      </w:r>
      <w:r w:rsidR="00A972D5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Tiuram</w:t>
      </w:r>
      <w:proofErr w:type="spellEnd"/>
    </w:p>
    <w:p w:rsidR="00750CAE" w:rsidRPr="004F4299" w:rsidRDefault="00750CAE" w:rsidP="006A52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352-Dissulfetos de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Tiuram</w:t>
      </w:r>
      <w:proofErr w:type="spellEnd"/>
    </w:p>
    <w:p w:rsidR="00750CAE" w:rsidRPr="004F4299" w:rsidRDefault="00A972D5" w:rsidP="006A52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353-Dim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etilformamida</w:t>
      </w:r>
    </w:p>
    <w:p w:rsidR="00750CAE" w:rsidRPr="004F4299" w:rsidRDefault="00A972D5" w:rsidP="006A52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35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4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4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Fe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nil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but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</w:t>
      </w:r>
      <w:proofErr w:type="gramEnd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en</w:t>
      </w:r>
      <w:proofErr w:type="spellEnd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2 </w:t>
      </w:r>
      <w:proofErr w:type="spellStart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ona</w:t>
      </w:r>
      <w:proofErr w:type="spellEnd"/>
    </w:p>
    <w:p w:rsidR="00750CAE" w:rsidRPr="004F4299" w:rsidRDefault="00A972D5" w:rsidP="006A52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355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Benzoatos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do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ácool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hidroxi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3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metoxicinamílico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exceto para os conteúdos normais em essências naturais em uso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</w:p>
    <w:p w:rsidR="00750CAE" w:rsidRPr="004F4299" w:rsidRDefault="00A972D5" w:rsidP="006A52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56 </w:t>
      </w:r>
      <w:proofErr w:type="spellStart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Fur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ocum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arinas</w:t>
      </w:r>
      <w:proofErr w:type="spellEnd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(</w:t>
      </w:r>
      <w:proofErr w:type="gramStart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por exemplo</w:t>
      </w:r>
      <w:proofErr w:type="gramEnd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trioxisalano</w:t>
      </w:r>
      <w:proofErr w:type="spellEnd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*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8 </w:t>
      </w:r>
      <w:proofErr w:type="spellStart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metoxipsoraleno</w:t>
      </w:r>
      <w:proofErr w:type="spellEnd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-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metoxipsoral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eno</w:t>
      </w:r>
      <w:proofErr w:type="spellEnd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), exceto para os conteúdos normais em essências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naturais em us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o. Em Protetores Solares e Produtos para Bronzear o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teor de </w:t>
      </w:r>
      <w:proofErr w:type="spellStart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furo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cumarina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deve ser menor que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lmg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/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Kg</w:t>
      </w:r>
    </w:p>
    <w:p w:rsidR="00750CAE" w:rsidRPr="004F4299" w:rsidRDefault="00A972D5" w:rsidP="006A52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357-Óleo de semente de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Laurus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nobilis</w:t>
      </w:r>
      <w:proofErr w:type="spellEnd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L.</w:t>
      </w:r>
    </w:p>
    <w:p w:rsidR="00750CAE" w:rsidRPr="004F4299" w:rsidRDefault="00750CAE" w:rsidP="006A52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358-Safrol, exceto para os conteúdos normais em essências naturais</w:t>
      </w:r>
      <w:r w:rsidR="00A972D5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em uso, não excedendo as seg</w:t>
      </w:r>
      <w:r w:rsidR="00A972D5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uintes concentrações: 100 </w:t>
      </w:r>
      <w:proofErr w:type="spellStart"/>
      <w:proofErr w:type="gramStart"/>
      <w:r w:rsidR="00A972D5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ppm</w:t>
      </w:r>
      <w:proofErr w:type="spellEnd"/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no</w:t>
      </w:r>
      <w:r w:rsidR="00A972D5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produto acabado e 50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ppm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em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produtos para uso dental e higiene</w:t>
      </w:r>
      <w:r w:rsidR="00A972D5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oral. Não deve estar presente em cremes dentais especificamente para</w:t>
      </w:r>
      <w:r w:rsidR="00A972D5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crianças.</w:t>
      </w:r>
    </w:p>
    <w:p w:rsidR="00750CAE" w:rsidRPr="004F4299" w:rsidRDefault="00750CAE" w:rsidP="006A52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359-5, 5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' - Di -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isopropila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- 2, 2 -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dimetilbifenila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- 4, 4' </w:t>
      </w:r>
      <w:r w:rsidR="006A523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–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diil</w:t>
      </w:r>
      <w:proofErr w:type="spellEnd"/>
      <w:r w:rsidR="006A523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dihipoiodito</w:t>
      </w:r>
      <w:proofErr w:type="spellEnd"/>
    </w:p>
    <w:p w:rsidR="00750CAE" w:rsidRPr="004F4299" w:rsidRDefault="00750CAE" w:rsidP="006A52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360-3' -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Etil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- 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', 6', 7, 8' -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tetrahidro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- </w:t>
      </w:r>
      <w:r w:rsidR="006A523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5', 6’,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8', 8' -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teframetil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- 2'</w:t>
      </w:r>
      <w:r w:rsidR="006A523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acetonaftaleno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(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acetil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etiltetramet</w:t>
      </w:r>
      <w:r w:rsidR="006A523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tetralina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AET</w:t>
      </w:r>
      <w:r w:rsidR="006A523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)</w:t>
      </w:r>
    </w:p>
    <w:p w:rsidR="00750CAE" w:rsidRPr="004F4299" w:rsidRDefault="00750CAE" w:rsidP="006A523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361-o -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Fenileno</w:t>
      </w:r>
      <w:r w:rsidR="006A523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diamina</w:t>
      </w:r>
      <w:proofErr w:type="spellEnd"/>
      <w:r w:rsidR="006A523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 seus sais</w:t>
      </w:r>
    </w:p>
    <w:p w:rsidR="00750CAE" w:rsidRPr="004F4299" w:rsidRDefault="006A523B" w:rsidP="0083516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362-4 - Metil - m -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fenilenodia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mina</w:t>
      </w:r>
      <w:proofErr w:type="spellEnd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 seus sais</w:t>
      </w:r>
    </w:p>
    <w:p w:rsidR="00750CAE" w:rsidRPr="004F4299" w:rsidRDefault="00750CAE" w:rsidP="0083516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363-Ácido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Aristolóquico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 seus sais</w:t>
      </w:r>
    </w:p>
    <w:p w:rsidR="00750CAE" w:rsidRPr="004F4299" w:rsidRDefault="00750CAE" w:rsidP="0083516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364-Clorofórmio</w:t>
      </w:r>
    </w:p>
    <w:p w:rsidR="00750CAE" w:rsidRPr="004F4299" w:rsidRDefault="006A523B" w:rsidP="0083516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365-2, 3. 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7, 8 -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Tetracl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orodibenzo</w:t>
      </w:r>
      <w:proofErr w:type="spellEnd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-</w:t>
      </w:r>
      <w:proofErr w:type="gramEnd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p - dioxina</w:t>
      </w:r>
    </w:p>
    <w:p w:rsidR="00750CAE" w:rsidRPr="004F4299" w:rsidRDefault="00750CAE" w:rsidP="0083516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366-2, 6 -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</w:t>
      </w:r>
      <w:r w:rsidR="006A523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imetil</w:t>
      </w:r>
      <w:proofErr w:type="spellEnd"/>
      <w:r w:rsidR="006A523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- 1, 3 - </w:t>
      </w:r>
      <w:proofErr w:type="spellStart"/>
      <w:r w:rsidR="006A523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dioxana</w:t>
      </w:r>
      <w:proofErr w:type="spellEnd"/>
      <w:r w:rsidR="006A523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- 4 - </w:t>
      </w:r>
      <w:proofErr w:type="spellStart"/>
      <w:proofErr w:type="gramStart"/>
      <w:r w:rsidR="006A523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il</w:t>
      </w:r>
      <w:proofErr w:type="spellEnd"/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acetato (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Dimetoxana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)</w:t>
      </w:r>
    </w:p>
    <w:p w:rsidR="00750CAE" w:rsidRPr="004F4299" w:rsidRDefault="006A523B" w:rsidP="0083516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367-Piriti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onato de Sódio (INNM)</w:t>
      </w:r>
    </w:p>
    <w:p w:rsidR="00750CAE" w:rsidRPr="004F4299" w:rsidRDefault="006A523B" w:rsidP="0083516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368-N - (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tricl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orom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etiltio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) - 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-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iclohexeno</w:t>
      </w:r>
      <w:proofErr w:type="spellEnd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- 1, 2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–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dicarboximida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(</w:t>
      </w:r>
      <w:proofErr w:type="spellStart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Captano</w:t>
      </w:r>
      <w:proofErr w:type="spellEnd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)</w:t>
      </w:r>
    </w:p>
    <w:p w:rsidR="00750CAE" w:rsidRPr="004F4299" w:rsidRDefault="00750CAE" w:rsidP="0083516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369-2, 2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' -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Dihidroxi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- 3, 3', 5, 5', 6, </w:t>
      </w:r>
      <w:r w:rsidR="006A523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6' – </w:t>
      </w:r>
      <w:proofErr w:type="spellStart"/>
      <w:r w:rsidR="006A523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hexaclorodife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nilmetano</w:t>
      </w:r>
      <w:proofErr w:type="spellEnd"/>
      <w:r w:rsidR="006A523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(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H</w:t>
      </w:r>
      <w:r w:rsidR="006A523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x</w:t>
      </w:r>
      <w:r w:rsidR="006A523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aclorofe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no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)</w:t>
      </w:r>
    </w:p>
    <w:p w:rsidR="00750CAE" w:rsidRPr="004F4299" w:rsidRDefault="00750CAE" w:rsidP="0083516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370-6 - (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Piperidinila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) - 2, 4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pirimidinodia</w:t>
      </w:r>
      <w:r w:rsidR="006A523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ina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- 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- óxido (Mi-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noxidil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) e seus sais e derivados</w:t>
      </w:r>
    </w:p>
    <w:p w:rsidR="00750CAE" w:rsidRPr="004F4299" w:rsidRDefault="00750CAE" w:rsidP="0083516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371-3, 4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', 5</w:t>
      </w:r>
      <w:r w:rsidR="006A523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- </w:t>
      </w:r>
      <w:proofErr w:type="spellStart"/>
      <w:r w:rsidR="006A523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Tribromossalicilanilida</w:t>
      </w:r>
      <w:proofErr w:type="spellEnd"/>
      <w:r w:rsidR="006A523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(</w:t>
      </w:r>
      <w:proofErr w:type="spellStart"/>
      <w:r w:rsidR="006A523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Tribromos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salano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)</w:t>
      </w:r>
    </w:p>
    <w:p w:rsidR="00750CAE" w:rsidRPr="004F4299" w:rsidRDefault="006A523B" w:rsidP="0083516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372-Phytolacca Spp. 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su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as preparações</w:t>
      </w:r>
    </w:p>
    <w:p w:rsidR="00750CAE" w:rsidRPr="004F4299" w:rsidRDefault="006A523B" w:rsidP="0083516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373-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Tretino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ína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* (ácido </w:t>
      </w:r>
      <w:proofErr w:type="spellStart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retinóico</w:t>
      </w:r>
      <w:proofErr w:type="spellEnd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 seus sais)</w:t>
      </w:r>
    </w:p>
    <w:p w:rsidR="00750CAE" w:rsidRPr="004F4299" w:rsidRDefault="006A523B" w:rsidP="0083516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374-1 -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Met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oxi</w:t>
      </w:r>
      <w:proofErr w:type="spellEnd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- 2, 4 - </w:t>
      </w:r>
      <w:proofErr w:type="spellStart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aminobenzeno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(2, 4 -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diaminoanis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ol</w:t>
      </w:r>
      <w:proofErr w:type="spellEnd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–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CI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76050) e seus </w:t>
      </w:r>
      <w:proofErr w:type="gramStart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sais</w:t>
      </w:r>
      <w:proofErr w:type="gramEnd"/>
    </w:p>
    <w:p w:rsidR="00750CAE" w:rsidRPr="004F4299" w:rsidRDefault="00750CAE" w:rsidP="0083516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375-1 -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Metoxi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- 2, 5</w:t>
      </w:r>
      <w:r w:rsidR="006A523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–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diaminobenzeno</w:t>
      </w:r>
      <w:proofErr w:type="spellEnd"/>
      <w:r w:rsidR="006A523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(2,5 -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diaminoanisol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) e seus</w:t>
      </w:r>
      <w:r w:rsidR="006A523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gramStart"/>
      <w:r w:rsidR="006A523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sais</w:t>
      </w:r>
      <w:proofErr w:type="gramEnd"/>
    </w:p>
    <w:p w:rsidR="00750CAE" w:rsidRPr="004F4299" w:rsidRDefault="00750CAE" w:rsidP="0083516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376-Substância Corante Cl 12140</w:t>
      </w:r>
    </w:p>
    <w:p w:rsidR="00750CAE" w:rsidRPr="004F4299" w:rsidRDefault="00397C3D" w:rsidP="0083516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377-Substância Coran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te CI 26105</w:t>
      </w:r>
    </w:p>
    <w:p w:rsidR="00750CAE" w:rsidRPr="004F4299" w:rsidRDefault="00397C3D" w:rsidP="0083516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378-Substância Corante CI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42555; Substância Corante CI 42555-1;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Substância Corante CI 42555-</w:t>
      </w:r>
      <w:proofErr w:type="gramStart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</w:t>
      </w:r>
      <w:proofErr w:type="gramEnd"/>
    </w:p>
    <w:p w:rsidR="00750CAE" w:rsidRPr="004F4299" w:rsidRDefault="00397C3D" w:rsidP="0083516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379-Amil - 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-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dimelilaminobenzoato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misturas de isômeros (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Pa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dimato</w:t>
      </w:r>
      <w:proofErr w:type="spellEnd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 (INN))</w:t>
      </w:r>
    </w:p>
    <w:p w:rsidR="00750CAE" w:rsidRPr="004F4299" w:rsidRDefault="00750CAE" w:rsidP="0083516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380-11 - alfa -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Hidroxipregn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- 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-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ene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- 3, 20 -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diona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 seus</w:t>
      </w:r>
      <w:r w:rsidR="00397C3D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ésteres</w:t>
      </w:r>
    </w:p>
    <w:p w:rsidR="00750CAE" w:rsidRPr="004F4299" w:rsidRDefault="00750CAE" w:rsidP="0083516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381-Substância Corante CI 42640</w:t>
      </w:r>
    </w:p>
    <w:p w:rsidR="00750CAE" w:rsidRPr="004F4299" w:rsidRDefault="00397C3D" w:rsidP="0083516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382-Substância Corante CI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13065</w:t>
      </w:r>
    </w:p>
    <w:p w:rsidR="00750CAE" w:rsidRPr="004F4299" w:rsidRDefault="00397C3D" w:rsidP="0083516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383-Substância Coran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te CI 42535</w:t>
      </w:r>
    </w:p>
    <w:p w:rsidR="00750CAE" w:rsidRPr="004F4299" w:rsidRDefault="00750CAE" w:rsidP="0083516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384-Substância Corante CI 61554</w:t>
      </w:r>
    </w:p>
    <w:p w:rsidR="00750CAE" w:rsidRPr="004F4299" w:rsidRDefault="00397C3D" w:rsidP="0083516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385-A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ntiandr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ó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genos com estrutura </w:t>
      </w:r>
      <w:proofErr w:type="spellStart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esteroidal</w:t>
      </w:r>
      <w:proofErr w:type="spellEnd"/>
    </w:p>
    <w:p w:rsidR="00750CAE" w:rsidRPr="004F4299" w:rsidRDefault="00397C3D" w:rsidP="0083516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386-Zircônio e seus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compostos, exceto os complexos mencionados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em outras Listas de </w:t>
      </w:r>
      <w:proofErr w:type="gramStart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Substâncias</w:t>
      </w:r>
      <w:proofErr w:type="gramEnd"/>
    </w:p>
    <w:p w:rsidR="00750CAE" w:rsidRPr="004F4299" w:rsidRDefault="00750CAE" w:rsidP="0083516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387-Tirotricina</w:t>
      </w:r>
    </w:p>
    <w:p w:rsidR="00750CAE" w:rsidRPr="004F4299" w:rsidRDefault="00750CAE" w:rsidP="0083516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388-Acetonilrila</w:t>
      </w:r>
    </w:p>
    <w:p w:rsidR="00750CAE" w:rsidRPr="004F4299" w:rsidRDefault="00750CAE" w:rsidP="0083516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389-Tetrahid</w:t>
      </w:r>
      <w:r w:rsidR="00397C3D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rozolina e seus sais</w:t>
      </w:r>
    </w:p>
    <w:p w:rsidR="00750CAE" w:rsidRPr="004F4299" w:rsidRDefault="00397C3D" w:rsidP="0083516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390-Hi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droxi - </w:t>
      </w:r>
      <w:proofErr w:type="gramStart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8</w:t>
      </w:r>
      <w:proofErr w:type="gramEnd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- </w:t>
      </w:r>
      <w:proofErr w:type="spellStart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quinolina</w:t>
      </w:r>
      <w:proofErr w:type="spellEnd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 seus sulfato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s, exceto para os men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cionados em outras Listas de Substâncias</w:t>
      </w:r>
    </w:p>
    <w:p w:rsidR="00750CAE" w:rsidRPr="004F4299" w:rsidRDefault="00750CAE" w:rsidP="0083516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391-Ditio - 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2, 2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' -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bispiridina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- dióxido 1, 1' (aditivo com sulfato de</w:t>
      </w:r>
      <w:r w:rsidR="00397C3D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magnésio </w:t>
      </w:r>
      <w:proofErr w:type="spellStart"/>
      <w:r w:rsidR="00397C3D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trih</w:t>
      </w:r>
      <w:r w:rsidR="001829A2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idratado</w:t>
      </w:r>
      <w:proofErr w:type="spellEnd"/>
      <w:r w:rsidR="001829A2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) - (</w:t>
      </w:r>
      <w:proofErr w:type="spellStart"/>
      <w:r w:rsidR="001829A2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piritionato</w:t>
      </w:r>
      <w:proofErr w:type="spellEnd"/>
      <w:r w:rsidR="001829A2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="001829A2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dissulfeto</w:t>
      </w:r>
      <w:proofErr w:type="spellEnd"/>
      <w:r w:rsidR="001829A2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+ sulfato de mag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nésio)</w:t>
      </w:r>
    </w:p>
    <w:p w:rsidR="00750CAE" w:rsidRPr="004F4299" w:rsidRDefault="00750CAE" w:rsidP="0083516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392-Substância Corante CI 1207</w:t>
      </w:r>
      <w:r w:rsidR="001829A2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5 e suas lacas, pigmentos e </w:t>
      </w:r>
      <w:proofErr w:type="gramStart"/>
      <w:r w:rsidR="001829A2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sais</w:t>
      </w:r>
      <w:proofErr w:type="gramEnd"/>
    </w:p>
    <w:p w:rsidR="00750CAE" w:rsidRPr="004F4299" w:rsidRDefault="00750CAE" w:rsidP="0083516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393-Substância Corante CI 45170 e CI 45170:1</w:t>
      </w:r>
    </w:p>
    <w:p w:rsidR="00750CAE" w:rsidRPr="004F4299" w:rsidRDefault="001829A2" w:rsidP="0083516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394-Lid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oc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ína</w:t>
      </w:r>
    </w:p>
    <w:p w:rsidR="00750CAE" w:rsidRPr="004F4299" w:rsidRDefault="00835162" w:rsidP="0083516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395-1, 2 -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Epoxibutano</w:t>
      </w:r>
      <w:proofErr w:type="spellEnd"/>
    </w:p>
    <w:p w:rsidR="00750CAE" w:rsidRPr="004F4299" w:rsidRDefault="00750CAE" w:rsidP="0083516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396-Substância Corante C</w:t>
      </w:r>
      <w:r w:rsidR="00835162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15585</w:t>
      </w:r>
    </w:p>
    <w:p w:rsidR="00750CAE" w:rsidRPr="004F4299" w:rsidRDefault="00750CAE" w:rsidP="0083516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397-Lactato de Estrôncio</w:t>
      </w:r>
    </w:p>
    <w:p w:rsidR="00750CAE" w:rsidRPr="004F4299" w:rsidRDefault="00750CAE" w:rsidP="0083516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398-Nitrato de Estrôncio</w:t>
      </w:r>
    </w:p>
    <w:p w:rsidR="00750CAE" w:rsidRPr="004F4299" w:rsidRDefault="00750CAE" w:rsidP="0083516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399-Policarboxilato de Estrôncio</w:t>
      </w:r>
    </w:p>
    <w:p w:rsidR="00750CAE" w:rsidRPr="004F4299" w:rsidRDefault="00750CAE" w:rsidP="0083516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400-Pramocaína</w:t>
      </w:r>
    </w:p>
    <w:p w:rsidR="00750CAE" w:rsidRPr="004F4299" w:rsidRDefault="00835162" w:rsidP="0083516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401-2, 4 -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Diam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inofeniletanol</w:t>
      </w:r>
      <w:proofErr w:type="spellEnd"/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 seus sais</w:t>
      </w:r>
      <w:proofErr w:type="gramEnd"/>
    </w:p>
    <w:p w:rsidR="00750CAE" w:rsidRPr="004F4299" w:rsidRDefault="00750CAE" w:rsidP="0083516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402-Nitrosaminas</w:t>
      </w:r>
    </w:p>
    <w:p w:rsidR="00750CAE" w:rsidRPr="004F4299" w:rsidRDefault="00750CAE" w:rsidP="0083516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403-Dialcanolaminas Secundárias</w:t>
      </w:r>
    </w:p>
    <w:p w:rsidR="00750CAE" w:rsidRPr="004F4299" w:rsidRDefault="00750CAE" w:rsidP="0083516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404-4 - Amino - 2 -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nitrofenol</w:t>
      </w:r>
      <w:proofErr w:type="spellEnd"/>
    </w:p>
    <w:p w:rsidR="00750CAE" w:rsidRPr="004F4299" w:rsidRDefault="00835162" w:rsidP="0083516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405-2 - 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Meti[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- m -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fenilen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odiamina</w:t>
      </w:r>
      <w:proofErr w:type="spellEnd"/>
    </w:p>
    <w:p w:rsidR="00750CAE" w:rsidRPr="004F4299" w:rsidRDefault="00750CAE" w:rsidP="0083516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406-Musk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Ambrete</w:t>
      </w:r>
      <w:proofErr w:type="spellEnd"/>
    </w:p>
    <w:p w:rsidR="00750CAE" w:rsidRPr="004F4299" w:rsidRDefault="00750CAE" w:rsidP="0083516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407-Células, tecidos e produtos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 origem humana</w:t>
      </w:r>
    </w:p>
    <w:p w:rsidR="00750CAE" w:rsidRPr="004F4299" w:rsidRDefault="00750CAE" w:rsidP="0083516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408-3, 3 - Bis (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-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hidroxifenil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)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</w:t>
      </w:r>
      <w:r w:rsidR="00835162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alida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(Fenolftaleína*)</w:t>
      </w:r>
    </w:p>
    <w:p w:rsidR="00750CAE" w:rsidRPr="004F4299" w:rsidRDefault="00750CAE" w:rsidP="0083516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409-Peróxido de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Benzoíla</w:t>
      </w:r>
      <w:proofErr w:type="spellEnd"/>
    </w:p>
    <w:p w:rsidR="00750CAE" w:rsidRPr="004F4299" w:rsidRDefault="00750CAE" w:rsidP="0083516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410-Ácido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Urocânico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 seu éster elítico</w:t>
      </w:r>
    </w:p>
    <w:p w:rsidR="00750CAE" w:rsidRPr="004F4299" w:rsidRDefault="00835162" w:rsidP="00835162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411-6 - Met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l -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Cumari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na</w:t>
      </w:r>
      <w:proofErr w:type="spellEnd"/>
    </w:p>
    <w:p w:rsidR="00750CAE" w:rsidRPr="004F4299" w:rsidRDefault="00835162" w:rsidP="00750CA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412-Propelentes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Clorofluorcarbon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ados</w:t>
      </w:r>
      <w:proofErr w:type="spellEnd"/>
    </w:p>
    <w:p w:rsidR="00D31653" w:rsidRPr="004F4299" w:rsidRDefault="00D31653" w:rsidP="00750CA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50CAE" w:rsidRPr="004F4299" w:rsidRDefault="00750CAE" w:rsidP="00D31653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NORMAS DE ROTULAGEM</w:t>
      </w:r>
    </w:p>
    <w:p w:rsidR="00750CAE" w:rsidRPr="004F4299" w:rsidRDefault="00750CAE" w:rsidP="00D31653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ANEXO VII</w:t>
      </w:r>
    </w:p>
    <w:p w:rsidR="00BD2DDB" w:rsidRPr="004F4299" w:rsidRDefault="00BD2DDB" w:rsidP="00D31653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(Revogado pela Resolução – RDC nº 211</w:t>
      </w:r>
      <w:r w:rsidR="00FE32FF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,</w:t>
      </w:r>
      <w:r w:rsidRPr="004F429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14 de julho de 2005</w:t>
      </w:r>
      <w:proofErr w:type="gramStart"/>
      <w:r w:rsidRPr="004F429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)</w:t>
      </w:r>
      <w:proofErr w:type="gramEnd"/>
    </w:p>
    <w:p w:rsidR="00750CAE" w:rsidRPr="004F4299" w:rsidRDefault="00750CAE" w:rsidP="00750CA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A-</w:t>
      </w:r>
      <w:r w:rsidR="00D31653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Objetivo</w:t>
      </w:r>
      <w:proofErr w:type="gramEnd"/>
    </w:p>
    <w:p w:rsidR="00750CAE" w:rsidRPr="004F4299" w:rsidRDefault="00750CAE" w:rsidP="00750CA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Dispor da informação que deve figurar nos rótulo</w:t>
      </w:r>
      <w:r w:rsidR="00D31653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 dos pro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dutos de higiene pessoal, cosméticos e perfumes, para que contenham</w:t>
      </w:r>
      <w:r w:rsidR="00D31653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as instruções indispensáveis concerne</w:t>
      </w:r>
      <w:r w:rsidR="00D31653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ntes a sua utilização, assim co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mo toda a indicação ou informação adequada.</w:t>
      </w:r>
    </w:p>
    <w:p w:rsidR="00750CAE" w:rsidRPr="004F4299" w:rsidRDefault="00750CAE" w:rsidP="00750CA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B-</w:t>
      </w:r>
      <w:r w:rsidR="00D31653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Definições</w:t>
      </w:r>
    </w:p>
    <w:p w:rsidR="00750CAE" w:rsidRPr="004F4299" w:rsidRDefault="00750CAE" w:rsidP="00750CA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1-</w:t>
      </w:r>
      <w:r w:rsidR="00D31653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Embalagem Primária: Envoltório ou recipiente que se encontra em</w:t>
      </w:r>
      <w:r w:rsidR="00D31653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contato direto com os produtos,</w:t>
      </w:r>
    </w:p>
    <w:p w:rsidR="00750CAE" w:rsidRPr="004F4299" w:rsidRDefault="00750CAE" w:rsidP="00750CA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2-</w:t>
      </w:r>
      <w:r w:rsidR="00D31653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Embalagem Secundária: É o envoltório destinado a conter a ou as</w:t>
      </w:r>
      <w:r w:rsidR="00D31653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embalagens primárias.</w:t>
      </w:r>
    </w:p>
    <w:p w:rsidR="00750CAE" w:rsidRPr="004F4299" w:rsidRDefault="00750CAE" w:rsidP="00750CA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3-</w:t>
      </w:r>
      <w:r w:rsidR="00D31653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Rótulo: Identificação impressa ou litografada, bem como dizeres</w:t>
      </w:r>
      <w:r w:rsidR="00D31653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pintados ou gravados, decalco 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sob pressão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aplicados diretamente</w:t>
      </w:r>
      <w:r w:rsidR="00D31653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sobre recipientes, vasilhames, invóluc</w:t>
      </w:r>
      <w:r w:rsidR="00D31653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ros, envoltórios ou qualquer ou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tro protetor das embalagens.</w:t>
      </w:r>
    </w:p>
    <w:p w:rsidR="00750CAE" w:rsidRPr="004F4299" w:rsidRDefault="00750CAE" w:rsidP="00750CA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4-</w:t>
      </w:r>
      <w:r w:rsidR="00D31653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Folheto de Instruções: Texto impresso que acompanha o produto,</w:t>
      </w:r>
      <w:r w:rsidR="00D31653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contendo informações complementares.</w:t>
      </w:r>
    </w:p>
    <w:p w:rsidR="00750CAE" w:rsidRPr="004F4299" w:rsidRDefault="00D31653" w:rsidP="00750CA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Nome/Gru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po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/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Tipo: Designação do produto para distingui-lo de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outros, ainda que da mesma emp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resa ou fabricante, da mesma es</w:t>
      </w:r>
      <w:r w:rsidR="00750CA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pécie, qualidade ou natureza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</w:t>
      </w:r>
    </w:p>
    <w:p w:rsidR="00ED128F" w:rsidRPr="004F4299" w:rsidRDefault="00ED128F" w:rsidP="00ED128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6- Marca: Elemento que identifica um ou vários produtos da mesma empresa ou fabricante e que ou distingue de produtos de outras empresas ou fabricantes, segundo a legislação de propriedade industrial.</w:t>
      </w:r>
    </w:p>
    <w:p w:rsidR="00ED128F" w:rsidRPr="004F4299" w:rsidRDefault="00ED128F" w:rsidP="00ED128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7- Procedência/ 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Origem :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lugar de produção ou industrialização do produto.</w:t>
      </w:r>
    </w:p>
    <w:p w:rsidR="00ED128F" w:rsidRPr="004F4299" w:rsidRDefault="00ED128F" w:rsidP="00ED128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8- Lote ou Partida: Quantidade de um produto em um ciclo de fabricação, devidamente identificado, cuja característica principal é a homogeneidade.</w:t>
      </w:r>
    </w:p>
    <w:p w:rsidR="00ED128F" w:rsidRPr="004F4299" w:rsidRDefault="00ED128F" w:rsidP="00ED128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9- Prazo de Validade: Tempo cm que o produto mantém suas propriedades, quando conservado na embalagem original e nem avarias, em condições adequadas de armazenamento e utilização.</w:t>
      </w:r>
    </w:p>
    <w:p w:rsidR="00ED128F" w:rsidRPr="004F4299" w:rsidRDefault="00ED128F" w:rsidP="00ED128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10- Fabricante/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Importador :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Pessoa jurídica que, segundo as leis vigentes, explore uma atividade econômica ou industrialize produtos abrangidos pela legislação.</w:t>
      </w:r>
    </w:p>
    <w:p w:rsidR="00ED128F" w:rsidRPr="004F4299" w:rsidRDefault="00ED128F" w:rsidP="00ED128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11- Composição/Ingredientes: Descrição qualitativa dos componentes da fórmula através de sua designação genérica, utilizando nomenclatura internacional em vernáculo.</w:t>
      </w:r>
    </w:p>
    <w:p w:rsidR="00ED128F" w:rsidRPr="004F4299" w:rsidRDefault="00ED128F" w:rsidP="00ED128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12- Advertências e Restrições de 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uso :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são as estabelecidas nas listas de substâncias quando exigem a obrigatoriedade de informar a presença das mesmas no rótulo.</w:t>
      </w:r>
    </w:p>
    <w:p w:rsidR="00ED128F" w:rsidRPr="004F4299" w:rsidRDefault="00ED128F" w:rsidP="00ED128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13- Categoria: Agrupamento de produtos classificados de acordo com sua finalidade de uso.</w:t>
      </w:r>
    </w:p>
    <w:p w:rsidR="00ED128F" w:rsidRPr="004F4299" w:rsidRDefault="00ED128F" w:rsidP="00ED128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14- Grau de Risco: É o nível de efeitos adversos que cada tipo de produto pode ou não oferecer, co</w:t>
      </w:r>
      <w:r w:rsidR="00D80321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nsiderando sua composição, to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na</w:t>
      </w:r>
      <w:r w:rsidR="00D80321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lidade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 modo de uso.</w:t>
      </w:r>
    </w:p>
    <w:p w:rsidR="00ED128F" w:rsidRPr="004F4299" w:rsidRDefault="00ED128F" w:rsidP="002413E6">
      <w:pPr>
        <w:tabs>
          <w:tab w:val="center" w:pos="4538"/>
        </w:tabs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C- Rotulagem Obrigatória: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17"/>
        <w:gridCol w:w="3544"/>
        <w:gridCol w:w="4283"/>
      </w:tblGrid>
      <w:tr w:rsidR="009C7F33" w:rsidRPr="002413E6" w:rsidTr="009C7F33">
        <w:tc>
          <w:tcPr>
            <w:tcW w:w="817" w:type="dxa"/>
          </w:tcPr>
          <w:p w:rsidR="009C7F33" w:rsidRPr="002413E6" w:rsidRDefault="009C7F33" w:rsidP="009C7F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2413E6">
              <w:rPr>
                <w:rFonts w:ascii="Times New Roman" w:eastAsia="Times New Roman" w:hAnsi="Times New Roman" w:cs="Times New Roman"/>
                <w:strike/>
                <w:lang w:eastAsia="pt-BR"/>
              </w:rPr>
              <w:t>REF</w:t>
            </w:r>
          </w:p>
        </w:tc>
        <w:tc>
          <w:tcPr>
            <w:tcW w:w="3544" w:type="dxa"/>
          </w:tcPr>
          <w:p w:rsidR="009C7F33" w:rsidRPr="002413E6" w:rsidRDefault="009C7F33" w:rsidP="009C7F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2413E6">
              <w:rPr>
                <w:rFonts w:ascii="Times New Roman" w:eastAsia="Times New Roman" w:hAnsi="Times New Roman" w:cs="Times New Roman"/>
                <w:strike/>
                <w:lang w:eastAsia="pt-BR"/>
              </w:rPr>
              <w:t>ÍTEM</w:t>
            </w:r>
          </w:p>
        </w:tc>
        <w:tc>
          <w:tcPr>
            <w:tcW w:w="4283" w:type="dxa"/>
          </w:tcPr>
          <w:p w:rsidR="009C7F33" w:rsidRPr="002413E6" w:rsidRDefault="009C7F33" w:rsidP="009C7F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2413E6">
              <w:rPr>
                <w:rFonts w:ascii="Times New Roman" w:eastAsia="Times New Roman" w:hAnsi="Times New Roman" w:cs="Times New Roman"/>
                <w:strike/>
                <w:lang w:eastAsia="pt-BR"/>
              </w:rPr>
              <w:t>EMBALAGEM</w:t>
            </w:r>
          </w:p>
        </w:tc>
      </w:tr>
      <w:tr w:rsidR="009C7F33" w:rsidRPr="002413E6" w:rsidTr="009C7F33">
        <w:tc>
          <w:tcPr>
            <w:tcW w:w="817" w:type="dxa"/>
          </w:tcPr>
          <w:p w:rsidR="009C7F33" w:rsidRPr="002413E6" w:rsidRDefault="009C7F33" w:rsidP="009C7F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2413E6">
              <w:rPr>
                <w:rFonts w:ascii="Times New Roman" w:eastAsia="Times New Roman" w:hAnsi="Times New Roman" w:cs="Times New Roman"/>
                <w:strike/>
                <w:lang w:eastAsia="pt-BR"/>
              </w:rPr>
              <w:t>1</w:t>
            </w:r>
            <w:proofErr w:type="gramEnd"/>
          </w:p>
        </w:tc>
        <w:tc>
          <w:tcPr>
            <w:tcW w:w="3544" w:type="dxa"/>
          </w:tcPr>
          <w:p w:rsidR="009C7F33" w:rsidRPr="002413E6" w:rsidRDefault="009C7F33" w:rsidP="009C7F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2413E6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Nome do produto e grupo/tipo a que pertence, no caso de não estar implícito no </w:t>
            </w:r>
            <w:proofErr w:type="gramStart"/>
            <w:r w:rsidRPr="002413E6">
              <w:rPr>
                <w:rFonts w:ascii="Times New Roman" w:eastAsia="Times New Roman" w:hAnsi="Times New Roman" w:cs="Times New Roman"/>
                <w:strike/>
                <w:lang w:eastAsia="pt-BR"/>
              </w:rPr>
              <w:t>nome</w:t>
            </w:r>
            <w:proofErr w:type="gramEnd"/>
          </w:p>
        </w:tc>
        <w:tc>
          <w:tcPr>
            <w:tcW w:w="4283" w:type="dxa"/>
          </w:tcPr>
          <w:p w:rsidR="009C7F33" w:rsidRPr="002413E6" w:rsidRDefault="009C7F33" w:rsidP="009C7F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2413E6">
              <w:rPr>
                <w:rFonts w:ascii="Times New Roman" w:eastAsia="Times New Roman" w:hAnsi="Times New Roman" w:cs="Times New Roman"/>
                <w:strike/>
                <w:lang w:eastAsia="pt-BR"/>
              </w:rPr>
              <w:t>Primária e Secundária</w:t>
            </w:r>
          </w:p>
        </w:tc>
      </w:tr>
      <w:tr w:rsidR="009C7F33" w:rsidRPr="002413E6" w:rsidTr="009C7F33">
        <w:tc>
          <w:tcPr>
            <w:tcW w:w="817" w:type="dxa"/>
          </w:tcPr>
          <w:p w:rsidR="009C7F33" w:rsidRPr="002413E6" w:rsidRDefault="009C7F33" w:rsidP="009C7F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2413E6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</w:p>
        </w:tc>
        <w:tc>
          <w:tcPr>
            <w:tcW w:w="3544" w:type="dxa"/>
          </w:tcPr>
          <w:p w:rsidR="009C7F33" w:rsidRPr="002413E6" w:rsidRDefault="009C7F33" w:rsidP="009C7F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2413E6">
              <w:rPr>
                <w:rFonts w:ascii="Times New Roman" w:eastAsia="Times New Roman" w:hAnsi="Times New Roman" w:cs="Times New Roman"/>
                <w:strike/>
                <w:lang w:eastAsia="pt-BR"/>
              </w:rPr>
              <w:t>Marca</w:t>
            </w:r>
          </w:p>
        </w:tc>
        <w:tc>
          <w:tcPr>
            <w:tcW w:w="4283" w:type="dxa"/>
          </w:tcPr>
          <w:p w:rsidR="009C7F33" w:rsidRPr="002413E6" w:rsidRDefault="009C7F33" w:rsidP="009C7F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2413E6">
              <w:rPr>
                <w:rFonts w:ascii="Times New Roman" w:eastAsia="Times New Roman" w:hAnsi="Times New Roman" w:cs="Times New Roman"/>
                <w:strike/>
                <w:lang w:eastAsia="pt-BR"/>
              </w:rPr>
              <w:t>Primária e Secundária</w:t>
            </w:r>
          </w:p>
        </w:tc>
      </w:tr>
      <w:tr w:rsidR="009C7F33" w:rsidRPr="002413E6" w:rsidTr="009C7F33">
        <w:tc>
          <w:tcPr>
            <w:tcW w:w="817" w:type="dxa"/>
          </w:tcPr>
          <w:p w:rsidR="009C7F33" w:rsidRPr="002413E6" w:rsidRDefault="009C7F33" w:rsidP="009C7F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2413E6">
              <w:rPr>
                <w:rFonts w:ascii="Times New Roman" w:eastAsia="Times New Roman" w:hAnsi="Times New Roman" w:cs="Times New Roman"/>
                <w:strike/>
                <w:lang w:eastAsia="pt-BR"/>
              </w:rPr>
              <w:t>3</w:t>
            </w:r>
            <w:proofErr w:type="gramEnd"/>
            <w:r w:rsidRPr="002413E6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</w:t>
            </w:r>
          </w:p>
        </w:tc>
        <w:tc>
          <w:tcPr>
            <w:tcW w:w="3544" w:type="dxa"/>
          </w:tcPr>
          <w:p w:rsidR="009C7F33" w:rsidRPr="002413E6" w:rsidRDefault="009C7F33" w:rsidP="009C7F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2413E6">
              <w:rPr>
                <w:rFonts w:ascii="Times New Roman" w:eastAsia="Times New Roman" w:hAnsi="Times New Roman" w:cs="Times New Roman"/>
                <w:strike/>
                <w:lang w:eastAsia="pt-BR"/>
              </w:rPr>
              <w:t>Número de Registro/Resolução</w:t>
            </w:r>
          </w:p>
        </w:tc>
        <w:tc>
          <w:tcPr>
            <w:tcW w:w="4283" w:type="dxa"/>
          </w:tcPr>
          <w:p w:rsidR="009C7F33" w:rsidRPr="002413E6" w:rsidRDefault="009C7F33" w:rsidP="009C7F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2413E6">
              <w:rPr>
                <w:rFonts w:ascii="Times New Roman" w:eastAsia="Times New Roman" w:hAnsi="Times New Roman" w:cs="Times New Roman"/>
                <w:strike/>
                <w:lang w:eastAsia="pt-BR"/>
              </w:rPr>
              <w:t>Secundária</w:t>
            </w:r>
          </w:p>
        </w:tc>
      </w:tr>
      <w:tr w:rsidR="009C7F33" w:rsidRPr="002413E6" w:rsidTr="009C7F33">
        <w:tc>
          <w:tcPr>
            <w:tcW w:w="817" w:type="dxa"/>
          </w:tcPr>
          <w:p w:rsidR="009C7F33" w:rsidRPr="002413E6" w:rsidRDefault="009C7F33" w:rsidP="009C7F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2413E6">
              <w:rPr>
                <w:rFonts w:ascii="Times New Roman" w:eastAsia="Times New Roman" w:hAnsi="Times New Roman" w:cs="Times New Roman"/>
                <w:strike/>
                <w:lang w:eastAsia="pt-BR"/>
              </w:rPr>
              <w:t>4</w:t>
            </w:r>
            <w:proofErr w:type="gramEnd"/>
          </w:p>
        </w:tc>
        <w:tc>
          <w:tcPr>
            <w:tcW w:w="3544" w:type="dxa"/>
          </w:tcPr>
          <w:p w:rsidR="009C7F33" w:rsidRPr="002413E6" w:rsidRDefault="009C7F33" w:rsidP="009C7F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2413E6">
              <w:rPr>
                <w:rFonts w:ascii="Times New Roman" w:eastAsia="Times New Roman" w:hAnsi="Times New Roman" w:cs="Times New Roman"/>
                <w:strike/>
                <w:lang w:eastAsia="pt-BR"/>
              </w:rPr>
              <w:t>Lote ou Partida</w:t>
            </w:r>
          </w:p>
        </w:tc>
        <w:tc>
          <w:tcPr>
            <w:tcW w:w="4283" w:type="dxa"/>
          </w:tcPr>
          <w:p w:rsidR="009C7F33" w:rsidRPr="002413E6" w:rsidRDefault="009C7F33" w:rsidP="009C7F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2413E6">
              <w:rPr>
                <w:rFonts w:ascii="Times New Roman" w:eastAsia="Times New Roman" w:hAnsi="Times New Roman" w:cs="Times New Roman"/>
                <w:strike/>
                <w:lang w:eastAsia="pt-BR"/>
              </w:rPr>
              <w:t>Primária</w:t>
            </w:r>
          </w:p>
        </w:tc>
      </w:tr>
      <w:tr w:rsidR="009C7F33" w:rsidRPr="002413E6" w:rsidTr="009C7F33">
        <w:tc>
          <w:tcPr>
            <w:tcW w:w="817" w:type="dxa"/>
          </w:tcPr>
          <w:p w:rsidR="009C7F33" w:rsidRPr="002413E6" w:rsidRDefault="009C7F33" w:rsidP="009C7F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2413E6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>5</w:t>
            </w:r>
            <w:proofErr w:type="gramEnd"/>
          </w:p>
        </w:tc>
        <w:tc>
          <w:tcPr>
            <w:tcW w:w="3544" w:type="dxa"/>
          </w:tcPr>
          <w:p w:rsidR="009C7F33" w:rsidRPr="002413E6" w:rsidRDefault="009C7F33" w:rsidP="009C7F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2413E6">
              <w:rPr>
                <w:rFonts w:ascii="Times New Roman" w:eastAsia="Times New Roman" w:hAnsi="Times New Roman" w:cs="Times New Roman"/>
                <w:strike/>
                <w:lang w:eastAsia="pt-BR"/>
              </w:rPr>
              <w:t>Prazo de Validade (Mês/Ano)</w:t>
            </w:r>
          </w:p>
        </w:tc>
        <w:tc>
          <w:tcPr>
            <w:tcW w:w="4283" w:type="dxa"/>
          </w:tcPr>
          <w:p w:rsidR="009C7F33" w:rsidRPr="002413E6" w:rsidRDefault="009C7F33" w:rsidP="009C7F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2413E6">
              <w:rPr>
                <w:rFonts w:ascii="Times New Roman" w:eastAsia="Times New Roman" w:hAnsi="Times New Roman" w:cs="Times New Roman"/>
                <w:strike/>
                <w:lang w:eastAsia="pt-BR"/>
              </w:rPr>
              <w:t>Secundária</w:t>
            </w:r>
          </w:p>
        </w:tc>
      </w:tr>
      <w:tr w:rsidR="009C7F33" w:rsidRPr="002413E6" w:rsidTr="009C7F33">
        <w:tc>
          <w:tcPr>
            <w:tcW w:w="817" w:type="dxa"/>
          </w:tcPr>
          <w:p w:rsidR="009C7F33" w:rsidRPr="002413E6" w:rsidRDefault="009C7F33" w:rsidP="009C7F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2413E6">
              <w:rPr>
                <w:rFonts w:ascii="Times New Roman" w:eastAsia="Times New Roman" w:hAnsi="Times New Roman" w:cs="Times New Roman"/>
                <w:strike/>
                <w:lang w:eastAsia="pt-BR"/>
              </w:rPr>
              <w:t>6</w:t>
            </w:r>
            <w:proofErr w:type="gramEnd"/>
          </w:p>
        </w:tc>
        <w:tc>
          <w:tcPr>
            <w:tcW w:w="3544" w:type="dxa"/>
          </w:tcPr>
          <w:p w:rsidR="009C7F33" w:rsidRPr="002413E6" w:rsidRDefault="009C7F33" w:rsidP="009C7F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2413E6">
              <w:rPr>
                <w:rFonts w:ascii="Times New Roman" w:eastAsia="Times New Roman" w:hAnsi="Times New Roman" w:cs="Times New Roman"/>
                <w:strike/>
                <w:lang w:eastAsia="pt-BR"/>
              </w:rPr>
              <w:t>Conteúdo</w:t>
            </w:r>
          </w:p>
        </w:tc>
        <w:tc>
          <w:tcPr>
            <w:tcW w:w="4283" w:type="dxa"/>
          </w:tcPr>
          <w:p w:rsidR="009C7F33" w:rsidRPr="002413E6" w:rsidRDefault="009C7F33" w:rsidP="009C7F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2413E6">
              <w:rPr>
                <w:rFonts w:ascii="Times New Roman" w:eastAsia="Times New Roman" w:hAnsi="Times New Roman" w:cs="Times New Roman"/>
                <w:strike/>
                <w:lang w:eastAsia="pt-BR"/>
              </w:rPr>
              <w:t>Secundária</w:t>
            </w:r>
          </w:p>
        </w:tc>
      </w:tr>
      <w:tr w:rsidR="009C7F33" w:rsidRPr="002413E6" w:rsidTr="009C7F33">
        <w:tc>
          <w:tcPr>
            <w:tcW w:w="817" w:type="dxa"/>
          </w:tcPr>
          <w:p w:rsidR="009C7F33" w:rsidRPr="002413E6" w:rsidRDefault="009C7F33" w:rsidP="009C7F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2413E6">
              <w:rPr>
                <w:rFonts w:ascii="Times New Roman" w:eastAsia="Times New Roman" w:hAnsi="Times New Roman" w:cs="Times New Roman"/>
                <w:strike/>
                <w:lang w:eastAsia="pt-BR"/>
              </w:rPr>
              <w:t>7</w:t>
            </w:r>
            <w:proofErr w:type="gramEnd"/>
          </w:p>
        </w:tc>
        <w:tc>
          <w:tcPr>
            <w:tcW w:w="3544" w:type="dxa"/>
          </w:tcPr>
          <w:p w:rsidR="009C7F33" w:rsidRPr="002413E6" w:rsidRDefault="009C7F33" w:rsidP="009C7F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2413E6">
              <w:rPr>
                <w:rFonts w:ascii="Times New Roman" w:eastAsia="Times New Roman" w:hAnsi="Times New Roman" w:cs="Times New Roman"/>
                <w:strike/>
                <w:lang w:eastAsia="pt-BR"/>
              </w:rPr>
              <w:t>País de Origem</w:t>
            </w:r>
          </w:p>
        </w:tc>
        <w:tc>
          <w:tcPr>
            <w:tcW w:w="4283" w:type="dxa"/>
          </w:tcPr>
          <w:p w:rsidR="009C7F33" w:rsidRPr="002413E6" w:rsidRDefault="009C7F33" w:rsidP="009C7F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2413E6">
              <w:rPr>
                <w:rFonts w:ascii="Times New Roman" w:eastAsia="Times New Roman" w:hAnsi="Times New Roman" w:cs="Times New Roman"/>
                <w:strike/>
                <w:lang w:eastAsia="pt-BR"/>
              </w:rPr>
              <w:t>Secundária</w:t>
            </w:r>
          </w:p>
        </w:tc>
      </w:tr>
      <w:tr w:rsidR="009C7F33" w:rsidRPr="002413E6" w:rsidTr="009C7F33">
        <w:tc>
          <w:tcPr>
            <w:tcW w:w="817" w:type="dxa"/>
          </w:tcPr>
          <w:p w:rsidR="009C7F33" w:rsidRPr="002413E6" w:rsidRDefault="009C7F33" w:rsidP="009C7F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2413E6">
              <w:rPr>
                <w:rFonts w:ascii="Times New Roman" w:eastAsia="Times New Roman" w:hAnsi="Times New Roman" w:cs="Times New Roman"/>
                <w:strike/>
                <w:lang w:eastAsia="pt-BR"/>
              </w:rPr>
              <w:t>8</w:t>
            </w:r>
            <w:proofErr w:type="gramEnd"/>
          </w:p>
        </w:tc>
        <w:tc>
          <w:tcPr>
            <w:tcW w:w="3544" w:type="dxa"/>
          </w:tcPr>
          <w:p w:rsidR="009C7F33" w:rsidRPr="002413E6" w:rsidRDefault="009C7F33" w:rsidP="009C7F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2413E6">
              <w:rPr>
                <w:rFonts w:ascii="Times New Roman" w:eastAsia="Times New Roman" w:hAnsi="Times New Roman" w:cs="Times New Roman"/>
                <w:strike/>
                <w:lang w:eastAsia="pt-BR"/>
              </w:rPr>
              <w:t>Fabricante/Importador</w:t>
            </w:r>
          </w:p>
        </w:tc>
        <w:tc>
          <w:tcPr>
            <w:tcW w:w="4283" w:type="dxa"/>
          </w:tcPr>
          <w:p w:rsidR="009C7F33" w:rsidRPr="002413E6" w:rsidRDefault="009C7F33" w:rsidP="009C7F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2413E6">
              <w:rPr>
                <w:rFonts w:ascii="Times New Roman" w:eastAsia="Times New Roman" w:hAnsi="Times New Roman" w:cs="Times New Roman"/>
                <w:strike/>
                <w:lang w:eastAsia="pt-BR"/>
              </w:rPr>
              <w:t>Secundária</w:t>
            </w:r>
          </w:p>
        </w:tc>
      </w:tr>
      <w:tr w:rsidR="009C7F33" w:rsidRPr="002413E6" w:rsidTr="009C7F33">
        <w:tc>
          <w:tcPr>
            <w:tcW w:w="817" w:type="dxa"/>
          </w:tcPr>
          <w:p w:rsidR="009C7F33" w:rsidRPr="002413E6" w:rsidRDefault="009C7F33" w:rsidP="009C7F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gramStart"/>
            <w:r w:rsidRPr="002413E6">
              <w:rPr>
                <w:rFonts w:ascii="Times New Roman" w:eastAsia="Times New Roman" w:hAnsi="Times New Roman" w:cs="Times New Roman"/>
                <w:strike/>
                <w:lang w:eastAsia="pt-BR"/>
              </w:rPr>
              <w:t>9</w:t>
            </w:r>
            <w:proofErr w:type="gramEnd"/>
          </w:p>
        </w:tc>
        <w:tc>
          <w:tcPr>
            <w:tcW w:w="3544" w:type="dxa"/>
          </w:tcPr>
          <w:p w:rsidR="009C7F33" w:rsidRPr="002413E6" w:rsidRDefault="009C7F33" w:rsidP="009C7F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2413E6">
              <w:rPr>
                <w:rFonts w:ascii="Times New Roman" w:eastAsia="Times New Roman" w:hAnsi="Times New Roman" w:cs="Times New Roman"/>
                <w:strike/>
                <w:lang w:eastAsia="pt-BR"/>
              </w:rPr>
              <w:t>Domicílio do Fabricante/Importador</w:t>
            </w:r>
          </w:p>
        </w:tc>
        <w:tc>
          <w:tcPr>
            <w:tcW w:w="4283" w:type="dxa"/>
          </w:tcPr>
          <w:p w:rsidR="009C7F33" w:rsidRPr="002413E6" w:rsidRDefault="009C7F33" w:rsidP="009C7F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2413E6">
              <w:rPr>
                <w:rFonts w:ascii="Times New Roman" w:eastAsia="Times New Roman" w:hAnsi="Times New Roman" w:cs="Times New Roman"/>
                <w:strike/>
                <w:lang w:eastAsia="pt-BR"/>
              </w:rPr>
              <w:t>Secundária</w:t>
            </w:r>
          </w:p>
        </w:tc>
      </w:tr>
      <w:tr w:rsidR="009C7F33" w:rsidRPr="002413E6" w:rsidTr="009C7F33">
        <w:tc>
          <w:tcPr>
            <w:tcW w:w="817" w:type="dxa"/>
          </w:tcPr>
          <w:p w:rsidR="009C7F33" w:rsidRPr="002413E6" w:rsidRDefault="009C7F33" w:rsidP="009C7F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2413E6">
              <w:rPr>
                <w:rFonts w:ascii="Times New Roman" w:eastAsia="Times New Roman" w:hAnsi="Times New Roman" w:cs="Times New Roman"/>
                <w:strike/>
                <w:lang w:eastAsia="pt-BR"/>
              </w:rPr>
              <w:t>10</w:t>
            </w:r>
          </w:p>
        </w:tc>
        <w:tc>
          <w:tcPr>
            <w:tcW w:w="3544" w:type="dxa"/>
          </w:tcPr>
          <w:p w:rsidR="009C7F33" w:rsidRPr="002413E6" w:rsidRDefault="009C7F33" w:rsidP="009C7F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2413E6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Modo de uso (se for o caso) </w:t>
            </w:r>
          </w:p>
        </w:tc>
        <w:tc>
          <w:tcPr>
            <w:tcW w:w="4283" w:type="dxa"/>
          </w:tcPr>
          <w:p w:rsidR="009C7F33" w:rsidRPr="002413E6" w:rsidRDefault="009C7F33" w:rsidP="009C7F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2413E6">
              <w:rPr>
                <w:rFonts w:ascii="Times New Roman" w:eastAsia="Times New Roman" w:hAnsi="Times New Roman" w:cs="Times New Roman"/>
                <w:strike/>
                <w:lang w:eastAsia="pt-BR"/>
              </w:rPr>
              <w:t>Primária e Secundária</w:t>
            </w:r>
          </w:p>
        </w:tc>
      </w:tr>
      <w:tr w:rsidR="009C7F33" w:rsidRPr="002413E6" w:rsidTr="009C7F33">
        <w:tc>
          <w:tcPr>
            <w:tcW w:w="817" w:type="dxa"/>
          </w:tcPr>
          <w:p w:rsidR="009C7F33" w:rsidRPr="002413E6" w:rsidRDefault="009C7F33" w:rsidP="009C7F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2413E6">
              <w:rPr>
                <w:rFonts w:ascii="Times New Roman" w:eastAsia="Times New Roman" w:hAnsi="Times New Roman" w:cs="Times New Roman"/>
                <w:strike/>
                <w:lang w:eastAsia="pt-BR"/>
              </w:rPr>
              <w:t>11</w:t>
            </w:r>
          </w:p>
        </w:tc>
        <w:tc>
          <w:tcPr>
            <w:tcW w:w="3544" w:type="dxa"/>
          </w:tcPr>
          <w:p w:rsidR="009C7F33" w:rsidRPr="002413E6" w:rsidRDefault="009C7F33" w:rsidP="009C7F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2413E6">
              <w:rPr>
                <w:rFonts w:ascii="Times New Roman" w:eastAsia="Times New Roman" w:hAnsi="Times New Roman" w:cs="Times New Roman"/>
                <w:strike/>
                <w:lang w:eastAsia="pt-BR"/>
              </w:rPr>
              <w:t>Advertência/Restrições de uso (se for o caso)</w:t>
            </w:r>
          </w:p>
        </w:tc>
        <w:tc>
          <w:tcPr>
            <w:tcW w:w="4283" w:type="dxa"/>
          </w:tcPr>
          <w:p w:rsidR="009C7F33" w:rsidRPr="002413E6" w:rsidRDefault="009C7F33" w:rsidP="009C7F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2413E6">
              <w:rPr>
                <w:rFonts w:ascii="Times New Roman" w:eastAsia="Times New Roman" w:hAnsi="Times New Roman" w:cs="Times New Roman"/>
                <w:strike/>
                <w:lang w:eastAsia="pt-BR"/>
              </w:rPr>
              <w:t>Primária e Secundária</w:t>
            </w:r>
          </w:p>
        </w:tc>
      </w:tr>
      <w:tr w:rsidR="009C7F33" w:rsidRPr="002413E6" w:rsidTr="009C7F33">
        <w:tc>
          <w:tcPr>
            <w:tcW w:w="817" w:type="dxa"/>
          </w:tcPr>
          <w:p w:rsidR="009C7F33" w:rsidRPr="002413E6" w:rsidRDefault="009C7F33" w:rsidP="009C7F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2413E6">
              <w:rPr>
                <w:rFonts w:ascii="Times New Roman" w:eastAsia="Times New Roman" w:hAnsi="Times New Roman" w:cs="Times New Roman"/>
                <w:strike/>
                <w:lang w:eastAsia="pt-BR"/>
              </w:rPr>
              <w:t>12</w:t>
            </w:r>
          </w:p>
        </w:tc>
        <w:tc>
          <w:tcPr>
            <w:tcW w:w="3544" w:type="dxa"/>
          </w:tcPr>
          <w:p w:rsidR="009C7F33" w:rsidRPr="002413E6" w:rsidRDefault="009C7F33" w:rsidP="009C7F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2413E6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Rotulagem Específica, conforme item “D” deste </w:t>
            </w:r>
            <w:proofErr w:type="gramStart"/>
            <w:r w:rsidRPr="002413E6">
              <w:rPr>
                <w:rFonts w:ascii="Times New Roman" w:eastAsia="Times New Roman" w:hAnsi="Times New Roman" w:cs="Times New Roman"/>
                <w:strike/>
                <w:lang w:eastAsia="pt-BR"/>
              </w:rPr>
              <w:t>Anexo</w:t>
            </w:r>
            <w:proofErr w:type="gramEnd"/>
          </w:p>
        </w:tc>
        <w:tc>
          <w:tcPr>
            <w:tcW w:w="4283" w:type="dxa"/>
          </w:tcPr>
          <w:p w:rsidR="009C7F33" w:rsidRPr="002413E6" w:rsidRDefault="009C7F33" w:rsidP="009C7F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2413E6">
              <w:rPr>
                <w:rFonts w:ascii="Times New Roman" w:eastAsia="Times New Roman" w:hAnsi="Times New Roman" w:cs="Times New Roman"/>
                <w:strike/>
                <w:lang w:eastAsia="pt-BR"/>
              </w:rPr>
              <w:t>Primária e Secundária</w:t>
            </w:r>
          </w:p>
        </w:tc>
      </w:tr>
      <w:tr w:rsidR="009C7F33" w:rsidRPr="002413E6" w:rsidTr="009C7F33">
        <w:tc>
          <w:tcPr>
            <w:tcW w:w="817" w:type="dxa"/>
          </w:tcPr>
          <w:p w:rsidR="009C7F33" w:rsidRPr="002413E6" w:rsidRDefault="009C7F33" w:rsidP="009C7F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2413E6">
              <w:rPr>
                <w:rFonts w:ascii="Times New Roman" w:eastAsia="Times New Roman" w:hAnsi="Times New Roman" w:cs="Times New Roman"/>
                <w:strike/>
                <w:lang w:eastAsia="pt-BR"/>
              </w:rPr>
              <w:t>13</w:t>
            </w:r>
          </w:p>
        </w:tc>
        <w:tc>
          <w:tcPr>
            <w:tcW w:w="3544" w:type="dxa"/>
          </w:tcPr>
          <w:p w:rsidR="009C7F33" w:rsidRPr="002413E6" w:rsidRDefault="009C7F33" w:rsidP="009C7F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2413E6">
              <w:rPr>
                <w:rFonts w:ascii="Times New Roman" w:eastAsia="Times New Roman" w:hAnsi="Times New Roman" w:cs="Times New Roman"/>
                <w:strike/>
                <w:lang w:eastAsia="pt-BR"/>
              </w:rPr>
              <w:t>Composição/Ingredientes</w:t>
            </w:r>
          </w:p>
        </w:tc>
        <w:tc>
          <w:tcPr>
            <w:tcW w:w="4283" w:type="dxa"/>
          </w:tcPr>
          <w:p w:rsidR="009C7F33" w:rsidRPr="002413E6" w:rsidRDefault="009C7F33" w:rsidP="009C7F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2413E6">
              <w:rPr>
                <w:rFonts w:ascii="Times New Roman" w:eastAsia="Times New Roman" w:hAnsi="Times New Roman" w:cs="Times New Roman"/>
                <w:strike/>
                <w:lang w:eastAsia="pt-BR"/>
              </w:rPr>
              <w:t>Secundária</w:t>
            </w:r>
          </w:p>
        </w:tc>
      </w:tr>
      <w:tr w:rsidR="009C7F33" w:rsidRPr="002413E6" w:rsidTr="009C7F33">
        <w:tc>
          <w:tcPr>
            <w:tcW w:w="817" w:type="dxa"/>
          </w:tcPr>
          <w:p w:rsidR="009C7F33" w:rsidRPr="002413E6" w:rsidRDefault="009C7F33" w:rsidP="009C7F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2413E6">
              <w:rPr>
                <w:rFonts w:ascii="Times New Roman" w:eastAsia="Times New Roman" w:hAnsi="Times New Roman" w:cs="Times New Roman"/>
                <w:strike/>
                <w:lang w:eastAsia="pt-BR"/>
              </w:rPr>
              <w:t>14</w:t>
            </w:r>
          </w:p>
        </w:tc>
        <w:tc>
          <w:tcPr>
            <w:tcW w:w="3544" w:type="dxa"/>
          </w:tcPr>
          <w:p w:rsidR="009C7F33" w:rsidRPr="002413E6" w:rsidRDefault="009C7F33" w:rsidP="009C7F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2413E6">
              <w:rPr>
                <w:rFonts w:ascii="Times New Roman" w:eastAsia="Times New Roman" w:hAnsi="Times New Roman" w:cs="Times New Roman"/>
                <w:strike/>
                <w:lang w:eastAsia="pt-BR"/>
              </w:rPr>
              <w:t>Inscrição no Cadastro Nacional da Pessoa Jurídica</w:t>
            </w:r>
          </w:p>
        </w:tc>
        <w:tc>
          <w:tcPr>
            <w:tcW w:w="4283" w:type="dxa"/>
          </w:tcPr>
          <w:p w:rsidR="009C7F33" w:rsidRPr="002413E6" w:rsidRDefault="009C7F33" w:rsidP="009C7F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2413E6">
              <w:rPr>
                <w:rFonts w:ascii="Times New Roman" w:eastAsia="Times New Roman" w:hAnsi="Times New Roman" w:cs="Times New Roman"/>
                <w:strike/>
                <w:lang w:eastAsia="pt-BR"/>
              </w:rPr>
              <w:t>Secundária</w:t>
            </w:r>
          </w:p>
        </w:tc>
      </w:tr>
      <w:tr w:rsidR="009C7F33" w:rsidRPr="002413E6" w:rsidTr="009C7F33">
        <w:tc>
          <w:tcPr>
            <w:tcW w:w="817" w:type="dxa"/>
          </w:tcPr>
          <w:p w:rsidR="009C7F33" w:rsidRPr="002413E6" w:rsidRDefault="009C7F33" w:rsidP="009C7F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2413E6">
              <w:rPr>
                <w:rFonts w:ascii="Times New Roman" w:eastAsia="Times New Roman" w:hAnsi="Times New Roman" w:cs="Times New Roman"/>
                <w:strike/>
                <w:lang w:eastAsia="pt-BR"/>
              </w:rPr>
              <w:t>15</w:t>
            </w:r>
          </w:p>
        </w:tc>
        <w:tc>
          <w:tcPr>
            <w:tcW w:w="3544" w:type="dxa"/>
          </w:tcPr>
          <w:p w:rsidR="009C7F33" w:rsidRPr="002413E6" w:rsidRDefault="009C7F33" w:rsidP="009C7F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2413E6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Finalidade do produto, quando não implícita no </w:t>
            </w:r>
            <w:proofErr w:type="gramStart"/>
            <w:r w:rsidRPr="002413E6">
              <w:rPr>
                <w:rFonts w:ascii="Times New Roman" w:eastAsia="Times New Roman" w:hAnsi="Times New Roman" w:cs="Times New Roman"/>
                <w:strike/>
                <w:lang w:eastAsia="pt-BR"/>
              </w:rPr>
              <w:t>nome</w:t>
            </w:r>
            <w:proofErr w:type="gramEnd"/>
          </w:p>
        </w:tc>
        <w:tc>
          <w:tcPr>
            <w:tcW w:w="4283" w:type="dxa"/>
          </w:tcPr>
          <w:p w:rsidR="009C7F33" w:rsidRPr="002413E6" w:rsidRDefault="009C7F33" w:rsidP="009C7F3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2413E6">
              <w:rPr>
                <w:rFonts w:ascii="Times New Roman" w:eastAsia="Times New Roman" w:hAnsi="Times New Roman" w:cs="Times New Roman"/>
                <w:strike/>
                <w:lang w:eastAsia="pt-BR"/>
              </w:rPr>
              <w:t>Secundária</w:t>
            </w:r>
          </w:p>
        </w:tc>
      </w:tr>
    </w:tbl>
    <w:p w:rsidR="009C7F33" w:rsidRPr="004F4299" w:rsidRDefault="009C7F33" w:rsidP="002413E6">
      <w:pPr>
        <w:spacing w:before="300" w:after="30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Observações:</w:t>
      </w:r>
    </w:p>
    <w:p w:rsidR="009C7F33" w:rsidRPr="004F4299" w:rsidRDefault="009C7F33" w:rsidP="009C7F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1 - Quando não existir embalagem secundária toda a informação requerida deve figurar na embalagem primária.</w:t>
      </w:r>
    </w:p>
    <w:p w:rsidR="009C7F33" w:rsidRPr="004F4299" w:rsidRDefault="009C7F33" w:rsidP="009C7F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2 - O Modo de Uso pode figurar no Folheto de Instruções. 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Neste caso deverá indicar na embalagem primária:-"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Ver Folheto anexo”</w:t>
      </w:r>
    </w:p>
    <w:p w:rsidR="009C7F33" w:rsidRPr="004F4299" w:rsidRDefault="009C7F33" w:rsidP="009C7F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3 - Quando a embalagem for pequena e não permitir a inclusão de advertências e restrições de uso, as mesmas poderão figurar no Folheto de Instruções. Neste cato deverá indicar na embalagem 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primária:-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"Ver Folheto anexo”</w:t>
      </w:r>
    </w:p>
    <w:p w:rsidR="009C7F33" w:rsidRPr="004F4299" w:rsidRDefault="009C7F33" w:rsidP="009C7F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4- Quando consideradas necessárias e pertinentes, deverão ser acrescidas outras advertências ou restrições ao produto.</w:t>
      </w:r>
    </w:p>
    <w:p w:rsidR="009C7F33" w:rsidRPr="004F4299" w:rsidRDefault="009C7F33" w:rsidP="009C7F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D- Rotulagem Especifica:</w:t>
      </w:r>
    </w:p>
    <w:p w:rsidR="009C7F33" w:rsidRPr="004F4299" w:rsidRDefault="009C7F33" w:rsidP="009C7F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Além dos mencionados no item 'C' e das advertências estabelecidas na Lista Restritiva (Anexo V desta Resolução), deverão ser acrescidos na embalagem primária e secundária, nos tipos de produtos</w:t>
      </w:r>
      <w:r w:rsidR="003136B5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men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cionados neste item, em caráter obrigatório os dizeres específicos:</w:t>
      </w:r>
    </w:p>
    <w:p w:rsidR="009C7F33" w:rsidRPr="004F4299" w:rsidRDefault="009C7F33" w:rsidP="003136B5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a)</w:t>
      </w:r>
      <w:r w:rsidR="003136B5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AEROSSÓIS</w:t>
      </w:r>
    </w:p>
    <w:p w:rsidR="009C7F33" w:rsidRPr="004F4299" w:rsidRDefault="009C7F33" w:rsidP="003136B5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 Inflamável. Não pulverizar perto do fogo;</w:t>
      </w:r>
    </w:p>
    <w:p w:rsidR="009C7F33" w:rsidRPr="004F4299" w:rsidRDefault="009C7F33" w:rsidP="003136B5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 Não perfurar, nem incinerar;</w:t>
      </w:r>
    </w:p>
    <w:p w:rsidR="009C7F33" w:rsidRPr="004F4299" w:rsidRDefault="009C7F33" w:rsidP="003136B5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- Não expor ao sol nem 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à</w:t>
      </w:r>
      <w:proofErr w:type="gramEnd"/>
      <w:r w:rsidR="003136B5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temperaturas superiores a 50° c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;</w:t>
      </w:r>
    </w:p>
    <w:p w:rsidR="009C7F33" w:rsidRPr="004F4299" w:rsidRDefault="003136B5" w:rsidP="003136B5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 Proteger os</w:t>
      </w:r>
      <w:r w:rsidR="009C7F33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olhos durante a aplicação;</w:t>
      </w:r>
    </w:p>
    <w:p w:rsidR="009C7F33" w:rsidRPr="004F4299" w:rsidRDefault="009C7F33" w:rsidP="003136B5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 Manter fora do alcance de crianças.</w:t>
      </w:r>
    </w:p>
    <w:p w:rsidR="009C7F33" w:rsidRPr="004F4299" w:rsidRDefault="009C7F33" w:rsidP="009C7F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</w:t>
      </w:r>
      <w:r w:rsidR="003136B5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Evite a inalação deste produto (Art. 108 - Parágrafo único </w:t>
      </w:r>
      <w:r w:rsidR="003136B5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–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Decreto</w:t>
      </w:r>
      <w:r w:rsidR="003136B5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79094/77.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)</w:t>
      </w:r>
      <w:proofErr w:type="gramEnd"/>
    </w:p>
    <w:p w:rsidR="009C7F33" w:rsidRPr="004F4299" w:rsidRDefault="009C7F33" w:rsidP="003136B5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b)</w:t>
      </w:r>
      <w:r w:rsidR="003136B5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NEUTRALIZANT</w:t>
      </w:r>
      <w:r w:rsidR="003136B5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ES, PRODUTOS</w:t>
      </w:r>
      <w:proofErr w:type="gramEnd"/>
      <w:r w:rsidR="003136B5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PARA ONDULAR E ALI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SAR OS CABELOS:</w:t>
      </w:r>
    </w:p>
    <w:p w:rsidR="009C7F33" w:rsidRPr="004F4299" w:rsidRDefault="009C7F33" w:rsidP="003136B5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 Não aplicar se o couro cabeludo estiver irritado ou lesionado;</w:t>
      </w:r>
    </w:p>
    <w:p w:rsidR="009C7F33" w:rsidRPr="004F4299" w:rsidRDefault="009C7F33" w:rsidP="003136B5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 Manter fora do alcance das crianças.</w:t>
      </w:r>
    </w:p>
    <w:p w:rsidR="009C7F33" w:rsidRPr="004F4299" w:rsidRDefault="009C7F33" w:rsidP="009C7F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 Este preparado somente deve ser usado para o fim a que se destina,</w:t>
      </w:r>
      <w:r w:rsidR="003136B5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sendo PERIGOSO para qualquer outro uso. (Art.109 </w:t>
      </w:r>
      <w:r w:rsidR="003136B5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–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Decreto</w:t>
      </w:r>
      <w:r w:rsidR="003136B5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79094/77).</w:t>
      </w:r>
    </w:p>
    <w:p w:rsidR="009C7F33" w:rsidRPr="004F4299" w:rsidRDefault="009C7F33" w:rsidP="003136B5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c)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AGENTES CLARE</w:t>
      </w:r>
      <w:r w:rsidR="003136B5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ADORES DE CABELOS E TINTURAS CA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PILARES:</w:t>
      </w:r>
    </w:p>
    <w:p w:rsidR="009C7F33" w:rsidRPr="004F4299" w:rsidRDefault="009C7F33" w:rsidP="003136B5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 Pode causar reação alérgica. Fazer a Prova de Toque (descrever);</w:t>
      </w:r>
    </w:p>
    <w:p w:rsidR="009C7F33" w:rsidRPr="004F4299" w:rsidRDefault="009C7F33" w:rsidP="003136B5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 Não usar nos cílios e sobrancelhas;</w:t>
      </w:r>
    </w:p>
    <w:p w:rsidR="009C7F33" w:rsidRPr="004F4299" w:rsidRDefault="009C7F33" w:rsidP="003136B5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- Não aplicar se 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 couro cabeluda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estiver irritado ou lesionado;</w:t>
      </w:r>
    </w:p>
    <w:p w:rsidR="009C7F33" w:rsidRPr="004F4299" w:rsidRDefault="009C7F33" w:rsidP="003136B5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 Em caso de contato com o</w:t>
      </w:r>
      <w:r w:rsidR="003136B5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 olhos, lavar com água em abun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dância;</w:t>
      </w:r>
    </w:p>
    <w:p w:rsidR="009C7F33" w:rsidRPr="004F4299" w:rsidRDefault="009C7F33" w:rsidP="009C7F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 Manter fora do alcance das crianças.</w:t>
      </w:r>
    </w:p>
    <w:p w:rsidR="009C7F33" w:rsidRPr="004F4299" w:rsidRDefault="009C7F33" w:rsidP="009C7F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OBSERVAÇÃO: Os rótulos</w:t>
      </w:r>
      <w:r w:rsidR="003136B5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das tinturas e dos agentes clare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adores de</w:t>
      </w:r>
      <w:r w:rsidR="003136B5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cabelos que contenham substâncias capazes de produzir intoxicações</w:t>
      </w:r>
      <w:r w:rsidR="003136B5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agudas ou crônicas deverão conte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 as advert</w:t>
      </w:r>
      <w:r w:rsidR="003136B5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ências 'CUIDADO. Con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tém substâncias passíveis de causa</w:t>
      </w:r>
      <w:r w:rsidR="003136B5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 irritação na pele de determin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</w:t>
      </w:r>
      <w:r w:rsidR="003136B5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da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</w:t>
      </w:r>
      <w:r w:rsidR="003136B5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pessoas. Antes de usar, faça a prova de 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toque.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"( Art.107- Decreto</w:t>
      </w:r>
      <w:r w:rsidR="003136B5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79094/77)</w:t>
      </w:r>
    </w:p>
    <w:p w:rsidR="004A45CB" w:rsidRPr="004F4299" w:rsidRDefault="004A45CB" w:rsidP="0001113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d)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TINTURAS CAPILARES COM ACETATO DE CHUMBO:</w:t>
      </w:r>
    </w:p>
    <w:p w:rsidR="004A45CB" w:rsidRPr="004F4299" w:rsidRDefault="004A45CB" w:rsidP="0001113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</w:t>
      </w:r>
      <w:r w:rsidR="0001113C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ão aplicar se o couro cabeludo estiver irritado ou lesionado;</w:t>
      </w:r>
    </w:p>
    <w:p w:rsidR="0001113C" w:rsidRPr="004F4299" w:rsidRDefault="0001113C" w:rsidP="0001113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 uso inadequado pode provocar intoxicação por absorção de chumbo;</w:t>
      </w:r>
    </w:p>
    <w:p w:rsidR="004A45CB" w:rsidRPr="004F4299" w:rsidRDefault="004A45CB" w:rsidP="0001113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- Aplicar somente </w:t>
      </w:r>
      <w:r w:rsidR="0001113C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no cour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 cabeludo (cabelos);</w:t>
      </w:r>
    </w:p>
    <w:p w:rsidR="004A45CB" w:rsidRPr="004F4299" w:rsidRDefault="0001113C" w:rsidP="0001113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Depois do uso, lav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 as mãos co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 água e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 abundância para evitar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 ingestão acidental;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 Manter fora do alcance das crianças.</w:t>
      </w:r>
    </w:p>
    <w:p w:rsidR="004A45CB" w:rsidRPr="004F4299" w:rsidRDefault="0001113C" w:rsidP="0001113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e) DEPILATÓ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RIOS E EPILATÓRIOS:</w:t>
      </w:r>
    </w:p>
    <w:p w:rsidR="004A45CB" w:rsidRPr="004F4299" w:rsidRDefault="004A45CB" w:rsidP="0001113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 Não aplicar e</w:t>
      </w:r>
      <w:r w:rsidR="0001113C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áreas irritadas ou lesionadas;</w:t>
      </w:r>
    </w:p>
    <w:p w:rsidR="004A45CB" w:rsidRPr="004F4299" w:rsidRDefault="0001113C" w:rsidP="0001113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- 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Não deixar aplicado por tempo superior ao indicado nas instruções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de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uso;</w:t>
      </w:r>
    </w:p>
    <w:p w:rsidR="004A45CB" w:rsidRPr="004F4299" w:rsidRDefault="004A45CB" w:rsidP="0001113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- </w:t>
      </w:r>
      <w:r w:rsidR="0001113C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Não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usar co</w:t>
      </w:r>
      <w:r w:rsidR="0001113C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 finalidade d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 se barbear,</w:t>
      </w:r>
    </w:p>
    <w:p w:rsidR="004A45CB" w:rsidRPr="004F4299" w:rsidRDefault="004A45CB" w:rsidP="0001113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 Em caso de contato com o</w:t>
      </w:r>
      <w:r w:rsidR="0001113C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 olhos, lavar com água em abun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</w:t>
      </w:r>
      <w:r w:rsidR="0001113C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â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ncia;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 Manter fora do alcance das crianças.</w:t>
      </w:r>
    </w:p>
    <w:p w:rsidR="004A45CB" w:rsidRPr="004F4299" w:rsidRDefault="0001113C" w:rsidP="0001113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f) DENTIFRÍC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IOS E ENXAGUATÓRIOS BUCAIS COM FLÚOR:</w:t>
      </w:r>
    </w:p>
    <w:p w:rsidR="004A45CB" w:rsidRPr="004F4299" w:rsidRDefault="004A45CB" w:rsidP="0001113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 Indicar o</w:t>
      </w:r>
      <w:r w:rsidR="0001113C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nome do composto de </w:t>
      </w:r>
      <w:proofErr w:type="spellStart"/>
      <w:r w:rsidR="0001113C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fluo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utilizado e sua concentração</w:t>
      </w:r>
      <w:r w:rsidR="0001113C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em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pp</w:t>
      </w:r>
      <w:r w:rsidR="0001113C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</w:t>
      </w:r>
      <w:proofErr w:type="spellEnd"/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(parte por milhão);</w:t>
      </w:r>
    </w:p>
    <w:p w:rsidR="004A45CB" w:rsidRPr="004F4299" w:rsidRDefault="004A45CB" w:rsidP="0001113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- </w:t>
      </w:r>
      <w:r w:rsidR="0001113C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Indicar o mod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 de uso, quando necessário;</w:t>
      </w:r>
    </w:p>
    <w:p w:rsidR="004A45CB" w:rsidRPr="004F4299" w:rsidRDefault="0001113C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- 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Não usar em crianças menor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es de 06 anos. (Somente para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enxa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guatórios</w:t>
      </w:r>
      <w:proofErr w:type="spellEnd"/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bucais).</w:t>
      </w:r>
    </w:p>
    <w:p w:rsidR="004A45CB" w:rsidRPr="004F4299" w:rsidRDefault="0001113C" w:rsidP="0001113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g) PRODUTOS 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ANTI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PERS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PIRANT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ES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/ ANTITRANSPIRANTES:</w:t>
      </w:r>
    </w:p>
    <w:p w:rsidR="004A45CB" w:rsidRPr="004F4299" w:rsidRDefault="0001113C" w:rsidP="0001113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- 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Usar somente nas áreas indicadas;</w:t>
      </w:r>
    </w:p>
    <w:p w:rsidR="004A45CB" w:rsidRPr="004F4299" w:rsidRDefault="0001113C" w:rsidP="0001113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- 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Não usar se a pele estiver irritada ou lesionada;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aso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ocorra irritação e /ou prurido no</w:t>
      </w:r>
      <w:r w:rsidR="0001113C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local da aplicação, Suspender o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uso imediatamente.</w:t>
      </w:r>
    </w:p>
    <w:p w:rsidR="004A45CB" w:rsidRPr="004F4299" w:rsidRDefault="0001113C" w:rsidP="0001113C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h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)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TÔ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NICOS CAPILARES: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 Em caso de eventual irritação do couro cabeludo, suspender o</w:t>
      </w:r>
      <w:r w:rsidR="0001113C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uso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i) PROTETORES </w:t>
      </w:r>
      <w:r w:rsidR="0001113C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SOLARES E BRONZEADORES SIMULATÓ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RIOS</w:t>
      </w:r>
    </w:p>
    <w:p w:rsidR="004A45CB" w:rsidRPr="004F4299" w:rsidRDefault="0001113C" w:rsidP="009C279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1) PROTETORES SOLARES</w:t>
      </w:r>
    </w:p>
    <w:p w:rsidR="004A45CB" w:rsidRPr="004F4299" w:rsidRDefault="004A45CB" w:rsidP="009C279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Além dos Protetores Solares incluem-se nesta Categoria produtos</w:t>
      </w:r>
      <w:r w:rsidR="0001113C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denominados Bronzeadores. Bloqueadores e Moderadores Solares</w:t>
      </w:r>
    </w:p>
    <w:p w:rsidR="004A45CB" w:rsidRPr="004F4299" w:rsidRDefault="004A45CB" w:rsidP="009C279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- </w:t>
      </w:r>
      <w:proofErr w:type="spellStart"/>
      <w:r w:rsidR="0001113C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è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lndicar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com destaque, na face principal da embalagem primária e</w:t>
      </w:r>
      <w:r w:rsidR="0001113C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</w:t>
      </w:r>
      <w:r w:rsidR="0001113C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cundári</w:t>
      </w:r>
      <w:r w:rsidR="0001113C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o número do Fator de</w:t>
      </w:r>
      <w:r w:rsidR="0001113C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Proteção Solar (FPS) correspon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dente a sua classificação (Tabela 1), que deverá ter a altura igual ou</w:t>
      </w:r>
      <w:r w:rsidR="0001113C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superior à maior letra impressa cm qualquer dos caracteres da</w:t>
      </w:r>
      <w:r w:rsidR="0001113C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em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balagem.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 Também deverão constar da embalagem primária ou secundária as</w:t>
      </w:r>
      <w:r w:rsidR="0001113C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demais informações constantes da Tabela 1 (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fototipo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 pele, comportamento da pele à radiação solar e nível de proteção) relativas ao</w:t>
      </w:r>
      <w:r w:rsidR="0001113C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FPS do produto.</w:t>
      </w:r>
    </w:p>
    <w:p w:rsidR="004A45CB" w:rsidRPr="004F4299" w:rsidRDefault="0064283D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Tabela 1 - 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Classificação de </w:t>
      </w:r>
      <w:proofErr w:type="spellStart"/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Fotoprotetores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066DA0" w:rsidRPr="004F4299" w:rsidTr="00066DA0">
        <w:tc>
          <w:tcPr>
            <w:tcW w:w="2161" w:type="dxa"/>
          </w:tcPr>
          <w:p w:rsidR="00066DA0" w:rsidRPr="004F4299" w:rsidRDefault="00066DA0" w:rsidP="00066DA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4F429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Fototipos</w:t>
            </w:r>
            <w:proofErr w:type="spellEnd"/>
            <w:r w:rsidRPr="004F429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Pele</w:t>
            </w:r>
          </w:p>
        </w:tc>
        <w:tc>
          <w:tcPr>
            <w:tcW w:w="2161" w:type="dxa"/>
          </w:tcPr>
          <w:p w:rsidR="00066DA0" w:rsidRPr="004F4299" w:rsidRDefault="00066DA0" w:rsidP="00066DA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F429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Comportamento da Pele à Radiação Solar</w:t>
            </w:r>
          </w:p>
        </w:tc>
        <w:tc>
          <w:tcPr>
            <w:tcW w:w="2161" w:type="dxa"/>
          </w:tcPr>
          <w:p w:rsidR="00066DA0" w:rsidRPr="004F4299" w:rsidRDefault="00066DA0" w:rsidP="00066DA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F429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Nível de Proteção</w:t>
            </w:r>
          </w:p>
        </w:tc>
        <w:tc>
          <w:tcPr>
            <w:tcW w:w="2161" w:type="dxa"/>
          </w:tcPr>
          <w:p w:rsidR="00066DA0" w:rsidRPr="004F4299" w:rsidRDefault="00066DA0" w:rsidP="00066DA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F429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FPS</w:t>
            </w:r>
          </w:p>
        </w:tc>
      </w:tr>
      <w:tr w:rsidR="00066DA0" w:rsidRPr="004F4299" w:rsidTr="00066DA0">
        <w:tc>
          <w:tcPr>
            <w:tcW w:w="2161" w:type="dxa"/>
          </w:tcPr>
          <w:p w:rsidR="00066DA0" w:rsidRPr="004F4299" w:rsidRDefault="00066DA0" w:rsidP="00066DA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F429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Pouco Sensível</w:t>
            </w:r>
          </w:p>
        </w:tc>
        <w:tc>
          <w:tcPr>
            <w:tcW w:w="2161" w:type="dxa"/>
          </w:tcPr>
          <w:p w:rsidR="00066DA0" w:rsidRPr="004F4299" w:rsidRDefault="00066DA0" w:rsidP="00066DA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F429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Raramente apresenta eritema</w:t>
            </w:r>
          </w:p>
        </w:tc>
        <w:tc>
          <w:tcPr>
            <w:tcW w:w="2161" w:type="dxa"/>
          </w:tcPr>
          <w:p w:rsidR="00066DA0" w:rsidRPr="004F4299" w:rsidRDefault="00066DA0" w:rsidP="00066DA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F429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Baixa</w:t>
            </w:r>
          </w:p>
        </w:tc>
        <w:tc>
          <w:tcPr>
            <w:tcW w:w="2161" w:type="dxa"/>
          </w:tcPr>
          <w:p w:rsidR="00066DA0" w:rsidRPr="004F4299" w:rsidRDefault="00066DA0" w:rsidP="00066DA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F429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≥ 2 &lt; 6</w:t>
            </w:r>
          </w:p>
        </w:tc>
      </w:tr>
      <w:tr w:rsidR="00066DA0" w:rsidRPr="004F4299" w:rsidTr="00066DA0">
        <w:tc>
          <w:tcPr>
            <w:tcW w:w="2161" w:type="dxa"/>
          </w:tcPr>
          <w:p w:rsidR="00066DA0" w:rsidRPr="004F4299" w:rsidRDefault="00066DA0" w:rsidP="00066DA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F429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Sensível</w:t>
            </w:r>
          </w:p>
        </w:tc>
        <w:tc>
          <w:tcPr>
            <w:tcW w:w="2161" w:type="dxa"/>
          </w:tcPr>
          <w:p w:rsidR="00066DA0" w:rsidRPr="004F4299" w:rsidRDefault="00066DA0" w:rsidP="00066DA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F429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Moderadamente apresenta eritema</w:t>
            </w:r>
          </w:p>
        </w:tc>
        <w:tc>
          <w:tcPr>
            <w:tcW w:w="2161" w:type="dxa"/>
          </w:tcPr>
          <w:p w:rsidR="00066DA0" w:rsidRPr="004F4299" w:rsidRDefault="00066DA0" w:rsidP="00066DA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F429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Moderada</w:t>
            </w:r>
          </w:p>
        </w:tc>
        <w:tc>
          <w:tcPr>
            <w:tcW w:w="2161" w:type="dxa"/>
          </w:tcPr>
          <w:p w:rsidR="00066DA0" w:rsidRPr="004F4299" w:rsidRDefault="00066DA0" w:rsidP="00066DA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F429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≥ 6 &lt; 12</w:t>
            </w:r>
          </w:p>
        </w:tc>
      </w:tr>
      <w:tr w:rsidR="00066DA0" w:rsidRPr="004F4299" w:rsidTr="00066DA0">
        <w:tc>
          <w:tcPr>
            <w:tcW w:w="2161" w:type="dxa"/>
          </w:tcPr>
          <w:p w:rsidR="00066DA0" w:rsidRPr="004F4299" w:rsidRDefault="00066DA0" w:rsidP="00066DA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F429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Muito Sensível</w:t>
            </w:r>
          </w:p>
        </w:tc>
        <w:tc>
          <w:tcPr>
            <w:tcW w:w="2161" w:type="dxa"/>
          </w:tcPr>
          <w:p w:rsidR="00066DA0" w:rsidRPr="004F4299" w:rsidRDefault="00066DA0" w:rsidP="00066DA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F429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Facilmente apresenta eritema</w:t>
            </w:r>
          </w:p>
        </w:tc>
        <w:tc>
          <w:tcPr>
            <w:tcW w:w="2161" w:type="dxa"/>
          </w:tcPr>
          <w:p w:rsidR="00066DA0" w:rsidRPr="004F4299" w:rsidRDefault="00066DA0" w:rsidP="00066DA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F429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Alta</w:t>
            </w:r>
          </w:p>
        </w:tc>
        <w:tc>
          <w:tcPr>
            <w:tcW w:w="2161" w:type="dxa"/>
          </w:tcPr>
          <w:p w:rsidR="00066DA0" w:rsidRPr="004F4299" w:rsidRDefault="00066DA0" w:rsidP="00066DA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F429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≥ 12 &lt; 20</w:t>
            </w:r>
          </w:p>
        </w:tc>
      </w:tr>
      <w:tr w:rsidR="00066DA0" w:rsidRPr="004F4299" w:rsidTr="00066DA0">
        <w:tc>
          <w:tcPr>
            <w:tcW w:w="2161" w:type="dxa"/>
          </w:tcPr>
          <w:p w:rsidR="00066DA0" w:rsidRPr="004F4299" w:rsidRDefault="00066DA0" w:rsidP="00066DA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F429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Extremamente Sensível</w:t>
            </w:r>
          </w:p>
        </w:tc>
        <w:tc>
          <w:tcPr>
            <w:tcW w:w="2161" w:type="dxa"/>
          </w:tcPr>
          <w:p w:rsidR="00066DA0" w:rsidRPr="004F4299" w:rsidRDefault="00066DA0" w:rsidP="00066DA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F429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Sempre apresenta eritema</w:t>
            </w:r>
          </w:p>
        </w:tc>
        <w:tc>
          <w:tcPr>
            <w:tcW w:w="2161" w:type="dxa"/>
          </w:tcPr>
          <w:p w:rsidR="00066DA0" w:rsidRPr="004F4299" w:rsidRDefault="00066DA0" w:rsidP="00066DA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F429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Muito Alta</w:t>
            </w:r>
          </w:p>
        </w:tc>
        <w:tc>
          <w:tcPr>
            <w:tcW w:w="2161" w:type="dxa"/>
          </w:tcPr>
          <w:p w:rsidR="00066DA0" w:rsidRPr="004F4299" w:rsidRDefault="00066DA0" w:rsidP="00066DA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F429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≥ 20</w:t>
            </w:r>
          </w:p>
        </w:tc>
      </w:tr>
    </w:tbl>
    <w:p w:rsidR="004A45CB" w:rsidRPr="004F4299" w:rsidRDefault="00E23EB9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- 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Os produtos que apresentam atributos de 'Resistência à água' devem obrigatoriamente indicar a necessidade de reaplicação após imersão, exposição ao sol prolongados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 sudorese intensa para manu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tenção de sua </w:t>
      </w:r>
      <w:proofErr w:type="gramStart"/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performance</w:t>
      </w:r>
      <w:proofErr w:type="gramEnd"/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Os produtos que não apresentam at</w:t>
      </w:r>
      <w:r w:rsidR="00E23EB9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ributos de “Resistência à água”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devem obrigatoriamente indicar a necessidade de reaplicação para</w:t>
      </w:r>
      <w:r w:rsidR="00E23EB9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assegurar sua 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performance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</w:t>
      </w:r>
    </w:p>
    <w:p w:rsidR="004A45CB" w:rsidRPr="004F4299" w:rsidRDefault="00E23EB9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- 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Recomenda-se a indicação dos cuidados adicionais e explicação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sobre o número do Fator de Proteção Solar, conforme Tabela 2.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Tabela </w:t>
      </w:r>
      <w:r w:rsidR="00E23EB9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2: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Explicação sobre o número do FPS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5701"/>
      </w:tblGrid>
      <w:tr w:rsidR="00E23EB9" w:rsidRPr="004F4299" w:rsidTr="00E23EB9">
        <w:tc>
          <w:tcPr>
            <w:tcW w:w="2943" w:type="dxa"/>
          </w:tcPr>
          <w:p w:rsidR="00E23EB9" w:rsidRPr="004F4299" w:rsidRDefault="00E23EB9" w:rsidP="00E23EB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F429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FPS</w:t>
            </w:r>
          </w:p>
        </w:tc>
        <w:tc>
          <w:tcPr>
            <w:tcW w:w="5701" w:type="dxa"/>
          </w:tcPr>
          <w:p w:rsidR="00E23EB9" w:rsidRPr="004F4299" w:rsidRDefault="00E23EB9" w:rsidP="00E23EB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F429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TEXTO RECOMENDADO</w:t>
            </w:r>
          </w:p>
        </w:tc>
      </w:tr>
      <w:tr w:rsidR="00E23EB9" w:rsidRPr="004F4299" w:rsidTr="00E23EB9">
        <w:tc>
          <w:tcPr>
            <w:tcW w:w="2943" w:type="dxa"/>
          </w:tcPr>
          <w:p w:rsidR="00E23EB9" w:rsidRPr="004F4299" w:rsidRDefault="00E23EB9" w:rsidP="00E23EB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F429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≥ 2 &gt; 6</w:t>
            </w:r>
          </w:p>
        </w:tc>
        <w:tc>
          <w:tcPr>
            <w:tcW w:w="5701" w:type="dxa"/>
          </w:tcPr>
          <w:p w:rsidR="00E23EB9" w:rsidRPr="004F4299" w:rsidRDefault="00E23EB9" w:rsidP="00E23EB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F429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“Baixa proteção contra queimadura solar”</w:t>
            </w:r>
          </w:p>
        </w:tc>
      </w:tr>
      <w:tr w:rsidR="00E23EB9" w:rsidRPr="004F4299" w:rsidTr="00E23EB9">
        <w:tc>
          <w:tcPr>
            <w:tcW w:w="2943" w:type="dxa"/>
          </w:tcPr>
          <w:p w:rsidR="00E23EB9" w:rsidRPr="004F4299" w:rsidRDefault="00E23EB9" w:rsidP="00E23EB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F429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≥ 6 &lt; 12</w:t>
            </w:r>
          </w:p>
        </w:tc>
        <w:tc>
          <w:tcPr>
            <w:tcW w:w="5701" w:type="dxa"/>
          </w:tcPr>
          <w:p w:rsidR="00E23EB9" w:rsidRPr="004F4299" w:rsidRDefault="00E23EB9" w:rsidP="00E23EB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F429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“Moderada proteção contra queimadura solar”</w:t>
            </w:r>
          </w:p>
        </w:tc>
      </w:tr>
      <w:tr w:rsidR="00E23EB9" w:rsidRPr="004F4299" w:rsidTr="00E23EB9">
        <w:tc>
          <w:tcPr>
            <w:tcW w:w="2943" w:type="dxa"/>
          </w:tcPr>
          <w:p w:rsidR="00E23EB9" w:rsidRPr="004F4299" w:rsidRDefault="00E23EB9" w:rsidP="00E23EB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F429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≥ 12 &lt; 20</w:t>
            </w:r>
          </w:p>
        </w:tc>
        <w:tc>
          <w:tcPr>
            <w:tcW w:w="5701" w:type="dxa"/>
          </w:tcPr>
          <w:p w:rsidR="00E23EB9" w:rsidRPr="004F4299" w:rsidRDefault="00E23EB9" w:rsidP="00E23EB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F429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“Alta proteção contra queimadura solar”</w:t>
            </w:r>
          </w:p>
        </w:tc>
      </w:tr>
      <w:tr w:rsidR="00E23EB9" w:rsidRPr="004F4299" w:rsidTr="00E23EB9">
        <w:tc>
          <w:tcPr>
            <w:tcW w:w="2943" w:type="dxa"/>
          </w:tcPr>
          <w:p w:rsidR="00E23EB9" w:rsidRPr="004F4299" w:rsidRDefault="00E23EB9" w:rsidP="00E23EB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F429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≥ 20</w:t>
            </w:r>
          </w:p>
        </w:tc>
        <w:tc>
          <w:tcPr>
            <w:tcW w:w="5701" w:type="dxa"/>
          </w:tcPr>
          <w:p w:rsidR="00E23EB9" w:rsidRPr="004F4299" w:rsidRDefault="00E23EB9" w:rsidP="00E23EB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F429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“Muito Alta proteção contra queimaduras solar”</w:t>
            </w:r>
          </w:p>
        </w:tc>
      </w:tr>
    </w:tbl>
    <w:p w:rsidR="002413E6" w:rsidRDefault="002413E6" w:rsidP="009C279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4A45CB" w:rsidRPr="004F4299" w:rsidRDefault="00E23EB9" w:rsidP="009C279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.2) BROZ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EADORES SIMULATÓRIOS:</w:t>
      </w:r>
    </w:p>
    <w:p w:rsidR="004A45CB" w:rsidRPr="004F4299" w:rsidRDefault="00E23EB9" w:rsidP="009C279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Não protege contra a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ação da radiação solar;</w:t>
      </w:r>
    </w:p>
    <w:p w:rsidR="004A45CB" w:rsidRPr="004F4299" w:rsidRDefault="004A45CB" w:rsidP="009C279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- </w:t>
      </w:r>
      <w:r w:rsidR="00E23EB9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Impróprio para aplicação em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crianças.</w:t>
      </w:r>
    </w:p>
    <w:p w:rsidR="004A45CB" w:rsidRPr="004F4299" w:rsidRDefault="00E23EB9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Os bronzeadores si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mulatórios que contenham filtro(s) </w:t>
      </w:r>
      <w:proofErr w:type="gramStart"/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solar(</w:t>
      </w:r>
      <w:proofErr w:type="gramEnd"/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es) com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finalidade de proteger contra a radiação sol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ar, deverão seguir obrigatoriamente as normas específicas de rotulagem dos protetores solares descritas no item i.1.</w:t>
      </w:r>
    </w:p>
    <w:p w:rsidR="004A45CB" w:rsidRPr="004F4299" w:rsidRDefault="00E23EB9" w:rsidP="009C279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.3) PROTETORES SOLARES PARA USO INFANTIL</w:t>
      </w:r>
    </w:p>
    <w:p w:rsidR="004A45CB" w:rsidRPr="004F4299" w:rsidRDefault="00E23EB9" w:rsidP="009C279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Além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dos mencionados imo item </w:t>
      </w:r>
      <w:proofErr w:type="gramStart"/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, deverá constar ainda nas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embalagens primárias e secundárias</w:t>
      </w:r>
      <w:r w:rsidR="009C279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</w:t>
      </w:r>
    </w:p>
    <w:p w:rsidR="004A45CB" w:rsidRPr="004F4299" w:rsidRDefault="009C279B" w:rsidP="009C279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Este produto não oferece nenhuma proteção contra insolação.</w:t>
      </w:r>
    </w:p>
    <w:p w:rsidR="009C279B" w:rsidRPr="004F4299" w:rsidRDefault="009C279B" w:rsidP="009C279B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Quando aplicado em crianças deve-se evitar demasiada exposição ao sol;</w:t>
      </w:r>
    </w:p>
    <w:p w:rsidR="009C279B" w:rsidRPr="004F4299" w:rsidRDefault="009C279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Para uso em crianças abaixo de 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meses, consulte o médico.</w:t>
      </w:r>
    </w:p>
    <w:p w:rsidR="004A45CB" w:rsidRPr="004F4299" w:rsidRDefault="009C279B" w:rsidP="009C279B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NOTA: Esta norma não se aplica aos produtos que não apresentem a proteção solar como finalidade principal.</w:t>
      </w:r>
    </w:p>
    <w:p w:rsidR="004A45CB" w:rsidRPr="004F4299" w:rsidRDefault="009C279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j)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Produto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 infantis;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Os produto</w:t>
      </w:r>
      <w:r w:rsidR="00BF66B0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s destinados ao uso infantil deverão ter </w:t>
      </w:r>
      <w:proofErr w:type="gramStart"/>
      <w:r w:rsidR="00BF66B0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mencionadas</w:t>
      </w:r>
      <w:proofErr w:type="gramEnd"/>
      <w:r w:rsidR="00BF66B0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</w:t>
      </w:r>
      <w:r w:rsidR="00BF66B0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sua rotulagem todas as advertências necessárias para evitar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o uso</w:t>
      </w:r>
      <w:r w:rsidR="00BF66B0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inadequado.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E- OUTRAS OBRIGATORIEDADES</w:t>
      </w:r>
      <w:r w:rsidR="00BF66B0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EXIGIDAS PELOS DECRE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TOS 79</w:t>
      </w:r>
      <w:r w:rsidR="00BF66B0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.094/77 E 83.239/79 E LEI 80.78/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90:</w:t>
      </w:r>
    </w:p>
    <w:p w:rsidR="004A45CB" w:rsidRPr="004F4299" w:rsidRDefault="00BF66B0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- 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Os dizeres de rotulagem (rótulo, cartucho, prospecto interno) ou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qualquer modalidade de impresso lento as dimensões necessárias para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fácil leitura visual, de acordo com o disposto no Art. 7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9.094/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77, e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resoluções do órgão de regulamentação metrológica para </w:t>
      </w:r>
      <w:proofErr w:type="spellStart"/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pré-medidos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em vigor.</w:t>
      </w:r>
    </w:p>
    <w:p w:rsidR="004A45CB" w:rsidRPr="004F4299" w:rsidRDefault="00BF66B0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- 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 oferta e apresentação de produtos devem assegurar informações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corretas, claras, precisas, ostensivas e em língua portuguesa sobre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suas características, qualidades, qua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ntidades, composição, preço, 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ga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rantia,</w:t>
      </w:r>
      <w:proofErr w:type="gramEnd"/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prazo de validade e origem, entre outros dados, bem como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sobre os riscos à saúde à segu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rança doo consumidores (Art. 31 -  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Lei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8.078/90).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</w:t>
      </w:r>
      <w:r w:rsidR="00BF66B0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Nã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 poderão constar da rotulage</w:t>
      </w:r>
      <w:r w:rsidR="00BF66B0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ou da publicidade e de propaganda dos produtos submetidos 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à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presente Norma, designações,</w:t>
      </w:r>
      <w:r w:rsidR="00BF66B0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nomes geográficos, símbolos, figu</w:t>
      </w:r>
      <w:r w:rsidR="00BF66B0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ras, desenhos ou quaisquer indi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cações que possibilitem interpretações</w:t>
      </w:r>
      <w:r w:rsidR="00BF66B0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falsas, erros </w:t>
      </w:r>
      <w:r w:rsidR="00BF66B0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ou confusão quan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to à origem, procedência, natureza, composição ou qualidade, ou que</w:t>
      </w:r>
      <w:r w:rsidR="00BF66B0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atribuam ao produto finalidade ou características diferentes daquelas</w:t>
      </w:r>
      <w:r w:rsidR="00BF66B0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que realmente</w:t>
      </w:r>
      <w:r w:rsidR="00BF66B0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possua (Art. 93 Decreto 79.094/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77 alterado pelo</w:t>
      </w:r>
      <w:r w:rsidR="00BF66B0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Decreto 83.239/79).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 Não será permitida a embalagem sob a forma de aerossóis para os</w:t>
      </w:r>
      <w:r w:rsidR="00BF66B0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talcos (Art. 125</w:t>
      </w:r>
      <w:r w:rsidR="00BF66B0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</w:t>
      </w:r>
      <w:r w:rsidR="00BF66B0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Decreto 79.094/77).</w:t>
      </w:r>
    </w:p>
    <w:p w:rsidR="004A45CB" w:rsidRPr="004F4299" w:rsidRDefault="00BF66B0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- 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Os vasilhames dos produtos apresentados sob a forma de aerossol,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sendo de vidro envolvido por mater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ial plástico, deverão conter pe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quenos orifícios para a saída do conteúdo, se quebrar (Art. 123 -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Decreto 79.094/77).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 Os vasilhames do</w:t>
      </w:r>
      <w:r w:rsidR="00BF66B0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produtos sob a forma de premidos cm aerossóis</w:t>
      </w:r>
      <w:r w:rsidR="00BF66B0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não poderão ter a capacidade superior a 500 (quinhentos) mililitros</w:t>
      </w:r>
      <w:r w:rsidR="00BF66B0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(Art. 124 -</w:t>
      </w:r>
      <w:r w:rsidR="00BF66B0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Decreto 79.094/77)</w:t>
      </w: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F66B0" w:rsidRPr="004F4299" w:rsidRDefault="00BF66B0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A45CB" w:rsidRPr="004F4299" w:rsidRDefault="004A45CB" w:rsidP="00BF66B0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ANEXO VI</w:t>
      </w:r>
      <w:r w:rsidR="00BF66B0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II</w:t>
      </w:r>
    </w:p>
    <w:p w:rsidR="00BD2DDB" w:rsidRPr="004F4299" w:rsidRDefault="00BD2DDB" w:rsidP="00BF66B0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(Revogado pela Resolução – RDC nº 211</w:t>
      </w:r>
      <w:r w:rsidR="00FE32FF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,</w:t>
      </w:r>
      <w:r w:rsidRPr="004F429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14 de julho de 2005</w:t>
      </w:r>
      <w:proofErr w:type="gramStart"/>
      <w:r w:rsidRPr="004F429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)</w:t>
      </w:r>
      <w:proofErr w:type="gramEnd"/>
    </w:p>
    <w:p w:rsidR="004A45CB" w:rsidRPr="004F4299" w:rsidRDefault="004A45CB" w:rsidP="00BF66B0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NOTIFICAÇAO DE PRODUTO</w:t>
      </w:r>
    </w:p>
    <w:p w:rsidR="00BF66B0" w:rsidRPr="002413E6" w:rsidRDefault="004A45CB" w:rsidP="002413E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</w:t>
      </w:r>
      <w:r w:rsidR="00BF66B0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nforme Resolução 335/99 (DOU 23/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07</w:t>
      </w:r>
      <w:r w:rsidR="00BF66B0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/99) ou suas atualizações.</w:t>
      </w:r>
    </w:p>
    <w:p w:rsidR="004A45CB" w:rsidRPr="00FE32FF" w:rsidRDefault="004A45CB" w:rsidP="00BF66B0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FE32FF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ANEXO IX</w:t>
      </w:r>
    </w:p>
    <w:p w:rsidR="00BD2DDB" w:rsidRPr="004F4299" w:rsidRDefault="00BD2DDB" w:rsidP="00BF66B0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(Revogado pela Resolução – RDC nº 211</w:t>
      </w:r>
      <w:r w:rsidR="00FE32FF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,</w:t>
      </w:r>
      <w:r w:rsidRPr="004F429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14 de julho de 2005</w:t>
      </w:r>
      <w:proofErr w:type="gramStart"/>
      <w:r w:rsidRPr="004F429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)</w:t>
      </w:r>
      <w:proofErr w:type="gramEnd"/>
    </w:p>
    <w:p w:rsidR="004A45CB" w:rsidRPr="004F4299" w:rsidRDefault="004A45CB" w:rsidP="00BF66B0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REGISTRO DE PRODUTO</w:t>
      </w:r>
    </w:p>
    <w:p w:rsidR="004A45CB" w:rsidRPr="004F4299" w:rsidRDefault="00332B2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 - 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Produtos</w:t>
      </w:r>
      <w:proofErr w:type="gramEnd"/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 Fabricação Nacional</w:t>
      </w:r>
    </w:p>
    <w:p w:rsidR="004A45CB" w:rsidRPr="004F4299" w:rsidRDefault="00BF66B0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Documen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01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Formulário de Petição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– 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Cosméticos, devidamente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preenchido, adotado</w:t>
      </w:r>
      <w:proofErr w:type="gramEnd"/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pela Agênci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 Nacional de Vigilância Sanitá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ria/MS, ema 02 (duas) vias (original para o processo e cópia para o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protocolo);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Documento 02 </w:t>
      </w:r>
      <w:r w:rsidR="00BF66B0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-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Original do comprovante de recolhimento em nome</w:t>
      </w:r>
      <w:r w:rsidR="00BF66B0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da Agência Nacional de Vigilância Sanitária/MS;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Documento 03 </w:t>
      </w:r>
      <w:r w:rsidR="00BF66B0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-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Declaração indicando o enquadramento do porte da</w:t>
      </w:r>
      <w:r w:rsidR="00BF66B0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empresa, conf</w:t>
      </w:r>
      <w:r w:rsidR="00BF66B0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orme Resolução 237/99 e 217/99 ou s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uas atualizações,</w:t>
      </w:r>
      <w:r w:rsidR="00BF66B0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quando for o caso.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 xml:space="preserve">Documento 04 </w:t>
      </w:r>
      <w:r w:rsidR="00BF66B0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-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Cópia da Aut</w:t>
      </w:r>
      <w:r w:rsidR="00BF66B0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orização de Funcionamento da Em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presa, emitida pel</w:t>
      </w:r>
      <w:r w:rsidR="00BF66B0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Secretaria de Vigilância Sanitária ou Agência</w:t>
      </w:r>
      <w:r w:rsidR="00BF66B0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Nacional de Vigilância Sanitária, os cópia da publicação respectiva</w:t>
      </w:r>
      <w:r w:rsidR="00BF66B0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no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DOU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.;</w:t>
      </w:r>
      <w:proofErr w:type="gramEnd"/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Documento 05 - Cópia da Licença/Alvará de Funcionamento estadual</w:t>
      </w:r>
      <w:r w:rsidR="00BF66B0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ou municipal do ano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vigente,</w:t>
      </w:r>
      <w:r w:rsidR="00BF66B0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emi</w:t>
      </w:r>
      <w:r w:rsidR="00BF66B0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tida pelos órgãos competentes de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saúde, </w:t>
      </w:r>
      <w:r w:rsidR="00BF66B0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ou documento equivalente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caso a Licença/Alvará não tenha</w:t>
      </w:r>
      <w:r w:rsidR="00BF66B0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sido emitida;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Documento 06 -</w:t>
      </w:r>
      <w:r w:rsidR="00BF66B0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Dados técnicos do produto: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a)</w:t>
      </w:r>
      <w:r w:rsidR="006470BF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41340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Fórmula centesimal completa, com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todos os seus componentes</w:t>
      </w:r>
      <w:r w:rsidR="0041340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especificados por suas denominações químicas e as quantidades de</w:t>
      </w:r>
      <w:r w:rsidR="0041340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cada um expressas através do sistema métrico decimal, atendendo os</w:t>
      </w:r>
      <w:r w:rsidR="0041340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limites, restrições e proibi</w:t>
      </w:r>
      <w:r w:rsidR="0041340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ções </w:t>
      </w:r>
      <w:proofErr w:type="gramStart"/>
      <w:r w:rsidR="0041340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estabelecidos nos Anexos II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III, IV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V</w:t>
      </w:r>
      <w:r w:rsidR="0041340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 V</w:t>
      </w:r>
      <w:r w:rsidR="0041340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desta Resolução, quando for o caso;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b)</w:t>
      </w:r>
      <w:r w:rsidR="0041340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Citar a função de cada componente na fórmula;</w:t>
      </w:r>
    </w:p>
    <w:p w:rsidR="004A45CB" w:rsidRPr="004F4299" w:rsidRDefault="0041340E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c)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Referenciar os componentes Con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servantes, Corantes, Filtros So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lares e os de Uso Restrito, con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forme Anexos II, III, IV e V des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ta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Resolução. No caso destas substâncias irão estarem contempladas nos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referidos anexos, aten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der ao disposto na Portaria 295/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98 ou suas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atualizações.</w:t>
      </w:r>
    </w:p>
    <w:p w:rsidR="004A45CB" w:rsidRPr="004F4299" w:rsidRDefault="0041340E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Os dema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is componentes da fórmu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la deverão 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ser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referenciados segundo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Farm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acopéias</w:t>
      </w:r>
      <w:proofErr w:type="spellEnd"/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, Compêndios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Técnicos Nacionais e Internacionais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. </w:t>
      </w:r>
      <w:proofErr w:type="gramStart"/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Caso são estejam</w:t>
      </w:r>
      <w:proofErr w:type="gramEnd"/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referenciados nas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fontes citadas, anexar bi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bliografia sobre o componente e liter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atura científica específica pertinente, inclusive co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 relação à segurança e eficácia, acompanhada,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quando de origem 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estrangeira, de tr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adução integral do trabalho ori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ginal, em português.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Documento 07 </w:t>
      </w:r>
      <w:r w:rsidR="0041340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-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Dados complementares do produto:</w:t>
      </w:r>
    </w:p>
    <w:p w:rsidR="004A45CB" w:rsidRPr="004F4299" w:rsidRDefault="0041340E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) Modo de usar;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b) Finalidade;</w:t>
      </w:r>
    </w:p>
    <w:p w:rsidR="004A45CB" w:rsidRPr="004F4299" w:rsidRDefault="0041340E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) Restrições de uso;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d)</w:t>
      </w:r>
      <w:r w:rsidR="0041340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gramStart"/>
      <w:r w:rsidR="0041340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Especificações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físico químicas c</w:t>
      </w:r>
      <w:r w:rsidR="0041340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ompletas (incluindo dados de es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tabilidade) e microbiológicas (RN 481/99 ou suas atualizações), do</w:t>
      </w:r>
      <w:r w:rsidR="0041340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produto acabado</w:t>
      </w:r>
      <w:proofErr w:type="gramEnd"/>
      <w:r w:rsidR="007A4683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;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e)</w:t>
      </w:r>
      <w:r w:rsidR="007A4683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Para produtos não previstos na legislação sanitária brasileira que se</w:t>
      </w:r>
      <w:r w:rsidR="007A4683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enquadrem na definição de cosmét</w:t>
      </w:r>
      <w:r w:rsidR="007A4683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icos, apresentar informações circunstancia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das sobre o seu uso, para avaliação de sua natureza e</w:t>
      </w:r>
      <w:r w:rsidR="007A4683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determinação do g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rau de segurança e eficácia necessárias.</w:t>
      </w:r>
    </w:p>
    <w:p w:rsidR="004A45CB" w:rsidRPr="004F4299" w:rsidRDefault="003C7595" w:rsidP="003C759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Documen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to 08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-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Apresenta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ção de tex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tos de rotulagem de todos os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componentes da embalagem </w:t>
      </w:r>
      <w:proofErr w:type="gramStart"/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( </w:t>
      </w:r>
      <w:proofErr w:type="gramEnd"/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rótulo, cartucho, folheto de instruções),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datilografados em 02 (duas) v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ias, mencionando finalidade, modo de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uso, restrições e advertências de orde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geral e específica, sempre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atendendo aos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requisitos do Anexo VII desta Resolução, referente às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Normas de Rotulagem;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Documento 09</w:t>
      </w:r>
      <w:r w:rsidR="00394C3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-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Termo de Responsabilidade conforme Anexo XXI</w:t>
      </w:r>
      <w:r w:rsidR="00394C3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desta Resolução, devidament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 preenchido de acordo com o declarado</w:t>
      </w:r>
      <w:r w:rsidR="00394C3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n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os campos 08 e 18 do FP, indicando todas as tonalidades do produto,</w:t>
      </w:r>
      <w:r w:rsidR="00394C3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quando for o caso;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Documento 10 - Dados Gerais da Empresa, atualizados: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a)</w:t>
      </w:r>
      <w:r w:rsidR="00394C3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Endereço completo, inclusive CEP;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b)</w:t>
      </w:r>
      <w:r w:rsidR="00394C3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="00394C3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N.°</w:t>
      </w:r>
      <w:proofErr w:type="spellEnd"/>
      <w:r w:rsidR="00394C3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 telefone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</w:t>
      </w:r>
      <w:r w:rsidR="00394C3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fax, E- ma</w:t>
      </w:r>
      <w:r w:rsidR="00394C3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il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 nome dos responsáveis para</w:t>
      </w:r>
      <w:r w:rsidR="00394C3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contato;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e) Nome do procurador, ao for o caso, e respectiva procuração.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 -</w:t>
      </w:r>
      <w:r w:rsidR="00394C3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PRODUTO IMPORTADO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Devem ser apresentados os documentos, 01, 02, 03, 04, 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05,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06,07, 09</w:t>
      </w:r>
      <w:r w:rsidR="00394C3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 10 referidos no it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em A</w:t>
      </w:r>
      <w:r w:rsidR="00394C3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</w:t>
      </w:r>
      <w:r w:rsidR="00394C3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Produtos de Fabricação Nacional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</w:t>
      </w:r>
      <w:r w:rsidR="00394C3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bem</w:t>
      </w:r>
      <w:r w:rsidR="00394C3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como os documentos abaixo relacionados: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a)</w:t>
      </w:r>
      <w:r w:rsidR="00394C3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Original ou cópia completa, ou</w:t>
      </w:r>
      <w:r w:rsidR="00394C3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em caso de impossibilidade, in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dicação dos textos de todos os componentes constantes da embalagem</w:t>
      </w:r>
      <w:r w:rsidR="00394C3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original </w:t>
      </w:r>
      <w:proofErr w:type="gramStart"/>
      <w:r w:rsidR="00394C3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( </w:t>
      </w:r>
      <w:proofErr w:type="gramEnd"/>
      <w:r w:rsidR="00394C3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rótulo, cartucho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</w:t>
      </w:r>
      <w:r w:rsidR="00394C3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folheto de instruções), acompanhada da</w:t>
      </w:r>
      <w:r w:rsidR="00394C3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tradução integral para o idioma português;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b)</w:t>
      </w:r>
      <w:r w:rsidR="00394C3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Proposta de rotulagem em português, a 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ser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incorporada ao produto,</w:t>
      </w:r>
      <w:r w:rsidR="00394C3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 fácil entendimento, com a finalidade de atender aos requisitos</w:t>
      </w:r>
      <w:r w:rsidR="00394C3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estabelecidos pelo Anexo VII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desta resolução, relativo às Normas de</w:t>
      </w:r>
      <w:r w:rsidR="00394C3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Rotulagem, e demais atos pertinentes da Legislação Sanitária e pelo</w:t>
      </w:r>
      <w:r w:rsidR="00394C3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Código de Defesa do Consumidor</w:t>
      </w:r>
      <w:r w:rsidR="00394C3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;</w:t>
      </w:r>
    </w:p>
    <w:p w:rsidR="004A45CB" w:rsidRPr="004F4299" w:rsidRDefault="0092534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) Original ou cópia autenticada em cartório, do Certificado de Venda</w:t>
      </w:r>
      <w:r w:rsidR="00394C3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Livre ou documento que comprove a livre comercialização do pro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dut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o no país de origem, emitido pela autoridade sanitária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ou 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pelo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órgão competente e </w:t>
      </w:r>
      <w:proofErr w:type="spellStart"/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consularizado</w:t>
      </w:r>
      <w:proofErr w:type="spellEnd"/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;</w:t>
      </w:r>
    </w:p>
    <w:p w:rsidR="004A45CB" w:rsidRPr="004F4299" w:rsidRDefault="0092534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) Cópia autenticada da fórmula </w:t>
      </w:r>
      <w:proofErr w:type="spellStart"/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qua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-quantitativa do produto, emi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tida pelo fabricante, devidamente </w:t>
      </w:r>
      <w:proofErr w:type="spellStart"/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consula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izada</w:t>
      </w:r>
      <w:proofErr w:type="spellEnd"/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, se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esta nã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 estiver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contemplada no item 'c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' acima;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e) Declaração, assinada pelos Responsáveis Técnico e Legal, que os</w:t>
      </w:r>
      <w:r w:rsidR="0092534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ingredientes da formulação do produto cumprem com o estabelecido</w:t>
      </w:r>
      <w:r w:rsidR="0092534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na Legislação Brasileira</w:t>
      </w: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A45CB" w:rsidRPr="004F4299" w:rsidRDefault="004A45CB" w:rsidP="00FE32FF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ANEXO X</w:t>
      </w:r>
    </w:p>
    <w:p w:rsidR="00BD2DDB" w:rsidRPr="004F4299" w:rsidRDefault="00BD2DDB" w:rsidP="0092534B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lastRenderedPageBreak/>
        <w:t>(Revogado pela Resolução – RDC nº 211</w:t>
      </w:r>
      <w:r w:rsidR="00FE32FF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,</w:t>
      </w:r>
      <w:r w:rsidRPr="004F429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14 de julho de 2005</w:t>
      </w:r>
      <w:proofErr w:type="gramStart"/>
      <w:r w:rsidRPr="004F429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)</w:t>
      </w:r>
      <w:proofErr w:type="gramEnd"/>
    </w:p>
    <w:p w:rsidR="004A45CB" w:rsidRPr="004F4299" w:rsidRDefault="004A45CB" w:rsidP="0092534B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ALTERAÇÕES NO REGISTRO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 -</w:t>
      </w:r>
      <w:r w:rsidR="0092534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MODIFICAÇÃO DE FÓRMULA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Documento 01 -</w:t>
      </w:r>
      <w:r w:rsidR="0092534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Formulário de Petição</w:t>
      </w:r>
      <w:r w:rsidR="0092534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</w:t>
      </w:r>
      <w:r w:rsidR="0092534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Cosméticos, devidamente</w:t>
      </w:r>
      <w:r w:rsidR="0092534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preenchido, adotado pela Agência Nacional de V</w:t>
      </w:r>
      <w:r w:rsidR="0092534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igilância Sanitária/MS, em 02 (du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as) vias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(Original para o processo e cópia para o</w:t>
      </w:r>
      <w:r w:rsidR="0092534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protocolo);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Documento 02 -</w:t>
      </w:r>
      <w:r w:rsidR="0092534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Original do comprovante de recolhimento em nome</w:t>
      </w:r>
      <w:r w:rsidR="0092534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da Agência Nacional de Vigilânci</w:t>
      </w:r>
      <w:r w:rsidR="0092534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 Sanitária/MS, quando for o ca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so;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Documento 03 -</w:t>
      </w:r>
      <w:r w:rsidR="00CC4325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Declaração</w:t>
      </w:r>
      <w:r w:rsidR="00CC4325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indicando o enquadramento do port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 da</w:t>
      </w:r>
      <w:r w:rsidR="00CC4325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empresa, conforme Resolução 237/99 e 217/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99 ou suas atualizações,</w:t>
      </w:r>
      <w:r w:rsidR="00CC4325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quando for o caso.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Documento 04 -</w:t>
      </w:r>
      <w:r w:rsidR="00CC4325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Cópia da fórmula anteriormente apresentada (Dados</w:t>
      </w:r>
      <w:r w:rsidR="00CC4325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Técnicos do produto ou seu equivalente);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Documento 05 - Justificativa técnica para a alteração da fórmula;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Documento 06- Termo de Responsabilidade conforme Anexo XXI</w:t>
      </w:r>
      <w:r w:rsidR="00CC4325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desta Resolução, devidamente preenchido de acordo com o declarado</w:t>
      </w:r>
      <w:r w:rsidR="00CC4325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nos campos 08 e 18 do FP indicando todas as tonalidades do produto,</w:t>
      </w:r>
      <w:r w:rsidR="00CC4325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quando for o caso;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Documento 07 - Dados T</w:t>
      </w:r>
      <w:r w:rsidR="00CC4325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écnicos da fórmula proposta (Doc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 06 -</w:t>
      </w:r>
      <w:r w:rsidR="00CC4325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Anexo IX);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Documento 08 - </w:t>
      </w:r>
      <w:r w:rsidR="00CC4325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Texto de rotula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gem adequado (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</w:t>
      </w:r>
      <w:r w:rsidR="00CC4325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, 08 </w:t>
      </w:r>
      <w:r w:rsidR="00CC4325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–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Anexo</w:t>
      </w:r>
      <w:r w:rsidR="00CC4325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IX);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OBS: Esta adequação dar-se-á exclusivamente 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 nível de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composição,</w:t>
      </w:r>
      <w:r w:rsidR="00CC4325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quando for o caso. As demais configurarão também em petição de</w:t>
      </w:r>
      <w:r w:rsidR="00CC4325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"Alteração de Rotulagem".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Documento 09 - No caso de produto importado, cópia autenticada da</w:t>
      </w:r>
      <w:r w:rsidR="00CC4325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nova fórmula </w:t>
      </w:r>
      <w:proofErr w:type="spellStart"/>
      <w:r w:rsidR="00CC4325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quali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-quantitativa do produto, emitida pelo fabricante,</w:t>
      </w:r>
      <w:r w:rsidR="00CC4325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devidamente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consularizada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Documento 10 - Dados Gerais da Empresa atualizados.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a)</w:t>
      </w:r>
      <w:r w:rsidR="00CC4325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Endereço completo, inclusive CEP;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b)</w:t>
      </w:r>
      <w:r w:rsidR="00CC4325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N.</w:t>
      </w:r>
      <w:r w:rsidR="00CC4325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º de telefone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</w:t>
      </w:r>
      <w:r w:rsidR="00CC4325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fax, E- mail e nome dos responsáveis para</w:t>
      </w:r>
      <w:r w:rsidR="00CC4325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contato;</w:t>
      </w:r>
    </w:p>
    <w:p w:rsidR="00FE32FF" w:rsidRPr="004F4299" w:rsidRDefault="004A45CB" w:rsidP="00332B2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e) Nome do procurador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se for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o caso, e respectiva procuração.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B -</w:t>
      </w:r>
      <w:r w:rsidR="00CC4325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INCLUSÃO DE TONALIDADE: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Esta petição só é permitida quando há inclusão de nova cor com ou</w:t>
      </w:r>
      <w:r w:rsidR="00CC4325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sem inclusão de novos corantes.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Documento 01 - Formulário de Petição -</w:t>
      </w:r>
      <w:r w:rsidR="00CC4325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Cosméticos, devidamente</w:t>
      </w:r>
      <w:r w:rsidR="00CC4325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preenchido, adotado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pela Agênci</w:t>
      </w:r>
      <w:r w:rsidR="00CC4325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 Nacional de Vigilância Sanitá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ria/MS, cm 02 (duas) vias (origin</w:t>
      </w:r>
      <w:r w:rsidR="00CC4325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al para o processo e cópia para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o</w:t>
      </w:r>
      <w:r w:rsidR="00CC4325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protocolo);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Documento 02 -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CC4325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Original do comprovante de recolhimento em nome</w:t>
      </w:r>
      <w:r w:rsidR="00CC4325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da Agência Nacional de Vigilânci</w:t>
      </w:r>
      <w:r w:rsidR="00CC4325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 Sanitária/MS, quando for o ca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so;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Documento 03 - Declaração indicando o enquadramento do porte da</w:t>
      </w:r>
      <w:r w:rsidR="00CC4325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empresa, conforme Resolução 237/99 e 217/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99 ou suas atualizações,</w:t>
      </w:r>
      <w:r w:rsidR="00CC4325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quando for o caso.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Documento 04 - Dados Técnicos da fórmula proposta para a(s) to</w:t>
      </w:r>
      <w:r w:rsidR="00CC4325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nalidade(s) (Doc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 06 - Anexo IX);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Documento 05 - </w:t>
      </w:r>
      <w:r w:rsidR="00CC4325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Original ou cópia autenticada e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 cartório, do Certificado de Venda Livre ou documento que comp</w:t>
      </w:r>
      <w:r w:rsidR="00CC4325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rove a livre com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ercialização do produto no país </w:t>
      </w:r>
      <w:r w:rsidR="00CC4325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 origem (contemplando a(s) no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va(s) tonalidade(s)), emitido pela autoridade sanitária ou pelo órgão</w:t>
      </w:r>
      <w:r w:rsidR="00CC4325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competente e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consularizado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;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Documento 06 - Cópia autenticada da fórmula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quali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-quantitativa do</w:t>
      </w:r>
      <w:r w:rsidR="00CC4325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produto (contemplando a(s) nova(s) </w:t>
      </w:r>
      <w:r w:rsidR="00CC4325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tonalidade(s)), emitida pelo fa</w:t>
      </w:r>
      <w:r w:rsidR="0040414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bricante, devidamente </w:t>
      </w:r>
      <w:proofErr w:type="spellStart"/>
      <w:r w:rsidR="0040414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consulariz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ada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se esta não estiver contemplada</w:t>
      </w:r>
      <w:r w:rsidR="0040414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no documento acima;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Documento 07 - Cópia da fórmula anteriormente apresentada (Dados</w:t>
      </w:r>
      <w:r w:rsidR="0040414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Técnicos do produto ou seu equivalente);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Documento 08 </w:t>
      </w:r>
      <w:r w:rsidR="0040414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-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Termo </w:t>
      </w:r>
      <w:r w:rsidR="0040414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 Responsabilidade conforme Anexo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XXI</w:t>
      </w:r>
      <w:r w:rsidR="0040414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desta Resolução, devidamente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preenchido de acordo com o declarado</w:t>
      </w:r>
      <w:r w:rsidR="0040414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nos campos 08 e 18 do FP. </w:t>
      </w:r>
      <w:proofErr w:type="gramStart"/>
      <w:r w:rsidR="0040414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indic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ando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todas as tonalidades do produto,</w:t>
      </w:r>
      <w:r w:rsidR="0040414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quando for o caso: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Documento 09</w:t>
      </w:r>
      <w:r w:rsidR="0040414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-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Dados Gerais da Empresa atualizados: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a) Endereço completo, inclusive CEP;</w:t>
      </w:r>
    </w:p>
    <w:p w:rsidR="004A45CB" w:rsidRPr="004F4299" w:rsidRDefault="0040414E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b) 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N,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° de telefone - fax. E- mail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 nome dos responsáveis para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contato;</w:t>
      </w:r>
    </w:p>
    <w:p w:rsidR="004A45CB" w:rsidRPr="004F4299" w:rsidRDefault="0040414E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c)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Nome do procurador</w:t>
      </w:r>
      <w:proofErr w:type="gramStart"/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se for</w:t>
      </w:r>
      <w:proofErr w:type="gramEnd"/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o caso, e respectiva procuração.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 - SUBSTITUIÇÃ</w:t>
      </w:r>
      <w:r w:rsidR="0040414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 OU INCLUSÃO DE NOVO ACONDICIO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NAMENTO DO PRODUTO (EMBA</w:t>
      </w:r>
      <w:r w:rsidR="0040414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LAGEM PRIMÁRIA OU SE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CUNDÁRIA):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 xml:space="preserve">Documento 01 </w:t>
      </w:r>
      <w:r w:rsidR="0040414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 Formulário de Petição Cosmé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ticos, devidamente</w:t>
      </w:r>
      <w:r w:rsidR="0040414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preenchido, adotado pela Agênci</w:t>
      </w:r>
      <w:r w:rsidR="0040414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 Nacional de Vigilância Sanitá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ria/MS. 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em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02 (duas) vias (original para o processo e cópia para o</w:t>
      </w:r>
      <w:r w:rsidR="0040414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protocolo);</w:t>
      </w:r>
    </w:p>
    <w:p w:rsidR="0040414E" w:rsidRPr="004F4299" w:rsidRDefault="0040414E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Docume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nto 02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- 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Original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 comprovante de recolhimento e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 nome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da Agência Nacional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 Vigilânc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ia Sanitária/MS, quando for o caso;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Documento 03 </w:t>
      </w:r>
      <w:r w:rsidR="0040414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-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Declaração indicando o enquadramento do porte da</w:t>
      </w:r>
      <w:r w:rsidR="0040414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empre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sa conforme Resolução </w:t>
      </w:r>
      <w:r w:rsidR="0040414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237/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99</w:t>
      </w:r>
      <w:r w:rsidR="0040414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 217</w:t>
      </w:r>
      <w:r w:rsidR="0040414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/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99 ou suas atualizações,</w:t>
      </w:r>
      <w:r w:rsidR="0040414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quando for o caso;</w:t>
      </w:r>
    </w:p>
    <w:p w:rsidR="0040414E" w:rsidRPr="004F4299" w:rsidRDefault="0040414E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Documento 04 – Justificativa da substituição ou inclusão da proposta.</w:t>
      </w:r>
    </w:p>
    <w:p w:rsidR="004A45CB" w:rsidRPr="004F4299" w:rsidRDefault="0040414E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OBS: Caso 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 embalagem proposta seja em substitui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ção a anteriormente aprovada, a empresa deverá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juntar pedido de cancelamento da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mesma.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Documento 05- Termo de Responsabilidade confo</w:t>
      </w:r>
      <w:r w:rsidR="0040414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rme Anexo XXI des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</w:t>
      </w:r>
      <w:r w:rsidR="0040414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Resolução, devidamente preenchido de acordo com o declarado</w:t>
      </w:r>
      <w:r w:rsidR="0040414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n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os </w:t>
      </w:r>
      <w:r w:rsidR="0040414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campos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08</w:t>
      </w:r>
      <w:r w:rsidR="0040414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18 do FP, indicando </w:t>
      </w:r>
      <w:r w:rsidR="0040414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todas as tonalidades do produto, quando for o caso;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Documento 06 </w:t>
      </w:r>
      <w:r w:rsidR="0040414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 Dados Gerai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 da Empresa, atualizados:</w:t>
      </w:r>
    </w:p>
    <w:p w:rsidR="004A45CB" w:rsidRPr="004F4299" w:rsidRDefault="0040414E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a) 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ndereço completo, inclusive CEP;</w:t>
      </w:r>
    </w:p>
    <w:p w:rsidR="004A45CB" w:rsidRPr="004F4299" w:rsidRDefault="0040414E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b)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N.°</w:t>
      </w:r>
      <w:proofErr w:type="spellEnd"/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 telefone - fax. E-mail e nome dos responsáveis para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contato;</w:t>
      </w:r>
    </w:p>
    <w:p w:rsidR="004A45CB" w:rsidRPr="004F4299" w:rsidRDefault="0040414E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) Nome do procurador</w:t>
      </w:r>
      <w:proofErr w:type="gramStart"/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se for</w:t>
      </w:r>
      <w:proofErr w:type="gramEnd"/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o caso, e respectiva procuração.</w:t>
      </w:r>
    </w:p>
    <w:p w:rsidR="004A45CB" w:rsidRPr="004F4299" w:rsidRDefault="0040414E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D - 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ALTERAÇÃO DOS DIZERES DE ROTULAGEM (RÓTULO.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CARTUCHO, FOLHETO DE INSTRUÇÕES):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Documento 01 - Formulário de Petição - Cos</w:t>
      </w:r>
      <w:r w:rsidR="0040414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méti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cos, devidamente</w:t>
      </w:r>
      <w:r w:rsidR="0040414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preenchido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adotado pela Agência N</w:t>
      </w:r>
      <w:r w:rsidR="0040414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acional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 Vigilância Sanitária/MS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. 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em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02 (duas) vias (original para o processo e cópia para o</w:t>
      </w:r>
      <w:r w:rsidR="0040414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protocolo);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Documento 02 - Original do comprovante de recolhimento em nome</w:t>
      </w:r>
      <w:r w:rsidR="0040414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da </w:t>
      </w:r>
      <w:r w:rsidR="0040414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gên</w:t>
      </w:r>
      <w:r w:rsidR="0040414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ia Nacional de Vigilância Sanitária/M</w:t>
      </w:r>
      <w:r w:rsidR="0040414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S, quando for o caso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;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Documento 03 - Declaração indicando o enquadramento do porte da</w:t>
      </w:r>
      <w:r w:rsidR="00740A34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empresa, conforme Resolução 237</w:t>
      </w:r>
      <w:r w:rsidR="00740A34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/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99 e 217</w:t>
      </w:r>
      <w:r w:rsidR="00740A34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/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99 ou suas atualizações,</w:t>
      </w:r>
      <w:r w:rsidR="00740A34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quando for o caso;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Documento 04 </w:t>
      </w:r>
      <w:r w:rsidR="00740A34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 Cópia dos textos de rotulagem de todos os co</w:t>
      </w:r>
      <w:r w:rsidR="007A448A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mponentes</w:t>
      </w:r>
      <w:r w:rsidR="00740A34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 embalagem (rótulo, </w:t>
      </w:r>
      <w:r w:rsidR="007A448A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artuch</w:t>
      </w:r>
      <w:r w:rsidR="007A448A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folheto de instru</w:t>
      </w:r>
      <w:r w:rsidR="007A448A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ç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õ</w:t>
      </w:r>
      <w:r w:rsidR="007A448A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es), anteriormente a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provados pela Agência Nacional de Vigilância Sani</w:t>
      </w:r>
      <w:r w:rsidR="007A448A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tá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ria/MS;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 xml:space="preserve">Documento 05 - 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Novo, modelos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propostos de rotulage</w:t>
      </w:r>
      <w:r w:rsidR="007A448A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 de tod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os os</w:t>
      </w:r>
      <w:r w:rsidR="007A448A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componentes da embalagem</w:t>
      </w:r>
      <w:r w:rsidR="007A448A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(rót</w:t>
      </w:r>
      <w:r w:rsidR="007A448A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ul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o, cartucho, fo</w:t>
      </w:r>
      <w:r w:rsidR="007A448A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lheto de instruções)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</w:t>
      </w:r>
      <w:r w:rsidR="007A448A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datilografados em 02 (duas) vias, mencionando finalidade, modo de</w:t>
      </w:r>
      <w:r w:rsidR="007A448A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uso,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restrições e advertências de orde</w:t>
      </w:r>
      <w:r w:rsidR="007A448A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geral e específica, sempre</w:t>
      </w:r>
      <w:r w:rsidR="007A448A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atendendo aos requisito</w:t>
      </w:r>
      <w:r w:rsidR="007A448A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do Anexo VII desta Resolução, referente às</w:t>
      </w:r>
      <w:r w:rsidR="007A448A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Normas de Rotu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lage</w:t>
      </w:r>
      <w:r w:rsidR="007A448A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;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OBS. A empresa deve indicar cl</w:t>
      </w:r>
      <w:r w:rsidR="007A448A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aramente, em folha anexa, as alt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erações efetuadas.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Documento 06- Termo de Responsabilidade conforme Anexo XXI</w:t>
      </w:r>
      <w:r w:rsidR="007A448A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desta Resolução, devid</w:t>
      </w:r>
      <w:r w:rsidR="007A448A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amente preenchido de acordo com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o declarado</w:t>
      </w:r>
      <w:r w:rsidR="007A448A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nos campos 08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 </w:t>
      </w:r>
      <w:r w:rsidR="007A448A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18 do FP,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indicando todas as tonalidades do produto,</w:t>
      </w:r>
      <w:r w:rsidR="007A448A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quando for o caso;</w:t>
      </w:r>
    </w:p>
    <w:p w:rsidR="004A45CB" w:rsidRPr="004F4299" w:rsidRDefault="007A448A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Documen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to 07 - Dados Gerais da Empresa, atualizados: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a) Endereço completo, inclusive CEP;</w:t>
      </w:r>
    </w:p>
    <w:p w:rsidR="004A45CB" w:rsidRPr="004F4299" w:rsidRDefault="007A448A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b)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N.°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 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telefone ,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fax, E- mail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 nome dos responsáveis para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contato;</w:t>
      </w:r>
    </w:p>
    <w:p w:rsidR="004A45CB" w:rsidRPr="004F4299" w:rsidRDefault="007A448A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c)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Nome do procurador</w:t>
      </w:r>
      <w:proofErr w:type="gramStart"/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se for</w:t>
      </w:r>
      <w:proofErr w:type="gramEnd"/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o caso, e respectiva procuração.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</w:t>
      </w:r>
      <w:r w:rsidR="007A448A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-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M</w:t>
      </w:r>
      <w:r w:rsidR="007A448A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U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DANÇA DE NOME DO PROD</w:t>
      </w:r>
      <w:r w:rsidR="007A448A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U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TO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Documento 01 - Formulário de Petição - Cosméticos, devidamente</w:t>
      </w:r>
      <w:r w:rsidR="007A448A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preench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ido, adotado pela Agênci</w:t>
      </w:r>
      <w:r w:rsidR="007A448A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 Nacional de Vigilância Sanitá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ria/MS, em 02 (duas) vias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(original para o processo e cópia para o</w:t>
      </w:r>
      <w:r w:rsidR="007A448A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protocolo);</w:t>
      </w:r>
    </w:p>
    <w:p w:rsidR="004A45CB" w:rsidRPr="004F4299" w:rsidRDefault="009C2700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Docum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nto 02 -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Origi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nal do comprovante de recolhimento e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 nome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da Agência 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Nacional de Vigilância Sanitária/MS, quando for o ca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so;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Documento 03 - Declaração indicando o enquadramento do porte da</w:t>
      </w:r>
      <w:r w:rsidR="005961D9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empresa, co</w:t>
      </w:r>
      <w:r w:rsidR="005961D9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nforme Resolução 237/99 e 217/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99 ou suas atualizações,</w:t>
      </w:r>
      <w:r w:rsidR="005961D9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quando for o caso;</w:t>
      </w:r>
    </w:p>
    <w:p w:rsidR="004A45CB" w:rsidRPr="004F4299" w:rsidRDefault="005961D9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Documento 04 - Declaração de nã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 comercialização do produto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;</w:t>
      </w:r>
    </w:p>
    <w:p w:rsidR="004A45CB" w:rsidRPr="004F4299" w:rsidRDefault="005961D9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Docume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nto 05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- 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Modelos de rotul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agem com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o novo nome, de todos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os componentes da embalagem </w:t>
      </w:r>
      <w:proofErr w:type="gramStart"/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( </w:t>
      </w:r>
      <w:proofErr w:type="gramEnd"/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ró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tulo, cartucho, folheto de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intruções</w:t>
      </w:r>
      <w:proofErr w:type="spellEnd"/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) datilografados em 02 (duas) vias.</w:t>
      </w:r>
    </w:p>
    <w:p w:rsidR="004A45CB" w:rsidRPr="004F4299" w:rsidRDefault="005961D9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OBS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. Esta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mudança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dar-se-á exclusivamente quanto ao nome do</w:t>
      </w:r>
      <w:r w:rsidR="008F05E4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</w:t>
      </w:r>
      <w:r w:rsidR="008F05E4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oduto, qualquer outra, implicará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ta</w:t>
      </w:r>
      <w:r w:rsidR="008F05E4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mbé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m, em u</w:t>
      </w:r>
      <w:r w:rsidR="008F05E4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ma petição de “Al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teraç</w:t>
      </w:r>
      <w:r w:rsidR="008F05E4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ã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 de Rotulagem</w:t>
      </w:r>
      <w:r w:rsidR="008F05E4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”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Documento 06 - Cópia dos text</w:t>
      </w:r>
      <w:r w:rsidR="008F05E4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os de rotulagem de todos os componentes da embalagem (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rótulo, cartucho, folheto de instruções),</w:t>
      </w:r>
      <w:r w:rsidR="008F05E4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anteriormente aprovados pel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 Ag</w:t>
      </w:r>
      <w:r w:rsidR="008F05E4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ência Nacional de Vigilância Sa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nit</w:t>
      </w:r>
      <w:r w:rsidR="008F05E4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á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ria</w:t>
      </w:r>
      <w:r w:rsidR="008F05E4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/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MS;</w:t>
      </w:r>
    </w:p>
    <w:p w:rsidR="004A45CB" w:rsidRPr="004F4299" w:rsidRDefault="008F05E4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Documento 07- Termo de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Responsabilidade conforme Anexo XXI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desta Resolução, devidamente preenchido de acordo com o declarado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n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os campos 08 e 18 do FP, indica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 todas as tonalidades do produto,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quando for o caso;</w:t>
      </w:r>
    </w:p>
    <w:p w:rsidR="004A45CB" w:rsidRPr="004F4299" w:rsidRDefault="008F05E4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Documento 0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8 - Dados Gerais da Empresa, atualizados.</w:t>
      </w:r>
    </w:p>
    <w:p w:rsidR="004A45CB" w:rsidRPr="004F4299" w:rsidRDefault="008F05E4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a)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ndereço completo, 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inclusive CEP.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</w:t>
      </w:r>
      <w:r w:rsidR="008F05E4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) Nº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</w:t>
      </w:r>
      <w:r w:rsidR="008F05E4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 telefone,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fax, E</w:t>
      </w:r>
      <w:r w:rsidR="008F05E4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-ma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il e nome dos responsáveis para</w:t>
      </w:r>
      <w:r w:rsidR="008F05E4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contato;</w:t>
      </w:r>
    </w:p>
    <w:p w:rsidR="004A45CB" w:rsidRPr="004F4299" w:rsidRDefault="00047320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) Nome do procurador</w:t>
      </w:r>
      <w:proofErr w:type="gramStart"/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se for</w:t>
      </w:r>
      <w:proofErr w:type="gramEnd"/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o caso, e respectiva procuração.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E- MUDANÇA DE N</w:t>
      </w:r>
      <w:r w:rsidR="00047320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OME DA (S) TONALIDADE(S) DO PRO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DUTO: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Dqettmento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01 - Formulário de Petição - Cosméticos, devidamente</w:t>
      </w:r>
      <w:r w:rsidR="000E0387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preenchido, adotado pela Agênci</w:t>
      </w:r>
      <w:r w:rsidR="000E0387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 Nacional de Vigilância Sanitá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ria/MS, em 02 (duas) vias (original para o processo e cópia para o</w:t>
      </w:r>
      <w:r w:rsidR="000E0387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protocolo);</w:t>
      </w:r>
    </w:p>
    <w:p w:rsidR="000E0387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Documento 02 Original da guia de recolhimento cm nome da Agência Nacional de Vigilância Sanitária/MS;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Documento 03 - Dec</w:t>
      </w:r>
      <w:r w:rsidR="000E0387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laração indicando o enquadramen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to do porte da</w:t>
      </w:r>
      <w:r w:rsidR="000E0387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empresa, conforme Resolução 237/99 e 217/99 ou sua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 atualizações,</w:t>
      </w:r>
      <w:r w:rsidR="000E0387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quando for o caso.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Documento 04 - Declaração de não comercialização da (s) tonalidade(s);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Documento 05 - Modelos de rotulagem, com o novo nome 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da(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a)</w:t>
      </w:r>
      <w:r w:rsidR="000E0387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tonalidade(s), de todos os compon</w:t>
      </w:r>
      <w:r w:rsidR="000E0387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entes da embalagem (rótulo, cart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ucho, folheto de instruções), datilografados em 02 (duas) vias;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OBS. Esta mudança dar-se-á exclusivamente quanto ao nome do</w:t>
      </w:r>
      <w:r w:rsidR="000E0387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produt</w:t>
      </w:r>
      <w:r w:rsidR="000E0387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o, qualquer outra implicará tam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bém em petição de 'Alteração</w:t>
      </w:r>
      <w:r w:rsidR="000E0387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 Rotulagem'.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Documento 06 Cópia dos textos de rotulagem de todos os com</w:t>
      </w:r>
      <w:r w:rsidR="000E0387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pon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ent</w:t>
      </w:r>
      <w:r w:rsidR="000E0387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 da embalagem (rótulo, cartucho, folheto de instruções), an</w:t>
      </w:r>
      <w:r w:rsidR="000E0387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teriorment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 aprovados pela Agên</w:t>
      </w:r>
      <w:r w:rsidR="000E0387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cia Nacional de Vigilância Sani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tária/MS;</w:t>
      </w:r>
    </w:p>
    <w:p w:rsidR="004A45CB" w:rsidRPr="004F4299" w:rsidRDefault="000E0387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Documento 07 - Term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 de Responsabilidade conforme Anexo XXI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desta Resolução, devid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amente preenchido de acordo com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o declarado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nos ca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mpos 08 e 18 do FP,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in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cluindo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todas as tonalidades do produto,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quando for o caso;</w:t>
      </w:r>
    </w:p>
    <w:p w:rsidR="004A45CB" w:rsidRPr="004F4299" w:rsidRDefault="000E0387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Documento 08 Dados Gerais da Em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esa</w:t>
      </w:r>
      <w:proofErr w:type="gramEnd"/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atualizados: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a) Endereço completo, inclusive CEP;</w:t>
      </w:r>
    </w:p>
    <w:p w:rsidR="004A45CB" w:rsidRPr="004F4299" w:rsidRDefault="000E0387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 xml:space="preserve">b)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N.°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 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telefone ,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fax, E-mai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 e nome dos responsáveis para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contato;</w:t>
      </w:r>
    </w:p>
    <w:p w:rsidR="004A45CB" w:rsidRPr="004F4299" w:rsidRDefault="000E0387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)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Nom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 do procurador</w:t>
      </w:r>
      <w:proofErr w:type="gramStart"/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se for</w:t>
      </w:r>
      <w:proofErr w:type="gramEnd"/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o caso, e respectiva procuração</w:t>
      </w:r>
      <w:r w:rsidR="004A45CB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0E0387" w:rsidRDefault="000E0387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32B2B" w:rsidRDefault="00332B2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32B2B" w:rsidRPr="004F4299" w:rsidRDefault="00332B2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A45CB" w:rsidRPr="004F4299" w:rsidRDefault="000E0387" w:rsidP="000E0387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ANEXO XI</w:t>
      </w:r>
    </w:p>
    <w:p w:rsidR="00BD2DDB" w:rsidRPr="004F4299" w:rsidRDefault="00BD2DDB" w:rsidP="000E0387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(Revogado pela Resolução – RDC nº 211</w:t>
      </w:r>
      <w:r w:rsidR="00FE32FF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,</w:t>
      </w:r>
      <w:r w:rsidRPr="004F429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14 de julho de 2005</w:t>
      </w:r>
      <w:proofErr w:type="gramStart"/>
      <w:r w:rsidRPr="004F429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)</w:t>
      </w:r>
      <w:proofErr w:type="gramEnd"/>
    </w:p>
    <w:p w:rsidR="004A45CB" w:rsidRPr="004F4299" w:rsidRDefault="004A45CB" w:rsidP="000E0387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REVALIDAÇÃO /RENOVAÇÃO DE REGISTRO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Docu</w:t>
      </w:r>
      <w:r w:rsidR="000E0387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mento 01 Formulário de Petição -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Cosméticos, devidamente</w:t>
      </w:r>
      <w:r w:rsidR="000E0387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preenchido, adotado pela Agênci</w:t>
      </w:r>
      <w:r w:rsidR="000E0387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 Nacional de Vigilância Sanitá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ria/MS, em 02 (d</w:t>
      </w:r>
      <w:r w:rsidR="000E0387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uas) visa (original para o pr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</w:t>
      </w:r>
      <w:r w:rsidR="000E0387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cesso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 cópia para o</w:t>
      </w:r>
      <w:r w:rsidR="000E0387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protocolo);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Documento 02 Original do comprovante de recolhimento em nome</w:t>
      </w:r>
      <w:r w:rsidR="000E0387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da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Agência Nacional de Vigilância Sanitária/MS</w:t>
      </w:r>
      <w:r w:rsidR="000E0387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;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Documento 03 - Declaração indicando o enquadramento do porte da</w:t>
      </w:r>
      <w:r w:rsidR="000E0387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empresa, conforme Re</w:t>
      </w:r>
      <w:r w:rsidR="000E0387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solução 237/99 e 217/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99 ou suas atualizações,</w:t>
      </w:r>
      <w:r w:rsidR="000E0387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quando for o caso;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Documento 04 - Cópia da Licença/Alvará de Funcionamento estadual</w:t>
      </w:r>
      <w:r w:rsidR="000E0387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ou municipal do an</w:t>
      </w:r>
      <w:r w:rsidR="000E0387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vigente, emitida pelos órgãos competentes de</w:t>
      </w:r>
      <w:r w:rsidR="000E0387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saú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de, ou documento equivalente caso a Licença/Alvará não tenha</w:t>
      </w:r>
      <w:r w:rsidR="000E0387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sido e</w:t>
      </w:r>
      <w:r w:rsidR="000E0387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itida.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Documento 05 - Cópia da publicação do registro do produto no</w:t>
      </w:r>
      <w:r w:rsidR="000E0387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DOU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.,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contemplando todas as tonalidades registradas, quando for o</w:t>
      </w:r>
      <w:r w:rsidR="000E0387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caso;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Documento 06 - Cópia do compro</w:t>
      </w:r>
      <w:r w:rsidR="000E0387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vante de comercialização do pro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duto (nota fiscal).</w:t>
      </w:r>
    </w:p>
    <w:p w:rsidR="004A45CB" w:rsidRPr="004F4299" w:rsidRDefault="000E0387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OB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S: Na nota fiscal o nome do pro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duto deverá ser facilmente iden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tificável, como sendo aquele publicado no DOU;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Documento 07 - Cópia da fórmula anteriormente apresentada (Dados</w:t>
      </w:r>
      <w:r w:rsidR="000E0387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Técnicos do produto ou seu equivalente);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 xml:space="preserve">Documento 08 - Cópia dos textos de rotulagem de todos os </w:t>
      </w:r>
      <w:r w:rsidR="000E0387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com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ponentes da embalagem (rótulo, cart</w:t>
      </w:r>
      <w:r w:rsidR="000E0387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ucho, folheto de instruções), an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teriormente aprovados pela Agên</w:t>
      </w:r>
      <w:r w:rsidR="000E0387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cia Nacional de Vigilância Sanitária/MS;</w:t>
      </w:r>
    </w:p>
    <w:p w:rsidR="004A45CB" w:rsidRPr="004F4299" w:rsidRDefault="000E0387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OBS: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Não serão aceitos modelos de rotulagem modificados (sem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prévia autorização), a não ser por adequação b legislação; se for do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interesse alguma modificação, a empr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esa deverá protocolar petição de “Alteração de Rotulagem”.</w:t>
      </w:r>
    </w:p>
    <w:p w:rsidR="004A45CB" w:rsidRPr="004F4299" w:rsidRDefault="000E0387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Documento 09 - 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Termo de Responsabilidade conforme Anexo XXI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esta Resolução, devidamente preenchido de acordo com o declarado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nos campos 08 e 18 do FP, indicando todas as tonalidades do produto,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quando for o caso;</w:t>
      </w:r>
    </w:p>
    <w:p w:rsidR="004A45CB" w:rsidRPr="004F4299" w:rsidRDefault="000E0387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Documento 10 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 Dados Gerais da Empresa, atualizados: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a)</w:t>
      </w:r>
      <w:r w:rsidR="000E0387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Endereço completo, inclusive CEP;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b)</w:t>
      </w:r>
      <w:r w:rsidR="000E0387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="000E0387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N.°</w:t>
      </w:r>
      <w:proofErr w:type="spellEnd"/>
      <w:r w:rsidR="000E0387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 </w:t>
      </w:r>
      <w:proofErr w:type="gramStart"/>
      <w:r w:rsidR="000E0387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telefone .</w:t>
      </w:r>
      <w:proofErr w:type="gramEnd"/>
      <w:r w:rsidR="000E0387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gramStart"/>
      <w:r w:rsidR="000E0387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fax</w:t>
      </w:r>
      <w:proofErr w:type="gramEnd"/>
      <w:r w:rsidR="000E0387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E- mai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 e nome dos responsáveis para</w:t>
      </w:r>
      <w:r w:rsidR="000E0387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contato;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e) Nome do procurador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se for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o caso, e respectiva procuração</w:t>
      </w: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E0387" w:rsidRPr="004F4299" w:rsidRDefault="000E0387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A45CB" w:rsidRPr="004F4299" w:rsidRDefault="004A45CB" w:rsidP="000E0387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ANEXO XII</w:t>
      </w:r>
    </w:p>
    <w:p w:rsidR="00BD2DDB" w:rsidRPr="004F4299" w:rsidRDefault="00BD2DDB" w:rsidP="000E0387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(Revogado pela Resolução – RDC nº 211</w:t>
      </w:r>
      <w:r w:rsidR="00FE32FF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,</w:t>
      </w:r>
      <w:r w:rsidRPr="004F429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14 de julho de 2005</w:t>
      </w:r>
      <w:proofErr w:type="gramStart"/>
      <w:r w:rsidRPr="004F429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)</w:t>
      </w:r>
      <w:proofErr w:type="gramEnd"/>
    </w:p>
    <w:p w:rsidR="004A45CB" w:rsidRPr="004F4299" w:rsidRDefault="004A45CB" w:rsidP="000E0387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CANCELAMENTO DO REGISTRO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Documento 01 - Formulário de Petição - Cosméticos, devidamente</w:t>
      </w:r>
      <w:r w:rsidR="000E0387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preenchido, adotado pela Agênci</w:t>
      </w:r>
      <w:r w:rsidR="000E0387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 Nacional de Vigilância Sanitá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ria/M</w:t>
      </w:r>
      <w:r w:rsidR="000E0387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em 02 (duas) vias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(original para o processo e cópia para o</w:t>
      </w:r>
      <w:r w:rsidR="000E0387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protocolo);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Documento 02 - Dados Gerais da Empresa, atualizados:</w:t>
      </w:r>
    </w:p>
    <w:p w:rsidR="000E0387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a) Endereço completo, inclusive CEP;</w:t>
      </w:r>
    </w:p>
    <w:p w:rsidR="004A45CB" w:rsidRPr="004F4299" w:rsidRDefault="000E0387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) </w:t>
      </w:r>
      <w:proofErr w:type="spellStart"/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N.°</w:t>
      </w:r>
      <w:proofErr w:type="spellEnd"/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 </w:t>
      </w:r>
      <w:proofErr w:type="gramStart"/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telefone ,</w:t>
      </w:r>
      <w:proofErr w:type="gramEnd"/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fax, E- ma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 e nome dos responsáveis para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contato;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e) Nome do procurador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se for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o caso, e respectiva procuração,</w:t>
      </w:r>
    </w:p>
    <w:p w:rsidR="000E0387" w:rsidRPr="004F4299" w:rsidRDefault="000E0387" w:rsidP="00BD2DDB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4A45CB" w:rsidRPr="004F4299" w:rsidRDefault="000E0387" w:rsidP="000E0387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NEXO X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III</w:t>
      </w:r>
    </w:p>
    <w:p w:rsidR="00BD2DDB" w:rsidRPr="004F4299" w:rsidRDefault="00BD2DDB" w:rsidP="000E0387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lastRenderedPageBreak/>
        <w:t>(Revogado pela Resolução – RDC nº 211</w:t>
      </w:r>
      <w:r w:rsidR="00FE32FF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,</w:t>
      </w:r>
      <w:r w:rsidRPr="004F429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14 de julho de 2005</w:t>
      </w:r>
      <w:proofErr w:type="gramStart"/>
      <w:r w:rsidRPr="004F429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)</w:t>
      </w:r>
      <w:proofErr w:type="gramEnd"/>
    </w:p>
    <w:p w:rsidR="004A45CB" w:rsidRPr="004F4299" w:rsidRDefault="004A45CB" w:rsidP="00266FB3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CANCELAMENTO DE TONALIDADE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Documento 01 - Formulário de Petição - Cosméticos, devidamente</w:t>
      </w:r>
      <w:r w:rsidR="00266FB3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preenchido, adotado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pela Agência Nacional</w:t>
      </w:r>
      <w:r w:rsidR="00266FB3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 Vigilância Sanitária/MS, em 02 (duas) v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ia (original para o processo e cópia para o</w:t>
      </w:r>
      <w:r w:rsidR="00266FB3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protocolo):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Documento 02 Dados Gerais da Empresa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atualizados: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a)</w:t>
      </w:r>
      <w:r w:rsidR="00266FB3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Endereço completo, inclusive CEP;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b)</w:t>
      </w:r>
      <w:r w:rsidR="00266FB3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N.°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 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telefone ,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fax, E-ma</w:t>
      </w:r>
      <w:r w:rsidR="00266FB3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 e nome dos responsáveis para</w:t>
      </w:r>
      <w:r w:rsidR="00266FB3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contato:</w:t>
      </w:r>
    </w:p>
    <w:p w:rsidR="004A45CB" w:rsidRPr="004F4299" w:rsidRDefault="00266FB3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) Nome do procurador</w:t>
      </w:r>
      <w:proofErr w:type="gramStart"/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se for</w:t>
      </w:r>
      <w:proofErr w:type="gramEnd"/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o caso, e respectiva procuração</w:t>
      </w:r>
      <w:r w:rsidR="004A45CB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66FB3" w:rsidRDefault="00266FB3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32B2B" w:rsidRDefault="00332B2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32B2B" w:rsidRPr="004F4299" w:rsidRDefault="00332B2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A45CB" w:rsidRPr="004F4299" w:rsidRDefault="004A45CB" w:rsidP="00266FB3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ANEXO XIV</w:t>
      </w:r>
    </w:p>
    <w:p w:rsidR="00BD2DDB" w:rsidRPr="004F4299" w:rsidRDefault="00BD2DDB" w:rsidP="00BD2DDB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(Revogado pela Resolução – RDC nº 211</w:t>
      </w:r>
      <w:r w:rsidR="00FE32FF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,</w:t>
      </w:r>
      <w:r w:rsidRPr="004F429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14 de julho de 2005</w:t>
      </w:r>
      <w:proofErr w:type="gramStart"/>
      <w:r w:rsidRPr="004F429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)</w:t>
      </w:r>
      <w:proofErr w:type="gramEnd"/>
    </w:p>
    <w:p w:rsidR="004A45CB" w:rsidRPr="004F4299" w:rsidRDefault="004A45CB" w:rsidP="00266FB3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CERTIFICADO DE LIVRE COMERCIALIZAÇÃO OU</w:t>
      </w:r>
      <w:r w:rsidR="00266FB3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CERTIDÃO DE PRODUTO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Documento 01 - Formulário de Petição - Cosméticos, devidamente</w:t>
      </w:r>
      <w:r w:rsidR="00266FB3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preenchido, adotado pela Agência Nacional de Vigilânc</w:t>
      </w:r>
      <w:r w:rsidR="00266FB3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ia Sanitá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ria/MS, </w:t>
      </w:r>
      <w:r w:rsidR="00266FB3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 02 (duas) vias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(original para o processo e cópia para o</w:t>
      </w:r>
      <w:r w:rsidR="00266FB3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protocolo);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Documento 02 Requerimento contendo justificativa do pedido.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Documento 03 - Original do comprovante de recolhimento cm nome</w:t>
      </w:r>
      <w:r w:rsidR="00266FB3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da Agência Nacional de Vigilância Sanitária</w:t>
      </w:r>
      <w:r w:rsidR="00266FB3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/MS, quando for o caso;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Documento 04 Declaração indicando o enquadramento do porte da</w:t>
      </w:r>
      <w:r w:rsidR="00266FB3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</w:t>
      </w:r>
      <w:r w:rsidR="00266FB3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mpresa, confortos Resolução 237/99 e 217/99 ou suas atualizações,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quando for o caso.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Documento 05 - Cópia da publicação do registro do produto no DOU,</w:t>
      </w:r>
      <w:r w:rsidR="00266FB3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contemplando todas as tonalida</w:t>
      </w:r>
      <w:r w:rsidR="00266FB3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des registradas, quando for o caso;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Documento 06 Cópia da fórmula anteriormente apresentada (Dados</w:t>
      </w:r>
      <w:r w:rsidR="00266FB3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Técnicos do produto ou seu equivalente);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Documento 07 - Dados Gerais da Empresa, atualizados.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a)</w:t>
      </w:r>
      <w:r w:rsidR="00266FB3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Endereço completo. 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inclusive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CEP;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b)</w:t>
      </w:r>
      <w:r w:rsidR="00266FB3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N.°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 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telefone ,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fax, E- mail e nome dos responsáveis para</w:t>
      </w:r>
      <w:r w:rsidR="00266FB3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contato;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e) Nome do procurador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se for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o caso, e respectiva procuração</w:t>
      </w: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66FB3" w:rsidRPr="004F4299" w:rsidRDefault="00266FB3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A45CB" w:rsidRPr="004F4299" w:rsidRDefault="004A45CB" w:rsidP="00266FB3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ANEXO XV</w:t>
      </w:r>
    </w:p>
    <w:p w:rsidR="00BD2DDB" w:rsidRPr="004F4299" w:rsidRDefault="00BD2DDB" w:rsidP="00BD2DDB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(Revogado pela Resolução – RDC nº 211</w:t>
      </w:r>
      <w:r w:rsidR="00FE32FF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,</w:t>
      </w:r>
      <w:r w:rsidRPr="004F429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14 de julho de 2005</w:t>
      </w:r>
      <w:proofErr w:type="gramStart"/>
      <w:r w:rsidRPr="004F429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)</w:t>
      </w:r>
      <w:proofErr w:type="gramEnd"/>
    </w:p>
    <w:p w:rsidR="004A45CB" w:rsidRPr="004F4299" w:rsidRDefault="004A45CB" w:rsidP="00266FB3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RETIFICAÇÃO DE PUBLICAÇÃO DO REGISTRO OU DE</w:t>
      </w:r>
      <w:r w:rsidR="00266FB3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SUAS ALTERAÇÕES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Documento 01</w:t>
      </w:r>
      <w:r w:rsidR="00266FB3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- Formulário de Petição - Cosmét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icos, devidamente</w:t>
      </w:r>
      <w:r w:rsidR="00266FB3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preenchido, adotado pela Agênci</w:t>
      </w:r>
      <w:r w:rsidR="00266FB3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 Nacional de Vigilância Sanitá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ria/MS, em 02 (duas) vias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(original para o processo e cópia para o</w:t>
      </w:r>
      <w:r w:rsidR="00266FB3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protocolo);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Documento 02 - Cópia do formulário de petição de registro ou da</w:t>
      </w:r>
      <w:r w:rsidR="00266FB3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alteração, protocolado</w:t>
      </w:r>
      <w:r w:rsidR="00266FB3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;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Documento 03 Cópia da publicação no Diário Oficial da União,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Documento 04 - Justificativa do pedido de retificação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Documento 05 - Dados Gerais da Empresa, atualizados: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a) Endereço completo. 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inclusive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CEP;</w:t>
      </w:r>
    </w:p>
    <w:p w:rsidR="004A45CB" w:rsidRPr="004F4299" w:rsidRDefault="00266FB3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b) 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N,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° de telefone , fax, E- mail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 nome doa responsáveis para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contato;</w:t>
      </w:r>
    </w:p>
    <w:p w:rsidR="004A45CB" w:rsidRPr="004F4299" w:rsidRDefault="00266FB3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) Nome do procurador, se for o caio, e respectiva procuração</w:t>
      </w:r>
      <w:r w:rsidR="004A45CB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E32FF" w:rsidRPr="004F4299" w:rsidRDefault="00FE32FF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A45CB" w:rsidRPr="004F4299" w:rsidRDefault="004A45CB" w:rsidP="00266FB3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ANEXO XVI</w:t>
      </w:r>
    </w:p>
    <w:p w:rsidR="004A45CB" w:rsidRPr="004F4299" w:rsidRDefault="004A45CB" w:rsidP="00266FB3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CESSÃO DE REGISTRO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Este procedimento somente será p</w:t>
      </w:r>
      <w:r w:rsidR="00266FB3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ermitido quando atendidas as se</w:t>
      </w: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guintes condições: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a)</w:t>
      </w:r>
      <w:r w:rsidR="00266FB3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As empresas, cedente e cessionária, deverão estar devidamente</w:t>
      </w:r>
      <w:r w:rsidR="00266FB3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habilitadas pela ANVS/MS;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b)</w:t>
      </w:r>
      <w:r w:rsidR="00266FB3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produtos, objeto de</w:t>
      </w: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Cessão de</w:t>
      </w:r>
      <w:r w:rsidR="00266FB3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Registro deverão estar com seu </w:t>
      </w: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registro no prazo de vigência publicado em D.O.U., não podendo</w:t>
      </w:r>
      <w:r w:rsidR="00266FB3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haver pedidos de alterações pendentes de publicação, sendo igualmente exigida prova de sua comercialização (Nota Fi</w:t>
      </w:r>
      <w:r w:rsidR="00266FB3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scal);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OBS.: Na Nota Fiscal o nome do produto deverá ser facilmente</w:t>
      </w:r>
      <w:r w:rsidR="00266FB3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identificável, conto sendo aquele publicado no DOU;</w:t>
      </w:r>
    </w:p>
    <w:p w:rsidR="004A45CB" w:rsidRPr="004F4299" w:rsidRDefault="00266FB3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c</w:t>
      </w:r>
      <w:r w:rsidR="004A45CB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) Na petição de cessão não serão</w:t>
      </w: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permitidas alterações no Regis</w:t>
      </w:r>
      <w:r w:rsidR="004A45CB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tro;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d) A empresa cessionária deverá comprovar que possui área para</w:t>
      </w:r>
      <w:r w:rsidR="00266FB3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produção dos produtos objetou da cessão;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Para tanto deverão ser apresentados os seguintes documentos: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Documento 01 - Formulário de Petição -</w:t>
      </w:r>
      <w:r w:rsidR="00266FB3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Cosméticos, devidamente</w:t>
      </w:r>
      <w:r w:rsidR="00266FB3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preenchido, adotado pela Agência</w:t>
      </w:r>
      <w:r w:rsidR="00266FB3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Nacional de Vigilância Sanitária/MS, e</w:t>
      </w: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m 02 (duas) vias</w:t>
      </w:r>
      <w:proofErr w:type="gramEnd"/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(original para o processo e cópia para o</w:t>
      </w:r>
      <w:r w:rsidR="00266FB3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protocolo);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Documento 02 -</w:t>
      </w:r>
      <w:r w:rsidR="00266FB3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Original do comprovante de recolhimento em nome</w:t>
      </w:r>
      <w:r w:rsidR="00266FB3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da Agência N</w:t>
      </w:r>
      <w:r w:rsidR="00266FB3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acional de Vigilância Sanitária/MS, quando for o ca</w:t>
      </w: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r w:rsidR="00266FB3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Documento 03 - D</w:t>
      </w:r>
      <w:r w:rsidR="00266FB3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eclaração indicando o enquadram</w:t>
      </w: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en</w:t>
      </w:r>
      <w:r w:rsidR="00266FB3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t</w:t>
      </w: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o do porte da</w:t>
      </w:r>
      <w:r w:rsidR="00266FB3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empresa, conforme Resolução 237/99 e 217/</w:t>
      </w: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99 ou suas atualizações,</w:t>
      </w:r>
      <w:r w:rsidR="00266FB3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quando for o caso.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Documento 05 - Cópia da Autorização de Funcionamento da Empresa</w:t>
      </w:r>
      <w:r w:rsidR="00266FB3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cessionária, emitida pela Secretaria </w:t>
      </w:r>
      <w:r w:rsidR="00266FB3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de Vigilância Sanitária ou Agên</w:t>
      </w: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cia Nacional de Vigilância Sanitári</w:t>
      </w:r>
      <w:r w:rsidR="00266FB3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a, ou cópia da publicação res</w:t>
      </w: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pectiva no </w:t>
      </w:r>
      <w:proofErr w:type="gramStart"/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D.O.</w:t>
      </w:r>
      <w:proofErr w:type="gramEnd"/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U,;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Documento 07 - Cópia da Licença/Alvará de Funcionamento estadual</w:t>
      </w:r>
      <w:r w:rsidR="00266FB3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municipal do ano vigente</w:t>
      </w: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266FB3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emitida pelos órgãos competentes de</w:t>
      </w:r>
      <w:r w:rsidR="00266FB3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saúde, os documento equivalente caso a Licença/Alvará não tenha</w:t>
      </w:r>
      <w:r w:rsidR="00266FB3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sido </w:t>
      </w:r>
      <w:proofErr w:type="gramStart"/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emitida</w:t>
      </w:r>
      <w:proofErr w:type="gramEnd"/>
    </w:p>
    <w:p w:rsidR="004A45CB" w:rsidRPr="004F4299" w:rsidRDefault="00266FB3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Documento </w:t>
      </w:r>
      <w:r w:rsidR="004A45CB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08</w:t>
      </w: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="004A45CB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Declaração de Cessão de Direitos, contendo a re</w:t>
      </w: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lação</w:t>
      </w:r>
      <w:r w:rsidR="004A45CB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dos produtos obj</w:t>
      </w: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etos da cessão, com os respectiv</w:t>
      </w:r>
      <w:r w:rsidR="004A45CB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os números de</w:t>
      </w: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4A45CB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processo, número e validade do registro, quando for o caso, com</w:t>
      </w: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4A45CB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registro em cartório;</w:t>
      </w:r>
    </w:p>
    <w:p w:rsidR="00266FB3" w:rsidRPr="004F4299" w:rsidRDefault="00266FB3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Documento </w:t>
      </w:r>
      <w:r w:rsidR="004A45CB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09 - Cópia da publi</w:t>
      </w: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cação</w:t>
      </w:r>
      <w:r w:rsidR="004A45CB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registro no Diário Oficial da</w:t>
      </w: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4A45CB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União, contemplando a última alteração do registro</w:t>
      </w: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Documento </w:t>
      </w:r>
      <w:r w:rsidR="00266FB3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10 </w:t>
      </w: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- Dizeres de Rotulagem de todos os componentes da</w:t>
      </w:r>
      <w:r w:rsidR="00266FB3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embalagem (rótulo, ca</w:t>
      </w:r>
      <w:r w:rsidR="00266FB3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rtucho, folheto de Instruções) e</w:t>
      </w: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m vigor, dos</w:t>
      </w:r>
      <w:r w:rsidR="00266FB3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produtos Objetos desta cessão com novo texto legal em 02 (duas) vias,</w:t>
      </w:r>
      <w:r w:rsidR="00266FB3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com mudança exclusivamente no nome do detentor ou titular do</w:t>
      </w:r>
      <w:r w:rsidR="00266FB3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regist</w:t>
      </w:r>
      <w:r w:rsidR="00266FB3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ro e respectivo endereço e CNPJ</w:t>
      </w: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Documento </w:t>
      </w:r>
      <w:r w:rsidR="00CC354E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11</w:t>
      </w: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Termo de Responsabilidade conforme Anexo XXI</w:t>
      </w:r>
      <w:r w:rsidR="00CC354E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desta Resolução, devidamente preenchido de acordo com o declarado</w:t>
      </w:r>
      <w:r w:rsidR="00CC354E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nos campos 08</w:t>
      </w:r>
      <w:r w:rsidR="00CC354E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e 18 do FP, indicando todas as tonalidades do produto,</w:t>
      </w:r>
      <w:r w:rsidR="00CC354E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quando for o caso;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Documento 12 - Dados Gerais da Empresa cessionária, atualizados: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a)</w:t>
      </w:r>
      <w:r w:rsidR="00CC354E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Endereço completo, inclusive CEP;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b)</w:t>
      </w:r>
      <w:r w:rsidR="00CC354E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N.°</w:t>
      </w:r>
      <w:proofErr w:type="spellEnd"/>
      <w:r w:rsidR="00CC354E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telefone, fax, E-mail e nome </w:t>
      </w:r>
      <w:proofErr w:type="gramStart"/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doo</w:t>
      </w:r>
      <w:proofErr w:type="gramEnd"/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</w:t>
      </w:r>
      <w:r w:rsidR="00CC354E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ponsáveis para con</w:t>
      </w: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tato;</w:t>
      </w:r>
    </w:p>
    <w:p w:rsidR="004A45CB" w:rsidRPr="004F4299" w:rsidRDefault="00CC354E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c</w:t>
      </w:r>
      <w:r w:rsidR="004A45CB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4A45CB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Nome do procurador</w:t>
      </w:r>
      <w:proofErr w:type="gramStart"/>
      <w:r w:rsidR="004A45CB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, se for</w:t>
      </w:r>
      <w:proofErr w:type="gramEnd"/>
      <w:r w:rsidR="004A45CB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caso, e respectiva procuração.</w:t>
      </w:r>
    </w:p>
    <w:p w:rsidR="00CC354E" w:rsidRPr="004F4299" w:rsidRDefault="00CC354E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A45CB" w:rsidRPr="004F4299" w:rsidRDefault="004A45CB" w:rsidP="00CC354E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ANEXO</w:t>
      </w:r>
      <w:r w:rsidR="00CC354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XVII</w:t>
      </w:r>
    </w:p>
    <w:p w:rsidR="00BD2DDB" w:rsidRPr="004F4299" w:rsidRDefault="00BD2DDB" w:rsidP="00CC354E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(Revogado pela Resolução – RDC nº 211</w:t>
      </w:r>
      <w:r w:rsidR="00FE32FF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,</w:t>
      </w:r>
      <w:r w:rsidRPr="004F429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14 de julho de 2005</w:t>
      </w:r>
      <w:proofErr w:type="gramStart"/>
      <w:r w:rsidRPr="004F429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)</w:t>
      </w:r>
      <w:proofErr w:type="gramEnd"/>
    </w:p>
    <w:p w:rsidR="004A45CB" w:rsidRPr="004F4299" w:rsidRDefault="004A45CB" w:rsidP="00CC354E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MUDANÇA DO LOCAL DE FABRICAÇÃO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) De Produto Importado para Fabricação Nacional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Documento 01 - Formulário de Petição - Cosméticos, devidamente</w:t>
      </w:r>
      <w:r w:rsidR="00CC354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preenchido, adotado pela Agênci</w:t>
      </w:r>
      <w:r w:rsidR="00CC354E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 Nacional de Vigilância Sanitá</w:t>
      </w:r>
      <w:r w:rsidR="0012201D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ria/MS, e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 02 (duas) vias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(original para o processo e cópia para o</w:t>
      </w:r>
      <w:r w:rsidR="0012201D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protocolo);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Documento 02 -</w:t>
      </w:r>
      <w:r w:rsidR="0012201D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Original do comprovante de recolhimento em nome</w:t>
      </w:r>
      <w:r w:rsidR="0012201D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da Agência Nacional de Vigilância Sanitária/MS, quando</w:t>
      </w:r>
      <w:r w:rsidR="0012201D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for o ca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so;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Documento 03</w:t>
      </w:r>
      <w:r w:rsidR="0012201D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Declaração indicando o enquadramento do porte da</w:t>
      </w:r>
      <w:r w:rsidR="0012201D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empresa, conforme Resolução </w:t>
      </w:r>
      <w:r w:rsidR="0012201D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237/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99</w:t>
      </w:r>
      <w:r w:rsidR="0012201D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 217</w:t>
      </w:r>
      <w:r w:rsidR="0012201D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/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99 ou suas atualizações,</w:t>
      </w:r>
      <w:r w:rsidR="0012201D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quando for o caso.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Documento 04 - Cópia da Aut</w:t>
      </w:r>
      <w:r w:rsidR="0012201D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orização de Funcionamento da Em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presa, emitida pela Secretaria de Vigilância Sanitária ou Agência</w:t>
      </w:r>
      <w:r w:rsidR="0012201D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Nacional de Vigilância Sanitária, ou cópia da publicação respectiva</w:t>
      </w:r>
      <w:r w:rsidR="0012201D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no DOU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.;</w:t>
      </w:r>
      <w:proofErr w:type="gramEnd"/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Documento 05</w:t>
      </w:r>
      <w:r w:rsidR="0012201D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</w:t>
      </w:r>
      <w:r w:rsidR="0012201D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Cópia da Licença/Alvará de Funcionamento estadual</w:t>
      </w:r>
      <w:r w:rsidR="0012201D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ou municipal do ano vigente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emitida pelos órgãos competentes de</w:t>
      </w:r>
      <w:r w:rsidR="0012201D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saúde, ou documento equivalente caso a Licença/Alvará não tenha</w:t>
      </w:r>
      <w:r w:rsidR="0012201D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sido emitida.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Documento 06 - Cópia dos textos de rotulagem, em português, de</w:t>
      </w:r>
      <w:r w:rsidR="0012201D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todo</w:t>
      </w:r>
      <w:r w:rsidR="0012201D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 os componentes da embalagem (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rótulo, cartucho, folheto de</w:t>
      </w:r>
      <w:r w:rsidR="0012201D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instruções), anteriormente aprovados pela Agência Nacional de Vigilância Sanitária/MS;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Documento 07 -</w:t>
      </w:r>
      <w:r w:rsidR="0012201D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Apresentação de texto de rotulagem de todos os</w:t>
      </w:r>
      <w:r w:rsidR="0012201D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componentes da embalagem (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rótulo, cartucho, folheto de instruções),</w:t>
      </w:r>
      <w:r w:rsidR="0012201D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datilografados em 02 (duas) vias, com adequação do testo legal, com</w:t>
      </w:r>
      <w:r w:rsidR="0012201D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mudança apenas no nome do fabricante, endereço, CNPJ;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Documento 08-</w:t>
      </w:r>
      <w:r w:rsidR="0012201D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Termo de Responsabilidade conforme Anexo XXI</w:t>
      </w:r>
      <w:r w:rsidR="0012201D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desta Resolução, devidamente preenchido de acordo com o declarado</w:t>
      </w:r>
      <w:r w:rsidR="0012201D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nos campos</w:t>
      </w:r>
      <w:r w:rsidR="0012201D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08</w:t>
      </w:r>
      <w:r w:rsidR="0012201D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</w:t>
      </w:r>
      <w:r w:rsidR="0012201D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18</w:t>
      </w:r>
      <w:r w:rsidR="0012201D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</w:t>
      </w:r>
      <w:r w:rsidR="0012201D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FP,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indicando todas as tonalidades do produto,</w:t>
      </w:r>
      <w:r w:rsidR="0012201D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quando for o caso;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Documento 09 - Dados Gerais da Empresa, atualizados: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a)</w:t>
      </w:r>
      <w:r w:rsidR="0012201D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Endereço completo, inclusive CEP;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b)</w:t>
      </w:r>
      <w:r w:rsidR="0012201D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N.°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 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telefone ,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fax, E- mail e nome dos responsáveis para</w:t>
      </w:r>
      <w:r w:rsidR="0012201D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contato;</w:t>
      </w:r>
    </w:p>
    <w:p w:rsidR="004A45CB" w:rsidRPr="004F4299" w:rsidRDefault="0012201D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) Nome do procurador</w:t>
      </w:r>
      <w:proofErr w:type="gramStart"/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se for</w:t>
      </w:r>
      <w:proofErr w:type="gramEnd"/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o caso, e respectiva procuração.</w:t>
      </w:r>
    </w:p>
    <w:p w:rsidR="0012201D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) De Fabricação Nacional para Produto Importado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Devem ser apresentados os documentos, 01, 02, 03, 04, 05, 06, 08 e</w:t>
      </w:r>
      <w:r w:rsidR="0012201D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09 referidos no item 1-</w:t>
      </w:r>
      <w:r w:rsidR="0012201D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Anexo</w:t>
      </w:r>
      <w:r w:rsidR="0012201D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XVII (De Produto Importado para</w:t>
      </w:r>
      <w:r w:rsidR="0012201D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Fabricação Nacional), bem como</w:t>
      </w:r>
      <w:r w:rsidR="0012201D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os documentos abaixo relaciona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dos:</w:t>
      </w:r>
    </w:p>
    <w:p w:rsidR="0012201D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a) Original ou cópia completa, o</w:t>
      </w:r>
      <w:r w:rsidR="0012201D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u em caso de impossibilidade in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dicação dos textos de todos os componentes constantes da embalagem</w:t>
      </w:r>
      <w:r w:rsidR="0012201D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original, rótulo, cartucho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folheto de instruções, acompanhada da</w:t>
      </w:r>
      <w:r w:rsidR="0012201D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tradução integral para o idioma português, quando for o caso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</w:t>
      </w:r>
      <w:proofErr w:type="gramEnd"/>
    </w:p>
    <w:p w:rsidR="0012201D" w:rsidRPr="004F4299" w:rsidRDefault="0012201D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b) Pr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opo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ta de rotulagem em português, a ser incorporada ao produto,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 fácil entendimento, com a finalidade de atender aos requisitou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estabelecidos pelo Anexo VII,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relativo às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Normas de Rotulagem desta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resolução, e demais atos pertinentes da Legislação Sanitária e pelo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Código de Defesa do Consumidor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;</w:t>
      </w:r>
    </w:p>
    <w:p w:rsidR="004A45CB" w:rsidRPr="004F4299" w:rsidRDefault="0012201D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) Original ou cópia autenticada em cartório, do Certificado de Venda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Livr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ou documento que comprove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 livre comercialização do produto no paí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s de origem, </w:t>
      </w:r>
      <w:proofErr w:type="spellStart"/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ularizado</w:t>
      </w:r>
      <w:proofErr w:type="spellEnd"/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 emitido pela autoridade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sanitário ou pelo órgão competente, e </w:t>
      </w:r>
      <w:proofErr w:type="spellStart"/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consularizado</w:t>
      </w:r>
      <w:proofErr w:type="spellEnd"/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;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d)</w:t>
      </w:r>
      <w:r w:rsidR="0012201D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Cópia autenticada da fórmula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qua</w:t>
      </w:r>
      <w:r w:rsidR="0012201D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</w:t>
      </w:r>
      <w:proofErr w:type="spellEnd"/>
      <w:r w:rsidR="0012201D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-quantitativa do produto, emi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tida pe</w:t>
      </w:r>
      <w:r w:rsidR="0012201D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lo fabricante, devidamente </w:t>
      </w:r>
      <w:proofErr w:type="spellStart"/>
      <w:r w:rsidR="0012201D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consu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larizada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se esta não estiver</w:t>
      </w:r>
      <w:r w:rsidR="0012201D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contemplada no item 'e' acima;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e)</w:t>
      </w:r>
      <w:r w:rsidR="0012201D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Declaração que os ingredientes da formulação do produto cumprem</w:t>
      </w:r>
      <w:r w:rsidR="0012201D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com o estabelecido na Legislação Brasileira</w:t>
      </w:r>
      <w:r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E32FF" w:rsidRDefault="00FE32FF" w:rsidP="008D1D1C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4A45CB" w:rsidRPr="004F4299" w:rsidRDefault="004A45CB" w:rsidP="008D1D1C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ANEXO</w:t>
      </w:r>
      <w:r w:rsidR="008D1D1C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XVIII</w:t>
      </w:r>
    </w:p>
    <w:p w:rsidR="00BD2DDB" w:rsidRPr="004F4299" w:rsidRDefault="00BD2DDB" w:rsidP="00BD2DDB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(Revogado pela Resolução – RDC nº 211</w:t>
      </w:r>
      <w:r w:rsidR="00FE32FF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,</w:t>
      </w:r>
      <w:r w:rsidRPr="004F429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14 de julho de 2005</w:t>
      </w:r>
      <w:proofErr w:type="gramStart"/>
      <w:r w:rsidRPr="004F429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)</w:t>
      </w:r>
      <w:proofErr w:type="gramEnd"/>
    </w:p>
    <w:p w:rsidR="004A45CB" w:rsidRPr="004F4299" w:rsidRDefault="008D1D1C" w:rsidP="008D1D1C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ALTERAÇ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Ã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</w:t>
      </w:r>
      <w:r w:rsidR="004A45CB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DO PRAZO DE VALIDADE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Documento 01 - Formulário de Petição - Cosméticos, devidamente</w:t>
      </w:r>
      <w:r w:rsidR="008D1D1C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preenchido, adotado pela Agênci</w:t>
      </w:r>
      <w:r w:rsidR="008D1D1C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 Nacional de Vigilância Sanitá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ria/MS, em 02</w:t>
      </w:r>
      <w:r w:rsidR="008D1D1C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(duas) vias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(original para o processo e cópia para o</w:t>
      </w:r>
      <w:r w:rsidR="008D1D1C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protocolo);</w:t>
      </w:r>
    </w:p>
    <w:p w:rsidR="008D1D1C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Documento 02</w:t>
      </w:r>
      <w:r w:rsidR="008D1D1C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- Justificativa téc</w:t>
      </w:r>
      <w:r w:rsidR="008D1D1C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nica, baseada no estudo de esta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bilidade do produto, para a mudança de prazo de validade;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Documento 03 - Termo de Responsabilidade conforme Anexo XXI</w:t>
      </w:r>
      <w:r w:rsidR="008D1D1C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desta Resolução, devidamente preenchido de acordo com o declarado</w:t>
      </w:r>
      <w:r w:rsidR="008D1D1C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nos campos 08 e 18</w:t>
      </w:r>
      <w:r w:rsidR="008D1D1C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</w:t>
      </w:r>
      <w:r w:rsidR="008D1D1C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FP</w:t>
      </w:r>
      <w:r w:rsidR="008D1D1C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,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indicando todas as tonalidades do produto,</w:t>
      </w:r>
      <w:r w:rsidR="008D1D1C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quando for o caso;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Documento 04 - Dados Gerais da Empresa, atualizados: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a)</w:t>
      </w:r>
      <w:r w:rsidR="008D1D1C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Endereço completo, inclusive CEP;</w:t>
      </w:r>
    </w:p>
    <w:p w:rsidR="004A45CB" w:rsidRPr="004F4299" w:rsidRDefault="004A45CB" w:rsidP="002E40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b)</w:t>
      </w:r>
      <w:r w:rsidR="008D1D1C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N.°</w:t>
      </w:r>
      <w:proofErr w:type="spell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8D1D1C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de </w:t>
      </w:r>
      <w:proofErr w:type="gramStart"/>
      <w:r w:rsidR="008D1D1C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telefone ,</w:t>
      </w:r>
      <w:proofErr w:type="gramEnd"/>
      <w:r w:rsidR="008D1D1C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fax, E- mail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 nome dos responsáveis para</w:t>
      </w:r>
      <w:r w:rsidR="008D1D1C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contato;</w:t>
      </w:r>
    </w:p>
    <w:p w:rsidR="00FE32FF" w:rsidRDefault="004A45CB" w:rsidP="00332B2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e) Nome do procurador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se for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o</w:t>
      </w:r>
      <w:r w:rsidR="006843E5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caso, e respectiva procuração</w:t>
      </w:r>
      <w:r w:rsidR="006843E5" w:rsidRPr="004F429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32B2B" w:rsidRDefault="00332B2B" w:rsidP="00332B2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32B2B" w:rsidRDefault="00332B2B" w:rsidP="00332B2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32B2B" w:rsidRDefault="00332B2B" w:rsidP="00332B2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32B2B" w:rsidRDefault="00332B2B" w:rsidP="00332B2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32B2B" w:rsidRPr="004F4299" w:rsidRDefault="00332B2B" w:rsidP="00332B2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843E5" w:rsidRPr="004F4299" w:rsidRDefault="006843E5" w:rsidP="006843E5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ANEXO XIX</w:t>
      </w:r>
    </w:p>
    <w:p w:rsidR="00BD2DDB" w:rsidRPr="004F4299" w:rsidRDefault="00BD2DDB" w:rsidP="006843E5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(Revogado pela Resolução – RDC nº 211</w:t>
      </w:r>
      <w:r w:rsidR="00FE32FF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,</w:t>
      </w:r>
      <w:r w:rsidRPr="004F429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14 de julho de 2005</w:t>
      </w:r>
      <w:proofErr w:type="gramStart"/>
      <w:r w:rsidRPr="004F429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)</w:t>
      </w:r>
      <w:proofErr w:type="gramEnd"/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3652"/>
        <w:gridCol w:w="670"/>
        <w:gridCol w:w="322"/>
        <w:gridCol w:w="284"/>
        <w:gridCol w:w="879"/>
        <w:gridCol w:w="2948"/>
      </w:tblGrid>
      <w:tr w:rsidR="00984F87" w:rsidRPr="00AD77A6" w:rsidTr="00BB378E">
        <w:tc>
          <w:tcPr>
            <w:tcW w:w="432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84F87" w:rsidRPr="00AD77A6" w:rsidRDefault="00984F87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AD77A6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>MINISTÉRIO DA SAÚDE</w:t>
            </w:r>
          </w:p>
          <w:p w:rsidR="00984F87" w:rsidRPr="00AD77A6" w:rsidRDefault="00984F87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AD77A6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AGÊNCIA NACIONAL DE VIGILÂNCIA </w:t>
            </w:r>
          </w:p>
        </w:tc>
        <w:tc>
          <w:tcPr>
            <w:tcW w:w="4433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984F87" w:rsidRPr="00AD77A6" w:rsidRDefault="00984F87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AD77A6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IDENTIFICAÇÃO DO DOCUMENTO (USO EXCLUSIVO DA ANVISA)</w:t>
            </w:r>
          </w:p>
        </w:tc>
      </w:tr>
      <w:tr w:rsidR="00984F87" w:rsidRPr="00AD77A6" w:rsidTr="00BB378E">
        <w:tc>
          <w:tcPr>
            <w:tcW w:w="432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F87" w:rsidRPr="00AD77A6" w:rsidRDefault="00984F87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AD77A6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SANITÁRIA</w:t>
            </w:r>
          </w:p>
          <w:p w:rsidR="00984F87" w:rsidRPr="00AD77A6" w:rsidRDefault="00984F87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AD77A6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DIRETORIA DE MEDICAMENTOS E PRODUTOS</w:t>
            </w:r>
          </w:p>
          <w:p w:rsidR="00984F87" w:rsidRPr="00AD77A6" w:rsidRDefault="00984F87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AD77A6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GERÊNCIA GERAL DE COSMÉTICOS</w:t>
            </w:r>
          </w:p>
          <w:p w:rsidR="00984F87" w:rsidRPr="00AD77A6" w:rsidRDefault="00984F87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proofErr w:type="gramStart"/>
            <w:r w:rsidRPr="00AD77A6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FORMULÁRIO DE PETIÇÃO – COSMÉTICOS</w:t>
            </w:r>
            <w:proofErr w:type="gramEnd"/>
          </w:p>
          <w:p w:rsidR="006101FD" w:rsidRPr="00AD77A6" w:rsidRDefault="006101FD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443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84F87" w:rsidRPr="00AD77A6" w:rsidRDefault="00984F87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984F87" w:rsidRPr="00AD77A6" w:rsidTr="00BB378E">
        <w:tc>
          <w:tcPr>
            <w:tcW w:w="4322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984F87" w:rsidRPr="00AD77A6" w:rsidRDefault="00984F87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AD77A6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Nº DO PROCESSO INICIAL – ANVISA</w:t>
            </w:r>
          </w:p>
          <w:p w:rsidR="00984F87" w:rsidRPr="00AD77A6" w:rsidRDefault="00984F87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AD77A6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|</w:t>
            </w:r>
            <w:proofErr w:type="gramStart"/>
            <w:r w:rsidRPr="00AD77A6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</w:t>
            </w:r>
            <w:proofErr w:type="gramEnd"/>
            <w:r w:rsidRPr="00AD77A6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| |__|__|__|__|__|__|__|__|__|__|__|__|__|__|__|</w:t>
            </w:r>
          </w:p>
          <w:p w:rsidR="006101FD" w:rsidRPr="00AD77A6" w:rsidRDefault="006101FD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443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F87" w:rsidRPr="00AD77A6" w:rsidRDefault="00984F87" w:rsidP="00984F8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984F87" w:rsidRPr="00AD77A6" w:rsidTr="00BB378E">
        <w:tc>
          <w:tcPr>
            <w:tcW w:w="3652" w:type="dxa"/>
          </w:tcPr>
          <w:p w:rsidR="00984F87" w:rsidRPr="00AD77A6" w:rsidRDefault="00984F87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AD77A6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EMPRESA DETENTORA</w:t>
            </w:r>
          </w:p>
          <w:p w:rsidR="00984F87" w:rsidRPr="00AD77A6" w:rsidRDefault="00984F87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AD77A6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|</w:t>
            </w:r>
            <w:proofErr w:type="gramStart"/>
            <w:r w:rsidRPr="00AD77A6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2</w:t>
            </w:r>
            <w:proofErr w:type="gramEnd"/>
            <w:r w:rsidRPr="00AD77A6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|</w:t>
            </w:r>
          </w:p>
        </w:tc>
        <w:tc>
          <w:tcPr>
            <w:tcW w:w="2155" w:type="dxa"/>
            <w:gridSpan w:val="4"/>
          </w:tcPr>
          <w:p w:rsidR="00984F87" w:rsidRPr="00AD77A6" w:rsidRDefault="00984F87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AD77A6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CNPJ</w:t>
            </w:r>
          </w:p>
        </w:tc>
        <w:tc>
          <w:tcPr>
            <w:tcW w:w="2948" w:type="dxa"/>
          </w:tcPr>
          <w:p w:rsidR="00984F87" w:rsidRPr="00AD77A6" w:rsidRDefault="00984F87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AD77A6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NÚMERO AUTORIZAÇÃO/CADASTRO</w:t>
            </w:r>
          </w:p>
          <w:p w:rsidR="00984F87" w:rsidRPr="00AD77A6" w:rsidRDefault="00984F87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AD77A6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|</w:t>
            </w:r>
            <w:proofErr w:type="gramStart"/>
            <w:r w:rsidRPr="00AD77A6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3</w:t>
            </w:r>
            <w:proofErr w:type="gramEnd"/>
            <w:r w:rsidRPr="00AD77A6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| |__|__|__|__|__|__|__|</w:t>
            </w:r>
          </w:p>
          <w:p w:rsidR="006101FD" w:rsidRPr="00AD77A6" w:rsidRDefault="006101FD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984F87" w:rsidRPr="00AD77A6" w:rsidTr="00BB378E">
        <w:tc>
          <w:tcPr>
            <w:tcW w:w="3652" w:type="dxa"/>
          </w:tcPr>
          <w:p w:rsidR="00984F87" w:rsidRPr="00AD77A6" w:rsidRDefault="00984F87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AD77A6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CEDENTE (CONF DOC DE CESSÃO LEGAL, VÁLIDO E ACABADO EM PODER DA ANVISA</w:t>
            </w:r>
            <w:proofErr w:type="gramStart"/>
            <w:r w:rsidRPr="00AD77A6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  <w:proofErr w:type="gramEnd"/>
          </w:p>
          <w:p w:rsidR="00984F87" w:rsidRPr="00AD77A6" w:rsidRDefault="00984F87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AD77A6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|</w:t>
            </w:r>
            <w:proofErr w:type="gramStart"/>
            <w:r w:rsidRPr="00AD77A6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4</w:t>
            </w:r>
            <w:proofErr w:type="gramEnd"/>
            <w:r w:rsidRPr="00AD77A6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|</w:t>
            </w:r>
          </w:p>
          <w:p w:rsidR="006101FD" w:rsidRPr="00AD77A6" w:rsidRDefault="006101FD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2155" w:type="dxa"/>
            <w:gridSpan w:val="4"/>
          </w:tcPr>
          <w:p w:rsidR="00984F87" w:rsidRPr="00AD77A6" w:rsidRDefault="00984F87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AD77A6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CNPJ</w:t>
            </w:r>
          </w:p>
        </w:tc>
        <w:tc>
          <w:tcPr>
            <w:tcW w:w="2948" w:type="dxa"/>
          </w:tcPr>
          <w:p w:rsidR="00984F87" w:rsidRPr="00AD77A6" w:rsidRDefault="00984F87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AD77A6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NÚMERO AUTORIZAÇÃO/CADASTRO</w:t>
            </w:r>
          </w:p>
          <w:p w:rsidR="00984F87" w:rsidRPr="00AD77A6" w:rsidRDefault="00984F87" w:rsidP="00984F8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AD77A6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|</w:t>
            </w:r>
            <w:proofErr w:type="gramStart"/>
            <w:r w:rsidRPr="00AD77A6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5</w:t>
            </w:r>
            <w:proofErr w:type="gramEnd"/>
            <w:r w:rsidRPr="00AD77A6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| |__|__|__|__|__|__|__|</w:t>
            </w:r>
          </w:p>
        </w:tc>
      </w:tr>
      <w:tr w:rsidR="006101FD" w:rsidRPr="00AD77A6" w:rsidTr="00BB378E">
        <w:tc>
          <w:tcPr>
            <w:tcW w:w="8755" w:type="dxa"/>
            <w:gridSpan w:val="6"/>
          </w:tcPr>
          <w:p w:rsidR="006101FD" w:rsidRPr="00AD77A6" w:rsidRDefault="006101FD" w:rsidP="006101F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AD77A6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GRUPO DE PRODUTO                                                                           VENCIMENTO</w:t>
            </w:r>
          </w:p>
          <w:p w:rsidR="006101FD" w:rsidRPr="00AD77A6" w:rsidRDefault="006101FD" w:rsidP="006101F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AD77A6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|</w:t>
            </w:r>
            <w:proofErr w:type="gramStart"/>
            <w:r w:rsidRPr="00AD77A6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6</w:t>
            </w:r>
            <w:proofErr w:type="gramEnd"/>
            <w:r w:rsidRPr="00AD77A6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| |__|__|__|__|__|__|__|__|_______________________________|         |7| |__|__|__|__|</w:t>
            </w:r>
          </w:p>
          <w:p w:rsidR="006101FD" w:rsidRPr="00AD77A6" w:rsidRDefault="006101FD" w:rsidP="006101F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6101FD" w:rsidRPr="00AD77A6" w:rsidRDefault="006101FD" w:rsidP="006101F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AD77A6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NOME DO PRODUTO E MARCA</w:t>
            </w:r>
          </w:p>
          <w:p w:rsidR="006101FD" w:rsidRPr="00AD77A6" w:rsidRDefault="006101FD" w:rsidP="006101F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AD77A6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|__|__|__|__|__|__|__|__|__|__|__|__|__|__|__|__|__|__|__|__|__|__|__|__|__|__|__|__|__|__|__|__|__|__|</w:t>
            </w:r>
          </w:p>
          <w:p w:rsidR="006101FD" w:rsidRPr="00AD77A6" w:rsidRDefault="006101FD" w:rsidP="006101F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6101FD" w:rsidRPr="00AD77A6" w:rsidRDefault="006101FD" w:rsidP="006101F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AD77A6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|</w:t>
            </w:r>
            <w:proofErr w:type="gramStart"/>
            <w:r w:rsidRPr="00AD77A6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8</w:t>
            </w:r>
            <w:proofErr w:type="gramEnd"/>
            <w:r w:rsidRPr="00AD77A6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|__|__|__|__|__|__|__|__|__|__|__|__|__|__|__|__|__|__|__|__|__|__|</w:t>
            </w:r>
          </w:p>
          <w:p w:rsidR="006101FD" w:rsidRPr="00AD77A6" w:rsidRDefault="006101FD" w:rsidP="006101F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6101FD" w:rsidRPr="00AD77A6" w:rsidTr="00BB378E">
        <w:tc>
          <w:tcPr>
            <w:tcW w:w="8755" w:type="dxa"/>
            <w:gridSpan w:val="6"/>
            <w:tcBorders>
              <w:bottom w:val="single" w:sz="4" w:space="0" w:color="auto"/>
            </w:tcBorders>
          </w:tcPr>
          <w:p w:rsidR="006101FD" w:rsidRPr="00AD77A6" w:rsidRDefault="006101FD" w:rsidP="006101F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AD77A6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ASSUNTO DA PETIÇÃO</w:t>
            </w:r>
          </w:p>
          <w:p w:rsidR="006101FD" w:rsidRPr="00AD77A6" w:rsidRDefault="006101FD" w:rsidP="006101F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AD77A6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|</w:t>
            </w:r>
            <w:proofErr w:type="gramStart"/>
            <w:r w:rsidRPr="00AD77A6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9</w:t>
            </w:r>
            <w:proofErr w:type="gramEnd"/>
            <w:r w:rsidRPr="00AD77A6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| |__|__|__|__|_____________________________________________________________________|</w:t>
            </w:r>
          </w:p>
          <w:p w:rsidR="006101FD" w:rsidRPr="00AD77A6" w:rsidRDefault="006101FD" w:rsidP="006101F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6101FD" w:rsidRPr="00AD77A6" w:rsidTr="00BB378E">
        <w:tc>
          <w:tcPr>
            <w:tcW w:w="49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101FD" w:rsidRPr="00AD77A6" w:rsidRDefault="006101FD" w:rsidP="004F429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AD77A6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FABRICANTE</w:t>
            </w:r>
          </w:p>
          <w:p w:rsidR="006101FD" w:rsidRPr="00AD77A6" w:rsidRDefault="006101FD" w:rsidP="004F429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AD77A6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|10| |__|__|__|__|______________________________|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101FD" w:rsidRPr="00AD77A6" w:rsidRDefault="006101FD" w:rsidP="004F429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AD77A6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NÚMERO AUTORIZAÇÃO/CADASTRO</w:t>
            </w:r>
          </w:p>
          <w:p w:rsidR="006101FD" w:rsidRPr="00AD77A6" w:rsidRDefault="006101FD" w:rsidP="004F429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AD77A6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|11| |__|__|__|__|__|__|__|</w:t>
            </w:r>
          </w:p>
          <w:p w:rsidR="006101FD" w:rsidRPr="00AD77A6" w:rsidRDefault="006101FD" w:rsidP="004F429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6101FD" w:rsidRPr="00AD77A6" w:rsidTr="00BB378E">
        <w:tc>
          <w:tcPr>
            <w:tcW w:w="46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101FD" w:rsidRPr="00AD77A6" w:rsidRDefault="006101FD" w:rsidP="004F429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AD77A6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MUNICÍPIO DE FABRICAÇÃO</w:t>
            </w:r>
          </w:p>
          <w:p w:rsidR="006101FD" w:rsidRPr="00AD77A6" w:rsidRDefault="006101FD" w:rsidP="004F429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AD77A6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|12| |______________________________________</w:t>
            </w:r>
          </w:p>
          <w:p w:rsidR="006101FD" w:rsidRPr="00AD77A6" w:rsidRDefault="006101FD" w:rsidP="004F429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1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101FD" w:rsidRPr="00AD77A6" w:rsidRDefault="006101FD" w:rsidP="004F429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AD77A6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UF</w:t>
            </w:r>
          </w:p>
          <w:p w:rsidR="006101FD" w:rsidRPr="00AD77A6" w:rsidRDefault="006101FD" w:rsidP="004F429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AD77A6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|13| |__|__|</w:t>
            </w:r>
          </w:p>
        </w:tc>
        <w:tc>
          <w:tcPr>
            <w:tcW w:w="2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101FD" w:rsidRPr="00AD77A6" w:rsidRDefault="006101FD" w:rsidP="004F429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AD77A6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CÓDIGO MUNICÍPIO </w:t>
            </w:r>
          </w:p>
          <w:p w:rsidR="006101FD" w:rsidRPr="00AD77A6" w:rsidRDefault="006101FD" w:rsidP="006101F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AD77A6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|14| |__|__|__|__|__|__|__|</w:t>
            </w:r>
          </w:p>
        </w:tc>
      </w:tr>
      <w:tr w:rsidR="006101FD" w:rsidRPr="00AD77A6" w:rsidTr="00BB378E">
        <w:tc>
          <w:tcPr>
            <w:tcW w:w="8755" w:type="dxa"/>
            <w:gridSpan w:val="6"/>
            <w:tcBorders>
              <w:bottom w:val="single" w:sz="4" w:space="0" w:color="auto"/>
            </w:tcBorders>
          </w:tcPr>
          <w:p w:rsidR="006101FD" w:rsidRPr="00AD77A6" w:rsidRDefault="006101FD" w:rsidP="006101F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BB378E" w:rsidRPr="00AD77A6" w:rsidTr="00BB378E">
        <w:tc>
          <w:tcPr>
            <w:tcW w:w="8755" w:type="dxa"/>
            <w:gridSpan w:val="6"/>
            <w:tcBorders>
              <w:bottom w:val="single" w:sz="4" w:space="0" w:color="auto"/>
            </w:tcBorders>
          </w:tcPr>
          <w:p w:rsidR="00BB378E" w:rsidRPr="00AD77A6" w:rsidRDefault="00BB378E" w:rsidP="006101F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BB378E" w:rsidRPr="00AD77A6" w:rsidRDefault="00BB378E" w:rsidP="00BB378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AD77A6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NÚMERO DE REGISTRO                                                 |16| DESTINAÇÃO DO PRODUTO</w:t>
            </w:r>
          </w:p>
          <w:p w:rsidR="00BB378E" w:rsidRPr="00AD77A6" w:rsidRDefault="00BB378E" w:rsidP="00BB378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AD77A6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|15| |__|__|__|__|__|__|__|__|__|__|__|__|__|                       |__| PROFISSIONAL</w:t>
            </w:r>
            <w:proofErr w:type="gramStart"/>
            <w:r w:rsidRPr="00AD77A6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  </w:t>
            </w:r>
            <w:proofErr w:type="gramEnd"/>
            <w:r w:rsidRPr="00AD77A6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|__| COMERCIAL</w:t>
            </w:r>
          </w:p>
          <w:p w:rsidR="00BB378E" w:rsidRPr="00AD77A6" w:rsidRDefault="00BB378E" w:rsidP="00BB378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BB378E" w:rsidRPr="00AD77A6" w:rsidRDefault="00BB378E" w:rsidP="00BB378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AD77A6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PERÍODO DE VALIDADE DO PRODUTO</w:t>
            </w:r>
          </w:p>
          <w:p w:rsidR="00BB378E" w:rsidRPr="00AD77A6" w:rsidRDefault="00BB378E" w:rsidP="00BB378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AD77A6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|17| |_________|__|__|                   |__| DIAS OU     |__| MESES OU     |__| ANOS</w:t>
            </w:r>
          </w:p>
          <w:p w:rsidR="00BB378E" w:rsidRPr="00AD77A6" w:rsidRDefault="00BB378E" w:rsidP="00BB378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BB378E" w:rsidRPr="00AD77A6" w:rsidRDefault="00BB378E" w:rsidP="00BB378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AD77A6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NOME DA TONALIDADE (QUANDO FOR O CASO)                                                  TONALIDADE</w:t>
            </w:r>
          </w:p>
          <w:p w:rsidR="00BB378E" w:rsidRPr="00AD77A6" w:rsidRDefault="00BB378E" w:rsidP="00BB378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AD77A6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|18| |__|__|__|__|__|__|__|__|__|__|__|__|__|__|__|__|__|__|__|__|__|__|__|                       |19| |__|__|__|</w:t>
            </w:r>
          </w:p>
          <w:p w:rsidR="00BB378E" w:rsidRPr="00AD77A6" w:rsidRDefault="00BB378E" w:rsidP="00BB378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BB378E" w:rsidRPr="00AD77A6" w:rsidRDefault="00BB378E" w:rsidP="00BB378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AD77A6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APRESENTAÇÃO DO PRODUTO (EMB PRIMÁRIA + EMB SECUNDÁRIA)</w:t>
            </w:r>
          </w:p>
          <w:p w:rsidR="00BB378E" w:rsidRPr="00AD77A6" w:rsidRDefault="00BB378E" w:rsidP="00BB378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AD77A6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|20| |__|__|__|__|__|__|__|__|__|__|__|__|__|__|__|__|__|__|__|__|__|__|__|__|__|__|__|__|__|__|__|__|</w:t>
            </w:r>
          </w:p>
          <w:p w:rsidR="00BB378E" w:rsidRPr="00AD77A6" w:rsidRDefault="00BB378E" w:rsidP="00BB378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BB378E" w:rsidRPr="00AD77A6" w:rsidRDefault="00BB378E" w:rsidP="00BB378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AD77A6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|__|__|__|__|__|__|__|__|__|__|__|__|__|__|__|__|__|__|__|__|</w:t>
            </w:r>
          </w:p>
          <w:p w:rsidR="00BB378E" w:rsidRPr="00AD77A6" w:rsidRDefault="00BB378E" w:rsidP="00BB378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BB378E" w:rsidRPr="00AD77A6" w:rsidRDefault="00BB378E" w:rsidP="00BB378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AD77A6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FORMA FÍSICA</w:t>
            </w:r>
          </w:p>
          <w:p w:rsidR="00BB378E" w:rsidRPr="00AD77A6" w:rsidRDefault="00BB378E" w:rsidP="00BB378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AD77A6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>|21| |__|__|__|__|__|__|______________________________________________________________|</w:t>
            </w:r>
          </w:p>
          <w:p w:rsidR="00BB378E" w:rsidRPr="00AD77A6" w:rsidRDefault="00BB378E" w:rsidP="00BB378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BB378E" w:rsidRPr="00AD77A6" w:rsidRDefault="00BB378E" w:rsidP="00BB378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AD77A6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RESTRIÇÃO DE USO/VENDA                                             CUIDADOS DE CONSERVAÇÃO</w:t>
            </w:r>
          </w:p>
          <w:p w:rsidR="00BB378E" w:rsidRPr="00AD77A6" w:rsidRDefault="00BB378E" w:rsidP="00BB378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AD77A6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|22| |__|__|________________________________|                |23| |__|__|_______________________|</w:t>
            </w:r>
          </w:p>
          <w:p w:rsidR="00BB378E" w:rsidRPr="00AD77A6" w:rsidRDefault="00BB378E" w:rsidP="00BB378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BB378E" w:rsidRPr="00AD77A6" w:rsidRDefault="00BB378E" w:rsidP="00BB378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AD77A6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EMBALAGEM PRIMÁRIA                                                    EMBALAGEM SECUNDÁRIA</w:t>
            </w:r>
          </w:p>
          <w:p w:rsidR="00BB378E" w:rsidRPr="00AD77A6" w:rsidRDefault="00BB378E" w:rsidP="00BB378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AD77A6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|24| |__|__|__|__|__|__________________________|              |25| |__|__|__|_____________________|</w:t>
            </w:r>
          </w:p>
          <w:p w:rsidR="00BB378E" w:rsidRPr="00AD77A6" w:rsidRDefault="00BB378E" w:rsidP="00BB378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BB378E" w:rsidRPr="00AD77A6" w:rsidRDefault="00BB378E" w:rsidP="006101F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BB378E" w:rsidRPr="00AD77A6" w:rsidTr="00BB378E">
        <w:tc>
          <w:tcPr>
            <w:tcW w:w="4322" w:type="dxa"/>
            <w:gridSpan w:val="2"/>
          </w:tcPr>
          <w:p w:rsidR="00BB378E" w:rsidRPr="00AD77A6" w:rsidRDefault="00BB378E" w:rsidP="00BB378E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AD77A6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>REPRESENTANTE LEGAL (ASSINATURA E NOME)</w:t>
            </w:r>
          </w:p>
          <w:p w:rsidR="00BB378E" w:rsidRPr="00AD77A6" w:rsidRDefault="00BB378E" w:rsidP="00BB378E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BB378E" w:rsidRPr="00AD77A6" w:rsidRDefault="00BB378E" w:rsidP="00BB378E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BB378E" w:rsidRPr="00AD77A6" w:rsidRDefault="00BB378E" w:rsidP="00BB378E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BB378E" w:rsidRPr="00AD77A6" w:rsidRDefault="00BB378E" w:rsidP="00BB378E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  <w:p w:rsidR="00BB378E" w:rsidRPr="00AD77A6" w:rsidRDefault="00BB378E" w:rsidP="00BB378E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4433" w:type="dxa"/>
            <w:gridSpan w:val="4"/>
          </w:tcPr>
          <w:p w:rsidR="00BB378E" w:rsidRPr="00AD77A6" w:rsidRDefault="00BB378E" w:rsidP="00BB378E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AD77A6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RESPONSÁVEL TÉCNICO (ASSINATURA E NOME)</w:t>
            </w:r>
          </w:p>
        </w:tc>
      </w:tr>
    </w:tbl>
    <w:p w:rsidR="00FE32FF" w:rsidRPr="004F4299" w:rsidRDefault="00FE32FF" w:rsidP="00BB378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37A2B" w:rsidRPr="004F4299" w:rsidRDefault="00637A2B" w:rsidP="00637A2B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ANEXO XIX</w:t>
      </w:r>
    </w:p>
    <w:p w:rsidR="00BD2DDB" w:rsidRPr="004F4299" w:rsidRDefault="00BD2DDB" w:rsidP="00637A2B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(Revogado pela Resolução – RDC nº 211</w:t>
      </w:r>
      <w:r w:rsidR="00FE32FF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,</w:t>
      </w:r>
      <w:r w:rsidRPr="004F429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14 de julho de 2005</w:t>
      </w:r>
      <w:proofErr w:type="gramStart"/>
      <w:r w:rsidRPr="004F429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)</w:t>
      </w:r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637A2B" w:rsidRPr="00332B2B" w:rsidTr="00637A2B">
        <w:tc>
          <w:tcPr>
            <w:tcW w:w="8644" w:type="dxa"/>
          </w:tcPr>
          <w:p w:rsidR="00637A2B" w:rsidRPr="00332B2B" w:rsidRDefault="00637A2B" w:rsidP="006843E5">
            <w:pPr>
              <w:spacing w:before="300" w:after="300"/>
              <w:jc w:val="center"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USO EXCLUSIVO DA ANVISA/MS</w:t>
            </w:r>
          </w:p>
        </w:tc>
      </w:tr>
      <w:tr w:rsidR="00637A2B" w:rsidRPr="00332B2B" w:rsidTr="00637A2B">
        <w:tc>
          <w:tcPr>
            <w:tcW w:w="8644" w:type="dxa"/>
          </w:tcPr>
          <w:p w:rsidR="00637A2B" w:rsidRPr="00332B2B" w:rsidRDefault="00637A2B" w:rsidP="006843E5">
            <w:pPr>
              <w:spacing w:before="300" w:after="300"/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</w:p>
          <w:p w:rsidR="00637A2B" w:rsidRPr="00332B2B" w:rsidRDefault="00637A2B" w:rsidP="006843E5">
            <w:pPr>
              <w:spacing w:before="300" w:after="300"/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</w:p>
          <w:p w:rsidR="00637A2B" w:rsidRPr="00332B2B" w:rsidRDefault="00637A2B" w:rsidP="006843E5">
            <w:pPr>
              <w:spacing w:before="300" w:after="300"/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</w:p>
          <w:p w:rsidR="00637A2B" w:rsidRPr="00332B2B" w:rsidRDefault="00637A2B" w:rsidP="006843E5">
            <w:pPr>
              <w:spacing w:before="300" w:after="300"/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</w:p>
          <w:p w:rsidR="00637A2B" w:rsidRPr="00332B2B" w:rsidRDefault="00637A2B" w:rsidP="006843E5">
            <w:pPr>
              <w:spacing w:before="300" w:after="300"/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</w:p>
          <w:p w:rsidR="00637A2B" w:rsidRPr="00332B2B" w:rsidRDefault="00637A2B" w:rsidP="006843E5">
            <w:pPr>
              <w:spacing w:before="300" w:after="300"/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</w:p>
          <w:p w:rsidR="00637A2B" w:rsidRPr="00332B2B" w:rsidRDefault="00637A2B" w:rsidP="006843E5">
            <w:pPr>
              <w:spacing w:before="300" w:after="300"/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</w:p>
          <w:p w:rsidR="00637A2B" w:rsidRPr="00332B2B" w:rsidRDefault="00637A2B" w:rsidP="006843E5">
            <w:pPr>
              <w:spacing w:before="300" w:after="300"/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</w:p>
          <w:p w:rsidR="00637A2B" w:rsidRPr="00332B2B" w:rsidRDefault="00637A2B" w:rsidP="006843E5">
            <w:pPr>
              <w:spacing w:before="300" w:after="300"/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</w:p>
          <w:p w:rsidR="00637A2B" w:rsidRPr="00332B2B" w:rsidRDefault="00637A2B" w:rsidP="006843E5">
            <w:pPr>
              <w:spacing w:before="300" w:after="300"/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</w:p>
          <w:p w:rsidR="00637A2B" w:rsidRPr="00332B2B" w:rsidRDefault="00637A2B" w:rsidP="006843E5">
            <w:pPr>
              <w:spacing w:before="300" w:after="300"/>
              <w:jc w:val="center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</w:p>
          <w:p w:rsidR="00FE6026" w:rsidRPr="00332B2B" w:rsidRDefault="00FE6026" w:rsidP="00637A2B">
            <w:pPr>
              <w:spacing w:before="300" w:after="300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</w:p>
        </w:tc>
      </w:tr>
    </w:tbl>
    <w:p w:rsidR="00332B2B" w:rsidRDefault="00332B2B" w:rsidP="00AD77A6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FE6026" w:rsidRPr="004F4299" w:rsidRDefault="00FE6026" w:rsidP="00AD77A6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ANEXO XIX</w:t>
      </w:r>
    </w:p>
    <w:p w:rsidR="00BD2DDB" w:rsidRPr="004F4299" w:rsidRDefault="00BD2DDB" w:rsidP="00BD2DDB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(Revogado pela Resolução – RDC nº 211</w:t>
      </w:r>
      <w:r w:rsidR="00FE32FF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,</w:t>
      </w:r>
      <w:r w:rsidRPr="004F429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14 de julho de 2005</w:t>
      </w:r>
      <w:proofErr w:type="gramStart"/>
      <w:r w:rsidRPr="004F429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)</w:t>
      </w:r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1"/>
        <w:gridCol w:w="1842"/>
        <w:gridCol w:w="1756"/>
        <w:gridCol w:w="426"/>
        <w:gridCol w:w="850"/>
        <w:gridCol w:w="995"/>
        <w:gridCol w:w="1732"/>
      </w:tblGrid>
      <w:tr w:rsidR="00BB378E" w:rsidRPr="00332B2B" w:rsidTr="00642DD3">
        <w:tc>
          <w:tcPr>
            <w:tcW w:w="5070" w:type="dxa"/>
            <w:gridSpan w:val="4"/>
          </w:tcPr>
          <w:p w:rsidR="00BB378E" w:rsidRPr="00332B2B" w:rsidRDefault="00BB378E" w:rsidP="00BB378E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MINISTÉRIO DA SAÚDE</w:t>
            </w:r>
          </w:p>
          <w:p w:rsidR="00BB378E" w:rsidRPr="00332B2B" w:rsidRDefault="00BB378E" w:rsidP="00BB378E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AGÊNCIA NACIONAL DE VIGILÂNCIA SANITÁRIA</w:t>
            </w:r>
          </w:p>
          <w:p w:rsidR="00642DD3" w:rsidRPr="00332B2B" w:rsidRDefault="00642DD3" w:rsidP="00BB378E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DIRETORIA DE MEDICAMENTOS E PRODUTOS</w:t>
            </w:r>
          </w:p>
          <w:p w:rsidR="00642DD3" w:rsidRPr="00332B2B" w:rsidRDefault="00642DD3" w:rsidP="00BB378E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GERÊNCIA GERAL DE COSMÉTICOS</w:t>
            </w:r>
          </w:p>
          <w:p w:rsidR="00642DD3" w:rsidRPr="00332B2B" w:rsidRDefault="00642DD3" w:rsidP="00BB378E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DADOS TÉCNICOS DO PRODUTO</w:t>
            </w:r>
          </w:p>
        </w:tc>
        <w:tc>
          <w:tcPr>
            <w:tcW w:w="3577" w:type="dxa"/>
            <w:gridSpan w:val="3"/>
          </w:tcPr>
          <w:p w:rsidR="00642DD3" w:rsidRPr="00332B2B" w:rsidRDefault="00642DD3" w:rsidP="00642DD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BB378E" w:rsidRPr="00332B2B" w:rsidRDefault="00642DD3" w:rsidP="00642DD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FÓRMULA DO PRODUTO: FUNÇÃO E INSCRIÇÃO DOS COMPONENTES.</w:t>
            </w:r>
          </w:p>
        </w:tc>
      </w:tr>
      <w:tr w:rsidR="00642DD3" w:rsidRPr="00332B2B" w:rsidTr="00642DD3">
        <w:tc>
          <w:tcPr>
            <w:tcW w:w="8647" w:type="dxa"/>
            <w:gridSpan w:val="7"/>
          </w:tcPr>
          <w:p w:rsidR="00642DD3" w:rsidRPr="00332B2B" w:rsidRDefault="00642DD3" w:rsidP="00642DD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642DD3" w:rsidRPr="00332B2B" w:rsidTr="00642DD3">
        <w:tc>
          <w:tcPr>
            <w:tcW w:w="6915" w:type="dxa"/>
            <w:gridSpan w:val="6"/>
          </w:tcPr>
          <w:p w:rsidR="00642DD3" w:rsidRPr="00332B2B" w:rsidRDefault="00642DD3" w:rsidP="00642DD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|01| NOME DO PRODUTO</w:t>
            </w:r>
          </w:p>
          <w:p w:rsidR="00642DD3" w:rsidRPr="00332B2B" w:rsidRDefault="00642DD3" w:rsidP="00642DD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642DD3" w:rsidRPr="00332B2B" w:rsidRDefault="00642DD3" w:rsidP="00642DD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732" w:type="dxa"/>
          </w:tcPr>
          <w:p w:rsidR="00642DD3" w:rsidRPr="00332B2B" w:rsidRDefault="00642DD3" w:rsidP="00642DD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FOLHA ___/___</w:t>
            </w:r>
          </w:p>
        </w:tc>
      </w:tr>
      <w:tr w:rsidR="00642DD3" w:rsidRPr="00332B2B" w:rsidTr="00642DD3">
        <w:tc>
          <w:tcPr>
            <w:tcW w:w="1101" w:type="dxa"/>
          </w:tcPr>
          <w:p w:rsidR="00642DD3" w:rsidRPr="00332B2B" w:rsidRDefault="00642DD3" w:rsidP="004F429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|02| No APRES</w:t>
            </w:r>
          </w:p>
        </w:tc>
        <w:tc>
          <w:tcPr>
            <w:tcW w:w="1842" w:type="dxa"/>
          </w:tcPr>
          <w:p w:rsidR="00642DD3" w:rsidRPr="00332B2B" w:rsidRDefault="00642DD3" w:rsidP="004F429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|03| COMPONENTES DA FÓRMULA</w:t>
            </w:r>
          </w:p>
        </w:tc>
        <w:tc>
          <w:tcPr>
            <w:tcW w:w="1701" w:type="dxa"/>
          </w:tcPr>
          <w:p w:rsidR="00642DD3" w:rsidRPr="00332B2B" w:rsidRDefault="00642DD3" w:rsidP="004F429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|04| QUANTIDADE (CENTESIMAL)</w:t>
            </w:r>
          </w:p>
        </w:tc>
        <w:tc>
          <w:tcPr>
            <w:tcW w:w="1276" w:type="dxa"/>
            <w:gridSpan w:val="2"/>
          </w:tcPr>
          <w:p w:rsidR="00642DD3" w:rsidRPr="00332B2B" w:rsidRDefault="00642DD3" w:rsidP="004F429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|05| FUNÇÃO</w:t>
            </w:r>
          </w:p>
        </w:tc>
        <w:tc>
          <w:tcPr>
            <w:tcW w:w="2727" w:type="dxa"/>
            <w:gridSpan w:val="2"/>
          </w:tcPr>
          <w:p w:rsidR="00642DD3" w:rsidRPr="00332B2B" w:rsidRDefault="00642DD3" w:rsidP="004F429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|06| INSCRIÇÃO (REFERÊNCIAS)</w:t>
            </w:r>
          </w:p>
        </w:tc>
      </w:tr>
      <w:tr w:rsidR="00642DD3" w:rsidRPr="00332B2B" w:rsidTr="00642DD3">
        <w:tc>
          <w:tcPr>
            <w:tcW w:w="1101" w:type="dxa"/>
          </w:tcPr>
          <w:p w:rsidR="00642DD3" w:rsidRPr="00332B2B" w:rsidRDefault="00642DD3" w:rsidP="004F429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642DD3" w:rsidRPr="00332B2B" w:rsidRDefault="00642DD3" w:rsidP="004F429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642DD3" w:rsidRPr="00332B2B" w:rsidRDefault="00642DD3" w:rsidP="004F429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642DD3" w:rsidRPr="00332B2B" w:rsidRDefault="00642DD3" w:rsidP="004F429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642DD3" w:rsidRPr="00332B2B" w:rsidRDefault="00642DD3" w:rsidP="004F429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642DD3" w:rsidRPr="00332B2B" w:rsidRDefault="00642DD3" w:rsidP="004F429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642DD3" w:rsidRPr="00332B2B" w:rsidRDefault="00642DD3" w:rsidP="004F429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642DD3" w:rsidRPr="00332B2B" w:rsidRDefault="00642DD3" w:rsidP="004F429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642DD3" w:rsidRPr="00332B2B" w:rsidRDefault="00642DD3" w:rsidP="004F429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642DD3" w:rsidRPr="00332B2B" w:rsidRDefault="00642DD3" w:rsidP="004F429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642DD3" w:rsidRPr="00332B2B" w:rsidRDefault="00642DD3" w:rsidP="004F429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642DD3" w:rsidRPr="00332B2B" w:rsidRDefault="00642DD3" w:rsidP="004F429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642DD3" w:rsidRPr="00332B2B" w:rsidRDefault="00642DD3" w:rsidP="004F429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642DD3" w:rsidRPr="00332B2B" w:rsidRDefault="00642DD3" w:rsidP="004F429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642DD3" w:rsidRPr="00332B2B" w:rsidRDefault="00642DD3" w:rsidP="004F429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642DD3" w:rsidRPr="00332B2B" w:rsidRDefault="00642DD3" w:rsidP="004F429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642DD3" w:rsidRPr="00332B2B" w:rsidRDefault="00642DD3" w:rsidP="004F429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642DD3" w:rsidRPr="00332B2B" w:rsidRDefault="00642DD3" w:rsidP="004F429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642DD3" w:rsidRPr="00332B2B" w:rsidRDefault="00642DD3" w:rsidP="004F429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642DD3" w:rsidRPr="00332B2B" w:rsidRDefault="00642DD3" w:rsidP="004F429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642DD3" w:rsidRPr="00332B2B" w:rsidRDefault="00642DD3" w:rsidP="004F429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642DD3" w:rsidRPr="00332B2B" w:rsidRDefault="00642DD3" w:rsidP="004F429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642DD3" w:rsidRPr="00332B2B" w:rsidRDefault="00642DD3" w:rsidP="004F429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642DD3" w:rsidRPr="00332B2B" w:rsidRDefault="00642DD3" w:rsidP="004F429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642DD3" w:rsidRPr="00332B2B" w:rsidRDefault="00642DD3" w:rsidP="004F429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642DD3" w:rsidRPr="00332B2B" w:rsidRDefault="00642DD3" w:rsidP="004F429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642DD3" w:rsidRPr="00332B2B" w:rsidRDefault="00642DD3" w:rsidP="004F429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642DD3" w:rsidRPr="00332B2B" w:rsidRDefault="00642DD3" w:rsidP="004F429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642DD3" w:rsidRPr="00332B2B" w:rsidRDefault="00642DD3" w:rsidP="004F429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842" w:type="dxa"/>
          </w:tcPr>
          <w:p w:rsidR="00642DD3" w:rsidRPr="00332B2B" w:rsidRDefault="00642DD3" w:rsidP="004F429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701" w:type="dxa"/>
          </w:tcPr>
          <w:p w:rsidR="00642DD3" w:rsidRPr="00332B2B" w:rsidRDefault="00642DD3" w:rsidP="004F429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1276" w:type="dxa"/>
            <w:gridSpan w:val="2"/>
          </w:tcPr>
          <w:p w:rsidR="00642DD3" w:rsidRPr="00332B2B" w:rsidRDefault="00642DD3" w:rsidP="004F429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7" w:type="dxa"/>
            <w:gridSpan w:val="2"/>
          </w:tcPr>
          <w:p w:rsidR="00642DD3" w:rsidRPr="00332B2B" w:rsidRDefault="00642DD3" w:rsidP="004F429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</w:tr>
      <w:tr w:rsidR="00642DD3" w:rsidRPr="00332B2B" w:rsidTr="00642DD3">
        <w:tc>
          <w:tcPr>
            <w:tcW w:w="2943" w:type="dxa"/>
            <w:gridSpan w:val="2"/>
          </w:tcPr>
          <w:p w:rsidR="00642DD3" w:rsidRPr="00332B2B" w:rsidRDefault="00642DD3" w:rsidP="00642DD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>DATA     /      /</w:t>
            </w:r>
          </w:p>
          <w:p w:rsidR="00642DD3" w:rsidRPr="00332B2B" w:rsidRDefault="00642DD3" w:rsidP="00642DD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977" w:type="dxa"/>
            <w:gridSpan w:val="3"/>
          </w:tcPr>
          <w:p w:rsidR="00642DD3" w:rsidRPr="00332B2B" w:rsidRDefault="00642DD3" w:rsidP="00642DD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REPRESENTANTE LEGAL (ASSINATURA E NOME)</w:t>
            </w:r>
          </w:p>
          <w:p w:rsidR="00642DD3" w:rsidRPr="00332B2B" w:rsidRDefault="00642DD3" w:rsidP="00642DD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642DD3" w:rsidRPr="00332B2B" w:rsidRDefault="00642DD3" w:rsidP="00642DD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642DD3" w:rsidRPr="00332B2B" w:rsidRDefault="00642DD3" w:rsidP="00642DD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</w:tc>
        <w:tc>
          <w:tcPr>
            <w:tcW w:w="2727" w:type="dxa"/>
            <w:gridSpan w:val="2"/>
          </w:tcPr>
          <w:p w:rsidR="00642DD3" w:rsidRPr="00332B2B" w:rsidRDefault="00642DD3" w:rsidP="00642DD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RESPONSÁVEL TÉCNICO (ASSINATURA E NOME)</w:t>
            </w:r>
          </w:p>
        </w:tc>
      </w:tr>
    </w:tbl>
    <w:p w:rsidR="00AD77A6" w:rsidRPr="004F4299" w:rsidRDefault="00AD77A6" w:rsidP="00FE32F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E6026" w:rsidRPr="004F4299" w:rsidRDefault="00FE6026" w:rsidP="00FE6026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ANEXO XIX</w:t>
      </w:r>
    </w:p>
    <w:p w:rsidR="00BD2DDB" w:rsidRPr="004F4299" w:rsidRDefault="00BD2DDB" w:rsidP="00BD2DDB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(Revogado pela Resolução – RDC nº 211 de 14 de julho de 2005)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2127"/>
        <w:gridCol w:w="850"/>
        <w:gridCol w:w="992"/>
        <w:gridCol w:w="1735"/>
      </w:tblGrid>
      <w:tr w:rsidR="002720EB" w:rsidRPr="00332B2B" w:rsidTr="00BD2DDB">
        <w:tc>
          <w:tcPr>
            <w:tcW w:w="5070" w:type="dxa"/>
            <w:gridSpan w:val="2"/>
          </w:tcPr>
          <w:p w:rsidR="002720EB" w:rsidRPr="00332B2B" w:rsidRDefault="002720EB" w:rsidP="002720E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  <w:p w:rsidR="002720EB" w:rsidRPr="00332B2B" w:rsidRDefault="002720EB" w:rsidP="002720E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MINISTÉRIO DA SAÚDE</w:t>
            </w:r>
          </w:p>
          <w:p w:rsidR="002720EB" w:rsidRPr="00332B2B" w:rsidRDefault="002720EB" w:rsidP="002720E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AGÊNCIA NACIONAL DE VIGILÂNCIA SANITÁRIA</w:t>
            </w:r>
          </w:p>
          <w:p w:rsidR="002720EB" w:rsidRPr="00332B2B" w:rsidRDefault="002720EB" w:rsidP="002720E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DIRETORIA DE MEDICAMENTOS E PRODUTOS</w:t>
            </w:r>
          </w:p>
          <w:p w:rsidR="002720EB" w:rsidRPr="00332B2B" w:rsidRDefault="002720EB" w:rsidP="002720E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GERÊNCIA GERAL DE COSMÉTICOS</w:t>
            </w:r>
          </w:p>
          <w:p w:rsidR="002720EB" w:rsidRPr="00332B2B" w:rsidRDefault="002720EB" w:rsidP="002720E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DADOS COMPLEMENTARES DO PRODUTO</w:t>
            </w:r>
          </w:p>
        </w:tc>
        <w:tc>
          <w:tcPr>
            <w:tcW w:w="3577" w:type="dxa"/>
            <w:gridSpan w:val="3"/>
          </w:tcPr>
          <w:p w:rsidR="002720EB" w:rsidRPr="00332B2B" w:rsidRDefault="002720EB" w:rsidP="002720E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  <w:p w:rsidR="002720EB" w:rsidRPr="00332B2B" w:rsidRDefault="002720EB" w:rsidP="002720EB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I – MODO DE USAR</w:t>
            </w:r>
          </w:p>
          <w:p w:rsidR="002720EB" w:rsidRPr="00332B2B" w:rsidRDefault="002720EB" w:rsidP="002720EB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II – FINALIDADE</w:t>
            </w:r>
          </w:p>
          <w:p w:rsidR="002720EB" w:rsidRPr="00332B2B" w:rsidRDefault="002720EB" w:rsidP="002720EB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III – RESTRIÇÃO DE USO</w:t>
            </w:r>
          </w:p>
          <w:p w:rsidR="002720EB" w:rsidRPr="00332B2B" w:rsidRDefault="002720EB" w:rsidP="002720EB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IV – DADOS ANALÍTICOS (CQ) – PRODUTO ACABADO</w:t>
            </w:r>
          </w:p>
          <w:p w:rsidR="002720EB" w:rsidRPr="00332B2B" w:rsidRDefault="002720EB" w:rsidP="002720EB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</w:tc>
      </w:tr>
      <w:tr w:rsidR="002720EB" w:rsidRPr="00332B2B" w:rsidTr="00BD2DDB">
        <w:tc>
          <w:tcPr>
            <w:tcW w:w="6912" w:type="dxa"/>
            <w:gridSpan w:val="4"/>
          </w:tcPr>
          <w:p w:rsidR="002720EB" w:rsidRPr="00332B2B" w:rsidRDefault="002720EB" w:rsidP="002720EB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NOME DO PRODUTO:</w:t>
            </w:r>
          </w:p>
          <w:p w:rsidR="002720EB" w:rsidRPr="00332B2B" w:rsidRDefault="002720EB" w:rsidP="004F429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</w:tc>
        <w:tc>
          <w:tcPr>
            <w:tcW w:w="1735" w:type="dxa"/>
          </w:tcPr>
          <w:p w:rsidR="002720EB" w:rsidRPr="00332B2B" w:rsidRDefault="002720EB" w:rsidP="002720EB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FOLHA __/__</w:t>
            </w:r>
          </w:p>
        </w:tc>
      </w:tr>
      <w:tr w:rsidR="002720EB" w:rsidRPr="00332B2B" w:rsidTr="00BD2DDB">
        <w:tc>
          <w:tcPr>
            <w:tcW w:w="8647" w:type="dxa"/>
            <w:gridSpan w:val="5"/>
          </w:tcPr>
          <w:p w:rsidR="002720EB" w:rsidRPr="00332B2B" w:rsidRDefault="002720EB" w:rsidP="00FE6026">
            <w:pPr>
              <w:spacing w:before="300" w:after="300"/>
              <w:jc w:val="center"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  <w:p w:rsidR="002720EB" w:rsidRPr="00332B2B" w:rsidRDefault="002720EB" w:rsidP="00FE6026">
            <w:pPr>
              <w:spacing w:before="300" w:after="300"/>
              <w:jc w:val="center"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  <w:p w:rsidR="002720EB" w:rsidRPr="00332B2B" w:rsidRDefault="002720EB" w:rsidP="00FE6026">
            <w:pPr>
              <w:spacing w:before="300" w:after="300"/>
              <w:jc w:val="center"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  <w:p w:rsidR="002720EB" w:rsidRPr="00332B2B" w:rsidRDefault="002720EB" w:rsidP="00FE6026">
            <w:pPr>
              <w:spacing w:before="300" w:after="300"/>
              <w:jc w:val="center"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  <w:p w:rsidR="002720EB" w:rsidRPr="00332B2B" w:rsidRDefault="002720EB" w:rsidP="00FE6026">
            <w:pPr>
              <w:spacing w:before="300" w:after="300"/>
              <w:jc w:val="center"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  <w:p w:rsidR="002720EB" w:rsidRPr="00332B2B" w:rsidRDefault="002720EB" w:rsidP="00FE6026">
            <w:pPr>
              <w:spacing w:before="300" w:after="300"/>
              <w:jc w:val="center"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  <w:p w:rsidR="002720EB" w:rsidRPr="00332B2B" w:rsidRDefault="002720EB" w:rsidP="00FE6026">
            <w:pPr>
              <w:spacing w:before="300" w:after="300"/>
              <w:jc w:val="center"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  <w:p w:rsidR="002720EB" w:rsidRPr="00332B2B" w:rsidRDefault="002720EB" w:rsidP="00FE6026">
            <w:pPr>
              <w:spacing w:before="300" w:after="300"/>
              <w:jc w:val="center"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  <w:p w:rsidR="002720EB" w:rsidRPr="00332B2B" w:rsidRDefault="002720EB" w:rsidP="00FE6026">
            <w:pPr>
              <w:spacing w:before="300" w:after="300"/>
              <w:jc w:val="center"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  <w:p w:rsidR="002720EB" w:rsidRPr="00332B2B" w:rsidRDefault="002720EB" w:rsidP="00FE6026">
            <w:pPr>
              <w:spacing w:before="300" w:after="300"/>
              <w:jc w:val="center"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  <w:p w:rsidR="002720EB" w:rsidRPr="00332B2B" w:rsidRDefault="002720EB" w:rsidP="00FE6026">
            <w:pPr>
              <w:spacing w:before="300" w:after="300"/>
              <w:jc w:val="center"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  <w:p w:rsidR="002720EB" w:rsidRPr="00332B2B" w:rsidRDefault="002720EB" w:rsidP="00FE6026">
            <w:pPr>
              <w:spacing w:before="300" w:after="300"/>
              <w:jc w:val="center"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  <w:p w:rsidR="002720EB" w:rsidRPr="00332B2B" w:rsidRDefault="002720EB" w:rsidP="00FE6026">
            <w:pPr>
              <w:spacing w:before="300" w:after="300"/>
              <w:jc w:val="center"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  <w:p w:rsidR="002720EB" w:rsidRPr="00332B2B" w:rsidRDefault="002720EB" w:rsidP="00FE6026">
            <w:pPr>
              <w:spacing w:before="300" w:after="300"/>
              <w:jc w:val="center"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  <w:p w:rsidR="002720EB" w:rsidRPr="00332B2B" w:rsidRDefault="002720EB" w:rsidP="00FE6026">
            <w:pPr>
              <w:spacing w:before="300" w:after="300"/>
              <w:jc w:val="center"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  <w:p w:rsidR="002720EB" w:rsidRPr="00332B2B" w:rsidRDefault="002720EB" w:rsidP="002720EB">
            <w:pPr>
              <w:spacing w:before="300" w:after="300"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</w:tc>
      </w:tr>
      <w:tr w:rsidR="009E488F" w:rsidRPr="00332B2B" w:rsidTr="004F4299">
        <w:tc>
          <w:tcPr>
            <w:tcW w:w="2943" w:type="dxa"/>
          </w:tcPr>
          <w:p w:rsidR="009E488F" w:rsidRPr="00332B2B" w:rsidRDefault="009E488F" w:rsidP="004F429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lastRenderedPageBreak/>
              <w:t>DATA     /      /</w:t>
            </w:r>
          </w:p>
          <w:p w:rsidR="009E488F" w:rsidRPr="00332B2B" w:rsidRDefault="009E488F" w:rsidP="004F429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</w:tc>
        <w:tc>
          <w:tcPr>
            <w:tcW w:w="2977" w:type="dxa"/>
            <w:gridSpan w:val="2"/>
          </w:tcPr>
          <w:p w:rsidR="009E488F" w:rsidRPr="00332B2B" w:rsidRDefault="009E488F" w:rsidP="009E488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REPRESENTANTE LEGAL (ASSINATURA E NOME)</w:t>
            </w:r>
          </w:p>
          <w:p w:rsidR="009E488F" w:rsidRPr="00332B2B" w:rsidRDefault="009E488F" w:rsidP="004F429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  <w:p w:rsidR="009E488F" w:rsidRPr="00332B2B" w:rsidRDefault="009E488F" w:rsidP="004F429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  <w:p w:rsidR="009E488F" w:rsidRPr="00332B2B" w:rsidRDefault="009E488F" w:rsidP="004F429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</w:tc>
        <w:tc>
          <w:tcPr>
            <w:tcW w:w="2727" w:type="dxa"/>
            <w:gridSpan w:val="2"/>
          </w:tcPr>
          <w:p w:rsidR="009E488F" w:rsidRPr="00332B2B" w:rsidRDefault="009E488F" w:rsidP="004F4299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RESPONSÁVEL TÉCNICO (ASSINATURA E NOME)</w:t>
            </w:r>
          </w:p>
        </w:tc>
      </w:tr>
    </w:tbl>
    <w:p w:rsidR="00FE6026" w:rsidRPr="004F4299" w:rsidRDefault="00FE6026" w:rsidP="006843E5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FE6026" w:rsidRPr="004F4299" w:rsidRDefault="00FE6026" w:rsidP="006843E5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ORIENTAÇÃO PARA PREENCHIMENTO DO FORMULÁRIO DE PETIÇÃO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1"/>
        <w:gridCol w:w="6693"/>
      </w:tblGrid>
      <w:tr w:rsidR="00FE6026" w:rsidRPr="00332B2B" w:rsidTr="00FE6026">
        <w:tc>
          <w:tcPr>
            <w:tcW w:w="1951" w:type="dxa"/>
          </w:tcPr>
          <w:p w:rsidR="00FE6026" w:rsidRPr="00332B2B" w:rsidRDefault="00FE6026" w:rsidP="00FE602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CAMPO 01</w:t>
            </w:r>
          </w:p>
        </w:tc>
        <w:tc>
          <w:tcPr>
            <w:tcW w:w="6693" w:type="dxa"/>
          </w:tcPr>
          <w:p w:rsidR="00FE6026" w:rsidRPr="00332B2B" w:rsidRDefault="00FE6026" w:rsidP="00FE6026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Número de processo de ORIGEM fornecido pela ANVISA por ocasião do protocolo inicial do produto Campo preenchido apenas no caso de Alteração de Registro</w:t>
            </w:r>
          </w:p>
        </w:tc>
      </w:tr>
      <w:tr w:rsidR="00FE6026" w:rsidRPr="00332B2B" w:rsidTr="00FE6026">
        <w:tc>
          <w:tcPr>
            <w:tcW w:w="1951" w:type="dxa"/>
          </w:tcPr>
          <w:p w:rsidR="00FE6026" w:rsidRPr="00332B2B" w:rsidRDefault="00FE6026" w:rsidP="00FE602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CAMPO 02</w:t>
            </w:r>
          </w:p>
        </w:tc>
        <w:tc>
          <w:tcPr>
            <w:tcW w:w="6693" w:type="dxa"/>
          </w:tcPr>
          <w:p w:rsidR="00FE6026" w:rsidRPr="00332B2B" w:rsidRDefault="00FE6026" w:rsidP="00FE602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Inscrição da Razão Social da empresa que detém ou que pleiteia o registro ou alteração de registro e CNPJ</w:t>
            </w:r>
          </w:p>
        </w:tc>
      </w:tr>
      <w:tr w:rsidR="00FE6026" w:rsidRPr="00332B2B" w:rsidTr="00FE6026">
        <w:tc>
          <w:tcPr>
            <w:tcW w:w="1951" w:type="dxa"/>
          </w:tcPr>
          <w:p w:rsidR="00FE6026" w:rsidRPr="00332B2B" w:rsidRDefault="00FE6026" w:rsidP="00FE602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CAMPO 03</w:t>
            </w:r>
          </w:p>
        </w:tc>
        <w:tc>
          <w:tcPr>
            <w:tcW w:w="6693" w:type="dxa"/>
          </w:tcPr>
          <w:p w:rsidR="00FE6026" w:rsidRPr="00332B2B" w:rsidRDefault="00FE6026" w:rsidP="00FE602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Inscrição do número de autorização de funcionamento fornecida pela </w:t>
            </w:r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S.</w:t>
            </w:r>
            <w:proofErr w:type="gramEnd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VS. ou ANVISA precedido pelo dígito específico da área no caso 2 (dois), referente especificamente a cosméticos</w:t>
            </w:r>
          </w:p>
        </w:tc>
      </w:tr>
      <w:tr w:rsidR="00FE6026" w:rsidRPr="00332B2B" w:rsidTr="00FE6026">
        <w:tc>
          <w:tcPr>
            <w:tcW w:w="1951" w:type="dxa"/>
          </w:tcPr>
          <w:p w:rsidR="00FE6026" w:rsidRPr="00332B2B" w:rsidRDefault="00FE6026" w:rsidP="00FE602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CAMPO 04</w:t>
            </w:r>
          </w:p>
        </w:tc>
        <w:tc>
          <w:tcPr>
            <w:tcW w:w="6693" w:type="dxa"/>
          </w:tcPr>
          <w:p w:rsidR="00FE6026" w:rsidRPr="00332B2B" w:rsidRDefault="00FE6026" w:rsidP="00FE602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Inscrição da razão social do detentor do registro do produto (cedente). Preenchido exclusivamente no caso de Cessão de Registro.</w:t>
            </w:r>
          </w:p>
        </w:tc>
      </w:tr>
      <w:tr w:rsidR="00FE6026" w:rsidRPr="00332B2B" w:rsidTr="00FE6026">
        <w:tc>
          <w:tcPr>
            <w:tcW w:w="1951" w:type="dxa"/>
          </w:tcPr>
          <w:p w:rsidR="00FE6026" w:rsidRPr="00332B2B" w:rsidRDefault="00FE6026" w:rsidP="00FE602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CAMPO 05</w:t>
            </w:r>
          </w:p>
        </w:tc>
        <w:tc>
          <w:tcPr>
            <w:tcW w:w="6693" w:type="dxa"/>
          </w:tcPr>
          <w:p w:rsidR="00FE6026" w:rsidRPr="00332B2B" w:rsidRDefault="00672DAD" w:rsidP="00672DA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Inscrição do número de Autorização de Funcionamento do Cedente. Preenchido exclusivamente no caso de Cessão de Registro.</w:t>
            </w:r>
          </w:p>
        </w:tc>
      </w:tr>
      <w:tr w:rsidR="00672DAD" w:rsidRPr="00332B2B" w:rsidTr="00FE6026">
        <w:tc>
          <w:tcPr>
            <w:tcW w:w="1951" w:type="dxa"/>
          </w:tcPr>
          <w:p w:rsidR="00672DAD" w:rsidRPr="00332B2B" w:rsidRDefault="00672DAD" w:rsidP="00FE602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CAMPO 06</w:t>
            </w:r>
          </w:p>
        </w:tc>
        <w:tc>
          <w:tcPr>
            <w:tcW w:w="6693" w:type="dxa"/>
          </w:tcPr>
          <w:p w:rsidR="00672DAD" w:rsidRPr="00332B2B" w:rsidRDefault="00672DAD" w:rsidP="00672DA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Inscrição do código do grupo a que pertence o produto e sua correspondente descrição, conforme tabela de Grupo de Produto, Anexo </w:t>
            </w:r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XX</w:t>
            </w:r>
            <w:proofErr w:type="gramEnd"/>
          </w:p>
        </w:tc>
      </w:tr>
      <w:tr w:rsidR="00672DAD" w:rsidRPr="00332B2B" w:rsidTr="00FE6026">
        <w:tc>
          <w:tcPr>
            <w:tcW w:w="1951" w:type="dxa"/>
          </w:tcPr>
          <w:p w:rsidR="00672DAD" w:rsidRPr="00332B2B" w:rsidRDefault="00672DAD" w:rsidP="00FE602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CAMPO 07</w:t>
            </w:r>
          </w:p>
        </w:tc>
        <w:tc>
          <w:tcPr>
            <w:tcW w:w="6693" w:type="dxa"/>
          </w:tcPr>
          <w:p w:rsidR="00672DAD" w:rsidRPr="00332B2B" w:rsidRDefault="00672DAD" w:rsidP="00672DA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Inscrição do mês e ano do vencimento do registro do produto, de acordo com publicação no D.O.U. Campo preenchido apenas no caso de Alteração de Registro.</w:t>
            </w:r>
          </w:p>
        </w:tc>
      </w:tr>
      <w:tr w:rsidR="00672DAD" w:rsidRPr="00332B2B" w:rsidTr="00FE6026">
        <w:tc>
          <w:tcPr>
            <w:tcW w:w="1951" w:type="dxa"/>
          </w:tcPr>
          <w:p w:rsidR="00672DAD" w:rsidRPr="00332B2B" w:rsidRDefault="00672DAD" w:rsidP="00FE602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CAMPO 08</w:t>
            </w:r>
          </w:p>
        </w:tc>
        <w:tc>
          <w:tcPr>
            <w:tcW w:w="6693" w:type="dxa"/>
          </w:tcPr>
          <w:p w:rsidR="00672DAD" w:rsidRPr="00332B2B" w:rsidRDefault="00672DAD" w:rsidP="00672DA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Destinado </w:t>
            </w:r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a</w:t>
            </w:r>
            <w:proofErr w:type="gramEnd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colocação do nome do produto e grupo a que pertence (caso o mesmo não esteja implícito no nome) e marca</w:t>
            </w:r>
          </w:p>
        </w:tc>
      </w:tr>
      <w:tr w:rsidR="00672DAD" w:rsidRPr="00332B2B" w:rsidTr="00FE6026">
        <w:tc>
          <w:tcPr>
            <w:tcW w:w="1951" w:type="dxa"/>
          </w:tcPr>
          <w:p w:rsidR="00672DAD" w:rsidRPr="00332B2B" w:rsidRDefault="00672DAD" w:rsidP="00FE602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CAMPO 09</w:t>
            </w:r>
          </w:p>
        </w:tc>
        <w:tc>
          <w:tcPr>
            <w:tcW w:w="6693" w:type="dxa"/>
          </w:tcPr>
          <w:p w:rsidR="00672DAD" w:rsidRPr="00332B2B" w:rsidRDefault="00672DAD" w:rsidP="00672DA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Assunto da Petição, código e descrição conforme tabela de Assunto de Petição, Anexo </w:t>
            </w:r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XX</w:t>
            </w:r>
            <w:proofErr w:type="gramEnd"/>
          </w:p>
        </w:tc>
      </w:tr>
      <w:tr w:rsidR="00672DAD" w:rsidRPr="00332B2B" w:rsidTr="00FE6026">
        <w:tc>
          <w:tcPr>
            <w:tcW w:w="1951" w:type="dxa"/>
          </w:tcPr>
          <w:p w:rsidR="00672DAD" w:rsidRPr="00332B2B" w:rsidRDefault="00672DAD" w:rsidP="00FE602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CAMPO 10</w:t>
            </w:r>
          </w:p>
        </w:tc>
        <w:tc>
          <w:tcPr>
            <w:tcW w:w="6693" w:type="dxa"/>
          </w:tcPr>
          <w:p w:rsidR="00672DAD" w:rsidRPr="00332B2B" w:rsidRDefault="00672DAD" w:rsidP="00672DA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Inscrição da Razão Social do fabricante do produto. No caso de produtos importados </w:t>
            </w:r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colocar</w:t>
            </w:r>
            <w:proofErr w:type="gramEnd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neste campo o fabricante de origem.</w:t>
            </w:r>
          </w:p>
        </w:tc>
      </w:tr>
      <w:tr w:rsidR="00672DAD" w:rsidRPr="00332B2B" w:rsidTr="00FE6026">
        <w:tc>
          <w:tcPr>
            <w:tcW w:w="1951" w:type="dxa"/>
          </w:tcPr>
          <w:p w:rsidR="00672DAD" w:rsidRPr="00332B2B" w:rsidRDefault="00672DAD" w:rsidP="00FE602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CAMPO 11</w:t>
            </w:r>
          </w:p>
        </w:tc>
        <w:tc>
          <w:tcPr>
            <w:tcW w:w="6693" w:type="dxa"/>
          </w:tcPr>
          <w:p w:rsidR="00672DAD" w:rsidRPr="00332B2B" w:rsidRDefault="00672DAD" w:rsidP="00672DA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Inscrição do número de autorização de funcionamento da empresa </w:t>
            </w: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>fabricante. No caso de produto importado não preencher este campo.</w:t>
            </w:r>
          </w:p>
        </w:tc>
      </w:tr>
      <w:tr w:rsidR="00672DAD" w:rsidRPr="00332B2B" w:rsidTr="00FE6026">
        <w:tc>
          <w:tcPr>
            <w:tcW w:w="1951" w:type="dxa"/>
          </w:tcPr>
          <w:p w:rsidR="00672DAD" w:rsidRPr="00332B2B" w:rsidRDefault="00672DAD" w:rsidP="00FE602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>CAMPO 12</w:t>
            </w:r>
          </w:p>
        </w:tc>
        <w:tc>
          <w:tcPr>
            <w:tcW w:w="6693" w:type="dxa"/>
          </w:tcPr>
          <w:p w:rsidR="00672DAD" w:rsidRPr="00332B2B" w:rsidRDefault="00672DAD" w:rsidP="00672DA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Nome do município onde está instalado o fabricante. No caso de produtos importados </w:t>
            </w:r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colocar</w:t>
            </w:r>
            <w:proofErr w:type="gramEnd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a cidade e país de fabricação.</w:t>
            </w:r>
          </w:p>
        </w:tc>
      </w:tr>
      <w:tr w:rsidR="00672DAD" w:rsidRPr="00332B2B" w:rsidTr="00FE6026">
        <w:tc>
          <w:tcPr>
            <w:tcW w:w="1951" w:type="dxa"/>
          </w:tcPr>
          <w:p w:rsidR="00672DAD" w:rsidRPr="00332B2B" w:rsidRDefault="00672DAD" w:rsidP="00FE602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CAMPO 13</w:t>
            </w:r>
          </w:p>
        </w:tc>
        <w:tc>
          <w:tcPr>
            <w:tcW w:w="6693" w:type="dxa"/>
          </w:tcPr>
          <w:p w:rsidR="00672DAD" w:rsidRPr="00332B2B" w:rsidRDefault="00672DAD" w:rsidP="00672DA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Sigla de Unidade Federada onde está instalado o fabricante. No caso de produto importado não preencher esse campo.</w:t>
            </w:r>
          </w:p>
        </w:tc>
      </w:tr>
      <w:tr w:rsidR="00672DAD" w:rsidRPr="00332B2B" w:rsidTr="00FE6026">
        <w:tc>
          <w:tcPr>
            <w:tcW w:w="1951" w:type="dxa"/>
          </w:tcPr>
          <w:p w:rsidR="00672DAD" w:rsidRPr="00332B2B" w:rsidRDefault="00672DAD" w:rsidP="00FE602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CAMPO 14</w:t>
            </w:r>
          </w:p>
        </w:tc>
        <w:tc>
          <w:tcPr>
            <w:tcW w:w="6693" w:type="dxa"/>
          </w:tcPr>
          <w:p w:rsidR="00672DAD" w:rsidRPr="00332B2B" w:rsidRDefault="00672DAD" w:rsidP="00672DA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Código do município definido pelo M.S. conforme tabela específica (Tabela de Código de Município). No caso de produto importado não preencher esse campo.</w:t>
            </w:r>
          </w:p>
        </w:tc>
      </w:tr>
      <w:tr w:rsidR="00672DAD" w:rsidRPr="00332B2B" w:rsidTr="00FE6026">
        <w:tc>
          <w:tcPr>
            <w:tcW w:w="1951" w:type="dxa"/>
          </w:tcPr>
          <w:p w:rsidR="00672DAD" w:rsidRPr="00332B2B" w:rsidRDefault="00672DAD" w:rsidP="00FE602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CAMPO 15</w:t>
            </w:r>
          </w:p>
        </w:tc>
        <w:tc>
          <w:tcPr>
            <w:tcW w:w="6693" w:type="dxa"/>
          </w:tcPr>
          <w:p w:rsidR="00672DAD" w:rsidRPr="00332B2B" w:rsidRDefault="00672DAD" w:rsidP="00672DA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Inscrição do número de registro do produto no M.S vigente. Campo preenchido apenas no caso de Alteração de Registro.</w:t>
            </w:r>
          </w:p>
        </w:tc>
      </w:tr>
      <w:tr w:rsidR="00672DAD" w:rsidRPr="00332B2B" w:rsidTr="00FE6026">
        <w:tc>
          <w:tcPr>
            <w:tcW w:w="1951" w:type="dxa"/>
          </w:tcPr>
          <w:p w:rsidR="00672DAD" w:rsidRPr="00332B2B" w:rsidRDefault="00672DAD" w:rsidP="00FE602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CAMPO 16</w:t>
            </w:r>
          </w:p>
        </w:tc>
        <w:tc>
          <w:tcPr>
            <w:tcW w:w="6693" w:type="dxa"/>
          </w:tcPr>
          <w:p w:rsidR="00672DAD" w:rsidRPr="00332B2B" w:rsidRDefault="00672DAD" w:rsidP="00672DA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Assinalar o destino do produto.</w:t>
            </w:r>
          </w:p>
        </w:tc>
      </w:tr>
      <w:tr w:rsidR="00672DAD" w:rsidRPr="00332B2B" w:rsidTr="00FE6026">
        <w:tc>
          <w:tcPr>
            <w:tcW w:w="1951" w:type="dxa"/>
          </w:tcPr>
          <w:p w:rsidR="00672DAD" w:rsidRPr="00332B2B" w:rsidRDefault="00672DAD" w:rsidP="00FE602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CAMPO 17</w:t>
            </w:r>
          </w:p>
        </w:tc>
        <w:tc>
          <w:tcPr>
            <w:tcW w:w="6693" w:type="dxa"/>
          </w:tcPr>
          <w:p w:rsidR="00672DAD" w:rsidRPr="00332B2B" w:rsidRDefault="00672DAD" w:rsidP="00672DA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Destinado </w:t>
            </w:r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a</w:t>
            </w:r>
            <w:proofErr w:type="gramEnd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colocação do número de dias, meses ou anos de validade do produto. Marcar na</w:t>
            </w:r>
            <w:r w:rsidR="00BD29A1"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quadricula o tempo correspondente.</w:t>
            </w:r>
          </w:p>
        </w:tc>
      </w:tr>
      <w:tr w:rsidR="00BD29A1" w:rsidRPr="00332B2B" w:rsidTr="00FE6026">
        <w:tc>
          <w:tcPr>
            <w:tcW w:w="1951" w:type="dxa"/>
          </w:tcPr>
          <w:p w:rsidR="00BD29A1" w:rsidRPr="00332B2B" w:rsidRDefault="00BD29A1" w:rsidP="00FE602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CAMPO 18</w:t>
            </w:r>
          </w:p>
        </w:tc>
        <w:tc>
          <w:tcPr>
            <w:tcW w:w="6693" w:type="dxa"/>
          </w:tcPr>
          <w:p w:rsidR="00BD29A1" w:rsidRPr="00332B2B" w:rsidRDefault="00BD29A1" w:rsidP="00672DA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Destinado </w:t>
            </w:r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a</w:t>
            </w:r>
            <w:proofErr w:type="gramEnd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colocação do nome da tonalidade do produto. Somente nos casos de produtos para maquiagem, tingimento dos cabelos e esmaltes para unhas. Nos demais casos não preencher este campo.</w:t>
            </w:r>
          </w:p>
        </w:tc>
      </w:tr>
      <w:tr w:rsidR="00BD29A1" w:rsidRPr="00332B2B" w:rsidTr="00FE6026">
        <w:tc>
          <w:tcPr>
            <w:tcW w:w="1951" w:type="dxa"/>
          </w:tcPr>
          <w:p w:rsidR="00BD29A1" w:rsidRPr="00332B2B" w:rsidRDefault="00BD29A1" w:rsidP="00FE602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CAMPO 19</w:t>
            </w:r>
          </w:p>
        </w:tc>
        <w:tc>
          <w:tcPr>
            <w:tcW w:w="6693" w:type="dxa"/>
          </w:tcPr>
          <w:p w:rsidR="00BD29A1" w:rsidRPr="00332B2B" w:rsidRDefault="00BD29A1" w:rsidP="00672DA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Destinado a mencionar o numero de tonalidade do produto. Somente no caso de preenchimento do campo 18.</w:t>
            </w:r>
          </w:p>
        </w:tc>
      </w:tr>
      <w:tr w:rsidR="00BD29A1" w:rsidRPr="00332B2B" w:rsidTr="00FE6026">
        <w:tc>
          <w:tcPr>
            <w:tcW w:w="1951" w:type="dxa"/>
          </w:tcPr>
          <w:p w:rsidR="00BD29A1" w:rsidRPr="00332B2B" w:rsidRDefault="00BD29A1" w:rsidP="00FE602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CAMPO 20</w:t>
            </w:r>
          </w:p>
        </w:tc>
        <w:tc>
          <w:tcPr>
            <w:tcW w:w="6693" w:type="dxa"/>
          </w:tcPr>
          <w:p w:rsidR="00BD29A1" w:rsidRPr="00332B2B" w:rsidRDefault="00BD29A1" w:rsidP="00672DA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Destinado </w:t>
            </w:r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a</w:t>
            </w:r>
            <w:proofErr w:type="gramEnd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informação das características da embalagem primária, e embalagem secundária</w:t>
            </w:r>
          </w:p>
        </w:tc>
      </w:tr>
      <w:tr w:rsidR="00BD29A1" w:rsidRPr="00332B2B" w:rsidTr="00FE6026">
        <w:tc>
          <w:tcPr>
            <w:tcW w:w="1951" w:type="dxa"/>
          </w:tcPr>
          <w:p w:rsidR="00BD29A1" w:rsidRPr="00332B2B" w:rsidRDefault="00BD29A1" w:rsidP="00FE602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CAMPO 21</w:t>
            </w:r>
          </w:p>
        </w:tc>
        <w:tc>
          <w:tcPr>
            <w:tcW w:w="6693" w:type="dxa"/>
          </w:tcPr>
          <w:p w:rsidR="00BD29A1" w:rsidRPr="00332B2B" w:rsidRDefault="00BD29A1" w:rsidP="00672DA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Inscrição do código e sua correspondente descrição referente </w:t>
            </w:r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a</w:t>
            </w:r>
            <w:proofErr w:type="gramEnd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forma física do produto conforme tabela Forma Física, Anexo XX</w:t>
            </w:r>
          </w:p>
        </w:tc>
      </w:tr>
      <w:tr w:rsidR="00BD29A1" w:rsidRPr="00332B2B" w:rsidTr="00FE6026">
        <w:tc>
          <w:tcPr>
            <w:tcW w:w="1951" w:type="dxa"/>
          </w:tcPr>
          <w:p w:rsidR="00BD29A1" w:rsidRPr="00332B2B" w:rsidRDefault="00BD29A1" w:rsidP="00FE602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CAMPO 22</w:t>
            </w:r>
          </w:p>
        </w:tc>
        <w:tc>
          <w:tcPr>
            <w:tcW w:w="6693" w:type="dxa"/>
          </w:tcPr>
          <w:p w:rsidR="00BD29A1" w:rsidRPr="00332B2B" w:rsidRDefault="00BD29A1" w:rsidP="00672DA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Inscrição do código e sua correspondente descrição referente </w:t>
            </w:r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a</w:t>
            </w:r>
            <w:proofErr w:type="gramEnd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restrição de uso ou venda do produto conforme tabela de Restrições de Uso ou Venda, Anexo XX</w:t>
            </w:r>
          </w:p>
        </w:tc>
      </w:tr>
      <w:tr w:rsidR="00BD29A1" w:rsidRPr="00332B2B" w:rsidTr="00FE6026">
        <w:tc>
          <w:tcPr>
            <w:tcW w:w="1951" w:type="dxa"/>
          </w:tcPr>
          <w:p w:rsidR="00BD29A1" w:rsidRPr="00332B2B" w:rsidRDefault="00BD29A1" w:rsidP="00FE602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CAMPO 23</w:t>
            </w:r>
          </w:p>
        </w:tc>
        <w:tc>
          <w:tcPr>
            <w:tcW w:w="6693" w:type="dxa"/>
          </w:tcPr>
          <w:p w:rsidR="00BD29A1" w:rsidRPr="00332B2B" w:rsidRDefault="00BD29A1" w:rsidP="00672DA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Inscrição do código e sua correspondente descrição referente aos cuidados de conservação do produto conforme tabela de Cuidados de Conservação, Anexo </w:t>
            </w:r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XX</w:t>
            </w:r>
            <w:proofErr w:type="gramEnd"/>
          </w:p>
        </w:tc>
      </w:tr>
      <w:tr w:rsidR="00BD29A1" w:rsidRPr="00332B2B" w:rsidTr="00FE6026">
        <w:tc>
          <w:tcPr>
            <w:tcW w:w="1951" w:type="dxa"/>
          </w:tcPr>
          <w:p w:rsidR="00BD29A1" w:rsidRPr="00332B2B" w:rsidRDefault="00BD29A1" w:rsidP="00FE602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CAMPO 24</w:t>
            </w:r>
          </w:p>
        </w:tc>
        <w:tc>
          <w:tcPr>
            <w:tcW w:w="6693" w:type="dxa"/>
          </w:tcPr>
          <w:p w:rsidR="00BD29A1" w:rsidRPr="00332B2B" w:rsidRDefault="00BD29A1" w:rsidP="00672DA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Inscrição do código e sua correspondente descrição referente </w:t>
            </w:r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a</w:t>
            </w:r>
            <w:proofErr w:type="gramEnd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embalagem primária conforme tabela de Embalagem Primária, Anexo XX</w:t>
            </w:r>
          </w:p>
        </w:tc>
      </w:tr>
      <w:tr w:rsidR="00BD29A1" w:rsidRPr="00332B2B" w:rsidTr="00FE6026">
        <w:tc>
          <w:tcPr>
            <w:tcW w:w="1951" w:type="dxa"/>
          </w:tcPr>
          <w:p w:rsidR="00BD29A1" w:rsidRPr="00332B2B" w:rsidRDefault="00BD29A1" w:rsidP="00FE602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CAMPO 25</w:t>
            </w:r>
          </w:p>
        </w:tc>
        <w:tc>
          <w:tcPr>
            <w:tcW w:w="6693" w:type="dxa"/>
          </w:tcPr>
          <w:p w:rsidR="00BD29A1" w:rsidRPr="00332B2B" w:rsidRDefault="00BD29A1" w:rsidP="00672DAD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Inscrição do código e sua correspondente descrição referente </w:t>
            </w:r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a</w:t>
            </w:r>
            <w:proofErr w:type="gramEnd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embalagem secundária, conforme tabela de Embalagem Secundária, Anexo XX</w:t>
            </w:r>
          </w:p>
        </w:tc>
      </w:tr>
    </w:tbl>
    <w:p w:rsidR="00332B2B" w:rsidRDefault="00332B2B" w:rsidP="00AD77A6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1665F2" w:rsidRPr="004F4299" w:rsidRDefault="001665F2" w:rsidP="00AD77A6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ANEXO XX</w:t>
      </w:r>
    </w:p>
    <w:p w:rsidR="00BD2DDB" w:rsidRPr="004F4299" w:rsidRDefault="00BD2DDB" w:rsidP="001665F2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(Revogado pela Resolução – RDC nº 211</w:t>
      </w:r>
      <w:r w:rsidR="00FC08B4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,</w:t>
      </w:r>
      <w:r w:rsidRPr="004F429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14 de julho de 2005</w:t>
      </w:r>
      <w:proofErr w:type="gramStart"/>
      <w:r w:rsidRPr="004F429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)</w:t>
      </w:r>
      <w:proofErr w:type="gramEnd"/>
    </w:p>
    <w:p w:rsidR="001665F2" w:rsidRPr="004F4299" w:rsidRDefault="001665F2" w:rsidP="001665F2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REF. TABELA – GRUPO DE 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PRODUTOS</w:t>
      </w:r>
      <w:proofErr w:type="gramEnd"/>
    </w:p>
    <w:p w:rsidR="001665F2" w:rsidRPr="004F4299" w:rsidRDefault="001665F2" w:rsidP="001665F2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CAMPO 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DO FORMULÁRIO DE PETIÇÃO – COSMÉTICOS.</w:t>
      </w:r>
    </w:p>
    <w:tbl>
      <w:tblPr>
        <w:tblStyle w:val="Tabelacomgrade"/>
        <w:tblW w:w="9464" w:type="dxa"/>
        <w:tblLook w:val="04A0" w:firstRow="1" w:lastRow="0" w:firstColumn="1" w:lastColumn="0" w:noHBand="0" w:noVBand="1"/>
      </w:tblPr>
      <w:tblGrid>
        <w:gridCol w:w="1526"/>
        <w:gridCol w:w="7938"/>
      </w:tblGrid>
      <w:tr w:rsidR="001665F2" w:rsidRPr="00332B2B" w:rsidTr="00FC08B4">
        <w:tc>
          <w:tcPr>
            <w:tcW w:w="1526" w:type="dxa"/>
          </w:tcPr>
          <w:p w:rsidR="001665F2" w:rsidRPr="00332B2B" w:rsidRDefault="001665F2" w:rsidP="001665F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CÓDIGO</w:t>
            </w:r>
          </w:p>
        </w:tc>
        <w:tc>
          <w:tcPr>
            <w:tcW w:w="7938" w:type="dxa"/>
          </w:tcPr>
          <w:p w:rsidR="001665F2" w:rsidRPr="00332B2B" w:rsidRDefault="001665F2" w:rsidP="001665F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GRUPO</w:t>
            </w:r>
          </w:p>
        </w:tc>
      </w:tr>
      <w:tr w:rsidR="001665F2" w:rsidRPr="00332B2B" w:rsidTr="00FC08B4">
        <w:tc>
          <w:tcPr>
            <w:tcW w:w="1526" w:type="dxa"/>
          </w:tcPr>
          <w:p w:rsidR="001665F2" w:rsidRPr="00332B2B" w:rsidRDefault="001665F2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2010001</w:t>
            </w:r>
          </w:p>
          <w:p w:rsidR="001665F2" w:rsidRPr="00332B2B" w:rsidRDefault="001665F2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2010002</w:t>
            </w:r>
          </w:p>
          <w:p w:rsidR="001665F2" w:rsidRPr="00332B2B" w:rsidRDefault="001665F2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>2020003</w:t>
            </w:r>
          </w:p>
          <w:p w:rsidR="001665F2" w:rsidRPr="00332B2B" w:rsidRDefault="001665F2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2010004</w:t>
            </w:r>
          </w:p>
          <w:p w:rsidR="00414A8F" w:rsidRPr="00332B2B" w:rsidRDefault="00414A8F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2010011</w:t>
            </w:r>
          </w:p>
          <w:p w:rsidR="00341866" w:rsidRPr="00332B2B" w:rsidRDefault="00341866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2010013</w:t>
            </w:r>
          </w:p>
          <w:p w:rsidR="00341866" w:rsidRPr="00332B2B" w:rsidRDefault="00341866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2020014</w:t>
            </w:r>
          </w:p>
          <w:p w:rsidR="00341866" w:rsidRPr="00332B2B" w:rsidRDefault="00341866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2010015</w:t>
            </w:r>
          </w:p>
          <w:p w:rsidR="00341866" w:rsidRPr="00332B2B" w:rsidRDefault="00341866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2010016</w:t>
            </w:r>
          </w:p>
          <w:p w:rsidR="00341866" w:rsidRPr="00332B2B" w:rsidRDefault="00341866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2010017</w:t>
            </w:r>
          </w:p>
          <w:p w:rsidR="00341866" w:rsidRPr="00332B2B" w:rsidRDefault="00341866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2010018</w:t>
            </w:r>
          </w:p>
          <w:p w:rsidR="00341866" w:rsidRPr="00332B2B" w:rsidRDefault="00341866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2010019</w:t>
            </w:r>
          </w:p>
          <w:p w:rsidR="00341866" w:rsidRPr="00332B2B" w:rsidRDefault="00341866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2010020</w:t>
            </w:r>
          </w:p>
          <w:p w:rsidR="00341866" w:rsidRPr="00332B2B" w:rsidRDefault="00341866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2020021</w:t>
            </w:r>
          </w:p>
          <w:p w:rsidR="00341866" w:rsidRPr="00332B2B" w:rsidRDefault="00341866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2020022</w:t>
            </w:r>
          </w:p>
          <w:p w:rsidR="00341866" w:rsidRPr="00332B2B" w:rsidRDefault="00341866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2020023</w:t>
            </w:r>
          </w:p>
          <w:p w:rsidR="00341866" w:rsidRPr="00332B2B" w:rsidRDefault="00341866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2010024</w:t>
            </w:r>
          </w:p>
          <w:p w:rsidR="00341866" w:rsidRPr="00332B2B" w:rsidRDefault="00341866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2020024</w:t>
            </w:r>
          </w:p>
          <w:p w:rsidR="00341866" w:rsidRPr="00332B2B" w:rsidRDefault="00341866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2010025</w:t>
            </w:r>
          </w:p>
          <w:p w:rsidR="00341866" w:rsidRPr="00332B2B" w:rsidRDefault="00341866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2020025</w:t>
            </w:r>
          </w:p>
          <w:p w:rsidR="00341866" w:rsidRPr="00332B2B" w:rsidRDefault="00341866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2010026</w:t>
            </w:r>
          </w:p>
          <w:p w:rsidR="00341866" w:rsidRPr="00332B2B" w:rsidRDefault="00341866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2010027</w:t>
            </w:r>
          </w:p>
          <w:p w:rsidR="00341866" w:rsidRPr="00332B2B" w:rsidRDefault="00341866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2010030</w:t>
            </w:r>
          </w:p>
          <w:p w:rsidR="00332B2B" w:rsidRDefault="00332B2B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341866" w:rsidRPr="00332B2B" w:rsidRDefault="00341866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2010031</w:t>
            </w:r>
          </w:p>
          <w:p w:rsidR="00332B2B" w:rsidRDefault="00332B2B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341866" w:rsidRPr="00332B2B" w:rsidRDefault="00341866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2010032</w:t>
            </w:r>
          </w:p>
          <w:p w:rsidR="00341866" w:rsidRPr="00332B2B" w:rsidRDefault="00341866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BB7F0C" w:rsidRPr="00332B2B" w:rsidRDefault="00341866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2010033</w:t>
            </w:r>
          </w:p>
          <w:p w:rsidR="00332B2B" w:rsidRDefault="00332B2B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BB7F0C" w:rsidRPr="00332B2B" w:rsidRDefault="00BB7F0C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2010034</w:t>
            </w:r>
          </w:p>
          <w:p w:rsidR="00332B2B" w:rsidRDefault="00332B2B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C62A77" w:rsidRPr="00332B2B" w:rsidRDefault="00BB7F0C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2010035</w:t>
            </w:r>
          </w:p>
          <w:p w:rsidR="00332B2B" w:rsidRDefault="00332B2B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C62A77" w:rsidRPr="00332B2B" w:rsidRDefault="00C62A77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2020036</w:t>
            </w:r>
          </w:p>
          <w:p w:rsidR="00C62A77" w:rsidRPr="00332B2B" w:rsidRDefault="00C62A77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C62A77" w:rsidRPr="00332B2B" w:rsidRDefault="00C62A77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2020037</w:t>
            </w:r>
          </w:p>
          <w:p w:rsidR="00C62A77" w:rsidRPr="00332B2B" w:rsidRDefault="00C62A77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C62A77" w:rsidRPr="00332B2B" w:rsidRDefault="00C62A77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2020038</w:t>
            </w:r>
          </w:p>
          <w:p w:rsidR="00C62A77" w:rsidRPr="00332B2B" w:rsidRDefault="00C62A77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C62A77" w:rsidRPr="00332B2B" w:rsidRDefault="00C62A77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2020039</w:t>
            </w:r>
          </w:p>
          <w:p w:rsidR="00C62A77" w:rsidRPr="00332B2B" w:rsidRDefault="00C62A77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C62A77" w:rsidRPr="00332B2B" w:rsidRDefault="00C62A77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2010050</w:t>
            </w:r>
          </w:p>
          <w:p w:rsidR="00C62A77" w:rsidRPr="00332B2B" w:rsidRDefault="00C62A77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2010051</w:t>
            </w:r>
          </w:p>
          <w:p w:rsidR="00C62A77" w:rsidRPr="00332B2B" w:rsidRDefault="00C62A77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2010052</w:t>
            </w:r>
          </w:p>
        </w:tc>
        <w:tc>
          <w:tcPr>
            <w:tcW w:w="7938" w:type="dxa"/>
          </w:tcPr>
          <w:p w:rsidR="001665F2" w:rsidRPr="00332B2B" w:rsidRDefault="001665F2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>Sabonete facial e/ou corporal (líquido, gel, creme ou sólido</w:t>
            </w:r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  <w:proofErr w:type="gramEnd"/>
          </w:p>
          <w:p w:rsidR="001665F2" w:rsidRPr="00332B2B" w:rsidRDefault="001665F2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Sabonete abrasivo/ </w:t>
            </w:r>
            <w:proofErr w:type="spell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esfoliante</w:t>
            </w:r>
            <w:proofErr w:type="spellEnd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(líquido, gel, creme ou sólido</w:t>
            </w:r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  <w:proofErr w:type="gramEnd"/>
          </w:p>
          <w:p w:rsidR="001665F2" w:rsidRPr="00332B2B" w:rsidRDefault="001665F2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 xml:space="preserve">Sabonete </w:t>
            </w:r>
            <w:proofErr w:type="spellStart"/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anti-séptico</w:t>
            </w:r>
            <w:proofErr w:type="spellEnd"/>
            <w:proofErr w:type="gramEnd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(líquido, gel, creme ou sólido)</w:t>
            </w:r>
          </w:p>
          <w:p w:rsidR="001665F2" w:rsidRPr="00332B2B" w:rsidRDefault="001665F2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Sabonete desodorante (líquido, gel, creme ou sólido</w:t>
            </w:r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  <w:proofErr w:type="gramEnd"/>
          </w:p>
          <w:p w:rsidR="001665F2" w:rsidRPr="00332B2B" w:rsidRDefault="001665F2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Xampu </w:t>
            </w:r>
            <w:r w:rsidR="00414A8F"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(líquido, gel, creme, pó </w:t>
            </w: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ou sólido</w:t>
            </w:r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  <w:proofErr w:type="gramEnd"/>
          </w:p>
          <w:p w:rsidR="00341866" w:rsidRPr="00332B2B" w:rsidRDefault="00341866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Xampu condicionador (líquido, gel, creme, pó ou sólido</w:t>
            </w:r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  <w:proofErr w:type="gramEnd"/>
          </w:p>
          <w:p w:rsidR="00341866" w:rsidRPr="00332B2B" w:rsidRDefault="00341866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Xampu </w:t>
            </w:r>
            <w:proofErr w:type="spell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anticaspa</w:t>
            </w:r>
            <w:proofErr w:type="spellEnd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(líquido, gel, creme, pó ou sólido</w:t>
            </w:r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  <w:proofErr w:type="gramEnd"/>
          </w:p>
          <w:p w:rsidR="00341866" w:rsidRPr="00332B2B" w:rsidRDefault="00341866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Creme </w:t>
            </w:r>
            <w:proofErr w:type="spell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rinse</w:t>
            </w:r>
            <w:proofErr w:type="spellEnd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(líquido, gel, creme, pó ou sólido</w:t>
            </w:r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  <w:proofErr w:type="gramEnd"/>
          </w:p>
          <w:p w:rsidR="00341866" w:rsidRPr="00332B2B" w:rsidRDefault="00341866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Condicionador (líquido, gel, creme, pó ou sólido</w:t>
            </w:r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  <w:proofErr w:type="gramEnd"/>
          </w:p>
          <w:p w:rsidR="00341866" w:rsidRPr="00332B2B" w:rsidRDefault="00341866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Condicionador </w:t>
            </w:r>
            <w:proofErr w:type="spell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anticaspa</w:t>
            </w:r>
            <w:proofErr w:type="spellEnd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(líquido, gel, creme, pó ou sólido</w:t>
            </w:r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  <w:proofErr w:type="gramEnd"/>
          </w:p>
          <w:p w:rsidR="00341866" w:rsidRPr="00332B2B" w:rsidRDefault="00341866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spell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Enxaguatório</w:t>
            </w:r>
            <w:proofErr w:type="spellEnd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capilar (líquido, gel, creme, pó ou sólido</w:t>
            </w:r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  <w:proofErr w:type="gramEnd"/>
          </w:p>
          <w:p w:rsidR="00341866" w:rsidRPr="00332B2B" w:rsidRDefault="00341866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spell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Enxaguatório</w:t>
            </w:r>
            <w:proofErr w:type="spellEnd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capilar </w:t>
            </w:r>
            <w:proofErr w:type="spell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anticaspa</w:t>
            </w:r>
            <w:proofErr w:type="spellEnd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(líquido, gel, creme, pó ou sólido</w:t>
            </w:r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  <w:proofErr w:type="gramEnd"/>
          </w:p>
          <w:p w:rsidR="00341866" w:rsidRPr="00332B2B" w:rsidRDefault="00341866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Dentifrício (líquido, gel, creme, sólido</w:t>
            </w:r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  <w:proofErr w:type="gramEnd"/>
          </w:p>
          <w:p w:rsidR="00341866" w:rsidRPr="00332B2B" w:rsidRDefault="00341866" w:rsidP="0034186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Dentifrício </w:t>
            </w:r>
            <w:proofErr w:type="spell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antiplaca</w:t>
            </w:r>
            <w:proofErr w:type="spellEnd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(líquido, gel, creme, sólido</w:t>
            </w:r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  <w:proofErr w:type="gramEnd"/>
          </w:p>
          <w:p w:rsidR="00341866" w:rsidRPr="00332B2B" w:rsidRDefault="00341866" w:rsidP="0034186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Dentifrício </w:t>
            </w:r>
            <w:proofErr w:type="spell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anticárie</w:t>
            </w:r>
            <w:proofErr w:type="spellEnd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(líquido, gel, creme, sólido</w:t>
            </w:r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  <w:proofErr w:type="gramEnd"/>
          </w:p>
          <w:p w:rsidR="00341866" w:rsidRPr="00332B2B" w:rsidRDefault="00341866" w:rsidP="0034186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Dentifrício </w:t>
            </w:r>
            <w:proofErr w:type="spell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antitártaro</w:t>
            </w:r>
            <w:proofErr w:type="spellEnd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(líquido, gel, creme, sólido</w:t>
            </w:r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  <w:proofErr w:type="gramEnd"/>
          </w:p>
          <w:p w:rsidR="00341866" w:rsidRPr="00332B2B" w:rsidRDefault="00341866" w:rsidP="0034186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Dentifrício para fumantes (líquido, gel, creme, sólido</w:t>
            </w:r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  <w:proofErr w:type="gramEnd"/>
          </w:p>
          <w:p w:rsidR="00341866" w:rsidRPr="00332B2B" w:rsidRDefault="00341866" w:rsidP="0034186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Dentifrício clareador - químico (líquido, gel, creme ou sólido</w:t>
            </w:r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  <w:proofErr w:type="gramEnd"/>
          </w:p>
          <w:p w:rsidR="00341866" w:rsidRPr="00332B2B" w:rsidRDefault="00341866" w:rsidP="0034186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Dentifrício clareador - mecânico (líquido, gel, creme ou sólido</w:t>
            </w:r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  <w:proofErr w:type="gramEnd"/>
          </w:p>
          <w:p w:rsidR="00341866" w:rsidRPr="00332B2B" w:rsidRDefault="00341866" w:rsidP="0034186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spell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Enxaguatório</w:t>
            </w:r>
            <w:proofErr w:type="spellEnd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bucal </w:t>
            </w:r>
            <w:proofErr w:type="spellStart"/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anti-séptico</w:t>
            </w:r>
            <w:proofErr w:type="spellEnd"/>
            <w:proofErr w:type="gramEnd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(líquido, gel, creme, sólido)</w:t>
            </w:r>
          </w:p>
          <w:p w:rsidR="00341866" w:rsidRPr="00332B2B" w:rsidRDefault="00341866" w:rsidP="0034186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spell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Enxaguatório</w:t>
            </w:r>
            <w:proofErr w:type="spellEnd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bucal aromatizante (líquido, gel, creme, sólido</w:t>
            </w:r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  <w:proofErr w:type="gramEnd"/>
          </w:p>
          <w:p w:rsidR="00341866" w:rsidRPr="00332B2B" w:rsidRDefault="00341866" w:rsidP="0034186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Aromatizante bucal (líquido, gel, creme, sólido ou aerossol</w:t>
            </w:r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  <w:proofErr w:type="gramEnd"/>
          </w:p>
          <w:p w:rsidR="00341866" w:rsidRPr="00332B2B" w:rsidRDefault="00341866" w:rsidP="0034186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Desodorante axilar (perfumado ou não sob forma de líquido, gel, creme, sólido ou aerossol</w:t>
            </w:r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  <w:proofErr w:type="gramEnd"/>
          </w:p>
          <w:p w:rsidR="00341866" w:rsidRPr="00332B2B" w:rsidRDefault="00341866" w:rsidP="0034186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Desodorante corporal (perfumado ou não sob forma de líquido, gel, creme, sólido ou aerossol</w:t>
            </w:r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  <w:proofErr w:type="gramEnd"/>
          </w:p>
          <w:p w:rsidR="00341866" w:rsidRPr="00332B2B" w:rsidRDefault="00341866" w:rsidP="0034186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Desodorante perfumado (perfumado ou não sob forma de líquido, gel, creme, sólido ou aerossol</w:t>
            </w:r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  <w:proofErr w:type="gramEnd"/>
          </w:p>
          <w:p w:rsidR="00341866" w:rsidRPr="00332B2B" w:rsidRDefault="00341866" w:rsidP="0034186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Desodorante colônia (perfumado ou não sob forma de líquido, gel, creme, sólido ou aerossol</w:t>
            </w:r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  <w:proofErr w:type="gramEnd"/>
          </w:p>
          <w:p w:rsidR="00BB7F0C" w:rsidRPr="00332B2B" w:rsidRDefault="00BB7F0C" w:rsidP="00BB7F0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Desodorante íntimo (perfumado ou não sob forma de líquido, gel, creme, sólido ou aerossol</w:t>
            </w:r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  <w:proofErr w:type="gramEnd"/>
          </w:p>
          <w:p w:rsidR="00BB7F0C" w:rsidRPr="00332B2B" w:rsidRDefault="00BB7F0C" w:rsidP="00BB7F0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Desodorante </w:t>
            </w:r>
            <w:proofErr w:type="spell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pédico</w:t>
            </w:r>
            <w:proofErr w:type="spellEnd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(perfumado ou não sob forma de líquido, gel, creme, sólido ou aerossol</w:t>
            </w:r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  <w:proofErr w:type="gramEnd"/>
          </w:p>
          <w:p w:rsidR="00C62A77" w:rsidRPr="00332B2B" w:rsidRDefault="00C62A77" w:rsidP="00C62A7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Desodorante </w:t>
            </w:r>
            <w:proofErr w:type="spell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antitranpirante</w:t>
            </w:r>
            <w:proofErr w:type="spellEnd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/ </w:t>
            </w:r>
            <w:proofErr w:type="spell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antiperspirante</w:t>
            </w:r>
            <w:proofErr w:type="spellEnd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axilar (perfumado ou não sob forma de líquido, gel, creme, sólido ou aerossol</w:t>
            </w:r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  <w:proofErr w:type="gramEnd"/>
          </w:p>
          <w:p w:rsidR="00C62A77" w:rsidRPr="00332B2B" w:rsidRDefault="00C62A77" w:rsidP="00C62A7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Desodorante </w:t>
            </w:r>
            <w:proofErr w:type="spell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antitranpirante</w:t>
            </w:r>
            <w:proofErr w:type="spellEnd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/ </w:t>
            </w:r>
            <w:proofErr w:type="spell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antiperspirante</w:t>
            </w:r>
            <w:proofErr w:type="spellEnd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</w:t>
            </w:r>
            <w:proofErr w:type="spell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pédico</w:t>
            </w:r>
            <w:proofErr w:type="spellEnd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(perfumado ou não sob forma de líquido, gel, creme, sólido ou aerossol</w:t>
            </w:r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  <w:proofErr w:type="gramEnd"/>
          </w:p>
          <w:p w:rsidR="00C62A77" w:rsidRPr="00332B2B" w:rsidRDefault="00C62A77" w:rsidP="00C62A7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Desodorante </w:t>
            </w:r>
            <w:proofErr w:type="spell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antitranpirante</w:t>
            </w:r>
            <w:proofErr w:type="spellEnd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/ </w:t>
            </w:r>
            <w:proofErr w:type="spell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antiperspirante</w:t>
            </w:r>
            <w:proofErr w:type="spellEnd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axilar (perfumado ou não sob forma de líquido, gel, creme, sólido ou aerossol</w:t>
            </w:r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  <w:proofErr w:type="gramEnd"/>
          </w:p>
          <w:p w:rsidR="00C62A77" w:rsidRPr="00332B2B" w:rsidRDefault="00C62A77" w:rsidP="00C62A7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Desodorante </w:t>
            </w:r>
            <w:proofErr w:type="spell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antitranpirante</w:t>
            </w:r>
            <w:proofErr w:type="spellEnd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/ </w:t>
            </w:r>
            <w:proofErr w:type="spell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antiperspirante</w:t>
            </w:r>
            <w:proofErr w:type="spellEnd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</w:t>
            </w:r>
            <w:proofErr w:type="spell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pedico</w:t>
            </w:r>
            <w:proofErr w:type="spellEnd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(perfumado ou não sob forma de líquido, gel, creme, sólido ou aerossol</w:t>
            </w:r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  <w:proofErr w:type="gramEnd"/>
          </w:p>
          <w:p w:rsidR="00C62A77" w:rsidRPr="00332B2B" w:rsidRDefault="00C62A77" w:rsidP="00C62A7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Loção </w:t>
            </w:r>
            <w:proofErr w:type="spell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pré</w:t>
            </w:r>
            <w:proofErr w:type="spellEnd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barbear (alcoólico ou não)</w:t>
            </w:r>
          </w:p>
          <w:p w:rsidR="00C62A77" w:rsidRPr="00332B2B" w:rsidRDefault="00C62A77" w:rsidP="00C62A77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Creme para barbear (com ou sem espuma)</w:t>
            </w:r>
          </w:p>
          <w:p w:rsidR="00341866" w:rsidRPr="00332B2B" w:rsidRDefault="00C62A77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Barra/bastão </w:t>
            </w:r>
            <w:proofErr w:type="spell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pré</w:t>
            </w:r>
            <w:proofErr w:type="spellEnd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-barbear</w:t>
            </w:r>
          </w:p>
        </w:tc>
      </w:tr>
      <w:tr w:rsidR="00C62A77" w:rsidRPr="00332B2B" w:rsidTr="00FC08B4">
        <w:tc>
          <w:tcPr>
            <w:tcW w:w="1526" w:type="dxa"/>
          </w:tcPr>
          <w:p w:rsidR="00C62A77" w:rsidRPr="00332B2B" w:rsidRDefault="00C62A77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>2010053</w:t>
            </w:r>
          </w:p>
          <w:p w:rsidR="00640F4C" w:rsidRPr="00332B2B" w:rsidRDefault="00640F4C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2010054</w:t>
            </w:r>
          </w:p>
          <w:p w:rsidR="00640F4C" w:rsidRPr="00332B2B" w:rsidRDefault="00640F4C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2010055</w:t>
            </w:r>
          </w:p>
          <w:p w:rsidR="00640F4C" w:rsidRPr="00332B2B" w:rsidRDefault="00640F4C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2010056</w:t>
            </w:r>
          </w:p>
          <w:p w:rsidR="00640F4C" w:rsidRPr="00332B2B" w:rsidRDefault="00640F4C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2010060</w:t>
            </w:r>
          </w:p>
          <w:p w:rsidR="00640F4C" w:rsidRPr="00332B2B" w:rsidRDefault="00640F4C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2010061</w:t>
            </w:r>
          </w:p>
          <w:p w:rsidR="00640F4C" w:rsidRPr="00332B2B" w:rsidRDefault="00640F4C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2010062</w:t>
            </w:r>
          </w:p>
          <w:p w:rsidR="00640F4C" w:rsidRPr="00332B2B" w:rsidRDefault="00640F4C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>2010070</w:t>
            </w:r>
          </w:p>
          <w:p w:rsidR="00640F4C" w:rsidRPr="00332B2B" w:rsidRDefault="00640F4C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2010071</w:t>
            </w:r>
          </w:p>
          <w:p w:rsidR="00640F4C" w:rsidRPr="00332B2B" w:rsidRDefault="00640F4C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2010072</w:t>
            </w:r>
          </w:p>
          <w:p w:rsidR="00640F4C" w:rsidRPr="00332B2B" w:rsidRDefault="00640F4C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2010073</w:t>
            </w:r>
          </w:p>
          <w:p w:rsidR="00640F4C" w:rsidRPr="00332B2B" w:rsidRDefault="00640F4C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2010080</w:t>
            </w:r>
          </w:p>
          <w:p w:rsidR="00983988" w:rsidRPr="00332B2B" w:rsidRDefault="00983988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2010081</w:t>
            </w:r>
          </w:p>
          <w:p w:rsidR="00983988" w:rsidRPr="00332B2B" w:rsidRDefault="00983988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2010082</w:t>
            </w:r>
          </w:p>
          <w:p w:rsidR="00983988" w:rsidRPr="00332B2B" w:rsidRDefault="00983988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2010083</w:t>
            </w:r>
          </w:p>
          <w:p w:rsidR="00983988" w:rsidRPr="00332B2B" w:rsidRDefault="00983988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2010084</w:t>
            </w:r>
          </w:p>
          <w:p w:rsidR="00983988" w:rsidRPr="00332B2B" w:rsidRDefault="00983988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2020084</w:t>
            </w:r>
          </w:p>
          <w:p w:rsidR="00983988" w:rsidRPr="00332B2B" w:rsidRDefault="00437B74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2020085</w:t>
            </w:r>
          </w:p>
          <w:p w:rsidR="00437B74" w:rsidRPr="00332B2B" w:rsidRDefault="00437B74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2020086</w:t>
            </w:r>
          </w:p>
          <w:p w:rsidR="00437B74" w:rsidRPr="00332B2B" w:rsidRDefault="00437B74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2020090</w:t>
            </w:r>
          </w:p>
          <w:p w:rsidR="00437B74" w:rsidRPr="00332B2B" w:rsidRDefault="00437B74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2020091</w:t>
            </w:r>
          </w:p>
          <w:p w:rsidR="00437B74" w:rsidRPr="00332B2B" w:rsidRDefault="00437B74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2020092</w:t>
            </w:r>
          </w:p>
          <w:p w:rsidR="00437B74" w:rsidRPr="00332B2B" w:rsidRDefault="00437B74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2020100</w:t>
            </w:r>
          </w:p>
          <w:p w:rsidR="00437B74" w:rsidRPr="00332B2B" w:rsidRDefault="00437B74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2020101</w:t>
            </w:r>
          </w:p>
          <w:p w:rsidR="00437B74" w:rsidRPr="00332B2B" w:rsidRDefault="00437B74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2020102</w:t>
            </w:r>
          </w:p>
          <w:p w:rsidR="00437B74" w:rsidRPr="00332B2B" w:rsidRDefault="00437B74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2020103</w:t>
            </w:r>
          </w:p>
          <w:p w:rsidR="00437B74" w:rsidRPr="00332B2B" w:rsidRDefault="00437B74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2020120</w:t>
            </w:r>
          </w:p>
          <w:p w:rsidR="00437B74" w:rsidRPr="00332B2B" w:rsidRDefault="00437B74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2020121</w:t>
            </w:r>
          </w:p>
          <w:p w:rsidR="00437B74" w:rsidRPr="00332B2B" w:rsidRDefault="00437B74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2020122</w:t>
            </w:r>
          </w:p>
          <w:p w:rsidR="00437B74" w:rsidRPr="00332B2B" w:rsidRDefault="00437B74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2020123</w:t>
            </w:r>
          </w:p>
          <w:p w:rsidR="00437B74" w:rsidRPr="00332B2B" w:rsidRDefault="00437B74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2020124</w:t>
            </w:r>
          </w:p>
          <w:p w:rsidR="00437B74" w:rsidRPr="00332B2B" w:rsidRDefault="00437B74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2020130</w:t>
            </w:r>
          </w:p>
          <w:p w:rsidR="00437B74" w:rsidRPr="00332B2B" w:rsidRDefault="00437B74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2020131</w:t>
            </w:r>
          </w:p>
          <w:p w:rsidR="00437B74" w:rsidRPr="00332B2B" w:rsidRDefault="00437B74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2020132</w:t>
            </w:r>
          </w:p>
          <w:p w:rsidR="00437B74" w:rsidRPr="00332B2B" w:rsidRDefault="00437B74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2020133</w:t>
            </w:r>
          </w:p>
          <w:p w:rsidR="00437B74" w:rsidRPr="00332B2B" w:rsidRDefault="00437B74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2020140</w:t>
            </w:r>
          </w:p>
          <w:p w:rsidR="00437B74" w:rsidRPr="00332B2B" w:rsidRDefault="00437B74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2020150</w:t>
            </w:r>
          </w:p>
          <w:p w:rsidR="00437B74" w:rsidRPr="00332B2B" w:rsidRDefault="00437B74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2020151</w:t>
            </w:r>
          </w:p>
          <w:p w:rsidR="00437B74" w:rsidRPr="00332B2B" w:rsidRDefault="00F01C39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201</w:t>
            </w:r>
            <w:r w:rsidR="00437B74"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0160</w:t>
            </w:r>
          </w:p>
          <w:p w:rsidR="00437B74" w:rsidRPr="00332B2B" w:rsidRDefault="00F01C39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201</w:t>
            </w:r>
            <w:r w:rsidR="00437B74"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0161</w:t>
            </w:r>
          </w:p>
          <w:p w:rsidR="00437B74" w:rsidRPr="00332B2B" w:rsidRDefault="00F01C39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201</w:t>
            </w:r>
            <w:r w:rsidR="00437B74"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0171</w:t>
            </w:r>
          </w:p>
          <w:p w:rsidR="00F01C39" w:rsidRPr="00332B2B" w:rsidRDefault="00F01C39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2010172</w:t>
            </w:r>
          </w:p>
          <w:p w:rsidR="00F01C39" w:rsidRPr="00332B2B" w:rsidRDefault="00F01C39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2010173</w:t>
            </w:r>
          </w:p>
          <w:p w:rsidR="00F01C39" w:rsidRPr="00332B2B" w:rsidRDefault="00F01C39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2010174</w:t>
            </w:r>
          </w:p>
          <w:p w:rsidR="00F01C39" w:rsidRPr="00332B2B" w:rsidRDefault="00F01C39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2010175</w:t>
            </w:r>
          </w:p>
          <w:p w:rsidR="00F01C39" w:rsidRPr="00332B2B" w:rsidRDefault="00F01C39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2010177</w:t>
            </w:r>
          </w:p>
          <w:p w:rsidR="00F01C39" w:rsidRPr="00332B2B" w:rsidRDefault="00F01C39" w:rsidP="00F01C3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2010179</w:t>
            </w:r>
          </w:p>
          <w:p w:rsidR="00F01C39" w:rsidRPr="00332B2B" w:rsidRDefault="00F01C39" w:rsidP="00F01C3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2010181</w:t>
            </w:r>
          </w:p>
          <w:p w:rsidR="00F01C39" w:rsidRPr="00332B2B" w:rsidRDefault="00F01C39" w:rsidP="00F01C3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2010190</w:t>
            </w:r>
          </w:p>
          <w:p w:rsidR="00F01C39" w:rsidRPr="00332B2B" w:rsidRDefault="00F01C39" w:rsidP="00F01C3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2010191</w:t>
            </w:r>
          </w:p>
          <w:p w:rsidR="00F01C39" w:rsidRPr="00332B2B" w:rsidRDefault="00F01C39" w:rsidP="00F01C3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2020192</w:t>
            </w:r>
          </w:p>
          <w:p w:rsidR="00F01C39" w:rsidRPr="00332B2B" w:rsidRDefault="00F01C39" w:rsidP="00F01C3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2010200</w:t>
            </w:r>
          </w:p>
          <w:p w:rsidR="00F01C39" w:rsidRPr="00332B2B" w:rsidRDefault="00F01C39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2020201</w:t>
            </w:r>
          </w:p>
          <w:p w:rsidR="00F01C39" w:rsidRPr="00332B2B" w:rsidRDefault="00F01C39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2010202</w:t>
            </w:r>
          </w:p>
          <w:p w:rsidR="00F01C39" w:rsidRPr="00332B2B" w:rsidRDefault="00F01C39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2010203</w:t>
            </w:r>
          </w:p>
          <w:p w:rsidR="00F01C39" w:rsidRPr="00332B2B" w:rsidRDefault="00F01C39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2010204</w:t>
            </w:r>
          </w:p>
          <w:p w:rsidR="00F01C39" w:rsidRPr="00332B2B" w:rsidRDefault="00F01C39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2020205</w:t>
            </w:r>
          </w:p>
          <w:p w:rsidR="00F01C39" w:rsidRPr="00332B2B" w:rsidRDefault="00F01C39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>2010220</w:t>
            </w:r>
          </w:p>
          <w:p w:rsidR="00F01C39" w:rsidRPr="00332B2B" w:rsidRDefault="00F01C39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2010221</w:t>
            </w:r>
          </w:p>
          <w:p w:rsidR="00F01C39" w:rsidRPr="00332B2B" w:rsidRDefault="00F01C39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2020222</w:t>
            </w:r>
          </w:p>
          <w:p w:rsidR="00F01C39" w:rsidRPr="00332B2B" w:rsidRDefault="00F01C39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2020223</w:t>
            </w:r>
          </w:p>
          <w:p w:rsidR="00F01C39" w:rsidRPr="00332B2B" w:rsidRDefault="00F01C39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2020224</w:t>
            </w:r>
          </w:p>
          <w:p w:rsidR="00F01C39" w:rsidRPr="00332B2B" w:rsidRDefault="00F01C39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2010225</w:t>
            </w:r>
          </w:p>
          <w:p w:rsidR="00F01C39" w:rsidRPr="00332B2B" w:rsidRDefault="00F01C39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2020227</w:t>
            </w:r>
          </w:p>
          <w:p w:rsidR="00F01C39" w:rsidRPr="00332B2B" w:rsidRDefault="00F01C39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2010226</w:t>
            </w:r>
          </w:p>
          <w:p w:rsidR="00F01C39" w:rsidRPr="00332B2B" w:rsidRDefault="00F01C39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2020226</w:t>
            </w:r>
          </w:p>
          <w:p w:rsidR="00F01C39" w:rsidRPr="00332B2B" w:rsidRDefault="00F01C39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2020225</w:t>
            </w:r>
          </w:p>
          <w:p w:rsidR="00F01C39" w:rsidRPr="00332B2B" w:rsidRDefault="00F01C39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2010227</w:t>
            </w:r>
          </w:p>
          <w:p w:rsidR="00F01C39" w:rsidRPr="00332B2B" w:rsidRDefault="00F01C39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2010228</w:t>
            </w:r>
          </w:p>
          <w:p w:rsidR="00E574B8" w:rsidRPr="00332B2B" w:rsidRDefault="00E574B8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2010229</w:t>
            </w:r>
          </w:p>
          <w:p w:rsidR="00E574B8" w:rsidRPr="00332B2B" w:rsidRDefault="00E574B8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2020230</w:t>
            </w:r>
          </w:p>
          <w:p w:rsidR="00E574B8" w:rsidRPr="00332B2B" w:rsidRDefault="00E574B8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2010231</w:t>
            </w:r>
          </w:p>
          <w:p w:rsidR="00E574B8" w:rsidRPr="00332B2B" w:rsidRDefault="00E574B8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2010240</w:t>
            </w:r>
          </w:p>
          <w:p w:rsidR="00E574B8" w:rsidRPr="00332B2B" w:rsidRDefault="00E574B8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2010241</w:t>
            </w:r>
          </w:p>
          <w:p w:rsidR="00E574B8" w:rsidRPr="00332B2B" w:rsidRDefault="00E574B8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2010242</w:t>
            </w:r>
          </w:p>
          <w:p w:rsidR="00E574B8" w:rsidRPr="00332B2B" w:rsidRDefault="00E574B8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2010243</w:t>
            </w:r>
          </w:p>
          <w:p w:rsidR="00E574B8" w:rsidRPr="00332B2B" w:rsidRDefault="00E574B8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2020244</w:t>
            </w:r>
          </w:p>
          <w:p w:rsidR="00E574B8" w:rsidRPr="00332B2B" w:rsidRDefault="00E574B8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2020250</w:t>
            </w:r>
          </w:p>
          <w:p w:rsidR="00417A26" w:rsidRPr="00332B2B" w:rsidRDefault="00417A26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2020251</w:t>
            </w:r>
          </w:p>
          <w:p w:rsidR="00417A26" w:rsidRPr="00332B2B" w:rsidRDefault="00417A26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2020252</w:t>
            </w:r>
          </w:p>
          <w:p w:rsidR="00417A26" w:rsidRPr="00332B2B" w:rsidRDefault="00417A26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2010253</w:t>
            </w:r>
          </w:p>
          <w:p w:rsidR="00417A26" w:rsidRPr="00332B2B" w:rsidRDefault="00417A26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2020257</w:t>
            </w:r>
          </w:p>
          <w:p w:rsidR="00332B2B" w:rsidRDefault="00332B2B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417A26" w:rsidRPr="00332B2B" w:rsidRDefault="00417A26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2020253</w:t>
            </w:r>
          </w:p>
          <w:p w:rsidR="00332B2B" w:rsidRDefault="00332B2B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417A26" w:rsidRPr="00332B2B" w:rsidRDefault="00417A26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2010254</w:t>
            </w:r>
          </w:p>
          <w:p w:rsidR="00417A26" w:rsidRPr="00332B2B" w:rsidRDefault="00417A26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2020255</w:t>
            </w:r>
          </w:p>
          <w:p w:rsidR="00332B2B" w:rsidRDefault="00332B2B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D33183" w:rsidRPr="00332B2B" w:rsidRDefault="00164359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trike/>
                <w:lang w:eastAsia="pt-BR"/>
              </w:rPr>
              <w:t>2020255</w:t>
            </w:r>
          </w:p>
          <w:p w:rsidR="00D33183" w:rsidRPr="00332B2B" w:rsidRDefault="00164359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trike/>
                <w:lang w:eastAsia="pt-BR"/>
              </w:rPr>
              <w:t>2010256</w:t>
            </w:r>
          </w:p>
          <w:p w:rsidR="00D33183" w:rsidRPr="00332B2B" w:rsidRDefault="00164359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trike/>
                <w:lang w:eastAsia="pt-BR"/>
              </w:rPr>
              <w:t>2010256</w:t>
            </w:r>
          </w:p>
          <w:p w:rsidR="00332B2B" w:rsidRDefault="00332B2B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</w:p>
          <w:p w:rsidR="00B034F9" w:rsidRPr="00332B2B" w:rsidRDefault="00164359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trike/>
                <w:lang w:eastAsia="pt-BR"/>
              </w:rPr>
              <w:t>2010257</w:t>
            </w:r>
          </w:p>
          <w:p w:rsidR="00B034F9" w:rsidRPr="00332B2B" w:rsidRDefault="00164359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trike/>
                <w:lang w:eastAsia="pt-BR"/>
              </w:rPr>
              <w:t>2010258</w:t>
            </w:r>
          </w:p>
          <w:p w:rsidR="00B034F9" w:rsidRPr="00332B2B" w:rsidRDefault="00164359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trike/>
                <w:lang w:eastAsia="pt-BR"/>
              </w:rPr>
              <w:t>2010260</w:t>
            </w:r>
          </w:p>
          <w:p w:rsidR="00B034F9" w:rsidRPr="00332B2B" w:rsidRDefault="00164359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trike/>
                <w:lang w:eastAsia="pt-BR"/>
              </w:rPr>
              <w:t>2010261</w:t>
            </w:r>
          </w:p>
          <w:p w:rsidR="00732368" w:rsidRPr="00332B2B" w:rsidRDefault="00164359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trike/>
                <w:lang w:eastAsia="pt-BR"/>
              </w:rPr>
              <w:t>2010262</w:t>
            </w:r>
          </w:p>
          <w:p w:rsidR="00164359" w:rsidRDefault="00164359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trike/>
                <w:lang w:eastAsia="pt-BR"/>
              </w:rPr>
              <w:t>2010270</w:t>
            </w:r>
          </w:p>
          <w:p w:rsidR="00732368" w:rsidRPr="00332B2B" w:rsidRDefault="00732368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2010271</w:t>
            </w:r>
          </w:p>
          <w:p w:rsidR="00732368" w:rsidRPr="00332B2B" w:rsidRDefault="00732368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2010272</w:t>
            </w:r>
          </w:p>
          <w:p w:rsidR="00732368" w:rsidRPr="00332B2B" w:rsidRDefault="00732368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2010273</w:t>
            </w:r>
          </w:p>
          <w:p w:rsidR="00732368" w:rsidRPr="00332B2B" w:rsidRDefault="00732368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2010274</w:t>
            </w:r>
          </w:p>
          <w:p w:rsidR="00732368" w:rsidRPr="00332B2B" w:rsidRDefault="00732368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2010275</w:t>
            </w:r>
          </w:p>
          <w:p w:rsidR="00732368" w:rsidRPr="00332B2B" w:rsidRDefault="00732368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2010276</w:t>
            </w:r>
          </w:p>
          <w:p w:rsidR="00732368" w:rsidRPr="00332B2B" w:rsidRDefault="00732368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2010277</w:t>
            </w:r>
          </w:p>
          <w:p w:rsidR="00732368" w:rsidRPr="00332B2B" w:rsidRDefault="00732368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2020280</w:t>
            </w:r>
          </w:p>
          <w:p w:rsidR="00205075" w:rsidRPr="00332B2B" w:rsidRDefault="00205075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2020281</w:t>
            </w:r>
          </w:p>
          <w:p w:rsidR="00205075" w:rsidRPr="00332B2B" w:rsidRDefault="00205075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>2010282</w:t>
            </w:r>
          </w:p>
        </w:tc>
        <w:tc>
          <w:tcPr>
            <w:tcW w:w="7938" w:type="dxa"/>
          </w:tcPr>
          <w:p w:rsidR="00C62A77" w:rsidRPr="00332B2B" w:rsidRDefault="00C62A77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>Gel para barbear (inclusive sob a forma de aerossol)</w:t>
            </w:r>
          </w:p>
          <w:p w:rsidR="00C62A77" w:rsidRPr="00332B2B" w:rsidRDefault="00640F4C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Espuma para barbear (</w:t>
            </w:r>
            <w:proofErr w:type="spell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pump</w:t>
            </w:r>
            <w:proofErr w:type="spellEnd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ou aerossol)</w:t>
            </w:r>
          </w:p>
          <w:p w:rsidR="00640F4C" w:rsidRPr="00332B2B" w:rsidRDefault="00640F4C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Loção para barbear (com ou sem sabão)</w:t>
            </w:r>
          </w:p>
          <w:p w:rsidR="00640F4C" w:rsidRPr="00332B2B" w:rsidRDefault="00640F4C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Barra/bastão para barbear</w:t>
            </w:r>
          </w:p>
          <w:p w:rsidR="00640F4C" w:rsidRPr="00332B2B" w:rsidRDefault="00640F4C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Creme para após barbear (alcoólico ou não sob a forma de líquido, gel ou creme</w:t>
            </w:r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  <w:proofErr w:type="gramEnd"/>
          </w:p>
          <w:p w:rsidR="00640F4C" w:rsidRPr="00332B2B" w:rsidRDefault="00640F4C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Loção para aos barbear (alcoólico ou não sob a forma de líquido, gel ou creme</w:t>
            </w:r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  <w:proofErr w:type="gramEnd"/>
          </w:p>
          <w:p w:rsidR="00640F4C" w:rsidRPr="00332B2B" w:rsidRDefault="00640F4C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Gel para após barbear (alcoólico ou não sob a forma de líquido, gel ou creme</w:t>
            </w:r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  <w:proofErr w:type="gramEnd"/>
          </w:p>
          <w:p w:rsidR="00640F4C" w:rsidRPr="00332B2B" w:rsidRDefault="00640F4C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>Batom (</w:t>
            </w:r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líquido, creme</w:t>
            </w:r>
            <w:proofErr w:type="gramEnd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ou sólido)</w:t>
            </w:r>
          </w:p>
          <w:p w:rsidR="00640F4C" w:rsidRPr="00332B2B" w:rsidRDefault="00640F4C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Brilho labial (</w:t>
            </w:r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líquido, creme</w:t>
            </w:r>
            <w:proofErr w:type="gramEnd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ou sólido)</w:t>
            </w:r>
          </w:p>
          <w:p w:rsidR="00640F4C" w:rsidRPr="00332B2B" w:rsidRDefault="00640F4C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Lápis labial</w:t>
            </w:r>
          </w:p>
          <w:p w:rsidR="00640F4C" w:rsidRPr="00332B2B" w:rsidRDefault="00640F4C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Protetor Labial sem </w:t>
            </w:r>
            <w:proofErr w:type="spell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fotoprotetor</w:t>
            </w:r>
            <w:proofErr w:type="spellEnd"/>
          </w:p>
          <w:p w:rsidR="00640F4C" w:rsidRPr="00332B2B" w:rsidRDefault="00640F4C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Sombra para pálpebras (compacta ou não)</w:t>
            </w:r>
          </w:p>
          <w:p w:rsidR="00640F4C" w:rsidRPr="00332B2B" w:rsidRDefault="00640F4C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Máscara para cílios</w:t>
            </w:r>
          </w:p>
          <w:p w:rsidR="00640F4C" w:rsidRPr="00332B2B" w:rsidRDefault="00640F4C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Lápis</w:t>
            </w:r>
          </w:p>
          <w:p w:rsidR="00640F4C" w:rsidRPr="00332B2B" w:rsidRDefault="00640F4C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spell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Kajal</w:t>
            </w:r>
            <w:proofErr w:type="spellEnd"/>
          </w:p>
          <w:p w:rsidR="00640F4C" w:rsidRPr="00332B2B" w:rsidRDefault="00640F4C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Delineador</w:t>
            </w:r>
          </w:p>
          <w:p w:rsidR="00640F4C" w:rsidRPr="00332B2B" w:rsidRDefault="00640F4C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Creme para área dos olhos</w:t>
            </w:r>
          </w:p>
          <w:p w:rsidR="00640F4C" w:rsidRPr="00332B2B" w:rsidRDefault="00640F4C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Gel para área dos olhos</w:t>
            </w:r>
          </w:p>
          <w:p w:rsidR="00640F4C" w:rsidRPr="00332B2B" w:rsidRDefault="00640F4C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Loção para área dos olhos</w:t>
            </w:r>
          </w:p>
          <w:p w:rsidR="00640F4C" w:rsidRPr="00332B2B" w:rsidRDefault="00640F4C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Protetor labial com </w:t>
            </w:r>
            <w:proofErr w:type="spell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fotoprotetor</w:t>
            </w:r>
            <w:proofErr w:type="spellEnd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(líquido, gel, creme ou sólido</w:t>
            </w:r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  <w:proofErr w:type="gramEnd"/>
          </w:p>
          <w:p w:rsidR="00640F4C" w:rsidRPr="00332B2B" w:rsidRDefault="00640F4C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Protetor solar</w:t>
            </w:r>
          </w:p>
          <w:p w:rsidR="00640F4C" w:rsidRPr="00332B2B" w:rsidRDefault="00640F4C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Bloqueador solar (líquido, gel, creme ou sólido</w:t>
            </w:r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  <w:proofErr w:type="gramEnd"/>
          </w:p>
          <w:p w:rsidR="00640F4C" w:rsidRPr="00332B2B" w:rsidRDefault="00640F4C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Bronzeador </w:t>
            </w:r>
            <w:r w:rsidR="00983988"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(líquido, gel, creme ou sólido</w:t>
            </w:r>
            <w:proofErr w:type="gramStart"/>
            <w:r w:rsidR="00983988"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  <w:proofErr w:type="gramEnd"/>
          </w:p>
          <w:p w:rsidR="00983988" w:rsidRPr="00332B2B" w:rsidRDefault="00983988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Ativador de </w:t>
            </w:r>
            <w:proofErr w:type="spell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bronzeadore</w:t>
            </w:r>
            <w:proofErr w:type="spellEnd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(líquido, gel, creme ou sólido</w:t>
            </w:r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  <w:proofErr w:type="gramEnd"/>
          </w:p>
          <w:p w:rsidR="00983988" w:rsidRPr="00332B2B" w:rsidRDefault="00983988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Moderador solar</w:t>
            </w:r>
          </w:p>
          <w:p w:rsidR="00983988" w:rsidRPr="00332B2B" w:rsidRDefault="00983988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Bronzeador simulatório (líquido, gel, creme ou sólido</w:t>
            </w:r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  <w:proofErr w:type="gramEnd"/>
          </w:p>
          <w:p w:rsidR="00983988" w:rsidRPr="00332B2B" w:rsidRDefault="00983988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Tintura capilar temporária (líquido, gel, creme ou sólido</w:t>
            </w:r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  <w:proofErr w:type="gramEnd"/>
          </w:p>
          <w:p w:rsidR="00983988" w:rsidRPr="00332B2B" w:rsidRDefault="00983988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Tintura progressiva (líquido, gel, creme ou sólido</w:t>
            </w:r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  <w:proofErr w:type="gramEnd"/>
          </w:p>
          <w:p w:rsidR="00983988" w:rsidRPr="00332B2B" w:rsidRDefault="00983988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Tintura permanente (líquido, gel, creme ou sólido</w:t>
            </w:r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  <w:proofErr w:type="gramEnd"/>
          </w:p>
          <w:p w:rsidR="00983988" w:rsidRPr="00332B2B" w:rsidRDefault="00983988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Xampu colorante (líquido, gel, creme ou sólido</w:t>
            </w:r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  <w:proofErr w:type="gramEnd"/>
          </w:p>
          <w:p w:rsidR="00983988" w:rsidRPr="00332B2B" w:rsidRDefault="00983988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spell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Enxaguatório</w:t>
            </w:r>
            <w:proofErr w:type="spellEnd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colorante (líquido, gel, creme ou sólido</w:t>
            </w:r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  <w:proofErr w:type="gramEnd"/>
          </w:p>
          <w:p w:rsidR="00983988" w:rsidRPr="00332B2B" w:rsidRDefault="00983988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Descolorante para cabelos (líquido, gel, creme ou sólido</w:t>
            </w:r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  <w:proofErr w:type="gramEnd"/>
          </w:p>
          <w:p w:rsidR="00983988" w:rsidRPr="00332B2B" w:rsidRDefault="00983988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Clareados para cabelos (líquido, gel, creme ou sólido</w:t>
            </w:r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  <w:proofErr w:type="gramEnd"/>
          </w:p>
          <w:p w:rsidR="00437B74" w:rsidRPr="00332B2B" w:rsidRDefault="00437B74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Água Oxigenada (10 a 40 vol.) (incluídas as cremosas, exceto os prod. oficinais</w:t>
            </w:r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  <w:proofErr w:type="gramEnd"/>
          </w:p>
          <w:p w:rsidR="00437B74" w:rsidRPr="00332B2B" w:rsidRDefault="00437B74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Clareador para pelos do corpo (líquido, gel, creme ou sólido</w:t>
            </w:r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  <w:proofErr w:type="gramEnd"/>
          </w:p>
          <w:p w:rsidR="00437B74" w:rsidRPr="00332B2B" w:rsidRDefault="00437B74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Produto para ondular os cabelos (tipo permanente)</w:t>
            </w:r>
          </w:p>
          <w:p w:rsidR="00437B74" w:rsidRPr="00332B2B" w:rsidRDefault="00437B74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spell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Alisante</w:t>
            </w:r>
            <w:proofErr w:type="spellEnd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par cabelos (creme ou gel)</w:t>
            </w:r>
          </w:p>
          <w:p w:rsidR="00437B74" w:rsidRPr="00332B2B" w:rsidRDefault="00437B74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spell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Alisante</w:t>
            </w:r>
            <w:proofErr w:type="spellEnd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para cabelos com tingimento (creme ou gel)</w:t>
            </w:r>
          </w:p>
          <w:p w:rsidR="00437B74" w:rsidRPr="00332B2B" w:rsidRDefault="00437B74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Neutralizante capilar para permanente (</w:t>
            </w:r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líquido ,</w:t>
            </w:r>
            <w:proofErr w:type="gramEnd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creme ou gel)</w:t>
            </w:r>
          </w:p>
          <w:p w:rsidR="00437B74" w:rsidRPr="00332B2B" w:rsidRDefault="00437B74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spell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Neutralisante</w:t>
            </w:r>
            <w:proofErr w:type="spellEnd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capilar para </w:t>
            </w:r>
            <w:proofErr w:type="spell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alisante</w:t>
            </w:r>
            <w:proofErr w:type="spellEnd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(</w:t>
            </w:r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líquido, creme ou gel</w:t>
            </w:r>
            <w:proofErr w:type="gramEnd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</w:p>
          <w:p w:rsidR="00437B74" w:rsidRPr="00332B2B" w:rsidRDefault="00437B74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Fixador para cabelos (líquido, gel, creme ou aerossol</w:t>
            </w:r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  <w:proofErr w:type="gramEnd"/>
          </w:p>
          <w:p w:rsidR="00437B74" w:rsidRPr="00332B2B" w:rsidRDefault="00437B74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Laquê (líquido/ alcoólico ou não)</w:t>
            </w:r>
          </w:p>
          <w:p w:rsidR="00437B74" w:rsidRPr="00332B2B" w:rsidRDefault="00437B74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Brilhantina (líquido ou sólido)</w:t>
            </w:r>
          </w:p>
          <w:p w:rsidR="00437B74" w:rsidRPr="00332B2B" w:rsidRDefault="00437B74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Óleo para cabelos</w:t>
            </w:r>
          </w:p>
          <w:p w:rsidR="00437B74" w:rsidRPr="00332B2B" w:rsidRDefault="00437B74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Mousse para cabelos (creme, </w:t>
            </w:r>
            <w:proofErr w:type="spell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pump</w:t>
            </w:r>
            <w:proofErr w:type="spellEnd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ou aerossol</w:t>
            </w:r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  <w:proofErr w:type="gramEnd"/>
          </w:p>
          <w:p w:rsidR="00437B74" w:rsidRPr="00332B2B" w:rsidRDefault="00437B74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Reparador de Pontas</w:t>
            </w:r>
          </w:p>
          <w:p w:rsidR="00437B74" w:rsidRPr="00332B2B" w:rsidRDefault="00437B74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Creme para assentar os cabelos</w:t>
            </w:r>
          </w:p>
          <w:p w:rsidR="00437B74" w:rsidRPr="00332B2B" w:rsidRDefault="00437B74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Fio e fita dental (quando aditivado)</w:t>
            </w:r>
          </w:p>
          <w:p w:rsidR="00437B74" w:rsidRPr="00332B2B" w:rsidRDefault="00437B74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Lenço umedecido</w:t>
            </w:r>
          </w:p>
          <w:p w:rsidR="00437B74" w:rsidRPr="00332B2B" w:rsidRDefault="00437B74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spell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Demaquilante</w:t>
            </w:r>
            <w:proofErr w:type="spellEnd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(incluindo os discos embebidos)</w:t>
            </w:r>
          </w:p>
          <w:p w:rsidR="00437B74" w:rsidRPr="00332B2B" w:rsidRDefault="00F01C39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spell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Demaquilante</w:t>
            </w:r>
            <w:proofErr w:type="spellEnd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para área dos olhos (incluindo os discos embebidos)</w:t>
            </w:r>
          </w:p>
          <w:p w:rsidR="00F01C39" w:rsidRPr="00332B2B" w:rsidRDefault="00F01C39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Talco para corpo (perfumado ou não)</w:t>
            </w:r>
          </w:p>
          <w:p w:rsidR="00F01C39" w:rsidRPr="00332B2B" w:rsidRDefault="00F01C39" w:rsidP="00F01C3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Talco </w:t>
            </w:r>
            <w:proofErr w:type="spellStart"/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anti-séptico</w:t>
            </w:r>
            <w:proofErr w:type="spellEnd"/>
            <w:proofErr w:type="gramEnd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(perfumado ou não)</w:t>
            </w:r>
          </w:p>
          <w:p w:rsidR="00F01C39" w:rsidRPr="00332B2B" w:rsidRDefault="00F01C39" w:rsidP="00F01C3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Talco desodorante (perfumado ou não)</w:t>
            </w:r>
          </w:p>
          <w:p w:rsidR="00F01C39" w:rsidRPr="00332B2B" w:rsidRDefault="00F01C39" w:rsidP="00F01C3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Polvilho para o corpo (perfumado ou não)</w:t>
            </w:r>
          </w:p>
          <w:p w:rsidR="00F01C39" w:rsidRPr="00332B2B" w:rsidRDefault="00F01C39" w:rsidP="00F01C3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Polvilho desodorante (perfumado ou não)</w:t>
            </w:r>
          </w:p>
          <w:p w:rsidR="00F01C39" w:rsidRPr="00332B2B" w:rsidRDefault="00F01C39" w:rsidP="00F01C3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Polvilho </w:t>
            </w:r>
            <w:proofErr w:type="spellStart"/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anti-séptico</w:t>
            </w:r>
            <w:proofErr w:type="spellEnd"/>
            <w:proofErr w:type="gramEnd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(perfumado ou não)</w:t>
            </w:r>
          </w:p>
          <w:p w:rsidR="00F01C39" w:rsidRPr="00332B2B" w:rsidRDefault="00F01C39" w:rsidP="00F01C3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>Creme para pernas (perfumado ou não, incluindo os géis</w:t>
            </w:r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  <w:proofErr w:type="gramEnd"/>
          </w:p>
          <w:p w:rsidR="00F01C39" w:rsidRPr="00332B2B" w:rsidRDefault="00F01C39" w:rsidP="00F01C3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Creme para o rosto (perfumado ou não, incluindo os géis</w:t>
            </w:r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  <w:proofErr w:type="gramEnd"/>
          </w:p>
          <w:p w:rsidR="00F01C39" w:rsidRPr="00332B2B" w:rsidRDefault="00F01C39" w:rsidP="00F01C3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Creme para rugas (perfumado ou não, incluindo os géis</w:t>
            </w:r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  <w:proofErr w:type="gramEnd"/>
          </w:p>
          <w:p w:rsidR="00F01C39" w:rsidRPr="00332B2B" w:rsidRDefault="00F01C39" w:rsidP="00F01C3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Creme para pele </w:t>
            </w:r>
            <w:proofErr w:type="spell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acneica</w:t>
            </w:r>
            <w:proofErr w:type="spellEnd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(perfumado ou não, incluindo os géis</w:t>
            </w:r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  <w:proofErr w:type="gramEnd"/>
          </w:p>
          <w:p w:rsidR="00F01C39" w:rsidRPr="00332B2B" w:rsidRDefault="00F01C39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Creme clareador da pele (perfumado ou não, incluindo os géis</w:t>
            </w:r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  <w:proofErr w:type="gramEnd"/>
          </w:p>
          <w:p w:rsidR="00F01C39" w:rsidRPr="00332B2B" w:rsidRDefault="00F01C39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Creme para as mãos (perfumado ou não, incluindo os géis</w:t>
            </w:r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  <w:proofErr w:type="gramEnd"/>
          </w:p>
          <w:p w:rsidR="00F01C39" w:rsidRPr="00332B2B" w:rsidRDefault="00F01C39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Creme para as mãos com </w:t>
            </w:r>
            <w:proofErr w:type="spell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fotoprotetor</w:t>
            </w:r>
            <w:proofErr w:type="spellEnd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(perfumado ou não, incluindo os géis</w:t>
            </w:r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  <w:proofErr w:type="gramEnd"/>
          </w:p>
          <w:p w:rsidR="00F01C39" w:rsidRPr="00332B2B" w:rsidRDefault="00F01C39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Creme para o corpo (perfumado ou não, incluindo os géis</w:t>
            </w:r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  <w:proofErr w:type="gramEnd"/>
          </w:p>
          <w:p w:rsidR="00F01C39" w:rsidRPr="00332B2B" w:rsidRDefault="00F01C39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Creme para o corpo com </w:t>
            </w:r>
            <w:proofErr w:type="spell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fotoprotetor</w:t>
            </w:r>
            <w:proofErr w:type="spellEnd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(perfumado ou não, incluindo os géis</w:t>
            </w:r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  <w:proofErr w:type="gramEnd"/>
          </w:p>
          <w:p w:rsidR="00F01C39" w:rsidRPr="00332B2B" w:rsidRDefault="00F01C39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Creme para celulite/estrias (perfumado ou não, incluindo os géis</w:t>
            </w:r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  <w:proofErr w:type="gramEnd"/>
          </w:p>
          <w:p w:rsidR="00F01C39" w:rsidRPr="00332B2B" w:rsidRDefault="00F01C39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Creme para os pés (perfumado ou não, incluindo os géis</w:t>
            </w:r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  <w:proofErr w:type="gramEnd"/>
          </w:p>
          <w:p w:rsidR="00F01C39" w:rsidRPr="00332B2B" w:rsidRDefault="00F01C39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Creme de limpeza facial (perfumado ou não, incluindo os géis</w:t>
            </w:r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  <w:proofErr w:type="gramEnd"/>
          </w:p>
          <w:p w:rsidR="00E574B8" w:rsidRPr="00332B2B" w:rsidRDefault="00E574B8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Creme </w:t>
            </w:r>
            <w:proofErr w:type="spell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esfoliante</w:t>
            </w:r>
            <w:proofErr w:type="spellEnd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“</w:t>
            </w:r>
            <w:proofErr w:type="spell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peeling</w:t>
            </w:r>
            <w:proofErr w:type="spellEnd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” – mecânico (perfumado ou não, incluindo os géis</w:t>
            </w:r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  <w:proofErr w:type="gramEnd"/>
          </w:p>
          <w:p w:rsidR="00E574B8" w:rsidRPr="00332B2B" w:rsidRDefault="00E574B8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Creme </w:t>
            </w:r>
            <w:proofErr w:type="spell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esfoliante</w:t>
            </w:r>
            <w:proofErr w:type="spellEnd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“</w:t>
            </w:r>
            <w:proofErr w:type="spell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peeling</w:t>
            </w:r>
            <w:proofErr w:type="spellEnd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” – químico (perfumado ou não, incluindo os géis</w:t>
            </w:r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  <w:proofErr w:type="gramEnd"/>
          </w:p>
          <w:p w:rsidR="00E574B8" w:rsidRPr="00332B2B" w:rsidRDefault="00E574B8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Máscara corporal (perfumado ou não, incluindo os géis</w:t>
            </w:r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  <w:proofErr w:type="gramEnd"/>
          </w:p>
          <w:p w:rsidR="00E574B8" w:rsidRPr="00332B2B" w:rsidRDefault="00E574B8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Máscara facial coloidal (líquido, gel, creme, sólido</w:t>
            </w:r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  <w:proofErr w:type="gramEnd"/>
          </w:p>
          <w:p w:rsidR="00E574B8" w:rsidRPr="00332B2B" w:rsidRDefault="00E574B8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Máscara facial argilosa (líquido, gel, creme, sólido</w:t>
            </w:r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  <w:proofErr w:type="gramEnd"/>
          </w:p>
          <w:p w:rsidR="00E574B8" w:rsidRPr="00332B2B" w:rsidRDefault="00E574B8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Máscara facial plástica (líquido, gel, creme, sólido</w:t>
            </w:r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  <w:proofErr w:type="gramEnd"/>
          </w:p>
          <w:p w:rsidR="00E574B8" w:rsidRPr="00332B2B" w:rsidRDefault="00E574B8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Máscara facial </w:t>
            </w:r>
            <w:proofErr w:type="spell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esfoliante</w:t>
            </w:r>
            <w:proofErr w:type="spellEnd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“</w:t>
            </w:r>
            <w:proofErr w:type="spell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peeling</w:t>
            </w:r>
            <w:proofErr w:type="spellEnd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” – mecânico (líquido, gel, creme, sólido</w:t>
            </w:r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  <w:proofErr w:type="gramEnd"/>
          </w:p>
          <w:p w:rsidR="00E574B8" w:rsidRPr="00332B2B" w:rsidRDefault="00E574B8" w:rsidP="00E574B8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Máscara facial </w:t>
            </w:r>
            <w:proofErr w:type="spell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esfoliante</w:t>
            </w:r>
            <w:proofErr w:type="spellEnd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“</w:t>
            </w:r>
            <w:proofErr w:type="spell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peeling</w:t>
            </w:r>
            <w:proofErr w:type="spellEnd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” – químico (líquido, gel, creme, sólido</w:t>
            </w:r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  <w:proofErr w:type="gramEnd"/>
          </w:p>
          <w:p w:rsidR="00E574B8" w:rsidRPr="00332B2B" w:rsidRDefault="00E574B8" w:rsidP="00E574B8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Loção para rugas (</w:t>
            </w:r>
            <w:r w:rsidR="00417A26"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alcoólicos</w:t>
            </w: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ou não, emulsionados ou não, incluído os “leites”</w:t>
            </w:r>
            <w:proofErr w:type="gramStart"/>
            <w:r w:rsidR="00417A26"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  <w:proofErr w:type="gramEnd"/>
          </w:p>
          <w:p w:rsidR="00FC08B4" w:rsidRPr="00332B2B" w:rsidRDefault="00417A26" w:rsidP="00417A2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Loção para pele </w:t>
            </w:r>
            <w:proofErr w:type="spell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acneica</w:t>
            </w:r>
            <w:proofErr w:type="spellEnd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(alcoólicos ou não, emulsionados ou não, incluído os “leites”</w:t>
            </w:r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  <w:proofErr w:type="gramEnd"/>
          </w:p>
          <w:p w:rsidR="00417A26" w:rsidRPr="00332B2B" w:rsidRDefault="00417A26" w:rsidP="00417A2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Loção clareadora de pele (alcoólicos ou não, emulsionados ou não, incluído os “leites”</w:t>
            </w:r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  <w:proofErr w:type="gramEnd"/>
          </w:p>
          <w:p w:rsidR="00417A26" w:rsidRPr="00332B2B" w:rsidRDefault="00417A26" w:rsidP="00417A2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Loção para o corpo (alcoólicos ou não, emulsionados ou não, incluído os “leites”</w:t>
            </w:r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  <w:proofErr w:type="gramEnd"/>
          </w:p>
          <w:p w:rsidR="00417A26" w:rsidRPr="00332B2B" w:rsidRDefault="00417A26" w:rsidP="00417A2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Loção para o corpo com </w:t>
            </w:r>
            <w:proofErr w:type="spell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fotoprotetor</w:t>
            </w:r>
            <w:proofErr w:type="spellEnd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(alcoólicos ou não, emulsionados ou não, incluído os “leites”</w:t>
            </w:r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  <w:proofErr w:type="gramEnd"/>
          </w:p>
          <w:p w:rsidR="00417A26" w:rsidRPr="00332B2B" w:rsidRDefault="00417A26" w:rsidP="00417A2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Loção para celulite/estrias (alcoólicos ou não, emulsionados ou não, incluído os “leites”</w:t>
            </w:r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  <w:proofErr w:type="gramEnd"/>
          </w:p>
          <w:p w:rsidR="00417A26" w:rsidRPr="00332B2B" w:rsidRDefault="00417A26" w:rsidP="00417A2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Loção para o rosto (alcoólicos ou não, emulsionados ou não, incluído os “leites”</w:t>
            </w:r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  <w:proofErr w:type="gramEnd"/>
          </w:p>
          <w:p w:rsidR="00417A26" w:rsidRPr="00332B2B" w:rsidRDefault="00417A26" w:rsidP="00417A2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Loção para o rosto com </w:t>
            </w:r>
            <w:proofErr w:type="spell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fotoprotetor</w:t>
            </w:r>
            <w:proofErr w:type="spellEnd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(alcoólicos ou não, emulsionados ou não, incluído os “leites”</w:t>
            </w:r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  <w:proofErr w:type="gramEnd"/>
          </w:p>
          <w:p w:rsidR="00417A26" w:rsidRPr="00332B2B" w:rsidRDefault="00417A26" w:rsidP="00417A2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Loção para os pés (alcoólicos ou não, emulsionados ou não, incluído os “leites”</w:t>
            </w:r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  <w:proofErr w:type="gramEnd"/>
          </w:p>
          <w:p w:rsidR="00417A26" w:rsidRPr="00332B2B" w:rsidRDefault="00D33183" w:rsidP="00417A2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Loção para as mãos</w:t>
            </w:r>
            <w:r w:rsidR="00417A26"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(alcoólicos ou não, emulsionados ou não, incluído os “leites”</w:t>
            </w:r>
            <w:proofErr w:type="gramStart"/>
            <w:r w:rsidR="00417A26"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  <w:proofErr w:type="gramEnd"/>
          </w:p>
          <w:p w:rsidR="00D33183" w:rsidRPr="00332B2B" w:rsidRDefault="00D33183" w:rsidP="00D3318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Loção para as mãos com </w:t>
            </w:r>
            <w:proofErr w:type="spell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fotoprotetor</w:t>
            </w:r>
            <w:proofErr w:type="spellEnd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(alcoólicos ou não, emulsionados ou não, incluído os “leites”</w:t>
            </w:r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  <w:proofErr w:type="gramEnd"/>
          </w:p>
          <w:p w:rsidR="00D33183" w:rsidRPr="00332B2B" w:rsidRDefault="00D33183" w:rsidP="00D3318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Loção de limpeza facial (alcoólicos ou não, emulsionados ou não, incluído os “leites”</w:t>
            </w:r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  <w:proofErr w:type="gramEnd"/>
          </w:p>
          <w:p w:rsidR="00D33183" w:rsidRPr="00332B2B" w:rsidRDefault="00D33183" w:rsidP="00D3318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Loção tônica facial (alcoólicos ou não, emulsionados ou não, incluído os “leites”</w:t>
            </w:r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  <w:proofErr w:type="gramEnd"/>
          </w:p>
          <w:p w:rsidR="00D33183" w:rsidRPr="00332B2B" w:rsidRDefault="00D33183" w:rsidP="00D3318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Óleo amaciante para o corpo</w:t>
            </w:r>
          </w:p>
          <w:p w:rsidR="00D33183" w:rsidRPr="00332B2B" w:rsidRDefault="00D33183" w:rsidP="00D3318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Óleo para massagem</w:t>
            </w:r>
          </w:p>
          <w:p w:rsidR="00D33183" w:rsidRPr="00332B2B" w:rsidRDefault="00D33183" w:rsidP="00D3318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Óleo perfumado para o corpo</w:t>
            </w:r>
          </w:p>
          <w:p w:rsidR="00732368" w:rsidRPr="00332B2B" w:rsidRDefault="00732368" w:rsidP="00D3318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Base líquida facial</w:t>
            </w:r>
          </w:p>
          <w:p w:rsidR="00732368" w:rsidRPr="00332B2B" w:rsidRDefault="00732368" w:rsidP="00D3318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Base cremosa facial</w:t>
            </w:r>
          </w:p>
          <w:p w:rsidR="00732368" w:rsidRPr="00332B2B" w:rsidRDefault="00732368" w:rsidP="00D3318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Blush cremoso</w:t>
            </w:r>
          </w:p>
          <w:p w:rsidR="00732368" w:rsidRPr="00332B2B" w:rsidRDefault="00732368" w:rsidP="00D3318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Blush pó (compactado ou não)</w:t>
            </w:r>
          </w:p>
          <w:p w:rsidR="00732368" w:rsidRPr="00332B2B" w:rsidRDefault="00732368" w:rsidP="00D3318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Rouge (compactado ou não)</w:t>
            </w:r>
          </w:p>
          <w:p w:rsidR="00732368" w:rsidRPr="00332B2B" w:rsidRDefault="00732368" w:rsidP="00D3318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Corretivo facial</w:t>
            </w:r>
          </w:p>
          <w:p w:rsidR="00732368" w:rsidRPr="00332B2B" w:rsidRDefault="00732368" w:rsidP="00D3318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Pó facial solto</w:t>
            </w:r>
          </w:p>
          <w:p w:rsidR="00732368" w:rsidRPr="00332B2B" w:rsidRDefault="00732368" w:rsidP="00D3318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Pó facial compacto</w:t>
            </w:r>
          </w:p>
          <w:p w:rsidR="00732368" w:rsidRPr="00332B2B" w:rsidRDefault="00732368" w:rsidP="00D3318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Tônico capilar (alcoólico ou não)</w:t>
            </w:r>
          </w:p>
          <w:p w:rsidR="00205075" w:rsidRPr="00332B2B" w:rsidRDefault="00205075" w:rsidP="00D3318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Loção capilar (líquido, emulsionado ou não</w:t>
            </w:r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  <w:proofErr w:type="gramEnd"/>
          </w:p>
          <w:p w:rsidR="00417A26" w:rsidRPr="00332B2B" w:rsidRDefault="00205075" w:rsidP="0020507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>Máscara capilar (creme, sólido</w:t>
            </w:r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  <w:proofErr w:type="gramEnd"/>
          </w:p>
        </w:tc>
      </w:tr>
      <w:tr w:rsidR="00205075" w:rsidRPr="00332B2B" w:rsidTr="00FC08B4">
        <w:tc>
          <w:tcPr>
            <w:tcW w:w="1526" w:type="dxa"/>
          </w:tcPr>
          <w:p w:rsidR="00205075" w:rsidRPr="00332B2B" w:rsidRDefault="00205075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>2010290</w:t>
            </w:r>
          </w:p>
          <w:p w:rsidR="00205075" w:rsidRPr="00332B2B" w:rsidRDefault="00205075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2020291</w:t>
            </w:r>
          </w:p>
          <w:p w:rsidR="00205075" w:rsidRPr="00332B2B" w:rsidRDefault="00205075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2010300</w:t>
            </w:r>
          </w:p>
          <w:p w:rsidR="00205075" w:rsidRPr="00332B2B" w:rsidRDefault="00205075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2010301</w:t>
            </w:r>
          </w:p>
          <w:p w:rsidR="00205075" w:rsidRPr="00332B2B" w:rsidRDefault="00205075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2010302</w:t>
            </w:r>
          </w:p>
          <w:p w:rsidR="00205075" w:rsidRPr="00332B2B" w:rsidRDefault="00205075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2020303</w:t>
            </w:r>
          </w:p>
          <w:p w:rsidR="00205075" w:rsidRPr="00332B2B" w:rsidRDefault="00205075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2010304</w:t>
            </w:r>
          </w:p>
          <w:p w:rsidR="00205075" w:rsidRPr="00332B2B" w:rsidRDefault="00205075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2020305</w:t>
            </w:r>
          </w:p>
          <w:p w:rsidR="00507125" w:rsidRPr="00332B2B" w:rsidRDefault="00507125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2020306</w:t>
            </w:r>
          </w:p>
          <w:p w:rsidR="00507125" w:rsidRPr="00332B2B" w:rsidRDefault="00507125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2010307</w:t>
            </w:r>
          </w:p>
          <w:p w:rsidR="00507125" w:rsidRPr="00332B2B" w:rsidRDefault="00507125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2020308</w:t>
            </w:r>
          </w:p>
          <w:p w:rsidR="00507125" w:rsidRPr="00332B2B" w:rsidRDefault="00507125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2010309</w:t>
            </w:r>
          </w:p>
          <w:p w:rsidR="00507125" w:rsidRPr="00332B2B" w:rsidRDefault="00507125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2010310</w:t>
            </w:r>
          </w:p>
          <w:p w:rsidR="00507125" w:rsidRPr="00332B2B" w:rsidRDefault="00507125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2010311</w:t>
            </w:r>
          </w:p>
          <w:p w:rsidR="00507125" w:rsidRPr="00332B2B" w:rsidRDefault="00507125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2020320</w:t>
            </w:r>
          </w:p>
          <w:p w:rsidR="00507125" w:rsidRPr="00332B2B" w:rsidRDefault="00507125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2020330</w:t>
            </w:r>
          </w:p>
          <w:p w:rsidR="00507125" w:rsidRPr="00332B2B" w:rsidRDefault="00507125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2020340</w:t>
            </w:r>
          </w:p>
          <w:p w:rsidR="00507125" w:rsidRPr="00332B2B" w:rsidRDefault="00507125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2020341</w:t>
            </w:r>
          </w:p>
          <w:p w:rsidR="00507125" w:rsidRPr="00332B2B" w:rsidRDefault="00507125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2020342</w:t>
            </w:r>
          </w:p>
          <w:p w:rsidR="00507125" w:rsidRPr="00332B2B" w:rsidRDefault="00507125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2020350</w:t>
            </w:r>
          </w:p>
          <w:p w:rsidR="00507125" w:rsidRPr="00332B2B" w:rsidRDefault="00507125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2020351</w:t>
            </w:r>
          </w:p>
          <w:p w:rsidR="00507125" w:rsidRPr="00332B2B" w:rsidRDefault="00507125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2020360</w:t>
            </w:r>
          </w:p>
          <w:p w:rsidR="00507125" w:rsidRPr="00332B2B" w:rsidRDefault="00507125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2020361</w:t>
            </w:r>
          </w:p>
          <w:p w:rsidR="00507125" w:rsidRPr="00332B2B" w:rsidRDefault="00507125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2020370</w:t>
            </w:r>
          </w:p>
          <w:p w:rsidR="00507125" w:rsidRPr="00332B2B" w:rsidRDefault="00507125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2020371</w:t>
            </w:r>
          </w:p>
          <w:p w:rsidR="00507125" w:rsidRPr="00332B2B" w:rsidRDefault="00507125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2020380</w:t>
            </w:r>
          </w:p>
          <w:p w:rsidR="00507125" w:rsidRPr="00332B2B" w:rsidRDefault="00507125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2020390</w:t>
            </w:r>
          </w:p>
          <w:p w:rsidR="00507125" w:rsidRPr="00332B2B" w:rsidRDefault="00507125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2020400</w:t>
            </w:r>
          </w:p>
          <w:p w:rsidR="00507125" w:rsidRPr="00332B2B" w:rsidRDefault="00507125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2020401</w:t>
            </w:r>
          </w:p>
          <w:p w:rsidR="00507125" w:rsidRPr="00332B2B" w:rsidRDefault="00507125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2020410</w:t>
            </w:r>
          </w:p>
          <w:p w:rsidR="00FD572A" w:rsidRPr="00332B2B" w:rsidRDefault="00FD572A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2020420</w:t>
            </w:r>
          </w:p>
          <w:p w:rsidR="00FD572A" w:rsidRPr="00332B2B" w:rsidRDefault="00FD572A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2020430</w:t>
            </w:r>
          </w:p>
          <w:p w:rsidR="00FD572A" w:rsidRPr="00332B2B" w:rsidRDefault="00FD572A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2020431</w:t>
            </w:r>
          </w:p>
          <w:p w:rsidR="00FD572A" w:rsidRPr="00332B2B" w:rsidRDefault="00FD572A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2010441</w:t>
            </w:r>
          </w:p>
          <w:p w:rsidR="00FD572A" w:rsidRPr="00332B2B" w:rsidRDefault="00FD572A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2010442</w:t>
            </w:r>
          </w:p>
          <w:p w:rsidR="00FD572A" w:rsidRPr="00332B2B" w:rsidRDefault="00FD572A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2010443</w:t>
            </w:r>
          </w:p>
          <w:p w:rsidR="00FD572A" w:rsidRPr="00332B2B" w:rsidRDefault="00FD572A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2010444</w:t>
            </w:r>
          </w:p>
          <w:p w:rsidR="00FD572A" w:rsidRPr="00332B2B" w:rsidRDefault="00FD572A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2010450</w:t>
            </w:r>
          </w:p>
          <w:p w:rsidR="00FD572A" w:rsidRPr="00332B2B" w:rsidRDefault="00FD572A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2010460</w:t>
            </w:r>
          </w:p>
          <w:p w:rsidR="00FD572A" w:rsidRPr="00332B2B" w:rsidRDefault="00FD572A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2010470</w:t>
            </w:r>
          </w:p>
          <w:p w:rsidR="00FD572A" w:rsidRPr="00332B2B" w:rsidRDefault="00FD572A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2010480</w:t>
            </w:r>
          </w:p>
          <w:p w:rsidR="00FD572A" w:rsidRPr="00332B2B" w:rsidRDefault="00FD572A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2010481</w:t>
            </w:r>
          </w:p>
          <w:p w:rsidR="00FD572A" w:rsidRPr="00332B2B" w:rsidRDefault="00FD572A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2010482</w:t>
            </w:r>
          </w:p>
          <w:p w:rsidR="00FD572A" w:rsidRPr="00332B2B" w:rsidRDefault="00FD572A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2010483</w:t>
            </w:r>
          </w:p>
          <w:p w:rsidR="00FD572A" w:rsidRPr="00332B2B" w:rsidRDefault="00FD572A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2010484</w:t>
            </w:r>
          </w:p>
          <w:p w:rsidR="00FD572A" w:rsidRPr="00332B2B" w:rsidRDefault="00FD572A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2020999</w:t>
            </w:r>
          </w:p>
        </w:tc>
        <w:tc>
          <w:tcPr>
            <w:tcW w:w="7938" w:type="dxa"/>
          </w:tcPr>
          <w:p w:rsidR="00205075" w:rsidRPr="00332B2B" w:rsidRDefault="00205075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Depilatório (mecânico) epilatório (cera, creme, líquido</w:t>
            </w:r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  <w:proofErr w:type="gramEnd"/>
          </w:p>
          <w:p w:rsidR="00205075" w:rsidRPr="00332B2B" w:rsidRDefault="00205075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Depilatório (químico) (cera, creme, líquido</w:t>
            </w:r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  <w:proofErr w:type="gramEnd"/>
          </w:p>
          <w:p w:rsidR="00205075" w:rsidRPr="00332B2B" w:rsidRDefault="00205075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Esmalte/ verniz para unhas</w:t>
            </w:r>
          </w:p>
          <w:p w:rsidR="00205075" w:rsidRPr="00332B2B" w:rsidRDefault="00205075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Brilho para unhas</w:t>
            </w:r>
          </w:p>
          <w:p w:rsidR="00205075" w:rsidRPr="00332B2B" w:rsidRDefault="00205075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Removedor de esmalte</w:t>
            </w:r>
          </w:p>
          <w:p w:rsidR="00205075" w:rsidRPr="00332B2B" w:rsidRDefault="00205075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Removedor de cutícula</w:t>
            </w:r>
          </w:p>
          <w:p w:rsidR="00205075" w:rsidRPr="00332B2B" w:rsidRDefault="00205075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Removedor de mancha de nicotina (mecânica)</w:t>
            </w:r>
          </w:p>
          <w:p w:rsidR="00205075" w:rsidRPr="00332B2B" w:rsidRDefault="00205075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Removedor de mancha de nicotina (químico)</w:t>
            </w:r>
          </w:p>
          <w:p w:rsidR="00507125" w:rsidRPr="00332B2B" w:rsidRDefault="00507125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Produto para evitar roer unhas</w:t>
            </w:r>
          </w:p>
          <w:p w:rsidR="00507125" w:rsidRPr="00332B2B" w:rsidRDefault="00507125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Clareador para unhas (mecânico)</w:t>
            </w:r>
          </w:p>
          <w:p w:rsidR="00507125" w:rsidRPr="00332B2B" w:rsidRDefault="00507125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Clareador para unhas (químico)</w:t>
            </w:r>
          </w:p>
          <w:p w:rsidR="00507125" w:rsidRPr="00332B2B" w:rsidRDefault="00507125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Polidor de unhas</w:t>
            </w:r>
          </w:p>
          <w:p w:rsidR="00507125" w:rsidRPr="00332B2B" w:rsidRDefault="00507125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Fortalecedor de unhas</w:t>
            </w:r>
          </w:p>
          <w:p w:rsidR="00507125" w:rsidRPr="00332B2B" w:rsidRDefault="00507125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Secante de esmalte</w:t>
            </w:r>
          </w:p>
          <w:p w:rsidR="00507125" w:rsidRPr="00332B2B" w:rsidRDefault="00507125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Repelente de insetos</w:t>
            </w:r>
          </w:p>
          <w:p w:rsidR="00507125" w:rsidRPr="00332B2B" w:rsidRDefault="00507125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Óleos infantis</w:t>
            </w:r>
          </w:p>
          <w:p w:rsidR="00507125" w:rsidRPr="00332B2B" w:rsidRDefault="00507125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Loção de limpeza/</w:t>
            </w:r>
            <w:proofErr w:type="spell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higienizante</w:t>
            </w:r>
            <w:proofErr w:type="spellEnd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infantil</w:t>
            </w:r>
          </w:p>
          <w:p w:rsidR="00507125" w:rsidRPr="00332B2B" w:rsidRDefault="00507125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Loção protetora infantil</w:t>
            </w:r>
          </w:p>
          <w:p w:rsidR="00507125" w:rsidRPr="00332B2B" w:rsidRDefault="00507125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Creme protetor infantil</w:t>
            </w:r>
          </w:p>
          <w:p w:rsidR="00507125" w:rsidRPr="00332B2B" w:rsidRDefault="00507125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Xampu infantil</w:t>
            </w:r>
          </w:p>
          <w:p w:rsidR="00507125" w:rsidRPr="00332B2B" w:rsidRDefault="00507125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Xampu condicionador infantil</w:t>
            </w:r>
          </w:p>
          <w:p w:rsidR="00507125" w:rsidRPr="00332B2B" w:rsidRDefault="00507125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Condicionador capilar infantil</w:t>
            </w:r>
          </w:p>
          <w:p w:rsidR="00507125" w:rsidRPr="00332B2B" w:rsidRDefault="00507125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spell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Enxaguatório</w:t>
            </w:r>
            <w:proofErr w:type="spellEnd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capilar infantil</w:t>
            </w:r>
          </w:p>
          <w:p w:rsidR="00507125" w:rsidRPr="00332B2B" w:rsidRDefault="00507125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Produtos para higiene bucal infantil (creme ou gel)</w:t>
            </w:r>
          </w:p>
          <w:p w:rsidR="00507125" w:rsidRPr="00332B2B" w:rsidRDefault="00FD572A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spell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Enxaguatório</w:t>
            </w:r>
            <w:proofErr w:type="spellEnd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bucal infantil</w:t>
            </w:r>
          </w:p>
          <w:p w:rsidR="00FD572A" w:rsidRPr="00332B2B" w:rsidRDefault="00FD572A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Sabonetes infantis (sólido ou líquido)</w:t>
            </w:r>
          </w:p>
          <w:p w:rsidR="00FD572A" w:rsidRPr="00332B2B" w:rsidRDefault="00FD572A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Lenço umedecido para higiene infantil</w:t>
            </w:r>
          </w:p>
          <w:p w:rsidR="00FD572A" w:rsidRPr="00332B2B" w:rsidRDefault="00FD572A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Talco infantil</w:t>
            </w:r>
          </w:p>
          <w:p w:rsidR="00FD572A" w:rsidRPr="00332B2B" w:rsidRDefault="00FD572A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Amido para uso infantil</w:t>
            </w:r>
          </w:p>
          <w:p w:rsidR="00FD572A" w:rsidRPr="00332B2B" w:rsidRDefault="00FD572A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Protetores solares infantis (creme, loção gel</w:t>
            </w:r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)</w:t>
            </w:r>
            <w:proofErr w:type="gramEnd"/>
          </w:p>
          <w:p w:rsidR="00507125" w:rsidRPr="00332B2B" w:rsidRDefault="00FD572A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Colônias infantis (</w:t>
            </w:r>
            <w:proofErr w:type="spell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hidroalcoólicas</w:t>
            </w:r>
            <w:proofErr w:type="spellEnd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ou não)</w:t>
            </w:r>
          </w:p>
          <w:p w:rsidR="00FD572A" w:rsidRPr="00332B2B" w:rsidRDefault="00FD572A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Fio dental infantil</w:t>
            </w:r>
          </w:p>
          <w:p w:rsidR="00FD572A" w:rsidRPr="00332B2B" w:rsidRDefault="00FD572A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Fita dental infantil</w:t>
            </w:r>
          </w:p>
          <w:p w:rsidR="00FD572A" w:rsidRPr="00332B2B" w:rsidRDefault="00FD572A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Sais para banho/imersão</w:t>
            </w:r>
          </w:p>
          <w:p w:rsidR="00FD572A" w:rsidRPr="00332B2B" w:rsidRDefault="00FD572A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Óleo para banho/imersão</w:t>
            </w:r>
          </w:p>
          <w:p w:rsidR="00FD572A" w:rsidRPr="00332B2B" w:rsidRDefault="00FD572A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Cápsula gelatinosa para banho/imersão</w:t>
            </w:r>
          </w:p>
          <w:p w:rsidR="00FD572A" w:rsidRPr="00332B2B" w:rsidRDefault="00FD572A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Banho de espuma para banho/imersão</w:t>
            </w:r>
          </w:p>
          <w:p w:rsidR="00FD572A" w:rsidRPr="00332B2B" w:rsidRDefault="00FD572A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Lenço perfumado</w:t>
            </w:r>
          </w:p>
          <w:p w:rsidR="00FD572A" w:rsidRPr="00332B2B" w:rsidRDefault="00FD572A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Extrato aromático (alcoólico ou oleoso)</w:t>
            </w:r>
          </w:p>
          <w:p w:rsidR="00FD572A" w:rsidRPr="00332B2B" w:rsidRDefault="00FD572A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Águas perfumadas</w:t>
            </w:r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, águas</w:t>
            </w:r>
            <w:proofErr w:type="gramEnd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de colônia, loções e similares (líquido, creme)</w:t>
            </w:r>
          </w:p>
          <w:p w:rsidR="00FD572A" w:rsidRPr="00332B2B" w:rsidRDefault="00FD572A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Perfume líquido</w:t>
            </w:r>
          </w:p>
          <w:p w:rsidR="00FD572A" w:rsidRPr="00332B2B" w:rsidRDefault="00FD572A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Perfume cremoso</w:t>
            </w:r>
          </w:p>
          <w:p w:rsidR="00FD572A" w:rsidRPr="00332B2B" w:rsidRDefault="00FD572A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Perfume </w:t>
            </w:r>
            <w:proofErr w:type="spellStart"/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semi-sólido</w:t>
            </w:r>
            <w:proofErr w:type="spellEnd"/>
            <w:proofErr w:type="gramEnd"/>
          </w:p>
          <w:p w:rsidR="00FD572A" w:rsidRPr="00332B2B" w:rsidRDefault="00FD572A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Perfume sólido (bastão)</w:t>
            </w:r>
          </w:p>
          <w:p w:rsidR="00FD572A" w:rsidRPr="00332B2B" w:rsidRDefault="00FD572A" w:rsidP="001665F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spell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Odorizante</w:t>
            </w:r>
            <w:proofErr w:type="spellEnd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de ambiente</w:t>
            </w:r>
          </w:p>
          <w:p w:rsidR="00FD572A" w:rsidRPr="00332B2B" w:rsidRDefault="00FD572A" w:rsidP="00FD572A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Outros produtos não previstos – Grau </w:t>
            </w:r>
            <w:proofErr w:type="gramStart"/>
            <w:r w:rsidRPr="00332B2B">
              <w:rPr>
                <w:rFonts w:ascii="Times New Roman" w:eastAsia="Times New Roman" w:hAnsi="Times New Roman" w:cs="Times New Roman"/>
                <w:strike/>
                <w:lang w:eastAsia="pt-BR"/>
              </w:rPr>
              <w:t>2</w:t>
            </w:r>
            <w:proofErr w:type="gramEnd"/>
          </w:p>
        </w:tc>
      </w:tr>
    </w:tbl>
    <w:p w:rsidR="003C6D6E" w:rsidRPr="004F4299" w:rsidRDefault="003C6D6E" w:rsidP="003C6D6E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C6D6E" w:rsidRPr="004F4299" w:rsidRDefault="003C6D6E" w:rsidP="003C6D6E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ANEXO XX</w:t>
      </w:r>
    </w:p>
    <w:p w:rsidR="00BD2DDB" w:rsidRPr="004F4299" w:rsidRDefault="00BD2DDB" w:rsidP="003C6D6E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(Revogado pela Resolução – RDC nº 211 de 14 de julho de 2005)</w:t>
      </w:r>
    </w:p>
    <w:p w:rsidR="003C6D6E" w:rsidRPr="004F4299" w:rsidRDefault="003C6D6E" w:rsidP="003C6D6E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REF.: TABELA - CÓDIGOS DE PETIÇÕES</w:t>
      </w:r>
    </w:p>
    <w:p w:rsidR="003C6D6E" w:rsidRPr="004F4299" w:rsidRDefault="003C6D6E" w:rsidP="003C6D6E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CAMPO 09 DO FORMULÁRIO DE PETIÇÕES - COSMÉTICOS</w:t>
      </w:r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7118"/>
      </w:tblGrid>
      <w:tr w:rsidR="00B22AC0" w:rsidRPr="004F4299" w:rsidTr="00182522">
        <w:tc>
          <w:tcPr>
            <w:tcW w:w="1526" w:type="dxa"/>
          </w:tcPr>
          <w:p w:rsidR="00B22AC0" w:rsidRPr="004F4299" w:rsidRDefault="00B22AC0" w:rsidP="0018252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F429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CÓDIGO</w:t>
            </w:r>
          </w:p>
        </w:tc>
        <w:tc>
          <w:tcPr>
            <w:tcW w:w="7118" w:type="dxa"/>
          </w:tcPr>
          <w:p w:rsidR="00B22AC0" w:rsidRPr="004F4299" w:rsidRDefault="00B22AC0" w:rsidP="0018252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F429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GRUPO</w:t>
            </w:r>
          </w:p>
        </w:tc>
      </w:tr>
      <w:tr w:rsidR="004F6EF1" w:rsidRPr="004F4299" w:rsidTr="00182522">
        <w:tc>
          <w:tcPr>
            <w:tcW w:w="1526" w:type="dxa"/>
          </w:tcPr>
          <w:p w:rsidR="004F6EF1" w:rsidRPr="004F4299" w:rsidRDefault="004F6EF1" w:rsidP="004F6EF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F429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230</w:t>
            </w:r>
          </w:p>
          <w:p w:rsidR="004F6EF1" w:rsidRPr="004F4299" w:rsidRDefault="004F6EF1" w:rsidP="004F6EF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F429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231</w:t>
            </w:r>
          </w:p>
          <w:p w:rsidR="004F6EF1" w:rsidRPr="004F4299" w:rsidRDefault="004F6EF1" w:rsidP="004F6EF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F429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232</w:t>
            </w:r>
          </w:p>
          <w:p w:rsidR="004F6EF1" w:rsidRPr="004F4299" w:rsidRDefault="004F6EF1" w:rsidP="004F6EF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F429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238</w:t>
            </w:r>
          </w:p>
          <w:p w:rsidR="004F6EF1" w:rsidRPr="004F4299" w:rsidRDefault="004F6EF1" w:rsidP="004F6EF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F429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235</w:t>
            </w:r>
          </w:p>
          <w:p w:rsidR="004F6EF1" w:rsidRPr="004F4299" w:rsidRDefault="004F6EF1" w:rsidP="004F6EF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F429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236</w:t>
            </w:r>
          </w:p>
          <w:p w:rsidR="004F6EF1" w:rsidRPr="004F4299" w:rsidRDefault="004F6EF1" w:rsidP="004F6EF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F429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241</w:t>
            </w:r>
          </w:p>
          <w:p w:rsidR="004F6EF1" w:rsidRPr="004F4299" w:rsidRDefault="004F6EF1" w:rsidP="004F6EF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F429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243</w:t>
            </w:r>
          </w:p>
          <w:p w:rsidR="004F6EF1" w:rsidRPr="004F4299" w:rsidRDefault="004F6EF1" w:rsidP="004F6EF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F429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242</w:t>
            </w:r>
          </w:p>
          <w:p w:rsidR="004F6EF1" w:rsidRPr="004F4299" w:rsidRDefault="004F6EF1" w:rsidP="004F6EF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F429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255</w:t>
            </w:r>
          </w:p>
          <w:p w:rsidR="004F6EF1" w:rsidRPr="004F4299" w:rsidRDefault="004F6EF1" w:rsidP="004F6EF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F429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258</w:t>
            </w:r>
          </w:p>
          <w:p w:rsidR="004F6EF1" w:rsidRPr="004F4299" w:rsidRDefault="004F6EF1" w:rsidP="004F6EF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F429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287</w:t>
            </w:r>
          </w:p>
          <w:p w:rsidR="004F6EF1" w:rsidRPr="004F4299" w:rsidRDefault="004F6EF1" w:rsidP="004F6EF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F429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289</w:t>
            </w:r>
          </w:p>
          <w:p w:rsidR="004F6EF1" w:rsidRPr="004F4299" w:rsidRDefault="004F6EF1" w:rsidP="004F6EF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F429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290</w:t>
            </w:r>
          </w:p>
          <w:p w:rsidR="004F6EF1" w:rsidRPr="004F4299" w:rsidRDefault="004F6EF1" w:rsidP="004F6EF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F429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295</w:t>
            </w:r>
          </w:p>
          <w:p w:rsidR="004F6EF1" w:rsidRPr="004F4299" w:rsidRDefault="004F6EF1" w:rsidP="004F6EF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F429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296</w:t>
            </w:r>
          </w:p>
          <w:p w:rsidR="004F6EF1" w:rsidRPr="004F4299" w:rsidRDefault="004F6EF1" w:rsidP="004F6EF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F429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297</w:t>
            </w:r>
          </w:p>
        </w:tc>
        <w:tc>
          <w:tcPr>
            <w:tcW w:w="7118" w:type="dxa"/>
          </w:tcPr>
          <w:p w:rsidR="004F6EF1" w:rsidRPr="004F4299" w:rsidRDefault="004F6EF1" w:rsidP="004F6EF1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F429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Modificação de fórmula</w:t>
            </w:r>
          </w:p>
          <w:p w:rsidR="004F6EF1" w:rsidRPr="004F4299" w:rsidRDefault="004F6EF1" w:rsidP="004F6EF1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F429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Inclusão de Tonalidade</w:t>
            </w:r>
          </w:p>
          <w:p w:rsidR="004F6EF1" w:rsidRPr="004F4299" w:rsidRDefault="004F6EF1" w:rsidP="004F6EF1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F429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Substituição ou inclusão de novo acondicionamento do produto</w:t>
            </w:r>
          </w:p>
          <w:p w:rsidR="004F6EF1" w:rsidRPr="004F4299" w:rsidRDefault="004F6EF1" w:rsidP="004F6EF1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F429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Revalidação de registro - Grau II</w:t>
            </w:r>
          </w:p>
          <w:p w:rsidR="004F6EF1" w:rsidRPr="004F4299" w:rsidRDefault="004F6EF1" w:rsidP="004F6EF1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F429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Cancelamento de registro do produto a pedido</w:t>
            </w:r>
          </w:p>
          <w:p w:rsidR="004F6EF1" w:rsidRPr="004F4299" w:rsidRDefault="004F6EF1" w:rsidP="004F6EF1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F429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Cessão de Registro</w:t>
            </w:r>
          </w:p>
          <w:p w:rsidR="004F6EF1" w:rsidRPr="004F4299" w:rsidRDefault="004F6EF1" w:rsidP="004F6EF1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F429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Mudança do local de fabricação</w:t>
            </w:r>
          </w:p>
          <w:p w:rsidR="004F6EF1" w:rsidRPr="004F4299" w:rsidRDefault="004F6EF1" w:rsidP="004F6EF1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F429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Cancelamento da tonalidade do produto a pedido</w:t>
            </w:r>
          </w:p>
          <w:p w:rsidR="004F6EF1" w:rsidRPr="004F4299" w:rsidRDefault="004F6EF1" w:rsidP="004F6EF1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F429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Alteração do prazo de validade do produto</w:t>
            </w:r>
          </w:p>
          <w:p w:rsidR="004F6EF1" w:rsidRPr="004F4299" w:rsidRDefault="004F6EF1" w:rsidP="004F6EF1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F429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Retificação de publicação de registro ou suas alterações</w:t>
            </w:r>
          </w:p>
          <w:p w:rsidR="004F6EF1" w:rsidRPr="004F4299" w:rsidRDefault="004F6EF1" w:rsidP="004F6EF1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F429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Reconsideração de Indeferimento</w:t>
            </w:r>
          </w:p>
          <w:p w:rsidR="004F6EF1" w:rsidRPr="004F4299" w:rsidRDefault="004F6EF1" w:rsidP="004F6EF1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F429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Registro de produto de Grau </w:t>
            </w:r>
            <w:proofErr w:type="gramStart"/>
            <w:r w:rsidRPr="004F429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</w:t>
            </w:r>
            <w:proofErr w:type="gramEnd"/>
          </w:p>
          <w:p w:rsidR="004F6EF1" w:rsidRPr="004F4299" w:rsidRDefault="004F6EF1" w:rsidP="004F6EF1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F429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Alteração dos dizeres de rotulagem</w:t>
            </w:r>
          </w:p>
          <w:p w:rsidR="004F6EF1" w:rsidRPr="004F4299" w:rsidRDefault="004F6EF1" w:rsidP="004F6EF1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F429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Mudança de nome de produto</w:t>
            </w:r>
          </w:p>
          <w:p w:rsidR="004F6EF1" w:rsidRPr="004F4299" w:rsidRDefault="004F6EF1" w:rsidP="004F6EF1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F429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Mudança de nome da tonalidade do produto</w:t>
            </w:r>
          </w:p>
          <w:p w:rsidR="004F6EF1" w:rsidRPr="004F4299" w:rsidRDefault="004F6EF1" w:rsidP="004F6EF1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F429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Cancelamento do registro de produto por cessão</w:t>
            </w:r>
          </w:p>
          <w:p w:rsidR="004F6EF1" w:rsidRPr="004F4299" w:rsidRDefault="004F6EF1" w:rsidP="004F6EF1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F429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Certificado de livre comercialização ou certidão de produto</w:t>
            </w:r>
          </w:p>
        </w:tc>
      </w:tr>
    </w:tbl>
    <w:p w:rsidR="006C35DD" w:rsidRPr="004F4299" w:rsidRDefault="006C35DD" w:rsidP="006C35DD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ANEXO XX</w:t>
      </w:r>
    </w:p>
    <w:p w:rsidR="00BD2DDB" w:rsidRPr="004F4299" w:rsidRDefault="00BD2DDB" w:rsidP="006C35DD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(Revogado pela Resolução – RDC nº 211 de 14 de julho de 2005)</w:t>
      </w:r>
    </w:p>
    <w:p w:rsidR="006C35DD" w:rsidRPr="004F4299" w:rsidRDefault="006C35DD" w:rsidP="006C35DD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REF.: TABELA - FORMA FÍSICA</w:t>
      </w:r>
    </w:p>
    <w:p w:rsidR="00FE6026" w:rsidRPr="004F4299" w:rsidRDefault="006C35DD" w:rsidP="006C35DD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CAMPO 21 DO FORMULÁRIO DE PETIÇÃO – COSMÉTICOS</w:t>
      </w:r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7118"/>
      </w:tblGrid>
      <w:tr w:rsidR="006C35DD" w:rsidRPr="00807AFD" w:rsidTr="00182522">
        <w:tc>
          <w:tcPr>
            <w:tcW w:w="1526" w:type="dxa"/>
          </w:tcPr>
          <w:p w:rsidR="006C35DD" w:rsidRPr="00807AFD" w:rsidRDefault="006C35DD" w:rsidP="0018252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CÓDIGO</w:t>
            </w:r>
          </w:p>
        </w:tc>
        <w:tc>
          <w:tcPr>
            <w:tcW w:w="7118" w:type="dxa"/>
          </w:tcPr>
          <w:p w:rsidR="006C35DD" w:rsidRPr="00807AFD" w:rsidRDefault="006C35DD" w:rsidP="0018252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GRUPO</w:t>
            </w:r>
          </w:p>
        </w:tc>
      </w:tr>
      <w:tr w:rsidR="006C35DD" w:rsidRPr="00807AFD" w:rsidTr="00182522">
        <w:tc>
          <w:tcPr>
            <w:tcW w:w="1526" w:type="dxa"/>
          </w:tcPr>
          <w:p w:rsidR="006C35DD" w:rsidRPr="00807AFD" w:rsidRDefault="006C35DD" w:rsidP="006C35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200001</w:t>
            </w:r>
          </w:p>
          <w:p w:rsidR="006C35DD" w:rsidRPr="00807AFD" w:rsidRDefault="006C35DD" w:rsidP="006C35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113018</w:t>
            </w:r>
          </w:p>
          <w:p w:rsidR="006C35DD" w:rsidRPr="00807AFD" w:rsidRDefault="006C35DD" w:rsidP="006C35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114014</w:t>
            </w:r>
          </w:p>
          <w:p w:rsidR="006C35DD" w:rsidRPr="00807AFD" w:rsidRDefault="006C35DD" w:rsidP="006C35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200002</w:t>
            </w:r>
          </w:p>
          <w:p w:rsidR="006C35DD" w:rsidRPr="00807AFD" w:rsidRDefault="006C35DD" w:rsidP="006C35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102032</w:t>
            </w:r>
          </w:p>
          <w:p w:rsidR="006C35DD" w:rsidRPr="00807AFD" w:rsidRDefault="006C35DD" w:rsidP="006C35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404012</w:t>
            </w:r>
          </w:p>
          <w:p w:rsidR="006C35DD" w:rsidRPr="00807AFD" w:rsidRDefault="006C35DD" w:rsidP="006C35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101141</w:t>
            </w:r>
          </w:p>
          <w:p w:rsidR="006C35DD" w:rsidRPr="00807AFD" w:rsidRDefault="006C35DD" w:rsidP="006C35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102105</w:t>
            </w:r>
          </w:p>
          <w:p w:rsidR="006C35DD" w:rsidRPr="00807AFD" w:rsidRDefault="006C35DD" w:rsidP="006C35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200003</w:t>
            </w:r>
          </w:p>
          <w:p w:rsidR="006C35DD" w:rsidRPr="00807AFD" w:rsidRDefault="006C35DD" w:rsidP="006C35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200004</w:t>
            </w:r>
          </w:p>
          <w:p w:rsidR="006C35DD" w:rsidRPr="00807AFD" w:rsidRDefault="006C35DD" w:rsidP="006C35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>306029</w:t>
            </w:r>
          </w:p>
          <w:p w:rsidR="006C35DD" w:rsidRPr="00807AFD" w:rsidRDefault="006C35DD" w:rsidP="006C35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200005</w:t>
            </w:r>
          </w:p>
          <w:p w:rsidR="006C35DD" w:rsidRPr="00807AFD" w:rsidRDefault="006C35DD" w:rsidP="006C35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107018</w:t>
            </w:r>
          </w:p>
          <w:p w:rsidR="006C35DD" w:rsidRPr="00807AFD" w:rsidRDefault="006C35DD" w:rsidP="006C35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200006</w:t>
            </w:r>
          </w:p>
          <w:p w:rsidR="006C35DD" w:rsidRPr="00807AFD" w:rsidRDefault="006C35DD" w:rsidP="006C35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200007</w:t>
            </w:r>
          </w:p>
          <w:p w:rsidR="006C35DD" w:rsidRPr="00807AFD" w:rsidRDefault="006C35DD" w:rsidP="006C35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200008</w:t>
            </w:r>
          </w:p>
          <w:p w:rsidR="006C35DD" w:rsidRPr="00807AFD" w:rsidRDefault="006C35DD" w:rsidP="006C35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200009</w:t>
            </w:r>
          </w:p>
          <w:p w:rsidR="006C35DD" w:rsidRPr="00807AFD" w:rsidRDefault="006C35DD" w:rsidP="006C35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212032</w:t>
            </w:r>
          </w:p>
          <w:p w:rsidR="006C35DD" w:rsidRPr="00807AFD" w:rsidRDefault="006C35DD" w:rsidP="006C35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200010</w:t>
            </w:r>
          </w:p>
          <w:p w:rsidR="006C35DD" w:rsidRPr="00807AFD" w:rsidRDefault="006C35DD" w:rsidP="006C35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200011</w:t>
            </w:r>
          </w:p>
          <w:p w:rsidR="006C35DD" w:rsidRPr="00807AFD" w:rsidRDefault="006C35DD" w:rsidP="006C35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200012</w:t>
            </w:r>
          </w:p>
          <w:p w:rsidR="006C35DD" w:rsidRPr="00807AFD" w:rsidRDefault="006C35DD" w:rsidP="006C35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213012</w:t>
            </w:r>
          </w:p>
          <w:p w:rsidR="006C35DD" w:rsidRPr="00807AFD" w:rsidRDefault="006C35DD" w:rsidP="006C35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305014</w:t>
            </w:r>
          </w:p>
          <w:p w:rsidR="00E62CF4" w:rsidRPr="00807AFD" w:rsidRDefault="00E62CF4" w:rsidP="006C35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305022</w:t>
            </w:r>
          </w:p>
          <w:p w:rsidR="00E62CF4" w:rsidRPr="00807AFD" w:rsidRDefault="00E62CF4" w:rsidP="006C35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200013</w:t>
            </w:r>
          </w:p>
          <w:p w:rsidR="00E62CF4" w:rsidRPr="00807AFD" w:rsidRDefault="00E62CF4" w:rsidP="006C35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108014</w:t>
            </w:r>
          </w:p>
          <w:p w:rsidR="00E62CF4" w:rsidRPr="00807AFD" w:rsidRDefault="00E62CF4" w:rsidP="006C35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108030</w:t>
            </w:r>
          </w:p>
          <w:p w:rsidR="00E62CF4" w:rsidRPr="00807AFD" w:rsidRDefault="00E62CF4" w:rsidP="006C35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200014</w:t>
            </w:r>
          </w:p>
          <w:p w:rsidR="00E62CF4" w:rsidRPr="00807AFD" w:rsidRDefault="00E62CF4" w:rsidP="006C35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200015</w:t>
            </w:r>
          </w:p>
          <w:p w:rsidR="006C35DD" w:rsidRPr="00807AFD" w:rsidRDefault="00E62CF4" w:rsidP="00E62CF4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999999</w:t>
            </w:r>
          </w:p>
        </w:tc>
        <w:tc>
          <w:tcPr>
            <w:tcW w:w="7118" w:type="dxa"/>
          </w:tcPr>
          <w:p w:rsidR="006C35DD" w:rsidRPr="00807AFD" w:rsidRDefault="006C35DD" w:rsidP="006C35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>Aerossol</w:t>
            </w:r>
          </w:p>
          <w:p w:rsidR="006C35DD" w:rsidRPr="00807AFD" w:rsidRDefault="006C35DD" w:rsidP="006C35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Barra</w:t>
            </w:r>
          </w:p>
          <w:p w:rsidR="006C35DD" w:rsidRPr="00807AFD" w:rsidRDefault="006C35DD" w:rsidP="006C35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Bastão</w:t>
            </w:r>
          </w:p>
          <w:p w:rsidR="006C35DD" w:rsidRPr="00807AFD" w:rsidRDefault="006C35DD" w:rsidP="006C35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Cápsula gelatinosa</w:t>
            </w:r>
          </w:p>
          <w:p w:rsidR="006C35DD" w:rsidRPr="00807AFD" w:rsidRDefault="006C35DD" w:rsidP="006C35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Cápsula gelatinosa com </w:t>
            </w:r>
            <w:proofErr w:type="spellStart"/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microgranulos</w:t>
            </w:r>
            <w:proofErr w:type="spellEnd"/>
          </w:p>
          <w:p w:rsidR="006C35DD" w:rsidRPr="00807AFD" w:rsidRDefault="006C35DD" w:rsidP="006C35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Cera</w:t>
            </w:r>
          </w:p>
          <w:p w:rsidR="006C35DD" w:rsidRPr="00807AFD" w:rsidRDefault="006C35DD" w:rsidP="006C35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Creme</w:t>
            </w:r>
          </w:p>
          <w:p w:rsidR="006C35DD" w:rsidRPr="00807AFD" w:rsidRDefault="006C35DD" w:rsidP="006C35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Cristais</w:t>
            </w:r>
          </w:p>
          <w:p w:rsidR="006C35DD" w:rsidRPr="00807AFD" w:rsidRDefault="006C35DD" w:rsidP="006C35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Fio</w:t>
            </w:r>
          </w:p>
          <w:p w:rsidR="006C35DD" w:rsidRPr="00807AFD" w:rsidRDefault="006C35DD" w:rsidP="006C35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Fita</w:t>
            </w:r>
          </w:p>
          <w:p w:rsidR="006C35DD" w:rsidRPr="00807AFD" w:rsidRDefault="006C35DD" w:rsidP="006C35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>Gel</w:t>
            </w:r>
          </w:p>
          <w:p w:rsidR="006C35DD" w:rsidRPr="00807AFD" w:rsidRDefault="006C35DD" w:rsidP="006C35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Gel creme</w:t>
            </w:r>
          </w:p>
          <w:p w:rsidR="006C35DD" w:rsidRPr="00807AFD" w:rsidRDefault="006C35DD" w:rsidP="006C35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Granulado</w:t>
            </w:r>
          </w:p>
          <w:p w:rsidR="006C35DD" w:rsidRPr="00807AFD" w:rsidRDefault="006C35DD" w:rsidP="006C35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Lenço de papel</w:t>
            </w:r>
          </w:p>
          <w:p w:rsidR="006C35DD" w:rsidRPr="00807AFD" w:rsidRDefault="006C35DD" w:rsidP="006C35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Lenço tecido não tecido</w:t>
            </w:r>
          </w:p>
          <w:p w:rsidR="006C35DD" w:rsidRPr="00807AFD" w:rsidRDefault="006C35DD" w:rsidP="006C35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Líquido</w:t>
            </w:r>
          </w:p>
          <w:p w:rsidR="006C35DD" w:rsidRPr="00807AFD" w:rsidRDefault="006C35DD" w:rsidP="006C35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Líquido viscoso</w:t>
            </w:r>
          </w:p>
          <w:p w:rsidR="006C35DD" w:rsidRPr="00807AFD" w:rsidRDefault="006C35DD" w:rsidP="006C35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Loção</w:t>
            </w:r>
          </w:p>
          <w:p w:rsidR="006C35DD" w:rsidRPr="00807AFD" w:rsidRDefault="006C35DD" w:rsidP="006C35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Loção aquosa</w:t>
            </w:r>
          </w:p>
          <w:p w:rsidR="006C35DD" w:rsidRPr="00807AFD" w:rsidRDefault="006C35DD" w:rsidP="006C35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Loções emulsionadas</w:t>
            </w:r>
          </w:p>
          <w:p w:rsidR="006C35DD" w:rsidRPr="00807AFD" w:rsidRDefault="006C35DD" w:rsidP="006C35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Loções </w:t>
            </w:r>
            <w:proofErr w:type="spellStart"/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hidroalcoólicas</w:t>
            </w:r>
            <w:proofErr w:type="spellEnd"/>
          </w:p>
          <w:p w:rsidR="006C35DD" w:rsidRPr="00807AFD" w:rsidRDefault="006C35DD" w:rsidP="006C35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Óleo</w:t>
            </w:r>
          </w:p>
          <w:p w:rsidR="006C35DD" w:rsidRPr="00807AFD" w:rsidRDefault="006C35DD" w:rsidP="006C35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Pasta</w:t>
            </w:r>
          </w:p>
          <w:p w:rsidR="006C35DD" w:rsidRPr="00807AFD" w:rsidRDefault="00E62CF4" w:rsidP="006C35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Pasta </w:t>
            </w:r>
            <w:proofErr w:type="spellStart"/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dentifríca</w:t>
            </w:r>
            <w:proofErr w:type="spellEnd"/>
          </w:p>
          <w:p w:rsidR="00E62CF4" w:rsidRPr="00807AFD" w:rsidRDefault="00E62CF4" w:rsidP="006C35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Pó compacto</w:t>
            </w:r>
          </w:p>
          <w:p w:rsidR="00E62CF4" w:rsidRPr="00807AFD" w:rsidRDefault="00E62CF4" w:rsidP="006C35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Pó de uso tópico</w:t>
            </w:r>
          </w:p>
          <w:p w:rsidR="00E62CF4" w:rsidRPr="00807AFD" w:rsidRDefault="00E62CF4" w:rsidP="006C35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Pó efervescente</w:t>
            </w:r>
          </w:p>
          <w:p w:rsidR="00E62CF4" w:rsidRPr="00807AFD" w:rsidRDefault="00E62CF4" w:rsidP="006C35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Pó seco</w:t>
            </w:r>
          </w:p>
          <w:p w:rsidR="00E62CF4" w:rsidRPr="00807AFD" w:rsidRDefault="00E62CF4" w:rsidP="006C35D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Sólido</w:t>
            </w:r>
          </w:p>
          <w:p w:rsidR="006C35DD" w:rsidRPr="00807AFD" w:rsidRDefault="00E62CF4" w:rsidP="005C5E6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Outras formas não contempladas</w:t>
            </w:r>
          </w:p>
        </w:tc>
      </w:tr>
    </w:tbl>
    <w:p w:rsidR="005C5E6C" w:rsidRPr="004F4299" w:rsidRDefault="005C5E6C" w:rsidP="005C5E6C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C5E6C" w:rsidRPr="004F4299" w:rsidRDefault="005C5E6C" w:rsidP="005C5E6C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ANEXO XX</w:t>
      </w:r>
    </w:p>
    <w:p w:rsidR="00BD2DDB" w:rsidRPr="004F4299" w:rsidRDefault="00BD2DDB" w:rsidP="005C5E6C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(Revogado pela Resolução – RDC nº 211 de 14 de julho de 2005)</w:t>
      </w:r>
    </w:p>
    <w:p w:rsidR="005C5E6C" w:rsidRPr="004F4299" w:rsidRDefault="005C5E6C" w:rsidP="005C5E6C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RER TABELA - RESTRIÇÕES DE USO</w:t>
      </w:r>
    </w:p>
    <w:p w:rsidR="005C5E6C" w:rsidRPr="004F4299" w:rsidRDefault="005C5E6C" w:rsidP="005C5E6C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CAMPO 22 DO FORMULÁRIO DE PETIÇÃO – COSMÉTICOS</w:t>
      </w:r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7118"/>
      </w:tblGrid>
      <w:tr w:rsidR="005C5E6C" w:rsidRPr="004F4299" w:rsidTr="00182522">
        <w:tc>
          <w:tcPr>
            <w:tcW w:w="1526" w:type="dxa"/>
          </w:tcPr>
          <w:p w:rsidR="005C5E6C" w:rsidRPr="004F4299" w:rsidRDefault="005C5E6C" w:rsidP="0018252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F429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CÓDIGO</w:t>
            </w:r>
          </w:p>
        </w:tc>
        <w:tc>
          <w:tcPr>
            <w:tcW w:w="7118" w:type="dxa"/>
          </w:tcPr>
          <w:p w:rsidR="005C5E6C" w:rsidRPr="004F4299" w:rsidRDefault="005C5E6C" w:rsidP="0018252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F429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GRUPO</w:t>
            </w:r>
          </w:p>
        </w:tc>
      </w:tr>
      <w:tr w:rsidR="005C5E6C" w:rsidRPr="004F4299" w:rsidTr="00182522">
        <w:tc>
          <w:tcPr>
            <w:tcW w:w="1526" w:type="dxa"/>
          </w:tcPr>
          <w:p w:rsidR="005C5E6C" w:rsidRPr="004F4299" w:rsidRDefault="005C5E6C" w:rsidP="005C5E6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F429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08</w:t>
            </w:r>
          </w:p>
          <w:p w:rsidR="005C5E6C" w:rsidRPr="004F4299" w:rsidRDefault="005C5E6C" w:rsidP="005C5E6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F429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09</w:t>
            </w:r>
          </w:p>
          <w:p w:rsidR="005C5E6C" w:rsidRPr="004F4299" w:rsidRDefault="005C5E6C" w:rsidP="005C5E6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F429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7118" w:type="dxa"/>
          </w:tcPr>
          <w:p w:rsidR="005C5E6C" w:rsidRPr="004F4299" w:rsidRDefault="005C5E6C" w:rsidP="005C5E6C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F429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Uso profissional</w:t>
            </w:r>
          </w:p>
          <w:p w:rsidR="005C5E6C" w:rsidRPr="004F4299" w:rsidRDefault="005C5E6C" w:rsidP="005C5E6C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F429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Conforme mencionado na rotulagem</w:t>
            </w:r>
          </w:p>
          <w:p w:rsidR="005C5E6C" w:rsidRPr="004F4299" w:rsidRDefault="005C5E6C" w:rsidP="005C5E6C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4F429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Não apresenta</w:t>
            </w:r>
          </w:p>
        </w:tc>
      </w:tr>
    </w:tbl>
    <w:p w:rsidR="005C5E6C" w:rsidRPr="004F4299" w:rsidRDefault="005C5E6C" w:rsidP="005C5E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C5E6C" w:rsidRPr="004F4299" w:rsidRDefault="005C5E6C" w:rsidP="005C5E6C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ANEXO XX</w:t>
      </w:r>
    </w:p>
    <w:p w:rsidR="00BD2DDB" w:rsidRPr="004F4299" w:rsidRDefault="00BD2DDB" w:rsidP="005C5E6C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(Revogado pela Resolução – RDC nº 211 de 14 de julho de 2005)</w:t>
      </w:r>
    </w:p>
    <w:p w:rsidR="005C5E6C" w:rsidRPr="004F4299" w:rsidRDefault="005C5E6C" w:rsidP="005C5E6C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REF.: 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TABELA - CUIDADOS DE CONSERVAÇÃO</w:t>
      </w:r>
      <w:proofErr w:type="gramEnd"/>
    </w:p>
    <w:p w:rsidR="005C5E6C" w:rsidRPr="004F4299" w:rsidRDefault="005C5E6C" w:rsidP="005C5E6C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CAMPO 23 DO FORMULÁRIO DE PETIÇÃO – COSMÉTICOS</w:t>
      </w:r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7118"/>
      </w:tblGrid>
      <w:tr w:rsidR="005C5E6C" w:rsidRPr="00807AFD" w:rsidTr="00182522">
        <w:tc>
          <w:tcPr>
            <w:tcW w:w="1526" w:type="dxa"/>
          </w:tcPr>
          <w:p w:rsidR="005C5E6C" w:rsidRPr="00807AFD" w:rsidRDefault="005C5E6C" w:rsidP="0018252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lastRenderedPageBreak/>
              <w:t>CÓDIGO</w:t>
            </w:r>
          </w:p>
        </w:tc>
        <w:tc>
          <w:tcPr>
            <w:tcW w:w="7118" w:type="dxa"/>
          </w:tcPr>
          <w:p w:rsidR="005C5E6C" w:rsidRPr="00807AFD" w:rsidRDefault="005C5E6C" w:rsidP="0018145E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GRUPO</w:t>
            </w:r>
          </w:p>
        </w:tc>
      </w:tr>
      <w:tr w:rsidR="005C5E6C" w:rsidRPr="00807AFD" w:rsidTr="00182522">
        <w:tc>
          <w:tcPr>
            <w:tcW w:w="1526" w:type="dxa"/>
          </w:tcPr>
          <w:p w:rsidR="005C5E6C" w:rsidRPr="00807AFD" w:rsidRDefault="004E14CF" w:rsidP="004E14C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23</w:t>
            </w:r>
          </w:p>
          <w:p w:rsidR="004E14CF" w:rsidRPr="00807AFD" w:rsidRDefault="004E14CF" w:rsidP="004E14C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  <w:p w:rsidR="004E14CF" w:rsidRPr="00807AFD" w:rsidRDefault="004E14CF" w:rsidP="004E14C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24</w:t>
            </w:r>
          </w:p>
          <w:p w:rsidR="004E14CF" w:rsidRPr="00807AFD" w:rsidRDefault="004E14CF" w:rsidP="004E14C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17</w:t>
            </w:r>
          </w:p>
          <w:p w:rsidR="004E14CF" w:rsidRPr="00807AFD" w:rsidRDefault="004E14CF" w:rsidP="004E14C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25</w:t>
            </w:r>
          </w:p>
        </w:tc>
        <w:tc>
          <w:tcPr>
            <w:tcW w:w="7118" w:type="dxa"/>
          </w:tcPr>
          <w:p w:rsidR="005C5E6C" w:rsidRPr="00807AFD" w:rsidRDefault="005C5E6C" w:rsidP="005C5E6C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Após a abertura d</w:t>
            </w:r>
            <w:r w:rsidR="004E14CF" w:rsidRPr="00807AFD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a embalagem de uso utilizar con</w:t>
            </w:r>
            <w:r w:rsidRPr="00807AFD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form</w:t>
            </w:r>
            <w:r w:rsidR="004E14CF" w:rsidRPr="00807AFD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e condições indicadas no rótulo</w:t>
            </w:r>
          </w:p>
          <w:p w:rsidR="005C5E6C" w:rsidRPr="00807AFD" w:rsidRDefault="005C5E6C" w:rsidP="005C5E6C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Conservar em lug</w:t>
            </w:r>
            <w:r w:rsidR="004E14CF" w:rsidRPr="00807AFD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ar fresco (temperatura não supe</w:t>
            </w:r>
            <w:r w:rsidRPr="00807AFD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rior a 40</w:t>
            </w:r>
            <w:r w:rsidR="004E14CF" w:rsidRPr="00807AFD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° C).</w:t>
            </w:r>
          </w:p>
          <w:p w:rsidR="005C5E6C" w:rsidRPr="00807AFD" w:rsidRDefault="005C5E6C" w:rsidP="005C5E6C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Cuidados especiais de conservação indicados na rotulagem</w:t>
            </w:r>
          </w:p>
          <w:p w:rsidR="005C5E6C" w:rsidRPr="00807AFD" w:rsidRDefault="004E14CF" w:rsidP="004E14CF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Não apresenta cuidados especiais de conservação</w:t>
            </w:r>
          </w:p>
        </w:tc>
      </w:tr>
    </w:tbl>
    <w:p w:rsidR="00182522" w:rsidRPr="004F4299" w:rsidRDefault="00182522" w:rsidP="00AD77A6">
      <w:pPr>
        <w:spacing w:before="300" w:after="30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913BF4" w:rsidRPr="004F4299" w:rsidRDefault="00913BF4" w:rsidP="00913BF4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ANEXO XX</w:t>
      </w:r>
    </w:p>
    <w:p w:rsidR="00BD2DDB" w:rsidRPr="004F4299" w:rsidRDefault="00BD2DDB" w:rsidP="00913BF4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(Revogado pela Resolução – RDC nº 211 de 14 de julho de 2005)</w:t>
      </w:r>
    </w:p>
    <w:p w:rsidR="00913BF4" w:rsidRPr="004F4299" w:rsidRDefault="00913BF4" w:rsidP="00913BF4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REF.: TABELA - EMBALAGEM PRIMÁRIA</w:t>
      </w:r>
    </w:p>
    <w:p w:rsidR="00913BF4" w:rsidRPr="004F4299" w:rsidRDefault="00913BF4" w:rsidP="00913BF4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CAMPO 24 DO FORMULÁRIO DE PETIÇÃO - COSMÉTICOS</w:t>
      </w:r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7118"/>
      </w:tblGrid>
      <w:tr w:rsidR="00913BF4" w:rsidRPr="00807AFD" w:rsidTr="00182522">
        <w:tc>
          <w:tcPr>
            <w:tcW w:w="1526" w:type="dxa"/>
          </w:tcPr>
          <w:p w:rsidR="00913BF4" w:rsidRPr="00807AFD" w:rsidRDefault="00913BF4" w:rsidP="0018252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CÓDIGO</w:t>
            </w:r>
          </w:p>
        </w:tc>
        <w:tc>
          <w:tcPr>
            <w:tcW w:w="7118" w:type="dxa"/>
          </w:tcPr>
          <w:p w:rsidR="00913BF4" w:rsidRPr="00807AFD" w:rsidRDefault="00913BF4" w:rsidP="0018252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GRUPO</w:t>
            </w:r>
          </w:p>
        </w:tc>
      </w:tr>
      <w:tr w:rsidR="00913BF4" w:rsidRPr="00807AFD" w:rsidTr="00182522">
        <w:tc>
          <w:tcPr>
            <w:tcW w:w="1526" w:type="dxa"/>
          </w:tcPr>
          <w:p w:rsidR="00913BF4" w:rsidRPr="00807AFD" w:rsidRDefault="00913BF4" w:rsidP="00913BF4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2001</w:t>
            </w:r>
          </w:p>
          <w:p w:rsidR="00913BF4" w:rsidRPr="00807AFD" w:rsidRDefault="00913BF4" w:rsidP="00913BF4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2002</w:t>
            </w:r>
          </w:p>
          <w:p w:rsidR="00913BF4" w:rsidRPr="00807AFD" w:rsidRDefault="00913BF4" w:rsidP="00913BF4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2003</w:t>
            </w:r>
          </w:p>
          <w:p w:rsidR="00913BF4" w:rsidRPr="00807AFD" w:rsidRDefault="00913BF4" w:rsidP="00913BF4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2004</w:t>
            </w:r>
          </w:p>
          <w:p w:rsidR="00913BF4" w:rsidRPr="00807AFD" w:rsidRDefault="00913BF4" w:rsidP="00913BF4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2005</w:t>
            </w:r>
          </w:p>
          <w:p w:rsidR="00913BF4" w:rsidRPr="00807AFD" w:rsidRDefault="00913BF4" w:rsidP="00913BF4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2006</w:t>
            </w:r>
          </w:p>
          <w:p w:rsidR="00913BF4" w:rsidRPr="00807AFD" w:rsidRDefault="00913BF4" w:rsidP="00913BF4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2007</w:t>
            </w:r>
          </w:p>
          <w:p w:rsidR="00913BF4" w:rsidRPr="00807AFD" w:rsidRDefault="00913BF4" w:rsidP="00913BF4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2008</w:t>
            </w:r>
          </w:p>
          <w:p w:rsidR="00913BF4" w:rsidRPr="00807AFD" w:rsidRDefault="00913BF4" w:rsidP="00913BF4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2010</w:t>
            </w:r>
          </w:p>
          <w:p w:rsidR="00913BF4" w:rsidRPr="00807AFD" w:rsidRDefault="00913BF4" w:rsidP="00913BF4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2011</w:t>
            </w:r>
          </w:p>
          <w:p w:rsidR="00913BF4" w:rsidRPr="00807AFD" w:rsidRDefault="00913BF4" w:rsidP="00913BF4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2012</w:t>
            </w:r>
          </w:p>
          <w:p w:rsidR="00913BF4" w:rsidRPr="00807AFD" w:rsidRDefault="00913BF4" w:rsidP="00913BF4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2013</w:t>
            </w:r>
          </w:p>
          <w:p w:rsidR="00913BF4" w:rsidRPr="00807AFD" w:rsidRDefault="00913BF4" w:rsidP="00913BF4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2014</w:t>
            </w:r>
          </w:p>
          <w:p w:rsidR="00913BF4" w:rsidRPr="00807AFD" w:rsidRDefault="00913BF4" w:rsidP="00913BF4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2015</w:t>
            </w:r>
          </w:p>
          <w:p w:rsidR="00913BF4" w:rsidRPr="00807AFD" w:rsidRDefault="00913BF4" w:rsidP="00913BF4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2016</w:t>
            </w:r>
          </w:p>
          <w:p w:rsidR="00913BF4" w:rsidRPr="00807AFD" w:rsidRDefault="00913BF4" w:rsidP="00913BF4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2017</w:t>
            </w:r>
          </w:p>
          <w:p w:rsidR="00913BF4" w:rsidRPr="00807AFD" w:rsidRDefault="00913BF4" w:rsidP="00913BF4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2018</w:t>
            </w:r>
          </w:p>
          <w:p w:rsidR="00913BF4" w:rsidRPr="00807AFD" w:rsidRDefault="00913BF4" w:rsidP="00913BF4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2019</w:t>
            </w:r>
          </w:p>
          <w:p w:rsidR="00913BF4" w:rsidRPr="00807AFD" w:rsidRDefault="00913BF4" w:rsidP="00913BF4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2020</w:t>
            </w:r>
          </w:p>
          <w:p w:rsidR="00913BF4" w:rsidRPr="00807AFD" w:rsidRDefault="00913BF4" w:rsidP="00913BF4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2021</w:t>
            </w:r>
          </w:p>
          <w:p w:rsidR="00913BF4" w:rsidRPr="00807AFD" w:rsidRDefault="00913BF4" w:rsidP="00913BF4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2022</w:t>
            </w:r>
          </w:p>
          <w:p w:rsidR="00913BF4" w:rsidRPr="00807AFD" w:rsidRDefault="00913BF4" w:rsidP="00913BF4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2023</w:t>
            </w:r>
          </w:p>
          <w:p w:rsidR="00913BF4" w:rsidRPr="00807AFD" w:rsidRDefault="00913BF4" w:rsidP="00913BF4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2024</w:t>
            </w:r>
          </w:p>
          <w:p w:rsidR="00913BF4" w:rsidRPr="00807AFD" w:rsidRDefault="00913BF4" w:rsidP="00913BF4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2025</w:t>
            </w:r>
          </w:p>
          <w:p w:rsidR="00913BF4" w:rsidRPr="00807AFD" w:rsidRDefault="00913BF4" w:rsidP="00913BF4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2026</w:t>
            </w:r>
          </w:p>
          <w:p w:rsidR="00913BF4" w:rsidRPr="00807AFD" w:rsidRDefault="00913BF4" w:rsidP="00913BF4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2027</w:t>
            </w:r>
          </w:p>
          <w:p w:rsidR="00913BF4" w:rsidRPr="00807AFD" w:rsidRDefault="00913BF4" w:rsidP="00913BF4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2028</w:t>
            </w:r>
          </w:p>
          <w:p w:rsidR="00913BF4" w:rsidRPr="00807AFD" w:rsidRDefault="00913BF4" w:rsidP="00913BF4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2029</w:t>
            </w:r>
          </w:p>
          <w:p w:rsidR="00913BF4" w:rsidRPr="00807AFD" w:rsidRDefault="00913BF4" w:rsidP="00913BF4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2031</w:t>
            </w:r>
          </w:p>
          <w:p w:rsidR="00913BF4" w:rsidRPr="00807AFD" w:rsidRDefault="00913BF4" w:rsidP="00913BF4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2032</w:t>
            </w:r>
          </w:p>
          <w:p w:rsidR="00913BF4" w:rsidRPr="00807AFD" w:rsidRDefault="00913BF4" w:rsidP="00913BF4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>2033</w:t>
            </w:r>
          </w:p>
          <w:p w:rsidR="00913BF4" w:rsidRPr="00807AFD" w:rsidRDefault="00913BF4" w:rsidP="00913BF4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2034</w:t>
            </w:r>
          </w:p>
          <w:p w:rsidR="00913BF4" w:rsidRPr="00807AFD" w:rsidRDefault="00913BF4" w:rsidP="00913BF4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2035</w:t>
            </w:r>
          </w:p>
          <w:p w:rsidR="00EF43CE" w:rsidRPr="00807AFD" w:rsidRDefault="00EF43CE" w:rsidP="00913BF4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2036</w:t>
            </w:r>
          </w:p>
          <w:p w:rsidR="00EF43CE" w:rsidRPr="00807AFD" w:rsidRDefault="00EF43CE" w:rsidP="00913BF4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2037</w:t>
            </w:r>
          </w:p>
          <w:p w:rsidR="00EF43CE" w:rsidRPr="00807AFD" w:rsidRDefault="00EF43CE" w:rsidP="00913BF4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2038</w:t>
            </w:r>
          </w:p>
          <w:p w:rsidR="00EF43CE" w:rsidRPr="00807AFD" w:rsidRDefault="00EF43CE" w:rsidP="00913BF4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2039</w:t>
            </w:r>
          </w:p>
          <w:p w:rsidR="00EF43CE" w:rsidRPr="00807AFD" w:rsidRDefault="00EF43CE" w:rsidP="00913BF4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2040</w:t>
            </w:r>
          </w:p>
          <w:p w:rsidR="00EF43CE" w:rsidRPr="00807AFD" w:rsidRDefault="00EF43CE" w:rsidP="00913BF4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2041</w:t>
            </w:r>
          </w:p>
          <w:p w:rsidR="00EF43CE" w:rsidRPr="00807AFD" w:rsidRDefault="00EF43CE" w:rsidP="00913BF4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2042</w:t>
            </w:r>
          </w:p>
          <w:p w:rsidR="00EF43CE" w:rsidRPr="00807AFD" w:rsidRDefault="00EF43CE" w:rsidP="00913BF4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2043</w:t>
            </w:r>
          </w:p>
          <w:p w:rsidR="00EF43CE" w:rsidRPr="00807AFD" w:rsidRDefault="00EF43CE" w:rsidP="00913BF4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2044</w:t>
            </w:r>
          </w:p>
          <w:p w:rsidR="00EF43CE" w:rsidRPr="00807AFD" w:rsidRDefault="00EF43CE" w:rsidP="00913BF4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2045</w:t>
            </w:r>
          </w:p>
          <w:p w:rsidR="00EF43CE" w:rsidRPr="00807AFD" w:rsidRDefault="00EF43CE" w:rsidP="00913BF4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9999</w:t>
            </w:r>
          </w:p>
        </w:tc>
        <w:tc>
          <w:tcPr>
            <w:tcW w:w="7118" w:type="dxa"/>
          </w:tcPr>
          <w:p w:rsidR="00913BF4" w:rsidRPr="00807AFD" w:rsidRDefault="00913BF4" w:rsidP="00913BF4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>Alumínio (outras formas)</w:t>
            </w:r>
          </w:p>
          <w:p w:rsidR="00913BF4" w:rsidRPr="00807AFD" w:rsidRDefault="00913BF4" w:rsidP="00913BF4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Bandeja de alumínio</w:t>
            </w:r>
          </w:p>
          <w:p w:rsidR="00913BF4" w:rsidRPr="00807AFD" w:rsidRDefault="00913BF4" w:rsidP="00913BF4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Bandeja de flandres</w:t>
            </w:r>
          </w:p>
          <w:p w:rsidR="00913BF4" w:rsidRPr="00807AFD" w:rsidRDefault="00913BF4" w:rsidP="00913BF4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Bisnaga de alumínio</w:t>
            </w:r>
          </w:p>
          <w:p w:rsidR="00913BF4" w:rsidRPr="00807AFD" w:rsidRDefault="00913BF4" w:rsidP="00913BF4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Bisnaga de alumínio/ plástico</w:t>
            </w:r>
          </w:p>
          <w:p w:rsidR="00913BF4" w:rsidRPr="00807AFD" w:rsidRDefault="00913BF4" w:rsidP="00913BF4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Bisnaga de plástico</w:t>
            </w:r>
          </w:p>
          <w:p w:rsidR="00913BF4" w:rsidRPr="00807AFD" w:rsidRDefault="00913BF4" w:rsidP="00913BF4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Blister de alumínio/ plástico</w:t>
            </w:r>
          </w:p>
          <w:p w:rsidR="00913BF4" w:rsidRPr="00807AFD" w:rsidRDefault="00913BF4" w:rsidP="00913BF4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Blister papel/ plástico</w:t>
            </w:r>
          </w:p>
          <w:p w:rsidR="00913BF4" w:rsidRPr="00807AFD" w:rsidRDefault="00913BF4" w:rsidP="00913BF4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Cápsula gelatinosa</w:t>
            </w:r>
          </w:p>
          <w:p w:rsidR="00913BF4" w:rsidRPr="00807AFD" w:rsidRDefault="00913BF4" w:rsidP="00913BF4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Cartucho de cartolina</w:t>
            </w:r>
          </w:p>
          <w:p w:rsidR="00913BF4" w:rsidRPr="00807AFD" w:rsidRDefault="00913BF4" w:rsidP="00913BF4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Envelope de alumínio</w:t>
            </w:r>
          </w:p>
          <w:p w:rsidR="00913BF4" w:rsidRPr="00807AFD" w:rsidRDefault="00913BF4" w:rsidP="00913BF4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Envelope de alumínio e polietileno</w:t>
            </w:r>
          </w:p>
          <w:p w:rsidR="00913BF4" w:rsidRPr="00807AFD" w:rsidRDefault="00913BF4" w:rsidP="00913BF4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Envelope de papel</w:t>
            </w:r>
          </w:p>
          <w:p w:rsidR="00913BF4" w:rsidRPr="00807AFD" w:rsidRDefault="00913BF4" w:rsidP="00913BF4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Estojo plástico</w:t>
            </w:r>
          </w:p>
          <w:p w:rsidR="00913BF4" w:rsidRPr="00807AFD" w:rsidRDefault="00913BF4" w:rsidP="00913BF4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Estojo metálico</w:t>
            </w:r>
          </w:p>
          <w:p w:rsidR="00913BF4" w:rsidRPr="00807AFD" w:rsidRDefault="00913BF4" w:rsidP="00913BF4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Estojo madeira</w:t>
            </w:r>
          </w:p>
          <w:p w:rsidR="00913BF4" w:rsidRPr="00807AFD" w:rsidRDefault="00913BF4" w:rsidP="00913BF4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Estojo papel</w:t>
            </w:r>
          </w:p>
          <w:p w:rsidR="00913BF4" w:rsidRPr="00807AFD" w:rsidRDefault="00913BF4" w:rsidP="00913BF4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Filme de poliestireno</w:t>
            </w:r>
          </w:p>
          <w:p w:rsidR="00913BF4" w:rsidRPr="00807AFD" w:rsidRDefault="00913BF4" w:rsidP="00913BF4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Filme de polietileno</w:t>
            </w:r>
          </w:p>
          <w:p w:rsidR="00913BF4" w:rsidRPr="00807AFD" w:rsidRDefault="00913BF4" w:rsidP="00913BF4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Filme de polipropileno</w:t>
            </w:r>
          </w:p>
          <w:p w:rsidR="00913BF4" w:rsidRPr="00807AFD" w:rsidRDefault="00913BF4" w:rsidP="00913BF4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spellStart"/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Flaconete</w:t>
            </w:r>
            <w:proofErr w:type="spellEnd"/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vidro</w:t>
            </w:r>
          </w:p>
          <w:p w:rsidR="00913BF4" w:rsidRPr="00807AFD" w:rsidRDefault="00913BF4" w:rsidP="00913BF4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proofErr w:type="spellStart"/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Flaconete</w:t>
            </w:r>
            <w:proofErr w:type="spellEnd"/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 plástico</w:t>
            </w:r>
          </w:p>
          <w:p w:rsidR="00913BF4" w:rsidRPr="00807AFD" w:rsidRDefault="00913BF4" w:rsidP="00913BF4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Frasco de plástico com gotejador</w:t>
            </w:r>
          </w:p>
          <w:p w:rsidR="00913BF4" w:rsidRPr="00807AFD" w:rsidRDefault="00913BF4" w:rsidP="00913BF4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Frasco de plástico</w:t>
            </w:r>
          </w:p>
          <w:p w:rsidR="00913BF4" w:rsidRPr="00807AFD" w:rsidRDefault="00913BF4" w:rsidP="00913BF4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Frasco de plástico com válvula dosadora</w:t>
            </w:r>
          </w:p>
          <w:p w:rsidR="00913BF4" w:rsidRPr="00807AFD" w:rsidRDefault="00913BF4" w:rsidP="00913BF4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Frasco de vidro gotejador</w:t>
            </w:r>
          </w:p>
          <w:p w:rsidR="00913BF4" w:rsidRPr="00807AFD" w:rsidRDefault="00913BF4" w:rsidP="00913BF4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Frasco de vidro com válvula dosadora</w:t>
            </w:r>
          </w:p>
          <w:p w:rsidR="00913BF4" w:rsidRPr="00807AFD" w:rsidRDefault="00913BF4" w:rsidP="00913BF4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Frasco de vidro</w:t>
            </w:r>
          </w:p>
          <w:p w:rsidR="00913BF4" w:rsidRPr="00807AFD" w:rsidRDefault="00913BF4" w:rsidP="00913BF4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Madeira</w:t>
            </w:r>
          </w:p>
          <w:p w:rsidR="00913BF4" w:rsidRPr="00807AFD" w:rsidRDefault="00913BF4" w:rsidP="00913BF4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Papel cartão</w:t>
            </w:r>
          </w:p>
          <w:p w:rsidR="00913BF4" w:rsidRPr="00807AFD" w:rsidRDefault="00913BF4" w:rsidP="00913BF4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lastRenderedPageBreak/>
              <w:t xml:space="preserve">Papel </w:t>
            </w:r>
            <w:proofErr w:type="spellStart"/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couché</w:t>
            </w:r>
            <w:proofErr w:type="spellEnd"/>
          </w:p>
          <w:p w:rsidR="00913BF4" w:rsidRPr="00807AFD" w:rsidRDefault="00913BF4" w:rsidP="00913BF4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Papel </w:t>
            </w:r>
            <w:proofErr w:type="spellStart"/>
            <w:proofErr w:type="gramStart"/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kraft</w:t>
            </w:r>
            <w:proofErr w:type="spellEnd"/>
            <w:proofErr w:type="gramEnd"/>
          </w:p>
          <w:p w:rsidR="00913BF4" w:rsidRPr="00807AFD" w:rsidRDefault="00913BF4" w:rsidP="00913BF4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Papelão</w:t>
            </w:r>
          </w:p>
          <w:p w:rsidR="00EF43CE" w:rsidRPr="00807AFD" w:rsidRDefault="00EF43CE" w:rsidP="00913BF4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Plástico</w:t>
            </w:r>
          </w:p>
          <w:p w:rsidR="00EF43CE" w:rsidRPr="00807AFD" w:rsidRDefault="00EF43CE" w:rsidP="00913BF4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Pote de vidro</w:t>
            </w:r>
          </w:p>
          <w:p w:rsidR="00EF43CE" w:rsidRPr="00807AFD" w:rsidRDefault="00EF43CE" w:rsidP="00913BF4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Pote plástico</w:t>
            </w:r>
          </w:p>
          <w:p w:rsidR="00EF43CE" w:rsidRPr="00807AFD" w:rsidRDefault="00EF43CE" w:rsidP="00913BF4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Sachê</w:t>
            </w:r>
          </w:p>
          <w:p w:rsidR="00EF43CE" w:rsidRPr="00807AFD" w:rsidRDefault="00EF43CE" w:rsidP="00913BF4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 xml:space="preserve">Saco </w:t>
            </w:r>
            <w:proofErr w:type="spellStart"/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aliminizado</w:t>
            </w:r>
            <w:proofErr w:type="spellEnd"/>
          </w:p>
          <w:p w:rsidR="00EF43CE" w:rsidRPr="00807AFD" w:rsidRDefault="00EF43CE" w:rsidP="00913BF4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Saco de papel</w:t>
            </w:r>
          </w:p>
          <w:p w:rsidR="00EF43CE" w:rsidRPr="00807AFD" w:rsidRDefault="00EF43CE" w:rsidP="00913BF4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Saco plástico</w:t>
            </w:r>
          </w:p>
          <w:p w:rsidR="00EF43CE" w:rsidRPr="00807AFD" w:rsidRDefault="00EF43CE" w:rsidP="00913BF4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Tubo de alumínio</w:t>
            </w:r>
          </w:p>
          <w:p w:rsidR="00EF43CE" w:rsidRPr="00807AFD" w:rsidRDefault="00EF43CE" w:rsidP="00913BF4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Tubo plástico</w:t>
            </w:r>
          </w:p>
          <w:p w:rsidR="00EF43CE" w:rsidRPr="00807AFD" w:rsidRDefault="00EF43CE" w:rsidP="00913BF4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Vidro</w:t>
            </w:r>
          </w:p>
          <w:p w:rsidR="00913BF4" w:rsidRPr="00807AFD" w:rsidRDefault="00EF43CE" w:rsidP="00EF43CE">
            <w:pPr>
              <w:rPr>
                <w:rFonts w:ascii="Times New Roman" w:eastAsia="Times New Roman" w:hAnsi="Times New Roman" w:cs="Times New Roman"/>
                <w:strike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lang w:eastAsia="pt-BR"/>
              </w:rPr>
              <w:t>Tipo de acondicionamento não previsto na tabela</w:t>
            </w:r>
          </w:p>
        </w:tc>
      </w:tr>
    </w:tbl>
    <w:p w:rsidR="00807AFD" w:rsidRDefault="00807AFD" w:rsidP="00182522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182522" w:rsidRPr="004F4299" w:rsidRDefault="00182522" w:rsidP="00182522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ANEXO XX</w:t>
      </w:r>
    </w:p>
    <w:p w:rsidR="00BD2DDB" w:rsidRPr="004F4299" w:rsidRDefault="00BD2DDB" w:rsidP="00182522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(Revogado pela Resolução – RDC nº 211 de 14 de julho de 2005)</w:t>
      </w:r>
    </w:p>
    <w:p w:rsidR="00182522" w:rsidRPr="004F4299" w:rsidRDefault="00182522" w:rsidP="00182522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</w:t>
      </w:r>
      <w:r w:rsidR="00F364B3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EF.: TABELA - EMBALAGEM EXTERNA</w:t>
      </w:r>
    </w:p>
    <w:p w:rsidR="00182522" w:rsidRPr="004F4299" w:rsidRDefault="00F364B3" w:rsidP="00182522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CAMPO 25</w:t>
      </w:r>
      <w:r w:rsidR="00182522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DO FORMULÁRIO DE PETIÇÃO - COSMÉTICOS</w:t>
      </w:r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7118"/>
      </w:tblGrid>
      <w:tr w:rsidR="00182522" w:rsidRPr="00807AFD" w:rsidTr="00182522">
        <w:tc>
          <w:tcPr>
            <w:tcW w:w="1526" w:type="dxa"/>
          </w:tcPr>
          <w:p w:rsidR="00182522" w:rsidRPr="00807AFD" w:rsidRDefault="00182522" w:rsidP="0018252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CÓDIGO</w:t>
            </w:r>
          </w:p>
        </w:tc>
        <w:tc>
          <w:tcPr>
            <w:tcW w:w="7118" w:type="dxa"/>
          </w:tcPr>
          <w:p w:rsidR="00182522" w:rsidRPr="00807AFD" w:rsidRDefault="00182522" w:rsidP="0018252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GRUPO</w:t>
            </w:r>
          </w:p>
        </w:tc>
      </w:tr>
      <w:tr w:rsidR="00F364B3" w:rsidRPr="00807AFD" w:rsidTr="00182522">
        <w:tc>
          <w:tcPr>
            <w:tcW w:w="1526" w:type="dxa"/>
          </w:tcPr>
          <w:p w:rsidR="00F364B3" w:rsidRPr="00807AFD" w:rsidRDefault="00F364B3" w:rsidP="00F364B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175</w:t>
            </w:r>
          </w:p>
          <w:p w:rsidR="00F364B3" w:rsidRPr="00807AFD" w:rsidRDefault="00F364B3" w:rsidP="00F364B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200</w:t>
            </w:r>
          </w:p>
          <w:p w:rsidR="00F364B3" w:rsidRPr="00807AFD" w:rsidRDefault="00F364B3" w:rsidP="00F364B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183</w:t>
            </w:r>
          </w:p>
          <w:p w:rsidR="00F364B3" w:rsidRPr="00807AFD" w:rsidRDefault="00F364B3" w:rsidP="00F364B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202</w:t>
            </w:r>
          </w:p>
          <w:p w:rsidR="00F364B3" w:rsidRPr="00807AFD" w:rsidRDefault="00F364B3" w:rsidP="00F364B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202</w:t>
            </w:r>
          </w:p>
          <w:p w:rsidR="00F364B3" w:rsidRPr="00807AFD" w:rsidRDefault="00F364B3" w:rsidP="00F364B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203</w:t>
            </w:r>
          </w:p>
          <w:p w:rsidR="00F364B3" w:rsidRPr="00807AFD" w:rsidRDefault="00F364B3" w:rsidP="00F364B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204</w:t>
            </w:r>
          </w:p>
          <w:p w:rsidR="00F364B3" w:rsidRPr="00807AFD" w:rsidRDefault="00F364B3" w:rsidP="00F364B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205</w:t>
            </w:r>
          </w:p>
          <w:p w:rsidR="00F364B3" w:rsidRPr="00807AFD" w:rsidRDefault="00F364B3" w:rsidP="00F364B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206</w:t>
            </w:r>
          </w:p>
          <w:p w:rsidR="00F364B3" w:rsidRPr="00807AFD" w:rsidRDefault="00F364B3" w:rsidP="00F364B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207</w:t>
            </w:r>
          </w:p>
          <w:p w:rsidR="00F364B3" w:rsidRPr="00807AFD" w:rsidRDefault="00F364B3" w:rsidP="00F364B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208</w:t>
            </w:r>
          </w:p>
          <w:p w:rsidR="00F364B3" w:rsidRPr="00807AFD" w:rsidRDefault="00F364B3" w:rsidP="00F364B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300</w:t>
            </w:r>
          </w:p>
          <w:p w:rsidR="00F364B3" w:rsidRPr="00807AFD" w:rsidRDefault="00F364B3" w:rsidP="00F364B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209</w:t>
            </w:r>
          </w:p>
          <w:p w:rsidR="00F364B3" w:rsidRPr="00807AFD" w:rsidRDefault="00F364B3" w:rsidP="00F364B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210</w:t>
            </w:r>
          </w:p>
          <w:p w:rsidR="00F364B3" w:rsidRPr="00807AFD" w:rsidRDefault="00F364B3" w:rsidP="00F364B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221</w:t>
            </w:r>
          </w:p>
        </w:tc>
        <w:tc>
          <w:tcPr>
            <w:tcW w:w="7118" w:type="dxa"/>
          </w:tcPr>
          <w:p w:rsidR="00F364B3" w:rsidRPr="00807AFD" w:rsidRDefault="00F364B3" w:rsidP="00F364B3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Cartucho de cartolina</w:t>
            </w:r>
          </w:p>
          <w:p w:rsidR="00F364B3" w:rsidRPr="00807AFD" w:rsidRDefault="00F364B3" w:rsidP="00F364B3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Produto somente contém embalagem primária</w:t>
            </w:r>
          </w:p>
          <w:p w:rsidR="00F364B3" w:rsidRPr="00807AFD" w:rsidRDefault="00F364B3" w:rsidP="00F364B3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Estojo de cartolina</w:t>
            </w:r>
          </w:p>
          <w:p w:rsidR="00F364B3" w:rsidRPr="00807AFD" w:rsidRDefault="00F364B3" w:rsidP="00F364B3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Estojo papel</w:t>
            </w:r>
          </w:p>
          <w:p w:rsidR="00F364B3" w:rsidRPr="00807AFD" w:rsidRDefault="00F364B3" w:rsidP="00F364B3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Estojo plástico</w:t>
            </w:r>
          </w:p>
          <w:p w:rsidR="00F364B3" w:rsidRPr="00807AFD" w:rsidRDefault="00F364B3" w:rsidP="00F364B3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Estojo metal</w:t>
            </w:r>
          </w:p>
          <w:p w:rsidR="00F364B3" w:rsidRPr="00807AFD" w:rsidRDefault="00F364B3" w:rsidP="00F364B3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Estojo madeira</w:t>
            </w:r>
          </w:p>
          <w:p w:rsidR="00F364B3" w:rsidRPr="00807AFD" w:rsidRDefault="00F364B3" w:rsidP="00F364B3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Estojo couro</w:t>
            </w:r>
          </w:p>
          <w:p w:rsidR="00F364B3" w:rsidRPr="00807AFD" w:rsidRDefault="00F364B3" w:rsidP="00F364B3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Estojo nylon</w:t>
            </w:r>
          </w:p>
          <w:p w:rsidR="00F364B3" w:rsidRPr="00807AFD" w:rsidRDefault="00F364B3" w:rsidP="00F364B3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Saco papel</w:t>
            </w:r>
          </w:p>
          <w:p w:rsidR="00F364B3" w:rsidRPr="00807AFD" w:rsidRDefault="00F364B3" w:rsidP="00F364B3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Saco tecido</w:t>
            </w:r>
          </w:p>
          <w:p w:rsidR="00F364B3" w:rsidRPr="00807AFD" w:rsidRDefault="00F364B3" w:rsidP="00F364B3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Saco plástico</w:t>
            </w:r>
          </w:p>
          <w:p w:rsidR="00F364B3" w:rsidRPr="00807AFD" w:rsidRDefault="00F364B3" w:rsidP="00F364B3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Pote vidro</w:t>
            </w:r>
          </w:p>
          <w:p w:rsidR="00F364B3" w:rsidRPr="00807AFD" w:rsidRDefault="00F364B3" w:rsidP="00F364B3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Pote plástico</w:t>
            </w:r>
          </w:p>
          <w:p w:rsidR="00F364B3" w:rsidRPr="00807AFD" w:rsidRDefault="00F364B3" w:rsidP="00F364B3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807AFD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Tipo de embalagem não previsto na tabela</w:t>
            </w:r>
          </w:p>
        </w:tc>
      </w:tr>
    </w:tbl>
    <w:p w:rsidR="009B3043" w:rsidRDefault="009B3043" w:rsidP="009B304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57D8C" w:rsidRDefault="00057D8C" w:rsidP="009B304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57D8C" w:rsidRPr="004F4299" w:rsidRDefault="00057D8C" w:rsidP="009B304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</w:p>
    <w:p w:rsidR="009B3043" w:rsidRPr="004F4299" w:rsidRDefault="009B3043" w:rsidP="009B3043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ANEXO XXI</w:t>
      </w:r>
    </w:p>
    <w:p w:rsidR="00BD2DDB" w:rsidRPr="004F4299" w:rsidRDefault="00BD2DDB" w:rsidP="009B3043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(Revogado pela Resolução – RDC nº 211 de 14 de julho de 2005)</w:t>
      </w:r>
    </w:p>
    <w:p w:rsidR="009B3043" w:rsidRPr="004F4299" w:rsidRDefault="009B3043" w:rsidP="009B3043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TERMO DE RESPONSABILIDADE</w:t>
      </w:r>
    </w:p>
    <w:p w:rsidR="009B3043" w:rsidRPr="004F4299" w:rsidRDefault="009B3043" w:rsidP="009B304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 empresa _________________________________ devidamente autorizada perante o Ministério da Saúde (Secretaria de Vigilância Sanitária ou Agência Nacional de Vigilância Sanitária) </w:t>
      </w:r>
      <w:proofErr w:type="gramStart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sob número</w:t>
      </w:r>
      <w:proofErr w:type="gramEnd"/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_______________ neste ato representada pelo seu Responsável Técnico e pelo seu Representante Legal, declara que o produto _____________________ atende aos regulamentos e outros dispositivos legais referentes ao controle de processo e de produto acabado e demais parâmetros técnicos relativos às boas práticas de Fabricação e controle pertinentes à categoria do produto.</w:t>
      </w:r>
    </w:p>
    <w:p w:rsidR="009B3043" w:rsidRPr="004F4299" w:rsidRDefault="009B3043" w:rsidP="009B304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Declara ainda que dispõe de dados comprobatórios, que atestam a eficácia e segura</w:t>
      </w:r>
      <w:r w:rsidR="00FD7AA1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nça de sua finalidade proposta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que este não constitui risco à saúde quando utilizado em conformidade com as instruções de uso e demais medidas constantes da embalagem de venda do produto durante o seu período de validade.</w:t>
      </w:r>
    </w:p>
    <w:p w:rsidR="009B3043" w:rsidRPr="004F4299" w:rsidRDefault="009B3043" w:rsidP="009B304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Os abaixo-assinados assumem permite esse órgão, que a inobservância do estabelecido nesta Resolução e suas atualizações, constituem in</w:t>
      </w:r>
      <w:r w:rsidR="00FD7AA1"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fração sani</w:t>
      </w: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tária, ficando os infratores sujeitos as penalidades previstas em Lei.</w:t>
      </w:r>
    </w:p>
    <w:p w:rsidR="009B3043" w:rsidRPr="004F4299" w:rsidRDefault="009B3043" w:rsidP="009B304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sectPr w:rsidR="009B3043" w:rsidRPr="004F4299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B3043" w:rsidRPr="004F4299" w:rsidRDefault="009B3043" w:rsidP="009B304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______________________</w:t>
      </w:r>
    </w:p>
    <w:p w:rsidR="009B3043" w:rsidRPr="004F4299" w:rsidRDefault="009B3043" w:rsidP="009B304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______________________</w:t>
      </w:r>
    </w:p>
    <w:p w:rsidR="009B3043" w:rsidRPr="004F4299" w:rsidRDefault="009B3043" w:rsidP="00913BF4">
      <w:pPr>
        <w:spacing w:before="300" w:after="30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sectPr w:rsidR="009B3043" w:rsidRPr="004F4299" w:rsidSect="009B3043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5C5E6C" w:rsidRPr="004F4299" w:rsidRDefault="009B3043" w:rsidP="009B3043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Responsável Técnico</w:t>
      </w:r>
    </w:p>
    <w:p w:rsidR="009B3043" w:rsidRPr="004F4299" w:rsidRDefault="009B3043" w:rsidP="002E39EC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Representante Legal</w:t>
      </w:r>
    </w:p>
    <w:p w:rsidR="009B3043" w:rsidRPr="004F4299" w:rsidRDefault="009B3043" w:rsidP="005C5E6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sectPr w:rsidR="009B3043" w:rsidRPr="004F4299" w:rsidSect="009B3043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FE6026" w:rsidRPr="004F4299" w:rsidRDefault="002E39EC" w:rsidP="00B21C2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4F4299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Data: ____/______/______</w:t>
      </w:r>
    </w:p>
    <w:sectPr w:rsidR="00FE6026" w:rsidRPr="004F4299" w:rsidSect="009B3043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2B2B" w:rsidRDefault="00332B2B" w:rsidP="00EE1A2A">
      <w:pPr>
        <w:spacing w:after="0" w:line="240" w:lineRule="auto"/>
      </w:pPr>
      <w:r>
        <w:separator/>
      </w:r>
    </w:p>
  </w:endnote>
  <w:endnote w:type="continuationSeparator" w:id="0">
    <w:p w:rsidR="00332B2B" w:rsidRDefault="00332B2B" w:rsidP="00EE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7D8C" w:rsidRPr="00B517AC" w:rsidRDefault="00057D8C" w:rsidP="00057D8C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057D8C" w:rsidRDefault="00057D8C" w:rsidP="00057D8C">
    <w:pPr>
      <w:pStyle w:val="Rodap"/>
    </w:pPr>
  </w:p>
  <w:p w:rsidR="00057D8C" w:rsidRDefault="00057D8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2B2B" w:rsidRDefault="00332B2B" w:rsidP="00EE1A2A">
      <w:pPr>
        <w:spacing w:after="0" w:line="240" w:lineRule="auto"/>
      </w:pPr>
      <w:r>
        <w:separator/>
      </w:r>
    </w:p>
  </w:footnote>
  <w:footnote w:type="continuationSeparator" w:id="0">
    <w:p w:rsidR="00332B2B" w:rsidRDefault="00332B2B" w:rsidP="00EE1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7D8C" w:rsidRPr="00B517AC" w:rsidRDefault="00057D8C" w:rsidP="00057D8C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7E459260" wp14:editId="4E0D673B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57D8C" w:rsidRPr="00B517AC" w:rsidRDefault="00057D8C" w:rsidP="00057D8C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057D8C" w:rsidRPr="00B517AC" w:rsidRDefault="00057D8C" w:rsidP="00057D8C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057D8C" w:rsidRDefault="00057D8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33A9F"/>
    <w:multiLevelType w:val="hybridMultilevel"/>
    <w:tmpl w:val="257ECE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81BDE"/>
    <w:multiLevelType w:val="hybridMultilevel"/>
    <w:tmpl w:val="88489E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151462"/>
    <w:multiLevelType w:val="hybridMultilevel"/>
    <w:tmpl w:val="2AEA9C46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06692AD5"/>
    <w:multiLevelType w:val="hybridMultilevel"/>
    <w:tmpl w:val="B1A0B9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DA2675"/>
    <w:multiLevelType w:val="hybridMultilevel"/>
    <w:tmpl w:val="419C92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036078"/>
    <w:multiLevelType w:val="hybridMultilevel"/>
    <w:tmpl w:val="2AB4AB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4F197E"/>
    <w:multiLevelType w:val="hybridMultilevel"/>
    <w:tmpl w:val="5F5808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ED212A"/>
    <w:multiLevelType w:val="hybridMultilevel"/>
    <w:tmpl w:val="F29604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0F6098"/>
    <w:multiLevelType w:val="hybridMultilevel"/>
    <w:tmpl w:val="ED30F2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E45020"/>
    <w:multiLevelType w:val="hybridMultilevel"/>
    <w:tmpl w:val="5B3C7D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E443F2"/>
    <w:multiLevelType w:val="hybridMultilevel"/>
    <w:tmpl w:val="AA8E77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A91E09"/>
    <w:multiLevelType w:val="hybridMultilevel"/>
    <w:tmpl w:val="E43A182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4E17E57"/>
    <w:multiLevelType w:val="hybridMultilevel"/>
    <w:tmpl w:val="5636D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0F3FF7"/>
    <w:multiLevelType w:val="hybridMultilevel"/>
    <w:tmpl w:val="5A4C67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E66307"/>
    <w:multiLevelType w:val="hybridMultilevel"/>
    <w:tmpl w:val="9C0610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65283C"/>
    <w:multiLevelType w:val="hybridMultilevel"/>
    <w:tmpl w:val="61A2D7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6803C4"/>
    <w:multiLevelType w:val="hybridMultilevel"/>
    <w:tmpl w:val="306641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3C68B3"/>
    <w:multiLevelType w:val="hybridMultilevel"/>
    <w:tmpl w:val="D96225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AE1196"/>
    <w:multiLevelType w:val="hybridMultilevel"/>
    <w:tmpl w:val="C28C2A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304666"/>
    <w:multiLevelType w:val="hybridMultilevel"/>
    <w:tmpl w:val="0F70B1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3313BE"/>
    <w:multiLevelType w:val="hybridMultilevel"/>
    <w:tmpl w:val="16087B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981802"/>
    <w:multiLevelType w:val="hybridMultilevel"/>
    <w:tmpl w:val="8B722B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15599E"/>
    <w:multiLevelType w:val="hybridMultilevel"/>
    <w:tmpl w:val="AF445A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FB34AB"/>
    <w:multiLevelType w:val="hybridMultilevel"/>
    <w:tmpl w:val="6B82F1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B50BED"/>
    <w:multiLevelType w:val="hybridMultilevel"/>
    <w:tmpl w:val="7AB263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480D85"/>
    <w:multiLevelType w:val="hybridMultilevel"/>
    <w:tmpl w:val="945895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93376B"/>
    <w:multiLevelType w:val="hybridMultilevel"/>
    <w:tmpl w:val="E79AB0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62328C"/>
    <w:multiLevelType w:val="hybridMultilevel"/>
    <w:tmpl w:val="E56279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41248F"/>
    <w:multiLevelType w:val="hybridMultilevel"/>
    <w:tmpl w:val="77E4C8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8D1493"/>
    <w:multiLevelType w:val="hybridMultilevel"/>
    <w:tmpl w:val="9078B4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1C4677"/>
    <w:multiLevelType w:val="hybridMultilevel"/>
    <w:tmpl w:val="2FCCED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E31DB7"/>
    <w:multiLevelType w:val="hybridMultilevel"/>
    <w:tmpl w:val="3E327E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3084EFD"/>
    <w:multiLevelType w:val="hybridMultilevel"/>
    <w:tmpl w:val="116EF5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A00CB2"/>
    <w:multiLevelType w:val="hybridMultilevel"/>
    <w:tmpl w:val="6C0219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1"/>
  </w:num>
  <w:num w:numId="3">
    <w:abstractNumId w:val="4"/>
  </w:num>
  <w:num w:numId="4">
    <w:abstractNumId w:val="33"/>
  </w:num>
  <w:num w:numId="5">
    <w:abstractNumId w:val="1"/>
  </w:num>
  <w:num w:numId="6">
    <w:abstractNumId w:val="18"/>
  </w:num>
  <w:num w:numId="7">
    <w:abstractNumId w:val="9"/>
  </w:num>
  <w:num w:numId="8">
    <w:abstractNumId w:val="8"/>
  </w:num>
  <w:num w:numId="9">
    <w:abstractNumId w:val="31"/>
  </w:num>
  <w:num w:numId="10">
    <w:abstractNumId w:val="13"/>
  </w:num>
  <w:num w:numId="11">
    <w:abstractNumId w:val="29"/>
  </w:num>
  <w:num w:numId="12">
    <w:abstractNumId w:val="7"/>
  </w:num>
  <w:num w:numId="13">
    <w:abstractNumId w:val="10"/>
  </w:num>
  <w:num w:numId="14">
    <w:abstractNumId w:val="28"/>
  </w:num>
  <w:num w:numId="15">
    <w:abstractNumId w:val="19"/>
  </w:num>
  <w:num w:numId="16">
    <w:abstractNumId w:val="32"/>
  </w:num>
  <w:num w:numId="17">
    <w:abstractNumId w:val="5"/>
  </w:num>
  <w:num w:numId="18">
    <w:abstractNumId w:val="0"/>
  </w:num>
  <w:num w:numId="19">
    <w:abstractNumId w:val="27"/>
  </w:num>
  <w:num w:numId="20">
    <w:abstractNumId w:val="12"/>
  </w:num>
  <w:num w:numId="21">
    <w:abstractNumId w:val="15"/>
  </w:num>
  <w:num w:numId="22">
    <w:abstractNumId w:val="25"/>
  </w:num>
  <w:num w:numId="23">
    <w:abstractNumId w:val="30"/>
  </w:num>
  <w:num w:numId="24">
    <w:abstractNumId w:val="14"/>
  </w:num>
  <w:num w:numId="25">
    <w:abstractNumId w:val="22"/>
  </w:num>
  <w:num w:numId="26">
    <w:abstractNumId w:val="11"/>
  </w:num>
  <w:num w:numId="27">
    <w:abstractNumId w:val="24"/>
  </w:num>
  <w:num w:numId="28">
    <w:abstractNumId w:val="23"/>
  </w:num>
  <w:num w:numId="29">
    <w:abstractNumId w:val="17"/>
  </w:num>
  <w:num w:numId="30">
    <w:abstractNumId w:val="2"/>
  </w:num>
  <w:num w:numId="31">
    <w:abstractNumId w:val="6"/>
  </w:num>
  <w:num w:numId="32">
    <w:abstractNumId w:val="26"/>
  </w:num>
  <w:num w:numId="33">
    <w:abstractNumId w:val="20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219A"/>
    <w:rsid w:val="000068D0"/>
    <w:rsid w:val="00010C25"/>
    <w:rsid w:val="0001113C"/>
    <w:rsid w:val="00011234"/>
    <w:rsid w:val="0001311F"/>
    <w:rsid w:val="00013DAB"/>
    <w:rsid w:val="00042EE1"/>
    <w:rsid w:val="00047320"/>
    <w:rsid w:val="00047AE5"/>
    <w:rsid w:val="0005328A"/>
    <w:rsid w:val="00057D8C"/>
    <w:rsid w:val="000658A3"/>
    <w:rsid w:val="00066DA0"/>
    <w:rsid w:val="00067751"/>
    <w:rsid w:val="00093B43"/>
    <w:rsid w:val="000958BA"/>
    <w:rsid w:val="00096281"/>
    <w:rsid w:val="0009780B"/>
    <w:rsid w:val="000D0DE0"/>
    <w:rsid w:val="000D5732"/>
    <w:rsid w:val="000E0387"/>
    <w:rsid w:val="000F255C"/>
    <w:rsid w:val="00106EC2"/>
    <w:rsid w:val="0012201D"/>
    <w:rsid w:val="00124C1B"/>
    <w:rsid w:val="0013648B"/>
    <w:rsid w:val="00137320"/>
    <w:rsid w:val="001517AA"/>
    <w:rsid w:val="00157E57"/>
    <w:rsid w:val="00160577"/>
    <w:rsid w:val="00160F16"/>
    <w:rsid w:val="00164359"/>
    <w:rsid w:val="001665F2"/>
    <w:rsid w:val="0018145E"/>
    <w:rsid w:val="00182522"/>
    <w:rsid w:val="001829A2"/>
    <w:rsid w:val="001A2A23"/>
    <w:rsid w:val="001A6720"/>
    <w:rsid w:val="001A6F9A"/>
    <w:rsid w:val="001B6CF5"/>
    <w:rsid w:val="001D330C"/>
    <w:rsid w:val="001E166D"/>
    <w:rsid w:val="001E708B"/>
    <w:rsid w:val="001F35C3"/>
    <w:rsid w:val="00205075"/>
    <w:rsid w:val="00223E62"/>
    <w:rsid w:val="00226600"/>
    <w:rsid w:val="00226F1D"/>
    <w:rsid w:val="002413E6"/>
    <w:rsid w:val="00242CDE"/>
    <w:rsid w:val="0025747B"/>
    <w:rsid w:val="00266FB3"/>
    <w:rsid w:val="002720EB"/>
    <w:rsid w:val="00272D85"/>
    <w:rsid w:val="00290D73"/>
    <w:rsid w:val="00291C28"/>
    <w:rsid w:val="002E231B"/>
    <w:rsid w:val="002E39EC"/>
    <w:rsid w:val="002E4021"/>
    <w:rsid w:val="002F73CB"/>
    <w:rsid w:val="00302390"/>
    <w:rsid w:val="00310077"/>
    <w:rsid w:val="003136B5"/>
    <w:rsid w:val="0032550A"/>
    <w:rsid w:val="00332B2B"/>
    <w:rsid w:val="00341866"/>
    <w:rsid w:val="00363E38"/>
    <w:rsid w:val="00371602"/>
    <w:rsid w:val="00374290"/>
    <w:rsid w:val="00374FF6"/>
    <w:rsid w:val="00394C3B"/>
    <w:rsid w:val="00397C3D"/>
    <w:rsid w:val="003C11A3"/>
    <w:rsid w:val="003C2105"/>
    <w:rsid w:val="003C6789"/>
    <w:rsid w:val="003C6D6E"/>
    <w:rsid w:val="003C7595"/>
    <w:rsid w:val="003D0203"/>
    <w:rsid w:val="003D468F"/>
    <w:rsid w:val="003D55B8"/>
    <w:rsid w:val="003F183E"/>
    <w:rsid w:val="0040414E"/>
    <w:rsid w:val="00405285"/>
    <w:rsid w:val="0041340E"/>
    <w:rsid w:val="00414A8F"/>
    <w:rsid w:val="00417A26"/>
    <w:rsid w:val="0042184E"/>
    <w:rsid w:val="00427E0D"/>
    <w:rsid w:val="00433376"/>
    <w:rsid w:val="00434879"/>
    <w:rsid w:val="00435925"/>
    <w:rsid w:val="00437922"/>
    <w:rsid w:val="00437B74"/>
    <w:rsid w:val="004451F6"/>
    <w:rsid w:val="00470C17"/>
    <w:rsid w:val="00474D60"/>
    <w:rsid w:val="00475EC2"/>
    <w:rsid w:val="00486292"/>
    <w:rsid w:val="00494C7A"/>
    <w:rsid w:val="004A3848"/>
    <w:rsid w:val="004A45CB"/>
    <w:rsid w:val="004A5684"/>
    <w:rsid w:val="004B790E"/>
    <w:rsid w:val="004C02FB"/>
    <w:rsid w:val="004D0ADA"/>
    <w:rsid w:val="004D5BE7"/>
    <w:rsid w:val="004D67E4"/>
    <w:rsid w:val="004D6E3F"/>
    <w:rsid w:val="004E14CF"/>
    <w:rsid w:val="004E4C40"/>
    <w:rsid w:val="004F4299"/>
    <w:rsid w:val="004F4745"/>
    <w:rsid w:val="004F6B7B"/>
    <w:rsid w:val="004F6EF1"/>
    <w:rsid w:val="00506915"/>
    <w:rsid w:val="00507125"/>
    <w:rsid w:val="00536758"/>
    <w:rsid w:val="00545120"/>
    <w:rsid w:val="00562C4A"/>
    <w:rsid w:val="0056320E"/>
    <w:rsid w:val="005635E6"/>
    <w:rsid w:val="005824A8"/>
    <w:rsid w:val="00582583"/>
    <w:rsid w:val="00584BF8"/>
    <w:rsid w:val="0058584A"/>
    <w:rsid w:val="005961D9"/>
    <w:rsid w:val="005B297E"/>
    <w:rsid w:val="005B4EBC"/>
    <w:rsid w:val="005B588C"/>
    <w:rsid w:val="005B74C4"/>
    <w:rsid w:val="005C5E6C"/>
    <w:rsid w:val="005E1868"/>
    <w:rsid w:val="005F24D0"/>
    <w:rsid w:val="00600164"/>
    <w:rsid w:val="006059FB"/>
    <w:rsid w:val="006070BC"/>
    <w:rsid w:val="006101FD"/>
    <w:rsid w:val="006148FE"/>
    <w:rsid w:val="00637A2B"/>
    <w:rsid w:val="00640F4C"/>
    <w:rsid w:val="0064283D"/>
    <w:rsid w:val="00642DD3"/>
    <w:rsid w:val="00645414"/>
    <w:rsid w:val="006470BF"/>
    <w:rsid w:val="006524E1"/>
    <w:rsid w:val="00653528"/>
    <w:rsid w:val="006544EA"/>
    <w:rsid w:val="00656A17"/>
    <w:rsid w:val="0065782C"/>
    <w:rsid w:val="00672DAD"/>
    <w:rsid w:val="006843E5"/>
    <w:rsid w:val="006A381D"/>
    <w:rsid w:val="006A523B"/>
    <w:rsid w:val="006A6D5E"/>
    <w:rsid w:val="006C35DD"/>
    <w:rsid w:val="006C47E7"/>
    <w:rsid w:val="00715673"/>
    <w:rsid w:val="00727E4E"/>
    <w:rsid w:val="007321C4"/>
    <w:rsid w:val="00732368"/>
    <w:rsid w:val="00740A34"/>
    <w:rsid w:val="007441BF"/>
    <w:rsid w:val="00750CAE"/>
    <w:rsid w:val="007519CC"/>
    <w:rsid w:val="00757A42"/>
    <w:rsid w:val="007765D4"/>
    <w:rsid w:val="00776DE7"/>
    <w:rsid w:val="00783823"/>
    <w:rsid w:val="00786390"/>
    <w:rsid w:val="00786686"/>
    <w:rsid w:val="00791454"/>
    <w:rsid w:val="007A448A"/>
    <w:rsid w:val="007A4683"/>
    <w:rsid w:val="007E0068"/>
    <w:rsid w:val="007E5E5D"/>
    <w:rsid w:val="007F263D"/>
    <w:rsid w:val="007F5C10"/>
    <w:rsid w:val="007F614E"/>
    <w:rsid w:val="00807AFD"/>
    <w:rsid w:val="008131B2"/>
    <w:rsid w:val="00813506"/>
    <w:rsid w:val="00814413"/>
    <w:rsid w:val="00816B6C"/>
    <w:rsid w:val="008244BB"/>
    <w:rsid w:val="00824E4C"/>
    <w:rsid w:val="008276F8"/>
    <w:rsid w:val="00827F7D"/>
    <w:rsid w:val="00835162"/>
    <w:rsid w:val="008679B4"/>
    <w:rsid w:val="00875E92"/>
    <w:rsid w:val="00876556"/>
    <w:rsid w:val="0088359A"/>
    <w:rsid w:val="0088554F"/>
    <w:rsid w:val="0088700C"/>
    <w:rsid w:val="00890EEA"/>
    <w:rsid w:val="008A01E1"/>
    <w:rsid w:val="008A040A"/>
    <w:rsid w:val="008A2500"/>
    <w:rsid w:val="008A2DFE"/>
    <w:rsid w:val="008A55ED"/>
    <w:rsid w:val="008A5CED"/>
    <w:rsid w:val="008D1D1C"/>
    <w:rsid w:val="008D2AEB"/>
    <w:rsid w:val="008D6F29"/>
    <w:rsid w:val="008D7215"/>
    <w:rsid w:val="008D732D"/>
    <w:rsid w:val="008E3814"/>
    <w:rsid w:val="008E71C9"/>
    <w:rsid w:val="008E78DD"/>
    <w:rsid w:val="008F05E4"/>
    <w:rsid w:val="008F3E33"/>
    <w:rsid w:val="009136AE"/>
    <w:rsid w:val="00913BF4"/>
    <w:rsid w:val="009175A7"/>
    <w:rsid w:val="0092534B"/>
    <w:rsid w:val="009526BD"/>
    <w:rsid w:val="0096043D"/>
    <w:rsid w:val="0096474A"/>
    <w:rsid w:val="00970CED"/>
    <w:rsid w:val="00972F4F"/>
    <w:rsid w:val="00980A7C"/>
    <w:rsid w:val="00983988"/>
    <w:rsid w:val="00984F87"/>
    <w:rsid w:val="0098731A"/>
    <w:rsid w:val="009955E0"/>
    <w:rsid w:val="009A3281"/>
    <w:rsid w:val="009A4E52"/>
    <w:rsid w:val="009A60F1"/>
    <w:rsid w:val="009B0094"/>
    <w:rsid w:val="009B3043"/>
    <w:rsid w:val="009B336E"/>
    <w:rsid w:val="009C03C0"/>
    <w:rsid w:val="009C2700"/>
    <w:rsid w:val="009C279B"/>
    <w:rsid w:val="009C6BCE"/>
    <w:rsid w:val="009C7F33"/>
    <w:rsid w:val="009D219A"/>
    <w:rsid w:val="009D340D"/>
    <w:rsid w:val="009E488F"/>
    <w:rsid w:val="009E5161"/>
    <w:rsid w:val="00A0543E"/>
    <w:rsid w:val="00A06A2E"/>
    <w:rsid w:val="00A93ACD"/>
    <w:rsid w:val="00A972D5"/>
    <w:rsid w:val="00AB39E7"/>
    <w:rsid w:val="00AD07C9"/>
    <w:rsid w:val="00AD3EAA"/>
    <w:rsid w:val="00AD77A6"/>
    <w:rsid w:val="00B034F9"/>
    <w:rsid w:val="00B0718B"/>
    <w:rsid w:val="00B21C23"/>
    <w:rsid w:val="00B22AC0"/>
    <w:rsid w:val="00B26095"/>
    <w:rsid w:val="00B30817"/>
    <w:rsid w:val="00B36FB5"/>
    <w:rsid w:val="00B85EF0"/>
    <w:rsid w:val="00B869F8"/>
    <w:rsid w:val="00B87E14"/>
    <w:rsid w:val="00B90995"/>
    <w:rsid w:val="00BB378E"/>
    <w:rsid w:val="00BB50FD"/>
    <w:rsid w:val="00BB6CF4"/>
    <w:rsid w:val="00BB7F0C"/>
    <w:rsid w:val="00BC35CD"/>
    <w:rsid w:val="00BD29A1"/>
    <w:rsid w:val="00BD2DDB"/>
    <w:rsid w:val="00BE69A3"/>
    <w:rsid w:val="00BF5FB1"/>
    <w:rsid w:val="00BF66B0"/>
    <w:rsid w:val="00BF7003"/>
    <w:rsid w:val="00C00928"/>
    <w:rsid w:val="00C122C3"/>
    <w:rsid w:val="00C16C4E"/>
    <w:rsid w:val="00C219DC"/>
    <w:rsid w:val="00C23D03"/>
    <w:rsid w:val="00C24E1F"/>
    <w:rsid w:val="00C31BE0"/>
    <w:rsid w:val="00C536BE"/>
    <w:rsid w:val="00C56AF3"/>
    <w:rsid w:val="00C62A77"/>
    <w:rsid w:val="00C65E5A"/>
    <w:rsid w:val="00C675D6"/>
    <w:rsid w:val="00C74975"/>
    <w:rsid w:val="00C96B8D"/>
    <w:rsid w:val="00CB5F10"/>
    <w:rsid w:val="00CC12A0"/>
    <w:rsid w:val="00CC354E"/>
    <w:rsid w:val="00CC4325"/>
    <w:rsid w:val="00CE2D21"/>
    <w:rsid w:val="00CE4A49"/>
    <w:rsid w:val="00CF2802"/>
    <w:rsid w:val="00CF3358"/>
    <w:rsid w:val="00CF7BCA"/>
    <w:rsid w:val="00D16E7D"/>
    <w:rsid w:val="00D2584C"/>
    <w:rsid w:val="00D31653"/>
    <w:rsid w:val="00D328FC"/>
    <w:rsid w:val="00D33183"/>
    <w:rsid w:val="00D47D02"/>
    <w:rsid w:val="00D51618"/>
    <w:rsid w:val="00D55AC0"/>
    <w:rsid w:val="00D621E1"/>
    <w:rsid w:val="00D72EC3"/>
    <w:rsid w:val="00D7477C"/>
    <w:rsid w:val="00D77AB3"/>
    <w:rsid w:val="00D80321"/>
    <w:rsid w:val="00D87880"/>
    <w:rsid w:val="00D90FA9"/>
    <w:rsid w:val="00D91BC3"/>
    <w:rsid w:val="00D9502E"/>
    <w:rsid w:val="00DC5192"/>
    <w:rsid w:val="00DD3FE9"/>
    <w:rsid w:val="00DE0ABF"/>
    <w:rsid w:val="00DE369D"/>
    <w:rsid w:val="00E02ECF"/>
    <w:rsid w:val="00E15DD1"/>
    <w:rsid w:val="00E2159D"/>
    <w:rsid w:val="00E23EB9"/>
    <w:rsid w:val="00E316C9"/>
    <w:rsid w:val="00E32F9E"/>
    <w:rsid w:val="00E574B8"/>
    <w:rsid w:val="00E62CF4"/>
    <w:rsid w:val="00EA6DCB"/>
    <w:rsid w:val="00ED128F"/>
    <w:rsid w:val="00ED4245"/>
    <w:rsid w:val="00ED6487"/>
    <w:rsid w:val="00EE1A2A"/>
    <w:rsid w:val="00EF43CE"/>
    <w:rsid w:val="00EF49BA"/>
    <w:rsid w:val="00EF6D0D"/>
    <w:rsid w:val="00F015A3"/>
    <w:rsid w:val="00F01C39"/>
    <w:rsid w:val="00F07000"/>
    <w:rsid w:val="00F143CC"/>
    <w:rsid w:val="00F26AFA"/>
    <w:rsid w:val="00F35E44"/>
    <w:rsid w:val="00F364B3"/>
    <w:rsid w:val="00F53158"/>
    <w:rsid w:val="00F53923"/>
    <w:rsid w:val="00F55F9D"/>
    <w:rsid w:val="00F61A58"/>
    <w:rsid w:val="00F6452A"/>
    <w:rsid w:val="00F761CC"/>
    <w:rsid w:val="00FA03C9"/>
    <w:rsid w:val="00FA0AC1"/>
    <w:rsid w:val="00FA3C65"/>
    <w:rsid w:val="00FB1C5C"/>
    <w:rsid w:val="00FC08B4"/>
    <w:rsid w:val="00FC2519"/>
    <w:rsid w:val="00FD572A"/>
    <w:rsid w:val="00FD7AA1"/>
    <w:rsid w:val="00FE32FF"/>
    <w:rsid w:val="00FE6026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1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2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219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258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06A2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A2A"/>
  </w:style>
  <w:style w:type="paragraph" w:styleId="Rodap">
    <w:name w:val="footer"/>
    <w:basedOn w:val="Normal"/>
    <w:link w:val="Rodap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A2A"/>
  </w:style>
  <w:style w:type="character" w:styleId="Hyperlink">
    <w:name w:val="Hyperlink"/>
    <w:basedOn w:val="Fontepargpadro"/>
    <w:uiPriority w:val="99"/>
    <w:unhideWhenUsed/>
    <w:rsid w:val="00E316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1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2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219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258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06A2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A2A"/>
  </w:style>
  <w:style w:type="paragraph" w:styleId="Rodap">
    <w:name w:val="footer"/>
    <w:basedOn w:val="Normal"/>
    <w:link w:val="Rodap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A2A"/>
  </w:style>
  <w:style w:type="character" w:styleId="Hyperlink">
    <w:name w:val="Hyperlink"/>
    <w:basedOn w:val="Fontepargpadro"/>
    <w:uiPriority w:val="99"/>
    <w:unhideWhenUsed/>
    <w:rsid w:val="00E316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5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4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6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2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5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6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7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0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9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9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7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9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1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8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0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1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3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7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8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3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6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2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7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2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6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0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2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3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1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4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0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4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4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8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1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1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9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2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7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5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5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6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0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1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8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5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4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2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3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9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7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9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0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5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9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7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5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9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5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3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2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4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7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9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6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8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9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2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8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0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9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3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0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1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9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7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7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6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0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7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9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5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0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9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6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1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8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9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3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1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7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9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7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2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8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6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9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8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0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7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2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3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4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4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0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3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2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7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4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3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8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9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0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6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9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6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9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4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0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67500C-D598-414B-A0EE-F9C9E6A1628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512C914-7A0B-44DD-812E-DB0124B4F77B}"/>
</file>

<file path=customXml/itemProps3.xml><?xml version="1.0" encoding="utf-8"?>
<ds:datastoreItem xmlns:ds="http://schemas.openxmlformats.org/officeDocument/2006/customXml" ds:itemID="{D857BE1C-27AD-4C1C-AB3E-C21CA830C45C}"/>
</file>

<file path=customXml/itemProps4.xml><?xml version="1.0" encoding="utf-8"?>
<ds:datastoreItem xmlns:ds="http://schemas.openxmlformats.org/officeDocument/2006/customXml" ds:itemID="{AA05EFD8-3C38-4630-B969-B040345248C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91</Pages>
  <Words>22007</Words>
  <Characters>118842</Characters>
  <Application>Microsoft Office Word</Application>
  <DocSecurity>0</DocSecurity>
  <Lines>990</Lines>
  <Paragraphs>281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140568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6</cp:revision>
  <cp:lastPrinted>2016-08-10T12:38:00Z</cp:lastPrinted>
  <dcterms:created xsi:type="dcterms:W3CDTF">2015-12-23T11:45:00Z</dcterms:created>
  <dcterms:modified xsi:type="dcterms:W3CDTF">2016-08-10T12:39:00Z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