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CB5C5" w14:textId="77777777" w:rsidR="00D60995" w:rsidRDefault="00D60995" w:rsidP="00D60995">
      <w:pPr>
        <w:pStyle w:val="Default"/>
      </w:pPr>
    </w:p>
    <w:p w14:paraId="28C6116C" w14:textId="77777777" w:rsidR="00D60995" w:rsidRDefault="00D60995" w:rsidP="00D60995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Ministério da Saúde - MS Agência Nacional de Vigilância Sanitária - ANVISA </w:t>
      </w:r>
    </w:p>
    <w:p w14:paraId="51972151" w14:textId="77777777" w:rsidR="00D60995" w:rsidRDefault="00D60995" w:rsidP="00D60995">
      <w:pPr>
        <w:pStyle w:val="Default"/>
        <w:rPr>
          <w:color w:val="auto"/>
        </w:rPr>
      </w:pPr>
    </w:p>
    <w:p w14:paraId="2DE60C66" w14:textId="77777777" w:rsidR="00D60995" w:rsidRDefault="00D60995" w:rsidP="00D60995">
      <w:pPr>
        <w:pStyle w:val="Default"/>
        <w:rPr>
          <w:color w:val="auto"/>
          <w:sz w:val="22"/>
          <w:szCs w:val="22"/>
        </w:rPr>
      </w:pPr>
      <w:r>
        <w:rPr>
          <w:color w:val="auto"/>
        </w:rPr>
        <w:t xml:space="preserve"> </w:t>
      </w:r>
      <w:r>
        <w:rPr>
          <w:color w:val="auto"/>
          <w:sz w:val="22"/>
          <w:szCs w:val="22"/>
        </w:rPr>
        <w:t xml:space="preserve">Este texto não substitui o(s) publicado(s) em Diário Oficial da União. </w:t>
      </w:r>
    </w:p>
    <w:p w14:paraId="6D767513" w14:textId="77777777" w:rsidR="00D60995" w:rsidRDefault="00D60995" w:rsidP="00D60995">
      <w:pPr>
        <w:pStyle w:val="Default"/>
        <w:rPr>
          <w:color w:val="auto"/>
        </w:rPr>
      </w:pPr>
    </w:p>
    <w:p w14:paraId="747659CD" w14:textId="77777777" w:rsidR="00D60995" w:rsidRDefault="00D60995" w:rsidP="00D60995">
      <w:pPr>
        <w:pStyle w:val="Default"/>
        <w:rPr>
          <w:color w:val="auto"/>
          <w:sz w:val="22"/>
          <w:szCs w:val="22"/>
        </w:rPr>
      </w:pPr>
      <w:r>
        <w:rPr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RESOLUÇÃO DE DIRETORIA COLEGIADA - RDC N° 124-A, DE 7 DE JULHO DE 2006 </w:t>
      </w:r>
    </w:p>
    <w:p w14:paraId="7B601012" w14:textId="77777777" w:rsidR="00D60995" w:rsidRDefault="00D60995" w:rsidP="00D60995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(Publicada no DOU nº 161, de 22 de agosto de 2006) </w:t>
      </w:r>
    </w:p>
    <w:p w14:paraId="2F557375" w14:textId="77777777" w:rsidR="00D60995" w:rsidRDefault="00D60995" w:rsidP="00D60995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A Diretoria Colegiada da Agência Nacional de Vigilância Sanitária, no uso da atribuição que lhe confere o inciso IV do art. 11 do Regulamento da ANVISA aprovado pelo Decreto 3.029, de 16 de abril de 1999, combinado com o § 1º da alínea “b” do inciso I do art. 111 do Regimento Interno aprovado pela Portaria n. 593, de 25 de agosto de 2000, republicada no D.O.U. de 22 de dezembro de 2000, em reunião realizada em 3 de julho de 2006, </w:t>
      </w:r>
    </w:p>
    <w:p w14:paraId="7C3B1F26" w14:textId="77777777" w:rsidR="00D60995" w:rsidRDefault="00D60995" w:rsidP="00D60995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considerando a necessidade de promover as reavaliações dos agrotóxicos, seus componentes e afins, em situações de alerta de organização internacional responsável pela saúde, alimentação ou meio ambiente, da qual o Brasil seja membro integrante ou signatário de acordo ou convênio, sobre riscos ou que desaconselhem o uso de agrotóxico, componente e afim, a qualquer tempo ou quando os mesmos apresentarem efeitos em população exposta ou em animais de laboratório; </w:t>
      </w:r>
    </w:p>
    <w:p w14:paraId="0326F83C" w14:textId="77777777" w:rsidR="00D60995" w:rsidRDefault="00D60995" w:rsidP="00D60995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considerando o disposto na Lei nº 7.802, de 11 de julho de 1989, art. 3º, § 6º, alíneas “c” e “d”, adota a seguinte Resolução de Diretoria Colegiada e eu, Diretor-Presidente, determino a sua publicação: </w:t>
      </w:r>
    </w:p>
    <w:p w14:paraId="090DB9FE" w14:textId="77777777" w:rsidR="00D60995" w:rsidRDefault="00D60995" w:rsidP="00D60995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Art. 1º Instituir Comissão Técnica para proceder à reavaliação toxicológica dos produtos técnicos e formulados à base dos ingredientes ativos relacionados no Anexo desta Resolução. </w:t>
      </w:r>
    </w:p>
    <w:p w14:paraId="6EA4EE7C" w14:textId="77777777" w:rsidR="00D60995" w:rsidRDefault="00D60995" w:rsidP="00D60995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Art. 2º A Comissão de que trata o artigo anterior será integrada por dois representantes de cada um dos seguintes órgãos e entidades, designados pelos seus respectivos titulares: </w:t>
      </w:r>
    </w:p>
    <w:p w14:paraId="485DF822" w14:textId="77777777" w:rsidR="00D60995" w:rsidRDefault="00D60995" w:rsidP="00D60995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I – Agência Nacional de Vigilância Sanitária – ANVISA; </w:t>
      </w:r>
    </w:p>
    <w:p w14:paraId="58050D09" w14:textId="77777777" w:rsidR="00D60995" w:rsidRDefault="00D60995" w:rsidP="00D60995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II – Instituto Brasileiro do Meio Ambiente e dos Recursos Naturais Renováveis – IBAMA; </w:t>
      </w:r>
    </w:p>
    <w:p w14:paraId="54D2068F" w14:textId="77777777" w:rsidR="00D60995" w:rsidRDefault="00D60995" w:rsidP="00D60995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III – Ministério da Agricultura, da Pecuária e do Abastecimento, por intermédio da Secretaria de Defesa Agropecuária – DAS; </w:t>
      </w:r>
    </w:p>
    <w:p w14:paraId="18527232" w14:textId="77777777" w:rsidR="00D60995" w:rsidRDefault="00D60995" w:rsidP="00D60995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IV – Sindicato Nacional da Indústria de Produtos para Defesa Agrícola – SINDAG. </w:t>
      </w:r>
    </w:p>
    <w:p w14:paraId="2DF39E44" w14:textId="77777777" w:rsidR="00D60995" w:rsidRDefault="00D60995" w:rsidP="00D60995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Art. 3º A Agência Nacional de Vigilância Sanitária poderá solicitar a participação de representantes da comunidade científica para integrar a Comissão Técnica. </w:t>
      </w:r>
    </w:p>
    <w:p w14:paraId="760B4FB8" w14:textId="77777777" w:rsidR="00D60995" w:rsidRDefault="00D60995" w:rsidP="00D60995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Art. 4º A Coordenação da Comissão Técnica será exercida pela Gerência de Normatização e Avaliação da Gerência Geral de Toxicologia da ANVISA. </w:t>
      </w:r>
      <w:r>
        <w:rPr>
          <w:b/>
          <w:bCs/>
          <w:color w:val="auto"/>
          <w:sz w:val="23"/>
          <w:szCs w:val="23"/>
        </w:rPr>
        <w:t xml:space="preserve">Ministério da Saúde - MS Agência Nacional de Vigilância Sanitária - ANVISA </w:t>
      </w:r>
    </w:p>
    <w:p w14:paraId="3F1FE3A9" w14:textId="2AFE4ED0" w:rsidR="00787D2D" w:rsidRDefault="00D60995" w:rsidP="00D60995">
      <w:r>
        <w:t>Este texto não substitui o(s) publicado(s) em Diário Oficial da União.</w:t>
      </w:r>
      <w:bookmarkStart w:id="0" w:name="_GoBack"/>
      <w:bookmarkEnd w:id="0"/>
    </w:p>
    <w:sectPr w:rsidR="00787D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02"/>
    <w:rsid w:val="006D1C02"/>
    <w:rsid w:val="00787D2D"/>
    <w:rsid w:val="00D6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5BE738-899F-4903-B595-EB0D2E94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6099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397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3</cp:revision>
  <dcterms:created xsi:type="dcterms:W3CDTF">2019-02-04T11:49:00Z</dcterms:created>
  <dcterms:modified xsi:type="dcterms:W3CDTF">2019-02-04T11:49:00Z</dcterms:modified>
</cp:coreProperties>
</file>