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Departamento Pessoal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conformidade e a eficiência nos processos de administração de pessoal, folha de pagamento e gestão de benefícios, promovendo um ambiente de trabalho organizado e em conformidade com as leis trabalhistas e políticas internas. Prestando suporte estratégico para a gestão e experiência do capital humano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Folha de Pagamento: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Processar e validar a folha de pagamento, garantindo a precisão nos cálculos de salários, adicionais, benefícios, e descontos.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Controlar lançamentos de horas extras, férias, e encargos sociais.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Administração de Benefícios: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Gerir e atualizar informações sobre benefícios como plano de saúde, vale-transporte, vale-refeição, etc.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fornecedores e realizar tratativas de benefícios com funcionários.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Ponto e Férias: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o controle de ponto eletrônico, corrigindo inconsistências e realizando auditorias.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processo de férias e realizar o planejamento anual junto às áreas.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Processos Admissionais e Demissionais: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processos de admissão, demissão e homologação junto aos sindicatos, garantindo conformidade com a legislação vigente.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o levantamento de informações e registros necessários para cada etapa.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Conformidade Legal e Trabalhista: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e aplicar as atualizações da legislação trabalhista, normas de segurança e políticas da empresa.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o cumprimento de obrigações acessórias (eSocial, SEFIP, CAGED, RAIS, DIRF).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Relatórios e Indicadores: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analisar relatórios gerenciais de RH (turnover, absenteísmo, custos de folha).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 o controle dos KPIs do departamento pessoal e apresentar resultados e insights para a gestão.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Atendimento ao Colaborador: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Prestar suporte aos funcionários em relação a dúvidas e procedimentos de RH, como férias, benefícios e folha de pagamento.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Orientar os gestores quanto às melhores práticas de administração de pessoal e políticas de RH.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Recursos Humanos, Contabilidade, ou áreas relacionadas.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0" w:after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Departamento Pessoal, com atuação em folha de pagamento, benefícios e gestão de ponto.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Domínio de sistemas de folha de pagamento e controle de ponto (ex.: ADP, SAP, TOTVS).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da legislação trabalhista e obrigações acessórias (eSocial, CAGED, SEFIP, DIRF, RAIS).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 avançado e habilidades para manipulação de dados e elaboração de relatórios.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executar processos com precisão e atenção aos detalhes, minimizando erros em cálculos e documentação.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comunicar-se de forma clara e empática com os colaboradores e gestão, facilitando o entendimento de processos e políticas.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e propor melhorias nos processos do departamento pessoal, com flexibilidade para lidar com mudanças regulatórias e organizacionais.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analisar indicadores de desempenho e sugerir ações corretivas ou preventivas.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Acuracidade da Folha de Pagamento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erros na folha de pagamento deve ser mínima, com meta de ≤1%.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de Processamento de Admissões e Demissões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Cumprir o prazo estabelecido para concluir processos de admissão e demissão (ex.: 5 dias úteis).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conformidade com obrigações legais e trabalhistas, com meta de 100% de aderência.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Atendimento ao Colaborador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Satisfação dos funcionários com o atendimento do Departamento Pessoal, medido através de NPS interno.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Pontualidade no Envio de Obrigações Acessórias: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Envio de eSocial, CAGED, SEFIP, RAIS, e DIRF dentro dos prazos estabelecidos.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Turnover Voluntário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 o turnover voluntário dentro da meta estabelecida pela organização, sinalizando um bom clima e alinhamento organizacional.</w:t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xnguD/A/L2G+vNg50+vLgvLug==">CgMxLjAyCGguZ2pkZ3hzMgloLjMwajB6bGwyCWguMWZvYjl0ZTIJaC4zem55c2g3MgloLjJldDkycDAyCGgudHlqY3d0OAByITF4LWJGMUJhY2NxclhhdlpXdUt1WlpKa3ZKNVU2cXpUeg==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