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serve - rodar servidor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app/http/controller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 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views/general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views/layouts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views/users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routes/web.php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make:controller ???Controller - criar um controller - criar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make:migration create_???_table - criar 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migrate - up database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