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DBAB2" w14:textId="58DCE18F" w:rsidR="003E1A3D" w:rsidRPr="00FC24D7" w:rsidRDefault="009743B0" w:rsidP="000D3FC4">
      <w:pPr>
        <w:jc w:val="center"/>
        <w:rPr>
          <w:b/>
          <w:bCs/>
          <w:sz w:val="28"/>
          <w:szCs w:val="28"/>
          <w:u w:val="single"/>
          <w:lang w:val="nl-B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6B4D20" wp14:editId="1FC0DBF5">
            <wp:simplePos x="0" y="0"/>
            <wp:positionH relativeFrom="column">
              <wp:posOffset>1626235</wp:posOffset>
            </wp:positionH>
            <wp:positionV relativeFrom="paragraph">
              <wp:posOffset>19050</wp:posOffset>
            </wp:positionV>
            <wp:extent cx="2957398" cy="2957398"/>
            <wp:effectExtent l="0" t="0" r="0" b="0"/>
            <wp:wrapThrough wrapText="bothSides">
              <wp:wrapPolygon edited="0">
                <wp:start x="4129" y="6626"/>
                <wp:lineTo x="6653" y="9963"/>
                <wp:lineTo x="14462" y="18818"/>
                <wp:lineTo x="14928" y="18513"/>
                <wp:lineTo x="8161" y="4146"/>
                <wp:lineTo x="8161" y="4146"/>
                <wp:lineTo x="11698" y="5986"/>
                <wp:lineTo x="11240" y="5288"/>
                <wp:lineTo x="10931" y="5324"/>
                <wp:lineTo x="7015" y="2402"/>
                <wp:lineTo x="3595" y="5812"/>
                <wp:lineTo x="4129" y="6626"/>
              </wp:wrapPolygon>
            </wp:wrapThrough>
            <wp:docPr id="8" name="Graphic 8" descr="Lijn met pijl: Curve in wijzerzin silhou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 descr="Lijn met pijl: Curve in wijzerzin silhoue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396849">
                      <a:off x="0" y="0"/>
                      <a:ext cx="2957398" cy="2957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1F2" w:rsidRPr="00FC24D7">
        <w:rPr>
          <w:b/>
          <w:bCs/>
          <w:sz w:val="28"/>
          <w:szCs w:val="28"/>
          <w:u w:val="single"/>
          <w:lang w:val="nl-BE"/>
        </w:rPr>
        <w:t>Verslag Internet en http</w:t>
      </w:r>
    </w:p>
    <w:p w14:paraId="278214EE" w14:textId="5CA11B30" w:rsidR="003761F2" w:rsidRPr="00FC24D7" w:rsidRDefault="003761F2">
      <w:pPr>
        <w:rPr>
          <w:lang w:val="nl-BE"/>
        </w:rPr>
      </w:pPr>
    </w:p>
    <w:p w14:paraId="704720F8" w14:textId="73C8C7D2" w:rsidR="000D3FC4" w:rsidRPr="00FC24D7" w:rsidRDefault="00EC587A">
      <w:pPr>
        <w:rPr>
          <w:b/>
          <w:bCs/>
          <w:lang w:val="nl-B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9FA086" wp14:editId="5DA69F20">
                <wp:simplePos x="0" y="0"/>
                <wp:positionH relativeFrom="column">
                  <wp:posOffset>357505</wp:posOffset>
                </wp:positionH>
                <wp:positionV relativeFrom="paragraph">
                  <wp:posOffset>1513205</wp:posOffset>
                </wp:positionV>
                <wp:extent cx="444500" cy="469900"/>
                <wp:effectExtent l="0" t="38100" r="50800" b="25400"/>
                <wp:wrapNone/>
                <wp:docPr id="16" name="Rechte verbindingslijn met pij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2792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16" o:spid="_x0000_s1026" type="#_x0000_t32" style="position:absolute;margin-left:28.15pt;margin-top:119.15pt;width:35pt;height:37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AE2FEC" wp14:editId="3B5323DB">
                <wp:simplePos x="0" y="0"/>
                <wp:positionH relativeFrom="column">
                  <wp:posOffset>141605</wp:posOffset>
                </wp:positionH>
                <wp:positionV relativeFrom="paragraph">
                  <wp:posOffset>2046605</wp:posOffset>
                </wp:positionV>
                <wp:extent cx="660400" cy="304800"/>
                <wp:effectExtent l="0" t="0" r="25400" b="1905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9284B" w14:textId="50B4412D" w:rsidR="00EC587A" w:rsidRDefault="00EC587A" w:rsidP="00EC587A">
                            <w:r>
                              <w:t>1. Tekst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AE2FEC" id="_x0000_t202" coordsize="21600,21600" o:spt="202" path="m,l,21600r21600,l21600,xe">
                <v:stroke joinstyle="miter"/>
                <v:path gradientshapeok="t" o:connecttype="rect"/>
              </v:shapetype>
              <v:shape id="Tekstvak 15" o:spid="_x0000_s1026" type="#_x0000_t202" style="position:absolute;margin-left:11.15pt;margin-top:161.15pt;width:52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" fillcolor="white [3201]" strokeweight=".5pt">
                <v:textbox>
                  <w:txbxContent>
                    <w:p w14:paraId="02E9284B" w14:textId="50B4412D" w:rsidR="00EC587A" w:rsidRDefault="00EC587A" w:rsidP="00EC587A">
                      <w:r>
                        <w:t xml:space="preserve">1. </w:t>
                      </w:r>
                      <w:proofErr w:type="spellStart"/>
                      <w:r>
                        <w:t>Tekst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FC3122" wp14:editId="7227E79E">
                <wp:simplePos x="0" y="0"/>
                <wp:positionH relativeFrom="column">
                  <wp:posOffset>4584700</wp:posOffset>
                </wp:positionH>
                <wp:positionV relativeFrom="paragraph">
                  <wp:posOffset>833755</wp:posOffset>
                </wp:positionV>
                <wp:extent cx="1041400" cy="279400"/>
                <wp:effectExtent l="0" t="0" r="25400" b="2540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150A98" w14:textId="685E2EBA" w:rsidR="00EC587A" w:rsidRDefault="00EC587A" w:rsidP="00EC587A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C3122" id="Tekstvak 11" o:spid="_x0000_s1027" type="#_x0000_t202" style="position:absolute;margin-left:361pt;margin-top:65.65pt;width:82pt;height:2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" fillcolor="white [3201]" strokeweight=".5pt">
                <v:textbox>
                  <w:txbxContent>
                    <w:p w14:paraId="18150A98" w14:textId="685E2EBA" w:rsidR="00EC587A" w:rsidRDefault="00EC587A" w:rsidP="00EC587A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53027F" wp14:editId="730300B4">
                <wp:simplePos x="0" y="0"/>
                <wp:positionH relativeFrom="column">
                  <wp:posOffset>109855</wp:posOffset>
                </wp:positionH>
                <wp:positionV relativeFrom="paragraph">
                  <wp:posOffset>954405</wp:posOffset>
                </wp:positionV>
                <wp:extent cx="1193800" cy="247650"/>
                <wp:effectExtent l="0" t="0" r="25400" b="1905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FF714" w14:textId="74FE3047" w:rsidR="009743B0" w:rsidRDefault="009743B0" w:rsidP="009743B0">
                            <w:pPr>
                              <w:jc w:val="center"/>
                            </w:pPr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027F" id="Tekstvak 10" o:spid="_x0000_s1028" type="#_x0000_t202" style="position:absolute;margin-left:8.65pt;margin-top:75.15pt;width:94pt;height:19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" fillcolor="white [3201]" strokeweight=".5pt">
                <v:textbox>
                  <w:txbxContent>
                    <w:p w14:paraId="3B5FF714" w14:textId="74FE3047" w:rsidR="009743B0" w:rsidRDefault="009743B0" w:rsidP="009743B0">
                      <w:pPr>
                        <w:jc w:val="center"/>
                      </w:pPr>
                      <w: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99EED0" wp14:editId="4BB6BC5C">
                <wp:simplePos x="0" y="0"/>
                <wp:positionH relativeFrom="column">
                  <wp:posOffset>2148205</wp:posOffset>
                </wp:positionH>
                <wp:positionV relativeFrom="paragraph">
                  <wp:posOffset>33655</wp:posOffset>
                </wp:positionV>
                <wp:extent cx="1511300" cy="374650"/>
                <wp:effectExtent l="0" t="0" r="12700" b="2540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4F80" w14:textId="476AF88D" w:rsidR="00EC587A" w:rsidRDefault="00EC587A" w:rsidP="00EC587A">
                            <w:pPr>
                              <w:jc w:val="center"/>
                            </w:pPr>
                            <w:r>
                              <w:t>2.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9EED0" id="Tekstvak 12" o:spid="_x0000_s1029" type="#_x0000_t202" style="position:absolute;margin-left:169.15pt;margin-top:2.65pt;width:119pt;height:2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" fillcolor="white [3201]" strokeweight=".5pt">
                <v:textbox>
                  <w:txbxContent>
                    <w:p w14:paraId="393E4F80" w14:textId="476AF88D" w:rsidR="00EC587A" w:rsidRDefault="00EC587A" w:rsidP="00EC587A">
                      <w:pPr>
                        <w:jc w:val="center"/>
                      </w:pPr>
                      <w:r>
                        <w:t xml:space="preserve">2. </w:t>
                      </w:r>
                      <w:proofErr w:type="spellStart"/>
                      <w:r>
                        <w:t>Request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8B26B2" wp14:editId="3CD2B4AB">
                <wp:simplePos x="0" y="0"/>
                <wp:positionH relativeFrom="column">
                  <wp:posOffset>2306955</wp:posOffset>
                </wp:positionH>
                <wp:positionV relativeFrom="paragraph">
                  <wp:posOffset>3075305</wp:posOffset>
                </wp:positionV>
                <wp:extent cx="1238250" cy="349250"/>
                <wp:effectExtent l="0" t="0" r="19050" b="12700"/>
                <wp:wrapNone/>
                <wp:docPr id="13" name="Tekstva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6E5792" w14:textId="1B75F123" w:rsidR="00EC587A" w:rsidRDefault="004B505B" w:rsidP="004B505B">
                            <w:pPr>
                              <w:jc w:val="center"/>
                            </w:pPr>
                            <w:r>
                              <w:t xml:space="preserve">3. </w:t>
                            </w:r>
                            <w:r w:rsidR="00EC587A"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B26B2" id="Tekstvak 13" o:spid="_x0000_s1030" type="#_x0000_t202" style="position:absolute;margin-left:181.65pt;margin-top:242.15pt;width:97.5pt;height:2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" fillcolor="white [3201]" strokeweight=".5pt">
                <v:textbox>
                  <w:txbxContent>
                    <w:p w14:paraId="6B6E5792" w14:textId="1B75F123" w:rsidR="00EC587A" w:rsidRDefault="004B505B" w:rsidP="004B505B">
                      <w:pPr>
                        <w:jc w:val="center"/>
                      </w:pPr>
                      <w:r>
                        <w:t xml:space="preserve">3. </w:t>
                      </w:r>
                      <w:proofErr w:type="spellStart"/>
                      <w:r w:rsidR="00EC587A">
                        <w:t>Response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C06A1D4" wp14:editId="2B7B2A95">
            <wp:simplePos x="0" y="0"/>
            <wp:positionH relativeFrom="column">
              <wp:posOffset>1301114</wp:posOffset>
            </wp:positionH>
            <wp:positionV relativeFrom="paragraph">
              <wp:posOffset>1113541</wp:posOffset>
            </wp:positionV>
            <wp:extent cx="2957398" cy="2957398"/>
            <wp:effectExtent l="0" t="0" r="0" b="0"/>
            <wp:wrapThrough wrapText="bothSides">
              <wp:wrapPolygon edited="0">
                <wp:start x="11007" y="4811"/>
                <wp:lineTo x="8254" y="1301"/>
                <wp:lineTo x="6499" y="2677"/>
                <wp:lineTo x="3611" y="5845"/>
                <wp:lineTo x="3927" y="6304"/>
                <wp:lineTo x="4235" y="6261"/>
                <wp:lineTo x="14285" y="17925"/>
                <wp:lineTo x="8076" y="4970"/>
                <wp:lineTo x="7997" y="4855"/>
                <wp:lineTo x="10463" y="7212"/>
                <wp:lineTo x="11717" y="5843"/>
                <wp:lineTo x="11007" y="4811"/>
              </wp:wrapPolygon>
            </wp:wrapThrough>
            <wp:docPr id="9" name="Graphic 9" descr="Lijn met pijl: Curve in wijzerzin silhou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 descr="Lijn met pijl: Curve in wijzerzin silhoue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271455">
                      <a:off x="0" y="0"/>
                      <a:ext cx="2957398" cy="2957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47CA2" wp14:editId="67C7BD18">
                <wp:simplePos x="0" y="0"/>
                <wp:positionH relativeFrom="column">
                  <wp:posOffset>2357755</wp:posOffset>
                </wp:positionH>
                <wp:positionV relativeFrom="paragraph">
                  <wp:posOffset>1894205</wp:posOffset>
                </wp:positionV>
                <wp:extent cx="1111250" cy="304800"/>
                <wp:effectExtent l="0" t="0" r="12700" b="190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B6750D" w14:textId="77EF9A5D" w:rsidR="00EC587A" w:rsidRDefault="00EC587A" w:rsidP="00EC587A">
                            <w:pPr>
                              <w:jc w:val="center"/>
                            </w:pPr>
                            <w: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47CA2" id="Tekstvak 14" o:spid="_x0000_s1031" type="#_x0000_t202" style="position:absolute;margin-left:185.65pt;margin-top:149.15pt;width:87.5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" fillcolor="white [3201]" strokeweight=".5pt">
                <v:textbox>
                  <w:txbxContent>
                    <w:p w14:paraId="79B6750D" w14:textId="77EF9A5D" w:rsidR="00EC587A" w:rsidRDefault="00EC587A" w:rsidP="00EC587A">
                      <w:pPr>
                        <w:jc w:val="center"/>
                      </w:pPr>
                      <w: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  <w:r w:rsidR="009743B0">
        <w:rPr>
          <w:noProof/>
        </w:rPr>
        <w:drawing>
          <wp:anchor distT="0" distB="0" distL="114300" distR="114300" simplePos="0" relativeHeight="251660288" behindDoc="0" locked="0" layoutInCell="1" allowOverlap="1" wp14:anchorId="42DD294F" wp14:editId="38160018">
            <wp:simplePos x="0" y="0"/>
            <wp:positionH relativeFrom="column">
              <wp:posOffset>2453005</wp:posOffset>
            </wp:positionH>
            <wp:positionV relativeFrom="paragraph">
              <wp:posOffset>1151255</wp:posOffset>
            </wp:positionV>
            <wp:extent cx="914400" cy="914400"/>
            <wp:effectExtent l="0" t="0" r="0" b="0"/>
            <wp:wrapThrough wrapText="bothSides">
              <wp:wrapPolygon edited="0">
                <wp:start x="6300" y="4500"/>
                <wp:lineTo x="0" y="12150"/>
                <wp:lineTo x="2250" y="16650"/>
                <wp:lineTo x="19800" y="16650"/>
                <wp:lineTo x="20700" y="11250"/>
                <wp:lineTo x="15750" y="7200"/>
                <wp:lineTo x="11250" y="4500"/>
                <wp:lineTo x="6300" y="4500"/>
              </wp:wrapPolygon>
            </wp:wrapThrough>
            <wp:docPr id="3" name="Graphic 3" descr="Wolk silhou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 descr="Wolk silhoue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43B0">
        <w:rPr>
          <w:noProof/>
        </w:rPr>
        <w:drawing>
          <wp:anchor distT="0" distB="0" distL="114300" distR="114300" simplePos="0" relativeHeight="251658240" behindDoc="0" locked="0" layoutInCell="1" allowOverlap="1" wp14:anchorId="3CF6477C" wp14:editId="14D4DD18">
            <wp:simplePos x="0" y="0"/>
            <wp:positionH relativeFrom="column">
              <wp:posOffset>4478655</wp:posOffset>
            </wp:positionH>
            <wp:positionV relativeFrom="paragraph">
              <wp:posOffset>1106805</wp:posOffset>
            </wp:positionV>
            <wp:extent cx="914400" cy="914400"/>
            <wp:effectExtent l="0" t="0" r="0" b="0"/>
            <wp:wrapThrough wrapText="bothSides">
              <wp:wrapPolygon edited="0">
                <wp:start x="5850" y="1350"/>
                <wp:lineTo x="3600" y="3150"/>
                <wp:lineTo x="3150" y="17550"/>
                <wp:lineTo x="5850" y="20250"/>
                <wp:lineTo x="15300" y="20250"/>
                <wp:lineTo x="16650" y="19350"/>
                <wp:lineTo x="18000" y="16650"/>
                <wp:lineTo x="18450" y="5850"/>
                <wp:lineTo x="17100" y="2700"/>
                <wp:lineTo x="14850" y="1350"/>
                <wp:lineTo x="5850" y="1350"/>
              </wp:wrapPolygon>
            </wp:wrapThrough>
            <wp:docPr id="1" name="Graphic 1" descr="Database silhou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Database silhoue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3B0">
        <w:rPr>
          <w:noProof/>
        </w:rPr>
        <w:drawing>
          <wp:anchor distT="0" distB="0" distL="114300" distR="114300" simplePos="0" relativeHeight="251659264" behindDoc="0" locked="0" layoutInCell="1" allowOverlap="1" wp14:anchorId="0736FB44" wp14:editId="1A8EA255">
            <wp:simplePos x="0" y="0"/>
            <wp:positionH relativeFrom="column">
              <wp:posOffset>528955</wp:posOffset>
            </wp:positionH>
            <wp:positionV relativeFrom="paragraph">
              <wp:posOffset>1106805</wp:posOffset>
            </wp:positionV>
            <wp:extent cx="914400" cy="914400"/>
            <wp:effectExtent l="0" t="0" r="0" b="0"/>
            <wp:wrapThrough wrapText="bothSides">
              <wp:wrapPolygon edited="0">
                <wp:start x="0" y="3600"/>
                <wp:lineTo x="0" y="13950"/>
                <wp:lineTo x="2700" y="17550"/>
                <wp:lineTo x="10800" y="17550"/>
                <wp:lineTo x="21150" y="16650"/>
                <wp:lineTo x="21150" y="3600"/>
                <wp:lineTo x="0" y="3600"/>
              </wp:wrapPolygon>
            </wp:wrapThrough>
            <wp:docPr id="2" name="Graphic 2" descr="Computer silhou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 descr="Computer silhoue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3FC4" w:rsidRPr="00FC24D7">
        <w:rPr>
          <w:b/>
          <w:bCs/>
          <w:lang w:val="nl-BE"/>
        </w:rPr>
        <w:t>opdracht 1</w:t>
      </w:r>
    </w:p>
    <w:p w14:paraId="78A6BBB2" w14:textId="5390CA23" w:rsidR="000D3FC4" w:rsidRPr="00FC24D7" w:rsidRDefault="000D3FC4">
      <w:pPr>
        <w:rPr>
          <w:lang w:val="nl-BE"/>
        </w:rPr>
      </w:pPr>
    </w:p>
    <w:p w14:paraId="74A78CFC" w14:textId="5AD88B71" w:rsidR="000D3FC4" w:rsidRPr="00FC24D7" w:rsidRDefault="000D3FC4" w:rsidP="000D3FC4">
      <w:pPr>
        <w:rPr>
          <w:lang w:val="nl-BE"/>
        </w:rPr>
      </w:pPr>
    </w:p>
    <w:p w14:paraId="406A5D78" w14:textId="4B90A241" w:rsidR="000D3FC4" w:rsidRPr="00FC24D7" w:rsidRDefault="000D3FC4" w:rsidP="000D3FC4">
      <w:pPr>
        <w:rPr>
          <w:lang w:val="nl-BE"/>
        </w:rPr>
      </w:pPr>
    </w:p>
    <w:p w14:paraId="06AD7367" w14:textId="4730FD73" w:rsidR="000D3FC4" w:rsidRPr="00FC24D7" w:rsidRDefault="000D3FC4" w:rsidP="000D3FC4">
      <w:pPr>
        <w:rPr>
          <w:lang w:val="nl-BE"/>
        </w:rPr>
      </w:pPr>
    </w:p>
    <w:p w14:paraId="3D78061C" w14:textId="408F3823" w:rsidR="000D3FC4" w:rsidRPr="00FC24D7" w:rsidRDefault="000D3FC4" w:rsidP="000D3FC4">
      <w:pPr>
        <w:rPr>
          <w:lang w:val="nl-BE"/>
        </w:rPr>
      </w:pPr>
    </w:p>
    <w:p w14:paraId="516979FE" w14:textId="5679F8F6" w:rsidR="000D3FC4" w:rsidRPr="00FC24D7" w:rsidRDefault="000D3FC4" w:rsidP="000D3FC4">
      <w:pPr>
        <w:rPr>
          <w:lang w:val="nl-BE"/>
        </w:rPr>
      </w:pPr>
    </w:p>
    <w:p w14:paraId="2050E098" w14:textId="59C4D7EC" w:rsidR="000D3FC4" w:rsidRPr="00FC24D7" w:rsidRDefault="000D3FC4" w:rsidP="000D3FC4">
      <w:pPr>
        <w:rPr>
          <w:lang w:val="nl-BE"/>
        </w:rPr>
      </w:pPr>
    </w:p>
    <w:p w14:paraId="6F9C551E" w14:textId="5B7A5EAD" w:rsidR="000D3FC4" w:rsidRPr="00FC24D7" w:rsidRDefault="000D3FC4" w:rsidP="000D3FC4">
      <w:pPr>
        <w:rPr>
          <w:lang w:val="nl-BE"/>
        </w:rPr>
      </w:pPr>
    </w:p>
    <w:p w14:paraId="008EF994" w14:textId="0809575E" w:rsidR="000D3FC4" w:rsidRPr="00FC24D7" w:rsidRDefault="000D3FC4" w:rsidP="000D3FC4">
      <w:pPr>
        <w:rPr>
          <w:lang w:val="nl-BE"/>
        </w:rPr>
      </w:pPr>
    </w:p>
    <w:p w14:paraId="69697841" w14:textId="0E37496B" w:rsidR="000D3FC4" w:rsidRPr="00FC24D7" w:rsidRDefault="000D3FC4" w:rsidP="000D3FC4">
      <w:pPr>
        <w:rPr>
          <w:lang w:val="nl-BE"/>
        </w:rPr>
      </w:pPr>
    </w:p>
    <w:p w14:paraId="7A0849F6" w14:textId="2B0A5622" w:rsidR="000D3FC4" w:rsidRPr="00FC24D7" w:rsidRDefault="000D3FC4" w:rsidP="000D3FC4">
      <w:pPr>
        <w:rPr>
          <w:lang w:val="nl-BE"/>
        </w:rPr>
      </w:pPr>
    </w:p>
    <w:p w14:paraId="46972241" w14:textId="2F09F187" w:rsidR="000D3FC4" w:rsidRPr="00FC24D7" w:rsidRDefault="000D3FC4" w:rsidP="000D3FC4">
      <w:pPr>
        <w:rPr>
          <w:lang w:val="nl-BE"/>
        </w:rPr>
      </w:pPr>
    </w:p>
    <w:p w14:paraId="2B83A0AF" w14:textId="73B82ED7" w:rsidR="000D3FC4" w:rsidRPr="00FC24D7" w:rsidRDefault="000D3FC4" w:rsidP="000D3FC4">
      <w:pPr>
        <w:rPr>
          <w:lang w:val="nl-BE"/>
        </w:rPr>
      </w:pPr>
    </w:p>
    <w:p w14:paraId="629A4089" w14:textId="77777777" w:rsidR="00FC021F" w:rsidRDefault="00FC021F" w:rsidP="000D3FC4">
      <w:pPr>
        <w:rPr>
          <w:b/>
          <w:bCs/>
          <w:sz w:val="24"/>
          <w:szCs w:val="24"/>
          <w:lang w:val="nl-BE"/>
        </w:rPr>
      </w:pPr>
    </w:p>
    <w:p w14:paraId="79739368" w14:textId="77777777" w:rsidR="00FC021F" w:rsidRDefault="00FC021F" w:rsidP="000D3FC4">
      <w:pPr>
        <w:rPr>
          <w:b/>
          <w:bCs/>
          <w:sz w:val="24"/>
          <w:szCs w:val="24"/>
          <w:lang w:val="nl-BE"/>
        </w:rPr>
      </w:pPr>
    </w:p>
    <w:p w14:paraId="0DBBEF86" w14:textId="77777777" w:rsidR="00FC021F" w:rsidRDefault="00FC021F" w:rsidP="000D3FC4">
      <w:pPr>
        <w:rPr>
          <w:b/>
          <w:bCs/>
          <w:sz w:val="24"/>
          <w:szCs w:val="24"/>
          <w:lang w:val="nl-BE"/>
        </w:rPr>
      </w:pPr>
    </w:p>
    <w:p w14:paraId="2C99001C" w14:textId="77777777" w:rsidR="00FC021F" w:rsidRDefault="00FC021F" w:rsidP="000D3FC4">
      <w:pPr>
        <w:rPr>
          <w:b/>
          <w:bCs/>
          <w:sz w:val="24"/>
          <w:szCs w:val="24"/>
          <w:lang w:val="nl-BE"/>
        </w:rPr>
      </w:pPr>
    </w:p>
    <w:p w14:paraId="4B350111" w14:textId="7DE09AA1" w:rsidR="000D3FC4" w:rsidRPr="00E45E0D" w:rsidRDefault="000D3FC4" w:rsidP="000D3FC4">
      <w:pPr>
        <w:rPr>
          <w:b/>
          <w:bCs/>
          <w:sz w:val="24"/>
          <w:szCs w:val="24"/>
          <w:lang w:val="nl-BE"/>
        </w:rPr>
      </w:pPr>
      <w:r w:rsidRPr="00E45E0D">
        <w:rPr>
          <w:b/>
          <w:bCs/>
          <w:sz w:val="24"/>
          <w:szCs w:val="24"/>
          <w:lang w:val="nl-BE"/>
        </w:rPr>
        <w:t>Opdracht 2</w:t>
      </w:r>
    </w:p>
    <w:p w14:paraId="0A10FCC8" w14:textId="7C80F02A" w:rsidR="00FC24D7" w:rsidRPr="00E45E0D" w:rsidRDefault="00000000" w:rsidP="000D3FC4">
      <w:pPr>
        <w:rPr>
          <w:lang w:val="nl-BE"/>
        </w:rPr>
      </w:pPr>
      <w:hyperlink r:id="rId15" w:anchor="product_alternatives" w:history="1">
        <w:r w:rsidR="00E45E0D" w:rsidRPr="00E45E0D">
          <w:rPr>
            <w:rStyle w:val="Hyperlink"/>
            <w:lang w:val="nl-BE"/>
          </w:rPr>
          <w:t>https://www.bol.com/be/nl/p/hoe%E2%80%90werkt%E2%80%90dat%E2%80%90nou/9200000057347012/?suggestionType=browse#product_alternatives</w:t>
        </w:r>
      </w:hyperlink>
    </w:p>
    <w:p w14:paraId="67AC63E5" w14:textId="25C692F7" w:rsidR="00FC24D7" w:rsidRDefault="00FC24D7" w:rsidP="00FC24D7">
      <w:pPr>
        <w:pStyle w:val="Lijstalinea"/>
        <w:numPr>
          <w:ilvl w:val="0"/>
          <w:numId w:val="2"/>
        </w:numPr>
      </w:pPr>
      <w:r>
        <w:t xml:space="preserve">https </w:t>
      </w:r>
      <w:r>
        <w:sym w:font="Wingdings" w:char="F0E0"/>
      </w:r>
      <w:r>
        <w:t xml:space="preserve"> protocol</w:t>
      </w:r>
    </w:p>
    <w:p w14:paraId="26AAEA03" w14:textId="0B1C7207" w:rsidR="00FC24D7" w:rsidRDefault="00FC24D7" w:rsidP="00FC24D7">
      <w:pPr>
        <w:pStyle w:val="Lijstalinea"/>
        <w:numPr>
          <w:ilvl w:val="0"/>
          <w:numId w:val="2"/>
        </w:numPr>
      </w:pPr>
      <w:r>
        <w:t xml:space="preserve">bol.com </w:t>
      </w:r>
      <w:r>
        <w:sym w:font="Wingdings" w:char="F0E0"/>
      </w:r>
      <w:r>
        <w:t xml:space="preserve"> host</w:t>
      </w:r>
    </w:p>
    <w:p w14:paraId="13686B9A" w14:textId="3C0998A9" w:rsidR="00FC24D7" w:rsidRDefault="00FC24D7" w:rsidP="00FC24D7">
      <w:pPr>
        <w:pStyle w:val="Lijstalinea"/>
        <w:numPr>
          <w:ilvl w:val="0"/>
          <w:numId w:val="2"/>
        </w:numPr>
        <w:rPr>
          <w:lang w:val="nl-BE"/>
        </w:rPr>
      </w:pPr>
      <w:r w:rsidRPr="00FC24D7">
        <w:rPr>
          <w:lang w:val="nl-BE"/>
        </w:rPr>
        <w:t>be/nl/hoe-werkt-dat-</w:t>
      </w:r>
      <w:r>
        <w:rPr>
          <w:lang w:val="nl-BE"/>
        </w:rPr>
        <w:t xml:space="preserve">nou </w:t>
      </w:r>
      <w:r w:rsidRPr="00FC24D7">
        <w:rPr>
          <w:lang w:val="nl-BE"/>
        </w:rPr>
        <w:sym w:font="Wingdings" w:char="F0E0"/>
      </w:r>
      <w:r>
        <w:rPr>
          <w:lang w:val="nl-BE"/>
        </w:rPr>
        <w:t xml:space="preserve"> path</w:t>
      </w:r>
    </w:p>
    <w:p w14:paraId="573263E2" w14:textId="2DB1D261" w:rsidR="00FC24D7" w:rsidRDefault="00FC24D7" w:rsidP="00FC24D7">
      <w:pPr>
        <w:pStyle w:val="Lijstalinea"/>
        <w:numPr>
          <w:ilvl w:val="0"/>
          <w:numId w:val="2"/>
        </w:numPr>
        <w:rPr>
          <w:lang w:val="nl-BE"/>
        </w:rPr>
      </w:pPr>
      <w:r>
        <w:rPr>
          <w:lang w:val="nl-BE"/>
        </w:rPr>
        <w:t xml:space="preserve">920000057347012 </w:t>
      </w:r>
      <w:r w:rsidRPr="00FC24D7">
        <w:rPr>
          <w:lang w:val="nl-BE"/>
        </w:rPr>
        <w:sym w:font="Wingdings" w:char="F0E0"/>
      </w:r>
      <w:r>
        <w:rPr>
          <w:lang w:val="nl-BE"/>
        </w:rPr>
        <w:t xml:space="preserve"> port</w:t>
      </w:r>
    </w:p>
    <w:p w14:paraId="32F70169" w14:textId="77777777" w:rsidR="00532F33" w:rsidRDefault="00E45E0D" w:rsidP="00E45E0D">
      <w:pPr>
        <w:pStyle w:val="Lijstalinea"/>
        <w:numPr>
          <w:ilvl w:val="0"/>
          <w:numId w:val="2"/>
        </w:numPr>
        <w:rPr>
          <w:lang w:val="nl-BE"/>
        </w:rPr>
      </w:pPr>
      <w:r>
        <w:rPr>
          <w:lang w:val="nl-BE"/>
        </w:rPr>
        <w:t>P</w:t>
      </w:r>
      <w:r w:rsidR="00FC24D7">
        <w:rPr>
          <w:lang w:val="nl-BE"/>
        </w:rPr>
        <w:t>arameters</w:t>
      </w:r>
    </w:p>
    <w:p w14:paraId="4D716C7B" w14:textId="77777777" w:rsidR="00532F33" w:rsidRDefault="00532F33">
      <w:pPr>
        <w:rPr>
          <w:lang w:val="nl-BE"/>
        </w:rPr>
      </w:pPr>
      <w:r>
        <w:rPr>
          <w:lang w:val="nl-BE"/>
        </w:rPr>
        <w:br w:type="page"/>
      </w:r>
    </w:p>
    <w:p w14:paraId="507A4212" w14:textId="3A90735D" w:rsidR="00E45E0D" w:rsidRPr="00532F33" w:rsidRDefault="00E45E0D" w:rsidP="00532F33">
      <w:pPr>
        <w:rPr>
          <w:b/>
          <w:bCs/>
          <w:sz w:val="24"/>
          <w:szCs w:val="24"/>
          <w:lang w:val="nl-BE"/>
        </w:rPr>
      </w:pPr>
      <w:r w:rsidRPr="00532F33">
        <w:rPr>
          <w:b/>
          <w:bCs/>
          <w:sz w:val="24"/>
          <w:szCs w:val="24"/>
          <w:lang w:val="nl-BE"/>
        </w:rPr>
        <w:lastRenderedPageBreak/>
        <w:t>Opdracht 3</w:t>
      </w:r>
    </w:p>
    <w:p w14:paraId="726438C4" w14:textId="3BA1F881" w:rsidR="00E45E0D" w:rsidRDefault="00532F33" w:rsidP="00E45E0D">
      <w:pPr>
        <w:rPr>
          <w:lang w:val="nl-BE"/>
        </w:rPr>
      </w:pPr>
      <w:r>
        <w:rPr>
          <w:noProof/>
          <w:lang w:val="nl-BE"/>
        </w:rPr>
        <w:drawing>
          <wp:anchor distT="0" distB="0" distL="114300" distR="114300" simplePos="0" relativeHeight="251671552" behindDoc="0" locked="0" layoutInCell="1" allowOverlap="1" wp14:anchorId="74D7AC44" wp14:editId="0DD67F2D">
            <wp:simplePos x="0" y="0"/>
            <wp:positionH relativeFrom="column">
              <wp:posOffset>-36195</wp:posOffset>
            </wp:positionH>
            <wp:positionV relativeFrom="paragraph">
              <wp:posOffset>241300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73445" w14:textId="282D18E1" w:rsidR="00532F33" w:rsidRPr="00532F33" w:rsidRDefault="00532F33" w:rsidP="00532F33">
      <w:pPr>
        <w:rPr>
          <w:lang w:val="nl-BE"/>
        </w:rPr>
      </w:pPr>
    </w:p>
    <w:p w14:paraId="65203319" w14:textId="6C9BC60D" w:rsidR="00532F33" w:rsidRPr="00434662" w:rsidRDefault="00532F33" w:rsidP="00532F33">
      <w:pPr>
        <w:rPr>
          <w:sz w:val="24"/>
          <w:szCs w:val="24"/>
          <w:lang w:val="nl-BE"/>
        </w:rPr>
      </w:pPr>
    </w:p>
    <w:p w14:paraId="2620D3F1" w14:textId="546F96E5" w:rsidR="00434662" w:rsidRPr="00434662" w:rsidRDefault="00532F33" w:rsidP="00532F33">
      <w:pPr>
        <w:rPr>
          <w:b/>
          <w:bCs/>
          <w:sz w:val="24"/>
          <w:szCs w:val="24"/>
          <w:lang w:val="nl-BE"/>
        </w:rPr>
      </w:pPr>
      <w:r w:rsidRPr="00434662">
        <w:rPr>
          <w:b/>
          <w:bCs/>
          <w:sz w:val="24"/>
          <w:szCs w:val="24"/>
          <w:lang w:val="nl-BE"/>
        </w:rPr>
        <w:t>Opdracht 4</w:t>
      </w:r>
    </w:p>
    <w:p w14:paraId="583F1465" w14:textId="39744B8B" w:rsidR="00CD6DD9" w:rsidRDefault="00CD6DD9" w:rsidP="00532F33">
      <w:pPr>
        <w:rPr>
          <w:lang w:val="nl-BE"/>
        </w:rPr>
      </w:pPr>
      <w:r>
        <w:rPr>
          <w:lang w:val="nl-BE"/>
        </w:rPr>
        <w:t xml:space="preserve">Het bestand badge.gif vroeg de browser ook om. Je kan het zien bij de andere requests. Het bestand </w:t>
      </w:r>
      <w:r w:rsidR="00FB17E0">
        <w:rPr>
          <w:lang w:val="nl-BE"/>
        </w:rPr>
        <w:t>werd opgevraagd door een &lt;img&gt; tag in de code.</w:t>
      </w:r>
    </w:p>
    <w:p w14:paraId="3D82D92E" w14:textId="5FD290B3" w:rsidR="004F3725" w:rsidRDefault="004F3725" w:rsidP="00532F33">
      <w:pPr>
        <w:rPr>
          <w:lang w:val="nl-BE"/>
        </w:rPr>
      </w:pPr>
    </w:p>
    <w:p w14:paraId="2C061ECF" w14:textId="0DD5623D" w:rsidR="004F3725" w:rsidRPr="00884058" w:rsidRDefault="004F3725" w:rsidP="00532F33">
      <w:pPr>
        <w:rPr>
          <w:b/>
          <w:bCs/>
          <w:sz w:val="24"/>
          <w:szCs w:val="24"/>
          <w:lang w:val="nl-BE"/>
        </w:rPr>
      </w:pPr>
      <w:r w:rsidRPr="00884058">
        <w:rPr>
          <w:b/>
          <w:bCs/>
          <w:sz w:val="24"/>
          <w:szCs w:val="24"/>
          <w:lang w:val="nl-BE"/>
        </w:rPr>
        <w:t>Opdracht 5</w:t>
      </w:r>
    </w:p>
    <w:p w14:paraId="4E267575" w14:textId="42869CDA" w:rsidR="004F3725" w:rsidRDefault="00463669" w:rsidP="00532F33">
      <w:pPr>
        <w:rPr>
          <w:lang w:val="nl-BE"/>
        </w:rPr>
      </w:pPr>
      <w:r>
        <w:rPr>
          <w:lang w:val="nl-BE"/>
        </w:rPr>
        <w:t xml:space="preserve">Resources: </w:t>
      </w:r>
      <w:r w:rsidR="006C4B2E">
        <w:rPr>
          <w:lang w:val="nl-BE"/>
        </w:rPr>
        <w:t>s</w:t>
      </w:r>
      <w:r>
        <w:rPr>
          <w:lang w:val="nl-BE"/>
        </w:rPr>
        <w:t>c</w:t>
      </w:r>
      <w:r w:rsidR="006C4B2E">
        <w:rPr>
          <w:lang w:val="nl-BE"/>
        </w:rPr>
        <w:t>r</w:t>
      </w:r>
      <w:r>
        <w:rPr>
          <w:lang w:val="nl-BE"/>
        </w:rPr>
        <w:t>ipt</w:t>
      </w:r>
      <w:r w:rsidR="006C4B2E">
        <w:rPr>
          <w:lang w:val="nl-BE"/>
        </w:rPr>
        <w:t>en</w:t>
      </w:r>
      <w:r>
        <w:rPr>
          <w:lang w:val="nl-BE"/>
        </w:rPr>
        <w:t>, stylesheets, iconen, afbeeldingen</w:t>
      </w:r>
      <w:r w:rsidR="006C4B2E">
        <w:rPr>
          <w:lang w:val="nl-BE"/>
        </w:rPr>
        <w:t>, font en documenten</w:t>
      </w:r>
    </w:p>
    <w:p w14:paraId="4982CB07" w14:textId="7F9FD848" w:rsidR="006C4B2E" w:rsidRDefault="006C4B2E" w:rsidP="006C4B2E">
      <w:pPr>
        <w:spacing w:line="270" w:lineRule="atLeast"/>
        <w:rPr>
          <w:lang w:val="nl-BE"/>
        </w:rPr>
      </w:pPr>
      <w:r>
        <w:rPr>
          <w:lang w:val="nl-BE"/>
        </w:rPr>
        <w:t>Neen. Ook naar fonts.googleapis.com, …</w:t>
      </w:r>
    </w:p>
    <w:p w14:paraId="32394FB2" w14:textId="5BB33E26" w:rsidR="00884058" w:rsidRPr="00A6740F" w:rsidRDefault="00884058" w:rsidP="006C4B2E">
      <w:pPr>
        <w:spacing w:line="270" w:lineRule="atLeast"/>
        <w:rPr>
          <w:b/>
          <w:bCs/>
          <w:sz w:val="24"/>
          <w:szCs w:val="24"/>
          <w:lang w:val="nl-BE"/>
        </w:rPr>
      </w:pPr>
    </w:p>
    <w:p w14:paraId="06641385" w14:textId="377D15E7" w:rsidR="00884058" w:rsidRPr="00A6740F" w:rsidRDefault="004B72C1" w:rsidP="006C4B2E">
      <w:pPr>
        <w:spacing w:line="270" w:lineRule="atLeast"/>
        <w:rPr>
          <w:b/>
          <w:bCs/>
          <w:sz w:val="24"/>
          <w:szCs w:val="24"/>
          <w:lang w:val="nl-BE"/>
        </w:rPr>
      </w:pPr>
      <w:r w:rsidRPr="00A6740F">
        <w:rPr>
          <w:b/>
          <w:bCs/>
          <w:sz w:val="24"/>
          <w:szCs w:val="24"/>
          <w:lang w:val="nl-BE"/>
        </w:rPr>
        <w:t>Opdracht 6</w:t>
      </w:r>
    </w:p>
    <w:p w14:paraId="54BE19EB" w14:textId="1B7523C9" w:rsidR="0087701A" w:rsidRDefault="004D1992" w:rsidP="006C4B2E">
      <w:pPr>
        <w:spacing w:line="270" w:lineRule="atLeast"/>
        <w:rPr>
          <w:lang w:val="nl-BE"/>
        </w:rPr>
      </w:pPr>
      <w:r>
        <w:rPr>
          <w:lang w:val="nl-BE"/>
        </w:rPr>
        <w:t>Echt geen idee. Zie wel dat er steeds nieuwe requests binnenkomen.</w:t>
      </w:r>
    </w:p>
    <w:p w14:paraId="77EA8D63" w14:textId="77777777" w:rsidR="0087701A" w:rsidRDefault="0087701A">
      <w:pPr>
        <w:rPr>
          <w:lang w:val="nl-BE"/>
        </w:rPr>
      </w:pPr>
      <w:r>
        <w:rPr>
          <w:lang w:val="nl-BE"/>
        </w:rPr>
        <w:br w:type="page"/>
      </w:r>
    </w:p>
    <w:p w14:paraId="28D556F1" w14:textId="60A097C5" w:rsidR="004D1992" w:rsidRPr="005F5757" w:rsidRDefault="0087701A" w:rsidP="006C4B2E">
      <w:pPr>
        <w:spacing w:line="270" w:lineRule="atLeast"/>
        <w:rPr>
          <w:b/>
          <w:bCs/>
          <w:sz w:val="24"/>
          <w:szCs w:val="24"/>
          <w:lang w:val="nl-BE"/>
        </w:rPr>
      </w:pPr>
      <w:r w:rsidRPr="005F5757">
        <w:rPr>
          <w:b/>
          <w:bCs/>
          <w:sz w:val="24"/>
          <w:szCs w:val="24"/>
          <w:lang w:val="nl-BE"/>
        </w:rPr>
        <w:lastRenderedPageBreak/>
        <w:t>Opdracht 7</w:t>
      </w:r>
    </w:p>
    <w:p w14:paraId="0BEB3E88" w14:textId="1F4ED3FE" w:rsidR="0087701A" w:rsidRDefault="005F5757" w:rsidP="006C4B2E">
      <w:pPr>
        <w:spacing w:line="270" w:lineRule="atLeast"/>
        <w:rPr>
          <w:lang w:val="nl-BE"/>
        </w:rPr>
      </w:pPr>
      <w:r>
        <w:rPr>
          <w:lang w:val="nl-BE"/>
        </w:rPr>
        <w:t>Betekent dat de pagina niet kan worden gevonden.</w:t>
      </w:r>
    </w:p>
    <w:p w14:paraId="2E2780DB" w14:textId="3C871345" w:rsidR="005F5757" w:rsidRDefault="005F5757" w:rsidP="006C4B2E">
      <w:pPr>
        <w:spacing w:line="270" w:lineRule="atLeast"/>
        <w:rPr>
          <w:lang w:val="nl-BE"/>
        </w:rPr>
      </w:pPr>
    </w:p>
    <w:p w14:paraId="24FB235F" w14:textId="3D703170" w:rsidR="005F5757" w:rsidRPr="00964FD2" w:rsidRDefault="00964FD2" w:rsidP="006C4B2E">
      <w:pPr>
        <w:spacing w:line="270" w:lineRule="atLeast"/>
        <w:rPr>
          <w:b/>
          <w:bCs/>
          <w:sz w:val="24"/>
          <w:szCs w:val="24"/>
          <w:lang w:val="nl-BE"/>
        </w:rPr>
      </w:pPr>
      <w:r w:rsidRPr="00964FD2">
        <w:rPr>
          <w:b/>
          <w:bCs/>
          <w:sz w:val="24"/>
          <w:szCs w:val="24"/>
          <w:lang w:val="nl-BE"/>
        </w:rPr>
        <w:t>Opdracht 8</w:t>
      </w:r>
    </w:p>
    <w:p w14:paraId="14255A7A" w14:textId="6498413A" w:rsidR="00964FD2" w:rsidRDefault="00964FD2" w:rsidP="006C4B2E">
      <w:pPr>
        <w:spacing w:line="270" w:lineRule="atLeast"/>
        <w:rPr>
          <w:lang w:val="nl-BE"/>
        </w:rPr>
      </w:pPr>
      <w:r>
        <w:rPr>
          <w:lang w:val="nl-BE"/>
        </w:rPr>
        <w:t>Kan niet vinden wat het verschil is.</w:t>
      </w:r>
    </w:p>
    <w:p w14:paraId="400B44D5" w14:textId="0B5C7566" w:rsidR="00482FC5" w:rsidRDefault="00482FC5" w:rsidP="006C4B2E">
      <w:pPr>
        <w:spacing w:line="270" w:lineRule="atLeast"/>
        <w:rPr>
          <w:lang w:val="nl-BE"/>
        </w:rPr>
      </w:pPr>
    </w:p>
    <w:p w14:paraId="7510919C" w14:textId="024FE90F" w:rsidR="00482FC5" w:rsidRPr="009B778F" w:rsidRDefault="004E3C15" w:rsidP="006C4B2E">
      <w:pPr>
        <w:spacing w:line="270" w:lineRule="atLeast"/>
        <w:rPr>
          <w:b/>
          <w:bCs/>
          <w:sz w:val="24"/>
          <w:szCs w:val="24"/>
          <w:lang w:val="nl-BE"/>
        </w:rPr>
      </w:pPr>
      <w:r>
        <w:rPr>
          <w:b/>
          <w:bCs/>
          <w:noProof/>
          <w:sz w:val="24"/>
          <w:szCs w:val="24"/>
          <w:lang w:val="nl-B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AC93BA" wp14:editId="1CD2B032">
                <wp:simplePos x="0" y="0"/>
                <wp:positionH relativeFrom="column">
                  <wp:posOffset>-67945</wp:posOffset>
                </wp:positionH>
                <wp:positionV relativeFrom="paragraph">
                  <wp:posOffset>277495</wp:posOffset>
                </wp:positionV>
                <wp:extent cx="336550" cy="215900"/>
                <wp:effectExtent l="0" t="0" r="25400" b="12700"/>
                <wp:wrapNone/>
                <wp:docPr id="5" name="Ova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215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6479E1" id="Ovaal 5" o:spid="_x0000_s1026" style="position:absolute;margin-left:-5.35pt;margin-top:21.85pt;width:26.5pt;height:1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="00482FC5" w:rsidRPr="009B778F">
        <w:rPr>
          <w:b/>
          <w:bCs/>
          <w:sz w:val="24"/>
          <w:szCs w:val="24"/>
          <w:lang w:val="nl-BE"/>
        </w:rPr>
        <w:t>Opdracht 9</w:t>
      </w:r>
    </w:p>
    <w:p w14:paraId="2E6B7554" w14:textId="6A2D6865" w:rsidR="00482FC5" w:rsidRDefault="00FB0BA1" w:rsidP="006C4B2E">
      <w:pPr>
        <w:spacing w:line="270" w:lineRule="atLeast"/>
        <w:rPr>
          <w:lang w:val="nl-BE"/>
        </w:rPr>
      </w:pPr>
      <w:r>
        <w:rPr>
          <w:lang w:val="nl-BE"/>
        </w:rPr>
        <w:t>200: de aanvraag van een pagina bij de server is succesvol verlopen.</w:t>
      </w:r>
    </w:p>
    <w:p w14:paraId="1AC5BD2E" w14:textId="1DAE79AF" w:rsidR="00FB0BA1" w:rsidRDefault="00FB0BA1" w:rsidP="006C4B2E">
      <w:pPr>
        <w:spacing w:line="270" w:lineRule="atLeast"/>
        <w:rPr>
          <w:lang w:val="nl-BE"/>
        </w:rPr>
      </w:pPr>
      <w:r>
        <w:rPr>
          <w:lang w:val="nl-BE"/>
        </w:rPr>
        <w:t>204: request is succesvol verlopen maar de gebruiker blijft op dezelfde pagina.</w:t>
      </w:r>
    </w:p>
    <w:p w14:paraId="497EF3F5" w14:textId="70B81EB5" w:rsidR="004709A5" w:rsidRDefault="004709A5" w:rsidP="006C4B2E">
      <w:pPr>
        <w:spacing w:line="270" w:lineRule="atLeast"/>
        <w:rPr>
          <w:lang w:val="nl-BE"/>
        </w:rPr>
      </w:pPr>
      <w:r>
        <w:rPr>
          <w:lang w:val="nl-BE"/>
        </w:rPr>
        <w:t>30</w:t>
      </w:r>
      <w:r w:rsidR="002A53E2">
        <w:rPr>
          <w:lang w:val="nl-BE"/>
        </w:rPr>
        <w:t>1</w:t>
      </w:r>
      <w:r>
        <w:rPr>
          <w:lang w:val="nl-BE"/>
        </w:rPr>
        <w:t>: URL permanent verplaatst</w:t>
      </w:r>
      <w:r w:rsidR="002A53E2">
        <w:rPr>
          <w:lang w:val="nl-BE"/>
        </w:rPr>
        <w:t>. (Search engines updaten links)</w:t>
      </w:r>
    </w:p>
    <w:p w14:paraId="627EFF10" w14:textId="7D17D630" w:rsidR="002A53E2" w:rsidRPr="002A53E2" w:rsidRDefault="002A53E2" w:rsidP="006C4B2E">
      <w:pPr>
        <w:spacing w:line="270" w:lineRule="atLeast"/>
        <w:rPr>
          <w:lang w:val="nl-BE"/>
        </w:rPr>
      </w:pPr>
      <w:r w:rsidRPr="002A53E2">
        <w:rPr>
          <w:lang w:val="nl-BE"/>
        </w:rPr>
        <w:t>302: URL verplaatst (search engines updat</w:t>
      </w:r>
      <w:r>
        <w:rPr>
          <w:lang w:val="nl-BE"/>
        </w:rPr>
        <w:t>en geen links)</w:t>
      </w:r>
    </w:p>
    <w:p w14:paraId="6A8D9AFA" w14:textId="61669AC0" w:rsidR="002A53E2" w:rsidRDefault="002A53E2" w:rsidP="006C4B2E">
      <w:pPr>
        <w:spacing w:line="270" w:lineRule="atLeast"/>
        <w:rPr>
          <w:lang w:val="en-GB"/>
        </w:rPr>
      </w:pPr>
      <w:r w:rsidRPr="002A53E2">
        <w:rPr>
          <w:lang w:val="en-GB"/>
        </w:rPr>
        <w:t>304: not modified</w:t>
      </w:r>
    </w:p>
    <w:p w14:paraId="27D949F6" w14:textId="55A3D3DB" w:rsidR="00D84C6F" w:rsidRDefault="00D84C6F" w:rsidP="006C4B2E">
      <w:pPr>
        <w:spacing w:line="270" w:lineRule="atLeast"/>
        <w:rPr>
          <w:lang w:val="en-GB"/>
        </w:rPr>
      </w:pPr>
      <w:r>
        <w:rPr>
          <w:lang w:val="en-GB"/>
        </w:rPr>
        <w:t>400: bad request</w:t>
      </w:r>
    </w:p>
    <w:p w14:paraId="6DA4FF12" w14:textId="384BA96B" w:rsidR="00D84C6F" w:rsidRDefault="004E3C15" w:rsidP="006C4B2E">
      <w:pPr>
        <w:spacing w:line="270" w:lineRule="atLeast"/>
        <w:rPr>
          <w:lang w:val="en-GB"/>
        </w:rPr>
      </w:pPr>
      <w:r>
        <w:rPr>
          <w:b/>
          <w:bCs/>
          <w:noProof/>
          <w:sz w:val="24"/>
          <w:szCs w:val="24"/>
          <w:lang w:val="nl-B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D57558" wp14:editId="5E921190">
                <wp:simplePos x="0" y="0"/>
                <wp:positionH relativeFrom="column">
                  <wp:posOffset>-69850</wp:posOffset>
                </wp:positionH>
                <wp:positionV relativeFrom="paragraph">
                  <wp:posOffset>253365</wp:posOffset>
                </wp:positionV>
                <wp:extent cx="336550" cy="215900"/>
                <wp:effectExtent l="0" t="0" r="25400" b="12700"/>
                <wp:wrapNone/>
                <wp:docPr id="7" name="Ova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215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83ADF0" id="Ovaal 7" o:spid="_x0000_s1026" style="position:absolute;margin-left:-5.5pt;margin-top:19.95pt;width:26.5pt;height:1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D84C6F">
        <w:rPr>
          <w:lang w:val="en-GB"/>
        </w:rPr>
        <w:t>401: unauthorized</w:t>
      </w:r>
    </w:p>
    <w:p w14:paraId="19140E12" w14:textId="4646CE1D" w:rsidR="00D84C6F" w:rsidRPr="006E7158" w:rsidRDefault="00D84C6F" w:rsidP="006C4B2E">
      <w:pPr>
        <w:spacing w:line="270" w:lineRule="atLeast"/>
        <w:rPr>
          <w:lang w:val="en-GB"/>
        </w:rPr>
      </w:pPr>
      <w:r w:rsidRPr="006E7158">
        <w:rPr>
          <w:lang w:val="en-GB"/>
        </w:rPr>
        <w:t>404: kan de gevraagde resource niet vinden.</w:t>
      </w:r>
    </w:p>
    <w:p w14:paraId="255DF62B" w14:textId="6765BE10" w:rsidR="00D84C6F" w:rsidRPr="006E7158" w:rsidRDefault="00703C7D" w:rsidP="006C4B2E">
      <w:pPr>
        <w:spacing w:line="270" w:lineRule="atLeast"/>
        <w:rPr>
          <w:lang w:val="en-GB"/>
        </w:rPr>
      </w:pPr>
      <w:r w:rsidRPr="006E7158">
        <w:rPr>
          <w:lang w:val="en-GB"/>
        </w:rPr>
        <w:t>500: server vindt een error.</w:t>
      </w:r>
    </w:p>
    <w:p w14:paraId="453953F6" w14:textId="7D62F0BA" w:rsidR="006E7158" w:rsidRDefault="00703C7D" w:rsidP="006C4B2E">
      <w:pPr>
        <w:spacing w:line="270" w:lineRule="atLeast"/>
        <w:rPr>
          <w:lang w:val="en-GB"/>
        </w:rPr>
      </w:pPr>
      <w:r w:rsidRPr="00703C7D">
        <w:rPr>
          <w:lang w:val="en-GB"/>
        </w:rPr>
        <w:t>503: server is not ready t</w:t>
      </w:r>
      <w:r>
        <w:rPr>
          <w:lang w:val="en-GB"/>
        </w:rPr>
        <w:t>o handle the request.</w:t>
      </w:r>
    </w:p>
    <w:p w14:paraId="0C6F2865" w14:textId="17FED07A" w:rsidR="004E3C15" w:rsidRPr="00A56137" w:rsidRDefault="006E7158" w:rsidP="006E7158">
      <w:pPr>
        <w:rPr>
          <w:lang w:val="nl-BE"/>
        </w:rPr>
      </w:pPr>
      <w:r w:rsidRPr="00A56137">
        <w:rPr>
          <w:lang w:val="nl-BE"/>
        </w:rPr>
        <w:br w:type="page"/>
      </w:r>
      <w:r w:rsidR="004E3C15" w:rsidRPr="00A56137">
        <w:rPr>
          <w:b/>
          <w:bCs/>
          <w:sz w:val="24"/>
          <w:szCs w:val="24"/>
          <w:lang w:val="nl-BE"/>
        </w:rPr>
        <w:lastRenderedPageBreak/>
        <w:t>Opdracht 10</w:t>
      </w:r>
    </w:p>
    <w:p w14:paraId="60AA135A" w14:textId="77777777" w:rsidR="00F64C64" w:rsidRPr="00A56137" w:rsidRDefault="00F64C64" w:rsidP="006C4B2E">
      <w:pPr>
        <w:spacing w:line="270" w:lineRule="atLeast"/>
        <w:rPr>
          <w:b/>
          <w:bCs/>
          <w:sz w:val="24"/>
          <w:szCs w:val="24"/>
          <w:lang w:val="nl-BE"/>
        </w:rPr>
      </w:pPr>
    </w:p>
    <w:p w14:paraId="7F2C3A36" w14:textId="03FCA2F3" w:rsidR="006E7158" w:rsidRDefault="003D6166" w:rsidP="006C4B2E">
      <w:pPr>
        <w:spacing w:line="270" w:lineRule="atLeast"/>
        <w:rPr>
          <w:lang w:val="nl-BE"/>
        </w:rPr>
      </w:pPr>
      <w:r w:rsidRPr="003D6166">
        <w:rPr>
          <w:lang w:val="nl-BE"/>
        </w:rPr>
        <w:t xml:space="preserve">- </w:t>
      </w:r>
      <w:r w:rsidR="00401FD1" w:rsidRPr="003D6166">
        <w:rPr>
          <w:lang w:val="nl-BE"/>
        </w:rPr>
        <w:t>Post</w:t>
      </w:r>
      <w:r w:rsidR="006E7158" w:rsidRPr="003D6166">
        <w:rPr>
          <w:lang w:val="nl-BE"/>
        </w:rPr>
        <w:t>, Get, Put, Patch, Delete</w:t>
      </w:r>
    </w:p>
    <w:p w14:paraId="3146D13C" w14:textId="77777777" w:rsidR="00863F24" w:rsidRDefault="00863F24" w:rsidP="006C4B2E">
      <w:pPr>
        <w:spacing w:line="270" w:lineRule="atLeast"/>
        <w:rPr>
          <w:lang w:val="nl-BE"/>
        </w:rPr>
      </w:pPr>
    </w:p>
    <w:p w14:paraId="4D7B1604" w14:textId="42B014EC" w:rsidR="006E7158" w:rsidRDefault="00863F24" w:rsidP="006C4B2E">
      <w:pPr>
        <w:spacing w:line="270" w:lineRule="atLeast"/>
        <w:rPr>
          <w:lang w:val="nl-BE"/>
        </w:rPr>
      </w:pPr>
      <w:r>
        <w:rPr>
          <w:lang w:val="nl-BE"/>
        </w:rPr>
        <w:t xml:space="preserve">- </w:t>
      </w:r>
      <w:r w:rsidR="006E7158" w:rsidRPr="006E7158">
        <w:rPr>
          <w:lang w:val="nl-BE"/>
        </w:rPr>
        <w:t>De “G</w:t>
      </w:r>
      <w:r>
        <w:rPr>
          <w:lang w:val="nl-BE"/>
        </w:rPr>
        <w:t>ET”</w:t>
      </w:r>
      <w:r w:rsidR="006E7158" w:rsidRPr="006E7158">
        <w:rPr>
          <w:lang w:val="nl-BE"/>
        </w:rPr>
        <w:t xml:space="preserve"> methode wordt </w:t>
      </w:r>
      <w:r w:rsidR="006E7158">
        <w:rPr>
          <w:lang w:val="nl-BE"/>
        </w:rPr>
        <w:t>voornamelijk gebruikt aan de clientzijde (browser) om een verzoek naar een gespecificeerde server te sturen om bepaalde gegevens of bronnen op te halen.</w:t>
      </w:r>
      <w:r w:rsidR="00641B1E">
        <w:rPr>
          <w:lang w:val="nl-BE"/>
        </w:rPr>
        <w:t xml:space="preserve"> Het is een van de meest gebruikte methodes en wordt alleen gebruikt om iets te laten tonen. Niet te veranderen.</w:t>
      </w:r>
    </w:p>
    <w:p w14:paraId="1EBAE5BA" w14:textId="030BD702" w:rsidR="00863F24" w:rsidRDefault="00863F24" w:rsidP="006C4B2E">
      <w:pPr>
        <w:spacing w:line="270" w:lineRule="atLeast"/>
        <w:rPr>
          <w:lang w:val="nl-BE"/>
        </w:rPr>
      </w:pPr>
    </w:p>
    <w:p w14:paraId="7844114F" w14:textId="24E6A382" w:rsidR="00863F24" w:rsidRDefault="00863F24" w:rsidP="006C4B2E">
      <w:pPr>
        <w:spacing w:line="270" w:lineRule="atLeast"/>
        <w:rPr>
          <w:lang w:val="nl-BE"/>
        </w:rPr>
      </w:pPr>
      <w:r>
        <w:rPr>
          <w:lang w:val="nl-BE"/>
        </w:rPr>
        <w:t>- De “POST” methode wordt voornamelijk gebruikt aan de clientzijde (browser) om gegevens naar een specifieke server te verzenden om bepaalde bron/gegevens te creëren of te herschrijven.</w:t>
      </w:r>
    </w:p>
    <w:p w14:paraId="2D5076C3" w14:textId="0B3408AB" w:rsidR="00641B1E" w:rsidRDefault="00641B1E" w:rsidP="006C4B2E">
      <w:pPr>
        <w:spacing w:line="270" w:lineRule="atLeast"/>
        <w:rPr>
          <w:lang w:val="nl-BE"/>
        </w:rPr>
      </w:pPr>
    </w:p>
    <w:p w14:paraId="663D341A" w14:textId="7AFA0AD8" w:rsidR="002675D7" w:rsidRDefault="002675D7" w:rsidP="006C4B2E">
      <w:pPr>
        <w:spacing w:line="270" w:lineRule="atLeast"/>
        <w:rPr>
          <w:lang w:val="nl-BE"/>
        </w:rPr>
      </w:pPr>
      <w:r>
        <w:rPr>
          <w:lang w:val="nl-BE"/>
        </w:rPr>
        <w:t>- In de kolom “Method” vind je welke method</w:t>
      </w:r>
      <w:r w:rsidR="008F7DFA">
        <w:rPr>
          <w:lang w:val="nl-BE"/>
        </w:rPr>
        <w:t>e</w:t>
      </w:r>
      <w:r>
        <w:rPr>
          <w:lang w:val="nl-BE"/>
        </w:rPr>
        <w:t xml:space="preserve"> er gebruikt wordt. Deze kolom moet je zelf nog toevoegen.</w:t>
      </w:r>
    </w:p>
    <w:p w14:paraId="657F0BFC" w14:textId="55FBB02A" w:rsidR="00F800A9" w:rsidRDefault="00F800A9" w:rsidP="006C4B2E">
      <w:pPr>
        <w:spacing w:line="270" w:lineRule="atLeast"/>
        <w:rPr>
          <w:lang w:val="nl-BE"/>
        </w:rPr>
      </w:pPr>
    </w:p>
    <w:p w14:paraId="33A2317F" w14:textId="1553B6B0" w:rsidR="00F800A9" w:rsidRDefault="00F800A9" w:rsidP="006C4B2E">
      <w:pPr>
        <w:spacing w:line="270" w:lineRule="atLeast"/>
        <w:rPr>
          <w:lang w:val="nl-BE"/>
        </w:rPr>
      </w:pPr>
      <w:r>
        <w:rPr>
          <w:lang w:val="nl-BE"/>
        </w:rPr>
        <w:t>- Als je een URL in de adresbalk intypt en daarna op enter drukt wordt er gebruik gemaakt van een GET-methode</w:t>
      </w:r>
      <w:r w:rsidR="00FB66B3">
        <w:rPr>
          <w:lang w:val="nl-BE"/>
        </w:rPr>
        <w:t xml:space="preserve"> om de resource op te vragen.</w:t>
      </w:r>
    </w:p>
    <w:p w14:paraId="47943A08" w14:textId="1C83124F" w:rsidR="007F1902" w:rsidRDefault="007F1902" w:rsidP="006C4B2E">
      <w:pPr>
        <w:spacing w:line="270" w:lineRule="atLeast"/>
        <w:rPr>
          <w:lang w:val="nl-BE"/>
        </w:rPr>
      </w:pPr>
    </w:p>
    <w:p w14:paraId="6B622C86" w14:textId="757524A5" w:rsidR="007F1902" w:rsidRDefault="007F1902" w:rsidP="006C4B2E">
      <w:pPr>
        <w:spacing w:line="270" w:lineRule="atLeast"/>
        <w:rPr>
          <w:lang w:val="nl-BE"/>
        </w:rPr>
      </w:pPr>
      <w:r>
        <w:rPr>
          <w:lang w:val="nl-BE"/>
        </w:rPr>
        <w:t>- Als je op een hyperlink klikt op de site wordt er ook gebruik gemaakt van de Get-methode.</w:t>
      </w:r>
    </w:p>
    <w:p w14:paraId="2A0BBBCA" w14:textId="1F2FF2F3" w:rsidR="00EE3D0A" w:rsidRDefault="00EE3D0A" w:rsidP="006C4B2E">
      <w:pPr>
        <w:spacing w:line="270" w:lineRule="atLeast"/>
        <w:rPr>
          <w:lang w:val="nl-BE"/>
        </w:rPr>
      </w:pPr>
    </w:p>
    <w:p w14:paraId="0D882175" w14:textId="69B34588" w:rsidR="00EE3D0A" w:rsidRDefault="00EE3D0A" w:rsidP="006C4B2E">
      <w:pPr>
        <w:spacing w:line="270" w:lineRule="atLeast"/>
        <w:rPr>
          <w:lang w:val="nl-BE"/>
        </w:rPr>
      </w:pPr>
      <w:r>
        <w:rPr>
          <w:lang w:val="nl-BE"/>
        </w:rPr>
        <w:t>- De productgegevens zullen verwijdert worden.</w:t>
      </w:r>
    </w:p>
    <w:p w14:paraId="1D7F6B91" w14:textId="3C4E6880" w:rsidR="00635D24" w:rsidRDefault="00635D24" w:rsidP="006C4B2E">
      <w:pPr>
        <w:spacing w:line="270" w:lineRule="atLeast"/>
        <w:rPr>
          <w:lang w:val="nl-BE"/>
        </w:rPr>
      </w:pPr>
    </w:p>
    <w:p w14:paraId="6459F93C" w14:textId="77777777" w:rsidR="008E71E8" w:rsidRDefault="008E71E8" w:rsidP="006C4B2E">
      <w:pPr>
        <w:spacing w:line="270" w:lineRule="atLeast"/>
        <w:rPr>
          <w:b/>
          <w:bCs/>
          <w:sz w:val="24"/>
          <w:szCs w:val="24"/>
          <w:lang w:val="nl-BE"/>
        </w:rPr>
      </w:pPr>
    </w:p>
    <w:p w14:paraId="270BD3A3" w14:textId="23C1FED5" w:rsidR="00635D24" w:rsidRPr="00635D24" w:rsidRDefault="00635D24" w:rsidP="006C4B2E">
      <w:pPr>
        <w:spacing w:line="270" w:lineRule="atLeast"/>
        <w:rPr>
          <w:b/>
          <w:bCs/>
          <w:sz w:val="24"/>
          <w:szCs w:val="24"/>
          <w:lang w:val="nl-BE"/>
        </w:rPr>
      </w:pPr>
      <w:r w:rsidRPr="00635D24">
        <w:rPr>
          <w:b/>
          <w:bCs/>
          <w:sz w:val="24"/>
          <w:szCs w:val="24"/>
          <w:lang w:val="nl-BE"/>
        </w:rPr>
        <w:t>Opdracht 11</w:t>
      </w:r>
    </w:p>
    <w:p w14:paraId="0772876B" w14:textId="4FC1D7E8" w:rsidR="00635D24" w:rsidRDefault="00635D24" w:rsidP="006C4B2E">
      <w:pPr>
        <w:spacing w:line="270" w:lineRule="atLeast"/>
        <w:rPr>
          <w:lang w:val="nl-BE"/>
        </w:rPr>
      </w:pPr>
    </w:p>
    <w:p w14:paraId="5A84B66C" w14:textId="6ABB540D" w:rsidR="00635D24" w:rsidRDefault="00635D24" w:rsidP="006C4B2E">
      <w:pPr>
        <w:spacing w:line="270" w:lineRule="atLeast"/>
        <w:rPr>
          <w:lang w:val="nl-BE"/>
        </w:rPr>
      </w:pPr>
      <w:r>
        <w:rPr>
          <w:lang w:val="nl-BE"/>
        </w:rPr>
        <w:t xml:space="preserve">- </w:t>
      </w:r>
      <w:r w:rsidRPr="00635D24">
        <w:rPr>
          <w:lang w:val="nl-BE"/>
        </w:rPr>
        <w:t>Er zijn 67 requests in t</w:t>
      </w:r>
      <w:r>
        <w:rPr>
          <w:lang w:val="nl-BE"/>
        </w:rPr>
        <w:t>otaal.</w:t>
      </w:r>
    </w:p>
    <w:p w14:paraId="2F946E16" w14:textId="6C500307" w:rsidR="008E71E8" w:rsidRDefault="008E71E8" w:rsidP="006C4B2E">
      <w:pPr>
        <w:spacing w:line="270" w:lineRule="atLeast"/>
        <w:rPr>
          <w:lang w:val="nl-BE"/>
        </w:rPr>
      </w:pPr>
    </w:p>
    <w:p w14:paraId="549116DB" w14:textId="159EBB23" w:rsidR="008E71E8" w:rsidRPr="006543A4" w:rsidRDefault="00F87ADD" w:rsidP="006C4B2E">
      <w:pPr>
        <w:spacing w:line="270" w:lineRule="atLeast"/>
        <w:rPr>
          <w:b/>
          <w:bCs/>
          <w:sz w:val="24"/>
          <w:szCs w:val="24"/>
          <w:lang w:val="nl-BE"/>
        </w:rPr>
      </w:pPr>
      <w:r w:rsidRPr="006543A4">
        <w:rPr>
          <w:b/>
          <w:bCs/>
          <w:sz w:val="24"/>
          <w:szCs w:val="24"/>
          <w:lang w:val="nl-BE"/>
        </w:rPr>
        <w:t>Opdracht 12</w:t>
      </w:r>
    </w:p>
    <w:p w14:paraId="057DE2D8" w14:textId="497423A1" w:rsidR="00F87ADD" w:rsidRDefault="00F87ADD" w:rsidP="006C4B2E">
      <w:pPr>
        <w:spacing w:line="270" w:lineRule="atLeast"/>
        <w:rPr>
          <w:lang w:val="nl-BE"/>
        </w:rPr>
      </w:pPr>
    </w:p>
    <w:p w14:paraId="0787A2F2" w14:textId="687E8D30" w:rsidR="00F87ADD" w:rsidRDefault="00F87ADD" w:rsidP="006C4B2E">
      <w:pPr>
        <w:spacing w:line="270" w:lineRule="atLeast"/>
        <w:rPr>
          <w:lang w:val="nl-BE"/>
        </w:rPr>
      </w:pPr>
      <w:r>
        <w:rPr>
          <w:lang w:val="nl-BE"/>
        </w:rPr>
        <w:t xml:space="preserve">- </w:t>
      </w:r>
      <w:r w:rsidR="0067336C">
        <w:rPr>
          <w:lang w:val="nl-BE"/>
        </w:rPr>
        <w:t>2</w:t>
      </w:r>
      <w:r>
        <w:rPr>
          <w:lang w:val="nl-BE"/>
        </w:rPr>
        <w:t>,2 MB</w:t>
      </w:r>
      <w:r w:rsidR="006543A4">
        <w:rPr>
          <w:lang w:val="nl-BE"/>
        </w:rPr>
        <w:t xml:space="preserve"> aan resources </w:t>
      </w:r>
      <w:r w:rsidR="0067336C">
        <w:rPr>
          <w:lang w:val="nl-BE"/>
        </w:rPr>
        <w:t>verstuurd over netwerk.</w:t>
      </w:r>
    </w:p>
    <w:p w14:paraId="178D38F7" w14:textId="78290E89" w:rsidR="006543A4" w:rsidRDefault="006543A4" w:rsidP="006C4B2E">
      <w:pPr>
        <w:spacing w:line="270" w:lineRule="atLeast"/>
        <w:rPr>
          <w:lang w:val="nl-BE"/>
        </w:rPr>
      </w:pPr>
      <w:r w:rsidRPr="006543A4">
        <w:rPr>
          <w:lang w:val="nl-BE"/>
        </w:rPr>
        <w:t xml:space="preserve">- 2,73 seconden om de resources te </w:t>
      </w:r>
      <w:r>
        <w:rPr>
          <w:lang w:val="nl-BE"/>
        </w:rPr>
        <w:t>laden.</w:t>
      </w:r>
    </w:p>
    <w:p w14:paraId="1FF16487" w14:textId="0AAA46DE" w:rsidR="0067336C" w:rsidRDefault="0067336C" w:rsidP="006C4B2E">
      <w:pPr>
        <w:spacing w:line="270" w:lineRule="atLeast"/>
        <w:rPr>
          <w:lang w:val="nl-BE"/>
        </w:rPr>
      </w:pPr>
    </w:p>
    <w:p w14:paraId="6E829FB1" w14:textId="24353E1E" w:rsidR="0067336C" w:rsidRDefault="0067336C" w:rsidP="006C4B2E">
      <w:pPr>
        <w:spacing w:line="270" w:lineRule="atLeast"/>
        <w:rPr>
          <w:lang w:val="nl-BE"/>
        </w:rPr>
      </w:pPr>
      <w:r>
        <w:rPr>
          <w:lang w:val="nl-BE"/>
        </w:rPr>
        <w:t>- nu 20 kB aan data en 2,17 seconden om in te laden.</w:t>
      </w:r>
    </w:p>
    <w:p w14:paraId="299CBF45" w14:textId="266D0757" w:rsidR="0067336C" w:rsidRDefault="0067336C" w:rsidP="006C4B2E">
      <w:pPr>
        <w:spacing w:line="270" w:lineRule="atLeast"/>
        <w:rPr>
          <w:lang w:val="nl-BE"/>
        </w:rPr>
      </w:pPr>
      <w:r w:rsidRPr="0067336C">
        <w:rPr>
          <w:lang w:val="nl-BE"/>
        </w:rPr>
        <w:sym w:font="Wingdings" w:char="F0E0"/>
      </w:r>
      <w:r>
        <w:rPr>
          <w:lang w:val="nl-BE"/>
        </w:rPr>
        <w:t xml:space="preserve"> dit komt omdat er resources gecached zijn.</w:t>
      </w:r>
      <w:r w:rsidR="00C61E25">
        <w:rPr>
          <w:lang w:val="nl-BE"/>
        </w:rPr>
        <w:t xml:space="preserve"> De pagina laadde hierdoor sneller.</w:t>
      </w:r>
    </w:p>
    <w:p w14:paraId="3FBF66CD" w14:textId="2CD7AA47" w:rsidR="00A95DF7" w:rsidRDefault="00A95DF7" w:rsidP="006C4B2E">
      <w:pPr>
        <w:spacing w:line="270" w:lineRule="atLeast"/>
        <w:rPr>
          <w:lang w:val="nl-BE"/>
        </w:rPr>
      </w:pPr>
    </w:p>
    <w:p w14:paraId="68AC3D88" w14:textId="599DAD57" w:rsidR="00A95DF7" w:rsidRDefault="00A95DF7" w:rsidP="006C4B2E">
      <w:pPr>
        <w:spacing w:line="270" w:lineRule="atLeast"/>
        <w:rPr>
          <w:lang w:val="nl-BE"/>
        </w:rPr>
      </w:pPr>
      <w:r>
        <w:rPr>
          <w:lang w:val="nl-BE"/>
        </w:rPr>
        <w:lastRenderedPageBreak/>
        <w:t>Bij de response headers zie je “cache-control” staan. deze voeg je toe aan de kolommen. Soms staat er een “max age” bij. Dit is hoelang het “vers” blijft.</w:t>
      </w:r>
      <w:r w:rsidR="00120D20">
        <w:rPr>
          <w:lang w:val="nl-BE"/>
        </w:rPr>
        <w:t xml:space="preserve"> Bij andere staat er “no cache”. Dit wil zeggen dat het steeds opnieuw moet inladen</w:t>
      </w:r>
      <w:r w:rsidR="00CB4FAD">
        <w:rPr>
          <w:lang w:val="nl-BE"/>
        </w:rPr>
        <w:t>.</w:t>
      </w:r>
    </w:p>
    <w:p w14:paraId="110FC763" w14:textId="2560E035" w:rsidR="00A56137" w:rsidRDefault="00A56137" w:rsidP="006C4B2E">
      <w:pPr>
        <w:spacing w:line="270" w:lineRule="atLeast"/>
        <w:rPr>
          <w:lang w:val="nl-BE"/>
        </w:rPr>
      </w:pPr>
    </w:p>
    <w:p w14:paraId="1086106C" w14:textId="41C7A39C" w:rsidR="00A56137" w:rsidRPr="00A54F41" w:rsidRDefault="00A56137" w:rsidP="006C4B2E">
      <w:pPr>
        <w:spacing w:line="270" w:lineRule="atLeast"/>
        <w:rPr>
          <w:b/>
          <w:bCs/>
          <w:sz w:val="24"/>
          <w:szCs w:val="24"/>
          <w:lang w:val="nl-BE"/>
        </w:rPr>
      </w:pPr>
      <w:r w:rsidRPr="00A54F41">
        <w:rPr>
          <w:b/>
          <w:bCs/>
          <w:sz w:val="24"/>
          <w:szCs w:val="24"/>
          <w:lang w:val="nl-BE"/>
        </w:rPr>
        <w:t>Opdracht 13</w:t>
      </w:r>
    </w:p>
    <w:p w14:paraId="0D71A99A" w14:textId="5C8422AE" w:rsidR="00A56137" w:rsidRDefault="00A56137" w:rsidP="006C4B2E">
      <w:pPr>
        <w:spacing w:line="270" w:lineRule="atLeast"/>
        <w:rPr>
          <w:lang w:val="nl-BE"/>
        </w:rPr>
      </w:pPr>
    </w:p>
    <w:p w14:paraId="54334DB8" w14:textId="76863E78" w:rsidR="00A56137" w:rsidRDefault="00545FF3" w:rsidP="006C4B2E">
      <w:pPr>
        <w:spacing w:line="270" w:lineRule="atLeast"/>
        <w:rPr>
          <w:lang w:val="nl-BE"/>
        </w:rPr>
      </w:pPr>
      <w:r>
        <w:rPr>
          <w:lang w:val="nl-BE"/>
        </w:rPr>
        <w:t xml:space="preserve">- </w:t>
      </w:r>
      <w:r w:rsidR="0054745C">
        <w:rPr>
          <w:lang w:val="nl-BE"/>
        </w:rPr>
        <w:t>Het nieuwsblad: 11 trackings</w:t>
      </w:r>
    </w:p>
    <w:p w14:paraId="5114474D" w14:textId="7B6E05C4" w:rsidR="0054745C" w:rsidRDefault="00545FF3" w:rsidP="006C4B2E">
      <w:pPr>
        <w:spacing w:line="270" w:lineRule="atLeast"/>
        <w:rPr>
          <w:lang w:val="nl-BE"/>
        </w:rPr>
      </w:pPr>
      <w:r>
        <w:rPr>
          <w:lang w:val="nl-BE"/>
        </w:rPr>
        <w:t xml:space="preserve">- </w:t>
      </w:r>
      <w:r w:rsidR="0054745C">
        <w:rPr>
          <w:lang w:val="nl-BE"/>
        </w:rPr>
        <w:t>CNN: 25 trackings</w:t>
      </w:r>
    </w:p>
    <w:p w14:paraId="60AF00B5" w14:textId="2320A6C6" w:rsidR="0054745C" w:rsidRDefault="00545FF3" w:rsidP="006C4B2E">
      <w:pPr>
        <w:spacing w:line="270" w:lineRule="atLeast"/>
        <w:rPr>
          <w:lang w:val="nl-BE"/>
        </w:rPr>
      </w:pPr>
      <w:r>
        <w:rPr>
          <w:lang w:val="nl-BE"/>
        </w:rPr>
        <w:t xml:space="preserve">- </w:t>
      </w:r>
      <w:r w:rsidR="0054745C">
        <w:rPr>
          <w:lang w:val="nl-BE"/>
        </w:rPr>
        <w:t>Vives: 9 trackings</w:t>
      </w:r>
    </w:p>
    <w:p w14:paraId="1C104561" w14:textId="4D8BD7CA" w:rsidR="0054745C" w:rsidRDefault="00545FF3" w:rsidP="006C4B2E">
      <w:pPr>
        <w:spacing w:line="270" w:lineRule="atLeast"/>
        <w:rPr>
          <w:lang w:val="nl-BE"/>
        </w:rPr>
      </w:pPr>
      <w:r>
        <w:rPr>
          <w:lang w:val="nl-BE"/>
        </w:rPr>
        <w:t xml:space="preserve">- </w:t>
      </w:r>
      <w:r w:rsidR="0054745C">
        <w:rPr>
          <w:lang w:val="nl-BE"/>
        </w:rPr>
        <w:t>VRT: 12 trackings</w:t>
      </w:r>
    </w:p>
    <w:p w14:paraId="46A3D13B" w14:textId="39ED9BF0" w:rsidR="00545FF3" w:rsidRDefault="00545FF3" w:rsidP="006C4B2E">
      <w:pPr>
        <w:spacing w:line="270" w:lineRule="atLeast"/>
        <w:rPr>
          <w:lang w:val="en-GB"/>
        </w:rPr>
      </w:pPr>
      <w:r w:rsidRPr="00545FF3">
        <w:rPr>
          <w:lang w:val="en-GB"/>
        </w:rPr>
        <w:t>- website analytics, essentieel, advertising, o</w:t>
      </w:r>
      <w:r>
        <w:rPr>
          <w:lang w:val="en-GB"/>
        </w:rPr>
        <w:t>nbekend</w:t>
      </w:r>
    </w:p>
    <w:p w14:paraId="6B840FFD" w14:textId="446659E4" w:rsidR="00685B6D" w:rsidRDefault="00685B6D" w:rsidP="006C4B2E">
      <w:pPr>
        <w:spacing w:line="270" w:lineRule="atLeast"/>
        <w:rPr>
          <w:lang w:val="en-GB"/>
        </w:rPr>
      </w:pPr>
    </w:p>
    <w:p w14:paraId="259358C5" w14:textId="59BC86AC" w:rsidR="00685B6D" w:rsidRDefault="00685B6D" w:rsidP="006C4B2E">
      <w:pPr>
        <w:spacing w:line="270" w:lineRule="atLeast"/>
        <w:rPr>
          <w:b/>
          <w:bCs/>
          <w:sz w:val="24"/>
          <w:szCs w:val="24"/>
          <w:lang w:val="en-GB"/>
        </w:rPr>
      </w:pPr>
      <w:r w:rsidRPr="002E159C">
        <w:rPr>
          <w:b/>
          <w:bCs/>
          <w:sz w:val="24"/>
          <w:szCs w:val="24"/>
          <w:lang w:val="en-GB"/>
        </w:rPr>
        <w:t>Opdracht 14</w:t>
      </w:r>
    </w:p>
    <w:p w14:paraId="30875777" w14:textId="78500E2C" w:rsidR="005D5761" w:rsidRDefault="005D5761" w:rsidP="006C4B2E">
      <w:pPr>
        <w:spacing w:line="270" w:lineRule="atLeast"/>
        <w:rPr>
          <w:b/>
          <w:bCs/>
          <w:sz w:val="24"/>
          <w:szCs w:val="24"/>
          <w:lang w:val="en-GB"/>
        </w:rPr>
      </w:pPr>
    </w:p>
    <w:p w14:paraId="323C9BFB" w14:textId="6F6D3E85" w:rsidR="005D5761" w:rsidRPr="005D5761" w:rsidRDefault="005D5761" w:rsidP="006C4B2E">
      <w:pPr>
        <w:spacing w:line="270" w:lineRule="atLeast"/>
        <w:rPr>
          <w:lang w:val="en-GB"/>
        </w:rPr>
      </w:pPr>
      <w:r w:rsidRPr="005D5761">
        <w:rPr>
          <w:lang w:val="en-GB"/>
        </w:rPr>
        <w:t>Ik tel 3-4 verschillende layouts</w:t>
      </w:r>
      <w:r>
        <w:rPr>
          <w:lang w:val="en-GB"/>
        </w:rPr>
        <w:t>.</w:t>
      </w:r>
    </w:p>
    <w:p w14:paraId="01A35927" w14:textId="0932C174" w:rsidR="00685B6D" w:rsidRDefault="002E159C" w:rsidP="006C4B2E">
      <w:pPr>
        <w:spacing w:line="270" w:lineRule="atLeast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5648" behindDoc="0" locked="0" layoutInCell="1" allowOverlap="1" wp14:anchorId="21298F00" wp14:editId="6AA9F9A6">
            <wp:simplePos x="0" y="0"/>
            <wp:positionH relativeFrom="column">
              <wp:posOffset>1905</wp:posOffset>
            </wp:positionH>
            <wp:positionV relativeFrom="paragraph">
              <wp:posOffset>298450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3EB8E" w14:textId="649D7F8A" w:rsidR="00685B6D" w:rsidRPr="00545FF3" w:rsidRDefault="00685B6D" w:rsidP="006C4B2E">
      <w:pPr>
        <w:spacing w:line="270" w:lineRule="atLeast"/>
        <w:rPr>
          <w:lang w:val="en-GB"/>
        </w:rPr>
      </w:pPr>
    </w:p>
    <w:p w14:paraId="3E8DC74F" w14:textId="77777777" w:rsidR="0054745C" w:rsidRPr="00545FF3" w:rsidRDefault="0054745C" w:rsidP="006C4B2E">
      <w:pPr>
        <w:spacing w:line="270" w:lineRule="atLeast"/>
        <w:rPr>
          <w:lang w:val="en-GB"/>
        </w:rPr>
      </w:pPr>
    </w:p>
    <w:p w14:paraId="7875560D" w14:textId="48733113" w:rsidR="00A56137" w:rsidRPr="00545FF3" w:rsidRDefault="00A56137" w:rsidP="006C4B2E">
      <w:pPr>
        <w:spacing w:line="270" w:lineRule="atLeast"/>
        <w:rPr>
          <w:lang w:val="en-GB"/>
        </w:rPr>
      </w:pPr>
    </w:p>
    <w:p w14:paraId="062E8597" w14:textId="77777777" w:rsidR="00A56137" w:rsidRPr="00545FF3" w:rsidRDefault="00A56137" w:rsidP="006C4B2E">
      <w:pPr>
        <w:spacing w:line="270" w:lineRule="atLeast"/>
        <w:rPr>
          <w:lang w:val="en-GB"/>
        </w:rPr>
      </w:pPr>
    </w:p>
    <w:p w14:paraId="416D727D" w14:textId="09F3F174" w:rsidR="0067336C" w:rsidRPr="00545FF3" w:rsidRDefault="0067336C" w:rsidP="006C4B2E">
      <w:pPr>
        <w:spacing w:line="270" w:lineRule="atLeast"/>
        <w:rPr>
          <w:lang w:val="en-GB"/>
        </w:rPr>
      </w:pPr>
      <w:r w:rsidRPr="00545FF3">
        <w:rPr>
          <w:lang w:val="en-GB"/>
        </w:rPr>
        <w:t xml:space="preserve"> </w:t>
      </w:r>
    </w:p>
    <w:p w14:paraId="3B46CD53" w14:textId="77777777" w:rsidR="00641B1E" w:rsidRPr="00545FF3" w:rsidRDefault="00641B1E" w:rsidP="006C4B2E">
      <w:pPr>
        <w:spacing w:line="270" w:lineRule="atLeast"/>
        <w:rPr>
          <w:lang w:val="en-GB"/>
        </w:rPr>
      </w:pPr>
    </w:p>
    <w:p w14:paraId="4C74AE77" w14:textId="77777777" w:rsidR="004E3C15" w:rsidRPr="00545FF3" w:rsidRDefault="004E3C15" w:rsidP="006C4B2E">
      <w:pPr>
        <w:spacing w:line="270" w:lineRule="atLeast"/>
        <w:rPr>
          <w:lang w:val="en-GB"/>
        </w:rPr>
      </w:pPr>
    </w:p>
    <w:p w14:paraId="0A81A253" w14:textId="4BE72CE8" w:rsidR="002A53E2" w:rsidRPr="00545FF3" w:rsidRDefault="002E159C" w:rsidP="006C4B2E">
      <w:pPr>
        <w:spacing w:line="270" w:lineRule="atLeast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8720" behindDoc="0" locked="0" layoutInCell="1" allowOverlap="1" wp14:anchorId="7EB298D8" wp14:editId="5780D61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D09DD" w14:textId="77777777" w:rsidR="00964FD2" w:rsidRPr="00545FF3" w:rsidRDefault="00964FD2" w:rsidP="006C4B2E">
      <w:pPr>
        <w:spacing w:line="270" w:lineRule="atLeast"/>
        <w:rPr>
          <w:lang w:val="en-GB"/>
        </w:rPr>
      </w:pPr>
    </w:p>
    <w:p w14:paraId="06653AEE" w14:textId="77777777" w:rsidR="004B72C1" w:rsidRPr="00545FF3" w:rsidRDefault="004B72C1" w:rsidP="006C4B2E">
      <w:pPr>
        <w:spacing w:line="270" w:lineRule="atLeast"/>
        <w:rPr>
          <w:rFonts w:ascii="Segoe UI" w:eastAsia="Times New Roman" w:hAnsi="Segoe UI" w:cs="Segoe UI"/>
          <w:color w:val="202124"/>
          <w:sz w:val="18"/>
          <w:szCs w:val="18"/>
          <w:lang w:val="en-GB" w:eastAsia="en-GB"/>
        </w:rPr>
      </w:pPr>
    </w:p>
    <w:p w14:paraId="413C36CE" w14:textId="26774680" w:rsidR="006C4B2E" w:rsidRPr="00545FF3" w:rsidRDefault="002E159C" w:rsidP="00532F33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48D85A04" wp14:editId="632D6FF5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87EE1" w14:textId="40D84EA9" w:rsidR="00532F33" w:rsidRPr="00545FF3" w:rsidRDefault="00532F33" w:rsidP="00532F33">
      <w:pPr>
        <w:rPr>
          <w:lang w:val="en-GB"/>
        </w:rPr>
      </w:pPr>
    </w:p>
    <w:p w14:paraId="454E89D4" w14:textId="710A5B16" w:rsidR="00532F33" w:rsidRPr="00545FF3" w:rsidRDefault="00532F33" w:rsidP="00532F33">
      <w:pPr>
        <w:rPr>
          <w:lang w:val="en-GB"/>
        </w:rPr>
      </w:pPr>
    </w:p>
    <w:p w14:paraId="3555495D" w14:textId="23EC3DB1" w:rsidR="00532F33" w:rsidRPr="00545FF3" w:rsidRDefault="00532F33" w:rsidP="00532F33">
      <w:pPr>
        <w:rPr>
          <w:lang w:val="en-GB"/>
        </w:rPr>
      </w:pPr>
    </w:p>
    <w:p w14:paraId="39077F06" w14:textId="6FA0ED35" w:rsidR="00532F33" w:rsidRPr="00545FF3" w:rsidRDefault="00532F33" w:rsidP="00532F33">
      <w:pPr>
        <w:rPr>
          <w:lang w:val="en-GB"/>
        </w:rPr>
      </w:pPr>
    </w:p>
    <w:p w14:paraId="0BB8F6E7" w14:textId="51E4BE14" w:rsidR="00532F33" w:rsidRPr="00545FF3" w:rsidRDefault="00532F33" w:rsidP="00532F33">
      <w:pPr>
        <w:rPr>
          <w:lang w:val="en-GB"/>
        </w:rPr>
      </w:pPr>
    </w:p>
    <w:p w14:paraId="4F5CEE04" w14:textId="3B23E6BF" w:rsidR="00532F33" w:rsidRPr="00545FF3" w:rsidRDefault="00532F33" w:rsidP="00532F33">
      <w:pPr>
        <w:rPr>
          <w:lang w:val="en-GB"/>
        </w:rPr>
      </w:pPr>
    </w:p>
    <w:p w14:paraId="6B57F850" w14:textId="704856B7" w:rsidR="00532F33" w:rsidRPr="00545FF3" w:rsidRDefault="002E159C" w:rsidP="00532F33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6672" behindDoc="0" locked="0" layoutInCell="1" allowOverlap="1" wp14:anchorId="22339089" wp14:editId="6FDDD6E2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1BB3E" w14:textId="51093741" w:rsidR="00532F33" w:rsidRPr="00545FF3" w:rsidRDefault="00532F33" w:rsidP="00532F33">
      <w:pPr>
        <w:rPr>
          <w:lang w:val="en-GB"/>
        </w:rPr>
      </w:pPr>
    </w:p>
    <w:p w14:paraId="69998A82" w14:textId="42638B85" w:rsidR="00532F33" w:rsidRPr="00545FF3" w:rsidRDefault="00532F33" w:rsidP="00532F33">
      <w:pPr>
        <w:rPr>
          <w:lang w:val="en-GB"/>
        </w:rPr>
      </w:pPr>
    </w:p>
    <w:p w14:paraId="7FEC558A" w14:textId="289A8260" w:rsidR="00532F33" w:rsidRPr="00545FF3" w:rsidRDefault="00532F33" w:rsidP="00532F33">
      <w:pPr>
        <w:rPr>
          <w:lang w:val="en-GB"/>
        </w:rPr>
      </w:pPr>
    </w:p>
    <w:p w14:paraId="4A885E70" w14:textId="77777777" w:rsidR="00532F33" w:rsidRPr="00545FF3" w:rsidRDefault="00532F33" w:rsidP="00532F33">
      <w:pPr>
        <w:rPr>
          <w:lang w:val="en-GB"/>
        </w:rPr>
      </w:pPr>
    </w:p>
    <w:sectPr w:rsidR="00532F33" w:rsidRPr="00545FF3" w:rsidSect="00434C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04337" w14:textId="77777777" w:rsidR="00137939" w:rsidRDefault="00137939" w:rsidP="002E159C">
      <w:pPr>
        <w:spacing w:after="0" w:line="240" w:lineRule="auto"/>
      </w:pPr>
      <w:r>
        <w:separator/>
      </w:r>
    </w:p>
  </w:endnote>
  <w:endnote w:type="continuationSeparator" w:id="0">
    <w:p w14:paraId="61CCC166" w14:textId="77777777" w:rsidR="00137939" w:rsidRDefault="00137939" w:rsidP="002E1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0FCDC" w14:textId="77777777" w:rsidR="00137939" w:rsidRDefault="00137939" w:rsidP="002E159C">
      <w:pPr>
        <w:spacing w:after="0" w:line="240" w:lineRule="auto"/>
      </w:pPr>
      <w:r>
        <w:separator/>
      </w:r>
    </w:p>
  </w:footnote>
  <w:footnote w:type="continuationSeparator" w:id="0">
    <w:p w14:paraId="30A86E02" w14:textId="77777777" w:rsidR="00137939" w:rsidRDefault="00137939" w:rsidP="002E15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95A5A"/>
    <w:multiLevelType w:val="hybridMultilevel"/>
    <w:tmpl w:val="F47CC94E"/>
    <w:lvl w:ilvl="0" w:tplc="17823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74AA1"/>
    <w:multiLevelType w:val="hybridMultilevel"/>
    <w:tmpl w:val="97E0D1D8"/>
    <w:lvl w:ilvl="0" w:tplc="62E8D6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838024">
    <w:abstractNumId w:val="1"/>
  </w:num>
  <w:num w:numId="2" w16cid:durableId="1609773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4B4"/>
    <w:rsid w:val="000D3FC4"/>
    <w:rsid w:val="00120D20"/>
    <w:rsid w:val="00137939"/>
    <w:rsid w:val="002675D7"/>
    <w:rsid w:val="002A53E2"/>
    <w:rsid w:val="002E159C"/>
    <w:rsid w:val="003268F1"/>
    <w:rsid w:val="003761F2"/>
    <w:rsid w:val="0038465D"/>
    <w:rsid w:val="003D6166"/>
    <w:rsid w:val="003E1A3D"/>
    <w:rsid w:val="00401FD1"/>
    <w:rsid w:val="00434662"/>
    <w:rsid w:val="00434CEB"/>
    <w:rsid w:val="00463669"/>
    <w:rsid w:val="004709A5"/>
    <w:rsid w:val="00482FC5"/>
    <w:rsid w:val="004B505B"/>
    <w:rsid w:val="004B72C1"/>
    <w:rsid w:val="004D1992"/>
    <w:rsid w:val="004E3C15"/>
    <w:rsid w:val="004F3725"/>
    <w:rsid w:val="00532F33"/>
    <w:rsid w:val="005374B4"/>
    <w:rsid w:val="00545FF3"/>
    <w:rsid w:val="0054745C"/>
    <w:rsid w:val="005D5761"/>
    <w:rsid w:val="005F5757"/>
    <w:rsid w:val="006358E1"/>
    <w:rsid w:val="00635D24"/>
    <w:rsid w:val="00641B1E"/>
    <w:rsid w:val="006543A4"/>
    <w:rsid w:val="0067336C"/>
    <w:rsid w:val="00685B6D"/>
    <w:rsid w:val="006C4B2E"/>
    <w:rsid w:val="006E7158"/>
    <w:rsid w:val="00703C7D"/>
    <w:rsid w:val="0076690F"/>
    <w:rsid w:val="007F1902"/>
    <w:rsid w:val="00863F24"/>
    <w:rsid w:val="0087701A"/>
    <w:rsid w:val="00884058"/>
    <w:rsid w:val="008E71E8"/>
    <w:rsid w:val="008F7DFA"/>
    <w:rsid w:val="00964FD2"/>
    <w:rsid w:val="009743B0"/>
    <w:rsid w:val="009B778F"/>
    <w:rsid w:val="00A54F41"/>
    <w:rsid w:val="00A56137"/>
    <w:rsid w:val="00A6740F"/>
    <w:rsid w:val="00A76D4A"/>
    <w:rsid w:val="00A95DF7"/>
    <w:rsid w:val="00B32A9B"/>
    <w:rsid w:val="00C61E25"/>
    <w:rsid w:val="00CB4FAD"/>
    <w:rsid w:val="00CD6DD9"/>
    <w:rsid w:val="00D15DAE"/>
    <w:rsid w:val="00D84C6F"/>
    <w:rsid w:val="00E45E0D"/>
    <w:rsid w:val="00EC587A"/>
    <w:rsid w:val="00EE3D0A"/>
    <w:rsid w:val="00F64C64"/>
    <w:rsid w:val="00F800A9"/>
    <w:rsid w:val="00F87ADD"/>
    <w:rsid w:val="00FB0BA1"/>
    <w:rsid w:val="00FB17E0"/>
    <w:rsid w:val="00FB66B3"/>
    <w:rsid w:val="00FC021F"/>
    <w:rsid w:val="00FC2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12721"/>
  <w15:chartTrackingRefBased/>
  <w15:docId w15:val="{3B9A6267-3AA6-4EA7-BC7B-E9C854AAC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fr-FR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C587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FC24D7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C24D7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2E15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E159C"/>
    <w:rPr>
      <w:lang w:val="fr-FR"/>
    </w:rPr>
  </w:style>
  <w:style w:type="paragraph" w:styleId="Voettekst">
    <w:name w:val="footer"/>
    <w:basedOn w:val="Standaard"/>
    <w:link w:val="VoettekstChar"/>
    <w:uiPriority w:val="99"/>
    <w:unhideWhenUsed/>
    <w:rsid w:val="002E15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E159C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6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bol.com/be/nl/p/hoe%E2%80%90werkt%E2%80%90dat%E2%80%90nou/9200000057347012/?suggestionType=browse" TargetMode="External"/><Relationship Id="rId10" Type="http://schemas.openxmlformats.org/officeDocument/2006/relationships/image" Target="media/image4.sv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7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Stadsbader, Thibault</dc:creator>
  <cp:keywords/>
  <dc:description/>
  <cp:lastModifiedBy>Stadsbader, Thibault</cp:lastModifiedBy>
  <cp:revision>57</cp:revision>
  <dcterms:created xsi:type="dcterms:W3CDTF">2022-09-22T10:10:00Z</dcterms:created>
  <dcterms:modified xsi:type="dcterms:W3CDTF">2022-09-27T09:17:00Z</dcterms:modified>
</cp:coreProperties>
</file>