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15"/>
        <w:gridCol w:w="1915"/>
        <w:gridCol w:w="1915"/>
        <w:gridCol w:w="1915"/>
        <w:gridCol w:w="1916"/>
      </w:tblGrid>
      <w:tr w:rsidR="00726AD5" w:rsidTr="00726AD5"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Seri</w:t>
            </w:r>
          </w:p>
        </w:tc>
        <w:tc>
          <w:tcPr>
            <w:tcW w:w="1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proofErr w:type="spellStart"/>
            <w:r>
              <w:t>CardPincode</w:t>
            </w:r>
            <w:proofErr w:type="spellEnd"/>
          </w:p>
        </w:tc>
        <w:tc>
          <w:tcPr>
            <w:tcW w:w="1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proofErr w:type="spellStart"/>
            <w:r>
              <w:t>Telco_code</w:t>
            </w:r>
            <w:proofErr w:type="spellEnd"/>
          </w:p>
        </w:tc>
        <w:tc>
          <w:tcPr>
            <w:tcW w:w="1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Response value</w:t>
            </w:r>
          </w:p>
        </w:tc>
        <w:tc>
          <w:tcPr>
            <w:tcW w:w="19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Status(Status response if partner make a transaction)</w:t>
            </w:r>
          </w:p>
        </w:tc>
      </w:tr>
      <w:tr w:rsidR="00726AD5" w:rsidTr="00726AD5">
        <w:tc>
          <w:tcPr>
            <w:tcW w:w="1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12345678912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123456789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VNP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100000.0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</w:t>
            </w:r>
          </w:p>
        </w:tc>
      </w:tr>
      <w:tr w:rsidR="00726AD5" w:rsidTr="00726AD5">
        <w:tc>
          <w:tcPr>
            <w:tcW w:w="1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12345678912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123456798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VNP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10</w:t>
            </w:r>
          </w:p>
        </w:tc>
      </w:tr>
      <w:tr w:rsidR="00726AD5" w:rsidTr="00726AD5">
        <w:tc>
          <w:tcPr>
            <w:tcW w:w="1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12345678922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113456789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VMS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10000.00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</w:t>
            </w:r>
          </w:p>
        </w:tc>
      </w:tr>
      <w:tr w:rsidR="00726AD5" w:rsidTr="00726AD5">
        <w:tc>
          <w:tcPr>
            <w:tcW w:w="1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PM0050618157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729521148536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VTC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10000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</w:t>
            </w:r>
          </w:p>
        </w:tc>
      </w:tr>
      <w:tr w:rsidR="00726AD5" w:rsidTr="00726AD5">
        <w:tc>
          <w:tcPr>
            <w:tcW w:w="1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12345678942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113355789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FPT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10000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</w:t>
            </w:r>
          </w:p>
        </w:tc>
      </w:tr>
      <w:tr w:rsidR="00726AD5" w:rsidTr="00726AD5">
        <w:tc>
          <w:tcPr>
            <w:tcW w:w="1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12345678953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123456799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VNP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-1</w:t>
            </w:r>
          </w:p>
        </w:tc>
      </w:tr>
      <w:tr w:rsidR="00726AD5" w:rsidTr="00726AD5">
        <w:tc>
          <w:tcPr>
            <w:tcW w:w="1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12345678964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123456899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VNP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4</w:t>
            </w:r>
          </w:p>
        </w:tc>
      </w:tr>
      <w:tr w:rsidR="00726AD5" w:rsidTr="00726AD5">
        <w:tc>
          <w:tcPr>
            <w:tcW w:w="1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12345678983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123451099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VNP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11</w:t>
            </w:r>
          </w:p>
        </w:tc>
      </w:tr>
      <w:tr w:rsidR="00726AD5" w:rsidTr="00726AD5">
        <w:tc>
          <w:tcPr>
            <w:tcW w:w="1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12345678993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123451199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VNP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9</w:t>
            </w:r>
          </w:p>
        </w:tc>
      </w:tr>
      <w:tr w:rsidR="00726AD5" w:rsidTr="00726AD5">
        <w:tc>
          <w:tcPr>
            <w:tcW w:w="1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12345678903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123451299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VNP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-10</w:t>
            </w:r>
          </w:p>
        </w:tc>
      </w:tr>
      <w:tr w:rsidR="00726AD5" w:rsidTr="00726AD5">
        <w:tc>
          <w:tcPr>
            <w:tcW w:w="1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12345678913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123451399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VMS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-3</w:t>
            </w:r>
          </w:p>
        </w:tc>
      </w:tr>
      <w:tr w:rsidR="00726AD5" w:rsidTr="00726AD5">
        <w:tc>
          <w:tcPr>
            <w:tcW w:w="1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12345678911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12345678911123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VTT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10000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</w:t>
            </w:r>
          </w:p>
        </w:tc>
      </w:tr>
      <w:tr w:rsidR="00726AD5" w:rsidTr="00726AD5">
        <w:tc>
          <w:tcPr>
            <w:tcW w:w="1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12345688911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12345678912123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MGC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10000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6AD5" w:rsidRDefault="00726AD5">
            <w:pPr>
              <w:rPr>
                <w:rFonts w:ascii="Arial" w:hAnsi="Arial" w:cs="Arial"/>
                <w:color w:val="1F497D"/>
                <w:sz w:val="22"/>
                <w:szCs w:val="22"/>
              </w:rPr>
            </w:pPr>
            <w:r>
              <w:t>1</w:t>
            </w:r>
          </w:p>
        </w:tc>
      </w:tr>
    </w:tbl>
    <w:p w:rsidR="00A105B4" w:rsidRDefault="00A105B4"/>
    <w:sectPr w:rsidR="00A105B4" w:rsidSect="00A1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AD5"/>
    <w:rsid w:val="0009349E"/>
    <w:rsid w:val="001046ED"/>
    <w:rsid w:val="00110590"/>
    <w:rsid w:val="001D3E70"/>
    <w:rsid w:val="001E1D07"/>
    <w:rsid w:val="00217698"/>
    <w:rsid w:val="00217CEC"/>
    <w:rsid w:val="0027225B"/>
    <w:rsid w:val="00312203"/>
    <w:rsid w:val="003866C8"/>
    <w:rsid w:val="00394E6E"/>
    <w:rsid w:val="003B793C"/>
    <w:rsid w:val="003F745F"/>
    <w:rsid w:val="0041768C"/>
    <w:rsid w:val="0046716D"/>
    <w:rsid w:val="00474E7E"/>
    <w:rsid w:val="004A53D4"/>
    <w:rsid w:val="0054543A"/>
    <w:rsid w:val="00563A01"/>
    <w:rsid w:val="00575BE9"/>
    <w:rsid w:val="005B0905"/>
    <w:rsid w:val="00625935"/>
    <w:rsid w:val="0063314A"/>
    <w:rsid w:val="006613F7"/>
    <w:rsid w:val="00672D5A"/>
    <w:rsid w:val="006D0047"/>
    <w:rsid w:val="007059EB"/>
    <w:rsid w:val="00726AD5"/>
    <w:rsid w:val="007E4977"/>
    <w:rsid w:val="007E6519"/>
    <w:rsid w:val="008661A6"/>
    <w:rsid w:val="009364EC"/>
    <w:rsid w:val="009904B2"/>
    <w:rsid w:val="009C0667"/>
    <w:rsid w:val="00A105B4"/>
    <w:rsid w:val="00A15887"/>
    <w:rsid w:val="00A73FA2"/>
    <w:rsid w:val="00B87F4A"/>
    <w:rsid w:val="00BC23BB"/>
    <w:rsid w:val="00BD515F"/>
    <w:rsid w:val="00C115C2"/>
    <w:rsid w:val="00C511BD"/>
    <w:rsid w:val="00D3569A"/>
    <w:rsid w:val="00D35915"/>
    <w:rsid w:val="00DD7499"/>
    <w:rsid w:val="00E76EFF"/>
    <w:rsid w:val="00EA41F5"/>
    <w:rsid w:val="00F808BE"/>
    <w:rsid w:val="00FD36C7"/>
    <w:rsid w:val="00FF3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AD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A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A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2012-06-07T09:51:00Z</dcterms:created>
  <dcterms:modified xsi:type="dcterms:W3CDTF">2012-06-07T09:52:00Z</dcterms:modified>
</cp:coreProperties>
</file>