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2EDBB" w14:textId="38E47857" w:rsidR="00A47038" w:rsidRDefault="00A47038" w:rsidP="00A47038">
      <w:pPr>
        <w:rPr>
          <w:rFonts w:asciiTheme="majorHAnsi" w:hAnsiTheme="majorHAnsi" w:cstheme="majorHAnsi"/>
        </w:rPr>
      </w:pPr>
    </w:p>
    <w:p w14:paraId="2FE9808A" w14:textId="0AEA33D5" w:rsidR="002F2965" w:rsidRDefault="002F2965" w:rsidP="00A4703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ĐẠI HỌC Y DƯỢC TP HCM</w:t>
      </w:r>
    </w:p>
    <w:p w14:paraId="55D339B6" w14:textId="799DFDF8" w:rsidR="002F2965" w:rsidRDefault="00217B26" w:rsidP="00A4703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</w:t>
      </w:r>
      <w:r w:rsidR="002F2965">
        <w:rPr>
          <w:rFonts w:asciiTheme="majorHAnsi" w:hAnsiTheme="majorHAnsi" w:cstheme="majorHAnsi"/>
        </w:rPr>
        <w:t>B</w:t>
      </w:r>
      <w:r w:rsidR="00573375">
        <w:rPr>
          <w:rFonts w:asciiTheme="majorHAnsi" w:hAnsiTheme="majorHAnsi" w:cstheme="majorHAnsi"/>
        </w:rPr>
        <w:t>Ộ MÔN TIẾT NIỆU</w:t>
      </w:r>
    </w:p>
    <w:p w14:paraId="7BDC2D0B" w14:textId="48B8EB1E" w:rsidR="00EE5E4D" w:rsidRDefault="00EE5E4D" w:rsidP="00A47038">
      <w:pPr>
        <w:rPr>
          <w:rFonts w:asciiTheme="majorHAnsi" w:hAnsiTheme="majorHAnsi" w:cstheme="majorHAnsi"/>
        </w:rPr>
      </w:pPr>
    </w:p>
    <w:p w14:paraId="7920BBEE" w14:textId="3801892B" w:rsidR="00EE5E4D" w:rsidRPr="003465A1" w:rsidRDefault="00EE5E4D" w:rsidP="00A47038">
      <w:pPr>
        <w:rPr>
          <w:rFonts w:asciiTheme="majorHAnsi" w:hAnsiTheme="majorHAnsi" w:cstheme="majorHAnsi"/>
          <w:i/>
          <w:iCs/>
        </w:rPr>
      </w:pPr>
      <w:r w:rsidRPr="003465A1">
        <w:rPr>
          <w:rFonts w:asciiTheme="majorHAnsi" w:hAnsiTheme="majorHAnsi" w:cstheme="majorHAnsi"/>
          <w:i/>
          <w:iCs/>
        </w:rPr>
        <w:t>Sinh viên: Trần Thị Kim Sa</w:t>
      </w:r>
    </w:p>
    <w:p w14:paraId="2DF81A0D" w14:textId="79A2FB66" w:rsidR="00EE5E4D" w:rsidRPr="003465A1" w:rsidRDefault="00EE5E4D" w:rsidP="00A47038">
      <w:pPr>
        <w:rPr>
          <w:rFonts w:asciiTheme="majorHAnsi" w:hAnsiTheme="majorHAnsi" w:cstheme="majorHAnsi"/>
          <w:i/>
          <w:iCs/>
        </w:rPr>
      </w:pPr>
      <w:r w:rsidRPr="003465A1">
        <w:rPr>
          <w:rFonts w:asciiTheme="majorHAnsi" w:hAnsiTheme="majorHAnsi" w:cstheme="majorHAnsi"/>
          <w:i/>
          <w:iCs/>
        </w:rPr>
        <w:t>MSSV: 111160270</w:t>
      </w:r>
    </w:p>
    <w:p w14:paraId="30383B60" w14:textId="77777777" w:rsidR="00217B26" w:rsidRDefault="00EE5E4D" w:rsidP="00A47038">
      <w:pPr>
        <w:rPr>
          <w:rFonts w:asciiTheme="majorHAnsi" w:hAnsiTheme="majorHAnsi" w:cstheme="majorHAnsi"/>
          <w:i/>
          <w:iCs/>
        </w:rPr>
      </w:pPr>
      <w:r w:rsidRPr="003465A1">
        <w:rPr>
          <w:rFonts w:asciiTheme="majorHAnsi" w:hAnsiTheme="majorHAnsi" w:cstheme="majorHAnsi"/>
          <w:i/>
          <w:iCs/>
        </w:rPr>
        <w:t>Nhóm 48.</w:t>
      </w:r>
      <w:r w:rsidR="003465A1">
        <w:rPr>
          <w:rFonts w:asciiTheme="majorHAnsi" w:hAnsiTheme="majorHAnsi" w:cstheme="majorHAnsi"/>
          <w:i/>
          <w:iCs/>
        </w:rPr>
        <w:t xml:space="preserve"> Y2016.</w:t>
      </w:r>
    </w:p>
    <w:p w14:paraId="7C938298" w14:textId="784A8F03" w:rsidR="00EE5E4D" w:rsidRPr="003465A1" w:rsidRDefault="00EE5E4D" w:rsidP="00A47038">
      <w:pPr>
        <w:rPr>
          <w:rFonts w:asciiTheme="majorHAnsi" w:hAnsiTheme="majorHAnsi" w:cstheme="majorHAnsi"/>
          <w:i/>
          <w:iCs/>
        </w:rPr>
      </w:pPr>
      <w:r w:rsidRPr="003465A1">
        <w:rPr>
          <w:rFonts w:asciiTheme="majorHAnsi" w:hAnsiTheme="majorHAnsi" w:cstheme="majorHAnsi"/>
          <w:i/>
          <w:iCs/>
        </w:rPr>
        <w:t xml:space="preserve">Thực tập Ngoại tiết niệu tại bệnh viện Chợ Rẫy Đợt 5: </w:t>
      </w:r>
      <w:r w:rsidR="00527D62" w:rsidRPr="003465A1">
        <w:rPr>
          <w:rFonts w:asciiTheme="majorHAnsi" w:hAnsiTheme="majorHAnsi" w:cstheme="majorHAnsi"/>
          <w:i/>
          <w:iCs/>
        </w:rPr>
        <w:t>2</w:t>
      </w:r>
      <w:r w:rsidR="00404EAD" w:rsidRPr="003465A1">
        <w:rPr>
          <w:rFonts w:asciiTheme="majorHAnsi" w:hAnsiTheme="majorHAnsi" w:cstheme="majorHAnsi"/>
          <w:i/>
          <w:iCs/>
        </w:rPr>
        <w:t>3</w:t>
      </w:r>
      <w:r w:rsidR="00527D62" w:rsidRPr="003465A1">
        <w:rPr>
          <w:rFonts w:asciiTheme="majorHAnsi" w:hAnsiTheme="majorHAnsi" w:cstheme="majorHAnsi"/>
          <w:i/>
          <w:iCs/>
        </w:rPr>
        <w:t xml:space="preserve">.11.2020 </w:t>
      </w:r>
      <w:r w:rsidR="00404EAD" w:rsidRPr="003465A1">
        <w:rPr>
          <w:rFonts w:asciiTheme="majorHAnsi" w:hAnsiTheme="majorHAnsi" w:cstheme="majorHAnsi"/>
          <w:i/>
          <w:iCs/>
        </w:rPr>
        <w:t>–</w:t>
      </w:r>
      <w:r w:rsidR="00527D62" w:rsidRPr="003465A1">
        <w:rPr>
          <w:rFonts w:asciiTheme="majorHAnsi" w:hAnsiTheme="majorHAnsi" w:cstheme="majorHAnsi"/>
          <w:i/>
          <w:iCs/>
        </w:rPr>
        <w:t xml:space="preserve"> </w:t>
      </w:r>
      <w:r w:rsidR="00404EAD" w:rsidRPr="003465A1">
        <w:rPr>
          <w:rFonts w:asciiTheme="majorHAnsi" w:hAnsiTheme="majorHAnsi" w:cstheme="majorHAnsi"/>
          <w:i/>
          <w:iCs/>
        </w:rPr>
        <w:t>4.12.2020</w:t>
      </w:r>
    </w:p>
    <w:p w14:paraId="4D9A32DB" w14:textId="2F9DE19D" w:rsidR="00404EAD" w:rsidRDefault="00404EAD" w:rsidP="00A47038">
      <w:pPr>
        <w:rPr>
          <w:rFonts w:asciiTheme="majorHAnsi" w:hAnsiTheme="majorHAnsi" w:cstheme="majorHAnsi"/>
        </w:rPr>
      </w:pPr>
    </w:p>
    <w:p w14:paraId="56E506A5" w14:textId="77777777" w:rsidR="00404EAD" w:rsidRPr="002F2965" w:rsidRDefault="00404EAD" w:rsidP="00A47038">
      <w:pPr>
        <w:rPr>
          <w:rFonts w:asciiTheme="majorHAnsi" w:hAnsiTheme="majorHAnsi" w:cstheme="majorHAnsi"/>
        </w:rPr>
      </w:pPr>
    </w:p>
    <w:p w14:paraId="2E71E5ED" w14:textId="4DB7A432" w:rsidR="00084CE6" w:rsidRPr="003465A1" w:rsidRDefault="00084CE6" w:rsidP="00A47038">
      <w:pPr>
        <w:jc w:val="center"/>
        <w:rPr>
          <w:rFonts w:asciiTheme="majorHAnsi" w:hAnsiTheme="majorHAnsi" w:cstheme="majorHAnsi"/>
          <w:sz w:val="30"/>
          <w:szCs w:val="30"/>
        </w:rPr>
      </w:pPr>
      <w:r w:rsidRPr="003465A1">
        <w:rPr>
          <w:rFonts w:asciiTheme="majorHAnsi" w:hAnsiTheme="majorHAnsi" w:cstheme="majorHAnsi"/>
          <w:sz w:val="30"/>
          <w:szCs w:val="30"/>
        </w:rPr>
        <w:t>BỆNH ÁN</w:t>
      </w:r>
    </w:p>
    <w:p w14:paraId="6ABF7350" w14:textId="77777777" w:rsidR="00A47038" w:rsidRPr="00D84C3B" w:rsidRDefault="00A47038" w:rsidP="00A47038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628E75AF" w14:textId="77777777" w:rsidR="00084CE6" w:rsidRDefault="00084CE6">
      <w:pPr>
        <w:rPr>
          <w:rFonts w:asciiTheme="majorHAnsi" w:hAnsiTheme="majorHAnsi" w:cstheme="majorHAnsi"/>
        </w:rPr>
      </w:pPr>
    </w:p>
    <w:p w14:paraId="0E45AA72" w14:textId="77777777" w:rsidR="00084CE6" w:rsidRDefault="00084CE6" w:rsidP="00084CE6">
      <w:pPr>
        <w:pStyle w:val="oancuaDanhsac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Hành chính</w:t>
      </w:r>
    </w:p>
    <w:p w14:paraId="21A89229" w14:textId="77777777" w:rsidR="00B9506C" w:rsidRDefault="00B9506C" w:rsidP="00B9506C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Họ và tên: </w:t>
      </w:r>
      <w:r w:rsidR="0000772F">
        <w:rPr>
          <w:rFonts w:asciiTheme="majorHAnsi" w:hAnsiTheme="majorHAnsi" w:cstheme="majorHAnsi"/>
        </w:rPr>
        <w:t>HUỲNH THỊ Đ.</w:t>
      </w:r>
      <w:r w:rsidR="00700900">
        <w:rPr>
          <w:rFonts w:asciiTheme="majorHAnsi" w:hAnsiTheme="majorHAnsi" w:cstheme="majorHAnsi"/>
        </w:rPr>
        <w:tab/>
        <w:t>Năm sinh: 1950 (70 tuổi)</w:t>
      </w:r>
      <w:r w:rsidR="00700900">
        <w:rPr>
          <w:rFonts w:asciiTheme="majorHAnsi" w:hAnsiTheme="majorHAnsi" w:cstheme="majorHAnsi"/>
        </w:rPr>
        <w:tab/>
        <w:t>Giới tính: Nữ</w:t>
      </w:r>
    </w:p>
    <w:p w14:paraId="5AFBF1F4" w14:textId="77777777" w:rsidR="00700900" w:rsidRDefault="00CA77BB" w:rsidP="00B9506C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Nghề nghiệp: buôn bán</w:t>
      </w:r>
    </w:p>
    <w:p w14:paraId="0E7E0D4A" w14:textId="77777777" w:rsidR="00CA77BB" w:rsidRDefault="00CA77BB" w:rsidP="00B9506C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Địa chỉ: </w:t>
      </w:r>
      <w:r w:rsidR="005440D2">
        <w:rPr>
          <w:rFonts w:asciiTheme="majorHAnsi" w:hAnsiTheme="majorHAnsi" w:cstheme="majorHAnsi"/>
        </w:rPr>
        <w:t>Khu phố 4, Phường 1, Thành phố Tây Ninh, tỉnh Tây Ninh</w:t>
      </w:r>
    </w:p>
    <w:p w14:paraId="14D075B9" w14:textId="77777777" w:rsidR="00C22522" w:rsidRDefault="00C22522" w:rsidP="00B9506C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Nhập viện </w:t>
      </w:r>
      <w:r w:rsidR="0064153B">
        <w:rPr>
          <w:rFonts w:asciiTheme="majorHAnsi" w:hAnsiTheme="majorHAnsi" w:cstheme="majorHAnsi"/>
        </w:rPr>
        <w:t xml:space="preserve">16 giờ 00, ngày </w:t>
      </w:r>
      <w:r w:rsidR="00C921F8">
        <w:rPr>
          <w:rFonts w:asciiTheme="majorHAnsi" w:hAnsiTheme="majorHAnsi" w:cstheme="majorHAnsi"/>
        </w:rPr>
        <w:t>30.11.2020</w:t>
      </w:r>
    </w:p>
    <w:p w14:paraId="1C4109A2" w14:textId="77777777" w:rsidR="00C921F8" w:rsidRDefault="00C921F8" w:rsidP="00B9506C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Giường 18</w:t>
      </w:r>
      <w:r w:rsidR="002B01D9">
        <w:rPr>
          <w:rFonts w:asciiTheme="majorHAnsi" w:hAnsiTheme="majorHAnsi" w:cstheme="majorHAnsi"/>
        </w:rPr>
        <w:t>, phòng 3, khoa Ngoại Tiết niệu, bệnh viện Chợ Rẫy</w:t>
      </w:r>
    </w:p>
    <w:p w14:paraId="061B5403" w14:textId="77777777" w:rsidR="002B01D9" w:rsidRDefault="002B01D9" w:rsidP="00B9506C">
      <w:pPr>
        <w:pStyle w:val="oancuaDanhsach"/>
        <w:ind w:left="1440"/>
        <w:rPr>
          <w:rFonts w:asciiTheme="majorHAnsi" w:hAnsiTheme="majorHAnsi" w:cstheme="majorHAnsi"/>
        </w:rPr>
      </w:pPr>
    </w:p>
    <w:p w14:paraId="6172A77E" w14:textId="77777777" w:rsidR="00084CE6" w:rsidRDefault="00084CE6" w:rsidP="00084CE6">
      <w:pPr>
        <w:pStyle w:val="oancuaDanhsac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Lý do nhập viện</w:t>
      </w:r>
    </w:p>
    <w:p w14:paraId="069073A7" w14:textId="77777777" w:rsidR="002B01D9" w:rsidRDefault="00BB4CDA" w:rsidP="002B01D9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Đau hông lưng Phải</w:t>
      </w:r>
    </w:p>
    <w:p w14:paraId="6EB19034" w14:textId="77777777" w:rsidR="00084CE6" w:rsidRDefault="008B179E" w:rsidP="00084CE6">
      <w:pPr>
        <w:pStyle w:val="oancuaDanhsac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Bệnh sử</w:t>
      </w:r>
    </w:p>
    <w:p w14:paraId="2CF6001F" w14:textId="5A1AC3D2" w:rsidR="00552045" w:rsidRDefault="007B5A4D" w:rsidP="00552045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Cách nhập viện 1 tháng, bệnh nhân</w:t>
      </w:r>
      <w:r w:rsidR="005159C6">
        <w:rPr>
          <w:rFonts w:asciiTheme="majorHAnsi" w:hAnsiTheme="majorHAnsi" w:cstheme="majorHAnsi"/>
        </w:rPr>
        <w:t xml:space="preserve"> thỉnh thoảng</w:t>
      </w:r>
      <w:r>
        <w:rPr>
          <w:rFonts w:asciiTheme="majorHAnsi" w:hAnsiTheme="majorHAnsi" w:cstheme="majorHAnsi"/>
        </w:rPr>
        <w:t xml:space="preserve"> cảm thấy đau hông lưng Phải, không lan, không yếu tố khởi phát</w:t>
      </w:r>
      <w:r w:rsidR="00083D10">
        <w:rPr>
          <w:rFonts w:asciiTheme="majorHAnsi" w:hAnsiTheme="majorHAnsi" w:cstheme="majorHAnsi"/>
        </w:rPr>
        <w:t>, đau âm ỉ, không yếu tố tăng giảm đau</w:t>
      </w:r>
      <w:r w:rsidR="00401640">
        <w:rPr>
          <w:rFonts w:asciiTheme="majorHAnsi" w:hAnsiTheme="majorHAnsi" w:cstheme="majorHAnsi"/>
        </w:rPr>
        <w:t>.</w:t>
      </w:r>
      <w:r w:rsidR="00CE0B52">
        <w:rPr>
          <w:rFonts w:asciiTheme="majorHAnsi" w:hAnsiTheme="majorHAnsi" w:cstheme="majorHAnsi"/>
        </w:rPr>
        <w:t xml:space="preserve"> Bệnh nhân không điều trị gì.</w:t>
      </w:r>
      <w:r w:rsidR="00250A3D">
        <w:rPr>
          <w:rFonts w:asciiTheme="majorHAnsi" w:hAnsiTheme="majorHAnsi" w:cstheme="majorHAnsi"/>
        </w:rPr>
        <w:t xml:space="preserve"> </w:t>
      </w:r>
    </w:p>
    <w:p w14:paraId="746F6805" w14:textId="3ED468DE" w:rsidR="001979E4" w:rsidRDefault="009E353F" w:rsidP="001979E4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Bệnh nhân</w:t>
      </w:r>
      <w:r w:rsidR="0070284D">
        <w:rPr>
          <w:rFonts w:asciiTheme="majorHAnsi" w:hAnsiTheme="majorHAnsi" w:cstheme="majorHAnsi"/>
        </w:rPr>
        <w:t xml:space="preserve"> không sốt</w:t>
      </w:r>
      <w:r w:rsidR="00A311A2">
        <w:rPr>
          <w:rFonts w:asciiTheme="majorHAnsi" w:hAnsiTheme="majorHAnsi" w:cstheme="majorHAnsi"/>
        </w:rPr>
        <w:t>, không buồn nôn, không nôn</w:t>
      </w:r>
      <w:r w:rsidR="0070284D">
        <w:rPr>
          <w:rFonts w:asciiTheme="majorHAnsi" w:hAnsiTheme="majorHAnsi" w:cstheme="majorHAnsi"/>
        </w:rPr>
        <w:t xml:space="preserve">. Không tiểu gắt buốt, nước tiểu vàng trong, khoảng </w:t>
      </w:r>
      <w:r w:rsidR="001979E4">
        <w:rPr>
          <w:rFonts w:asciiTheme="majorHAnsi" w:hAnsiTheme="majorHAnsi" w:cstheme="majorHAnsi"/>
        </w:rPr>
        <w:t>trên 1500 ml</w:t>
      </w:r>
      <w:r w:rsidR="00C3732B">
        <w:rPr>
          <w:rFonts w:asciiTheme="majorHAnsi" w:hAnsiTheme="majorHAnsi" w:cstheme="majorHAnsi"/>
        </w:rPr>
        <w:t>/ ngày</w:t>
      </w:r>
      <w:r w:rsidR="007E1A4F">
        <w:rPr>
          <w:rFonts w:asciiTheme="majorHAnsi" w:hAnsiTheme="majorHAnsi" w:cstheme="majorHAnsi"/>
        </w:rPr>
        <w:t>.</w:t>
      </w:r>
      <w:r w:rsidR="0076556D">
        <w:rPr>
          <w:rFonts w:asciiTheme="majorHAnsi" w:hAnsiTheme="majorHAnsi" w:cstheme="majorHAnsi"/>
        </w:rPr>
        <w:t xml:space="preserve"> Ăn uống, </w:t>
      </w:r>
      <w:r w:rsidR="004C33F0">
        <w:rPr>
          <w:rFonts w:asciiTheme="majorHAnsi" w:hAnsiTheme="majorHAnsi" w:cstheme="majorHAnsi"/>
        </w:rPr>
        <w:t>đi tiêu bình thườn</w:t>
      </w:r>
      <w:r w:rsidR="00162085">
        <w:rPr>
          <w:rFonts w:asciiTheme="majorHAnsi" w:hAnsiTheme="majorHAnsi" w:cstheme="majorHAnsi"/>
        </w:rPr>
        <w:t>g</w:t>
      </w:r>
      <w:r w:rsidR="00020554">
        <w:rPr>
          <w:rFonts w:asciiTheme="majorHAnsi" w:hAnsiTheme="majorHAnsi" w:cstheme="majorHAnsi"/>
        </w:rPr>
        <w:t>, phân vàng</w:t>
      </w:r>
      <w:r w:rsidR="0097015B">
        <w:rPr>
          <w:rFonts w:asciiTheme="majorHAnsi" w:hAnsiTheme="majorHAnsi" w:cstheme="majorHAnsi"/>
        </w:rPr>
        <w:t>,</w:t>
      </w:r>
      <w:r w:rsidR="001E02D3">
        <w:rPr>
          <w:rFonts w:asciiTheme="majorHAnsi" w:hAnsiTheme="majorHAnsi" w:cstheme="majorHAnsi"/>
        </w:rPr>
        <w:t xml:space="preserve"> không vàng da,</w:t>
      </w:r>
      <w:r w:rsidR="0097015B">
        <w:rPr>
          <w:rFonts w:asciiTheme="majorHAnsi" w:hAnsiTheme="majorHAnsi" w:cstheme="majorHAnsi"/>
        </w:rPr>
        <w:t xml:space="preserve"> </w:t>
      </w:r>
      <w:r w:rsidR="004665D1">
        <w:rPr>
          <w:rFonts w:asciiTheme="majorHAnsi" w:hAnsiTheme="majorHAnsi" w:cstheme="majorHAnsi"/>
        </w:rPr>
        <w:t>không đau ngực, không khó thở</w:t>
      </w:r>
      <w:r w:rsidR="001E02D3">
        <w:rPr>
          <w:rFonts w:asciiTheme="majorHAnsi" w:hAnsiTheme="majorHAnsi" w:cstheme="majorHAnsi"/>
        </w:rPr>
        <w:t>.</w:t>
      </w:r>
    </w:p>
    <w:p w14:paraId="70F681F2" w14:textId="4E3E7546" w:rsidR="001979E4" w:rsidRDefault="003237C8" w:rsidP="001979E4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Cơn đau ngày càng dữ dội ảnh hưởng </w:t>
      </w:r>
      <w:r w:rsidR="00C07007">
        <w:rPr>
          <w:rFonts w:asciiTheme="majorHAnsi" w:hAnsiTheme="majorHAnsi" w:cstheme="majorHAnsi"/>
        </w:rPr>
        <w:t xml:space="preserve">sinh hoạt </w:t>
      </w:r>
      <w:r w:rsidR="000D621D">
        <w:rPr>
          <w:rFonts w:asciiTheme="majorHAnsi" w:hAnsiTheme="majorHAnsi" w:cstheme="majorHAnsi"/>
        </w:rPr>
        <w:t>nên bệnh nhân nhập viện đa khoa Tây Ninh</w:t>
      </w:r>
      <w:r w:rsidR="003642F7">
        <w:rPr>
          <w:rFonts w:asciiTheme="majorHAnsi" w:hAnsiTheme="majorHAnsi" w:cstheme="majorHAnsi"/>
        </w:rPr>
        <w:t xml:space="preserve">. Chẩn đoán tuyến </w:t>
      </w:r>
      <w:r w:rsidR="008D62B7">
        <w:rPr>
          <w:rFonts w:asciiTheme="majorHAnsi" w:hAnsiTheme="majorHAnsi" w:cstheme="majorHAnsi"/>
        </w:rPr>
        <w:t>trước: Sỏi thận (P)</w:t>
      </w:r>
      <w:r w:rsidR="009D0F39">
        <w:rPr>
          <w:rFonts w:asciiTheme="majorHAnsi" w:hAnsiTheme="majorHAnsi" w:cstheme="majorHAnsi"/>
        </w:rPr>
        <w:t>.</w:t>
      </w:r>
      <w:r w:rsidR="008D62B7">
        <w:rPr>
          <w:rFonts w:asciiTheme="majorHAnsi" w:hAnsiTheme="majorHAnsi" w:cstheme="majorHAnsi"/>
        </w:rPr>
        <w:t xml:space="preserve"> Tăng huyết áp</w:t>
      </w:r>
      <w:r w:rsidR="009D0F39">
        <w:rPr>
          <w:rFonts w:asciiTheme="majorHAnsi" w:hAnsiTheme="majorHAnsi" w:cstheme="majorHAnsi"/>
        </w:rPr>
        <w:t>.</w:t>
      </w:r>
      <w:r w:rsidR="008D62B7">
        <w:rPr>
          <w:rFonts w:asciiTheme="majorHAnsi" w:hAnsiTheme="majorHAnsi" w:cstheme="majorHAnsi"/>
        </w:rPr>
        <w:t xml:space="preserve"> Thiếu máu cơ tim</w:t>
      </w:r>
      <w:r w:rsidR="009D0F39">
        <w:rPr>
          <w:rFonts w:asciiTheme="majorHAnsi" w:hAnsiTheme="majorHAnsi" w:cstheme="majorHAnsi"/>
        </w:rPr>
        <w:t>. Lao phổi cũ</w:t>
      </w:r>
      <w:r w:rsidR="00863A58">
        <w:rPr>
          <w:rFonts w:asciiTheme="majorHAnsi" w:hAnsiTheme="majorHAnsi" w:cstheme="majorHAnsi"/>
        </w:rPr>
        <w:t>.</w:t>
      </w:r>
      <w:r w:rsidR="00D23463">
        <w:rPr>
          <w:rFonts w:asciiTheme="majorHAnsi" w:hAnsiTheme="majorHAnsi" w:cstheme="majorHAnsi"/>
        </w:rPr>
        <w:t xml:space="preserve"> Điều trị không rõ.</w:t>
      </w:r>
    </w:p>
    <w:p w14:paraId="3BE4241D" w14:textId="77777777" w:rsidR="00350D1D" w:rsidRDefault="00350D1D" w:rsidP="001979E4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Chuyển viện Chợ Rẫy.</w:t>
      </w:r>
    </w:p>
    <w:p w14:paraId="3A4A4879" w14:textId="77777777" w:rsidR="00324E1B" w:rsidRDefault="00324E1B" w:rsidP="001979E4">
      <w:pPr>
        <w:pStyle w:val="oancuaDanhsach"/>
        <w:ind w:left="1440"/>
        <w:rPr>
          <w:rFonts w:asciiTheme="majorHAnsi" w:hAnsiTheme="majorHAnsi" w:cstheme="majorHAnsi"/>
        </w:rPr>
      </w:pPr>
    </w:p>
    <w:p w14:paraId="4ECB1EED" w14:textId="77777777" w:rsidR="00324E1B" w:rsidRDefault="00324E1B" w:rsidP="001979E4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Tình trạng lúc nhập viện</w:t>
      </w:r>
    </w:p>
    <w:p w14:paraId="616E4330" w14:textId="77777777" w:rsidR="00C234BA" w:rsidRDefault="00C234BA" w:rsidP="001979E4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Bệnh nhân</w:t>
      </w:r>
      <w:r w:rsidR="00BB137F">
        <w:rPr>
          <w:rFonts w:asciiTheme="majorHAnsi" w:hAnsiTheme="majorHAnsi" w:cstheme="majorHAnsi"/>
        </w:rPr>
        <w:t xml:space="preserve"> tỉnh, tiếp xúc tốt</w:t>
      </w:r>
    </w:p>
    <w:p w14:paraId="5E146127" w14:textId="77777777" w:rsidR="00324E1B" w:rsidRDefault="00324E1B" w:rsidP="001979E4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C234BA">
        <w:rPr>
          <w:rFonts w:asciiTheme="majorHAnsi" w:hAnsiTheme="majorHAnsi" w:cstheme="majorHAnsi"/>
        </w:rPr>
        <w:t>Sinh hiệu</w:t>
      </w:r>
      <w:r w:rsidR="00BB137F">
        <w:rPr>
          <w:rFonts w:asciiTheme="majorHAnsi" w:hAnsiTheme="majorHAnsi" w:cstheme="majorHAnsi"/>
        </w:rPr>
        <w:t xml:space="preserve">: </w:t>
      </w:r>
      <w:r w:rsidR="00BB137F">
        <w:rPr>
          <w:rFonts w:asciiTheme="majorHAnsi" w:hAnsiTheme="majorHAnsi" w:cstheme="majorHAnsi"/>
        </w:rPr>
        <w:tab/>
        <w:t>Mạch</w:t>
      </w:r>
      <w:r w:rsidR="00E168BB">
        <w:rPr>
          <w:rFonts w:asciiTheme="majorHAnsi" w:hAnsiTheme="majorHAnsi" w:cstheme="majorHAnsi"/>
        </w:rPr>
        <w:t xml:space="preserve"> 80 lần/ phút</w:t>
      </w:r>
    </w:p>
    <w:p w14:paraId="4EDFF167" w14:textId="77777777" w:rsidR="00E168BB" w:rsidRDefault="00E168BB" w:rsidP="00E168B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Nhiệt độ 37 độ C</w:t>
      </w:r>
    </w:p>
    <w:p w14:paraId="003CED44" w14:textId="77A2C5FB" w:rsidR="00E168BB" w:rsidRDefault="00E168BB" w:rsidP="00E168B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Huyết áp 1</w:t>
      </w:r>
      <w:r w:rsidR="000300F7">
        <w:rPr>
          <w:rFonts w:asciiTheme="majorHAnsi" w:hAnsiTheme="majorHAnsi" w:cstheme="majorHAnsi"/>
        </w:rPr>
        <w:t>3</w:t>
      </w:r>
      <w:r>
        <w:rPr>
          <w:rFonts w:asciiTheme="majorHAnsi" w:hAnsiTheme="majorHAnsi" w:cstheme="majorHAnsi"/>
        </w:rPr>
        <w:t>0/70 mmHg</w:t>
      </w:r>
    </w:p>
    <w:p w14:paraId="3C66EBF2" w14:textId="77777777" w:rsidR="00E168BB" w:rsidRDefault="00E168BB" w:rsidP="00E168B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Nhịp thở 18 lần/ phút</w:t>
      </w:r>
    </w:p>
    <w:p w14:paraId="53767D21" w14:textId="77777777" w:rsidR="00E168BB" w:rsidRDefault="00E168BB" w:rsidP="00E168B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B053D2">
        <w:rPr>
          <w:rFonts w:asciiTheme="majorHAnsi" w:hAnsiTheme="majorHAnsi" w:cstheme="majorHAnsi"/>
        </w:rPr>
        <w:t>Da niêm hồng</w:t>
      </w:r>
    </w:p>
    <w:p w14:paraId="03AB3787" w14:textId="77777777" w:rsidR="00B053D2" w:rsidRDefault="00B053D2" w:rsidP="00E168B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E63A42">
        <w:rPr>
          <w:rFonts w:asciiTheme="majorHAnsi" w:hAnsiTheme="majorHAnsi" w:cstheme="majorHAnsi"/>
        </w:rPr>
        <w:t>Tim đều. Phổi trong</w:t>
      </w:r>
    </w:p>
    <w:p w14:paraId="5A7DF608" w14:textId="77777777" w:rsidR="00E63A42" w:rsidRDefault="00E63A42" w:rsidP="00E168B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Bụng mềm. Ấn đau hông lưng phải. Chạm thận âm tính, Rung thận âm tính</w:t>
      </w:r>
    </w:p>
    <w:p w14:paraId="2D546F64" w14:textId="77777777" w:rsidR="00152727" w:rsidRPr="00E168BB" w:rsidRDefault="00152727" w:rsidP="00E168BB">
      <w:pPr>
        <w:pStyle w:val="oancuaDanhsach"/>
        <w:ind w:left="1440"/>
        <w:rPr>
          <w:rFonts w:asciiTheme="majorHAnsi" w:hAnsiTheme="majorHAnsi" w:cstheme="majorHAnsi"/>
        </w:rPr>
      </w:pPr>
    </w:p>
    <w:p w14:paraId="1B422B0B" w14:textId="77777777" w:rsidR="008B179E" w:rsidRDefault="008B179E" w:rsidP="00084CE6">
      <w:pPr>
        <w:pStyle w:val="oancuaDanhsac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Tiền căn</w:t>
      </w:r>
    </w:p>
    <w:p w14:paraId="2492C332" w14:textId="18AEE6D6" w:rsidR="00882108" w:rsidRPr="00A311A2" w:rsidRDefault="00152727" w:rsidP="00A311A2">
      <w:pPr>
        <w:pStyle w:val="oancuaDanhsac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Bản thân</w:t>
      </w:r>
    </w:p>
    <w:p w14:paraId="6820F5E6" w14:textId="230216B3" w:rsidR="00CA69C8" w:rsidRDefault="00F73968" w:rsidP="00CA69C8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Sỏi thận Phải</w:t>
      </w:r>
      <w:r w:rsidR="008E5966">
        <w:rPr>
          <w:rFonts w:asciiTheme="majorHAnsi" w:hAnsiTheme="majorHAnsi" w:cstheme="majorHAnsi"/>
        </w:rPr>
        <w:t xml:space="preserve"> </w:t>
      </w:r>
      <w:r w:rsidR="00BF6D74">
        <w:rPr>
          <w:rFonts w:asciiTheme="majorHAnsi" w:hAnsiTheme="majorHAnsi" w:cstheme="majorHAnsi"/>
        </w:rPr>
        <w:t>15 năm, bệnh nhân về tự uống thuốc</w:t>
      </w:r>
      <w:r w:rsidR="00915571">
        <w:rPr>
          <w:rFonts w:asciiTheme="majorHAnsi" w:hAnsiTheme="majorHAnsi" w:cstheme="majorHAnsi"/>
        </w:rPr>
        <w:t xml:space="preserve"> nam. Trong 15 năm thỉnh thoảng có những cơn đau hông</w:t>
      </w:r>
      <w:r w:rsidR="00B87128">
        <w:rPr>
          <w:rFonts w:asciiTheme="majorHAnsi" w:hAnsiTheme="majorHAnsi" w:cstheme="majorHAnsi"/>
        </w:rPr>
        <w:t xml:space="preserve"> lưng phải âm ỉ.</w:t>
      </w:r>
    </w:p>
    <w:p w14:paraId="78F6686C" w14:textId="6E8AAB0A" w:rsidR="001544D4" w:rsidRDefault="001544D4" w:rsidP="00CA69C8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Nhiễm khuẩn đường tiết niệu</w:t>
      </w:r>
      <w:r w:rsidR="00D3577F">
        <w:rPr>
          <w:rFonts w:asciiTheme="majorHAnsi" w:hAnsiTheme="majorHAnsi" w:cstheme="majorHAnsi"/>
        </w:rPr>
        <w:t xml:space="preserve"> dưới</w:t>
      </w:r>
      <w:r w:rsidR="00D56C7C">
        <w:rPr>
          <w:rFonts w:asciiTheme="majorHAnsi" w:hAnsiTheme="majorHAnsi" w:cstheme="majorHAnsi"/>
        </w:rPr>
        <w:t xml:space="preserve"> cách</w:t>
      </w:r>
      <w:r w:rsidR="00DB12EC">
        <w:rPr>
          <w:rFonts w:asciiTheme="majorHAnsi" w:hAnsiTheme="majorHAnsi" w:cstheme="majorHAnsi"/>
        </w:rPr>
        <w:t xml:space="preserve"> 5 tháng</w:t>
      </w:r>
      <w:r w:rsidR="00D56C7C">
        <w:rPr>
          <w:rFonts w:asciiTheme="majorHAnsi" w:hAnsiTheme="majorHAnsi" w:cstheme="majorHAnsi"/>
        </w:rPr>
        <w:t>, được</w:t>
      </w:r>
      <w:r w:rsidR="002A0C7A">
        <w:rPr>
          <w:rFonts w:asciiTheme="majorHAnsi" w:hAnsiTheme="majorHAnsi" w:cstheme="majorHAnsi"/>
        </w:rPr>
        <w:t xml:space="preserve"> điều trị kháng sinh</w:t>
      </w:r>
      <w:r w:rsidR="00B22210">
        <w:rPr>
          <w:rFonts w:asciiTheme="majorHAnsi" w:hAnsiTheme="majorHAnsi" w:cstheme="majorHAnsi"/>
        </w:rPr>
        <w:t>.</w:t>
      </w:r>
    </w:p>
    <w:p w14:paraId="429E8D4E" w14:textId="4A9B7BF9" w:rsidR="000A3434" w:rsidRDefault="000A3434" w:rsidP="00CA69C8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Bướu giáp</w:t>
      </w:r>
      <w:r w:rsidR="00CB289C">
        <w:rPr>
          <w:rFonts w:asciiTheme="majorHAnsi" w:hAnsiTheme="majorHAnsi" w:cstheme="majorHAnsi"/>
        </w:rPr>
        <w:t xml:space="preserve"> nhân</w:t>
      </w:r>
      <w:r w:rsidR="00FA5927">
        <w:rPr>
          <w:rFonts w:asciiTheme="majorHAnsi" w:hAnsiTheme="majorHAnsi" w:cstheme="majorHAnsi"/>
        </w:rPr>
        <w:t xml:space="preserve"> lành tính</w:t>
      </w:r>
      <w:r w:rsidR="00140FC5">
        <w:rPr>
          <w:rFonts w:asciiTheme="majorHAnsi" w:hAnsiTheme="majorHAnsi" w:cstheme="majorHAnsi"/>
        </w:rPr>
        <w:t xml:space="preserve"> 40 năm, </w:t>
      </w:r>
      <w:r w:rsidR="000A0A4A">
        <w:rPr>
          <w:rFonts w:asciiTheme="majorHAnsi" w:hAnsiTheme="majorHAnsi" w:cstheme="majorHAnsi"/>
        </w:rPr>
        <w:t>không theo dõi định kỳ</w:t>
      </w:r>
      <w:r w:rsidR="00A60DE2">
        <w:rPr>
          <w:rFonts w:asciiTheme="majorHAnsi" w:hAnsiTheme="majorHAnsi" w:cstheme="majorHAnsi"/>
        </w:rPr>
        <w:t>.</w:t>
      </w:r>
    </w:p>
    <w:p w14:paraId="62059226" w14:textId="1B785B33" w:rsidR="00C64077" w:rsidRDefault="00CA69C8" w:rsidP="00C64077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Tăng huyết áp</w:t>
      </w:r>
      <w:r w:rsidR="000A3434">
        <w:rPr>
          <w:rFonts w:asciiTheme="majorHAnsi" w:hAnsiTheme="majorHAnsi" w:cstheme="majorHAnsi"/>
        </w:rPr>
        <w:t xml:space="preserve"> 15 năm</w:t>
      </w:r>
      <w:r w:rsidR="00FA5927">
        <w:rPr>
          <w:rFonts w:asciiTheme="majorHAnsi" w:hAnsiTheme="majorHAnsi" w:cstheme="majorHAnsi"/>
        </w:rPr>
        <w:t xml:space="preserve">, </w:t>
      </w:r>
      <w:r w:rsidR="00AB6DBF">
        <w:rPr>
          <w:rFonts w:asciiTheme="majorHAnsi" w:hAnsiTheme="majorHAnsi" w:cstheme="majorHAnsi"/>
        </w:rPr>
        <w:t xml:space="preserve">huyết </w:t>
      </w:r>
      <w:r w:rsidR="00595DFF">
        <w:rPr>
          <w:rFonts w:asciiTheme="majorHAnsi" w:hAnsiTheme="majorHAnsi" w:cstheme="majorHAnsi"/>
        </w:rPr>
        <w:t>áp tâm thu</w:t>
      </w:r>
      <w:r w:rsidR="00AB6DBF">
        <w:rPr>
          <w:rFonts w:asciiTheme="majorHAnsi" w:hAnsiTheme="majorHAnsi" w:cstheme="majorHAnsi"/>
        </w:rPr>
        <w:t xml:space="preserve"> bình thường 130 – 140</w:t>
      </w:r>
      <w:r w:rsidR="00421A08">
        <w:rPr>
          <w:rFonts w:asciiTheme="majorHAnsi" w:hAnsiTheme="majorHAnsi" w:cstheme="majorHAnsi"/>
        </w:rPr>
        <w:t xml:space="preserve"> mmHg</w:t>
      </w:r>
      <w:r w:rsidR="00AB6DBF">
        <w:rPr>
          <w:rFonts w:asciiTheme="majorHAnsi" w:hAnsiTheme="majorHAnsi" w:cstheme="majorHAnsi"/>
        </w:rPr>
        <w:t>, điều trị không ổn định, huyết áp</w:t>
      </w:r>
      <w:r w:rsidR="009F3448">
        <w:rPr>
          <w:rFonts w:asciiTheme="majorHAnsi" w:hAnsiTheme="majorHAnsi" w:cstheme="majorHAnsi"/>
        </w:rPr>
        <w:t xml:space="preserve"> tâm thu</w:t>
      </w:r>
      <w:r w:rsidR="00AB6DBF">
        <w:rPr>
          <w:rFonts w:asciiTheme="majorHAnsi" w:hAnsiTheme="majorHAnsi" w:cstheme="majorHAnsi"/>
        </w:rPr>
        <w:t xml:space="preserve"> cao nhất 170 mmHg</w:t>
      </w:r>
      <w:r w:rsidR="00421A08">
        <w:rPr>
          <w:rFonts w:asciiTheme="majorHAnsi" w:hAnsiTheme="majorHAnsi" w:cstheme="majorHAnsi"/>
        </w:rPr>
        <w:t>, hiện đang uống thuốc mua ngoài nhà thu</w:t>
      </w:r>
      <w:r w:rsidR="00381916">
        <w:rPr>
          <w:rFonts w:asciiTheme="majorHAnsi" w:hAnsiTheme="majorHAnsi" w:cstheme="majorHAnsi"/>
        </w:rPr>
        <w:t xml:space="preserve">ốc Tây: </w:t>
      </w:r>
      <w:r w:rsidR="00DC53AE">
        <w:rPr>
          <w:rFonts w:asciiTheme="majorHAnsi" w:hAnsiTheme="majorHAnsi" w:cstheme="majorHAnsi"/>
        </w:rPr>
        <w:t xml:space="preserve">Valsartan </w:t>
      </w:r>
      <w:r w:rsidR="00E67DBC">
        <w:rPr>
          <w:rFonts w:asciiTheme="majorHAnsi" w:hAnsiTheme="majorHAnsi" w:cstheme="majorHAnsi"/>
        </w:rPr>
        <w:t>80 mg 1v uống, Concor 2,5 mg 1v uống.</w:t>
      </w:r>
      <w:r w:rsidR="00C64077">
        <w:rPr>
          <w:rFonts w:asciiTheme="majorHAnsi" w:hAnsiTheme="majorHAnsi" w:cstheme="majorHAnsi"/>
        </w:rPr>
        <w:t xml:space="preserve"> Không </w:t>
      </w:r>
      <w:r w:rsidR="000C17B8">
        <w:rPr>
          <w:rFonts w:asciiTheme="majorHAnsi" w:hAnsiTheme="majorHAnsi" w:cstheme="majorHAnsi"/>
        </w:rPr>
        <w:t xml:space="preserve">có các triệu chứng: </w:t>
      </w:r>
      <w:r w:rsidR="00E61D25">
        <w:rPr>
          <w:rFonts w:asciiTheme="majorHAnsi" w:hAnsiTheme="majorHAnsi" w:cstheme="majorHAnsi"/>
        </w:rPr>
        <w:t>đau đầu, yếu liệt, nhìn mờ, đau ngực,</w:t>
      </w:r>
      <w:r w:rsidR="00A1746D">
        <w:rPr>
          <w:rFonts w:asciiTheme="majorHAnsi" w:hAnsiTheme="majorHAnsi" w:cstheme="majorHAnsi"/>
        </w:rPr>
        <w:t xml:space="preserve"> khó thở, đau</w:t>
      </w:r>
      <w:r w:rsidR="00561A8F">
        <w:rPr>
          <w:rFonts w:asciiTheme="majorHAnsi" w:hAnsiTheme="majorHAnsi" w:cstheme="majorHAnsi"/>
        </w:rPr>
        <w:t xml:space="preserve"> bụng, phù,</w:t>
      </w:r>
      <w:r w:rsidR="00C9671E">
        <w:rPr>
          <w:rFonts w:asciiTheme="majorHAnsi" w:hAnsiTheme="majorHAnsi" w:cstheme="majorHAnsi"/>
        </w:rPr>
        <w:t xml:space="preserve"> </w:t>
      </w:r>
      <w:r w:rsidR="00170116">
        <w:rPr>
          <w:rFonts w:asciiTheme="majorHAnsi" w:hAnsiTheme="majorHAnsi" w:cstheme="majorHAnsi"/>
        </w:rPr>
        <w:t>đau chân cách hồ</w:t>
      </w:r>
      <w:r w:rsidR="00C8125C">
        <w:rPr>
          <w:rFonts w:asciiTheme="majorHAnsi" w:hAnsiTheme="majorHAnsi" w:cstheme="majorHAnsi"/>
        </w:rPr>
        <w:t>i. Không giảm mức gắng sức.</w:t>
      </w:r>
    </w:p>
    <w:p w14:paraId="687D4007" w14:textId="65B484CA" w:rsidR="00E12918" w:rsidRDefault="00374601" w:rsidP="00C64077">
      <w:pPr>
        <w:pStyle w:val="oancuaDanhsach"/>
        <w:ind w:left="2160"/>
        <w:rPr>
          <w:rFonts w:asciiTheme="majorHAnsi" w:hAnsiTheme="majorHAnsi" w:cstheme="majorHAnsi"/>
        </w:rPr>
      </w:pPr>
      <w:r w:rsidRPr="00C64077">
        <w:rPr>
          <w:rFonts w:asciiTheme="majorHAnsi" w:hAnsiTheme="majorHAnsi" w:cstheme="majorHAnsi"/>
        </w:rPr>
        <w:lastRenderedPageBreak/>
        <w:t>Lao phổi 37 năm, đã điều trị theo phác đồ 9 tháng</w:t>
      </w:r>
      <w:r w:rsidR="00DA12C5" w:rsidRPr="00C64077">
        <w:rPr>
          <w:rFonts w:asciiTheme="majorHAnsi" w:hAnsiTheme="majorHAnsi" w:cstheme="majorHAnsi"/>
        </w:rPr>
        <w:t>.</w:t>
      </w:r>
      <w:r w:rsidR="00006883">
        <w:rPr>
          <w:rFonts w:asciiTheme="majorHAnsi" w:hAnsiTheme="majorHAnsi" w:cstheme="majorHAnsi"/>
        </w:rPr>
        <w:t xml:space="preserve"> </w:t>
      </w:r>
      <w:r w:rsidR="00C050E3">
        <w:rPr>
          <w:rFonts w:asciiTheme="majorHAnsi" w:hAnsiTheme="majorHAnsi" w:cstheme="majorHAnsi"/>
        </w:rPr>
        <w:t xml:space="preserve">Đã </w:t>
      </w:r>
      <w:r w:rsidR="00B5310C">
        <w:rPr>
          <w:rFonts w:asciiTheme="majorHAnsi" w:hAnsiTheme="majorHAnsi" w:cstheme="majorHAnsi"/>
        </w:rPr>
        <w:t>xét nghiệm lại sau điều trị.</w:t>
      </w:r>
    </w:p>
    <w:p w14:paraId="59571D43" w14:textId="40F75398" w:rsidR="00494BB8" w:rsidRPr="00C64077" w:rsidRDefault="00494BB8" w:rsidP="00C64077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Chưa ghi nhận tiền căn </w:t>
      </w:r>
      <w:r w:rsidR="0011752E">
        <w:rPr>
          <w:rFonts w:asciiTheme="majorHAnsi" w:hAnsiTheme="majorHAnsi" w:cstheme="majorHAnsi"/>
        </w:rPr>
        <w:t>Suy tim, nhồi máu cơ tim, Tim thiếu máu cục bộ</w:t>
      </w:r>
    </w:p>
    <w:p w14:paraId="6FD1770F" w14:textId="31118BFF" w:rsidR="00433BEA" w:rsidRDefault="00433BEA" w:rsidP="00E12918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Chưa ghi nhận tiền</w:t>
      </w:r>
      <w:r w:rsidR="00122F4C">
        <w:rPr>
          <w:rFonts w:asciiTheme="majorHAnsi" w:hAnsiTheme="majorHAnsi" w:cstheme="majorHAnsi"/>
        </w:rPr>
        <w:t xml:space="preserve"> căn đái tháo đường</w:t>
      </w:r>
      <w:r w:rsidR="00876830">
        <w:rPr>
          <w:rFonts w:asciiTheme="majorHAnsi" w:hAnsiTheme="majorHAnsi" w:cstheme="majorHAnsi"/>
        </w:rPr>
        <w:t>, rối loạn lipid máu</w:t>
      </w:r>
      <w:r w:rsidR="00494BB8">
        <w:rPr>
          <w:rFonts w:asciiTheme="majorHAnsi" w:hAnsiTheme="majorHAnsi" w:cstheme="majorHAnsi"/>
        </w:rPr>
        <w:t>, bệnh huyết học</w:t>
      </w:r>
      <w:r w:rsidR="0049788A">
        <w:rPr>
          <w:rFonts w:asciiTheme="majorHAnsi" w:hAnsiTheme="majorHAnsi" w:cstheme="majorHAnsi"/>
        </w:rPr>
        <w:t>, ung thư</w:t>
      </w:r>
    </w:p>
    <w:p w14:paraId="48531C52" w14:textId="5EE80C84" w:rsidR="003B7793" w:rsidRDefault="003B7793" w:rsidP="00E12918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Chưa ghi nhận tiền căn loãng xương, không đau x</w:t>
      </w:r>
      <w:r w:rsidR="000C13BD">
        <w:rPr>
          <w:rFonts w:asciiTheme="majorHAnsi" w:hAnsiTheme="majorHAnsi" w:cstheme="majorHAnsi"/>
        </w:rPr>
        <w:t>ương khớp</w:t>
      </w:r>
    </w:p>
    <w:p w14:paraId="48BF6956" w14:textId="1530B39B" w:rsidR="00B87128" w:rsidRDefault="00B87128" w:rsidP="00E12918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Chưa từng phẫu thuật</w:t>
      </w:r>
      <w:r w:rsidR="0090366B">
        <w:rPr>
          <w:rFonts w:asciiTheme="majorHAnsi" w:hAnsiTheme="majorHAnsi" w:cstheme="majorHAnsi"/>
        </w:rPr>
        <w:t xml:space="preserve"> </w:t>
      </w:r>
      <w:r w:rsidR="000A04E7">
        <w:rPr>
          <w:rFonts w:asciiTheme="majorHAnsi" w:hAnsiTheme="majorHAnsi" w:cstheme="majorHAnsi"/>
        </w:rPr>
        <w:t>hay can thiệp vùng bụng chậu trước đây.</w:t>
      </w:r>
    </w:p>
    <w:p w14:paraId="4C3FE0D9" w14:textId="492D77C8" w:rsidR="0075773E" w:rsidRDefault="0075773E" w:rsidP="0075773E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Sản phụ khoa: PARA 1</w:t>
      </w:r>
      <w:r w:rsidR="00DC12FD">
        <w:rPr>
          <w:rFonts w:asciiTheme="majorHAnsi" w:hAnsiTheme="majorHAnsi" w:cstheme="majorHAnsi"/>
        </w:rPr>
        <w:t>001, sanh thường.</w:t>
      </w:r>
    </w:p>
    <w:p w14:paraId="70590194" w14:textId="5383C6CD" w:rsidR="00DC12FD" w:rsidRPr="0075773E" w:rsidRDefault="00DC12FD" w:rsidP="0075773E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Mãn kinh lúc 52 tuổi</w:t>
      </w:r>
      <w:r w:rsidR="006C38E5">
        <w:rPr>
          <w:rFonts w:asciiTheme="majorHAnsi" w:hAnsiTheme="majorHAnsi" w:cstheme="majorHAnsi"/>
        </w:rPr>
        <w:t xml:space="preserve">. Không ra </w:t>
      </w:r>
      <w:r w:rsidR="0078781D">
        <w:rPr>
          <w:rFonts w:asciiTheme="majorHAnsi" w:hAnsiTheme="majorHAnsi" w:cstheme="majorHAnsi"/>
        </w:rPr>
        <w:t>ra dịch âm đạo bất thường</w:t>
      </w:r>
    </w:p>
    <w:p w14:paraId="280E2E7A" w14:textId="51B0DF5B" w:rsidR="00844E70" w:rsidRDefault="00844E70" w:rsidP="00E12918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Thói quen</w:t>
      </w:r>
      <w:r w:rsidR="000904D9">
        <w:rPr>
          <w:rFonts w:asciiTheme="majorHAnsi" w:hAnsiTheme="majorHAnsi" w:cstheme="majorHAnsi"/>
        </w:rPr>
        <w:t xml:space="preserve">: </w:t>
      </w:r>
    </w:p>
    <w:p w14:paraId="09757A35" w14:textId="343021BA" w:rsidR="002A0C7A" w:rsidRDefault="002A0C7A" w:rsidP="002A0C7A">
      <w:pPr>
        <w:pStyle w:val="oancuaDanhsach"/>
        <w:ind w:left="2160"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Ăn uố</w:t>
      </w:r>
      <w:r w:rsidR="00402B0C">
        <w:rPr>
          <w:rFonts w:asciiTheme="majorHAnsi" w:hAnsiTheme="majorHAnsi" w:cstheme="majorHAnsi"/>
        </w:rPr>
        <w:t>ng: không ăn mặn, không ăn nhiều đồ chiên xào</w:t>
      </w:r>
    </w:p>
    <w:p w14:paraId="37C789C2" w14:textId="606B44A4" w:rsidR="002A0C7A" w:rsidRDefault="002A0C7A" w:rsidP="002A0C7A">
      <w:pPr>
        <w:pStyle w:val="oancuaDanhsach"/>
        <w:ind w:left="2160"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Không hút thuốc lá, không sử dụng rượu bia</w:t>
      </w:r>
    </w:p>
    <w:p w14:paraId="6FB8E6BC" w14:textId="75DCA85D" w:rsidR="00917029" w:rsidRPr="00917029" w:rsidRDefault="000C42F5" w:rsidP="00917029">
      <w:pPr>
        <w:pStyle w:val="oancuaDanhsach"/>
        <w:ind w:left="2160"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Công việc đi lại nhiều</w:t>
      </w:r>
    </w:p>
    <w:p w14:paraId="4319C14E" w14:textId="2D33EDA6" w:rsidR="00844E70" w:rsidRDefault="00844E70" w:rsidP="00E12918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Dị ứng</w:t>
      </w:r>
      <w:r w:rsidR="001679AD">
        <w:rPr>
          <w:rFonts w:asciiTheme="majorHAnsi" w:hAnsiTheme="majorHAnsi" w:cstheme="majorHAnsi"/>
        </w:rPr>
        <w:t>: chưa ghi nhận dị ứng</w:t>
      </w:r>
    </w:p>
    <w:p w14:paraId="3C30C881" w14:textId="77777777" w:rsidR="00917029" w:rsidRDefault="00917029" w:rsidP="00E12918">
      <w:pPr>
        <w:pStyle w:val="oancuaDanhsach"/>
        <w:ind w:left="2160"/>
        <w:rPr>
          <w:rFonts w:asciiTheme="majorHAnsi" w:hAnsiTheme="majorHAnsi" w:cstheme="majorHAnsi"/>
        </w:rPr>
      </w:pPr>
    </w:p>
    <w:p w14:paraId="4E19B603" w14:textId="77777777" w:rsidR="00152727" w:rsidRDefault="00152727" w:rsidP="00152727">
      <w:pPr>
        <w:pStyle w:val="oancuaDanhsac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Gia đình</w:t>
      </w:r>
    </w:p>
    <w:p w14:paraId="4B68616A" w14:textId="2E0596BD" w:rsidR="00F73968" w:rsidRDefault="00F73968" w:rsidP="00F73968">
      <w:pPr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Chưa ghi</w:t>
      </w:r>
      <w:r w:rsidR="00FC1C42">
        <w:rPr>
          <w:rFonts w:asciiTheme="majorHAnsi" w:hAnsiTheme="majorHAnsi" w:cstheme="majorHAnsi"/>
        </w:rPr>
        <w:t xml:space="preserve"> nhận</w:t>
      </w:r>
      <w:r w:rsidR="00D65F6B">
        <w:rPr>
          <w:rFonts w:asciiTheme="majorHAnsi" w:hAnsiTheme="majorHAnsi" w:cstheme="majorHAnsi"/>
        </w:rPr>
        <w:t xml:space="preserve"> bất thường</w:t>
      </w:r>
    </w:p>
    <w:p w14:paraId="7E6DEE8E" w14:textId="77777777" w:rsidR="00844E70" w:rsidRPr="00F73968" w:rsidRDefault="00844E70" w:rsidP="00F73968">
      <w:pPr>
        <w:ind w:left="2160"/>
        <w:rPr>
          <w:rFonts w:asciiTheme="majorHAnsi" w:hAnsiTheme="majorHAnsi" w:cstheme="majorHAnsi"/>
        </w:rPr>
      </w:pPr>
    </w:p>
    <w:p w14:paraId="5A65AFA0" w14:textId="6D9CF62E" w:rsidR="008B179E" w:rsidRDefault="00193C28" w:rsidP="00084CE6">
      <w:pPr>
        <w:pStyle w:val="oancuaDanhsac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Khám</w:t>
      </w:r>
      <w:r w:rsidR="00D65F6B">
        <w:rPr>
          <w:rFonts w:asciiTheme="majorHAnsi" w:hAnsiTheme="majorHAnsi" w:cstheme="majorHAnsi"/>
        </w:rPr>
        <w:t xml:space="preserve"> (7 giờ ngày 01.12.2020)</w:t>
      </w:r>
    </w:p>
    <w:p w14:paraId="399D4324" w14:textId="3C2F2501" w:rsidR="00454014" w:rsidRPr="00454014" w:rsidRDefault="00454014" w:rsidP="00454014">
      <w:pPr>
        <w:pStyle w:val="oancuaDanhsac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Tổng trạng</w:t>
      </w:r>
    </w:p>
    <w:p w14:paraId="0A0F78A7" w14:textId="77777777" w:rsidR="009C006E" w:rsidRDefault="00844E70" w:rsidP="001148F1">
      <w:pPr>
        <w:pStyle w:val="oancuaDanhsach"/>
        <w:ind w:left="1440"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Bệnh nhân tỉnh, tiếp xúc tốt</w:t>
      </w:r>
    </w:p>
    <w:p w14:paraId="0E9444E2" w14:textId="599A905D" w:rsidR="00503C15" w:rsidRDefault="00503C15" w:rsidP="001148F1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Sinh hiệu</w:t>
      </w:r>
      <w:r>
        <w:rPr>
          <w:rFonts w:asciiTheme="majorHAnsi" w:hAnsiTheme="majorHAnsi" w:cstheme="majorHAnsi"/>
        </w:rPr>
        <w:tab/>
        <w:t>Mạch</w:t>
      </w:r>
      <w:r w:rsidR="00DC3197">
        <w:rPr>
          <w:rFonts w:asciiTheme="majorHAnsi" w:hAnsiTheme="majorHAnsi" w:cstheme="majorHAnsi"/>
        </w:rPr>
        <w:t xml:space="preserve"> </w:t>
      </w:r>
      <w:r w:rsidR="004C4EF6">
        <w:rPr>
          <w:rFonts w:asciiTheme="majorHAnsi" w:hAnsiTheme="majorHAnsi" w:cstheme="majorHAnsi"/>
        </w:rPr>
        <w:t>72</w:t>
      </w:r>
      <w:r w:rsidR="00DC3197">
        <w:rPr>
          <w:rFonts w:asciiTheme="majorHAnsi" w:hAnsiTheme="majorHAnsi" w:cstheme="majorHAnsi"/>
        </w:rPr>
        <w:t xml:space="preserve"> lần/ phút</w:t>
      </w:r>
    </w:p>
    <w:p w14:paraId="69235E00" w14:textId="05C78564" w:rsidR="00503C15" w:rsidRDefault="00503C15" w:rsidP="009C006E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="001148F1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Nhiệt độ</w:t>
      </w:r>
      <w:r w:rsidR="00DC3197">
        <w:rPr>
          <w:rFonts w:asciiTheme="majorHAnsi" w:hAnsiTheme="majorHAnsi" w:cstheme="majorHAnsi"/>
        </w:rPr>
        <w:t xml:space="preserve"> 37 độ C</w:t>
      </w:r>
    </w:p>
    <w:p w14:paraId="0CDA2648" w14:textId="52550A8B" w:rsidR="00503C15" w:rsidRDefault="00503C15" w:rsidP="009C006E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="001148F1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Huyết áp</w:t>
      </w:r>
      <w:r w:rsidR="00DC3197">
        <w:rPr>
          <w:rFonts w:asciiTheme="majorHAnsi" w:hAnsiTheme="majorHAnsi" w:cstheme="majorHAnsi"/>
        </w:rPr>
        <w:t xml:space="preserve"> 1</w:t>
      </w:r>
      <w:r w:rsidR="00AF51AF">
        <w:rPr>
          <w:rFonts w:asciiTheme="majorHAnsi" w:hAnsiTheme="majorHAnsi" w:cstheme="majorHAnsi"/>
        </w:rPr>
        <w:t>4</w:t>
      </w:r>
      <w:r w:rsidR="00E67E42">
        <w:rPr>
          <w:rFonts w:asciiTheme="majorHAnsi" w:hAnsiTheme="majorHAnsi" w:cstheme="majorHAnsi"/>
        </w:rPr>
        <w:t>0/80</w:t>
      </w:r>
      <w:r w:rsidR="00474A4B">
        <w:rPr>
          <w:rFonts w:asciiTheme="majorHAnsi" w:hAnsiTheme="majorHAnsi" w:cstheme="majorHAnsi"/>
        </w:rPr>
        <w:t xml:space="preserve"> mmHg</w:t>
      </w:r>
    </w:p>
    <w:p w14:paraId="27FB4A6F" w14:textId="23825FB3" w:rsidR="00503C15" w:rsidRDefault="00503C15" w:rsidP="009C006E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="001148F1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Nhịp thở</w:t>
      </w:r>
      <w:r w:rsidR="00474A4B">
        <w:rPr>
          <w:rFonts w:asciiTheme="majorHAnsi" w:hAnsiTheme="majorHAnsi" w:cstheme="majorHAnsi"/>
        </w:rPr>
        <w:t xml:space="preserve"> 20 lần/ phút</w:t>
      </w:r>
    </w:p>
    <w:p w14:paraId="6E635997" w14:textId="78FC1440" w:rsidR="00503C15" w:rsidRDefault="00503C15" w:rsidP="001148F1">
      <w:pPr>
        <w:pStyle w:val="oancuaDanhsach"/>
        <w:ind w:left="1440"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Cân nặng</w:t>
      </w:r>
      <w:r w:rsidR="00C23358">
        <w:rPr>
          <w:rFonts w:asciiTheme="majorHAnsi" w:hAnsiTheme="majorHAnsi" w:cstheme="majorHAnsi"/>
        </w:rPr>
        <w:t xml:space="preserve">  43 kg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Chiều cao</w:t>
      </w:r>
      <w:r w:rsidR="00085719">
        <w:rPr>
          <w:rFonts w:asciiTheme="majorHAnsi" w:hAnsiTheme="majorHAnsi" w:cstheme="majorHAnsi"/>
        </w:rPr>
        <w:t xml:space="preserve"> </w:t>
      </w:r>
      <w:r w:rsidR="00C23358">
        <w:rPr>
          <w:rFonts w:asciiTheme="majorHAnsi" w:hAnsiTheme="majorHAnsi" w:cstheme="majorHAnsi"/>
        </w:rPr>
        <w:t>1,5m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BMI</w:t>
      </w:r>
      <w:r w:rsidR="00330719">
        <w:rPr>
          <w:rFonts w:asciiTheme="majorHAnsi" w:hAnsiTheme="majorHAnsi" w:cstheme="majorHAnsi"/>
        </w:rPr>
        <w:t xml:space="preserve"> 19,1 kg/m2</w:t>
      </w:r>
    </w:p>
    <w:p w14:paraId="7470EAD1" w14:textId="77777777" w:rsidR="00503C15" w:rsidRDefault="001F476B" w:rsidP="001148F1">
      <w:pPr>
        <w:pStyle w:val="oancuaDanhsach"/>
        <w:ind w:left="1440"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Tổng trạng trung bình</w:t>
      </w:r>
    </w:p>
    <w:p w14:paraId="2AED4299" w14:textId="7D829182" w:rsidR="00F46777" w:rsidRDefault="00F46777" w:rsidP="001148F1">
      <w:pPr>
        <w:pStyle w:val="oancuaDanhsach"/>
        <w:ind w:left="1440"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Da niêm hồng</w:t>
      </w:r>
      <w:r w:rsidR="00000119">
        <w:rPr>
          <w:rFonts w:asciiTheme="majorHAnsi" w:hAnsiTheme="majorHAnsi" w:cstheme="majorHAnsi"/>
        </w:rPr>
        <w:t>, kết mạc mắt không vàng</w:t>
      </w:r>
      <w:r w:rsidR="004C11C8">
        <w:rPr>
          <w:rFonts w:asciiTheme="majorHAnsi" w:hAnsiTheme="majorHAnsi" w:cstheme="majorHAnsi"/>
        </w:rPr>
        <w:t>.</w:t>
      </w:r>
    </w:p>
    <w:p w14:paraId="15152955" w14:textId="4C384DB9" w:rsidR="00052B36" w:rsidRDefault="00052B36" w:rsidP="001148F1">
      <w:pPr>
        <w:pStyle w:val="oancuaDanhsach"/>
        <w:ind w:left="1440"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Không phù</w:t>
      </w:r>
    </w:p>
    <w:p w14:paraId="6B20A5FF" w14:textId="77777777" w:rsidR="00F46777" w:rsidRDefault="00F46777" w:rsidP="009C006E">
      <w:pPr>
        <w:pStyle w:val="oancuaDanhsach"/>
        <w:ind w:left="1440"/>
        <w:rPr>
          <w:rFonts w:asciiTheme="majorHAnsi" w:hAnsiTheme="majorHAnsi" w:cstheme="majorHAnsi"/>
        </w:rPr>
      </w:pPr>
    </w:p>
    <w:p w14:paraId="5E8D0D3D" w14:textId="4CE5539B" w:rsidR="001F476B" w:rsidRPr="002D4989" w:rsidRDefault="00F46777" w:rsidP="004C4EF6">
      <w:pPr>
        <w:pStyle w:val="oancuaDanhsach"/>
        <w:numPr>
          <w:ilvl w:val="0"/>
          <w:numId w:val="7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t>Đầu mặt cổ</w:t>
      </w:r>
    </w:p>
    <w:p w14:paraId="14C540B2" w14:textId="428A5E3E" w:rsidR="002D4989" w:rsidRPr="004C11C8" w:rsidRDefault="002D4989" w:rsidP="002D4989">
      <w:pPr>
        <w:pStyle w:val="oancuaDanhsach"/>
        <w:ind w:left="2160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t>Cân đối</w:t>
      </w:r>
    </w:p>
    <w:p w14:paraId="6D14AA31" w14:textId="4A499B55" w:rsidR="004C11C8" w:rsidRPr="00B135AB" w:rsidRDefault="00B135AB" w:rsidP="004C11C8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Môi không khô, lưỡi sạch</w:t>
      </w:r>
    </w:p>
    <w:p w14:paraId="51E868CA" w14:textId="1A3058F7" w:rsidR="00330719" w:rsidRDefault="00ED29B5" w:rsidP="00330719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</w:t>
      </w:r>
      <w:r w:rsidR="00330719">
        <w:rPr>
          <w:rFonts w:asciiTheme="majorHAnsi" w:hAnsiTheme="majorHAnsi" w:cstheme="majorHAnsi"/>
        </w:rPr>
        <w:t>ư</w:t>
      </w:r>
      <w:r>
        <w:rPr>
          <w:rFonts w:asciiTheme="majorHAnsi" w:hAnsiTheme="majorHAnsi" w:cstheme="majorHAnsi"/>
        </w:rPr>
        <w:t>ớu giáp</w:t>
      </w:r>
      <w:r w:rsidR="001E2E25">
        <w:rPr>
          <w:rFonts w:asciiTheme="majorHAnsi" w:hAnsiTheme="majorHAnsi" w:cstheme="majorHAnsi"/>
        </w:rPr>
        <w:t xml:space="preserve"> to</w:t>
      </w:r>
      <w:r w:rsidR="00BE2225">
        <w:rPr>
          <w:rFonts w:asciiTheme="majorHAnsi" w:hAnsiTheme="majorHAnsi" w:cstheme="majorHAnsi"/>
        </w:rPr>
        <w:t xml:space="preserve"> lan</w:t>
      </w:r>
      <w:r w:rsidR="002F7F03">
        <w:rPr>
          <w:rFonts w:asciiTheme="majorHAnsi" w:hAnsiTheme="majorHAnsi" w:cstheme="majorHAnsi"/>
        </w:rPr>
        <w:t xml:space="preserve"> toả,</w:t>
      </w:r>
      <w:r w:rsidR="009D529D">
        <w:rPr>
          <w:rFonts w:asciiTheme="majorHAnsi" w:hAnsiTheme="majorHAnsi" w:cstheme="majorHAnsi"/>
        </w:rPr>
        <w:t xml:space="preserve"> giới</w:t>
      </w:r>
      <w:r w:rsidR="00807A23">
        <w:rPr>
          <w:rFonts w:asciiTheme="majorHAnsi" w:hAnsiTheme="majorHAnsi" w:cstheme="majorHAnsi"/>
        </w:rPr>
        <w:t xml:space="preserve"> hạn rõ,</w:t>
      </w:r>
      <w:r w:rsidR="002F7F03">
        <w:rPr>
          <w:rFonts w:asciiTheme="majorHAnsi" w:hAnsiTheme="majorHAnsi" w:cstheme="majorHAnsi"/>
        </w:rPr>
        <w:t xml:space="preserve"> kích thước </w:t>
      </w:r>
      <w:r w:rsidR="00CD6489">
        <w:rPr>
          <w:rFonts w:asciiTheme="majorHAnsi" w:hAnsiTheme="majorHAnsi" w:cstheme="majorHAnsi"/>
        </w:rPr>
        <w:t xml:space="preserve">4*3 cm, di động </w:t>
      </w:r>
      <w:r w:rsidR="009D529D">
        <w:rPr>
          <w:rFonts w:asciiTheme="majorHAnsi" w:hAnsiTheme="majorHAnsi" w:cstheme="majorHAnsi"/>
        </w:rPr>
        <w:t>theo nhịp nuốt</w:t>
      </w:r>
      <w:r w:rsidR="000B468D">
        <w:rPr>
          <w:rFonts w:asciiTheme="majorHAnsi" w:hAnsiTheme="majorHAnsi" w:cstheme="majorHAnsi"/>
        </w:rPr>
        <w:t>, k</w:t>
      </w:r>
      <w:r w:rsidR="009D529D">
        <w:rPr>
          <w:rFonts w:asciiTheme="majorHAnsi" w:hAnsiTheme="majorHAnsi" w:cstheme="majorHAnsi"/>
        </w:rPr>
        <w:t>hông sờ thấy nhân</w:t>
      </w:r>
      <w:r w:rsidR="000F70D3">
        <w:rPr>
          <w:rFonts w:asciiTheme="majorHAnsi" w:hAnsiTheme="majorHAnsi" w:cstheme="majorHAnsi"/>
        </w:rPr>
        <w:t>, bướu</w:t>
      </w:r>
      <w:r w:rsidR="002B439E">
        <w:rPr>
          <w:rFonts w:asciiTheme="majorHAnsi" w:hAnsiTheme="majorHAnsi" w:cstheme="majorHAnsi"/>
        </w:rPr>
        <w:t xml:space="preserve"> giáp mật độ mềm, không đau</w:t>
      </w:r>
      <w:r w:rsidR="00516CE6">
        <w:rPr>
          <w:rFonts w:asciiTheme="majorHAnsi" w:hAnsiTheme="majorHAnsi" w:cstheme="majorHAnsi"/>
        </w:rPr>
        <w:t xml:space="preserve">, không </w:t>
      </w:r>
      <w:r w:rsidR="00CE77A4">
        <w:rPr>
          <w:rFonts w:asciiTheme="majorHAnsi" w:hAnsiTheme="majorHAnsi" w:cstheme="majorHAnsi"/>
        </w:rPr>
        <w:t>âm</w:t>
      </w:r>
      <w:r w:rsidR="00516CE6">
        <w:rPr>
          <w:rFonts w:asciiTheme="majorHAnsi" w:hAnsiTheme="majorHAnsi" w:cstheme="majorHAnsi"/>
        </w:rPr>
        <w:t xml:space="preserve"> thổi</w:t>
      </w:r>
    </w:p>
    <w:p w14:paraId="0B5DF8FE" w14:textId="6BBAE569" w:rsidR="00EE5273" w:rsidRDefault="00EE5273" w:rsidP="00330719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Không sờ chạm hạch </w:t>
      </w:r>
      <w:r w:rsidR="00930D03">
        <w:rPr>
          <w:rFonts w:asciiTheme="majorHAnsi" w:hAnsiTheme="majorHAnsi" w:cstheme="majorHAnsi"/>
        </w:rPr>
        <w:t>ngoại biên</w:t>
      </w:r>
    </w:p>
    <w:p w14:paraId="7BFFDB10" w14:textId="6D797CD3" w:rsidR="001F7A4F" w:rsidRPr="00F46777" w:rsidRDefault="001F7A4F" w:rsidP="00330719">
      <w:pPr>
        <w:pStyle w:val="oancuaDanhsach"/>
        <w:ind w:left="2160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t>Không tĩnh mạch cổ nổi tư thế 45 độ</w:t>
      </w:r>
      <w:r w:rsidR="00B765DB">
        <w:rPr>
          <w:rFonts w:asciiTheme="majorHAnsi" w:hAnsiTheme="majorHAnsi" w:cstheme="majorHAnsi"/>
        </w:rPr>
        <w:t>. Phản hồi bụng – tĩnh mạch cảnh âm tính</w:t>
      </w:r>
    </w:p>
    <w:p w14:paraId="6441C2B0" w14:textId="460E22F2" w:rsidR="00F46777" w:rsidRPr="00930D03" w:rsidRDefault="008369DA" w:rsidP="004C4EF6">
      <w:pPr>
        <w:pStyle w:val="oancuaDanhsach"/>
        <w:numPr>
          <w:ilvl w:val="0"/>
          <w:numId w:val="7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t>Lồng ngực</w:t>
      </w:r>
    </w:p>
    <w:p w14:paraId="275F89D0" w14:textId="185E7A71" w:rsidR="00930D03" w:rsidRPr="008369DA" w:rsidRDefault="00930D03" w:rsidP="00930D03">
      <w:pPr>
        <w:pStyle w:val="oancuaDanhsach"/>
        <w:ind w:left="2160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t>Lồng ngực cân đối, di</w:t>
      </w:r>
      <w:r w:rsidR="00B94AB9">
        <w:rPr>
          <w:rFonts w:asciiTheme="majorHAnsi" w:hAnsiTheme="majorHAnsi" w:cstheme="majorHAnsi"/>
        </w:rPr>
        <w:t xml:space="preserve"> động đều theo nhịp thở,</w:t>
      </w:r>
      <w:r w:rsidR="0021629F">
        <w:rPr>
          <w:rFonts w:asciiTheme="majorHAnsi" w:hAnsiTheme="majorHAnsi" w:cstheme="majorHAnsi"/>
        </w:rPr>
        <w:t xml:space="preserve"> không tuần hoàn bàng hệ,</w:t>
      </w:r>
      <w:r w:rsidR="00B94AB9">
        <w:rPr>
          <w:rFonts w:asciiTheme="majorHAnsi" w:hAnsiTheme="majorHAnsi" w:cstheme="majorHAnsi"/>
        </w:rPr>
        <w:t xml:space="preserve"> không </w:t>
      </w:r>
      <w:r w:rsidR="00D07A39">
        <w:rPr>
          <w:rFonts w:asciiTheme="majorHAnsi" w:hAnsiTheme="majorHAnsi" w:cstheme="majorHAnsi"/>
        </w:rPr>
        <w:t>u, sẹo mổ cũ</w:t>
      </w:r>
      <w:r w:rsidR="0061410F">
        <w:rPr>
          <w:rFonts w:asciiTheme="majorHAnsi" w:hAnsiTheme="majorHAnsi" w:cstheme="majorHAnsi"/>
        </w:rPr>
        <w:t>.</w:t>
      </w:r>
    </w:p>
    <w:p w14:paraId="49D6B87F" w14:textId="729C0816" w:rsidR="008369DA" w:rsidRDefault="00335AA8" w:rsidP="00335AA8">
      <w:pPr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Tim</w:t>
      </w:r>
    </w:p>
    <w:p w14:paraId="66EF329E" w14:textId="0D98495A" w:rsidR="00D07A39" w:rsidRDefault="00D07A39" w:rsidP="00335AA8">
      <w:pPr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Mỏm tim </w:t>
      </w:r>
      <w:r w:rsidR="002476B6">
        <w:rPr>
          <w:rFonts w:asciiTheme="majorHAnsi" w:hAnsiTheme="majorHAnsi" w:cstheme="majorHAnsi"/>
        </w:rPr>
        <w:t>khoang liên sườn 5, lệch ra ngoài đường trung đòn T</w:t>
      </w:r>
      <w:r w:rsidR="0061410F">
        <w:rPr>
          <w:rFonts w:asciiTheme="majorHAnsi" w:hAnsiTheme="majorHAnsi" w:cstheme="majorHAnsi"/>
        </w:rPr>
        <w:t>rái</w:t>
      </w:r>
      <w:r w:rsidR="002476B6">
        <w:rPr>
          <w:rFonts w:asciiTheme="majorHAnsi" w:hAnsiTheme="majorHAnsi" w:cstheme="majorHAnsi"/>
        </w:rPr>
        <w:t xml:space="preserve"> </w:t>
      </w:r>
      <w:r w:rsidR="00E626AF">
        <w:rPr>
          <w:rFonts w:asciiTheme="majorHAnsi" w:hAnsiTheme="majorHAnsi" w:cstheme="majorHAnsi"/>
        </w:rPr>
        <w:t>2 cm</w:t>
      </w:r>
      <w:r w:rsidR="0047356A">
        <w:rPr>
          <w:rFonts w:asciiTheme="majorHAnsi" w:hAnsiTheme="majorHAnsi" w:cstheme="majorHAnsi"/>
        </w:rPr>
        <w:t xml:space="preserve">, diện đập </w:t>
      </w:r>
      <w:r w:rsidR="00520A8C">
        <w:rPr>
          <w:rFonts w:asciiTheme="majorHAnsi" w:hAnsiTheme="majorHAnsi" w:cstheme="majorHAnsi"/>
        </w:rPr>
        <w:t>2</w:t>
      </w:r>
      <w:r w:rsidR="0047356A">
        <w:rPr>
          <w:rFonts w:asciiTheme="majorHAnsi" w:hAnsiTheme="majorHAnsi" w:cstheme="majorHAnsi"/>
        </w:rPr>
        <w:t>*</w:t>
      </w:r>
      <w:r w:rsidR="00520A8C">
        <w:rPr>
          <w:rFonts w:asciiTheme="majorHAnsi" w:hAnsiTheme="majorHAnsi" w:cstheme="majorHAnsi"/>
        </w:rPr>
        <w:t>2</w:t>
      </w:r>
      <w:r w:rsidR="0047356A">
        <w:rPr>
          <w:rFonts w:asciiTheme="majorHAnsi" w:hAnsiTheme="majorHAnsi" w:cstheme="majorHAnsi"/>
        </w:rPr>
        <w:t xml:space="preserve"> cm2</w:t>
      </w:r>
    </w:p>
    <w:p w14:paraId="6ECCB4DB" w14:textId="0E4C5852" w:rsidR="00E626AF" w:rsidRDefault="00E626AF" w:rsidP="00335AA8">
      <w:pPr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4F56DD">
        <w:rPr>
          <w:rFonts w:asciiTheme="majorHAnsi" w:hAnsiTheme="majorHAnsi" w:cstheme="majorHAnsi"/>
        </w:rPr>
        <w:t>Harzer âm tính</w:t>
      </w:r>
      <w:r w:rsidR="0061410F">
        <w:rPr>
          <w:rFonts w:asciiTheme="majorHAnsi" w:hAnsiTheme="majorHAnsi" w:cstheme="majorHAnsi"/>
        </w:rPr>
        <w:t>, dấu nảy trước ngực âm tính</w:t>
      </w:r>
    </w:p>
    <w:p w14:paraId="3F0885CD" w14:textId="08A060DB" w:rsidR="006156B8" w:rsidRDefault="006156B8" w:rsidP="00335AA8">
      <w:pPr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T1,</w:t>
      </w:r>
      <w:r w:rsidR="0047356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T2 đều, rõ, tần số </w:t>
      </w:r>
      <w:r w:rsidR="005C015E">
        <w:rPr>
          <w:rFonts w:asciiTheme="majorHAnsi" w:hAnsiTheme="majorHAnsi" w:cstheme="majorHAnsi"/>
        </w:rPr>
        <w:t>72</w:t>
      </w:r>
      <w:r>
        <w:rPr>
          <w:rFonts w:asciiTheme="majorHAnsi" w:hAnsiTheme="majorHAnsi" w:cstheme="majorHAnsi"/>
        </w:rPr>
        <w:t xml:space="preserve"> lần/phút, không âm thổi, không tiếng</w:t>
      </w:r>
      <w:r w:rsidR="00046D47">
        <w:rPr>
          <w:rFonts w:asciiTheme="majorHAnsi" w:hAnsiTheme="majorHAnsi" w:cstheme="majorHAnsi"/>
        </w:rPr>
        <w:t xml:space="preserve"> tim bất thường</w:t>
      </w:r>
    </w:p>
    <w:p w14:paraId="74396878" w14:textId="5969AC91" w:rsidR="00930D03" w:rsidRDefault="00930D03" w:rsidP="00335AA8">
      <w:pPr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</w:p>
    <w:p w14:paraId="5BA9ADB4" w14:textId="12C0F523" w:rsidR="00094739" w:rsidRDefault="00335AA8" w:rsidP="007C4E19">
      <w:pPr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Phổi</w:t>
      </w:r>
    </w:p>
    <w:p w14:paraId="1D4FEFB4" w14:textId="0A36ECC9" w:rsidR="00046D47" w:rsidRDefault="007C4E19" w:rsidP="007D3399">
      <w:pPr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Rung than</w:t>
      </w:r>
      <w:r w:rsidR="007D3399">
        <w:rPr>
          <w:rFonts w:asciiTheme="majorHAnsi" w:hAnsiTheme="majorHAnsi" w:cstheme="majorHAnsi"/>
        </w:rPr>
        <w:t>h tăng,</w:t>
      </w:r>
      <w:r w:rsidR="003A594E">
        <w:rPr>
          <w:rFonts w:asciiTheme="majorHAnsi" w:hAnsiTheme="majorHAnsi" w:cstheme="majorHAnsi"/>
        </w:rPr>
        <w:t xml:space="preserve"> </w:t>
      </w:r>
      <w:r w:rsidR="007D3399"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>õ đục</w:t>
      </w:r>
      <w:r w:rsidR="007D3399">
        <w:rPr>
          <w:rFonts w:asciiTheme="majorHAnsi" w:hAnsiTheme="majorHAnsi" w:cstheme="majorHAnsi"/>
        </w:rPr>
        <w:t>, g</w:t>
      </w:r>
      <w:r w:rsidR="00A54ABF">
        <w:rPr>
          <w:rFonts w:asciiTheme="majorHAnsi" w:hAnsiTheme="majorHAnsi" w:cstheme="majorHAnsi"/>
        </w:rPr>
        <w:t>iảm âm</w:t>
      </w:r>
      <w:r w:rsidR="00D00FEF">
        <w:rPr>
          <w:rFonts w:asciiTheme="majorHAnsi" w:hAnsiTheme="majorHAnsi" w:cstheme="majorHAnsi"/>
        </w:rPr>
        <w:t xml:space="preserve"> phế bào</w:t>
      </w:r>
      <w:r w:rsidR="00A54ABF">
        <w:rPr>
          <w:rFonts w:asciiTheme="majorHAnsi" w:hAnsiTheme="majorHAnsi" w:cstheme="majorHAnsi"/>
        </w:rPr>
        <w:t xml:space="preserve"> v</w:t>
      </w:r>
      <w:r w:rsidR="00D83124">
        <w:rPr>
          <w:rFonts w:asciiTheme="majorHAnsi" w:hAnsiTheme="majorHAnsi" w:cstheme="majorHAnsi"/>
        </w:rPr>
        <w:t>ùng đỉnh phổi Trái</w:t>
      </w:r>
    </w:p>
    <w:p w14:paraId="19E9D8B0" w14:textId="375D17DB" w:rsidR="00D83124" w:rsidRDefault="00D83124" w:rsidP="00335AA8">
      <w:pPr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Không ran phổi 2 bên</w:t>
      </w:r>
    </w:p>
    <w:p w14:paraId="79EEAE3A" w14:textId="0968ED60" w:rsidR="00335AA8" w:rsidRDefault="00335AA8" w:rsidP="004C4EF6">
      <w:pPr>
        <w:pStyle w:val="oancuaDanhsac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Bụng</w:t>
      </w:r>
    </w:p>
    <w:p w14:paraId="196733ED" w14:textId="1958120B" w:rsidR="00D83124" w:rsidRDefault="00D83124" w:rsidP="00D83124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Bụng</w:t>
      </w:r>
      <w:r w:rsidR="00C97098">
        <w:rPr>
          <w:rFonts w:asciiTheme="majorHAnsi" w:hAnsiTheme="majorHAnsi" w:cstheme="majorHAnsi"/>
        </w:rPr>
        <w:t xml:space="preserve"> cân đối, di động theo nhịp thở, không u, sẹo mổ cũ</w:t>
      </w:r>
    </w:p>
    <w:p w14:paraId="62B8DF33" w14:textId="5A571071" w:rsidR="00C97098" w:rsidRDefault="003D269B" w:rsidP="00D83124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Nhu động ruột 5l</w:t>
      </w:r>
      <w:r w:rsidR="000279F4">
        <w:rPr>
          <w:rFonts w:asciiTheme="majorHAnsi" w:hAnsiTheme="majorHAnsi" w:cstheme="majorHAnsi"/>
        </w:rPr>
        <w:t>/phút. Không âm thổi động mạch chủ bụng, động mạch thận</w:t>
      </w:r>
    </w:p>
    <w:p w14:paraId="591EA04E" w14:textId="22784C7F" w:rsidR="00792096" w:rsidRDefault="00792096" w:rsidP="00D83124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Gõ trong khắp bụng.</w:t>
      </w:r>
    </w:p>
    <w:p w14:paraId="524EF0BE" w14:textId="793ED48E" w:rsidR="000279F4" w:rsidRDefault="000279F4" w:rsidP="00D83124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Bụng mềm,</w:t>
      </w:r>
      <w:r w:rsidR="00FE4B73">
        <w:rPr>
          <w:rFonts w:asciiTheme="majorHAnsi" w:hAnsiTheme="majorHAnsi" w:cstheme="majorHAnsi"/>
        </w:rPr>
        <w:t xml:space="preserve"> ấn đau vùng hông lưng Phải</w:t>
      </w:r>
    </w:p>
    <w:p w14:paraId="549EF343" w14:textId="0D7B9F20" w:rsidR="00335AA8" w:rsidRPr="007D444D" w:rsidRDefault="00FE4B73" w:rsidP="007D444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="007956F5">
        <w:rPr>
          <w:rFonts w:asciiTheme="majorHAnsi" w:hAnsiTheme="majorHAnsi" w:cstheme="majorHAnsi"/>
        </w:rPr>
        <w:tab/>
        <w:t>Gan không sờ chạm</w:t>
      </w:r>
    </w:p>
    <w:p w14:paraId="4CD2D499" w14:textId="47B102FA" w:rsidR="007956F5" w:rsidRDefault="007956F5" w:rsidP="007956F5">
      <w:pPr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Chạm thận âm </w:t>
      </w:r>
      <w:r w:rsidR="002C53C2">
        <w:rPr>
          <w:rFonts w:asciiTheme="majorHAnsi" w:hAnsiTheme="majorHAnsi" w:cstheme="majorHAnsi"/>
        </w:rPr>
        <w:t>tính. Rung thận âm tính.</w:t>
      </w:r>
    </w:p>
    <w:p w14:paraId="6CCBFFB8" w14:textId="26E5A7F4" w:rsidR="00375C51" w:rsidRPr="007956F5" w:rsidRDefault="00375C51" w:rsidP="007956F5">
      <w:pPr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Không cầu bàng quang</w:t>
      </w:r>
    </w:p>
    <w:p w14:paraId="70E7257B" w14:textId="1CF7A178" w:rsidR="00335AA8" w:rsidRDefault="00335AA8" w:rsidP="004C4EF6">
      <w:pPr>
        <w:pStyle w:val="oancuaDanhsac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Thần kinh, cơ xương khớp</w:t>
      </w:r>
    </w:p>
    <w:p w14:paraId="62FA40D3" w14:textId="54EA238B" w:rsidR="00A85CE2" w:rsidRPr="00335AA8" w:rsidRDefault="00A45CDC" w:rsidP="00A85CE2">
      <w:pPr>
        <w:pStyle w:val="oancuaDanhsach"/>
        <w:ind w:left="21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Cổ mềm. </w:t>
      </w:r>
      <w:r w:rsidR="00A85CE2">
        <w:rPr>
          <w:rFonts w:asciiTheme="majorHAnsi" w:hAnsiTheme="majorHAnsi" w:cstheme="majorHAnsi"/>
        </w:rPr>
        <w:t>Không dấu</w:t>
      </w:r>
      <w:r w:rsidR="001A4C71">
        <w:rPr>
          <w:rFonts w:asciiTheme="majorHAnsi" w:hAnsiTheme="majorHAnsi" w:cstheme="majorHAnsi"/>
        </w:rPr>
        <w:t xml:space="preserve"> thần</w:t>
      </w:r>
      <w:r w:rsidR="00A85CE2">
        <w:rPr>
          <w:rFonts w:asciiTheme="majorHAnsi" w:hAnsiTheme="majorHAnsi" w:cstheme="majorHAnsi"/>
        </w:rPr>
        <w:t xml:space="preserve"> kinh định vị</w:t>
      </w:r>
      <w:r w:rsidR="001A4C71">
        <w:rPr>
          <w:rFonts w:asciiTheme="majorHAnsi" w:hAnsiTheme="majorHAnsi" w:cstheme="majorHAnsi"/>
        </w:rPr>
        <w:t>. Không giới hạn vận động các khớp</w:t>
      </w:r>
    </w:p>
    <w:p w14:paraId="6E95DF36" w14:textId="77777777" w:rsidR="00503C15" w:rsidRPr="00666928" w:rsidRDefault="00503C15" w:rsidP="00666928">
      <w:pPr>
        <w:rPr>
          <w:rFonts w:asciiTheme="majorHAnsi" w:hAnsiTheme="majorHAnsi" w:cstheme="majorHAnsi"/>
        </w:rPr>
      </w:pPr>
    </w:p>
    <w:p w14:paraId="06A0FA74" w14:textId="2732B0C5" w:rsidR="00193C28" w:rsidRDefault="00193C28" w:rsidP="00084CE6">
      <w:pPr>
        <w:pStyle w:val="oancuaDanhsac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Tóm tắt bệnh án</w:t>
      </w:r>
    </w:p>
    <w:p w14:paraId="5EB44750" w14:textId="33E2CC86" w:rsidR="001A4C71" w:rsidRDefault="001A4C71" w:rsidP="001A4C71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Bệnh nhân nữ</w:t>
      </w:r>
      <w:r w:rsidR="000B2A04">
        <w:rPr>
          <w:rFonts w:asciiTheme="majorHAnsi" w:hAnsiTheme="majorHAnsi" w:cstheme="majorHAnsi"/>
        </w:rPr>
        <w:t>, 70 tuổi, nhập viện vì đau hông lưng Phải 1 tháng. Sau hỏi b</w:t>
      </w:r>
      <w:r w:rsidR="00A85CC4">
        <w:rPr>
          <w:rFonts w:asciiTheme="majorHAnsi" w:hAnsiTheme="majorHAnsi" w:cstheme="majorHAnsi"/>
        </w:rPr>
        <w:t>ệnh và thăm khám ghi nhận:</w:t>
      </w:r>
    </w:p>
    <w:p w14:paraId="1ECCEDC0" w14:textId="7CD3DD23" w:rsidR="007073AE" w:rsidRDefault="007F32F8" w:rsidP="001A4C71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Triệu chứng cơ năng</w:t>
      </w:r>
    </w:p>
    <w:p w14:paraId="18064D42" w14:textId="0947C8CE" w:rsidR="007D4519" w:rsidRDefault="00EA7AB6" w:rsidP="001A4C71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Đau hông lưng Phải</w:t>
      </w:r>
      <w:r w:rsidR="00CF0CF4">
        <w:rPr>
          <w:rFonts w:asciiTheme="majorHAnsi" w:hAnsiTheme="majorHAnsi" w:cstheme="majorHAnsi"/>
        </w:rPr>
        <w:t xml:space="preserve"> dữ dội trên nền đau âm ỉ</w:t>
      </w:r>
    </w:p>
    <w:p w14:paraId="7E3000A8" w14:textId="40FD6AB4" w:rsidR="00EA7AB6" w:rsidRDefault="00EA7AB6" w:rsidP="001A4C71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557259">
        <w:rPr>
          <w:rFonts w:asciiTheme="majorHAnsi" w:hAnsiTheme="majorHAnsi" w:cstheme="majorHAnsi"/>
        </w:rPr>
        <w:t>Không sốt</w:t>
      </w:r>
    </w:p>
    <w:p w14:paraId="54F348DE" w14:textId="11E5C3C1" w:rsidR="00557259" w:rsidRDefault="00557259" w:rsidP="001A4C71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Tiểu vàng, không g</w:t>
      </w:r>
      <w:r w:rsidR="00AE7FEF">
        <w:rPr>
          <w:rFonts w:asciiTheme="majorHAnsi" w:hAnsiTheme="majorHAnsi" w:cstheme="majorHAnsi"/>
        </w:rPr>
        <w:t>ắt buốt</w:t>
      </w:r>
    </w:p>
    <w:p w14:paraId="54EB19AB" w14:textId="34E61211" w:rsidR="005B602C" w:rsidRPr="00BE0EED" w:rsidRDefault="007F32F8" w:rsidP="00BE0EED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Triệu chứng thực thể</w:t>
      </w:r>
    </w:p>
    <w:p w14:paraId="6780157D" w14:textId="571E9EC4" w:rsidR="005B602C" w:rsidRDefault="005B602C" w:rsidP="001A4C71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Bụng </w:t>
      </w:r>
      <w:r w:rsidR="00DC6291">
        <w:rPr>
          <w:rFonts w:asciiTheme="majorHAnsi" w:hAnsiTheme="majorHAnsi" w:cstheme="majorHAnsi"/>
        </w:rPr>
        <w:t>mềm, ấn đau hông lưng (P), chạm thận âm tính</w:t>
      </w:r>
      <w:r w:rsidR="00EB7199">
        <w:rPr>
          <w:rFonts w:asciiTheme="majorHAnsi" w:hAnsiTheme="majorHAnsi" w:cstheme="majorHAnsi"/>
        </w:rPr>
        <w:t>, rung thận âm tính</w:t>
      </w:r>
    </w:p>
    <w:p w14:paraId="4CBDB465" w14:textId="1942100C" w:rsidR="00C35DDB" w:rsidRDefault="00C35DDB" w:rsidP="001A4C71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Ti</w:t>
      </w:r>
      <w:r w:rsidR="0084227F">
        <w:rPr>
          <w:rFonts w:asciiTheme="majorHAnsi" w:hAnsiTheme="majorHAnsi" w:cstheme="majorHAnsi"/>
        </w:rPr>
        <w:t xml:space="preserve">m: mỏm tim khoang liên sườn V, </w:t>
      </w:r>
      <w:r w:rsidR="00A643A7">
        <w:rPr>
          <w:rFonts w:asciiTheme="majorHAnsi" w:hAnsiTheme="majorHAnsi" w:cstheme="majorHAnsi"/>
        </w:rPr>
        <w:t>lệch khỏi đường trung đòn Trái 2 cm, diện đập 2*2 cm2.</w:t>
      </w:r>
    </w:p>
    <w:p w14:paraId="1C86E023" w14:textId="232F7658" w:rsidR="00BE0EED" w:rsidRDefault="00BE0EED" w:rsidP="001A4C71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6B3C9B">
        <w:rPr>
          <w:rFonts w:asciiTheme="majorHAnsi" w:hAnsiTheme="majorHAnsi" w:cstheme="majorHAnsi"/>
        </w:rPr>
        <w:t xml:space="preserve">Rung thanh tăng, </w:t>
      </w:r>
      <w:r w:rsidR="00BE040E">
        <w:rPr>
          <w:rFonts w:asciiTheme="majorHAnsi" w:hAnsiTheme="majorHAnsi" w:cstheme="majorHAnsi"/>
        </w:rPr>
        <w:t xml:space="preserve">gõ đục, giảm âm phế bào đỉnh phổi </w:t>
      </w:r>
      <w:r w:rsidR="008679D4">
        <w:rPr>
          <w:rFonts w:asciiTheme="majorHAnsi" w:hAnsiTheme="majorHAnsi" w:cstheme="majorHAnsi"/>
        </w:rPr>
        <w:t>Trái</w:t>
      </w:r>
    </w:p>
    <w:p w14:paraId="6D97A1C6" w14:textId="05E3007B" w:rsidR="005F52AA" w:rsidRDefault="005F52AA" w:rsidP="001A4C71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Bướu giáp lan toả</w:t>
      </w:r>
    </w:p>
    <w:p w14:paraId="389C5D3B" w14:textId="02C93BED" w:rsidR="007073AE" w:rsidRDefault="007073AE" w:rsidP="001A4C71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Tiền căn:</w:t>
      </w:r>
    </w:p>
    <w:p w14:paraId="7D0CA093" w14:textId="6A99EB13" w:rsidR="0068672A" w:rsidRDefault="0068672A" w:rsidP="001A4C71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004F2B">
        <w:rPr>
          <w:rFonts w:asciiTheme="majorHAnsi" w:hAnsiTheme="majorHAnsi" w:cstheme="majorHAnsi"/>
        </w:rPr>
        <w:t>Sỏi thận (P) 15 năm</w:t>
      </w:r>
      <w:r w:rsidR="00AA1E04">
        <w:rPr>
          <w:rFonts w:asciiTheme="majorHAnsi" w:hAnsiTheme="majorHAnsi" w:cstheme="majorHAnsi"/>
        </w:rPr>
        <w:t xml:space="preserve"> chưa điều trị</w:t>
      </w:r>
    </w:p>
    <w:p w14:paraId="6512793F" w14:textId="02886A95" w:rsidR="00C33F89" w:rsidRPr="00C33F89" w:rsidRDefault="00C33F89" w:rsidP="00C33F8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Nhiễm khuẩn đường tiết niệu dưới 5 tháng</w:t>
      </w:r>
    </w:p>
    <w:p w14:paraId="5ADBD75D" w14:textId="03A6A7EC" w:rsidR="00A85CC4" w:rsidRDefault="00C33F89" w:rsidP="001A4C71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Bư</w:t>
      </w:r>
      <w:r w:rsidR="005F7687">
        <w:rPr>
          <w:rFonts w:asciiTheme="majorHAnsi" w:hAnsiTheme="majorHAnsi" w:cstheme="majorHAnsi"/>
        </w:rPr>
        <w:t>ớu giáp lành tính 40 năm</w:t>
      </w:r>
    </w:p>
    <w:p w14:paraId="2B84B9F7" w14:textId="63193597" w:rsidR="005F7687" w:rsidRDefault="005F7687" w:rsidP="001A4C71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Lao phổi cũ 37 năm đã điều trị</w:t>
      </w:r>
    </w:p>
    <w:p w14:paraId="5929DF36" w14:textId="31FEE234" w:rsidR="00C87421" w:rsidRDefault="00C87421" w:rsidP="001A4C71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Tăng huyết áp 15 năm</w:t>
      </w:r>
    </w:p>
    <w:p w14:paraId="68B4F3E7" w14:textId="1A38A21C" w:rsidR="00193C28" w:rsidRDefault="00193C28" w:rsidP="00084CE6">
      <w:pPr>
        <w:pStyle w:val="oancuaDanhsac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Đặt vấn đề</w:t>
      </w:r>
    </w:p>
    <w:p w14:paraId="23180B96" w14:textId="6E8AF5F2" w:rsidR="00E60407" w:rsidRPr="00E60407" w:rsidRDefault="005D0151" w:rsidP="00E60407">
      <w:pPr>
        <w:pStyle w:val="oancuaDanhsach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Đau hông lưng Phả</w:t>
      </w:r>
      <w:r w:rsidR="00E60407">
        <w:rPr>
          <w:rFonts w:asciiTheme="majorHAnsi" w:hAnsiTheme="majorHAnsi" w:cstheme="majorHAnsi"/>
        </w:rPr>
        <w:t>i</w:t>
      </w:r>
    </w:p>
    <w:p w14:paraId="384C1E24" w14:textId="30B1FDD8" w:rsidR="00876830" w:rsidRDefault="00E60407" w:rsidP="005D0151">
      <w:pPr>
        <w:pStyle w:val="oancuaDanhsach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Lớn thất Trái</w:t>
      </w:r>
    </w:p>
    <w:p w14:paraId="376426DA" w14:textId="06EBC220" w:rsidR="00E60407" w:rsidRDefault="00E60407" w:rsidP="005D0151">
      <w:pPr>
        <w:pStyle w:val="oancuaDanhsach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Hội chứng đông đặc vùng đỉnh Phổi </w:t>
      </w:r>
      <w:r w:rsidR="00925605">
        <w:rPr>
          <w:rFonts w:asciiTheme="majorHAnsi" w:hAnsiTheme="majorHAnsi" w:cstheme="majorHAnsi"/>
        </w:rPr>
        <w:t>Trái</w:t>
      </w:r>
    </w:p>
    <w:p w14:paraId="450BE120" w14:textId="03442F43" w:rsidR="00925605" w:rsidRDefault="00925605" w:rsidP="005D0151">
      <w:pPr>
        <w:pStyle w:val="oancuaDanhsach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Tăng huyết áp</w:t>
      </w:r>
    </w:p>
    <w:p w14:paraId="69D5C8DF" w14:textId="77777777" w:rsidR="00772F3A" w:rsidRDefault="00772F3A" w:rsidP="00772F3A">
      <w:pPr>
        <w:pStyle w:val="oancuaDanhsach"/>
        <w:ind w:left="1800"/>
        <w:rPr>
          <w:rFonts w:asciiTheme="majorHAnsi" w:hAnsiTheme="majorHAnsi" w:cstheme="majorHAnsi"/>
        </w:rPr>
      </w:pPr>
    </w:p>
    <w:p w14:paraId="00FDD4DD" w14:textId="471AAD27" w:rsidR="00193C28" w:rsidRDefault="00193C28" w:rsidP="00084CE6">
      <w:pPr>
        <w:pStyle w:val="oancuaDanhsac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Chẩn đoán</w:t>
      </w:r>
    </w:p>
    <w:p w14:paraId="65717EB7" w14:textId="1D1D44F9" w:rsidR="00D56D9F" w:rsidRDefault="00C07329" w:rsidP="00D56D9F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Chẩn đoán sơ bộ: Cơn đau qu</w:t>
      </w:r>
      <w:r w:rsidR="007929A5">
        <w:rPr>
          <w:rFonts w:asciiTheme="majorHAnsi" w:hAnsiTheme="majorHAnsi" w:cstheme="majorHAnsi"/>
        </w:rPr>
        <w:t>ặn</w:t>
      </w:r>
      <w:r w:rsidR="00BE3B0C">
        <w:rPr>
          <w:rFonts w:asciiTheme="majorHAnsi" w:hAnsiTheme="majorHAnsi" w:cstheme="majorHAnsi"/>
        </w:rPr>
        <w:t xml:space="preserve"> thận (P) – Theo dõi sỏi niệu quản (P)</w:t>
      </w:r>
      <w:r w:rsidR="006E5869">
        <w:rPr>
          <w:rFonts w:asciiTheme="majorHAnsi" w:hAnsiTheme="majorHAnsi" w:cstheme="majorHAnsi"/>
        </w:rPr>
        <w:t>, chưa biến chứng</w:t>
      </w:r>
      <w:r w:rsidR="001F20F8">
        <w:rPr>
          <w:rFonts w:asciiTheme="majorHAnsi" w:hAnsiTheme="majorHAnsi" w:cstheme="majorHAnsi"/>
        </w:rPr>
        <w:t xml:space="preserve">. </w:t>
      </w:r>
      <w:r w:rsidR="0035782B">
        <w:rPr>
          <w:rFonts w:asciiTheme="majorHAnsi" w:hAnsiTheme="majorHAnsi" w:cstheme="majorHAnsi"/>
        </w:rPr>
        <w:t>T</w:t>
      </w:r>
      <w:r w:rsidR="00187DD9">
        <w:rPr>
          <w:rFonts w:asciiTheme="majorHAnsi" w:hAnsiTheme="majorHAnsi" w:cstheme="majorHAnsi"/>
        </w:rPr>
        <w:t>ăng huyết á</w:t>
      </w:r>
      <w:r w:rsidR="0099295F">
        <w:rPr>
          <w:rFonts w:asciiTheme="majorHAnsi" w:hAnsiTheme="majorHAnsi" w:cstheme="majorHAnsi"/>
        </w:rPr>
        <w:t xml:space="preserve">p nguyên phát độ </w:t>
      </w:r>
      <w:r w:rsidR="003811DD">
        <w:rPr>
          <w:rFonts w:asciiTheme="majorHAnsi" w:hAnsiTheme="majorHAnsi" w:cstheme="majorHAnsi"/>
        </w:rPr>
        <w:t xml:space="preserve">2 theo JNC7, </w:t>
      </w:r>
      <w:r w:rsidR="002B7406">
        <w:rPr>
          <w:rFonts w:asciiTheme="majorHAnsi" w:hAnsiTheme="majorHAnsi" w:cstheme="majorHAnsi"/>
        </w:rPr>
        <w:t>biến chứng lớn thất phải. Lao phổi cũ</w:t>
      </w:r>
    </w:p>
    <w:p w14:paraId="7156682D" w14:textId="2709B950" w:rsidR="00C07329" w:rsidRDefault="00C07329" w:rsidP="00D56D9F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Chẩn đoán phân biệt:</w:t>
      </w:r>
    </w:p>
    <w:p w14:paraId="0157C51C" w14:textId="77777777" w:rsidR="00010099" w:rsidRDefault="000665EE" w:rsidP="006E447A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EC7739">
        <w:rPr>
          <w:rFonts w:asciiTheme="majorHAnsi" w:hAnsiTheme="majorHAnsi" w:cstheme="majorHAnsi"/>
        </w:rPr>
        <w:t>Cơn đau quặn thận (P) – Theo dõi hẹp</w:t>
      </w:r>
      <w:r w:rsidR="001A3133">
        <w:rPr>
          <w:rFonts w:asciiTheme="majorHAnsi" w:hAnsiTheme="majorHAnsi" w:cstheme="majorHAnsi"/>
        </w:rPr>
        <w:t xml:space="preserve"> khúc nối bể thận -</w:t>
      </w:r>
      <w:r w:rsidR="00EC7739">
        <w:rPr>
          <w:rFonts w:asciiTheme="majorHAnsi" w:hAnsiTheme="majorHAnsi" w:cstheme="majorHAnsi"/>
        </w:rPr>
        <w:t xml:space="preserve"> niệu quản (P)</w:t>
      </w:r>
      <w:r w:rsidR="007A103F">
        <w:rPr>
          <w:rFonts w:asciiTheme="majorHAnsi" w:hAnsiTheme="majorHAnsi" w:cstheme="majorHAnsi"/>
        </w:rPr>
        <w:t>.</w:t>
      </w:r>
      <w:r w:rsidR="003317F2">
        <w:rPr>
          <w:rFonts w:asciiTheme="majorHAnsi" w:hAnsiTheme="majorHAnsi" w:cstheme="majorHAnsi"/>
        </w:rPr>
        <w:t xml:space="preserve"> </w:t>
      </w:r>
      <w:r w:rsidR="00010099">
        <w:rPr>
          <w:rFonts w:asciiTheme="majorHAnsi" w:hAnsiTheme="majorHAnsi" w:cstheme="majorHAnsi"/>
        </w:rPr>
        <w:t>Tăng huyết áp nguyên phát độ 2 theo JNC7, biến chứng lớn thất phải. Lao phổi cũ</w:t>
      </w:r>
    </w:p>
    <w:p w14:paraId="52920958" w14:textId="6D86C1B7" w:rsidR="00F63C8B" w:rsidRPr="00517617" w:rsidRDefault="00EC7739" w:rsidP="00517617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Cơn đau quặn thận (P) </w:t>
      </w:r>
      <w:r w:rsidR="005A7C0C">
        <w:rPr>
          <w:rFonts w:asciiTheme="majorHAnsi" w:hAnsiTheme="majorHAnsi" w:cstheme="majorHAnsi"/>
        </w:rPr>
        <w:t>– Viêm thận bể thận (P)</w:t>
      </w:r>
      <w:r w:rsidR="00010099">
        <w:rPr>
          <w:rFonts w:asciiTheme="majorHAnsi" w:hAnsiTheme="majorHAnsi" w:cstheme="majorHAnsi"/>
        </w:rPr>
        <w:t xml:space="preserve">. </w:t>
      </w:r>
      <w:r w:rsidR="00517617">
        <w:rPr>
          <w:rFonts w:asciiTheme="majorHAnsi" w:hAnsiTheme="majorHAnsi" w:cstheme="majorHAnsi"/>
        </w:rPr>
        <w:t>Tăng huyết áp nguyên phát độ 2 theo JNC7, biến chứng lớn thất phải. Lao phổi cũ</w:t>
      </w:r>
    </w:p>
    <w:p w14:paraId="48015B22" w14:textId="77777777" w:rsidR="00517617" w:rsidRDefault="0023161D" w:rsidP="006E447A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Bướu thận (P). </w:t>
      </w:r>
      <w:r w:rsidR="00517617">
        <w:rPr>
          <w:rFonts w:asciiTheme="majorHAnsi" w:hAnsiTheme="majorHAnsi" w:cstheme="majorHAnsi"/>
        </w:rPr>
        <w:t>Tăng huyết áp nguyên phát độ 2 theo JNC7, biến chứng lớn thất phải. Lao phổi cũ</w:t>
      </w:r>
    </w:p>
    <w:p w14:paraId="4954FAE3" w14:textId="2004DE00" w:rsidR="000A6F41" w:rsidRPr="00517617" w:rsidRDefault="000A6F41" w:rsidP="00517617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911A1D">
        <w:rPr>
          <w:rFonts w:asciiTheme="majorHAnsi" w:hAnsiTheme="majorHAnsi" w:cstheme="majorHAnsi"/>
        </w:rPr>
        <w:t>Cơn đau quặn mật</w:t>
      </w:r>
      <w:r w:rsidR="004C65B2">
        <w:rPr>
          <w:rFonts w:asciiTheme="majorHAnsi" w:hAnsiTheme="majorHAnsi" w:cstheme="majorHAnsi"/>
        </w:rPr>
        <w:t xml:space="preserve">. </w:t>
      </w:r>
      <w:r w:rsidR="00517617">
        <w:rPr>
          <w:rFonts w:asciiTheme="majorHAnsi" w:hAnsiTheme="majorHAnsi" w:cstheme="majorHAnsi"/>
        </w:rPr>
        <w:t>Tăng huyết áp nguyên phát độ 2 theo JNC7, biến chứng lớn thất phải. Lao phổi cũ</w:t>
      </w:r>
    </w:p>
    <w:p w14:paraId="2A13B521" w14:textId="77777777" w:rsidR="00517617" w:rsidRDefault="005D3702" w:rsidP="006E447A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Phình động mạch chủ bụng. </w:t>
      </w:r>
      <w:r w:rsidR="00517617">
        <w:rPr>
          <w:rFonts w:asciiTheme="majorHAnsi" w:hAnsiTheme="majorHAnsi" w:cstheme="majorHAnsi"/>
        </w:rPr>
        <w:t>Tăng huyết áp nguyên phát độ 2 theo JNC7, biến chứng lớn thất phải. Lao phổi cũ</w:t>
      </w:r>
    </w:p>
    <w:p w14:paraId="6D91AFB3" w14:textId="77777777" w:rsidR="00911A1D" w:rsidRPr="007F4479" w:rsidRDefault="00911A1D" w:rsidP="007F4479">
      <w:pPr>
        <w:rPr>
          <w:rFonts w:asciiTheme="majorHAnsi" w:hAnsiTheme="majorHAnsi" w:cstheme="majorHAnsi"/>
        </w:rPr>
      </w:pPr>
    </w:p>
    <w:p w14:paraId="53B2A1E5" w14:textId="7F9F966D" w:rsidR="005A7C0C" w:rsidRPr="00292A7D" w:rsidRDefault="00560BC4" w:rsidP="00292A7D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</w:p>
    <w:p w14:paraId="24DBE400" w14:textId="648CC849" w:rsidR="00611825" w:rsidRDefault="00611825" w:rsidP="00084CE6">
      <w:pPr>
        <w:pStyle w:val="oancuaDanhsac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Biện luận</w:t>
      </w:r>
    </w:p>
    <w:p w14:paraId="07EC77C2" w14:textId="69D2A42A" w:rsidR="00C92D20" w:rsidRDefault="00C92D20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Bệnh nhân nữ, 70 tuổi, đau hông lưng Phải </w:t>
      </w:r>
      <w:r w:rsidR="007C6C88">
        <w:rPr>
          <w:rFonts w:asciiTheme="majorHAnsi" w:hAnsiTheme="majorHAnsi" w:cstheme="majorHAnsi"/>
        </w:rPr>
        <w:t>1 tháng, không yếu tố khởi phát, không yếu tố giảm đau</w:t>
      </w:r>
      <w:r w:rsidR="00DB36CA">
        <w:rPr>
          <w:rFonts w:asciiTheme="majorHAnsi" w:hAnsiTheme="majorHAnsi" w:cstheme="majorHAnsi"/>
        </w:rPr>
        <w:t>, cường độ đau tăng dần tới mức dữ dội,</w:t>
      </w:r>
      <w:r>
        <w:rPr>
          <w:rFonts w:asciiTheme="majorHAnsi" w:hAnsiTheme="majorHAnsi" w:cstheme="majorHAnsi"/>
        </w:rPr>
        <w:t xml:space="preserve"> nghĩ tới các nguyên nhân:</w:t>
      </w:r>
    </w:p>
    <w:p w14:paraId="50F0BCD8" w14:textId="56679E72" w:rsidR="00CD35F3" w:rsidRDefault="00CD35F3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Các nguyên nhân có thể gây cơn đau quặn thận (P) trên bệnh nhân</w:t>
      </w:r>
    </w:p>
    <w:p w14:paraId="4084A552" w14:textId="0624248A" w:rsidR="00292A7D" w:rsidRDefault="00F21AC5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</w:t>
      </w:r>
      <w:r w:rsidR="00A8084C">
        <w:rPr>
          <w:rFonts w:asciiTheme="majorHAnsi" w:hAnsiTheme="majorHAnsi" w:cstheme="majorHAnsi"/>
        </w:rPr>
        <w:t>ỏi niệu quản (P)</w:t>
      </w:r>
      <w:r w:rsidR="00152071">
        <w:rPr>
          <w:rFonts w:asciiTheme="majorHAnsi" w:hAnsiTheme="majorHAnsi" w:cstheme="majorHAnsi"/>
        </w:rPr>
        <w:t>:</w:t>
      </w:r>
      <w:r w:rsidR="00096B60">
        <w:rPr>
          <w:rFonts w:asciiTheme="majorHAnsi" w:hAnsiTheme="majorHAnsi" w:cstheme="majorHAnsi"/>
        </w:rPr>
        <w:t xml:space="preserve"> khám ấn đau vùng hông lưng (P)</w:t>
      </w:r>
      <w:r w:rsidR="00A6509B">
        <w:rPr>
          <w:rFonts w:asciiTheme="majorHAnsi" w:hAnsiTheme="majorHAnsi" w:cstheme="majorHAnsi"/>
        </w:rPr>
        <w:t>,</w:t>
      </w:r>
      <w:r w:rsidR="00C40662">
        <w:rPr>
          <w:rFonts w:asciiTheme="majorHAnsi" w:hAnsiTheme="majorHAnsi" w:cstheme="majorHAnsi"/>
        </w:rPr>
        <w:t xml:space="preserve"> b</w:t>
      </w:r>
      <w:r w:rsidR="00114F27">
        <w:rPr>
          <w:rFonts w:asciiTheme="majorHAnsi" w:hAnsiTheme="majorHAnsi" w:cstheme="majorHAnsi"/>
        </w:rPr>
        <w:t xml:space="preserve">ệnh nhân </w:t>
      </w:r>
      <w:r w:rsidR="007B0849">
        <w:rPr>
          <w:rFonts w:asciiTheme="majorHAnsi" w:hAnsiTheme="majorHAnsi" w:cstheme="majorHAnsi"/>
        </w:rPr>
        <w:t>có</w:t>
      </w:r>
      <w:r w:rsidR="00320A9E">
        <w:rPr>
          <w:rFonts w:asciiTheme="majorHAnsi" w:hAnsiTheme="majorHAnsi" w:cstheme="majorHAnsi"/>
        </w:rPr>
        <w:t xml:space="preserve"> tiền căn </w:t>
      </w:r>
      <w:r w:rsidR="00D9017F">
        <w:rPr>
          <w:rFonts w:asciiTheme="majorHAnsi" w:hAnsiTheme="majorHAnsi" w:cstheme="majorHAnsi"/>
        </w:rPr>
        <w:t>có sỏi thận (P) chưa điều trị</w:t>
      </w:r>
      <w:r w:rsidR="00C40662">
        <w:rPr>
          <w:rFonts w:asciiTheme="majorHAnsi" w:hAnsiTheme="majorHAnsi" w:cstheme="majorHAnsi"/>
        </w:rPr>
        <w:t xml:space="preserve"> -&gt; nghĩ nhiều</w:t>
      </w:r>
      <w:r w:rsidR="002C61AE">
        <w:rPr>
          <w:rFonts w:asciiTheme="majorHAnsi" w:hAnsiTheme="majorHAnsi" w:cstheme="majorHAnsi"/>
        </w:rPr>
        <w:t>, đề nghị Siêu âm bụng, KUB, CT – scan bụng chậu không cản quang.</w:t>
      </w:r>
    </w:p>
    <w:p w14:paraId="0A797AE0" w14:textId="0A66684C" w:rsidR="00694B52" w:rsidRDefault="00A8084C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Hẹp</w:t>
      </w:r>
      <w:r w:rsidR="00E8447C">
        <w:rPr>
          <w:rFonts w:asciiTheme="majorHAnsi" w:hAnsiTheme="majorHAnsi" w:cstheme="majorHAnsi"/>
        </w:rPr>
        <w:t xml:space="preserve"> khúc nối bể thận -</w:t>
      </w:r>
      <w:r>
        <w:rPr>
          <w:rFonts w:asciiTheme="majorHAnsi" w:hAnsiTheme="majorHAnsi" w:cstheme="majorHAnsi"/>
        </w:rPr>
        <w:t xml:space="preserve"> niệu quản (P): </w:t>
      </w:r>
      <w:r w:rsidR="007E33FF">
        <w:rPr>
          <w:rFonts w:asciiTheme="majorHAnsi" w:hAnsiTheme="majorHAnsi" w:cstheme="majorHAnsi"/>
        </w:rPr>
        <w:t>bênh nhân</w:t>
      </w:r>
      <w:r w:rsidR="00E8447C">
        <w:rPr>
          <w:rFonts w:asciiTheme="majorHAnsi" w:hAnsiTheme="majorHAnsi" w:cstheme="majorHAnsi"/>
        </w:rPr>
        <w:t xml:space="preserve"> tiền căn</w:t>
      </w:r>
      <w:r w:rsidR="00E8015A">
        <w:rPr>
          <w:rFonts w:asciiTheme="majorHAnsi" w:hAnsiTheme="majorHAnsi" w:cstheme="majorHAnsi"/>
        </w:rPr>
        <w:t xml:space="preserve"> đau hông lưng phải nhiều lần trong 15 năm qua, tiền căn có lao màng phổi, nghĩ có thể có lao </w:t>
      </w:r>
      <w:r w:rsidR="0000595A">
        <w:rPr>
          <w:rFonts w:asciiTheme="majorHAnsi" w:hAnsiTheme="majorHAnsi" w:cstheme="majorHAnsi"/>
        </w:rPr>
        <w:t>hệ niệu làm hẹp niệu quản</w:t>
      </w:r>
      <w:r w:rsidR="00125CC8">
        <w:rPr>
          <w:rFonts w:asciiTheme="majorHAnsi" w:hAnsiTheme="majorHAnsi" w:cstheme="majorHAnsi"/>
        </w:rPr>
        <w:t xml:space="preserve">, nhưng bệnh nhân </w:t>
      </w:r>
      <w:r w:rsidR="00A83B64">
        <w:rPr>
          <w:rFonts w:asciiTheme="majorHAnsi" w:hAnsiTheme="majorHAnsi" w:cstheme="majorHAnsi"/>
        </w:rPr>
        <w:t>không có triệu chứng đường tiểu</w:t>
      </w:r>
      <w:r w:rsidR="009A520C">
        <w:rPr>
          <w:rFonts w:asciiTheme="majorHAnsi" w:hAnsiTheme="majorHAnsi" w:cstheme="majorHAnsi"/>
        </w:rPr>
        <w:t xml:space="preserve">, không mệt mỏi chán ăn, chưa ghi nhận bị nhiễm </w:t>
      </w:r>
      <w:r w:rsidR="009A520C">
        <w:rPr>
          <w:rFonts w:asciiTheme="majorHAnsi" w:hAnsiTheme="majorHAnsi" w:cstheme="majorHAnsi"/>
        </w:rPr>
        <w:lastRenderedPageBreak/>
        <w:t>khuẩn niệu tái phát nhiều lần</w:t>
      </w:r>
      <w:r w:rsidR="0000595A">
        <w:rPr>
          <w:rFonts w:asciiTheme="majorHAnsi" w:hAnsiTheme="majorHAnsi" w:cstheme="majorHAnsi"/>
        </w:rPr>
        <w:t xml:space="preserve"> -&gt;</w:t>
      </w:r>
      <w:r w:rsidR="009A520C">
        <w:rPr>
          <w:rFonts w:asciiTheme="majorHAnsi" w:hAnsiTheme="majorHAnsi" w:cstheme="majorHAnsi"/>
        </w:rPr>
        <w:t xml:space="preserve"> không nghĩ nhiều,</w:t>
      </w:r>
      <w:r w:rsidR="00B309E9">
        <w:rPr>
          <w:rFonts w:asciiTheme="majorHAnsi" w:hAnsiTheme="majorHAnsi" w:cstheme="majorHAnsi"/>
        </w:rPr>
        <w:t xml:space="preserve"> </w:t>
      </w:r>
      <w:r w:rsidR="00240EB7">
        <w:rPr>
          <w:rFonts w:asciiTheme="majorHAnsi" w:hAnsiTheme="majorHAnsi" w:cstheme="majorHAnsi"/>
        </w:rPr>
        <w:t>chụp</w:t>
      </w:r>
      <w:r w:rsidR="007A2A75">
        <w:rPr>
          <w:rFonts w:asciiTheme="majorHAnsi" w:hAnsiTheme="majorHAnsi" w:cstheme="majorHAnsi"/>
        </w:rPr>
        <w:t xml:space="preserve"> </w:t>
      </w:r>
      <w:r w:rsidR="0044608B">
        <w:rPr>
          <w:rFonts w:asciiTheme="majorHAnsi" w:hAnsiTheme="majorHAnsi" w:cstheme="majorHAnsi"/>
        </w:rPr>
        <w:t>niệu quản – bể thận</w:t>
      </w:r>
      <w:r w:rsidR="007A2A75">
        <w:rPr>
          <w:rFonts w:asciiTheme="majorHAnsi" w:hAnsiTheme="majorHAnsi" w:cstheme="majorHAnsi"/>
        </w:rPr>
        <w:t xml:space="preserve"> ngược dòng kiểm tra</w:t>
      </w:r>
      <w:r w:rsidR="003677A7">
        <w:rPr>
          <w:rFonts w:asciiTheme="majorHAnsi" w:hAnsiTheme="majorHAnsi" w:cstheme="majorHAnsi"/>
        </w:rPr>
        <w:t>, VS,  BK nước tiểu</w:t>
      </w:r>
      <w:r w:rsidR="005C55AA">
        <w:rPr>
          <w:rFonts w:asciiTheme="majorHAnsi" w:hAnsiTheme="majorHAnsi" w:cstheme="majorHAnsi"/>
        </w:rPr>
        <w:t xml:space="preserve">, PCR </w:t>
      </w:r>
      <w:r w:rsidR="003D2AA8">
        <w:rPr>
          <w:rFonts w:asciiTheme="majorHAnsi" w:hAnsiTheme="majorHAnsi" w:cstheme="majorHAnsi"/>
        </w:rPr>
        <w:t>lao nước tiểu.</w:t>
      </w:r>
      <w:r w:rsidR="00B8130F">
        <w:rPr>
          <w:rFonts w:asciiTheme="majorHAnsi" w:hAnsiTheme="majorHAnsi" w:cstheme="majorHAnsi"/>
        </w:rPr>
        <w:t xml:space="preserve"> CT- scan có cản quang </w:t>
      </w:r>
      <w:r w:rsidR="005721F0">
        <w:rPr>
          <w:rFonts w:asciiTheme="majorHAnsi" w:hAnsiTheme="majorHAnsi" w:cstheme="majorHAnsi"/>
        </w:rPr>
        <w:t>kiểm tra</w:t>
      </w:r>
    </w:p>
    <w:p w14:paraId="353B3FC6" w14:textId="5493E434" w:rsidR="00A414B8" w:rsidRDefault="00A414B8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Viêm thận bể thận (P)</w:t>
      </w:r>
      <w:r w:rsidR="008A4359">
        <w:rPr>
          <w:rFonts w:asciiTheme="majorHAnsi" w:hAnsiTheme="majorHAnsi" w:cstheme="majorHAnsi"/>
        </w:rPr>
        <w:t xml:space="preserve">: </w:t>
      </w:r>
      <w:r w:rsidR="00BE7165">
        <w:rPr>
          <w:rFonts w:asciiTheme="majorHAnsi" w:hAnsiTheme="majorHAnsi" w:cstheme="majorHAnsi"/>
        </w:rPr>
        <w:t>bệnh nhân không có nhiễm khuẩn đường tiết niệu tái đi tái lại</w:t>
      </w:r>
      <w:r w:rsidR="00397790">
        <w:rPr>
          <w:rFonts w:asciiTheme="majorHAnsi" w:hAnsiTheme="majorHAnsi" w:cstheme="majorHAnsi"/>
        </w:rPr>
        <w:t xml:space="preserve"> trước đó, hiện tại không sốt, không tiểu gắt buốt</w:t>
      </w:r>
      <w:r w:rsidR="009669B3">
        <w:rPr>
          <w:rFonts w:asciiTheme="majorHAnsi" w:hAnsiTheme="majorHAnsi" w:cstheme="majorHAnsi"/>
        </w:rPr>
        <w:t>, nước tiểu vàng trong -&gt; ít nghĩ</w:t>
      </w:r>
      <w:r w:rsidR="00AD3413">
        <w:rPr>
          <w:rFonts w:asciiTheme="majorHAnsi" w:hAnsiTheme="majorHAnsi" w:cstheme="majorHAnsi"/>
        </w:rPr>
        <w:t xml:space="preserve">, </w:t>
      </w:r>
      <w:r w:rsidR="00A06979">
        <w:rPr>
          <w:rFonts w:asciiTheme="majorHAnsi" w:hAnsiTheme="majorHAnsi" w:cstheme="majorHAnsi"/>
        </w:rPr>
        <w:t xml:space="preserve">làm TPTNT, CTM, CRP, </w:t>
      </w:r>
      <w:r w:rsidR="00617761">
        <w:rPr>
          <w:rFonts w:asciiTheme="majorHAnsi" w:hAnsiTheme="majorHAnsi" w:cstheme="majorHAnsi"/>
        </w:rPr>
        <w:t>CT – scan bụng có cản quang.</w:t>
      </w:r>
    </w:p>
    <w:p w14:paraId="48A68731" w14:textId="683532A6" w:rsidR="00CD6065" w:rsidRDefault="00CD6065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Nhồi máu thận cấp: </w:t>
      </w:r>
      <w:r w:rsidR="002E1FC9">
        <w:rPr>
          <w:rFonts w:asciiTheme="majorHAnsi" w:hAnsiTheme="majorHAnsi" w:cstheme="majorHAnsi"/>
        </w:rPr>
        <w:t xml:space="preserve">bệnh nhân lớn tuổi, </w:t>
      </w:r>
      <w:r w:rsidR="00FE009A">
        <w:rPr>
          <w:rFonts w:asciiTheme="majorHAnsi" w:hAnsiTheme="majorHAnsi" w:cstheme="majorHAnsi"/>
        </w:rPr>
        <w:t xml:space="preserve">bệnh nhân </w:t>
      </w:r>
      <w:r w:rsidR="005D69A0">
        <w:rPr>
          <w:rFonts w:asciiTheme="majorHAnsi" w:hAnsiTheme="majorHAnsi" w:cstheme="majorHAnsi"/>
        </w:rPr>
        <w:t>vận động nhiều, không ghi nhận tiền căn nằm lâu</w:t>
      </w:r>
      <w:r w:rsidR="00B65438">
        <w:rPr>
          <w:rFonts w:asciiTheme="majorHAnsi" w:hAnsiTheme="majorHAnsi" w:cstheme="majorHAnsi"/>
        </w:rPr>
        <w:t>, rung nhĩ, bị thuyên tắc mạch do huyết khối trước đây -&gt; ít nghĩ</w:t>
      </w:r>
    </w:p>
    <w:p w14:paraId="5D597651" w14:textId="770AD938" w:rsidR="008806E2" w:rsidRPr="003677A7" w:rsidRDefault="008806E2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Đề nghị xét nghiệm BUN, Creatinin kiểm tra chức năng thận.</w:t>
      </w:r>
    </w:p>
    <w:p w14:paraId="2FD2A042" w14:textId="2CE20B3C" w:rsidR="00437630" w:rsidRDefault="00437630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Bướu thận (P)</w:t>
      </w:r>
      <w:r w:rsidR="00B82348">
        <w:rPr>
          <w:rFonts w:asciiTheme="majorHAnsi" w:hAnsiTheme="majorHAnsi" w:cstheme="majorHAnsi"/>
        </w:rPr>
        <w:t xml:space="preserve">: bệnh nhân </w:t>
      </w:r>
      <w:r w:rsidR="00DD4BE1">
        <w:rPr>
          <w:rFonts w:asciiTheme="majorHAnsi" w:hAnsiTheme="majorHAnsi" w:cstheme="majorHAnsi"/>
        </w:rPr>
        <w:t>lớn tuổi,</w:t>
      </w:r>
      <w:r w:rsidR="00946A41">
        <w:rPr>
          <w:rFonts w:asciiTheme="majorHAnsi" w:hAnsiTheme="majorHAnsi" w:cstheme="majorHAnsi"/>
        </w:rPr>
        <w:t xml:space="preserve"> không sốt,</w:t>
      </w:r>
      <w:r w:rsidR="00471290">
        <w:rPr>
          <w:rFonts w:asciiTheme="majorHAnsi" w:hAnsiTheme="majorHAnsi" w:cstheme="majorHAnsi"/>
        </w:rPr>
        <w:t xml:space="preserve"> không chán ăn, không sụt cân</w:t>
      </w:r>
      <w:r w:rsidR="00DD4BE1">
        <w:rPr>
          <w:rFonts w:asciiTheme="majorHAnsi" w:hAnsiTheme="majorHAnsi" w:cstheme="majorHAnsi"/>
        </w:rPr>
        <w:t xml:space="preserve"> </w:t>
      </w:r>
      <w:r w:rsidR="008761EF">
        <w:rPr>
          <w:rFonts w:asciiTheme="majorHAnsi" w:hAnsiTheme="majorHAnsi" w:cstheme="majorHAnsi"/>
        </w:rPr>
        <w:t xml:space="preserve">không thể loại trừ trên lâm sàng, </w:t>
      </w:r>
      <w:r w:rsidR="003930C9">
        <w:rPr>
          <w:rFonts w:asciiTheme="majorHAnsi" w:hAnsiTheme="majorHAnsi" w:cstheme="majorHAnsi"/>
        </w:rPr>
        <w:t>đề nghị siêu âm khảo sát</w:t>
      </w:r>
      <w:r w:rsidR="00AC211D">
        <w:rPr>
          <w:rFonts w:asciiTheme="majorHAnsi" w:hAnsiTheme="majorHAnsi" w:cstheme="majorHAnsi"/>
        </w:rPr>
        <w:t>, CT – scan bụng chậu có cản quang.</w:t>
      </w:r>
    </w:p>
    <w:p w14:paraId="14449F82" w14:textId="13AF9A69" w:rsidR="007769A9" w:rsidRDefault="007769A9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Phân biệt với những nguyên nhân khác gây đau hông lưng phải</w:t>
      </w:r>
    </w:p>
    <w:p w14:paraId="3B034E88" w14:textId="0995188E" w:rsidR="00437630" w:rsidRDefault="00437630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Cơn đau quặn mật</w:t>
      </w:r>
      <w:r w:rsidR="00E235F0">
        <w:rPr>
          <w:rFonts w:asciiTheme="majorHAnsi" w:hAnsiTheme="majorHAnsi" w:cstheme="majorHAnsi"/>
        </w:rPr>
        <w:t>: bệnh nh</w:t>
      </w:r>
      <w:r w:rsidR="002F02AB">
        <w:rPr>
          <w:rFonts w:asciiTheme="majorHAnsi" w:hAnsiTheme="majorHAnsi" w:cstheme="majorHAnsi"/>
        </w:rPr>
        <w:t>ân</w:t>
      </w:r>
      <w:r w:rsidR="00E235F0">
        <w:rPr>
          <w:rFonts w:asciiTheme="majorHAnsi" w:hAnsiTheme="majorHAnsi" w:cstheme="majorHAnsi"/>
        </w:rPr>
        <w:t xml:space="preserve"> </w:t>
      </w:r>
      <w:r w:rsidR="00E338B0">
        <w:rPr>
          <w:rFonts w:asciiTheme="majorHAnsi" w:hAnsiTheme="majorHAnsi" w:cstheme="majorHAnsi"/>
        </w:rPr>
        <w:t>không sốt, không vàng da, tiểu vàng trong,</w:t>
      </w:r>
      <w:r w:rsidR="006623A3">
        <w:rPr>
          <w:rFonts w:asciiTheme="majorHAnsi" w:hAnsiTheme="majorHAnsi" w:cstheme="majorHAnsi"/>
        </w:rPr>
        <w:t xml:space="preserve"> phân không bạc màu, khám </w:t>
      </w:r>
      <w:r w:rsidR="00B02616">
        <w:rPr>
          <w:rFonts w:asciiTheme="majorHAnsi" w:hAnsiTheme="majorHAnsi" w:cstheme="majorHAnsi"/>
        </w:rPr>
        <w:t>không sờ thấy túi mật, không đau hạ sườn phải</w:t>
      </w:r>
      <w:r w:rsidR="00AB01F7">
        <w:rPr>
          <w:rFonts w:asciiTheme="majorHAnsi" w:hAnsiTheme="majorHAnsi" w:cstheme="majorHAnsi"/>
        </w:rPr>
        <w:t>,</w:t>
      </w:r>
      <w:r w:rsidR="00E27DBD">
        <w:rPr>
          <w:rFonts w:asciiTheme="majorHAnsi" w:hAnsiTheme="majorHAnsi" w:cstheme="majorHAnsi"/>
        </w:rPr>
        <w:t xml:space="preserve"> </w:t>
      </w:r>
      <w:r w:rsidR="001F1BB8">
        <w:rPr>
          <w:rFonts w:asciiTheme="majorHAnsi" w:hAnsiTheme="majorHAnsi" w:cstheme="majorHAnsi"/>
        </w:rPr>
        <w:t>cơn đau</w:t>
      </w:r>
      <w:r w:rsidR="0034125F">
        <w:rPr>
          <w:rFonts w:asciiTheme="majorHAnsi" w:hAnsiTheme="majorHAnsi" w:cstheme="majorHAnsi"/>
        </w:rPr>
        <w:t xml:space="preserve"> kéo dài 1 tháng</w:t>
      </w:r>
      <w:r w:rsidR="007C731E">
        <w:rPr>
          <w:rFonts w:asciiTheme="majorHAnsi" w:hAnsiTheme="majorHAnsi" w:cstheme="majorHAnsi"/>
        </w:rPr>
        <w:t>,</w:t>
      </w:r>
      <w:r w:rsidR="001F1BB8">
        <w:rPr>
          <w:rFonts w:asciiTheme="majorHAnsi" w:hAnsiTheme="majorHAnsi" w:cstheme="majorHAnsi"/>
        </w:rPr>
        <w:t xml:space="preserve"> kh</w:t>
      </w:r>
      <w:r w:rsidR="000B5338">
        <w:rPr>
          <w:rFonts w:asciiTheme="majorHAnsi" w:hAnsiTheme="majorHAnsi" w:cstheme="majorHAnsi"/>
        </w:rPr>
        <w:t>ởi phát không liên quan bữa ăn</w:t>
      </w:r>
      <w:r w:rsidR="000F1398">
        <w:rPr>
          <w:rFonts w:asciiTheme="majorHAnsi" w:hAnsiTheme="majorHAnsi" w:cstheme="majorHAnsi"/>
        </w:rPr>
        <w:t xml:space="preserve">, </w:t>
      </w:r>
      <w:r w:rsidR="00285A72">
        <w:rPr>
          <w:rFonts w:asciiTheme="majorHAnsi" w:hAnsiTheme="majorHAnsi" w:cstheme="majorHAnsi"/>
        </w:rPr>
        <w:t>chưa ghi nhận tiền căn sỏi mật</w:t>
      </w:r>
      <w:r w:rsidR="00D92721">
        <w:rPr>
          <w:rFonts w:asciiTheme="majorHAnsi" w:hAnsiTheme="majorHAnsi" w:cstheme="majorHAnsi"/>
        </w:rPr>
        <w:t xml:space="preserve"> </w:t>
      </w:r>
      <w:r w:rsidR="00430EE4">
        <w:rPr>
          <w:rFonts w:asciiTheme="majorHAnsi" w:hAnsiTheme="majorHAnsi" w:cstheme="majorHAnsi"/>
        </w:rPr>
        <w:t>-</w:t>
      </w:r>
      <w:r w:rsidR="00D92721">
        <w:rPr>
          <w:rFonts w:asciiTheme="majorHAnsi" w:hAnsiTheme="majorHAnsi" w:cstheme="majorHAnsi"/>
        </w:rPr>
        <w:t>&gt; ít nghĩ</w:t>
      </w:r>
      <w:r w:rsidR="0034125F">
        <w:rPr>
          <w:rFonts w:asciiTheme="majorHAnsi" w:hAnsiTheme="majorHAnsi" w:cstheme="majorHAnsi"/>
        </w:rPr>
        <w:t xml:space="preserve"> </w:t>
      </w:r>
    </w:p>
    <w:p w14:paraId="610CAC0B" w14:textId="4A509E18" w:rsidR="00AC6B22" w:rsidRDefault="00B30FFF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Tắc tuột</w:t>
      </w:r>
      <w:r w:rsidR="00DA2D70">
        <w:rPr>
          <w:rFonts w:asciiTheme="majorHAnsi" w:hAnsiTheme="majorHAnsi" w:cstheme="majorHAnsi"/>
        </w:rPr>
        <w:t xml:space="preserve">: </w:t>
      </w:r>
      <w:r w:rsidR="00EF0ECB">
        <w:rPr>
          <w:rFonts w:asciiTheme="majorHAnsi" w:hAnsiTheme="majorHAnsi" w:cstheme="majorHAnsi"/>
        </w:rPr>
        <w:t xml:space="preserve">bệnh nhân không </w:t>
      </w:r>
      <w:r w:rsidR="00AD0154">
        <w:rPr>
          <w:rFonts w:asciiTheme="majorHAnsi" w:hAnsiTheme="majorHAnsi" w:cstheme="majorHAnsi"/>
        </w:rPr>
        <w:t>chướng bụng,</w:t>
      </w:r>
      <w:r w:rsidR="00D66E4E">
        <w:rPr>
          <w:rFonts w:asciiTheme="majorHAnsi" w:hAnsiTheme="majorHAnsi" w:cstheme="majorHAnsi"/>
        </w:rPr>
        <w:t xml:space="preserve"> không buồn nôn, không nôn, đi tiêu bình thường</w:t>
      </w:r>
      <w:r w:rsidR="001528B4">
        <w:rPr>
          <w:rFonts w:asciiTheme="majorHAnsi" w:hAnsiTheme="majorHAnsi" w:cstheme="majorHAnsi"/>
        </w:rPr>
        <w:t>,</w:t>
      </w:r>
      <w:r w:rsidR="003C654B">
        <w:rPr>
          <w:rFonts w:asciiTheme="majorHAnsi" w:hAnsiTheme="majorHAnsi" w:cstheme="majorHAnsi"/>
        </w:rPr>
        <w:t xml:space="preserve"> khám không thấy quai ruột nổi,</w:t>
      </w:r>
      <w:r w:rsidR="001528B4">
        <w:rPr>
          <w:rFonts w:asciiTheme="majorHAnsi" w:hAnsiTheme="majorHAnsi" w:cstheme="majorHAnsi"/>
        </w:rPr>
        <w:t xml:space="preserve"> nhu động ruột 5 lần/phút</w:t>
      </w:r>
      <w:r w:rsidR="00AC6B22">
        <w:rPr>
          <w:rFonts w:asciiTheme="majorHAnsi" w:hAnsiTheme="majorHAnsi" w:cstheme="majorHAnsi"/>
        </w:rPr>
        <w:t xml:space="preserve"> -&gt; không nghĩ</w:t>
      </w:r>
    </w:p>
    <w:p w14:paraId="46F7F260" w14:textId="36BE4190" w:rsidR="007F7504" w:rsidRDefault="007F7504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Phình động mạch chủ: bệnh </w:t>
      </w:r>
      <w:r w:rsidR="000C44DC">
        <w:rPr>
          <w:rFonts w:asciiTheme="majorHAnsi" w:hAnsiTheme="majorHAnsi" w:cstheme="majorHAnsi"/>
        </w:rPr>
        <w:t>nhân</w:t>
      </w:r>
      <w:r>
        <w:rPr>
          <w:rFonts w:asciiTheme="majorHAnsi" w:hAnsiTheme="majorHAnsi" w:cstheme="majorHAnsi"/>
        </w:rPr>
        <w:t xml:space="preserve"> có các yếu tố nguy cơ: lớn tuổi, tăng huyết áp điều trị không ổn định</w:t>
      </w:r>
      <w:r w:rsidR="000C44DC">
        <w:rPr>
          <w:rFonts w:asciiTheme="majorHAnsi" w:hAnsiTheme="majorHAnsi" w:cstheme="majorHAnsi"/>
        </w:rPr>
        <w:t>, nhưng khám bụng không thấy có ổ đập bất thường</w:t>
      </w:r>
      <w:r w:rsidR="00DB1A9D">
        <w:rPr>
          <w:rFonts w:asciiTheme="majorHAnsi" w:hAnsiTheme="majorHAnsi" w:cstheme="majorHAnsi"/>
        </w:rPr>
        <w:t xml:space="preserve">, không có âm thổi động mạch chủ bụng </w:t>
      </w:r>
      <w:r w:rsidR="007769A9">
        <w:rPr>
          <w:rFonts w:asciiTheme="majorHAnsi" w:hAnsiTheme="majorHAnsi" w:cstheme="majorHAnsi"/>
        </w:rPr>
        <w:t>-</w:t>
      </w:r>
      <w:r w:rsidR="00DB1A9D">
        <w:rPr>
          <w:rFonts w:asciiTheme="majorHAnsi" w:hAnsiTheme="majorHAnsi" w:cstheme="majorHAnsi"/>
        </w:rPr>
        <w:t>&gt; ít nghĩ</w:t>
      </w:r>
    </w:p>
    <w:p w14:paraId="58BFADF0" w14:textId="2A2921C4" w:rsidR="00131512" w:rsidRDefault="00131512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Viêm tuỵ cấp: </w:t>
      </w:r>
      <w:r w:rsidR="0093553D">
        <w:rPr>
          <w:rFonts w:asciiTheme="majorHAnsi" w:hAnsiTheme="majorHAnsi" w:cstheme="majorHAnsi"/>
        </w:rPr>
        <w:t xml:space="preserve">bệnh nhân không đau thượng vị, </w:t>
      </w:r>
      <w:r w:rsidR="00EC4B32">
        <w:rPr>
          <w:rFonts w:asciiTheme="majorHAnsi" w:hAnsiTheme="majorHAnsi" w:cstheme="majorHAnsi"/>
        </w:rPr>
        <w:t>không sử dụng rượu bia, không ăn nhiều đồ chiên xào, cơn đau không yếu tố khởi phát</w:t>
      </w:r>
      <w:r w:rsidR="006456C1">
        <w:rPr>
          <w:rFonts w:asciiTheme="majorHAnsi" w:hAnsiTheme="majorHAnsi" w:cstheme="majorHAnsi"/>
        </w:rPr>
        <w:t xml:space="preserve"> -&gt; ít nghĩ.</w:t>
      </w:r>
    </w:p>
    <w:p w14:paraId="4B8706E1" w14:textId="6B4FCC93" w:rsidR="00AD3A1D" w:rsidRDefault="00AD3A1D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Viêm </w:t>
      </w:r>
      <w:r w:rsidR="00BC59BA">
        <w:rPr>
          <w:rFonts w:asciiTheme="majorHAnsi" w:hAnsiTheme="majorHAnsi" w:cstheme="majorHAnsi"/>
        </w:rPr>
        <w:t xml:space="preserve">phổi – màng phổi dáy phổi (P): </w:t>
      </w:r>
      <w:r w:rsidR="005A4FC3">
        <w:rPr>
          <w:rFonts w:asciiTheme="majorHAnsi" w:hAnsiTheme="majorHAnsi" w:cstheme="majorHAnsi"/>
        </w:rPr>
        <w:t xml:space="preserve">bệnh nhân không có triệu chứng đường hô hấp, khám </w:t>
      </w:r>
      <w:r w:rsidR="0075399D">
        <w:rPr>
          <w:rFonts w:asciiTheme="majorHAnsi" w:hAnsiTheme="majorHAnsi" w:cstheme="majorHAnsi"/>
        </w:rPr>
        <w:t>không ghi nhân bất thường vùng đáy phổi phải -&gt; không nghĩ</w:t>
      </w:r>
      <w:r w:rsidR="005A4FC3">
        <w:rPr>
          <w:rFonts w:asciiTheme="majorHAnsi" w:hAnsiTheme="majorHAnsi" w:cstheme="majorHAnsi"/>
        </w:rPr>
        <w:t xml:space="preserve"> </w:t>
      </w:r>
    </w:p>
    <w:p w14:paraId="3FF356C9" w14:textId="68EDF23B" w:rsidR="002B42F3" w:rsidRDefault="002B42F3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Viêm rễ thần kinh: </w:t>
      </w:r>
      <w:r w:rsidR="00452E2B">
        <w:rPr>
          <w:rFonts w:asciiTheme="majorHAnsi" w:hAnsiTheme="majorHAnsi" w:cstheme="majorHAnsi"/>
        </w:rPr>
        <w:t xml:space="preserve">bệnh nhân không đau nhói, không tăng khi di chuyển, </w:t>
      </w:r>
      <w:r w:rsidR="00070EEF">
        <w:rPr>
          <w:rFonts w:asciiTheme="majorHAnsi" w:hAnsiTheme="majorHAnsi" w:cstheme="majorHAnsi"/>
        </w:rPr>
        <w:t xml:space="preserve">đau không lan xuống chân, </w:t>
      </w:r>
      <w:r w:rsidR="00B32CE9">
        <w:rPr>
          <w:rFonts w:asciiTheme="majorHAnsi" w:hAnsiTheme="majorHAnsi" w:cstheme="majorHAnsi"/>
        </w:rPr>
        <w:t xml:space="preserve">không </w:t>
      </w:r>
      <w:r w:rsidR="00070EEF">
        <w:rPr>
          <w:rFonts w:asciiTheme="majorHAnsi" w:hAnsiTheme="majorHAnsi" w:cstheme="majorHAnsi"/>
        </w:rPr>
        <w:t xml:space="preserve">ghi nhận tiền căn </w:t>
      </w:r>
      <w:r w:rsidR="00D50652">
        <w:rPr>
          <w:rFonts w:asciiTheme="majorHAnsi" w:hAnsiTheme="majorHAnsi" w:cstheme="majorHAnsi"/>
        </w:rPr>
        <w:t>viêm khớp, phẫu thuật thận</w:t>
      </w:r>
      <w:r w:rsidR="00AD3A1D">
        <w:rPr>
          <w:rFonts w:asciiTheme="majorHAnsi" w:hAnsiTheme="majorHAnsi" w:cstheme="majorHAnsi"/>
        </w:rPr>
        <w:t xml:space="preserve"> -&gt; không nghĩ</w:t>
      </w:r>
    </w:p>
    <w:p w14:paraId="6503D8A0" w14:textId="03BF897F" w:rsidR="002B42F3" w:rsidRDefault="002B42F3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Đau do cơ: không ghi nhận chấn thương hay tư thế ảnh hưởng vùng hông Phải trước đây, tính chất cơn đau ngày càng dữ dội -&gt; không nghĩ.</w:t>
      </w:r>
      <w:r w:rsidRPr="00CD15A8">
        <w:rPr>
          <w:rFonts w:asciiTheme="majorHAnsi" w:hAnsiTheme="majorHAnsi" w:cstheme="majorHAnsi"/>
        </w:rPr>
        <w:t xml:space="preserve"> </w:t>
      </w:r>
    </w:p>
    <w:p w14:paraId="660A790B" w14:textId="3AD285C5" w:rsidR="00FD14BB" w:rsidRDefault="00FD14BB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</w:p>
    <w:p w14:paraId="3962AA30" w14:textId="1C20BD37" w:rsidR="00FD14BB" w:rsidRDefault="00E509BA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Khám bệnh nhân thấy có </w:t>
      </w:r>
      <w:r w:rsidR="00A577F8">
        <w:rPr>
          <w:rFonts w:asciiTheme="majorHAnsi" w:hAnsiTheme="majorHAnsi" w:cstheme="majorHAnsi"/>
        </w:rPr>
        <w:t>lớn thất Trái, lâm sàng bệnh nhân không khó thở, không đau ngực, không giảm mức gắng sức.</w:t>
      </w:r>
      <w:r w:rsidR="00B9652B">
        <w:rPr>
          <w:rFonts w:asciiTheme="majorHAnsi" w:hAnsiTheme="majorHAnsi" w:cstheme="majorHAnsi"/>
        </w:rPr>
        <w:t xml:space="preserve"> Tiền căn bệnh nhân có tăng huyết áp điều trị không ổn định.</w:t>
      </w:r>
      <w:r w:rsidR="00A577F8">
        <w:rPr>
          <w:rFonts w:asciiTheme="majorHAnsi" w:hAnsiTheme="majorHAnsi" w:cstheme="majorHAnsi"/>
        </w:rPr>
        <w:t xml:space="preserve"> Nghĩ </w:t>
      </w:r>
      <w:r w:rsidR="00B9652B">
        <w:rPr>
          <w:rFonts w:asciiTheme="majorHAnsi" w:hAnsiTheme="majorHAnsi" w:cstheme="majorHAnsi"/>
        </w:rPr>
        <w:t xml:space="preserve">lớn thất Trái do biến chứng của tăng huyết áp. Đề nghị khảo sát thêm </w:t>
      </w:r>
      <w:r w:rsidR="00A15C1C">
        <w:rPr>
          <w:rFonts w:asciiTheme="majorHAnsi" w:hAnsiTheme="majorHAnsi" w:cstheme="majorHAnsi"/>
        </w:rPr>
        <w:t>ECG, Siêu âm Doppler tim.</w:t>
      </w:r>
    </w:p>
    <w:p w14:paraId="2F07A0AD" w14:textId="52ABE171" w:rsidR="00A15C1C" w:rsidRDefault="00A15C1C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</w:p>
    <w:p w14:paraId="26F488AA" w14:textId="0792A22F" w:rsidR="00A15C1C" w:rsidRPr="00CD15A8" w:rsidRDefault="00A15C1C" w:rsidP="00A57627">
      <w:pPr>
        <w:pStyle w:val="oancuaDanhsach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Hiện bệnh nhân không có triệu </w:t>
      </w:r>
      <w:r w:rsidR="00D03BC6">
        <w:rPr>
          <w:rFonts w:asciiTheme="majorHAnsi" w:hAnsiTheme="majorHAnsi" w:cstheme="majorHAnsi"/>
        </w:rPr>
        <w:t xml:space="preserve">chứng về hô hấp: chảy mũi, đau họng, ho, sốt, khó thở. Khám có hội chứng </w:t>
      </w:r>
      <w:r w:rsidR="000B108B">
        <w:rPr>
          <w:rFonts w:asciiTheme="majorHAnsi" w:hAnsiTheme="majorHAnsi" w:cstheme="majorHAnsi"/>
        </w:rPr>
        <w:t>đông</w:t>
      </w:r>
      <w:r w:rsidR="00D03BC6">
        <w:rPr>
          <w:rFonts w:asciiTheme="majorHAnsi" w:hAnsiTheme="majorHAnsi" w:cstheme="majorHAnsi"/>
        </w:rPr>
        <w:t xml:space="preserve"> đặc</w:t>
      </w:r>
      <w:r w:rsidR="000B108B">
        <w:rPr>
          <w:rFonts w:asciiTheme="majorHAnsi" w:hAnsiTheme="majorHAnsi" w:cstheme="majorHAnsi"/>
        </w:rPr>
        <w:t xml:space="preserve"> đỉnh phổi Trái nghĩ do di chứng Lao phổi cũ.</w:t>
      </w:r>
    </w:p>
    <w:p w14:paraId="7BB80A31" w14:textId="77777777" w:rsidR="00AC6B22" w:rsidRPr="006456C1" w:rsidRDefault="00AC6B22" w:rsidP="006456C1">
      <w:pPr>
        <w:rPr>
          <w:rFonts w:asciiTheme="majorHAnsi" w:hAnsiTheme="majorHAnsi" w:cstheme="majorHAnsi"/>
        </w:rPr>
      </w:pPr>
    </w:p>
    <w:p w14:paraId="33EAAF2B" w14:textId="3E311323" w:rsidR="00437630" w:rsidRPr="00AD0154" w:rsidRDefault="00AD0154" w:rsidP="00AD0154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</w:p>
    <w:p w14:paraId="22C692F1" w14:textId="31C18452" w:rsidR="00611825" w:rsidRDefault="00B9506C" w:rsidP="00084CE6">
      <w:pPr>
        <w:pStyle w:val="oancuaDanhsac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Đề nghị cận lâm sàng</w:t>
      </w:r>
    </w:p>
    <w:p w14:paraId="67FE0CFC" w14:textId="42B5093E" w:rsidR="00AE60C5" w:rsidRDefault="00F771AF" w:rsidP="00AE60C5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TPTNT</w:t>
      </w:r>
    </w:p>
    <w:p w14:paraId="36306431" w14:textId="55E8F116" w:rsidR="00F771AF" w:rsidRDefault="00F771AF" w:rsidP="00AE60C5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Siêu âm bụng</w:t>
      </w:r>
    </w:p>
    <w:p w14:paraId="02EAE545" w14:textId="54953DCF" w:rsidR="0079283F" w:rsidRDefault="00F771AF" w:rsidP="0079283F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KUB</w:t>
      </w:r>
      <w:r w:rsidR="0079283F">
        <w:rPr>
          <w:rFonts w:asciiTheme="majorHAnsi" w:hAnsiTheme="majorHAnsi" w:cstheme="majorHAnsi"/>
        </w:rPr>
        <w:t>, UPR</w:t>
      </w:r>
    </w:p>
    <w:p w14:paraId="7C711B4B" w14:textId="4D398968" w:rsidR="00AD58C2" w:rsidRDefault="00863ED6" w:rsidP="0079283F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CT </w:t>
      </w:r>
      <w:r w:rsidR="00854C3B">
        <w:rPr>
          <w:rFonts w:asciiTheme="majorHAnsi" w:hAnsiTheme="majorHAnsi" w:cstheme="majorHAnsi"/>
        </w:rPr>
        <w:t>–</w:t>
      </w:r>
      <w:r>
        <w:rPr>
          <w:rFonts w:asciiTheme="majorHAnsi" w:hAnsiTheme="majorHAnsi" w:cstheme="majorHAnsi"/>
        </w:rPr>
        <w:t xml:space="preserve"> </w:t>
      </w:r>
      <w:r w:rsidR="00854C3B">
        <w:rPr>
          <w:rFonts w:asciiTheme="majorHAnsi" w:hAnsiTheme="majorHAnsi" w:cstheme="majorHAnsi"/>
        </w:rPr>
        <w:t>scan bụng chậu có cản quang</w:t>
      </w:r>
    </w:p>
    <w:p w14:paraId="33592A5B" w14:textId="64BA0964" w:rsidR="0058112E" w:rsidRDefault="0058112E" w:rsidP="0079283F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Công thức máu, Đông máu toàn bộ, Nhóm máu</w:t>
      </w:r>
      <w:r w:rsidR="00281D0B">
        <w:rPr>
          <w:rFonts w:asciiTheme="majorHAnsi" w:hAnsiTheme="majorHAnsi" w:cstheme="majorHAnsi"/>
        </w:rPr>
        <w:t>.</w:t>
      </w:r>
    </w:p>
    <w:p w14:paraId="6E1F78B8" w14:textId="5AD3E148" w:rsidR="007F4479" w:rsidRDefault="007F4479" w:rsidP="0079283F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BUN, Creatinin</w:t>
      </w:r>
      <w:r w:rsidR="001E321E">
        <w:rPr>
          <w:rFonts w:asciiTheme="majorHAnsi" w:hAnsiTheme="majorHAnsi" w:cstheme="majorHAnsi"/>
        </w:rPr>
        <w:t>, Điện giải đồ</w:t>
      </w:r>
    </w:p>
    <w:p w14:paraId="021FF2BB" w14:textId="3D2A54BC" w:rsidR="001C639A" w:rsidRDefault="001C639A" w:rsidP="001C639A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Xquang ngực thẳng</w:t>
      </w:r>
    </w:p>
    <w:p w14:paraId="1C018053" w14:textId="2636C335" w:rsidR="001C639A" w:rsidRDefault="001C639A" w:rsidP="001C639A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ECG, Siêu âm Doppler tim</w:t>
      </w:r>
    </w:p>
    <w:p w14:paraId="1DEB93B6" w14:textId="277557B7" w:rsidR="00C00C97" w:rsidRDefault="00C00C97" w:rsidP="001C639A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CRP</w:t>
      </w:r>
    </w:p>
    <w:p w14:paraId="0A1FA9B7" w14:textId="32514AAC" w:rsidR="00F76760" w:rsidRPr="001C639A" w:rsidRDefault="00F76760" w:rsidP="001C639A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Đường huyết, chức năng gan</w:t>
      </w:r>
    </w:p>
    <w:p w14:paraId="0A9D3010" w14:textId="77777777" w:rsidR="0079283F" w:rsidRPr="00F76760" w:rsidRDefault="0079283F" w:rsidP="00F76760">
      <w:pPr>
        <w:rPr>
          <w:rFonts w:asciiTheme="majorHAnsi" w:hAnsiTheme="majorHAnsi" w:cstheme="majorHAnsi"/>
        </w:rPr>
      </w:pPr>
    </w:p>
    <w:p w14:paraId="36FFFCB5" w14:textId="631536B7" w:rsidR="00B9506C" w:rsidRDefault="00B9506C" w:rsidP="00084CE6">
      <w:pPr>
        <w:pStyle w:val="oancuaDanhsac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Cận lâm sàng</w:t>
      </w:r>
    </w:p>
    <w:p w14:paraId="3FE0FFE5" w14:textId="43FF4D90" w:rsidR="00DA6A22" w:rsidRDefault="00DA6A22" w:rsidP="00DA6A22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Siêu âm bụng</w:t>
      </w:r>
    </w:p>
    <w:p w14:paraId="0BAC66EE" w14:textId="4E71F6BB" w:rsidR="00981838" w:rsidRPr="00981838" w:rsidRDefault="006166C1" w:rsidP="00981838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6C09C4">
        <w:rPr>
          <w:rFonts w:asciiTheme="majorHAnsi" w:hAnsiTheme="majorHAnsi" w:cstheme="majorHAnsi"/>
        </w:rPr>
        <w:t>T</w:t>
      </w:r>
      <w:r w:rsidR="00087ED3">
        <w:rPr>
          <w:rFonts w:asciiTheme="majorHAnsi" w:hAnsiTheme="majorHAnsi" w:cstheme="majorHAnsi"/>
        </w:rPr>
        <w:t xml:space="preserve">hận (P): ứ nước độ 3, </w:t>
      </w:r>
      <w:r w:rsidR="00070BD2">
        <w:rPr>
          <w:rFonts w:asciiTheme="majorHAnsi" w:hAnsiTheme="majorHAnsi" w:cstheme="majorHAnsi"/>
        </w:rPr>
        <w:t>có nhiều sỏi đài d</w:t>
      </w:r>
      <w:r w:rsidR="00AA3218">
        <w:rPr>
          <w:rFonts w:asciiTheme="majorHAnsi" w:hAnsiTheme="majorHAnsi" w:cstheme="majorHAnsi"/>
        </w:rPr>
        <w:t xml:space="preserve"> </w:t>
      </w:r>
      <w:r w:rsidR="00070BD2">
        <w:rPr>
          <w:rFonts w:asciiTheme="majorHAnsi" w:hAnsiTheme="majorHAnsi" w:cstheme="majorHAnsi"/>
        </w:rPr>
        <w:t xml:space="preserve"># 9- 15 mm, </w:t>
      </w:r>
      <w:r w:rsidR="00D428AE">
        <w:rPr>
          <w:rFonts w:asciiTheme="majorHAnsi" w:hAnsiTheme="majorHAnsi" w:cstheme="majorHAnsi"/>
        </w:rPr>
        <w:t>kích thước không to, chủ mô còn lại mỏng.</w:t>
      </w:r>
      <w:r w:rsidR="00981838">
        <w:rPr>
          <w:rFonts w:asciiTheme="majorHAnsi" w:hAnsiTheme="majorHAnsi" w:cstheme="majorHAnsi"/>
        </w:rPr>
        <w:t xml:space="preserve"> Niệu quản (P) khó quan sát.</w:t>
      </w:r>
    </w:p>
    <w:p w14:paraId="18A8A07D" w14:textId="24EAADA3" w:rsidR="00D428AE" w:rsidRDefault="00D428AE" w:rsidP="00DA6A22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Thận (T): bình thường</w:t>
      </w:r>
    </w:p>
    <w:p w14:paraId="5A13FB43" w14:textId="495A5A41" w:rsidR="00CD42D8" w:rsidRDefault="00CD42D8" w:rsidP="00DA6A22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Túi mật không to</w:t>
      </w:r>
      <w:r w:rsidR="000F1398">
        <w:rPr>
          <w:rFonts w:asciiTheme="majorHAnsi" w:hAnsiTheme="majorHAnsi" w:cstheme="majorHAnsi"/>
        </w:rPr>
        <w:t>, vách mỏng, không sỏi</w:t>
      </w:r>
      <w:r w:rsidR="00430EE4">
        <w:rPr>
          <w:rFonts w:asciiTheme="majorHAnsi" w:hAnsiTheme="majorHAnsi" w:cstheme="majorHAnsi"/>
        </w:rPr>
        <w:t>, Ống mật chủ không dãn, không sỏi</w:t>
      </w:r>
    </w:p>
    <w:p w14:paraId="0E79021D" w14:textId="12B53850" w:rsidR="00972B9E" w:rsidRPr="00972B9E" w:rsidRDefault="00883C0C" w:rsidP="00972B9E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ab/>
        <w:t>Tuỵ</w:t>
      </w:r>
      <w:r w:rsidR="00CD4C33">
        <w:rPr>
          <w:rFonts w:asciiTheme="majorHAnsi" w:hAnsiTheme="majorHAnsi" w:cstheme="majorHAnsi"/>
        </w:rPr>
        <w:t>: đầu, thân, đuôi tuỵ không to, echo bình thường</w:t>
      </w:r>
    </w:p>
    <w:p w14:paraId="4D584683" w14:textId="4D3E047E" w:rsidR="00981838" w:rsidRDefault="00981838" w:rsidP="00DA6A22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Bàng</w:t>
      </w:r>
      <w:r w:rsidR="00A605E8">
        <w:rPr>
          <w:rFonts w:asciiTheme="majorHAnsi" w:hAnsiTheme="majorHAnsi" w:cstheme="majorHAnsi"/>
        </w:rPr>
        <w:t xml:space="preserve"> quang bình thường</w:t>
      </w:r>
    </w:p>
    <w:p w14:paraId="7666FADF" w14:textId="18EC3B1C" w:rsidR="00972B9E" w:rsidRDefault="00972B9E" w:rsidP="00972B9E">
      <w:pPr>
        <w:pStyle w:val="oancuaDanhsach"/>
        <w:ind w:left="1440"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Phần phụ không có u</w:t>
      </w:r>
    </w:p>
    <w:p w14:paraId="39A47086" w14:textId="2F99638C" w:rsidR="00BD6850" w:rsidRPr="00BD6850" w:rsidRDefault="00BD6850" w:rsidP="00BD685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Nhận xét: Kết quả siêu âm ủng hộ chẩn đoán cơn đau quặn thận</w:t>
      </w:r>
      <w:r w:rsidR="00E07E18">
        <w:rPr>
          <w:rFonts w:asciiTheme="majorHAnsi" w:hAnsiTheme="majorHAnsi" w:cstheme="majorHAnsi"/>
        </w:rPr>
        <w:t>, ghi nhận có nhiều sỏi đài thận (P</w:t>
      </w:r>
      <w:r w:rsidR="006B0E55">
        <w:rPr>
          <w:rFonts w:asciiTheme="majorHAnsi" w:hAnsiTheme="majorHAnsi" w:cstheme="majorHAnsi"/>
        </w:rPr>
        <w:t xml:space="preserve">). Loại trừ các chẩn đoán đau quặn mật, </w:t>
      </w:r>
      <w:r w:rsidR="00447265">
        <w:rPr>
          <w:rFonts w:asciiTheme="majorHAnsi" w:hAnsiTheme="majorHAnsi" w:cstheme="majorHAnsi"/>
        </w:rPr>
        <w:t>viêm tuỵ cấp</w:t>
      </w:r>
      <w:r w:rsidR="00CE025A">
        <w:rPr>
          <w:rFonts w:asciiTheme="majorHAnsi" w:hAnsiTheme="majorHAnsi" w:cstheme="majorHAnsi"/>
        </w:rPr>
        <w:t xml:space="preserve">. </w:t>
      </w:r>
    </w:p>
    <w:p w14:paraId="5F3F2EC9" w14:textId="1BCBD995" w:rsidR="00972B9E" w:rsidRDefault="00972B9E" w:rsidP="00972B9E">
      <w:pPr>
        <w:pStyle w:val="oancuaDanhsach"/>
        <w:ind w:left="1440"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</w:p>
    <w:p w14:paraId="0C200354" w14:textId="107209C2" w:rsidR="00DF39B5" w:rsidRDefault="00077A7D" w:rsidP="00DA6A22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K.U.B</w:t>
      </w:r>
    </w:p>
    <w:p w14:paraId="01ED0A82" w14:textId="711EEA6C" w:rsidR="005A54BD" w:rsidRDefault="00372DD7" w:rsidP="00DA6A22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0" locked="0" layoutInCell="1" allowOverlap="1" wp14:anchorId="734CFF4B" wp14:editId="00668DB8">
            <wp:simplePos x="0" y="0"/>
            <wp:positionH relativeFrom="column">
              <wp:posOffset>1346200</wp:posOffset>
            </wp:positionH>
            <wp:positionV relativeFrom="paragraph">
              <wp:posOffset>161925</wp:posOffset>
            </wp:positionV>
            <wp:extent cx="3466465" cy="4168775"/>
            <wp:effectExtent l="0" t="0" r="635" b="0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DCF1D" w14:textId="7DCE5EFC" w:rsidR="005A54BD" w:rsidRDefault="003E73F6" w:rsidP="00DA6A22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</w:p>
    <w:p w14:paraId="34B820F2" w14:textId="6747982A" w:rsidR="000E7763" w:rsidRDefault="006446BB" w:rsidP="005A54BD">
      <w:pPr>
        <w:pStyle w:val="oancuaDanhsach"/>
        <w:ind w:left="1440"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Nốt cản quang </w:t>
      </w:r>
      <w:r w:rsidR="005A3D33">
        <w:rPr>
          <w:rFonts w:asciiTheme="majorHAnsi" w:hAnsiTheme="majorHAnsi" w:cstheme="majorHAnsi"/>
        </w:rPr>
        <w:t xml:space="preserve">kích thước </w:t>
      </w:r>
      <w:r w:rsidR="00AB4150">
        <w:rPr>
          <w:rFonts w:asciiTheme="majorHAnsi" w:hAnsiTheme="majorHAnsi" w:cstheme="majorHAnsi"/>
        </w:rPr>
        <w:t>1 cm, 1,5 cm</w:t>
      </w:r>
      <w:r w:rsidR="00BD27AA">
        <w:rPr>
          <w:rFonts w:asciiTheme="majorHAnsi" w:hAnsiTheme="majorHAnsi" w:cstheme="majorHAnsi"/>
        </w:rPr>
        <w:t>,</w:t>
      </w:r>
      <w:r w:rsidR="00AB4150">
        <w:rPr>
          <w:rFonts w:asciiTheme="majorHAnsi" w:hAnsiTheme="majorHAnsi" w:cstheme="majorHAnsi"/>
        </w:rPr>
        <w:t xml:space="preserve"> nghĩ sỏi thận (P)</w:t>
      </w:r>
    </w:p>
    <w:p w14:paraId="1680AB06" w14:textId="7859D2D2" w:rsidR="00AB4150" w:rsidRDefault="00AB4150" w:rsidP="00DA6A22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A66C0E">
        <w:rPr>
          <w:rFonts w:asciiTheme="majorHAnsi" w:hAnsiTheme="majorHAnsi" w:cstheme="majorHAnsi"/>
        </w:rPr>
        <w:t>N</w:t>
      </w:r>
      <w:r w:rsidR="0046618D">
        <w:rPr>
          <w:rFonts w:asciiTheme="majorHAnsi" w:hAnsiTheme="majorHAnsi" w:cstheme="majorHAnsi"/>
        </w:rPr>
        <w:t>hiều nốt cản quan</w:t>
      </w:r>
      <w:r w:rsidR="00BA6DBB">
        <w:rPr>
          <w:rFonts w:asciiTheme="majorHAnsi" w:hAnsiTheme="majorHAnsi" w:cstheme="majorHAnsi"/>
        </w:rPr>
        <w:t>g bên Phải</w:t>
      </w:r>
      <w:r w:rsidR="00652777">
        <w:rPr>
          <w:rFonts w:asciiTheme="majorHAnsi" w:hAnsiTheme="majorHAnsi" w:cstheme="majorHAnsi"/>
        </w:rPr>
        <w:t xml:space="preserve"> ngang đốt L</w:t>
      </w:r>
      <w:r w:rsidR="00150C45">
        <w:rPr>
          <w:rFonts w:asciiTheme="majorHAnsi" w:hAnsiTheme="majorHAnsi" w:cstheme="majorHAnsi"/>
        </w:rPr>
        <w:t>3 nghĩ sỏi đài bể thận (P)</w:t>
      </w:r>
    </w:p>
    <w:p w14:paraId="6FC775AA" w14:textId="3FBEAB08" w:rsidR="00077A7D" w:rsidRDefault="00077A7D" w:rsidP="00DA6A22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</w:p>
    <w:p w14:paraId="10B41A5D" w14:textId="589E16B9" w:rsidR="009379AD" w:rsidRDefault="009379AD" w:rsidP="009379AD">
      <w:pPr>
        <w:pStyle w:val="oancuaDanhsach"/>
        <w:ind w:left="18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-&gt; K.U.B gợi ý có sỏi thận (P), sỏi đài bể thận (P)</w:t>
      </w:r>
      <w:r w:rsidR="00A575D7">
        <w:rPr>
          <w:rFonts w:asciiTheme="majorHAnsi" w:hAnsiTheme="majorHAnsi" w:cstheme="majorHAnsi"/>
        </w:rPr>
        <w:t>. Cần chụp CT - scan bụng chậu</w:t>
      </w:r>
      <w:r w:rsidR="009E0FE7">
        <w:rPr>
          <w:rFonts w:asciiTheme="majorHAnsi" w:hAnsiTheme="majorHAnsi" w:cstheme="majorHAnsi"/>
        </w:rPr>
        <w:t xml:space="preserve"> không cản quang</w:t>
      </w:r>
      <w:r w:rsidR="00294F2C">
        <w:rPr>
          <w:rFonts w:asciiTheme="majorHAnsi" w:hAnsiTheme="majorHAnsi" w:cstheme="majorHAnsi"/>
        </w:rPr>
        <w:t xml:space="preserve"> để xác định chính xác vị trí, kích thước của sỏi</w:t>
      </w:r>
      <w:r w:rsidR="00ED5263">
        <w:rPr>
          <w:rFonts w:asciiTheme="majorHAnsi" w:hAnsiTheme="majorHAnsi" w:cstheme="majorHAnsi"/>
        </w:rPr>
        <w:t>.</w:t>
      </w:r>
    </w:p>
    <w:p w14:paraId="5E8B42E4" w14:textId="2E9901D7" w:rsidR="00981838" w:rsidRDefault="00981838" w:rsidP="00DA6A22">
      <w:pPr>
        <w:pStyle w:val="oancuaDanhsach"/>
        <w:ind w:left="1440"/>
        <w:rPr>
          <w:rFonts w:asciiTheme="majorHAnsi" w:hAnsiTheme="majorHAnsi" w:cstheme="majorHAnsi"/>
        </w:rPr>
      </w:pPr>
    </w:p>
    <w:p w14:paraId="2C8B60AA" w14:textId="77777777" w:rsidR="00372DD7" w:rsidRDefault="00372DD7" w:rsidP="00604D5B">
      <w:pPr>
        <w:pStyle w:val="oancuaDanhsach"/>
        <w:ind w:left="1440"/>
        <w:rPr>
          <w:rFonts w:asciiTheme="majorHAnsi" w:hAnsiTheme="majorHAnsi" w:cstheme="majorHAnsi"/>
        </w:rPr>
      </w:pPr>
    </w:p>
    <w:p w14:paraId="230A3BCC" w14:textId="77777777" w:rsidR="00372DD7" w:rsidRDefault="00372DD7" w:rsidP="00604D5B">
      <w:pPr>
        <w:pStyle w:val="oancuaDanhsach"/>
        <w:ind w:left="1440"/>
        <w:rPr>
          <w:rFonts w:asciiTheme="majorHAnsi" w:hAnsiTheme="majorHAnsi" w:cstheme="majorHAnsi"/>
        </w:rPr>
      </w:pPr>
    </w:p>
    <w:p w14:paraId="7E5711A4" w14:textId="77777777" w:rsidR="00372DD7" w:rsidRDefault="00372DD7" w:rsidP="00604D5B">
      <w:pPr>
        <w:pStyle w:val="oancuaDanhsach"/>
        <w:ind w:left="1440"/>
        <w:rPr>
          <w:rFonts w:asciiTheme="majorHAnsi" w:hAnsiTheme="majorHAnsi" w:cstheme="majorHAnsi"/>
        </w:rPr>
      </w:pPr>
    </w:p>
    <w:p w14:paraId="3275E275" w14:textId="77777777" w:rsidR="00372DD7" w:rsidRDefault="00372DD7" w:rsidP="00604D5B">
      <w:pPr>
        <w:pStyle w:val="oancuaDanhsach"/>
        <w:ind w:left="1440"/>
        <w:rPr>
          <w:rFonts w:asciiTheme="majorHAnsi" w:hAnsiTheme="majorHAnsi" w:cstheme="majorHAnsi"/>
        </w:rPr>
      </w:pPr>
    </w:p>
    <w:p w14:paraId="3CF8438E" w14:textId="77777777" w:rsidR="00372DD7" w:rsidRDefault="00372DD7" w:rsidP="00604D5B">
      <w:pPr>
        <w:pStyle w:val="oancuaDanhsach"/>
        <w:ind w:left="1440"/>
        <w:rPr>
          <w:rFonts w:asciiTheme="majorHAnsi" w:hAnsiTheme="majorHAnsi" w:cstheme="majorHAnsi"/>
        </w:rPr>
      </w:pPr>
    </w:p>
    <w:p w14:paraId="2A8DD923" w14:textId="77777777" w:rsidR="00372DD7" w:rsidRDefault="00372DD7" w:rsidP="00604D5B">
      <w:pPr>
        <w:pStyle w:val="oancuaDanhsach"/>
        <w:ind w:left="1440"/>
        <w:rPr>
          <w:rFonts w:asciiTheme="majorHAnsi" w:hAnsiTheme="majorHAnsi" w:cstheme="majorHAnsi"/>
        </w:rPr>
      </w:pPr>
    </w:p>
    <w:p w14:paraId="26D1152D" w14:textId="77777777" w:rsidR="00372DD7" w:rsidRDefault="00372DD7" w:rsidP="00604D5B">
      <w:pPr>
        <w:pStyle w:val="oancuaDanhsach"/>
        <w:ind w:left="1440"/>
        <w:rPr>
          <w:rFonts w:asciiTheme="majorHAnsi" w:hAnsiTheme="majorHAnsi" w:cstheme="majorHAnsi"/>
        </w:rPr>
      </w:pPr>
    </w:p>
    <w:p w14:paraId="78A1DDA0" w14:textId="12E80C9C" w:rsidR="007073AE" w:rsidRDefault="00372DD7" w:rsidP="00604D5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4DDFFCB8" wp14:editId="758F0777">
            <wp:simplePos x="0" y="0"/>
            <wp:positionH relativeFrom="column">
              <wp:posOffset>2964180</wp:posOffset>
            </wp:positionH>
            <wp:positionV relativeFrom="paragraph">
              <wp:posOffset>185308</wp:posOffset>
            </wp:positionV>
            <wp:extent cx="3326765" cy="4078605"/>
            <wp:effectExtent l="0" t="0" r="635" b="0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5" behindDoc="0" locked="0" layoutInCell="1" allowOverlap="1" wp14:anchorId="7EBE592B" wp14:editId="6B387D42">
            <wp:simplePos x="0" y="0"/>
            <wp:positionH relativeFrom="column">
              <wp:posOffset>-474345</wp:posOffset>
            </wp:positionH>
            <wp:positionV relativeFrom="paragraph">
              <wp:posOffset>211455</wp:posOffset>
            </wp:positionV>
            <wp:extent cx="3326765" cy="4040505"/>
            <wp:effectExtent l="0" t="0" r="635" b="0"/>
            <wp:wrapTopAndBottom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D85">
        <w:rPr>
          <w:rFonts w:asciiTheme="majorHAnsi" w:hAnsiTheme="majorHAnsi" w:cstheme="majorHAnsi"/>
        </w:rPr>
        <w:t>CT- scan bụng chậu</w:t>
      </w:r>
    </w:p>
    <w:p w14:paraId="5C6E1C34" w14:textId="77777777" w:rsidR="00CF5C5E" w:rsidRDefault="00372DD7" w:rsidP="00CF5C5E">
      <w:pPr>
        <w:pStyle w:val="oancuaDanhsach"/>
        <w:ind w:left="1440"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3" behindDoc="0" locked="0" layoutInCell="1" allowOverlap="1" wp14:anchorId="1568CC8E" wp14:editId="72DBD2D9">
            <wp:simplePos x="0" y="0"/>
            <wp:positionH relativeFrom="column">
              <wp:posOffset>2975610</wp:posOffset>
            </wp:positionH>
            <wp:positionV relativeFrom="paragraph">
              <wp:posOffset>4359163</wp:posOffset>
            </wp:positionV>
            <wp:extent cx="3342005" cy="4010660"/>
            <wp:effectExtent l="0" t="0" r="0" b="254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4" behindDoc="0" locked="0" layoutInCell="1" allowOverlap="1" wp14:anchorId="18AEEFBC" wp14:editId="19C742F6">
            <wp:simplePos x="0" y="0"/>
            <wp:positionH relativeFrom="column">
              <wp:posOffset>-495935</wp:posOffset>
            </wp:positionH>
            <wp:positionV relativeFrom="paragraph">
              <wp:posOffset>4348592</wp:posOffset>
            </wp:positionV>
            <wp:extent cx="3362960" cy="4035425"/>
            <wp:effectExtent l="0" t="0" r="2540" b="3175"/>
            <wp:wrapTopAndBottom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EAA68" w14:textId="6DAE8D42" w:rsidR="006446BB" w:rsidRPr="00CF5C5E" w:rsidRDefault="00B32166" w:rsidP="00CF5C5E">
      <w:pPr>
        <w:pStyle w:val="oancuaDanhsach"/>
        <w:ind w:left="1440" w:firstLine="720"/>
        <w:rPr>
          <w:rFonts w:asciiTheme="majorHAnsi" w:hAnsiTheme="majorHAnsi" w:cstheme="majorHAnsi"/>
        </w:rPr>
      </w:pPr>
      <w:r w:rsidRPr="00CF5C5E">
        <w:rPr>
          <w:rFonts w:asciiTheme="majorHAnsi" w:hAnsiTheme="majorHAnsi" w:cstheme="majorHAnsi"/>
        </w:rPr>
        <w:lastRenderedPageBreak/>
        <w:t>Thận: Sỏi san hô bể thận (P), kích thước kh</w:t>
      </w:r>
      <w:r w:rsidR="003E27D3" w:rsidRPr="00CF5C5E">
        <w:rPr>
          <w:rFonts w:asciiTheme="majorHAnsi" w:hAnsiTheme="majorHAnsi" w:cstheme="majorHAnsi"/>
        </w:rPr>
        <w:t>ối</w:t>
      </w:r>
      <w:r w:rsidRPr="00CF5C5E">
        <w:rPr>
          <w:rFonts w:asciiTheme="majorHAnsi" w:hAnsiTheme="majorHAnsi" w:cstheme="majorHAnsi"/>
        </w:rPr>
        <w:t xml:space="preserve"> sỏi</w:t>
      </w:r>
      <w:r w:rsidR="003E27D3" w:rsidRPr="00CF5C5E">
        <w:rPr>
          <w:rFonts w:asciiTheme="majorHAnsi" w:hAnsiTheme="majorHAnsi" w:cstheme="majorHAnsi"/>
        </w:rPr>
        <w:t xml:space="preserve"> # 3*3, 7*4,5 cm. Vài sỏi đài th</w:t>
      </w:r>
      <w:r w:rsidR="000B7BCA" w:rsidRPr="00CF5C5E">
        <w:rPr>
          <w:rFonts w:asciiTheme="majorHAnsi" w:hAnsiTheme="majorHAnsi" w:cstheme="majorHAnsi"/>
        </w:rPr>
        <w:t>ận (P) d &lt; 1,5 cm. Thận (P) ứ nước độ III. Teo</w:t>
      </w:r>
      <w:r w:rsidR="00A74020" w:rsidRPr="00CF5C5E">
        <w:rPr>
          <w:rFonts w:asciiTheme="majorHAnsi" w:hAnsiTheme="majorHAnsi" w:cstheme="majorHAnsi"/>
        </w:rPr>
        <w:t xml:space="preserve"> nhu mô vỏ thận </w:t>
      </w:r>
      <w:r w:rsidR="003C5CCD" w:rsidRPr="00CF5C5E">
        <w:rPr>
          <w:rFonts w:asciiTheme="majorHAnsi" w:hAnsiTheme="majorHAnsi" w:cstheme="majorHAnsi"/>
        </w:rPr>
        <w:t>(P).</w:t>
      </w:r>
    </w:p>
    <w:p w14:paraId="35A6D43C" w14:textId="5BEB6FC0" w:rsidR="00FB4A11" w:rsidRDefault="00FB4A11" w:rsidP="00604D5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Nang đơn giản buồng trứng (P) d # 2,5 cm</w:t>
      </w:r>
      <w:r w:rsidR="00AA3218">
        <w:rPr>
          <w:rFonts w:asciiTheme="majorHAnsi" w:hAnsiTheme="majorHAnsi" w:cstheme="majorHAnsi"/>
        </w:rPr>
        <w:t>.</w:t>
      </w:r>
    </w:p>
    <w:p w14:paraId="1E45C4F5" w14:textId="68962B64" w:rsidR="00370A1F" w:rsidRDefault="00370A1F" w:rsidP="00604D5B">
      <w:pPr>
        <w:pStyle w:val="oancuaDanhsach"/>
        <w:ind w:left="1440"/>
        <w:rPr>
          <w:rFonts w:asciiTheme="majorHAnsi" w:hAnsiTheme="majorHAnsi" w:cstheme="majorHAnsi"/>
        </w:rPr>
      </w:pPr>
    </w:p>
    <w:p w14:paraId="031E06ED" w14:textId="7745DCC9" w:rsidR="0045148F" w:rsidRPr="00345C64" w:rsidRDefault="00370A1F" w:rsidP="00345C64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Xquang ngự</w:t>
      </w:r>
      <w:r w:rsidR="00492922">
        <w:rPr>
          <w:rFonts w:asciiTheme="majorHAnsi" w:hAnsiTheme="majorHAnsi" w:cstheme="majorHAnsi"/>
        </w:rPr>
        <w:t>c thẳn</w:t>
      </w:r>
      <w:r w:rsidR="00345C64">
        <w:rPr>
          <w:rFonts w:asciiTheme="majorHAnsi" w:hAnsiTheme="majorHAnsi" w:cstheme="majorHAnsi"/>
        </w:rPr>
        <w:t>g</w:t>
      </w:r>
    </w:p>
    <w:p w14:paraId="3C588F7C" w14:textId="71404D8D" w:rsidR="0045148F" w:rsidRDefault="00CF5C5E" w:rsidP="00604D5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7" behindDoc="0" locked="0" layoutInCell="1" allowOverlap="1" wp14:anchorId="269D3EEE" wp14:editId="5ADEE609">
            <wp:simplePos x="0" y="0"/>
            <wp:positionH relativeFrom="column">
              <wp:posOffset>1107440</wp:posOffset>
            </wp:positionH>
            <wp:positionV relativeFrom="paragraph">
              <wp:posOffset>163830</wp:posOffset>
            </wp:positionV>
            <wp:extent cx="3903345" cy="4476750"/>
            <wp:effectExtent l="0" t="0" r="0" b="635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1FAEA" w14:textId="084F9CD5" w:rsidR="0045148F" w:rsidRDefault="004E22F9" w:rsidP="00604D5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Xơ xẹp vùng 1/3 trên phổi (T)</w:t>
      </w:r>
      <w:r w:rsidR="00BC7020">
        <w:rPr>
          <w:rFonts w:asciiTheme="majorHAnsi" w:hAnsiTheme="majorHAnsi" w:cstheme="majorHAnsi"/>
        </w:rPr>
        <w:t>, co kéo các cấu trúc xung quanh</w:t>
      </w:r>
      <w:r w:rsidR="00955057">
        <w:rPr>
          <w:rFonts w:asciiTheme="majorHAnsi" w:hAnsiTheme="majorHAnsi" w:cstheme="majorHAnsi"/>
        </w:rPr>
        <w:t>.</w:t>
      </w:r>
    </w:p>
    <w:p w14:paraId="2D48F3E0" w14:textId="39055561" w:rsidR="00955057" w:rsidRDefault="00955057" w:rsidP="00604D5B">
      <w:pPr>
        <w:pStyle w:val="oancuaDanhsach"/>
        <w:ind w:left="1440"/>
        <w:rPr>
          <w:rFonts w:asciiTheme="majorHAnsi" w:hAnsiTheme="majorHAnsi" w:cstheme="majorHAnsi"/>
        </w:rPr>
      </w:pPr>
    </w:p>
    <w:p w14:paraId="0801D168" w14:textId="5F00A694" w:rsidR="009F41FF" w:rsidRDefault="00345C64" w:rsidP="00604D5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1" behindDoc="0" locked="0" layoutInCell="1" allowOverlap="1" wp14:anchorId="232A0228" wp14:editId="494D04D7">
            <wp:simplePos x="0" y="0"/>
            <wp:positionH relativeFrom="column">
              <wp:posOffset>1386205</wp:posOffset>
            </wp:positionH>
            <wp:positionV relativeFrom="paragraph">
              <wp:posOffset>277398</wp:posOffset>
            </wp:positionV>
            <wp:extent cx="3122879" cy="1909069"/>
            <wp:effectExtent l="0" t="0" r="1905" b="0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879" cy="1909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1FF">
        <w:rPr>
          <w:rFonts w:asciiTheme="majorHAnsi" w:hAnsiTheme="majorHAnsi" w:cstheme="majorHAnsi"/>
        </w:rPr>
        <w:t>ECG</w:t>
      </w:r>
    </w:p>
    <w:p w14:paraId="450BEBC2" w14:textId="43CC3E60" w:rsidR="009F41FF" w:rsidRDefault="009F41FF" w:rsidP="00604D5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</w:p>
    <w:p w14:paraId="57C21933" w14:textId="77777777" w:rsidR="00CF5C5E" w:rsidRDefault="00CF5C5E" w:rsidP="00A225A6">
      <w:pPr>
        <w:pStyle w:val="oancuaDanhsach"/>
        <w:ind w:left="1440" w:firstLine="720"/>
        <w:rPr>
          <w:rFonts w:asciiTheme="majorHAnsi" w:hAnsiTheme="majorHAnsi" w:cstheme="majorHAnsi"/>
        </w:rPr>
      </w:pPr>
    </w:p>
    <w:p w14:paraId="577A2A8D" w14:textId="77777777" w:rsidR="00CF5C5E" w:rsidRDefault="00CF5C5E" w:rsidP="00A225A6">
      <w:pPr>
        <w:pStyle w:val="oancuaDanhsach"/>
        <w:ind w:left="1440" w:firstLine="720"/>
        <w:rPr>
          <w:rFonts w:asciiTheme="majorHAnsi" w:hAnsiTheme="majorHAnsi" w:cstheme="majorHAnsi"/>
        </w:rPr>
      </w:pPr>
    </w:p>
    <w:p w14:paraId="3A22E321" w14:textId="77777777" w:rsidR="00CF5C5E" w:rsidRDefault="00CF5C5E" w:rsidP="00A225A6">
      <w:pPr>
        <w:pStyle w:val="oancuaDanhsach"/>
        <w:ind w:left="1440" w:firstLine="720"/>
        <w:rPr>
          <w:rFonts w:asciiTheme="majorHAnsi" w:hAnsiTheme="majorHAnsi" w:cstheme="majorHAnsi"/>
        </w:rPr>
      </w:pPr>
    </w:p>
    <w:p w14:paraId="56790AF1" w14:textId="77777777" w:rsidR="00CF5C5E" w:rsidRDefault="00CF5C5E" w:rsidP="00A225A6">
      <w:pPr>
        <w:pStyle w:val="oancuaDanhsach"/>
        <w:ind w:left="1440" w:firstLine="720"/>
        <w:rPr>
          <w:rFonts w:asciiTheme="majorHAnsi" w:hAnsiTheme="majorHAnsi" w:cstheme="majorHAnsi"/>
        </w:rPr>
      </w:pPr>
    </w:p>
    <w:p w14:paraId="76CC9093" w14:textId="07AAEE79" w:rsidR="00CF5C5E" w:rsidRDefault="00CF5C5E" w:rsidP="00A225A6">
      <w:pPr>
        <w:pStyle w:val="oancuaDanhsach"/>
        <w:ind w:left="1440"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0295" behindDoc="0" locked="0" layoutInCell="1" allowOverlap="1" wp14:anchorId="4BFA607A" wp14:editId="31A96DE3">
            <wp:simplePos x="0" y="0"/>
            <wp:positionH relativeFrom="column">
              <wp:posOffset>527050</wp:posOffset>
            </wp:positionH>
            <wp:positionV relativeFrom="paragraph">
              <wp:posOffset>146</wp:posOffset>
            </wp:positionV>
            <wp:extent cx="4464685" cy="1969135"/>
            <wp:effectExtent l="0" t="0" r="5715" b="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E35F2" w14:textId="7CA59185" w:rsidR="0022534D" w:rsidRPr="005861E8" w:rsidRDefault="00AD413A" w:rsidP="00A225A6">
      <w:pPr>
        <w:pStyle w:val="oancuaDanhsach"/>
        <w:ind w:left="1440"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Nhịp xoang đều, tần số </w:t>
      </w:r>
      <w:r w:rsidR="00730CC2">
        <w:rPr>
          <w:rFonts w:asciiTheme="majorHAnsi" w:hAnsiTheme="majorHAnsi" w:cstheme="majorHAnsi"/>
        </w:rPr>
        <w:t>80 lần/phút</w:t>
      </w:r>
      <w:r w:rsidR="00061ED0" w:rsidRPr="005861E8">
        <w:rPr>
          <w:rFonts w:asciiTheme="majorHAnsi" w:hAnsiTheme="majorHAnsi" w:cstheme="majorHAnsi"/>
        </w:rPr>
        <w:t xml:space="preserve"> </w:t>
      </w:r>
    </w:p>
    <w:p w14:paraId="08A46309" w14:textId="13397B54" w:rsidR="003C10F0" w:rsidRPr="005861E8" w:rsidRDefault="00CE6AA8" w:rsidP="00A225A6">
      <w:pPr>
        <w:pStyle w:val="oancuaDanhsach"/>
        <w:ind w:left="1440"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Block nhánh </w:t>
      </w:r>
      <w:r w:rsidR="008E77B0">
        <w:rPr>
          <w:rFonts w:asciiTheme="majorHAnsi" w:hAnsiTheme="majorHAnsi" w:cstheme="majorHAnsi"/>
        </w:rPr>
        <w:t>Phải hoàn</w:t>
      </w:r>
      <w:r w:rsidR="00BC01B3">
        <w:rPr>
          <w:rFonts w:asciiTheme="majorHAnsi" w:hAnsiTheme="majorHAnsi" w:cstheme="majorHAnsi"/>
        </w:rPr>
        <w:t xml:space="preserve"> toàn</w:t>
      </w:r>
    </w:p>
    <w:p w14:paraId="3E5154F3" w14:textId="7D3BC06F" w:rsidR="00675D3D" w:rsidRDefault="00675D3D" w:rsidP="00A225A6">
      <w:pPr>
        <w:pStyle w:val="oancuaDanhsach"/>
        <w:ind w:left="1440"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Lớn thất </w:t>
      </w:r>
      <w:r w:rsidR="00537A22">
        <w:rPr>
          <w:rFonts w:asciiTheme="majorHAnsi" w:hAnsiTheme="majorHAnsi" w:cstheme="majorHAnsi"/>
        </w:rPr>
        <w:t>Trái</w:t>
      </w:r>
      <w:r w:rsidR="00BC3B92">
        <w:rPr>
          <w:rFonts w:asciiTheme="majorHAnsi" w:hAnsiTheme="majorHAnsi" w:cstheme="majorHAnsi"/>
        </w:rPr>
        <w:t xml:space="preserve"> (theo Sokolow Lyon</w:t>
      </w:r>
      <w:r w:rsidR="004443EC">
        <w:rPr>
          <w:rFonts w:asciiTheme="majorHAnsi" w:hAnsiTheme="majorHAnsi" w:cstheme="majorHAnsi"/>
        </w:rPr>
        <w:t>)</w:t>
      </w:r>
    </w:p>
    <w:p w14:paraId="19C94094" w14:textId="7A201890" w:rsidR="003853EA" w:rsidRPr="00A225A6" w:rsidRDefault="005861E8" w:rsidP="00A225A6">
      <w:pPr>
        <w:pStyle w:val="oancuaDanhsach"/>
        <w:ind w:left="1440"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Thiếu máu cơ tim</w:t>
      </w:r>
    </w:p>
    <w:p w14:paraId="5D883BFB" w14:textId="7AB833DF" w:rsidR="00AA3218" w:rsidRDefault="00AA3218" w:rsidP="00604D5B">
      <w:pPr>
        <w:pStyle w:val="oancuaDanhsach"/>
        <w:ind w:left="1440"/>
        <w:rPr>
          <w:rFonts w:asciiTheme="majorHAnsi" w:hAnsiTheme="majorHAnsi" w:cstheme="majorHAnsi"/>
        </w:rPr>
      </w:pPr>
    </w:p>
    <w:p w14:paraId="4FE4D334" w14:textId="0546CF24" w:rsidR="00AA3218" w:rsidRDefault="00AA3218" w:rsidP="00604D5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</w:t>
      </w:r>
      <w:r w:rsidR="00084AEA">
        <w:rPr>
          <w:rFonts w:asciiTheme="majorHAnsi" w:hAnsiTheme="majorHAnsi" w:cstheme="majorHAnsi"/>
        </w:rPr>
        <w:t>iêu âm Doppler tim</w:t>
      </w:r>
    </w:p>
    <w:p w14:paraId="76CBD116" w14:textId="224A612C" w:rsidR="00084AEA" w:rsidRDefault="00084AEA" w:rsidP="00604D5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Hở van 2 lá 1.5/4</w:t>
      </w:r>
    </w:p>
    <w:p w14:paraId="46A187F0" w14:textId="1BE66D82" w:rsidR="006F4FD8" w:rsidRDefault="00A359B3" w:rsidP="00604D5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Tăng áp động mạch phổi P</w:t>
      </w:r>
      <w:r w:rsidR="00EB0B57">
        <w:rPr>
          <w:rFonts w:asciiTheme="majorHAnsi" w:hAnsiTheme="majorHAnsi" w:cstheme="majorHAnsi"/>
        </w:rPr>
        <w:t>APs # 40 mmHg</w:t>
      </w:r>
    </w:p>
    <w:p w14:paraId="1FFBCE15" w14:textId="48A1F9C3" w:rsidR="00EB0B57" w:rsidRDefault="00EB0B57" w:rsidP="00604D5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Dày đồng tâm thất trái, dãn nhĩ trái</w:t>
      </w:r>
    </w:p>
    <w:p w14:paraId="7DC97CE1" w14:textId="759854E5" w:rsidR="00EB0B57" w:rsidRDefault="00EB0B57" w:rsidP="00604D5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530D62">
        <w:rPr>
          <w:rFonts w:asciiTheme="majorHAnsi" w:hAnsiTheme="majorHAnsi" w:cstheme="majorHAnsi"/>
        </w:rPr>
        <w:t>Chức năng tâm thu thất (T) bình thường. EF = 68%</w:t>
      </w:r>
    </w:p>
    <w:p w14:paraId="3F0D6BEA" w14:textId="77777777" w:rsidR="00A225A6" w:rsidRDefault="00A225A6" w:rsidP="00604D5B">
      <w:pPr>
        <w:pStyle w:val="oancuaDanhsach"/>
        <w:ind w:left="1440"/>
        <w:rPr>
          <w:rFonts w:asciiTheme="majorHAnsi" w:hAnsiTheme="majorHAnsi" w:cstheme="majorHAnsi"/>
        </w:rPr>
      </w:pPr>
    </w:p>
    <w:p w14:paraId="54D3F2C8" w14:textId="77777777" w:rsidR="00A225A6" w:rsidRDefault="00A225A6" w:rsidP="00604D5B">
      <w:pPr>
        <w:pStyle w:val="oancuaDanhsach"/>
        <w:ind w:left="1440"/>
        <w:rPr>
          <w:rFonts w:asciiTheme="majorHAnsi" w:hAnsiTheme="majorHAnsi" w:cstheme="majorHAnsi"/>
        </w:rPr>
      </w:pPr>
    </w:p>
    <w:p w14:paraId="3E09FC1A" w14:textId="646BA061" w:rsidR="00442B1F" w:rsidRDefault="00442B1F" w:rsidP="00604D5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TPTNT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439"/>
        <w:gridCol w:w="2380"/>
        <w:gridCol w:w="2165"/>
        <w:gridCol w:w="2032"/>
      </w:tblGrid>
      <w:tr w:rsidR="003D4050" w14:paraId="5B36E191" w14:textId="2FAF9BF5" w:rsidTr="003D4050">
        <w:tc>
          <w:tcPr>
            <w:tcW w:w="2439" w:type="dxa"/>
          </w:tcPr>
          <w:p w14:paraId="6EE3C8A1" w14:textId="77777777" w:rsidR="003D4050" w:rsidRDefault="003D4050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2380" w:type="dxa"/>
          </w:tcPr>
          <w:p w14:paraId="3394BE6D" w14:textId="549366B8" w:rsidR="003D4050" w:rsidRDefault="003D4050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Kết quả 24/11/2020</w:t>
            </w:r>
          </w:p>
        </w:tc>
        <w:tc>
          <w:tcPr>
            <w:tcW w:w="2165" w:type="dxa"/>
          </w:tcPr>
          <w:p w14:paraId="6C5A31D6" w14:textId="4B2EB6FD" w:rsidR="003D4050" w:rsidRDefault="003D4050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Đơn vị</w:t>
            </w:r>
          </w:p>
        </w:tc>
        <w:tc>
          <w:tcPr>
            <w:tcW w:w="2032" w:type="dxa"/>
          </w:tcPr>
          <w:p w14:paraId="7EFEE1DD" w14:textId="6F243297" w:rsidR="003D4050" w:rsidRDefault="003D4050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Chỉ số bình thường</w:t>
            </w:r>
          </w:p>
        </w:tc>
      </w:tr>
      <w:tr w:rsidR="003D4050" w14:paraId="21A9C297" w14:textId="681FB02A" w:rsidTr="003D4050">
        <w:tc>
          <w:tcPr>
            <w:tcW w:w="2439" w:type="dxa"/>
          </w:tcPr>
          <w:p w14:paraId="63785735" w14:textId="4EC0BF40" w:rsidR="003D4050" w:rsidRDefault="003D4050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pH</w:t>
            </w:r>
          </w:p>
        </w:tc>
        <w:tc>
          <w:tcPr>
            <w:tcW w:w="2380" w:type="dxa"/>
          </w:tcPr>
          <w:p w14:paraId="1AB67CCC" w14:textId="649AAAF5" w:rsidR="003D4050" w:rsidRDefault="006F6171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7.0</w:t>
            </w:r>
          </w:p>
        </w:tc>
        <w:tc>
          <w:tcPr>
            <w:tcW w:w="2165" w:type="dxa"/>
          </w:tcPr>
          <w:p w14:paraId="65DE7134" w14:textId="77777777" w:rsidR="003D4050" w:rsidRDefault="003D4050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2032" w:type="dxa"/>
          </w:tcPr>
          <w:p w14:paraId="22B616E6" w14:textId="6DF07639" w:rsidR="003D4050" w:rsidRDefault="003E6EBD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5.0 – 8.0</w:t>
            </w:r>
          </w:p>
        </w:tc>
      </w:tr>
      <w:tr w:rsidR="003D4050" w14:paraId="529DEF64" w14:textId="22F9B1F5" w:rsidTr="003D4050">
        <w:tc>
          <w:tcPr>
            <w:tcW w:w="2439" w:type="dxa"/>
          </w:tcPr>
          <w:p w14:paraId="089AE783" w14:textId="118330DD" w:rsidR="003D4050" w:rsidRDefault="003D4050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S.G</w:t>
            </w:r>
          </w:p>
        </w:tc>
        <w:tc>
          <w:tcPr>
            <w:tcW w:w="2380" w:type="dxa"/>
          </w:tcPr>
          <w:p w14:paraId="39B03919" w14:textId="70FB0BAA" w:rsidR="003D4050" w:rsidRDefault="006F6171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1.012</w:t>
            </w:r>
          </w:p>
        </w:tc>
        <w:tc>
          <w:tcPr>
            <w:tcW w:w="2165" w:type="dxa"/>
          </w:tcPr>
          <w:p w14:paraId="388B49E0" w14:textId="77777777" w:rsidR="003D4050" w:rsidRDefault="003D4050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2032" w:type="dxa"/>
          </w:tcPr>
          <w:p w14:paraId="602CC7F6" w14:textId="173B19F1" w:rsidR="003D4050" w:rsidRDefault="003E6EBD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1.003 – 1.030</w:t>
            </w:r>
          </w:p>
        </w:tc>
      </w:tr>
      <w:tr w:rsidR="003D4050" w14:paraId="4850D0FD" w14:textId="7A5AD59C" w:rsidTr="003D4050">
        <w:tc>
          <w:tcPr>
            <w:tcW w:w="2439" w:type="dxa"/>
          </w:tcPr>
          <w:p w14:paraId="5EE3F466" w14:textId="0BD148F6" w:rsidR="003D4050" w:rsidRDefault="003D4050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Glucose</w:t>
            </w:r>
          </w:p>
        </w:tc>
        <w:tc>
          <w:tcPr>
            <w:tcW w:w="2380" w:type="dxa"/>
          </w:tcPr>
          <w:p w14:paraId="6A23C5FE" w14:textId="0CD52476" w:rsidR="003D4050" w:rsidRDefault="006F6171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neg</w:t>
            </w:r>
          </w:p>
        </w:tc>
        <w:tc>
          <w:tcPr>
            <w:tcW w:w="2165" w:type="dxa"/>
          </w:tcPr>
          <w:p w14:paraId="796F9269" w14:textId="63D4D71D" w:rsidR="003D4050" w:rsidRDefault="00B5563F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mg/dL</w:t>
            </w:r>
          </w:p>
        </w:tc>
        <w:tc>
          <w:tcPr>
            <w:tcW w:w="2032" w:type="dxa"/>
          </w:tcPr>
          <w:p w14:paraId="09C1AC4C" w14:textId="6887F3A3" w:rsidR="003D4050" w:rsidRDefault="003E6EBD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Âm </w:t>
            </w:r>
            <w:r w:rsidR="003B56AF">
              <w:rPr>
                <w:rFonts w:asciiTheme="majorHAnsi" w:hAnsiTheme="majorHAnsi" w:cstheme="majorHAnsi"/>
              </w:rPr>
              <w:t xml:space="preserve">tính </w:t>
            </w:r>
          </w:p>
        </w:tc>
      </w:tr>
      <w:tr w:rsidR="003D4050" w14:paraId="63DCF931" w14:textId="6A793478" w:rsidTr="003D4050">
        <w:tc>
          <w:tcPr>
            <w:tcW w:w="2439" w:type="dxa"/>
          </w:tcPr>
          <w:p w14:paraId="66F1123B" w14:textId="154EE97D" w:rsidR="003D4050" w:rsidRDefault="003D4050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Protein NT</w:t>
            </w:r>
          </w:p>
        </w:tc>
        <w:tc>
          <w:tcPr>
            <w:tcW w:w="2380" w:type="dxa"/>
          </w:tcPr>
          <w:p w14:paraId="49553C65" w14:textId="6F50A41F" w:rsidR="003D4050" w:rsidRPr="00AE059F" w:rsidRDefault="006F6171" w:rsidP="00604D5B">
            <w:pPr>
              <w:pStyle w:val="oancuaDanhsach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AE059F">
              <w:rPr>
                <w:rFonts w:asciiTheme="majorHAnsi" w:hAnsiTheme="majorHAnsi" w:cstheme="majorHAnsi"/>
                <w:b/>
                <w:bCs/>
              </w:rPr>
              <w:t>++ 100</w:t>
            </w:r>
          </w:p>
        </w:tc>
        <w:tc>
          <w:tcPr>
            <w:tcW w:w="2165" w:type="dxa"/>
          </w:tcPr>
          <w:p w14:paraId="65FADC29" w14:textId="18318D1B" w:rsidR="003D4050" w:rsidRDefault="00B5563F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mg/dL</w:t>
            </w:r>
          </w:p>
        </w:tc>
        <w:tc>
          <w:tcPr>
            <w:tcW w:w="2032" w:type="dxa"/>
          </w:tcPr>
          <w:p w14:paraId="46DEBC82" w14:textId="31986B25" w:rsidR="003D4050" w:rsidRDefault="003B56AF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Âm tính/ vết </w:t>
            </w:r>
          </w:p>
        </w:tc>
      </w:tr>
      <w:tr w:rsidR="003D4050" w14:paraId="1F3A8DB7" w14:textId="098C6785" w:rsidTr="003D4050">
        <w:tc>
          <w:tcPr>
            <w:tcW w:w="2439" w:type="dxa"/>
          </w:tcPr>
          <w:p w14:paraId="7A51BD89" w14:textId="61B86150" w:rsidR="003D4050" w:rsidRDefault="003D4050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Bilirubin</w:t>
            </w:r>
          </w:p>
        </w:tc>
        <w:tc>
          <w:tcPr>
            <w:tcW w:w="2380" w:type="dxa"/>
          </w:tcPr>
          <w:p w14:paraId="2CE1286E" w14:textId="41A1A2BC" w:rsidR="003D4050" w:rsidRDefault="006F6171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neg</w:t>
            </w:r>
          </w:p>
        </w:tc>
        <w:tc>
          <w:tcPr>
            <w:tcW w:w="2165" w:type="dxa"/>
          </w:tcPr>
          <w:p w14:paraId="54D8E0F2" w14:textId="16121342" w:rsidR="003D4050" w:rsidRDefault="006310E7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mg/dL</w:t>
            </w:r>
          </w:p>
        </w:tc>
        <w:tc>
          <w:tcPr>
            <w:tcW w:w="2032" w:type="dxa"/>
          </w:tcPr>
          <w:p w14:paraId="6A6C07B2" w14:textId="6F8BF18C" w:rsidR="003D4050" w:rsidRDefault="003B56AF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Âm tính </w:t>
            </w:r>
          </w:p>
        </w:tc>
      </w:tr>
      <w:tr w:rsidR="003D4050" w14:paraId="719F6915" w14:textId="0353C5C8" w:rsidTr="003D4050">
        <w:tc>
          <w:tcPr>
            <w:tcW w:w="2439" w:type="dxa"/>
          </w:tcPr>
          <w:p w14:paraId="2D1B019F" w14:textId="04D0EE2B" w:rsidR="003D4050" w:rsidRDefault="003D4050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Urobilinogen</w:t>
            </w:r>
          </w:p>
        </w:tc>
        <w:tc>
          <w:tcPr>
            <w:tcW w:w="2380" w:type="dxa"/>
          </w:tcPr>
          <w:p w14:paraId="001A043C" w14:textId="5B327ABC" w:rsidR="003D4050" w:rsidRDefault="006F6171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norm</w:t>
            </w:r>
          </w:p>
        </w:tc>
        <w:tc>
          <w:tcPr>
            <w:tcW w:w="2165" w:type="dxa"/>
          </w:tcPr>
          <w:p w14:paraId="0121329D" w14:textId="5D229B05" w:rsidR="003D4050" w:rsidRDefault="006310E7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mg/</w:t>
            </w:r>
            <w:r w:rsidR="0071219F">
              <w:rPr>
                <w:rFonts w:asciiTheme="majorHAnsi" w:hAnsiTheme="majorHAnsi" w:cstheme="majorHAnsi"/>
              </w:rPr>
              <w:t>dL</w:t>
            </w:r>
          </w:p>
        </w:tc>
        <w:tc>
          <w:tcPr>
            <w:tcW w:w="2032" w:type="dxa"/>
          </w:tcPr>
          <w:p w14:paraId="3FD73856" w14:textId="698F5808" w:rsidR="003D4050" w:rsidRDefault="00913567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0.1 – 1.0</w:t>
            </w:r>
          </w:p>
        </w:tc>
      </w:tr>
      <w:tr w:rsidR="003D4050" w14:paraId="379B9108" w14:textId="68886895" w:rsidTr="003D4050">
        <w:tc>
          <w:tcPr>
            <w:tcW w:w="2439" w:type="dxa"/>
          </w:tcPr>
          <w:p w14:paraId="4324F6ED" w14:textId="1E963824" w:rsidR="003D4050" w:rsidRDefault="003D4050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Ketone</w:t>
            </w:r>
          </w:p>
        </w:tc>
        <w:tc>
          <w:tcPr>
            <w:tcW w:w="2380" w:type="dxa"/>
          </w:tcPr>
          <w:p w14:paraId="7C21BF9B" w14:textId="6B09C833" w:rsidR="003D4050" w:rsidRDefault="006F6171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neg</w:t>
            </w:r>
          </w:p>
        </w:tc>
        <w:tc>
          <w:tcPr>
            <w:tcW w:w="2165" w:type="dxa"/>
          </w:tcPr>
          <w:p w14:paraId="35C09186" w14:textId="77777777" w:rsidR="003D4050" w:rsidRDefault="003D4050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2032" w:type="dxa"/>
          </w:tcPr>
          <w:p w14:paraId="54210A46" w14:textId="46DCE4C9" w:rsidR="003D4050" w:rsidRDefault="00913567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Âm tính </w:t>
            </w:r>
          </w:p>
        </w:tc>
      </w:tr>
      <w:tr w:rsidR="003D4050" w14:paraId="0F4F1136" w14:textId="142CB066" w:rsidTr="003D4050">
        <w:tc>
          <w:tcPr>
            <w:tcW w:w="2439" w:type="dxa"/>
          </w:tcPr>
          <w:p w14:paraId="525FD1A1" w14:textId="684DE65F" w:rsidR="003D4050" w:rsidRDefault="003D4050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Blood</w:t>
            </w:r>
          </w:p>
        </w:tc>
        <w:tc>
          <w:tcPr>
            <w:tcW w:w="2380" w:type="dxa"/>
          </w:tcPr>
          <w:p w14:paraId="40F9F2B7" w14:textId="7B9607DA" w:rsidR="003D4050" w:rsidRPr="00AE059F" w:rsidRDefault="006F6171" w:rsidP="00604D5B">
            <w:pPr>
              <w:pStyle w:val="oancuaDanhsach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AE059F">
              <w:rPr>
                <w:rFonts w:asciiTheme="majorHAnsi" w:hAnsiTheme="majorHAnsi" w:cstheme="majorHAnsi"/>
                <w:b/>
                <w:bCs/>
              </w:rPr>
              <w:t>25</w:t>
            </w:r>
          </w:p>
        </w:tc>
        <w:tc>
          <w:tcPr>
            <w:tcW w:w="2165" w:type="dxa"/>
          </w:tcPr>
          <w:p w14:paraId="4FE13F87" w14:textId="745D3AF3" w:rsidR="003D4050" w:rsidRDefault="0071219F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RBC/uL</w:t>
            </w:r>
          </w:p>
        </w:tc>
        <w:tc>
          <w:tcPr>
            <w:tcW w:w="2032" w:type="dxa"/>
          </w:tcPr>
          <w:p w14:paraId="1177E32B" w14:textId="29B53CFB" w:rsidR="003D4050" w:rsidRDefault="00913567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Âm tính </w:t>
            </w:r>
          </w:p>
        </w:tc>
      </w:tr>
      <w:tr w:rsidR="003D4050" w14:paraId="2B95092E" w14:textId="1623F0EA" w:rsidTr="003D4050">
        <w:tc>
          <w:tcPr>
            <w:tcW w:w="2439" w:type="dxa"/>
          </w:tcPr>
          <w:p w14:paraId="6E4A2E65" w14:textId="568A9127" w:rsidR="003D4050" w:rsidRDefault="003D4050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Leukocytes</w:t>
            </w:r>
          </w:p>
        </w:tc>
        <w:tc>
          <w:tcPr>
            <w:tcW w:w="2380" w:type="dxa"/>
          </w:tcPr>
          <w:p w14:paraId="2EE2BF32" w14:textId="25D68CC5" w:rsidR="003D4050" w:rsidRPr="00AE059F" w:rsidRDefault="006F6171" w:rsidP="00604D5B">
            <w:pPr>
              <w:pStyle w:val="oancuaDanhsach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AE059F">
              <w:rPr>
                <w:rFonts w:asciiTheme="majorHAnsi" w:hAnsiTheme="majorHAnsi" w:cstheme="majorHAnsi"/>
                <w:b/>
                <w:bCs/>
              </w:rPr>
              <w:t>125</w:t>
            </w:r>
          </w:p>
        </w:tc>
        <w:tc>
          <w:tcPr>
            <w:tcW w:w="2165" w:type="dxa"/>
          </w:tcPr>
          <w:p w14:paraId="4BCDA739" w14:textId="1A278AC7" w:rsidR="003D4050" w:rsidRDefault="0071219F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WBC/uL</w:t>
            </w:r>
          </w:p>
        </w:tc>
        <w:tc>
          <w:tcPr>
            <w:tcW w:w="2032" w:type="dxa"/>
          </w:tcPr>
          <w:p w14:paraId="7BDDF89A" w14:textId="29284737" w:rsidR="003D4050" w:rsidRDefault="00913567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Âm </w:t>
            </w:r>
            <w:r w:rsidR="009522C7">
              <w:rPr>
                <w:rFonts w:asciiTheme="majorHAnsi" w:hAnsiTheme="majorHAnsi" w:cstheme="majorHAnsi"/>
              </w:rPr>
              <w:t xml:space="preserve">tính </w:t>
            </w:r>
          </w:p>
        </w:tc>
      </w:tr>
      <w:tr w:rsidR="003D4050" w14:paraId="410C94F1" w14:textId="301FFD0C" w:rsidTr="003D4050">
        <w:tc>
          <w:tcPr>
            <w:tcW w:w="2439" w:type="dxa"/>
          </w:tcPr>
          <w:p w14:paraId="2A37D2F6" w14:textId="39394C3B" w:rsidR="003D4050" w:rsidRDefault="003D4050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Nitrite</w:t>
            </w:r>
          </w:p>
        </w:tc>
        <w:tc>
          <w:tcPr>
            <w:tcW w:w="2380" w:type="dxa"/>
          </w:tcPr>
          <w:p w14:paraId="3AA4E57C" w14:textId="4F61E00D" w:rsidR="003D4050" w:rsidRPr="00AE059F" w:rsidRDefault="006F6171" w:rsidP="00604D5B">
            <w:pPr>
              <w:pStyle w:val="oancuaDanhsach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AE059F">
              <w:rPr>
                <w:rFonts w:asciiTheme="majorHAnsi" w:hAnsiTheme="majorHAnsi" w:cstheme="majorHAnsi"/>
                <w:b/>
                <w:bCs/>
              </w:rPr>
              <w:t>Po</w:t>
            </w:r>
            <w:r w:rsidR="00B5563F" w:rsidRPr="00AE059F">
              <w:rPr>
                <w:rFonts w:asciiTheme="majorHAnsi" w:hAnsiTheme="majorHAnsi" w:cstheme="majorHAnsi"/>
                <w:b/>
                <w:bCs/>
              </w:rPr>
              <w:t>sitive</w:t>
            </w:r>
          </w:p>
        </w:tc>
        <w:tc>
          <w:tcPr>
            <w:tcW w:w="2165" w:type="dxa"/>
          </w:tcPr>
          <w:p w14:paraId="63048FC6" w14:textId="77777777" w:rsidR="003D4050" w:rsidRDefault="003D4050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2032" w:type="dxa"/>
          </w:tcPr>
          <w:p w14:paraId="563B7B1E" w14:textId="1D43904C" w:rsidR="003D4050" w:rsidRDefault="009522C7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Âm tính </w:t>
            </w:r>
          </w:p>
        </w:tc>
      </w:tr>
    </w:tbl>
    <w:p w14:paraId="23F0455C" w14:textId="5EC3A678" w:rsidR="00442B1F" w:rsidRDefault="000E4239" w:rsidP="00604D5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Bệnh nhân </w:t>
      </w:r>
      <w:r w:rsidR="0057053C">
        <w:rPr>
          <w:rFonts w:asciiTheme="majorHAnsi" w:hAnsiTheme="majorHAnsi" w:cstheme="majorHAnsi"/>
        </w:rPr>
        <w:t xml:space="preserve">có tiểu máu vi thể kèm bạch cầu trong nước tiểu, </w:t>
      </w:r>
      <w:r w:rsidR="007405F8">
        <w:rPr>
          <w:rFonts w:asciiTheme="majorHAnsi" w:hAnsiTheme="majorHAnsi" w:cstheme="majorHAnsi"/>
        </w:rPr>
        <w:t>nitrite dương</w:t>
      </w:r>
      <w:r w:rsidR="00A57911">
        <w:rPr>
          <w:rFonts w:asciiTheme="majorHAnsi" w:hAnsiTheme="majorHAnsi" w:cstheme="majorHAnsi"/>
        </w:rPr>
        <w:t>. Tiểu máu có thể do sỏi hệ niệu gây tổn thương nội m</w:t>
      </w:r>
      <w:r w:rsidR="0076195E">
        <w:rPr>
          <w:rFonts w:asciiTheme="majorHAnsi" w:hAnsiTheme="majorHAnsi" w:cstheme="majorHAnsi"/>
        </w:rPr>
        <w:t xml:space="preserve">ạc hoặc do nhiễm trùng đường tiết niệu, hiện bệnh nhân không có triệu chứng đường tiết niệu dưới, không sốt. </w:t>
      </w:r>
    </w:p>
    <w:p w14:paraId="12D64501" w14:textId="48B39D9A" w:rsidR="00882B5A" w:rsidRDefault="00882B5A" w:rsidP="00604D5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Đề nghị cấy nước tiểu, kháng sinh đồ</w:t>
      </w:r>
    </w:p>
    <w:p w14:paraId="08671005" w14:textId="1A5B6A77" w:rsidR="00291A81" w:rsidRDefault="00291A81" w:rsidP="00604D5B">
      <w:pPr>
        <w:pStyle w:val="oancuaDanhsach"/>
        <w:ind w:left="1440"/>
        <w:rPr>
          <w:rFonts w:asciiTheme="majorHAnsi" w:hAnsiTheme="majorHAnsi" w:cstheme="majorHAnsi"/>
        </w:rPr>
      </w:pPr>
    </w:p>
    <w:p w14:paraId="3F0DF09E" w14:textId="422EB719" w:rsidR="00F95B6B" w:rsidRDefault="00BE6DA5" w:rsidP="00604D5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Công thức máu – </w:t>
      </w:r>
      <w:r w:rsidR="00B76A57">
        <w:rPr>
          <w:rFonts w:asciiTheme="majorHAnsi" w:hAnsiTheme="majorHAnsi" w:cstheme="majorHAnsi"/>
        </w:rPr>
        <w:t>Đông cầm máu – Nhóm máu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79"/>
        <w:gridCol w:w="2427"/>
        <w:gridCol w:w="2105"/>
        <w:gridCol w:w="2105"/>
      </w:tblGrid>
      <w:tr w:rsidR="00751605" w14:paraId="380021CA" w14:textId="474CCE44" w:rsidTr="00751605">
        <w:tc>
          <w:tcPr>
            <w:tcW w:w="2379" w:type="dxa"/>
          </w:tcPr>
          <w:p w14:paraId="7AC76975" w14:textId="77777777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2427" w:type="dxa"/>
          </w:tcPr>
          <w:p w14:paraId="4F259C9F" w14:textId="2CDE07A9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Kết quả 25/11/2020</w:t>
            </w:r>
          </w:p>
        </w:tc>
        <w:tc>
          <w:tcPr>
            <w:tcW w:w="2105" w:type="dxa"/>
          </w:tcPr>
          <w:p w14:paraId="70F667FC" w14:textId="2180A1C2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Đơn vị</w:t>
            </w:r>
          </w:p>
        </w:tc>
        <w:tc>
          <w:tcPr>
            <w:tcW w:w="2105" w:type="dxa"/>
          </w:tcPr>
          <w:p w14:paraId="6891D6CD" w14:textId="1F5B648C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Chỉ s</w:t>
            </w:r>
            <w:r w:rsidR="0018012B">
              <w:rPr>
                <w:rFonts w:asciiTheme="majorHAnsi" w:hAnsiTheme="majorHAnsi" w:cstheme="majorHAnsi"/>
              </w:rPr>
              <w:t>ố</w:t>
            </w:r>
            <w:r>
              <w:rPr>
                <w:rFonts w:asciiTheme="majorHAnsi" w:hAnsiTheme="majorHAnsi" w:cstheme="majorHAnsi"/>
              </w:rPr>
              <w:t xml:space="preserve"> bình thường</w:t>
            </w:r>
          </w:p>
        </w:tc>
      </w:tr>
      <w:tr w:rsidR="00751605" w14:paraId="2F368EC3" w14:textId="42437BF5" w:rsidTr="00751605">
        <w:tc>
          <w:tcPr>
            <w:tcW w:w="2379" w:type="dxa"/>
          </w:tcPr>
          <w:p w14:paraId="781D03F1" w14:textId="1E24D6FA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RBC</w:t>
            </w:r>
          </w:p>
        </w:tc>
        <w:tc>
          <w:tcPr>
            <w:tcW w:w="2427" w:type="dxa"/>
          </w:tcPr>
          <w:p w14:paraId="0C2D3249" w14:textId="6FF8EDE5" w:rsidR="00751605" w:rsidRDefault="00EE085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3.80</w:t>
            </w:r>
          </w:p>
        </w:tc>
        <w:tc>
          <w:tcPr>
            <w:tcW w:w="2105" w:type="dxa"/>
          </w:tcPr>
          <w:p w14:paraId="3CEEC634" w14:textId="549A3D04" w:rsidR="00751605" w:rsidRDefault="006E090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T/L</w:t>
            </w:r>
          </w:p>
        </w:tc>
        <w:tc>
          <w:tcPr>
            <w:tcW w:w="2105" w:type="dxa"/>
          </w:tcPr>
          <w:p w14:paraId="31F72F36" w14:textId="4F16D94C" w:rsidR="00751605" w:rsidRDefault="0058071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3.8 </w:t>
            </w:r>
            <w:r w:rsidR="00F42A11">
              <w:rPr>
                <w:rFonts w:asciiTheme="majorHAnsi" w:hAnsiTheme="majorHAnsi" w:cstheme="majorHAnsi"/>
              </w:rPr>
              <w:t>-</w:t>
            </w:r>
            <w:r>
              <w:rPr>
                <w:rFonts w:asciiTheme="majorHAnsi" w:hAnsiTheme="majorHAnsi" w:cstheme="majorHAnsi"/>
              </w:rPr>
              <w:t xml:space="preserve"> 5.5</w:t>
            </w:r>
          </w:p>
        </w:tc>
      </w:tr>
      <w:tr w:rsidR="00751605" w14:paraId="7E7EBFE1" w14:textId="5CBCADE1" w:rsidTr="00751605">
        <w:tc>
          <w:tcPr>
            <w:tcW w:w="2379" w:type="dxa"/>
          </w:tcPr>
          <w:p w14:paraId="5B0F8875" w14:textId="3C8C2293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HGB</w:t>
            </w:r>
          </w:p>
        </w:tc>
        <w:tc>
          <w:tcPr>
            <w:tcW w:w="2427" w:type="dxa"/>
          </w:tcPr>
          <w:p w14:paraId="7DF2E47D" w14:textId="03DA826C" w:rsidR="00751605" w:rsidRPr="001F4FD0" w:rsidRDefault="00EE0855" w:rsidP="00604D5B">
            <w:pPr>
              <w:pStyle w:val="oancuaDanhsach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1F4FD0">
              <w:rPr>
                <w:rFonts w:asciiTheme="majorHAnsi" w:hAnsiTheme="majorHAnsi" w:cstheme="majorHAnsi"/>
                <w:b/>
                <w:bCs/>
              </w:rPr>
              <w:t>118</w:t>
            </w:r>
          </w:p>
        </w:tc>
        <w:tc>
          <w:tcPr>
            <w:tcW w:w="2105" w:type="dxa"/>
          </w:tcPr>
          <w:p w14:paraId="6A349681" w14:textId="73DD15B2" w:rsidR="00751605" w:rsidRDefault="001713A7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</w:t>
            </w:r>
            <w:r w:rsidR="006E0904">
              <w:rPr>
                <w:rFonts w:asciiTheme="majorHAnsi" w:hAnsiTheme="majorHAnsi" w:cstheme="majorHAnsi"/>
              </w:rPr>
              <w:t>/L</w:t>
            </w:r>
          </w:p>
        </w:tc>
        <w:tc>
          <w:tcPr>
            <w:tcW w:w="2105" w:type="dxa"/>
          </w:tcPr>
          <w:p w14:paraId="4D6771FF" w14:textId="25ABABDB" w:rsidR="00751605" w:rsidRDefault="0058071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120 - 170</w:t>
            </w:r>
          </w:p>
        </w:tc>
      </w:tr>
      <w:tr w:rsidR="00751605" w14:paraId="0A629D09" w14:textId="32F4F491" w:rsidTr="00751605">
        <w:tc>
          <w:tcPr>
            <w:tcW w:w="2379" w:type="dxa"/>
          </w:tcPr>
          <w:p w14:paraId="190A620D" w14:textId="1050069C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HCT</w:t>
            </w:r>
          </w:p>
        </w:tc>
        <w:tc>
          <w:tcPr>
            <w:tcW w:w="2427" w:type="dxa"/>
          </w:tcPr>
          <w:p w14:paraId="3E604E83" w14:textId="5393AEF3" w:rsidR="00751605" w:rsidRDefault="00EE085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35.7</w:t>
            </w:r>
          </w:p>
        </w:tc>
        <w:tc>
          <w:tcPr>
            <w:tcW w:w="2105" w:type="dxa"/>
          </w:tcPr>
          <w:p w14:paraId="0FB0BD80" w14:textId="039648A0" w:rsidR="00751605" w:rsidRDefault="001713A7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%</w:t>
            </w:r>
          </w:p>
        </w:tc>
        <w:tc>
          <w:tcPr>
            <w:tcW w:w="2105" w:type="dxa"/>
          </w:tcPr>
          <w:p w14:paraId="7A57270E" w14:textId="1C437D73" w:rsidR="00751605" w:rsidRDefault="0058071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34 - 50</w:t>
            </w:r>
          </w:p>
        </w:tc>
      </w:tr>
      <w:tr w:rsidR="00751605" w14:paraId="4DAA8488" w14:textId="226256E2" w:rsidTr="00751605">
        <w:tc>
          <w:tcPr>
            <w:tcW w:w="2379" w:type="dxa"/>
          </w:tcPr>
          <w:p w14:paraId="4A5D1ABA" w14:textId="3ED6F117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MCV</w:t>
            </w:r>
          </w:p>
        </w:tc>
        <w:tc>
          <w:tcPr>
            <w:tcW w:w="2427" w:type="dxa"/>
          </w:tcPr>
          <w:p w14:paraId="70D732E6" w14:textId="0F07711A" w:rsidR="00751605" w:rsidRDefault="00EE085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93.9</w:t>
            </w:r>
          </w:p>
        </w:tc>
        <w:tc>
          <w:tcPr>
            <w:tcW w:w="2105" w:type="dxa"/>
          </w:tcPr>
          <w:p w14:paraId="0AC89FE3" w14:textId="356F9F50" w:rsidR="00751605" w:rsidRDefault="001713A7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fL</w:t>
            </w:r>
          </w:p>
        </w:tc>
        <w:tc>
          <w:tcPr>
            <w:tcW w:w="2105" w:type="dxa"/>
          </w:tcPr>
          <w:p w14:paraId="31ABD340" w14:textId="7B500B51" w:rsidR="00751605" w:rsidRDefault="0058071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78</w:t>
            </w:r>
            <w:r w:rsidR="00F42A11"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</w:rPr>
              <w:t>- 100</w:t>
            </w:r>
          </w:p>
        </w:tc>
      </w:tr>
      <w:tr w:rsidR="00751605" w14:paraId="6E331855" w14:textId="314B436D" w:rsidTr="00751605">
        <w:tc>
          <w:tcPr>
            <w:tcW w:w="2379" w:type="dxa"/>
          </w:tcPr>
          <w:p w14:paraId="5F0553AE" w14:textId="723A19F3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MCH</w:t>
            </w:r>
          </w:p>
        </w:tc>
        <w:tc>
          <w:tcPr>
            <w:tcW w:w="2427" w:type="dxa"/>
          </w:tcPr>
          <w:p w14:paraId="6A683624" w14:textId="10E55C7F" w:rsidR="00751605" w:rsidRDefault="00EE085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31.1</w:t>
            </w:r>
          </w:p>
        </w:tc>
        <w:tc>
          <w:tcPr>
            <w:tcW w:w="2105" w:type="dxa"/>
          </w:tcPr>
          <w:p w14:paraId="3AF1ED8D" w14:textId="1DB48486" w:rsidR="00751605" w:rsidRDefault="001713A7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pg</w:t>
            </w:r>
          </w:p>
        </w:tc>
        <w:tc>
          <w:tcPr>
            <w:tcW w:w="2105" w:type="dxa"/>
          </w:tcPr>
          <w:p w14:paraId="2F668B9C" w14:textId="0840FB92" w:rsidR="00751605" w:rsidRDefault="00F42A11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24 - 33</w:t>
            </w:r>
          </w:p>
        </w:tc>
      </w:tr>
      <w:tr w:rsidR="00751605" w14:paraId="3E35863E" w14:textId="4E16F9C7" w:rsidTr="00751605">
        <w:tc>
          <w:tcPr>
            <w:tcW w:w="2379" w:type="dxa"/>
          </w:tcPr>
          <w:p w14:paraId="17307DB0" w14:textId="1443A022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MCHC</w:t>
            </w:r>
          </w:p>
        </w:tc>
        <w:tc>
          <w:tcPr>
            <w:tcW w:w="2427" w:type="dxa"/>
          </w:tcPr>
          <w:p w14:paraId="3A527DB0" w14:textId="3D54939A" w:rsidR="00751605" w:rsidRDefault="00EE085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331</w:t>
            </w:r>
          </w:p>
        </w:tc>
        <w:tc>
          <w:tcPr>
            <w:tcW w:w="2105" w:type="dxa"/>
          </w:tcPr>
          <w:p w14:paraId="09AC9DFC" w14:textId="1840CB8C" w:rsidR="00751605" w:rsidRDefault="001713A7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g/L</w:t>
            </w:r>
          </w:p>
        </w:tc>
        <w:tc>
          <w:tcPr>
            <w:tcW w:w="2105" w:type="dxa"/>
          </w:tcPr>
          <w:p w14:paraId="62792CAB" w14:textId="110EB614" w:rsidR="00751605" w:rsidRDefault="00F42A11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315 - 355</w:t>
            </w:r>
          </w:p>
        </w:tc>
      </w:tr>
      <w:tr w:rsidR="00751605" w14:paraId="45EA9884" w14:textId="475BB07D" w:rsidTr="00751605">
        <w:tc>
          <w:tcPr>
            <w:tcW w:w="2379" w:type="dxa"/>
          </w:tcPr>
          <w:p w14:paraId="2A6A1139" w14:textId="5CE6C518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WBC</w:t>
            </w:r>
          </w:p>
        </w:tc>
        <w:tc>
          <w:tcPr>
            <w:tcW w:w="2427" w:type="dxa"/>
          </w:tcPr>
          <w:p w14:paraId="422393CB" w14:textId="4AE94B1F" w:rsidR="00751605" w:rsidRDefault="00EE085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5.34</w:t>
            </w:r>
          </w:p>
        </w:tc>
        <w:tc>
          <w:tcPr>
            <w:tcW w:w="2105" w:type="dxa"/>
          </w:tcPr>
          <w:p w14:paraId="69E9B5A6" w14:textId="5B41C07D" w:rsidR="00751605" w:rsidRDefault="001713A7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G/L</w:t>
            </w:r>
          </w:p>
        </w:tc>
        <w:tc>
          <w:tcPr>
            <w:tcW w:w="2105" w:type="dxa"/>
          </w:tcPr>
          <w:p w14:paraId="238E9848" w14:textId="1B5E22F3" w:rsidR="00751605" w:rsidRDefault="00F42A11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4 - 11</w:t>
            </w:r>
          </w:p>
        </w:tc>
      </w:tr>
      <w:tr w:rsidR="00751605" w14:paraId="61AD7C4C" w14:textId="7987695A" w:rsidTr="00751605">
        <w:tc>
          <w:tcPr>
            <w:tcW w:w="2379" w:type="dxa"/>
          </w:tcPr>
          <w:p w14:paraId="21B8838E" w14:textId="1DA74762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%NEU</w:t>
            </w:r>
          </w:p>
        </w:tc>
        <w:tc>
          <w:tcPr>
            <w:tcW w:w="2427" w:type="dxa"/>
          </w:tcPr>
          <w:p w14:paraId="3E9B9595" w14:textId="26D74CC5" w:rsidR="00751605" w:rsidRDefault="00EE085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46</w:t>
            </w:r>
            <w:r w:rsidR="00FF02BD">
              <w:rPr>
                <w:rFonts w:asciiTheme="majorHAnsi" w:hAnsiTheme="majorHAnsi" w:cstheme="majorHAnsi"/>
              </w:rPr>
              <w:t>.3</w:t>
            </w:r>
          </w:p>
        </w:tc>
        <w:tc>
          <w:tcPr>
            <w:tcW w:w="2105" w:type="dxa"/>
          </w:tcPr>
          <w:p w14:paraId="71C65B67" w14:textId="79EAEE3A" w:rsidR="00751605" w:rsidRDefault="004A7796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%</w:t>
            </w:r>
          </w:p>
        </w:tc>
        <w:tc>
          <w:tcPr>
            <w:tcW w:w="2105" w:type="dxa"/>
          </w:tcPr>
          <w:p w14:paraId="5AE187AC" w14:textId="2192A36D" w:rsidR="00751605" w:rsidRDefault="00F42A11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45 - 75</w:t>
            </w:r>
          </w:p>
        </w:tc>
      </w:tr>
      <w:tr w:rsidR="00751605" w14:paraId="16DB90B5" w14:textId="0793D805" w:rsidTr="00751605">
        <w:tc>
          <w:tcPr>
            <w:tcW w:w="2379" w:type="dxa"/>
          </w:tcPr>
          <w:p w14:paraId="6AD09311" w14:textId="4D62020C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NEU#</w:t>
            </w:r>
          </w:p>
        </w:tc>
        <w:tc>
          <w:tcPr>
            <w:tcW w:w="2427" w:type="dxa"/>
          </w:tcPr>
          <w:p w14:paraId="5EA6D81A" w14:textId="5D2C6D88" w:rsidR="00751605" w:rsidRDefault="00FF02BD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2.47</w:t>
            </w:r>
          </w:p>
        </w:tc>
        <w:tc>
          <w:tcPr>
            <w:tcW w:w="2105" w:type="dxa"/>
          </w:tcPr>
          <w:p w14:paraId="41BD510F" w14:textId="314BFEB4" w:rsidR="00751605" w:rsidRDefault="004A7796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G/L</w:t>
            </w:r>
          </w:p>
        </w:tc>
        <w:tc>
          <w:tcPr>
            <w:tcW w:w="2105" w:type="dxa"/>
          </w:tcPr>
          <w:p w14:paraId="4DD2E286" w14:textId="353E349B" w:rsidR="00751605" w:rsidRDefault="007F148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1.8 </w:t>
            </w:r>
            <w:r w:rsidR="00493A98">
              <w:rPr>
                <w:rFonts w:asciiTheme="majorHAnsi" w:hAnsiTheme="majorHAnsi" w:cstheme="majorHAnsi"/>
              </w:rPr>
              <w:t>-</w:t>
            </w:r>
            <w:r>
              <w:rPr>
                <w:rFonts w:asciiTheme="majorHAnsi" w:hAnsiTheme="majorHAnsi" w:cstheme="majorHAnsi"/>
              </w:rPr>
              <w:t xml:space="preserve"> 8.25</w:t>
            </w:r>
          </w:p>
        </w:tc>
      </w:tr>
      <w:tr w:rsidR="00751605" w14:paraId="322212B8" w14:textId="140EC458" w:rsidTr="00751605">
        <w:tc>
          <w:tcPr>
            <w:tcW w:w="2379" w:type="dxa"/>
          </w:tcPr>
          <w:p w14:paraId="1429B5CB" w14:textId="3B6137D3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%LYM</w:t>
            </w:r>
          </w:p>
        </w:tc>
        <w:tc>
          <w:tcPr>
            <w:tcW w:w="2427" w:type="dxa"/>
          </w:tcPr>
          <w:p w14:paraId="1F2FDAAE" w14:textId="423D40A1" w:rsidR="00751605" w:rsidRPr="00BD1C84" w:rsidRDefault="00FF02BD" w:rsidP="00604D5B">
            <w:pPr>
              <w:pStyle w:val="oancuaDanhsach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BD1C84">
              <w:rPr>
                <w:rFonts w:asciiTheme="majorHAnsi" w:hAnsiTheme="majorHAnsi" w:cstheme="majorHAnsi"/>
                <w:b/>
                <w:bCs/>
              </w:rPr>
              <w:t>49.6</w:t>
            </w:r>
          </w:p>
        </w:tc>
        <w:tc>
          <w:tcPr>
            <w:tcW w:w="2105" w:type="dxa"/>
          </w:tcPr>
          <w:p w14:paraId="09E505F4" w14:textId="65051C27" w:rsidR="00751605" w:rsidRDefault="004A7796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%</w:t>
            </w:r>
          </w:p>
        </w:tc>
        <w:tc>
          <w:tcPr>
            <w:tcW w:w="2105" w:type="dxa"/>
          </w:tcPr>
          <w:p w14:paraId="158F25C2" w14:textId="23EDBC6A" w:rsidR="00751605" w:rsidRDefault="007F148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20 - 40</w:t>
            </w:r>
          </w:p>
        </w:tc>
      </w:tr>
      <w:tr w:rsidR="00751605" w14:paraId="76504D11" w14:textId="2D2F978E" w:rsidTr="00751605">
        <w:tc>
          <w:tcPr>
            <w:tcW w:w="2379" w:type="dxa"/>
          </w:tcPr>
          <w:p w14:paraId="734BB261" w14:textId="74B190B5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LYM#</w:t>
            </w:r>
          </w:p>
        </w:tc>
        <w:tc>
          <w:tcPr>
            <w:tcW w:w="2427" w:type="dxa"/>
          </w:tcPr>
          <w:p w14:paraId="3A072CC6" w14:textId="7E2AD38D" w:rsidR="00751605" w:rsidRDefault="00FF02BD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2.65</w:t>
            </w:r>
          </w:p>
        </w:tc>
        <w:tc>
          <w:tcPr>
            <w:tcW w:w="2105" w:type="dxa"/>
          </w:tcPr>
          <w:p w14:paraId="404D7362" w14:textId="3B3B4E40" w:rsidR="00751605" w:rsidRDefault="004A7796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G/L</w:t>
            </w:r>
          </w:p>
        </w:tc>
        <w:tc>
          <w:tcPr>
            <w:tcW w:w="2105" w:type="dxa"/>
          </w:tcPr>
          <w:p w14:paraId="15D60040" w14:textId="1734BCB3" w:rsidR="00751605" w:rsidRDefault="007F148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0.8 - 4.4</w:t>
            </w:r>
          </w:p>
        </w:tc>
      </w:tr>
      <w:tr w:rsidR="00751605" w14:paraId="381A7211" w14:textId="429B4C12" w:rsidTr="00751605">
        <w:tc>
          <w:tcPr>
            <w:tcW w:w="2379" w:type="dxa"/>
          </w:tcPr>
          <w:p w14:paraId="2AE40BB4" w14:textId="6249C2F7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%MONO</w:t>
            </w:r>
          </w:p>
        </w:tc>
        <w:tc>
          <w:tcPr>
            <w:tcW w:w="2427" w:type="dxa"/>
          </w:tcPr>
          <w:p w14:paraId="09A1C33F" w14:textId="51DC816F" w:rsidR="00751605" w:rsidRDefault="00FF02BD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2.8</w:t>
            </w:r>
          </w:p>
        </w:tc>
        <w:tc>
          <w:tcPr>
            <w:tcW w:w="2105" w:type="dxa"/>
          </w:tcPr>
          <w:p w14:paraId="1DCC0CF9" w14:textId="6D35BACC" w:rsidR="00751605" w:rsidRDefault="004A7796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%</w:t>
            </w:r>
          </w:p>
        </w:tc>
        <w:tc>
          <w:tcPr>
            <w:tcW w:w="2105" w:type="dxa"/>
          </w:tcPr>
          <w:p w14:paraId="5AC22681" w14:textId="463B2E28" w:rsidR="00751605" w:rsidRDefault="005E2173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4 - 10</w:t>
            </w:r>
          </w:p>
        </w:tc>
      </w:tr>
      <w:tr w:rsidR="00751605" w14:paraId="394CAE4C" w14:textId="4D02F86D" w:rsidTr="00751605">
        <w:tc>
          <w:tcPr>
            <w:tcW w:w="2379" w:type="dxa"/>
          </w:tcPr>
          <w:p w14:paraId="2BE1611E" w14:textId="19030CD8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MONO#</w:t>
            </w:r>
          </w:p>
        </w:tc>
        <w:tc>
          <w:tcPr>
            <w:tcW w:w="2427" w:type="dxa"/>
          </w:tcPr>
          <w:p w14:paraId="005788B4" w14:textId="0B1FFBAC" w:rsidR="00751605" w:rsidRDefault="00FF02BD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0.15</w:t>
            </w:r>
          </w:p>
        </w:tc>
        <w:tc>
          <w:tcPr>
            <w:tcW w:w="2105" w:type="dxa"/>
          </w:tcPr>
          <w:p w14:paraId="39241BD6" w14:textId="0ADB758A" w:rsidR="00751605" w:rsidRDefault="004A7796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G/L</w:t>
            </w:r>
          </w:p>
        </w:tc>
        <w:tc>
          <w:tcPr>
            <w:tcW w:w="2105" w:type="dxa"/>
          </w:tcPr>
          <w:p w14:paraId="060144AB" w14:textId="2231483C" w:rsidR="00751605" w:rsidRDefault="005E2173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0.16 </w:t>
            </w:r>
            <w:r w:rsidR="00493A98">
              <w:rPr>
                <w:rFonts w:asciiTheme="majorHAnsi" w:hAnsiTheme="majorHAnsi" w:cstheme="majorHAnsi"/>
              </w:rPr>
              <w:t>-</w:t>
            </w:r>
            <w:r>
              <w:rPr>
                <w:rFonts w:asciiTheme="majorHAnsi" w:hAnsiTheme="majorHAnsi" w:cstheme="majorHAnsi"/>
              </w:rPr>
              <w:t xml:space="preserve"> 1.1</w:t>
            </w:r>
          </w:p>
        </w:tc>
      </w:tr>
      <w:tr w:rsidR="00751605" w14:paraId="1BD4CCF9" w14:textId="1B4B894A" w:rsidTr="00751605">
        <w:tc>
          <w:tcPr>
            <w:tcW w:w="2379" w:type="dxa"/>
          </w:tcPr>
          <w:p w14:paraId="165CC3C3" w14:textId="519D9EB1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%EOS</w:t>
            </w:r>
          </w:p>
        </w:tc>
        <w:tc>
          <w:tcPr>
            <w:tcW w:w="2427" w:type="dxa"/>
          </w:tcPr>
          <w:p w14:paraId="7FCEC722" w14:textId="48996B40" w:rsidR="00751605" w:rsidRDefault="00FF02BD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0.9</w:t>
            </w:r>
          </w:p>
        </w:tc>
        <w:tc>
          <w:tcPr>
            <w:tcW w:w="2105" w:type="dxa"/>
          </w:tcPr>
          <w:p w14:paraId="3ABA6581" w14:textId="2038F4BE" w:rsidR="00751605" w:rsidRDefault="004A7796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%</w:t>
            </w:r>
          </w:p>
        </w:tc>
        <w:tc>
          <w:tcPr>
            <w:tcW w:w="2105" w:type="dxa"/>
          </w:tcPr>
          <w:p w14:paraId="3BDE907C" w14:textId="01FEFC67" w:rsidR="00751605" w:rsidRDefault="005E2173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2 - 8</w:t>
            </w:r>
          </w:p>
        </w:tc>
      </w:tr>
      <w:tr w:rsidR="00751605" w14:paraId="34203466" w14:textId="0BD29B71" w:rsidTr="00751605">
        <w:tc>
          <w:tcPr>
            <w:tcW w:w="2379" w:type="dxa"/>
          </w:tcPr>
          <w:p w14:paraId="368E0A67" w14:textId="2235A703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EOS#</w:t>
            </w:r>
          </w:p>
        </w:tc>
        <w:tc>
          <w:tcPr>
            <w:tcW w:w="2427" w:type="dxa"/>
          </w:tcPr>
          <w:p w14:paraId="0231E80A" w14:textId="1BF6059E" w:rsidR="00751605" w:rsidRDefault="00FF02BD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0.05</w:t>
            </w:r>
          </w:p>
        </w:tc>
        <w:tc>
          <w:tcPr>
            <w:tcW w:w="2105" w:type="dxa"/>
          </w:tcPr>
          <w:p w14:paraId="4F9F7A35" w14:textId="1D0B59B8" w:rsidR="00751605" w:rsidRDefault="004A7796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G/L</w:t>
            </w:r>
          </w:p>
        </w:tc>
        <w:tc>
          <w:tcPr>
            <w:tcW w:w="2105" w:type="dxa"/>
          </w:tcPr>
          <w:p w14:paraId="29A1FB58" w14:textId="221D0A4C" w:rsidR="00751605" w:rsidRDefault="005E2173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0.08 </w:t>
            </w:r>
            <w:r w:rsidR="00493A98">
              <w:rPr>
                <w:rFonts w:asciiTheme="majorHAnsi" w:hAnsiTheme="majorHAnsi" w:cstheme="majorHAnsi"/>
              </w:rPr>
              <w:t>-</w:t>
            </w:r>
            <w:r>
              <w:rPr>
                <w:rFonts w:asciiTheme="majorHAnsi" w:hAnsiTheme="majorHAnsi" w:cstheme="majorHAnsi"/>
              </w:rPr>
              <w:t xml:space="preserve"> 0.88</w:t>
            </w:r>
          </w:p>
        </w:tc>
      </w:tr>
      <w:tr w:rsidR="00751605" w14:paraId="377A7AF4" w14:textId="415A75CD" w:rsidTr="00751605">
        <w:tc>
          <w:tcPr>
            <w:tcW w:w="2379" w:type="dxa"/>
          </w:tcPr>
          <w:p w14:paraId="0B2A894D" w14:textId="64DF7D3D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%BASO</w:t>
            </w:r>
          </w:p>
        </w:tc>
        <w:tc>
          <w:tcPr>
            <w:tcW w:w="2427" w:type="dxa"/>
          </w:tcPr>
          <w:p w14:paraId="79E21268" w14:textId="54E4A71F" w:rsidR="00751605" w:rsidRDefault="00FF02BD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0.4</w:t>
            </w:r>
          </w:p>
        </w:tc>
        <w:tc>
          <w:tcPr>
            <w:tcW w:w="2105" w:type="dxa"/>
          </w:tcPr>
          <w:p w14:paraId="70E90BE6" w14:textId="7253D258" w:rsidR="00751605" w:rsidRDefault="00B551F2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%</w:t>
            </w:r>
          </w:p>
        </w:tc>
        <w:tc>
          <w:tcPr>
            <w:tcW w:w="2105" w:type="dxa"/>
          </w:tcPr>
          <w:p w14:paraId="46660440" w14:textId="6A498539" w:rsidR="00751605" w:rsidRDefault="00493A98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0 </w:t>
            </w:r>
            <w:r w:rsidR="001529F9">
              <w:rPr>
                <w:rFonts w:asciiTheme="majorHAnsi" w:hAnsiTheme="majorHAnsi" w:cstheme="majorHAnsi"/>
              </w:rPr>
              <w:t>-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="009342C2">
              <w:rPr>
                <w:rFonts w:asciiTheme="majorHAnsi" w:hAnsiTheme="majorHAnsi" w:cstheme="majorHAnsi"/>
              </w:rPr>
              <w:t>2</w:t>
            </w:r>
          </w:p>
        </w:tc>
      </w:tr>
      <w:tr w:rsidR="00751605" w14:paraId="18660BE9" w14:textId="09472369" w:rsidTr="00751605">
        <w:tc>
          <w:tcPr>
            <w:tcW w:w="2379" w:type="dxa"/>
          </w:tcPr>
          <w:p w14:paraId="10D87DB1" w14:textId="14FD8D6C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BASO#</w:t>
            </w:r>
          </w:p>
        </w:tc>
        <w:tc>
          <w:tcPr>
            <w:tcW w:w="2427" w:type="dxa"/>
          </w:tcPr>
          <w:p w14:paraId="5C5AAC84" w14:textId="4C9942A9" w:rsidR="00751605" w:rsidRDefault="00FF02BD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</w:t>
            </w:r>
            <w:r w:rsidR="00451231">
              <w:rPr>
                <w:rFonts w:asciiTheme="majorHAnsi" w:hAnsiTheme="majorHAnsi" w:cstheme="majorHAnsi"/>
              </w:rPr>
              <w:t>02</w:t>
            </w:r>
          </w:p>
        </w:tc>
        <w:tc>
          <w:tcPr>
            <w:tcW w:w="2105" w:type="dxa"/>
          </w:tcPr>
          <w:p w14:paraId="1D992D28" w14:textId="6A6BE043" w:rsidR="00751605" w:rsidRDefault="00B551F2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G/L</w:t>
            </w:r>
          </w:p>
        </w:tc>
        <w:tc>
          <w:tcPr>
            <w:tcW w:w="2105" w:type="dxa"/>
          </w:tcPr>
          <w:p w14:paraId="092629D9" w14:textId="733FB631" w:rsidR="00751605" w:rsidRDefault="00493A98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0 </w:t>
            </w:r>
            <w:r w:rsidR="009342C2">
              <w:rPr>
                <w:rFonts w:asciiTheme="majorHAnsi" w:hAnsiTheme="majorHAnsi" w:cstheme="majorHAnsi"/>
              </w:rPr>
              <w:t>–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="009342C2">
              <w:rPr>
                <w:rFonts w:asciiTheme="majorHAnsi" w:hAnsiTheme="majorHAnsi" w:cstheme="majorHAnsi"/>
              </w:rPr>
              <w:t>0.22</w:t>
            </w:r>
          </w:p>
        </w:tc>
      </w:tr>
      <w:tr w:rsidR="00751605" w14:paraId="2F768D64" w14:textId="28F6AD6D" w:rsidTr="00751605">
        <w:tc>
          <w:tcPr>
            <w:tcW w:w="2379" w:type="dxa"/>
          </w:tcPr>
          <w:p w14:paraId="7ADB31C1" w14:textId="4EFBFBE6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PLT</w:t>
            </w:r>
          </w:p>
        </w:tc>
        <w:tc>
          <w:tcPr>
            <w:tcW w:w="2427" w:type="dxa"/>
          </w:tcPr>
          <w:p w14:paraId="4610C0BC" w14:textId="0617F050" w:rsidR="00751605" w:rsidRDefault="00451231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215</w:t>
            </w:r>
          </w:p>
        </w:tc>
        <w:tc>
          <w:tcPr>
            <w:tcW w:w="2105" w:type="dxa"/>
          </w:tcPr>
          <w:p w14:paraId="0BBEBD73" w14:textId="70DB9D88" w:rsidR="00751605" w:rsidRDefault="00B551F2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G/L</w:t>
            </w:r>
          </w:p>
        </w:tc>
        <w:tc>
          <w:tcPr>
            <w:tcW w:w="2105" w:type="dxa"/>
          </w:tcPr>
          <w:p w14:paraId="1A67FC60" w14:textId="79048CD4" w:rsidR="00751605" w:rsidRDefault="009342C2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200 - 400</w:t>
            </w:r>
          </w:p>
        </w:tc>
      </w:tr>
      <w:tr w:rsidR="00751605" w14:paraId="5D45C7E3" w14:textId="421E7524" w:rsidTr="00751605">
        <w:tc>
          <w:tcPr>
            <w:tcW w:w="2379" w:type="dxa"/>
          </w:tcPr>
          <w:p w14:paraId="16EEC643" w14:textId="7DDB506B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MPV</w:t>
            </w:r>
          </w:p>
        </w:tc>
        <w:tc>
          <w:tcPr>
            <w:tcW w:w="2427" w:type="dxa"/>
          </w:tcPr>
          <w:p w14:paraId="6138BFBF" w14:textId="04FC52C3" w:rsidR="00751605" w:rsidRDefault="00451231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10.7</w:t>
            </w:r>
          </w:p>
        </w:tc>
        <w:tc>
          <w:tcPr>
            <w:tcW w:w="2105" w:type="dxa"/>
          </w:tcPr>
          <w:p w14:paraId="5920E032" w14:textId="32F3ADF2" w:rsidR="00751605" w:rsidRDefault="00B551F2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f</w:t>
            </w:r>
            <w:r w:rsidR="00580714">
              <w:rPr>
                <w:rFonts w:asciiTheme="majorHAnsi" w:hAnsiTheme="majorHAnsi" w:cstheme="majorHAnsi"/>
              </w:rPr>
              <w:t>L</w:t>
            </w:r>
          </w:p>
        </w:tc>
        <w:tc>
          <w:tcPr>
            <w:tcW w:w="2105" w:type="dxa"/>
          </w:tcPr>
          <w:p w14:paraId="2580CFBB" w14:textId="3603FA6E" w:rsidR="00751605" w:rsidRDefault="009342C2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7</w:t>
            </w:r>
            <w:r w:rsidR="007F516D">
              <w:rPr>
                <w:rFonts w:asciiTheme="majorHAnsi" w:hAnsiTheme="majorHAnsi" w:cstheme="majorHAnsi"/>
              </w:rPr>
              <w:t xml:space="preserve"> - 12</w:t>
            </w:r>
          </w:p>
        </w:tc>
      </w:tr>
      <w:tr w:rsidR="00751605" w14:paraId="0B2AA32C" w14:textId="7A4CF73E" w:rsidTr="00751605">
        <w:tc>
          <w:tcPr>
            <w:tcW w:w="2379" w:type="dxa"/>
          </w:tcPr>
          <w:p w14:paraId="1FBF82B5" w14:textId="7274D3DD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RDW-CV</w:t>
            </w:r>
          </w:p>
        </w:tc>
        <w:tc>
          <w:tcPr>
            <w:tcW w:w="2427" w:type="dxa"/>
          </w:tcPr>
          <w:p w14:paraId="11062CC7" w14:textId="7B580B08" w:rsidR="00751605" w:rsidRDefault="00451231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16.2</w:t>
            </w:r>
          </w:p>
        </w:tc>
        <w:tc>
          <w:tcPr>
            <w:tcW w:w="2105" w:type="dxa"/>
          </w:tcPr>
          <w:p w14:paraId="34F08BA9" w14:textId="7B2D94B3" w:rsidR="00751605" w:rsidRDefault="00B551F2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%</w:t>
            </w:r>
          </w:p>
        </w:tc>
        <w:tc>
          <w:tcPr>
            <w:tcW w:w="2105" w:type="dxa"/>
          </w:tcPr>
          <w:p w14:paraId="75B5FC6F" w14:textId="50779778" w:rsidR="00751605" w:rsidRDefault="007F516D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11.5 - 14.5</w:t>
            </w:r>
          </w:p>
        </w:tc>
      </w:tr>
      <w:tr w:rsidR="00751605" w14:paraId="2F2E16A2" w14:textId="6CFFAB64" w:rsidTr="00751605">
        <w:tc>
          <w:tcPr>
            <w:tcW w:w="2379" w:type="dxa"/>
          </w:tcPr>
          <w:p w14:paraId="0CF1440A" w14:textId="7736B3D0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2427" w:type="dxa"/>
          </w:tcPr>
          <w:p w14:paraId="1ECBD8E0" w14:textId="77777777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2105" w:type="dxa"/>
          </w:tcPr>
          <w:p w14:paraId="0D4BC76B" w14:textId="77777777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2105" w:type="dxa"/>
          </w:tcPr>
          <w:p w14:paraId="275F17F0" w14:textId="77777777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</w:tr>
      <w:tr w:rsidR="00751605" w14:paraId="2AF90B05" w14:textId="499A656A" w:rsidTr="00751605">
        <w:tc>
          <w:tcPr>
            <w:tcW w:w="2379" w:type="dxa"/>
          </w:tcPr>
          <w:p w14:paraId="61A8BCA2" w14:textId="0E6FC075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PT</w:t>
            </w:r>
          </w:p>
        </w:tc>
        <w:tc>
          <w:tcPr>
            <w:tcW w:w="2427" w:type="dxa"/>
          </w:tcPr>
          <w:p w14:paraId="21596F51" w14:textId="0FD6AC0A" w:rsidR="00751605" w:rsidRDefault="00451231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12.8</w:t>
            </w:r>
          </w:p>
        </w:tc>
        <w:tc>
          <w:tcPr>
            <w:tcW w:w="2105" w:type="dxa"/>
          </w:tcPr>
          <w:p w14:paraId="7F102F71" w14:textId="7EF68FED" w:rsidR="00751605" w:rsidRDefault="002920C9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giây </w:t>
            </w:r>
          </w:p>
        </w:tc>
        <w:tc>
          <w:tcPr>
            <w:tcW w:w="2105" w:type="dxa"/>
          </w:tcPr>
          <w:p w14:paraId="43316F4C" w14:textId="4A8014E5" w:rsidR="00751605" w:rsidRDefault="007F516D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11.12 </w:t>
            </w:r>
            <w:r w:rsidR="00F2783F">
              <w:rPr>
                <w:rFonts w:asciiTheme="majorHAnsi" w:hAnsiTheme="majorHAnsi" w:cstheme="majorHAnsi"/>
              </w:rPr>
              <w:t>-</w:t>
            </w:r>
            <w:r>
              <w:rPr>
                <w:rFonts w:asciiTheme="majorHAnsi" w:hAnsiTheme="majorHAnsi" w:cstheme="majorHAnsi"/>
              </w:rPr>
              <w:t xml:space="preserve"> 15.23</w:t>
            </w:r>
          </w:p>
        </w:tc>
      </w:tr>
      <w:tr w:rsidR="00751605" w14:paraId="0FBC539D" w14:textId="65AD0B9C" w:rsidTr="00751605">
        <w:tc>
          <w:tcPr>
            <w:tcW w:w="2379" w:type="dxa"/>
          </w:tcPr>
          <w:p w14:paraId="6DA9BAEF" w14:textId="7ADD2998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INR</w:t>
            </w:r>
          </w:p>
        </w:tc>
        <w:tc>
          <w:tcPr>
            <w:tcW w:w="2427" w:type="dxa"/>
          </w:tcPr>
          <w:p w14:paraId="23755B3C" w14:textId="21A9E9DD" w:rsidR="00751605" w:rsidRDefault="00451231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0.9</w:t>
            </w:r>
            <w:r w:rsidR="006E0904">
              <w:rPr>
                <w:rFonts w:asciiTheme="majorHAnsi" w:hAnsiTheme="majorHAnsi" w:cstheme="majorHAnsi"/>
              </w:rPr>
              <w:t>7</w:t>
            </w:r>
          </w:p>
        </w:tc>
        <w:tc>
          <w:tcPr>
            <w:tcW w:w="2105" w:type="dxa"/>
          </w:tcPr>
          <w:p w14:paraId="6839E2BD" w14:textId="348AD79C" w:rsidR="00751605" w:rsidRDefault="002920C9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INR</w:t>
            </w:r>
          </w:p>
        </w:tc>
        <w:tc>
          <w:tcPr>
            <w:tcW w:w="2105" w:type="dxa"/>
          </w:tcPr>
          <w:p w14:paraId="3AA342F4" w14:textId="60ADEE2E" w:rsidR="00751605" w:rsidRDefault="00F2783F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0.9 - 1.2</w:t>
            </w:r>
          </w:p>
        </w:tc>
      </w:tr>
      <w:tr w:rsidR="00751605" w14:paraId="4DDAAB73" w14:textId="2AD42CB5" w:rsidTr="00751605">
        <w:tc>
          <w:tcPr>
            <w:tcW w:w="2379" w:type="dxa"/>
          </w:tcPr>
          <w:p w14:paraId="515A96C5" w14:textId="5E85F194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FIB</w:t>
            </w:r>
          </w:p>
        </w:tc>
        <w:tc>
          <w:tcPr>
            <w:tcW w:w="2427" w:type="dxa"/>
          </w:tcPr>
          <w:p w14:paraId="1B56F622" w14:textId="253EB411" w:rsidR="00751605" w:rsidRDefault="006E090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3.42</w:t>
            </w:r>
          </w:p>
        </w:tc>
        <w:tc>
          <w:tcPr>
            <w:tcW w:w="2105" w:type="dxa"/>
          </w:tcPr>
          <w:p w14:paraId="722D45C6" w14:textId="4B555AB5" w:rsidR="00751605" w:rsidRDefault="00DF0C07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g/L</w:t>
            </w:r>
          </w:p>
        </w:tc>
        <w:tc>
          <w:tcPr>
            <w:tcW w:w="2105" w:type="dxa"/>
          </w:tcPr>
          <w:p w14:paraId="28C3F824" w14:textId="136E4650" w:rsidR="00751605" w:rsidRDefault="00F2783F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2 - 4</w:t>
            </w:r>
          </w:p>
        </w:tc>
      </w:tr>
      <w:tr w:rsidR="00751605" w14:paraId="08E3655F" w14:textId="364A6E77" w:rsidTr="00751605">
        <w:tc>
          <w:tcPr>
            <w:tcW w:w="2379" w:type="dxa"/>
          </w:tcPr>
          <w:p w14:paraId="7E472A92" w14:textId="3D83563E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APTT</w:t>
            </w:r>
          </w:p>
        </w:tc>
        <w:tc>
          <w:tcPr>
            <w:tcW w:w="2427" w:type="dxa"/>
          </w:tcPr>
          <w:p w14:paraId="0B392EEF" w14:textId="6CD6BFA1" w:rsidR="00751605" w:rsidRDefault="006E090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27.7</w:t>
            </w:r>
          </w:p>
        </w:tc>
        <w:tc>
          <w:tcPr>
            <w:tcW w:w="2105" w:type="dxa"/>
          </w:tcPr>
          <w:p w14:paraId="2BCA3F19" w14:textId="5B1E2259" w:rsidR="00751605" w:rsidRDefault="00DF0C07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giây </w:t>
            </w:r>
          </w:p>
        </w:tc>
        <w:tc>
          <w:tcPr>
            <w:tcW w:w="2105" w:type="dxa"/>
          </w:tcPr>
          <w:p w14:paraId="607C9DCD" w14:textId="24C7E67E" w:rsidR="00751605" w:rsidRDefault="00F2783F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26 - 37</w:t>
            </w:r>
          </w:p>
        </w:tc>
      </w:tr>
      <w:tr w:rsidR="00751605" w14:paraId="4868D9E9" w14:textId="3F7E2149" w:rsidTr="00751605">
        <w:tc>
          <w:tcPr>
            <w:tcW w:w="2379" w:type="dxa"/>
          </w:tcPr>
          <w:p w14:paraId="314B344E" w14:textId="5C033CBC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rAPTT</w:t>
            </w:r>
          </w:p>
        </w:tc>
        <w:tc>
          <w:tcPr>
            <w:tcW w:w="2427" w:type="dxa"/>
          </w:tcPr>
          <w:p w14:paraId="2D2253A7" w14:textId="767F9D38" w:rsidR="00751605" w:rsidRDefault="006E090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0.91</w:t>
            </w:r>
          </w:p>
        </w:tc>
        <w:tc>
          <w:tcPr>
            <w:tcW w:w="2105" w:type="dxa"/>
          </w:tcPr>
          <w:p w14:paraId="18EFF3CE" w14:textId="77777777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2105" w:type="dxa"/>
          </w:tcPr>
          <w:p w14:paraId="64CFB599" w14:textId="38CDA0D8" w:rsidR="00751605" w:rsidRDefault="00F2783F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0.8 </w:t>
            </w:r>
            <w:r w:rsidR="00A6220C">
              <w:rPr>
                <w:rFonts w:asciiTheme="majorHAnsi" w:hAnsiTheme="majorHAnsi" w:cstheme="majorHAnsi"/>
              </w:rPr>
              <w:t>-</w:t>
            </w:r>
            <w:r>
              <w:rPr>
                <w:rFonts w:asciiTheme="majorHAnsi" w:hAnsiTheme="majorHAnsi" w:cstheme="majorHAnsi"/>
              </w:rPr>
              <w:t xml:space="preserve"> 1</w:t>
            </w:r>
            <w:r w:rsidR="00A6220C">
              <w:rPr>
                <w:rFonts w:asciiTheme="majorHAnsi" w:hAnsiTheme="majorHAnsi" w:cstheme="majorHAnsi"/>
              </w:rPr>
              <w:t>.2</w:t>
            </w:r>
          </w:p>
        </w:tc>
      </w:tr>
      <w:tr w:rsidR="00751605" w14:paraId="0EA763BB" w14:textId="3529C058" w:rsidTr="00751605">
        <w:tc>
          <w:tcPr>
            <w:tcW w:w="2379" w:type="dxa"/>
          </w:tcPr>
          <w:p w14:paraId="30809D0B" w14:textId="77777777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2427" w:type="dxa"/>
          </w:tcPr>
          <w:p w14:paraId="51156A1D" w14:textId="77777777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2105" w:type="dxa"/>
          </w:tcPr>
          <w:p w14:paraId="3D94C070" w14:textId="77777777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2105" w:type="dxa"/>
          </w:tcPr>
          <w:p w14:paraId="1DC4B25C" w14:textId="77777777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</w:tr>
      <w:tr w:rsidR="00751605" w14:paraId="488DBA40" w14:textId="29FDD52E" w:rsidTr="00751605">
        <w:tc>
          <w:tcPr>
            <w:tcW w:w="2379" w:type="dxa"/>
          </w:tcPr>
          <w:p w14:paraId="160D85D2" w14:textId="765DA98B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ABO</w:t>
            </w:r>
          </w:p>
        </w:tc>
        <w:tc>
          <w:tcPr>
            <w:tcW w:w="2427" w:type="dxa"/>
          </w:tcPr>
          <w:p w14:paraId="1FD37E7E" w14:textId="023E2D44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</w:t>
            </w:r>
          </w:p>
        </w:tc>
        <w:tc>
          <w:tcPr>
            <w:tcW w:w="2105" w:type="dxa"/>
          </w:tcPr>
          <w:p w14:paraId="0FA859E7" w14:textId="77777777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2105" w:type="dxa"/>
          </w:tcPr>
          <w:p w14:paraId="09E80734" w14:textId="77777777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</w:tr>
      <w:tr w:rsidR="00751605" w14:paraId="0FDE263F" w14:textId="4DB12F74" w:rsidTr="00751605">
        <w:tc>
          <w:tcPr>
            <w:tcW w:w="2379" w:type="dxa"/>
          </w:tcPr>
          <w:p w14:paraId="2D8AC954" w14:textId="13303771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Rh</w:t>
            </w:r>
          </w:p>
        </w:tc>
        <w:tc>
          <w:tcPr>
            <w:tcW w:w="2427" w:type="dxa"/>
          </w:tcPr>
          <w:p w14:paraId="405A55E3" w14:textId="26E5C751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Dương </w:t>
            </w:r>
          </w:p>
        </w:tc>
        <w:tc>
          <w:tcPr>
            <w:tcW w:w="2105" w:type="dxa"/>
          </w:tcPr>
          <w:p w14:paraId="649DAC0C" w14:textId="77777777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2105" w:type="dxa"/>
          </w:tcPr>
          <w:p w14:paraId="217660E4" w14:textId="77777777" w:rsidR="00751605" w:rsidRDefault="00751605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</w:tr>
    </w:tbl>
    <w:p w14:paraId="15330B02" w14:textId="77777777" w:rsidR="00B76A57" w:rsidRDefault="00B76A57" w:rsidP="00604D5B">
      <w:pPr>
        <w:pStyle w:val="oancuaDanhsach"/>
        <w:ind w:left="1440"/>
        <w:rPr>
          <w:rFonts w:asciiTheme="majorHAnsi" w:hAnsiTheme="majorHAnsi" w:cstheme="majorHAnsi"/>
        </w:rPr>
      </w:pPr>
    </w:p>
    <w:p w14:paraId="3F6AB527" w14:textId="0FF5A114" w:rsidR="00BE6DA5" w:rsidRDefault="00BE6DA5" w:rsidP="00604D5B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Sinh hoá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25"/>
        <w:gridCol w:w="2388"/>
        <w:gridCol w:w="2044"/>
        <w:gridCol w:w="2259"/>
      </w:tblGrid>
      <w:tr w:rsidR="004E0724" w14:paraId="58955215" w14:textId="77777777" w:rsidTr="004E0724">
        <w:tc>
          <w:tcPr>
            <w:tcW w:w="2325" w:type="dxa"/>
          </w:tcPr>
          <w:p w14:paraId="671AEBEA" w14:textId="77777777" w:rsidR="004E0724" w:rsidRDefault="004E072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2388" w:type="dxa"/>
          </w:tcPr>
          <w:p w14:paraId="0ED96CEB" w14:textId="1E4D69B9" w:rsidR="004E0724" w:rsidRDefault="004E072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Kết quả 25/11/2020</w:t>
            </w:r>
          </w:p>
        </w:tc>
        <w:tc>
          <w:tcPr>
            <w:tcW w:w="2044" w:type="dxa"/>
          </w:tcPr>
          <w:p w14:paraId="1F277C52" w14:textId="5EC20E78" w:rsidR="004E0724" w:rsidRDefault="004E072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Đơn vị</w:t>
            </w:r>
          </w:p>
        </w:tc>
        <w:tc>
          <w:tcPr>
            <w:tcW w:w="2259" w:type="dxa"/>
          </w:tcPr>
          <w:p w14:paraId="46341EFB" w14:textId="6E070A6A" w:rsidR="004E0724" w:rsidRDefault="004E072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Chỉ số bình thường</w:t>
            </w:r>
          </w:p>
        </w:tc>
      </w:tr>
      <w:tr w:rsidR="004E0724" w14:paraId="76BAB697" w14:textId="77777777" w:rsidTr="004E0724">
        <w:tc>
          <w:tcPr>
            <w:tcW w:w="2325" w:type="dxa"/>
          </w:tcPr>
          <w:p w14:paraId="737AD3BB" w14:textId="3F9ACE5D" w:rsidR="004E0724" w:rsidRDefault="004E072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Đường huyết</w:t>
            </w:r>
          </w:p>
        </w:tc>
        <w:tc>
          <w:tcPr>
            <w:tcW w:w="2388" w:type="dxa"/>
          </w:tcPr>
          <w:p w14:paraId="4A19A08C" w14:textId="47DC1EA6" w:rsidR="004E0724" w:rsidRDefault="00A6220C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103</w:t>
            </w:r>
          </w:p>
        </w:tc>
        <w:tc>
          <w:tcPr>
            <w:tcW w:w="2044" w:type="dxa"/>
          </w:tcPr>
          <w:p w14:paraId="14AAF829" w14:textId="6D5BFD32" w:rsidR="004E0724" w:rsidRDefault="00FC7156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mg/dL</w:t>
            </w:r>
          </w:p>
        </w:tc>
        <w:tc>
          <w:tcPr>
            <w:tcW w:w="2259" w:type="dxa"/>
          </w:tcPr>
          <w:p w14:paraId="5430FF30" w14:textId="42699F03" w:rsidR="004E0724" w:rsidRDefault="00DF305C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70 -110</w:t>
            </w:r>
          </w:p>
        </w:tc>
      </w:tr>
      <w:tr w:rsidR="004E0724" w14:paraId="0D41D363" w14:textId="77777777" w:rsidTr="004E0724">
        <w:tc>
          <w:tcPr>
            <w:tcW w:w="2325" w:type="dxa"/>
          </w:tcPr>
          <w:p w14:paraId="73FBBD1B" w14:textId="307B0E65" w:rsidR="004E0724" w:rsidRDefault="004E072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Albumin máu</w:t>
            </w:r>
          </w:p>
        </w:tc>
        <w:tc>
          <w:tcPr>
            <w:tcW w:w="2388" w:type="dxa"/>
          </w:tcPr>
          <w:p w14:paraId="1B92B790" w14:textId="1CAB3B85" w:rsidR="004E0724" w:rsidRDefault="00A6220C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4.2</w:t>
            </w:r>
          </w:p>
        </w:tc>
        <w:tc>
          <w:tcPr>
            <w:tcW w:w="2044" w:type="dxa"/>
          </w:tcPr>
          <w:p w14:paraId="2D95AE32" w14:textId="2AD12921" w:rsidR="004E0724" w:rsidRDefault="00FC7156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g/dL</w:t>
            </w:r>
          </w:p>
        </w:tc>
        <w:tc>
          <w:tcPr>
            <w:tcW w:w="2259" w:type="dxa"/>
          </w:tcPr>
          <w:p w14:paraId="6698C170" w14:textId="0747E757" w:rsidR="004E0724" w:rsidRDefault="00DF305C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3.5 - 5.5</w:t>
            </w:r>
          </w:p>
        </w:tc>
      </w:tr>
      <w:tr w:rsidR="004E0724" w14:paraId="23A7BEF2" w14:textId="77777777" w:rsidTr="004E0724">
        <w:tc>
          <w:tcPr>
            <w:tcW w:w="2325" w:type="dxa"/>
          </w:tcPr>
          <w:p w14:paraId="12EA6801" w14:textId="2BFCCF68" w:rsidR="004E0724" w:rsidRDefault="004E072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Protid máu</w:t>
            </w:r>
          </w:p>
        </w:tc>
        <w:tc>
          <w:tcPr>
            <w:tcW w:w="2388" w:type="dxa"/>
          </w:tcPr>
          <w:p w14:paraId="45A49A1F" w14:textId="303A6944" w:rsidR="004E0724" w:rsidRDefault="00A6220C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7.1</w:t>
            </w:r>
          </w:p>
        </w:tc>
        <w:tc>
          <w:tcPr>
            <w:tcW w:w="2044" w:type="dxa"/>
          </w:tcPr>
          <w:p w14:paraId="615EE854" w14:textId="4A9935C9" w:rsidR="004E0724" w:rsidRDefault="00FC7156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g/dL</w:t>
            </w:r>
          </w:p>
        </w:tc>
        <w:tc>
          <w:tcPr>
            <w:tcW w:w="2259" w:type="dxa"/>
          </w:tcPr>
          <w:p w14:paraId="56B97419" w14:textId="2FC218AE" w:rsidR="004E0724" w:rsidRDefault="00DF305C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6 - 8</w:t>
            </w:r>
          </w:p>
        </w:tc>
      </w:tr>
      <w:tr w:rsidR="004E0724" w14:paraId="36A6BDB1" w14:textId="77777777" w:rsidTr="004E0724">
        <w:tc>
          <w:tcPr>
            <w:tcW w:w="2325" w:type="dxa"/>
          </w:tcPr>
          <w:p w14:paraId="1FBF3656" w14:textId="6DE4A6AE" w:rsidR="004E0724" w:rsidRDefault="004E072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 (SGPT)</w:t>
            </w:r>
          </w:p>
        </w:tc>
        <w:tc>
          <w:tcPr>
            <w:tcW w:w="2388" w:type="dxa"/>
          </w:tcPr>
          <w:p w14:paraId="059439F8" w14:textId="2E6CC690" w:rsidR="004E0724" w:rsidRDefault="00A6220C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42</w:t>
            </w:r>
          </w:p>
        </w:tc>
        <w:tc>
          <w:tcPr>
            <w:tcW w:w="2044" w:type="dxa"/>
          </w:tcPr>
          <w:p w14:paraId="0D7EA141" w14:textId="1FBF7955" w:rsidR="004E0724" w:rsidRDefault="00FC7156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U/L</w:t>
            </w:r>
          </w:p>
        </w:tc>
        <w:tc>
          <w:tcPr>
            <w:tcW w:w="2259" w:type="dxa"/>
          </w:tcPr>
          <w:p w14:paraId="22807F77" w14:textId="1C3F3039" w:rsidR="004E0724" w:rsidRDefault="00C6143E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5 - 49</w:t>
            </w:r>
          </w:p>
        </w:tc>
      </w:tr>
      <w:tr w:rsidR="004E0724" w14:paraId="7ACB3BCC" w14:textId="77777777" w:rsidTr="004E0724">
        <w:tc>
          <w:tcPr>
            <w:tcW w:w="2325" w:type="dxa"/>
          </w:tcPr>
          <w:p w14:paraId="4D663907" w14:textId="60F6A354" w:rsidR="004E0724" w:rsidRDefault="004E072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AST (SGOT)</w:t>
            </w:r>
          </w:p>
        </w:tc>
        <w:tc>
          <w:tcPr>
            <w:tcW w:w="2388" w:type="dxa"/>
          </w:tcPr>
          <w:p w14:paraId="65A6911D" w14:textId="6B6DC0AB" w:rsidR="004E0724" w:rsidRDefault="00E846B6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28</w:t>
            </w:r>
          </w:p>
        </w:tc>
        <w:tc>
          <w:tcPr>
            <w:tcW w:w="2044" w:type="dxa"/>
          </w:tcPr>
          <w:p w14:paraId="683B34D0" w14:textId="5657EFBE" w:rsidR="004E0724" w:rsidRDefault="00FC7156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U/L</w:t>
            </w:r>
          </w:p>
        </w:tc>
        <w:tc>
          <w:tcPr>
            <w:tcW w:w="2259" w:type="dxa"/>
          </w:tcPr>
          <w:p w14:paraId="421A01FE" w14:textId="26DD76EA" w:rsidR="004E0724" w:rsidRDefault="00C6143E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9 - 48</w:t>
            </w:r>
          </w:p>
        </w:tc>
      </w:tr>
      <w:tr w:rsidR="004E0724" w14:paraId="461E6BE4" w14:textId="77777777" w:rsidTr="004E0724">
        <w:tc>
          <w:tcPr>
            <w:tcW w:w="2325" w:type="dxa"/>
          </w:tcPr>
          <w:p w14:paraId="6EB9867D" w14:textId="25102DA0" w:rsidR="004E0724" w:rsidRDefault="004E072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B.U.N</w:t>
            </w:r>
          </w:p>
        </w:tc>
        <w:tc>
          <w:tcPr>
            <w:tcW w:w="2388" w:type="dxa"/>
          </w:tcPr>
          <w:p w14:paraId="5E696DCF" w14:textId="658D86FA" w:rsidR="004E0724" w:rsidRPr="00C134F2" w:rsidRDefault="00E846B6" w:rsidP="00604D5B">
            <w:pPr>
              <w:pStyle w:val="oancuaDanhsach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C134F2">
              <w:rPr>
                <w:rFonts w:asciiTheme="majorHAnsi" w:hAnsiTheme="majorHAnsi" w:cstheme="majorHAnsi"/>
                <w:b/>
                <w:bCs/>
              </w:rPr>
              <w:t>22</w:t>
            </w:r>
          </w:p>
        </w:tc>
        <w:tc>
          <w:tcPr>
            <w:tcW w:w="2044" w:type="dxa"/>
          </w:tcPr>
          <w:p w14:paraId="1201AFC6" w14:textId="7CF8BC90" w:rsidR="004E0724" w:rsidRDefault="004E2519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mg/dL</w:t>
            </w:r>
          </w:p>
        </w:tc>
        <w:tc>
          <w:tcPr>
            <w:tcW w:w="2259" w:type="dxa"/>
          </w:tcPr>
          <w:p w14:paraId="0DA6768B" w14:textId="0313B0CB" w:rsidR="004E0724" w:rsidRDefault="002A067E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7 - 20</w:t>
            </w:r>
          </w:p>
        </w:tc>
      </w:tr>
      <w:tr w:rsidR="004E0724" w14:paraId="033CBEC3" w14:textId="77777777" w:rsidTr="004E0724">
        <w:tc>
          <w:tcPr>
            <w:tcW w:w="2325" w:type="dxa"/>
          </w:tcPr>
          <w:p w14:paraId="396F3422" w14:textId="754A8016" w:rsidR="004E0724" w:rsidRDefault="004E072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Creatinin</w:t>
            </w:r>
          </w:p>
        </w:tc>
        <w:tc>
          <w:tcPr>
            <w:tcW w:w="2388" w:type="dxa"/>
          </w:tcPr>
          <w:p w14:paraId="7A2FDE21" w14:textId="0E319632" w:rsidR="004E0724" w:rsidRPr="00C134F2" w:rsidRDefault="00E846B6" w:rsidP="00604D5B">
            <w:pPr>
              <w:pStyle w:val="oancuaDanhsach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C134F2">
              <w:rPr>
                <w:rFonts w:asciiTheme="majorHAnsi" w:hAnsiTheme="majorHAnsi" w:cstheme="majorHAnsi"/>
                <w:b/>
                <w:bCs/>
              </w:rPr>
              <w:t>0.67</w:t>
            </w:r>
          </w:p>
        </w:tc>
        <w:tc>
          <w:tcPr>
            <w:tcW w:w="2044" w:type="dxa"/>
          </w:tcPr>
          <w:p w14:paraId="2F4EF611" w14:textId="15732254" w:rsidR="004E0724" w:rsidRDefault="004E2519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mg/dL</w:t>
            </w:r>
          </w:p>
        </w:tc>
        <w:tc>
          <w:tcPr>
            <w:tcW w:w="2259" w:type="dxa"/>
          </w:tcPr>
          <w:p w14:paraId="196999C4" w14:textId="72FEBC8A" w:rsidR="004E0724" w:rsidRDefault="002A067E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0.7 - 1.5</w:t>
            </w:r>
          </w:p>
        </w:tc>
      </w:tr>
      <w:tr w:rsidR="004E0724" w14:paraId="4C66F347" w14:textId="77777777" w:rsidTr="004E0724">
        <w:tc>
          <w:tcPr>
            <w:tcW w:w="2325" w:type="dxa"/>
          </w:tcPr>
          <w:p w14:paraId="4605CBB3" w14:textId="20731ADD" w:rsidR="004E0724" w:rsidRDefault="004E072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eGFR (CKD – EPI)</w:t>
            </w:r>
          </w:p>
        </w:tc>
        <w:tc>
          <w:tcPr>
            <w:tcW w:w="2388" w:type="dxa"/>
          </w:tcPr>
          <w:p w14:paraId="676474B5" w14:textId="4027AD10" w:rsidR="004E0724" w:rsidRPr="00C134F2" w:rsidRDefault="00E846B6" w:rsidP="00604D5B">
            <w:pPr>
              <w:pStyle w:val="oancuaDanhsach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C134F2">
              <w:rPr>
                <w:rFonts w:asciiTheme="majorHAnsi" w:hAnsiTheme="majorHAnsi" w:cstheme="majorHAnsi"/>
                <w:b/>
                <w:bCs/>
              </w:rPr>
              <w:t>89.06</w:t>
            </w:r>
          </w:p>
        </w:tc>
        <w:tc>
          <w:tcPr>
            <w:tcW w:w="2044" w:type="dxa"/>
          </w:tcPr>
          <w:p w14:paraId="3E97EE55" w14:textId="0F4063C3" w:rsidR="004E0724" w:rsidRDefault="004E2519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mL/min/1.73 m2</w:t>
            </w:r>
          </w:p>
        </w:tc>
        <w:tc>
          <w:tcPr>
            <w:tcW w:w="2259" w:type="dxa"/>
          </w:tcPr>
          <w:p w14:paraId="13DE2610" w14:textId="5CAC7954" w:rsidR="004E0724" w:rsidRPr="00B63B29" w:rsidRDefault="002A067E" w:rsidP="00B63B29">
            <w:pPr>
              <w:rPr>
                <w:rFonts w:asciiTheme="majorHAnsi" w:hAnsiTheme="majorHAnsi" w:cstheme="majorHAnsi"/>
              </w:rPr>
            </w:pPr>
            <w:r w:rsidRPr="00B63B29">
              <w:rPr>
                <w:rFonts w:asciiTheme="majorHAnsi" w:hAnsiTheme="majorHAnsi" w:cstheme="majorHAnsi"/>
              </w:rPr>
              <w:t>&gt; 90</w:t>
            </w:r>
          </w:p>
        </w:tc>
      </w:tr>
      <w:tr w:rsidR="004E0724" w14:paraId="488D102C" w14:textId="77777777" w:rsidTr="004E0724">
        <w:tc>
          <w:tcPr>
            <w:tcW w:w="2325" w:type="dxa"/>
          </w:tcPr>
          <w:p w14:paraId="0A2C8328" w14:textId="5750795E" w:rsidR="004E0724" w:rsidRDefault="004E072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Na+</w:t>
            </w:r>
          </w:p>
        </w:tc>
        <w:tc>
          <w:tcPr>
            <w:tcW w:w="2388" w:type="dxa"/>
          </w:tcPr>
          <w:p w14:paraId="68B03D8A" w14:textId="2360D838" w:rsidR="004E0724" w:rsidRDefault="00E846B6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136</w:t>
            </w:r>
          </w:p>
        </w:tc>
        <w:tc>
          <w:tcPr>
            <w:tcW w:w="2044" w:type="dxa"/>
          </w:tcPr>
          <w:p w14:paraId="789A5851" w14:textId="2D28C94D" w:rsidR="004E0724" w:rsidRDefault="003B6009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mmol/L</w:t>
            </w:r>
          </w:p>
        </w:tc>
        <w:tc>
          <w:tcPr>
            <w:tcW w:w="2259" w:type="dxa"/>
          </w:tcPr>
          <w:p w14:paraId="4C35D72F" w14:textId="210F9660" w:rsidR="004E0724" w:rsidRDefault="00B63B29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135 150</w:t>
            </w:r>
          </w:p>
        </w:tc>
      </w:tr>
      <w:tr w:rsidR="004E0724" w14:paraId="5FC3F5EA" w14:textId="77777777" w:rsidTr="004E0724">
        <w:tc>
          <w:tcPr>
            <w:tcW w:w="2325" w:type="dxa"/>
          </w:tcPr>
          <w:p w14:paraId="16FEF1D0" w14:textId="35BC8442" w:rsidR="004E0724" w:rsidRDefault="004E072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K+</w:t>
            </w:r>
          </w:p>
        </w:tc>
        <w:tc>
          <w:tcPr>
            <w:tcW w:w="2388" w:type="dxa"/>
          </w:tcPr>
          <w:p w14:paraId="4D8F6F56" w14:textId="7695CBD8" w:rsidR="004E0724" w:rsidRDefault="00E846B6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3.</w:t>
            </w:r>
            <w:r w:rsidR="00AD6A62">
              <w:rPr>
                <w:rFonts w:asciiTheme="majorHAnsi" w:hAnsiTheme="majorHAnsi" w:cstheme="majorHAnsi"/>
              </w:rPr>
              <w:t>9</w:t>
            </w:r>
          </w:p>
        </w:tc>
        <w:tc>
          <w:tcPr>
            <w:tcW w:w="2044" w:type="dxa"/>
          </w:tcPr>
          <w:p w14:paraId="18A73BC5" w14:textId="3F914498" w:rsidR="004E0724" w:rsidRDefault="003B6009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mmol/L</w:t>
            </w:r>
          </w:p>
        </w:tc>
        <w:tc>
          <w:tcPr>
            <w:tcW w:w="2259" w:type="dxa"/>
          </w:tcPr>
          <w:p w14:paraId="12AF079E" w14:textId="2C8FF5AA" w:rsidR="004E0724" w:rsidRDefault="00B63B29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3.5 - 5.5</w:t>
            </w:r>
          </w:p>
        </w:tc>
      </w:tr>
      <w:tr w:rsidR="004E0724" w14:paraId="4BA201D8" w14:textId="77777777" w:rsidTr="004E0724">
        <w:tc>
          <w:tcPr>
            <w:tcW w:w="2325" w:type="dxa"/>
          </w:tcPr>
          <w:p w14:paraId="07629BE5" w14:textId="0521F5D0" w:rsidR="004E0724" w:rsidRDefault="004E072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Cl-</w:t>
            </w:r>
          </w:p>
        </w:tc>
        <w:tc>
          <w:tcPr>
            <w:tcW w:w="2388" w:type="dxa"/>
          </w:tcPr>
          <w:p w14:paraId="6D0342BB" w14:textId="1CC6D875" w:rsidR="004E0724" w:rsidRDefault="00AD6A62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102</w:t>
            </w:r>
          </w:p>
        </w:tc>
        <w:tc>
          <w:tcPr>
            <w:tcW w:w="2044" w:type="dxa"/>
          </w:tcPr>
          <w:p w14:paraId="58069E44" w14:textId="6FE4FEA7" w:rsidR="004E0724" w:rsidRDefault="003B6009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mmol/L</w:t>
            </w:r>
          </w:p>
        </w:tc>
        <w:tc>
          <w:tcPr>
            <w:tcW w:w="2259" w:type="dxa"/>
          </w:tcPr>
          <w:p w14:paraId="3123F606" w14:textId="1B7DC833" w:rsidR="004E0724" w:rsidRDefault="00B63B29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98 - 106</w:t>
            </w:r>
          </w:p>
        </w:tc>
      </w:tr>
      <w:tr w:rsidR="004E0724" w14:paraId="0FAD2A0B" w14:textId="77777777" w:rsidTr="004E0724">
        <w:tc>
          <w:tcPr>
            <w:tcW w:w="2325" w:type="dxa"/>
          </w:tcPr>
          <w:p w14:paraId="2B8F242C" w14:textId="0B7C2AC6" w:rsidR="004E0724" w:rsidRDefault="004E0724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Ca TP</w:t>
            </w:r>
          </w:p>
        </w:tc>
        <w:tc>
          <w:tcPr>
            <w:tcW w:w="2388" w:type="dxa"/>
          </w:tcPr>
          <w:p w14:paraId="2D6B836D" w14:textId="3DC8D000" w:rsidR="004E0724" w:rsidRDefault="00AD6A62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2.6</w:t>
            </w:r>
          </w:p>
        </w:tc>
        <w:tc>
          <w:tcPr>
            <w:tcW w:w="2044" w:type="dxa"/>
          </w:tcPr>
          <w:p w14:paraId="3107D350" w14:textId="7857136D" w:rsidR="004E0724" w:rsidRDefault="003B6009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mmol/L</w:t>
            </w:r>
          </w:p>
        </w:tc>
        <w:tc>
          <w:tcPr>
            <w:tcW w:w="2259" w:type="dxa"/>
          </w:tcPr>
          <w:p w14:paraId="109DC577" w14:textId="363C8239" w:rsidR="004E0724" w:rsidRDefault="00B63B29" w:rsidP="00604D5B">
            <w:pPr>
              <w:pStyle w:val="oancuaDanhsac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2.2 </w:t>
            </w:r>
            <w:r w:rsidR="00463785">
              <w:rPr>
                <w:rFonts w:asciiTheme="majorHAnsi" w:hAnsiTheme="majorHAnsi" w:cstheme="majorHAnsi"/>
              </w:rPr>
              <w:t>-</w:t>
            </w:r>
            <w:r>
              <w:rPr>
                <w:rFonts w:asciiTheme="majorHAnsi" w:hAnsiTheme="majorHAnsi" w:cstheme="majorHAnsi"/>
              </w:rPr>
              <w:t xml:space="preserve"> 2.6</w:t>
            </w:r>
          </w:p>
        </w:tc>
      </w:tr>
    </w:tbl>
    <w:p w14:paraId="5D313642" w14:textId="77777777" w:rsidR="00442B1F" w:rsidRDefault="00442B1F" w:rsidP="00604D5B">
      <w:pPr>
        <w:pStyle w:val="oancuaDanhsach"/>
        <w:ind w:left="1440"/>
        <w:rPr>
          <w:rFonts w:asciiTheme="majorHAnsi" w:hAnsiTheme="majorHAnsi" w:cstheme="majorHAnsi"/>
        </w:rPr>
      </w:pPr>
    </w:p>
    <w:p w14:paraId="158E8316" w14:textId="6215C8EF" w:rsidR="00B9506C" w:rsidRDefault="00B9506C" w:rsidP="00084CE6">
      <w:pPr>
        <w:pStyle w:val="oancuaDanhsac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Chẩn đoán xác định</w:t>
      </w:r>
    </w:p>
    <w:p w14:paraId="78CA5BCD" w14:textId="70F5F804" w:rsidR="00A225A6" w:rsidRDefault="00A225A6" w:rsidP="00A225A6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Cơn đau quặn thận (P)</w:t>
      </w:r>
      <w:r w:rsidR="005D5A52">
        <w:rPr>
          <w:rFonts w:asciiTheme="majorHAnsi" w:hAnsiTheme="majorHAnsi" w:cstheme="majorHAnsi"/>
        </w:rPr>
        <w:t xml:space="preserve"> do sỏi đài</w:t>
      </w:r>
      <w:r w:rsidR="00680E80">
        <w:rPr>
          <w:rFonts w:asciiTheme="majorHAnsi" w:hAnsiTheme="majorHAnsi" w:cstheme="majorHAnsi"/>
        </w:rPr>
        <w:t xml:space="preserve"> bể thận</w:t>
      </w:r>
      <w:r w:rsidR="00073E09">
        <w:rPr>
          <w:rFonts w:asciiTheme="majorHAnsi" w:hAnsiTheme="majorHAnsi" w:cstheme="majorHAnsi"/>
        </w:rPr>
        <w:t xml:space="preserve"> (P), sỏi thận (P)</w:t>
      </w:r>
      <w:r w:rsidR="0090113F">
        <w:rPr>
          <w:rFonts w:asciiTheme="majorHAnsi" w:hAnsiTheme="majorHAnsi" w:cstheme="majorHAnsi"/>
        </w:rPr>
        <w:t>, thận ứ nước nhiễm khuẩn.</w:t>
      </w:r>
      <w:r w:rsidR="008F14E5">
        <w:rPr>
          <w:rFonts w:asciiTheme="majorHAnsi" w:hAnsiTheme="majorHAnsi" w:cstheme="majorHAnsi"/>
        </w:rPr>
        <w:t xml:space="preserve"> Tăng huyết áp nguyên phát độ II theo JNC7</w:t>
      </w:r>
      <w:r w:rsidR="00A84650">
        <w:rPr>
          <w:rFonts w:asciiTheme="majorHAnsi" w:hAnsiTheme="majorHAnsi" w:cstheme="majorHAnsi"/>
        </w:rPr>
        <w:t xml:space="preserve">, biến chứng </w:t>
      </w:r>
      <w:r w:rsidR="004476AE">
        <w:rPr>
          <w:rFonts w:asciiTheme="majorHAnsi" w:hAnsiTheme="majorHAnsi" w:cstheme="majorHAnsi"/>
        </w:rPr>
        <w:t>lớn thất Trái, thiếu máu cơ tim, Block nhánh Ph</w:t>
      </w:r>
      <w:r w:rsidR="00673ABC">
        <w:rPr>
          <w:rFonts w:asciiTheme="majorHAnsi" w:hAnsiTheme="majorHAnsi" w:cstheme="majorHAnsi"/>
        </w:rPr>
        <w:t>ải. Lao phổi cũ.</w:t>
      </w:r>
    </w:p>
    <w:p w14:paraId="181B6D04" w14:textId="77777777" w:rsidR="00A225A6" w:rsidRDefault="00A225A6" w:rsidP="00A225A6">
      <w:pPr>
        <w:pStyle w:val="oancuaDanhsach"/>
        <w:ind w:left="1080"/>
        <w:rPr>
          <w:rFonts w:asciiTheme="majorHAnsi" w:hAnsiTheme="majorHAnsi" w:cstheme="majorHAnsi"/>
        </w:rPr>
      </w:pPr>
    </w:p>
    <w:p w14:paraId="17479E30" w14:textId="4C1B5350" w:rsidR="00B9506C" w:rsidRDefault="00B9506C" w:rsidP="00084CE6">
      <w:pPr>
        <w:pStyle w:val="oancuaDanhsac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Điều trị</w:t>
      </w:r>
    </w:p>
    <w:p w14:paraId="2C9CE698" w14:textId="77777777" w:rsidR="00B149F7" w:rsidRDefault="00003522" w:rsidP="00502421">
      <w:pPr>
        <w:pStyle w:val="oancuaDanhsach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Thuốc giảm đau: </w:t>
      </w:r>
    </w:p>
    <w:p w14:paraId="4F57F3EF" w14:textId="1A470FBE" w:rsidR="00502421" w:rsidRDefault="00F00BBB" w:rsidP="00B149F7">
      <w:pPr>
        <w:pStyle w:val="oancuaDanhsach"/>
        <w:ind w:left="1440"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Diclofenac</w:t>
      </w:r>
      <w:r w:rsidR="000D5678">
        <w:rPr>
          <w:rFonts w:asciiTheme="majorHAnsi" w:hAnsiTheme="majorHAnsi" w:cstheme="majorHAnsi"/>
        </w:rPr>
        <w:t xml:space="preserve"> 50 mg </w:t>
      </w:r>
      <w:r w:rsidR="00B149F7">
        <w:rPr>
          <w:rFonts w:asciiTheme="majorHAnsi" w:hAnsiTheme="majorHAnsi" w:cstheme="majorHAnsi"/>
        </w:rPr>
        <w:t>1v*3 (u)</w:t>
      </w:r>
    </w:p>
    <w:p w14:paraId="3333A5AF" w14:textId="5AB53C01" w:rsidR="00B149F7" w:rsidRDefault="00B149F7" w:rsidP="00B149F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="0020041C">
        <w:rPr>
          <w:rFonts w:asciiTheme="majorHAnsi" w:hAnsiTheme="majorHAnsi" w:cstheme="majorHAnsi"/>
        </w:rPr>
        <w:t>Giảm co thắt</w:t>
      </w:r>
      <w:r w:rsidR="0020041C">
        <w:rPr>
          <w:rFonts w:asciiTheme="majorHAnsi" w:hAnsiTheme="majorHAnsi" w:cstheme="majorHAnsi"/>
        </w:rPr>
        <w:tab/>
        <w:t>Nospa 80 mg 1v*2 (u)</w:t>
      </w:r>
    </w:p>
    <w:p w14:paraId="75CBC980" w14:textId="085E8B32" w:rsidR="0020041C" w:rsidRDefault="0020041C" w:rsidP="00B149F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Kháng sinh:</w:t>
      </w:r>
      <w:r w:rsidR="00673ABC">
        <w:rPr>
          <w:rFonts w:asciiTheme="majorHAnsi" w:hAnsiTheme="majorHAnsi" w:cstheme="majorHAnsi"/>
        </w:rPr>
        <w:tab/>
      </w:r>
      <w:r w:rsidR="00C04DCD">
        <w:rPr>
          <w:rFonts w:asciiTheme="majorHAnsi" w:hAnsiTheme="majorHAnsi" w:cstheme="majorHAnsi"/>
        </w:rPr>
        <w:t>Ceftolozane/ Tazobactam</w:t>
      </w:r>
      <w:r w:rsidR="000B7EE1">
        <w:rPr>
          <w:rFonts w:asciiTheme="majorHAnsi" w:hAnsiTheme="majorHAnsi" w:cstheme="majorHAnsi"/>
        </w:rPr>
        <w:t xml:space="preserve"> </w:t>
      </w:r>
      <w:r w:rsidR="0090113F">
        <w:rPr>
          <w:rFonts w:asciiTheme="majorHAnsi" w:hAnsiTheme="majorHAnsi" w:cstheme="majorHAnsi"/>
        </w:rPr>
        <w:t>10 ngày</w:t>
      </w:r>
    </w:p>
    <w:p w14:paraId="338AE3A3" w14:textId="100355B8" w:rsidR="00003C31" w:rsidRDefault="0020041C" w:rsidP="00B149F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="00F16AB7">
        <w:rPr>
          <w:rFonts w:asciiTheme="majorHAnsi" w:hAnsiTheme="majorHAnsi" w:cstheme="majorHAnsi"/>
        </w:rPr>
        <w:t>Phẫu thuật:</w:t>
      </w:r>
      <w:r w:rsidR="00DA04A5">
        <w:rPr>
          <w:rFonts w:asciiTheme="majorHAnsi" w:hAnsiTheme="majorHAnsi" w:cstheme="majorHAnsi"/>
        </w:rPr>
        <w:t xml:space="preserve"> đặt mono J</w:t>
      </w:r>
      <w:r w:rsidR="00D3622B">
        <w:rPr>
          <w:rFonts w:asciiTheme="majorHAnsi" w:hAnsiTheme="majorHAnsi" w:cstheme="majorHAnsi"/>
        </w:rPr>
        <w:t xml:space="preserve"> giải quyết</w:t>
      </w:r>
      <w:r w:rsidR="0048127C">
        <w:rPr>
          <w:rFonts w:asciiTheme="majorHAnsi" w:hAnsiTheme="majorHAnsi" w:cstheme="majorHAnsi"/>
        </w:rPr>
        <w:t xml:space="preserve"> bế tắc. </w:t>
      </w:r>
      <w:r w:rsidR="00D3622B">
        <w:rPr>
          <w:rFonts w:asciiTheme="majorHAnsi" w:hAnsiTheme="majorHAnsi" w:cstheme="majorHAnsi"/>
        </w:rPr>
        <w:t>M</w:t>
      </w:r>
      <w:r w:rsidR="00F16AB7">
        <w:rPr>
          <w:rFonts w:asciiTheme="majorHAnsi" w:hAnsiTheme="majorHAnsi" w:cstheme="majorHAnsi"/>
        </w:rPr>
        <w:t>ổ mở lấy sỏi.</w:t>
      </w:r>
    </w:p>
    <w:p w14:paraId="6AFC1F26" w14:textId="6543F48E" w:rsidR="00D3622B" w:rsidRDefault="00D3622B" w:rsidP="00B149F7">
      <w:pPr>
        <w:rPr>
          <w:rFonts w:asciiTheme="majorHAnsi" w:hAnsiTheme="majorHAnsi" w:cstheme="majorHAnsi"/>
        </w:rPr>
      </w:pPr>
    </w:p>
    <w:p w14:paraId="7B09E03F" w14:textId="04A12988" w:rsidR="00D3622B" w:rsidRDefault="00D3622B" w:rsidP="00B149F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T</w:t>
      </w:r>
      <w:r w:rsidR="00321752">
        <w:rPr>
          <w:rFonts w:asciiTheme="majorHAnsi" w:hAnsiTheme="majorHAnsi" w:cstheme="majorHAnsi"/>
        </w:rPr>
        <w:t>iếp tục dùng thuốc ổn định huyết áp</w:t>
      </w:r>
    </w:p>
    <w:p w14:paraId="35C30173" w14:textId="59600E38" w:rsidR="00A205D2" w:rsidRPr="00B149F7" w:rsidRDefault="00A205D2" w:rsidP="00B149F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Theo dõi bướu giáp </w:t>
      </w:r>
      <w:r w:rsidR="0029001B">
        <w:rPr>
          <w:rFonts w:asciiTheme="majorHAnsi" w:hAnsiTheme="majorHAnsi" w:cstheme="majorHAnsi"/>
        </w:rPr>
        <w:t>định kỳ.</w:t>
      </w:r>
    </w:p>
    <w:p w14:paraId="4DD1B380" w14:textId="77777777" w:rsidR="00B149F7" w:rsidRPr="00084CE6" w:rsidRDefault="00B149F7" w:rsidP="00502421">
      <w:pPr>
        <w:pStyle w:val="oancuaDanhsach"/>
        <w:ind w:left="1440"/>
        <w:rPr>
          <w:rFonts w:asciiTheme="majorHAnsi" w:hAnsiTheme="majorHAnsi" w:cstheme="majorHAnsi"/>
        </w:rPr>
      </w:pPr>
    </w:p>
    <w:sectPr w:rsidR="00B149F7" w:rsidRPr="00084CE6" w:rsidSect="00327201">
      <w:pgSz w:w="11906" w:h="16838"/>
      <w:pgMar w:top="1440" w:right="1134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D2408"/>
    <w:multiLevelType w:val="hybridMultilevel"/>
    <w:tmpl w:val="23444E62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AB53E7D"/>
    <w:multiLevelType w:val="hybridMultilevel"/>
    <w:tmpl w:val="E61E90E4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E653B9C"/>
    <w:multiLevelType w:val="hybridMultilevel"/>
    <w:tmpl w:val="383240D0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6D1466"/>
    <w:multiLevelType w:val="hybridMultilevel"/>
    <w:tmpl w:val="61965018"/>
    <w:lvl w:ilvl="0" w:tplc="FFFFFFFF">
      <w:start w:val="11"/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3C357E0"/>
    <w:multiLevelType w:val="hybridMultilevel"/>
    <w:tmpl w:val="F26A83F4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CA81DDB"/>
    <w:multiLevelType w:val="hybridMultilevel"/>
    <w:tmpl w:val="42005B70"/>
    <w:lvl w:ilvl="0" w:tplc="FFFFFFFF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B261B6"/>
    <w:multiLevelType w:val="hybridMultilevel"/>
    <w:tmpl w:val="9168D72E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520599A"/>
    <w:multiLevelType w:val="hybridMultilevel"/>
    <w:tmpl w:val="58540294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7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CE6"/>
    <w:rsid w:val="00000119"/>
    <w:rsid w:val="00003522"/>
    <w:rsid w:val="00003C31"/>
    <w:rsid w:val="00004F2B"/>
    <w:rsid w:val="0000595A"/>
    <w:rsid w:val="00006883"/>
    <w:rsid w:val="0000772F"/>
    <w:rsid w:val="00010099"/>
    <w:rsid w:val="00020554"/>
    <w:rsid w:val="00026604"/>
    <w:rsid w:val="000279F4"/>
    <w:rsid w:val="000300F7"/>
    <w:rsid w:val="00046D47"/>
    <w:rsid w:val="00052B36"/>
    <w:rsid w:val="00061ED0"/>
    <w:rsid w:val="000665EE"/>
    <w:rsid w:val="00070BD2"/>
    <w:rsid w:val="00070EEF"/>
    <w:rsid w:val="00073E09"/>
    <w:rsid w:val="00077A7D"/>
    <w:rsid w:val="00083D10"/>
    <w:rsid w:val="00084AEA"/>
    <w:rsid w:val="00084CE6"/>
    <w:rsid w:val="00085719"/>
    <w:rsid w:val="00087ED3"/>
    <w:rsid w:val="000904D9"/>
    <w:rsid w:val="00094739"/>
    <w:rsid w:val="00096B60"/>
    <w:rsid w:val="000A04E7"/>
    <w:rsid w:val="000A0A4A"/>
    <w:rsid w:val="000A3434"/>
    <w:rsid w:val="000A6F41"/>
    <w:rsid w:val="000B108B"/>
    <w:rsid w:val="000B2A04"/>
    <w:rsid w:val="000B468D"/>
    <w:rsid w:val="000B5338"/>
    <w:rsid w:val="000B7BCA"/>
    <w:rsid w:val="000B7EE1"/>
    <w:rsid w:val="000C13BD"/>
    <w:rsid w:val="000C17B8"/>
    <w:rsid w:val="000C42F5"/>
    <w:rsid w:val="000C44DC"/>
    <w:rsid w:val="000D5678"/>
    <w:rsid w:val="000D621D"/>
    <w:rsid w:val="000D7824"/>
    <w:rsid w:val="000E4239"/>
    <w:rsid w:val="000E6F81"/>
    <w:rsid w:val="000E7763"/>
    <w:rsid w:val="000F1398"/>
    <w:rsid w:val="000F70D3"/>
    <w:rsid w:val="001148F1"/>
    <w:rsid w:val="00114F27"/>
    <w:rsid w:val="0011752E"/>
    <w:rsid w:val="00122F4C"/>
    <w:rsid w:val="00125CC8"/>
    <w:rsid w:val="00131512"/>
    <w:rsid w:val="00140FC5"/>
    <w:rsid w:val="00150C45"/>
    <w:rsid w:val="0015169C"/>
    <w:rsid w:val="00152071"/>
    <w:rsid w:val="00152727"/>
    <w:rsid w:val="001528B4"/>
    <w:rsid w:val="001529F9"/>
    <w:rsid w:val="001544D4"/>
    <w:rsid w:val="00162085"/>
    <w:rsid w:val="0016338C"/>
    <w:rsid w:val="001679AD"/>
    <w:rsid w:val="00170116"/>
    <w:rsid w:val="0017095E"/>
    <w:rsid w:val="001713A7"/>
    <w:rsid w:val="0018012B"/>
    <w:rsid w:val="00187DD9"/>
    <w:rsid w:val="0019252F"/>
    <w:rsid w:val="00193C28"/>
    <w:rsid w:val="001979E4"/>
    <w:rsid w:val="001A3133"/>
    <w:rsid w:val="001A4C71"/>
    <w:rsid w:val="001A6809"/>
    <w:rsid w:val="001B032E"/>
    <w:rsid w:val="001B3F9A"/>
    <w:rsid w:val="001C2E0E"/>
    <w:rsid w:val="001C639A"/>
    <w:rsid w:val="001C74A3"/>
    <w:rsid w:val="001E02D3"/>
    <w:rsid w:val="001E2E25"/>
    <w:rsid w:val="001E321E"/>
    <w:rsid w:val="001E71A4"/>
    <w:rsid w:val="001F1BB8"/>
    <w:rsid w:val="001F20F8"/>
    <w:rsid w:val="001F476B"/>
    <w:rsid w:val="001F4FD0"/>
    <w:rsid w:val="001F6A5D"/>
    <w:rsid w:val="001F7A4F"/>
    <w:rsid w:val="0020041C"/>
    <w:rsid w:val="0021629F"/>
    <w:rsid w:val="00217B26"/>
    <w:rsid w:val="00223095"/>
    <w:rsid w:val="0022534D"/>
    <w:rsid w:val="00230EA6"/>
    <w:rsid w:val="00231168"/>
    <w:rsid w:val="0023161D"/>
    <w:rsid w:val="00240EB7"/>
    <w:rsid w:val="00245454"/>
    <w:rsid w:val="002476B6"/>
    <w:rsid w:val="00250A3D"/>
    <w:rsid w:val="00277265"/>
    <w:rsid w:val="00281D0B"/>
    <w:rsid w:val="00285A72"/>
    <w:rsid w:val="0029001B"/>
    <w:rsid w:val="00291A81"/>
    <w:rsid w:val="002920C9"/>
    <w:rsid w:val="00292A7D"/>
    <w:rsid w:val="00294F2C"/>
    <w:rsid w:val="002A067E"/>
    <w:rsid w:val="002A0764"/>
    <w:rsid w:val="002A0C7A"/>
    <w:rsid w:val="002B01D9"/>
    <w:rsid w:val="002B42F3"/>
    <w:rsid w:val="002B439E"/>
    <w:rsid w:val="002B7406"/>
    <w:rsid w:val="002C53C2"/>
    <w:rsid w:val="002C61AE"/>
    <w:rsid w:val="002D4989"/>
    <w:rsid w:val="002E1FC9"/>
    <w:rsid w:val="002E4E3C"/>
    <w:rsid w:val="002F02AB"/>
    <w:rsid w:val="002F2965"/>
    <w:rsid w:val="002F2AD5"/>
    <w:rsid w:val="002F7F03"/>
    <w:rsid w:val="00320A9E"/>
    <w:rsid w:val="00320D68"/>
    <w:rsid w:val="00321752"/>
    <w:rsid w:val="003237C8"/>
    <w:rsid w:val="0032395F"/>
    <w:rsid w:val="00324E1B"/>
    <w:rsid w:val="00326F8E"/>
    <w:rsid w:val="00327201"/>
    <w:rsid w:val="00330719"/>
    <w:rsid w:val="003317F2"/>
    <w:rsid w:val="00335AA8"/>
    <w:rsid w:val="0034125F"/>
    <w:rsid w:val="00345C64"/>
    <w:rsid w:val="003465A1"/>
    <w:rsid w:val="00350D1D"/>
    <w:rsid w:val="0035782B"/>
    <w:rsid w:val="003642F7"/>
    <w:rsid w:val="003677A7"/>
    <w:rsid w:val="00370A1F"/>
    <w:rsid w:val="00372DD7"/>
    <w:rsid w:val="00374601"/>
    <w:rsid w:val="00375C51"/>
    <w:rsid w:val="003811DD"/>
    <w:rsid w:val="00381916"/>
    <w:rsid w:val="003853EA"/>
    <w:rsid w:val="003930C9"/>
    <w:rsid w:val="00396F75"/>
    <w:rsid w:val="00397790"/>
    <w:rsid w:val="00397D2B"/>
    <w:rsid w:val="003A594E"/>
    <w:rsid w:val="003B0DD3"/>
    <w:rsid w:val="003B56AF"/>
    <w:rsid w:val="003B6009"/>
    <w:rsid w:val="003B7793"/>
    <w:rsid w:val="003C10F0"/>
    <w:rsid w:val="003C5CCD"/>
    <w:rsid w:val="003C654B"/>
    <w:rsid w:val="003D269B"/>
    <w:rsid w:val="003D2AA8"/>
    <w:rsid w:val="003D4050"/>
    <w:rsid w:val="003E27D3"/>
    <w:rsid w:val="003E6EBD"/>
    <w:rsid w:val="003E73F6"/>
    <w:rsid w:val="003F7CF4"/>
    <w:rsid w:val="00401640"/>
    <w:rsid w:val="00402B0C"/>
    <w:rsid w:val="00404EAD"/>
    <w:rsid w:val="00421A08"/>
    <w:rsid w:val="004255A9"/>
    <w:rsid w:val="00430EE4"/>
    <w:rsid w:val="00433BEA"/>
    <w:rsid w:val="00436577"/>
    <w:rsid w:val="00437630"/>
    <w:rsid w:val="00442B1F"/>
    <w:rsid w:val="004443EC"/>
    <w:rsid w:val="0044608B"/>
    <w:rsid w:val="00447265"/>
    <w:rsid w:val="004476AE"/>
    <w:rsid w:val="00451231"/>
    <w:rsid w:val="0045148F"/>
    <w:rsid w:val="00452E2B"/>
    <w:rsid w:val="00454014"/>
    <w:rsid w:val="00463785"/>
    <w:rsid w:val="0046618D"/>
    <w:rsid w:val="004665D1"/>
    <w:rsid w:val="00471290"/>
    <w:rsid w:val="0047356A"/>
    <w:rsid w:val="00474A4B"/>
    <w:rsid w:val="0048127C"/>
    <w:rsid w:val="00492922"/>
    <w:rsid w:val="00493A98"/>
    <w:rsid w:val="00494BB8"/>
    <w:rsid w:val="0049788A"/>
    <w:rsid w:val="004A0342"/>
    <w:rsid w:val="004A7796"/>
    <w:rsid w:val="004C11C8"/>
    <w:rsid w:val="004C33F0"/>
    <w:rsid w:val="004C4B21"/>
    <w:rsid w:val="004C4EF6"/>
    <w:rsid w:val="004C65B2"/>
    <w:rsid w:val="004D686D"/>
    <w:rsid w:val="004E0724"/>
    <w:rsid w:val="004E22F9"/>
    <w:rsid w:val="004E2519"/>
    <w:rsid w:val="004F14CE"/>
    <w:rsid w:val="004F56DD"/>
    <w:rsid w:val="00502421"/>
    <w:rsid w:val="00503C15"/>
    <w:rsid w:val="005073F8"/>
    <w:rsid w:val="005159C6"/>
    <w:rsid w:val="00516CE6"/>
    <w:rsid w:val="00517617"/>
    <w:rsid w:val="00520A8C"/>
    <w:rsid w:val="00527D62"/>
    <w:rsid w:val="00530D62"/>
    <w:rsid w:val="00537A22"/>
    <w:rsid w:val="00537EF3"/>
    <w:rsid w:val="005440D2"/>
    <w:rsid w:val="00552045"/>
    <w:rsid w:val="00557259"/>
    <w:rsid w:val="00560BC4"/>
    <w:rsid w:val="00561A8F"/>
    <w:rsid w:val="0057053C"/>
    <w:rsid w:val="005721F0"/>
    <w:rsid w:val="00573375"/>
    <w:rsid w:val="005768D4"/>
    <w:rsid w:val="00580714"/>
    <w:rsid w:val="0058112E"/>
    <w:rsid w:val="005861E8"/>
    <w:rsid w:val="00595DFF"/>
    <w:rsid w:val="005A3D33"/>
    <w:rsid w:val="005A4FC3"/>
    <w:rsid w:val="005A54BD"/>
    <w:rsid w:val="005A7C0C"/>
    <w:rsid w:val="005B1FEF"/>
    <w:rsid w:val="005B602C"/>
    <w:rsid w:val="005C015E"/>
    <w:rsid w:val="005C55AA"/>
    <w:rsid w:val="005C65E4"/>
    <w:rsid w:val="005D0151"/>
    <w:rsid w:val="005D3702"/>
    <w:rsid w:val="005D4850"/>
    <w:rsid w:val="005D5A52"/>
    <w:rsid w:val="005D69A0"/>
    <w:rsid w:val="005E2173"/>
    <w:rsid w:val="005F52AA"/>
    <w:rsid w:val="005F7687"/>
    <w:rsid w:val="00604D5B"/>
    <w:rsid w:val="00611825"/>
    <w:rsid w:val="0061410F"/>
    <w:rsid w:val="006156B8"/>
    <w:rsid w:val="00616533"/>
    <w:rsid w:val="006166C1"/>
    <w:rsid w:val="00617761"/>
    <w:rsid w:val="006310E7"/>
    <w:rsid w:val="00631721"/>
    <w:rsid w:val="0064153B"/>
    <w:rsid w:val="006446BB"/>
    <w:rsid w:val="006456C1"/>
    <w:rsid w:val="00652777"/>
    <w:rsid w:val="006623A3"/>
    <w:rsid w:val="00666928"/>
    <w:rsid w:val="006701A3"/>
    <w:rsid w:val="00673ABC"/>
    <w:rsid w:val="00675D3D"/>
    <w:rsid w:val="00680E80"/>
    <w:rsid w:val="00683D85"/>
    <w:rsid w:val="0068672A"/>
    <w:rsid w:val="00694B52"/>
    <w:rsid w:val="006B0A86"/>
    <w:rsid w:val="006B0E55"/>
    <w:rsid w:val="006B1359"/>
    <w:rsid w:val="006B3C9B"/>
    <w:rsid w:val="006C09C4"/>
    <w:rsid w:val="006C38E5"/>
    <w:rsid w:val="006D400D"/>
    <w:rsid w:val="006D6432"/>
    <w:rsid w:val="006E0904"/>
    <w:rsid w:val="006E2CA0"/>
    <w:rsid w:val="006E5869"/>
    <w:rsid w:val="006F4FD8"/>
    <w:rsid w:val="006F6171"/>
    <w:rsid w:val="00700900"/>
    <w:rsid w:val="0070284D"/>
    <w:rsid w:val="007073AE"/>
    <w:rsid w:val="0071219F"/>
    <w:rsid w:val="00722E2D"/>
    <w:rsid w:val="00730CC2"/>
    <w:rsid w:val="007405F8"/>
    <w:rsid w:val="007444E5"/>
    <w:rsid w:val="00751605"/>
    <w:rsid w:val="0075399D"/>
    <w:rsid w:val="0075773E"/>
    <w:rsid w:val="0076195E"/>
    <w:rsid w:val="007619A0"/>
    <w:rsid w:val="0076556D"/>
    <w:rsid w:val="00772F3A"/>
    <w:rsid w:val="007769A9"/>
    <w:rsid w:val="007867ED"/>
    <w:rsid w:val="0078781D"/>
    <w:rsid w:val="00792096"/>
    <w:rsid w:val="0079283F"/>
    <w:rsid w:val="007929A5"/>
    <w:rsid w:val="007956F5"/>
    <w:rsid w:val="007A103F"/>
    <w:rsid w:val="007A2847"/>
    <w:rsid w:val="007A2A75"/>
    <w:rsid w:val="007A53B6"/>
    <w:rsid w:val="007B0849"/>
    <w:rsid w:val="007B5A4D"/>
    <w:rsid w:val="007C4E19"/>
    <w:rsid w:val="007C6C88"/>
    <w:rsid w:val="007C731E"/>
    <w:rsid w:val="007D3399"/>
    <w:rsid w:val="007D444D"/>
    <w:rsid w:val="007D4519"/>
    <w:rsid w:val="007E1A4F"/>
    <w:rsid w:val="007E33FF"/>
    <w:rsid w:val="007F1484"/>
    <w:rsid w:val="007F32F8"/>
    <w:rsid w:val="007F4479"/>
    <w:rsid w:val="007F516D"/>
    <w:rsid w:val="007F7504"/>
    <w:rsid w:val="00807A23"/>
    <w:rsid w:val="008369DA"/>
    <w:rsid w:val="00841D06"/>
    <w:rsid w:val="0084227F"/>
    <w:rsid w:val="0084265B"/>
    <w:rsid w:val="00844E70"/>
    <w:rsid w:val="00854C3B"/>
    <w:rsid w:val="00863A58"/>
    <w:rsid w:val="00863ED6"/>
    <w:rsid w:val="008679D4"/>
    <w:rsid w:val="008729C6"/>
    <w:rsid w:val="008761EF"/>
    <w:rsid w:val="00876830"/>
    <w:rsid w:val="008806E2"/>
    <w:rsid w:val="00882108"/>
    <w:rsid w:val="00882B5A"/>
    <w:rsid w:val="00883C0C"/>
    <w:rsid w:val="008A4359"/>
    <w:rsid w:val="008B179E"/>
    <w:rsid w:val="008B3177"/>
    <w:rsid w:val="008D298E"/>
    <w:rsid w:val="008D62B7"/>
    <w:rsid w:val="008E5966"/>
    <w:rsid w:val="008E77B0"/>
    <w:rsid w:val="008F14E5"/>
    <w:rsid w:val="0090113F"/>
    <w:rsid w:val="0090366B"/>
    <w:rsid w:val="00907214"/>
    <w:rsid w:val="009114D9"/>
    <w:rsid w:val="00911A1D"/>
    <w:rsid w:val="00913567"/>
    <w:rsid w:val="00915571"/>
    <w:rsid w:val="009164FA"/>
    <w:rsid w:val="00917029"/>
    <w:rsid w:val="00925605"/>
    <w:rsid w:val="00930D03"/>
    <w:rsid w:val="009342C2"/>
    <w:rsid w:val="0093553D"/>
    <w:rsid w:val="009379AD"/>
    <w:rsid w:val="00946A41"/>
    <w:rsid w:val="00951566"/>
    <w:rsid w:val="009522C7"/>
    <w:rsid w:val="00955057"/>
    <w:rsid w:val="009669B3"/>
    <w:rsid w:val="0097015B"/>
    <w:rsid w:val="00972B9E"/>
    <w:rsid w:val="00981838"/>
    <w:rsid w:val="0099295F"/>
    <w:rsid w:val="009A520C"/>
    <w:rsid w:val="009B6B19"/>
    <w:rsid w:val="009B78BB"/>
    <w:rsid w:val="009B7CC6"/>
    <w:rsid w:val="009C006E"/>
    <w:rsid w:val="009D0F39"/>
    <w:rsid w:val="009D529D"/>
    <w:rsid w:val="009E0FE7"/>
    <w:rsid w:val="009E353F"/>
    <w:rsid w:val="009F3448"/>
    <w:rsid w:val="009F41FF"/>
    <w:rsid w:val="00A06979"/>
    <w:rsid w:val="00A15C1C"/>
    <w:rsid w:val="00A1746D"/>
    <w:rsid w:val="00A205D2"/>
    <w:rsid w:val="00A225A6"/>
    <w:rsid w:val="00A26826"/>
    <w:rsid w:val="00A311A2"/>
    <w:rsid w:val="00A316FF"/>
    <w:rsid w:val="00A359B3"/>
    <w:rsid w:val="00A414B8"/>
    <w:rsid w:val="00A45CDC"/>
    <w:rsid w:val="00A47038"/>
    <w:rsid w:val="00A54ABF"/>
    <w:rsid w:val="00A575D7"/>
    <w:rsid w:val="00A57627"/>
    <w:rsid w:val="00A577F8"/>
    <w:rsid w:val="00A57911"/>
    <w:rsid w:val="00A605E8"/>
    <w:rsid w:val="00A60DE2"/>
    <w:rsid w:val="00A6220C"/>
    <w:rsid w:val="00A643A7"/>
    <w:rsid w:val="00A6509B"/>
    <w:rsid w:val="00A66C0E"/>
    <w:rsid w:val="00A74020"/>
    <w:rsid w:val="00A8084C"/>
    <w:rsid w:val="00A83371"/>
    <w:rsid w:val="00A83B64"/>
    <w:rsid w:val="00A84650"/>
    <w:rsid w:val="00A85CC4"/>
    <w:rsid w:val="00A85CE2"/>
    <w:rsid w:val="00AA1E04"/>
    <w:rsid w:val="00AA3218"/>
    <w:rsid w:val="00AB01F7"/>
    <w:rsid w:val="00AB4150"/>
    <w:rsid w:val="00AB6DBF"/>
    <w:rsid w:val="00AC211D"/>
    <w:rsid w:val="00AC6B22"/>
    <w:rsid w:val="00AD0154"/>
    <w:rsid w:val="00AD3413"/>
    <w:rsid w:val="00AD3A1D"/>
    <w:rsid w:val="00AD413A"/>
    <w:rsid w:val="00AD58C2"/>
    <w:rsid w:val="00AD65B5"/>
    <w:rsid w:val="00AD6A62"/>
    <w:rsid w:val="00AE059F"/>
    <w:rsid w:val="00AE60C5"/>
    <w:rsid w:val="00AE7FEF"/>
    <w:rsid w:val="00AF51AF"/>
    <w:rsid w:val="00B02616"/>
    <w:rsid w:val="00B053D2"/>
    <w:rsid w:val="00B06022"/>
    <w:rsid w:val="00B135AB"/>
    <w:rsid w:val="00B149F7"/>
    <w:rsid w:val="00B22210"/>
    <w:rsid w:val="00B309E9"/>
    <w:rsid w:val="00B30FFF"/>
    <w:rsid w:val="00B32166"/>
    <w:rsid w:val="00B32CE9"/>
    <w:rsid w:val="00B5310C"/>
    <w:rsid w:val="00B54C43"/>
    <w:rsid w:val="00B551F2"/>
    <w:rsid w:val="00B5563F"/>
    <w:rsid w:val="00B63B29"/>
    <w:rsid w:val="00B65438"/>
    <w:rsid w:val="00B765DB"/>
    <w:rsid w:val="00B76A57"/>
    <w:rsid w:val="00B8130F"/>
    <w:rsid w:val="00B82348"/>
    <w:rsid w:val="00B87128"/>
    <w:rsid w:val="00B94AB9"/>
    <w:rsid w:val="00B94EA4"/>
    <w:rsid w:val="00B9506C"/>
    <w:rsid w:val="00B9652B"/>
    <w:rsid w:val="00BA6DBB"/>
    <w:rsid w:val="00BA75B3"/>
    <w:rsid w:val="00BA7996"/>
    <w:rsid w:val="00BB137F"/>
    <w:rsid w:val="00BB4CDA"/>
    <w:rsid w:val="00BC01B3"/>
    <w:rsid w:val="00BC3B92"/>
    <w:rsid w:val="00BC59BA"/>
    <w:rsid w:val="00BC7020"/>
    <w:rsid w:val="00BD1C84"/>
    <w:rsid w:val="00BD27AA"/>
    <w:rsid w:val="00BD6850"/>
    <w:rsid w:val="00BE040E"/>
    <w:rsid w:val="00BE0EED"/>
    <w:rsid w:val="00BE2225"/>
    <w:rsid w:val="00BE3B0C"/>
    <w:rsid w:val="00BE6DA5"/>
    <w:rsid w:val="00BE7165"/>
    <w:rsid w:val="00BF6D74"/>
    <w:rsid w:val="00C00C97"/>
    <w:rsid w:val="00C04DCD"/>
    <w:rsid w:val="00C050E3"/>
    <w:rsid w:val="00C07007"/>
    <w:rsid w:val="00C07329"/>
    <w:rsid w:val="00C134F2"/>
    <w:rsid w:val="00C13959"/>
    <w:rsid w:val="00C22522"/>
    <w:rsid w:val="00C23358"/>
    <w:rsid w:val="00C234BA"/>
    <w:rsid w:val="00C27103"/>
    <w:rsid w:val="00C33F89"/>
    <w:rsid w:val="00C35DDB"/>
    <w:rsid w:val="00C3732B"/>
    <w:rsid w:val="00C40662"/>
    <w:rsid w:val="00C6143E"/>
    <w:rsid w:val="00C64077"/>
    <w:rsid w:val="00C8125C"/>
    <w:rsid w:val="00C87421"/>
    <w:rsid w:val="00C921F8"/>
    <w:rsid w:val="00C92D20"/>
    <w:rsid w:val="00C9671E"/>
    <w:rsid w:val="00C97098"/>
    <w:rsid w:val="00CA5F54"/>
    <w:rsid w:val="00CA69C8"/>
    <w:rsid w:val="00CA77BB"/>
    <w:rsid w:val="00CB289C"/>
    <w:rsid w:val="00CB52AD"/>
    <w:rsid w:val="00CD15A8"/>
    <w:rsid w:val="00CD35F3"/>
    <w:rsid w:val="00CD42D8"/>
    <w:rsid w:val="00CD4C33"/>
    <w:rsid w:val="00CD6065"/>
    <w:rsid w:val="00CD6489"/>
    <w:rsid w:val="00CE025A"/>
    <w:rsid w:val="00CE0B52"/>
    <w:rsid w:val="00CE6AA8"/>
    <w:rsid w:val="00CE77A4"/>
    <w:rsid w:val="00CF0CF4"/>
    <w:rsid w:val="00CF5C5E"/>
    <w:rsid w:val="00CF656A"/>
    <w:rsid w:val="00D00FEF"/>
    <w:rsid w:val="00D03BC6"/>
    <w:rsid w:val="00D06A5B"/>
    <w:rsid w:val="00D07A39"/>
    <w:rsid w:val="00D23463"/>
    <w:rsid w:val="00D3577F"/>
    <w:rsid w:val="00D3622B"/>
    <w:rsid w:val="00D428AE"/>
    <w:rsid w:val="00D50652"/>
    <w:rsid w:val="00D56C7C"/>
    <w:rsid w:val="00D56D9F"/>
    <w:rsid w:val="00D60057"/>
    <w:rsid w:val="00D65F6B"/>
    <w:rsid w:val="00D66E4E"/>
    <w:rsid w:val="00D674AD"/>
    <w:rsid w:val="00D83124"/>
    <w:rsid w:val="00D84C3B"/>
    <w:rsid w:val="00D9017F"/>
    <w:rsid w:val="00D92721"/>
    <w:rsid w:val="00DA04A5"/>
    <w:rsid w:val="00DA0D29"/>
    <w:rsid w:val="00DA12C5"/>
    <w:rsid w:val="00DA2D70"/>
    <w:rsid w:val="00DA6A22"/>
    <w:rsid w:val="00DB12EC"/>
    <w:rsid w:val="00DB1A9D"/>
    <w:rsid w:val="00DB36CA"/>
    <w:rsid w:val="00DC12FD"/>
    <w:rsid w:val="00DC168B"/>
    <w:rsid w:val="00DC3197"/>
    <w:rsid w:val="00DC53AE"/>
    <w:rsid w:val="00DC6291"/>
    <w:rsid w:val="00DD4BE1"/>
    <w:rsid w:val="00DF0C07"/>
    <w:rsid w:val="00DF305C"/>
    <w:rsid w:val="00DF39B5"/>
    <w:rsid w:val="00DF5924"/>
    <w:rsid w:val="00DF5B08"/>
    <w:rsid w:val="00E07E18"/>
    <w:rsid w:val="00E12745"/>
    <w:rsid w:val="00E12918"/>
    <w:rsid w:val="00E168BB"/>
    <w:rsid w:val="00E22441"/>
    <w:rsid w:val="00E235F0"/>
    <w:rsid w:val="00E27DBD"/>
    <w:rsid w:val="00E338B0"/>
    <w:rsid w:val="00E509BA"/>
    <w:rsid w:val="00E563B7"/>
    <w:rsid w:val="00E60407"/>
    <w:rsid w:val="00E61D25"/>
    <w:rsid w:val="00E626AF"/>
    <w:rsid w:val="00E63A42"/>
    <w:rsid w:val="00E67360"/>
    <w:rsid w:val="00E67DBC"/>
    <w:rsid w:val="00E67E42"/>
    <w:rsid w:val="00E8015A"/>
    <w:rsid w:val="00E83CB9"/>
    <w:rsid w:val="00E8447C"/>
    <w:rsid w:val="00E846B6"/>
    <w:rsid w:val="00EA7AB6"/>
    <w:rsid w:val="00EB0B57"/>
    <w:rsid w:val="00EB7199"/>
    <w:rsid w:val="00EC127E"/>
    <w:rsid w:val="00EC4B32"/>
    <w:rsid w:val="00EC7739"/>
    <w:rsid w:val="00EC7AB2"/>
    <w:rsid w:val="00ED035A"/>
    <w:rsid w:val="00ED29B5"/>
    <w:rsid w:val="00ED5263"/>
    <w:rsid w:val="00ED67BB"/>
    <w:rsid w:val="00EE0855"/>
    <w:rsid w:val="00EE5273"/>
    <w:rsid w:val="00EE5C6E"/>
    <w:rsid w:val="00EE5E4D"/>
    <w:rsid w:val="00EF0ECB"/>
    <w:rsid w:val="00F00BBB"/>
    <w:rsid w:val="00F046AE"/>
    <w:rsid w:val="00F078C0"/>
    <w:rsid w:val="00F16AB7"/>
    <w:rsid w:val="00F21AC5"/>
    <w:rsid w:val="00F22377"/>
    <w:rsid w:val="00F2783F"/>
    <w:rsid w:val="00F30FF9"/>
    <w:rsid w:val="00F42A11"/>
    <w:rsid w:val="00F46777"/>
    <w:rsid w:val="00F52AE5"/>
    <w:rsid w:val="00F57917"/>
    <w:rsid w:val="00F63C8B"/>
    <w:rsid w:val="00F66642"/>
    <w:rsid w:val="00F73968"/>
    <w:rsid w:val="00F76760"/>
    <w:rsid w:val="00F771AF"/>
    <w:rsid w:val="00F95B6B"/>
    <w:rsid w:val="00FA5927"/>
    <w:rsid w:val="00FB4A11"/>
    <w:rsid w:val="00FC1C42"/>
    <w:rsid w:val="00FC7156"/>
    <w:rsid w:val="00FD14BB"/>
    <w:rsid w:val="00FE009A"/>
    <w:rsid w:val="00FE4B73"/>
    <w:rsid w:val="00FF02BD"/>
    <w:rsid w:val="00FF0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0BD30D5"/>
  <w15:chartTrackingRefBased/>
  <w15:docId w15:val="{E6EA97EF-AFAF-904B-B01A-A681B47D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084CE6"/>
    <w:pPr>
      <w:ind w:left="720"/>
      <w:contextualSpacing/>
    </w:pPr>
  </w:style>
  <w:style w:type="table" w:styleId="LiBang">
    <w:name w:val="Table Grid"/>
    <w:basedOn w:val="BangThngthng"/>
    <w:uiPriority w:val="39"/>
    <w:rsid w:val="00B76A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1857</Words>
  <Characters>10590</Characters>
  <Application>Microsoft Office Word</Application>
  <DocSecurity>0</DocSecurity>
  <Lines>88</Lines>
  <Paragraphs>24</Paragraphs>
  <ScaleCrop>false</ScaleCrop>
  <Company/>
  <LinksUpToDate>false</LinksUpToDate>
  <CharactersWithSpaces>12423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111160270</dc:creator>
  <cp:keywords/>
  <dc:description/>
  <cp:lastModifiedBy>111160270</cp:lastModifiedBy>
  <cp:revision>2</cp:revision>
  <dcterms:created xsi:type="dcterms:W3CDTF">2020-12-03T06:29:00Z</dcterms:created>
  <dcterms:modified xsi:type="dcterms:W3CDTF">2020-12-03T06:29:00Z</dcterms:modified>
</cp:coreProperties>
</file>