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A69B" w14:textId="77777777" w:rsidR="008C4510" w:rsidRPr="008C4510" w:rsidRDefault="008C4510" w:rsidP="008C4510">
      <w:pPr>
        <w:rPr>
          <w:b/>
          <w:bCs/>
        </w:rPr>
      </w:pPr>
      <w:r w:rsidRPr="008C4510">
        <w:rPr>
          <w:b/>
          <w:bCs/>
        </w:rPr>
        <w:t>I. TƯ DUY PHẢN BIỆN HỆ THỐNG ([ĐỀ XUẤT &amp; PHÂN TÍCH LOGIC])</w:t>
      </w:r>
    </w:p>
    <w:p w14:paraId="189C95A0" w14:textId="77777777" w:rsidR="008C4510" w:rsidRPr="008C4510" w:rsidRDefault="008C4510" w:rsidP="008C4510">
      <w:r w:rsidRPr="008C4510">
        <w:t xml:space="preserve">Trước khi bắt tay vào làm, với tư cách là </w:t>
      </w:r>
      <w:r w:rsidRPr="008C4510">
        <w:rPr>
          <w:b/>
          <w:bCs/>
        </w:rPr>
        <w:t>Editor</w:t>
      </w:r>
      <w:r w:rsidRPr="008C4510">
        <w:t xml:space="preserve">, chúng ta cần nhìn thẳng vào </w:t>
      </w:r>
      <w:r w:rsidRPr="008C4510">
        <w:rPr>
          <w:b/>
          <w:bCs/>
        </w:rPr>
        <w:t>4 bài toán thực tế</w:t>
      </w:r>
      <w:r w:rsidRPr="008C4510">
        <w:t xml:space="preserve"> để không bị vấp phải lỗi của các đội làm Vlog thông thường:</w:t>
      </w:r>
    </w:p>
    <w:p w14:paraId="4A24E4C7" w14:textId="77777777" w:rsidR="008C4510" w:rsidRPr="008C4510" w:rsidRDefault="008C4510" w:rsidP="008C4510">
      <w:pPr>
        <w:numPr>
          <w:ilvl w:val="0"/>
          <w:numId w:val="1"/>
        </w:numPr>
      </w:pPr>
      <w:r w:rsidRPr="008C4510">
        <w:rPr>
          <w:b/>
          <w:bCs/>
        </w:rPr>
        <w:t>Phản biện #1 — Tại sao Editor là "Linh hồn" của ngách này nhưng lại phụ thuộc vào Góc quay?</w:t>
      </w:r>
      <w:r w:rsidRPr="008C4510">
        <w:t xml:space="preserve">: </w:t>
      </w:r>
    </w:p>
    <w:p w14:paraId="04699557" w14:textId="77777777" w:rsidR="008C4510" w:rsidRPr="008C4510" w:rsidRDefault="008C4510" w:rsidP="008C4510">
      <w:pPr>
        <w:numPr>
          <w:ilvl w:val="1"/>
          <w:numId w:val="1"/>
        </w:numPr>
      </w:pPr>
      <w:r w:rsidRPr="008C4510">
        <w:t xml:space="preserve">Đã xác minh từ video mẫu (snaptik_7668508308268961032): Ngách này </w:t>
      </w:r>
      <w:r w:rsidRPr="008C4510">
        <w:rPr>
          <w:b/>
          <w:bCs/>
        </w:rPr>
        <w:t>0% dùng giọng đọc thuyết minh (No Voiceover)</w:t>
      </w:r>
      <w:r w:rsidRPr="008C4510">
        <w:t xml:space="preserve">. Người xem bị cuốn theo nhờ </w:t>
      </w:r>
      <w:r w:rsidRPr="008C4510">
        <w:rPr>
          <w:b/>
          <w:bCs/>
        </w:rPr>
        <w:t>Nhịp cắt cực nhanh (1.3s – 1.7s/shot, 70 cú cắt trong 116 giây)</w:t>
      </w:r>
      <w:r w:rsidRPr="008C4510">
        <w:t xml:space="preserve"> kết hợp với </w:t>
      </w:r>
      <w:r w:rsidRPr="008C4510">
        <w:rPr>
          <w:b/>
          <w:bCs/>
        </w:rPr>
        <w:t>Chữ nhảy trên màn hình (On-Screen Text)</w:t>
      </w:r>
      <w:r w:rsidRPr="008C4510">
        <w:t>.</w:t>
      </w:r>
    </w:p>
    <w:p w14:paraId="6192E56C" w14:textId="77777777" w:rsidR="008C4510" w:rsidRPr="008C4510" w:rsidRDefault="008C4510" w:rsidP="008C4510">
      <w:pPr>
        <w:numPr>
          <w:ilvl w:val="1"/>
          <w:numId w:val="1"/>
        </w:numPr>
      </w:pPr>
      <w:r w:rsidRPr="008C4510">
        <w:rPr>
          <w:b/>
          <w:bCs/>
        </w:rPr>
        <w:t>Vấn đề</w:t>
      </w:r>
      <w:r w:rsidRPr="008C4510">
        <w:t xml:space="preserve">: Nếu người quay chỉ đặt máy 1 góc cố định quay cảnh nấu ăn dài 2 phút liên tục, Editor khi cắt ngắn thành từng đoạn 1.5s trên cùng 1 góc máy sẽ tạo ra hiện tượng </w:t>
      </w:r>
      <w:r w:rsidRPr="008C4510">
        <w:rPr>
          <w:b/>
          <w:bCs/>
        </w:rPr>
        <w:t>giật hình (Jump Cut)</w:t>
      </w:r>
      <w:r w:rsidRPr="008C4510">
        <w:t>.</w:t>
      </w:r>
    </w:p>
    <w:p w14:paraId="5B7850A0" w14:textId="77777777" w:rsidR="008C4510" w:rsidRPr="008C4510" w:rsidRDefault="008C4510" w:rsidP="008C4510">
      <w:pPr>
        <w:numPr>
          <w:ilvl w:val="1"/>
          <w:numId w:val="1"/>
        </w:numPr>
      </w:pPr>
      <w:r w:rsidRPr="008C4510">
        <w:rPr>
          <w:b/>
          <w:bCs/>
        </w:rPr>
        <w:t>Giải pháp đồng bộ</w:t>
      </w:r>
      <w:r w:rsidRPr="008C4510">
        <w:t xml:space="preserve">: Người quay chỉ cần áp dụng quy tắc </w:t>
      </w:r>
      <w:r w:rsidRPr="008C4510">
        <w:rPr>
          <w:b/>
          <w:bCs/>
        </w:rPr>
        <w:t>"1 Hoạt động = 1 Cảnh Rộng (4s) + 1 Cảnh Cận Tay (4s)"</w:t>
      </w:r>
      <w:r w:rsidRPr="008C4510">
        <w:t>. Khi đó, Editor cắt đan xen Rộng (1.5s) -&gt; Cận (1.3s) -&gt; Rộng (1.5s) sẽ mượt tuyệt đối mà không cần bất kỳ hiệu ứng chuyển cảnh giả tạo nào.</w:t>
      </w:r>
    </w:p>
    <w:p w14:paraId="31B9F5A6" w14:textId="77777777" w:rsidR="008C4510" w:rsidRPr="008C4510" w:rsidRDefault="008C4510" w:rsidP="008C4510">
      <w:pPr>
        <w:numPr>
          <w:ilvl w:val="0"/>
          <w:numId w:val="1"/>
        </w:numPr>
      </w:pPr>
      <w:r w:rsidRPr="008C4510">
        <w:rPr>
          <w:b/>
          <w:bCs/>
        </w:rPr>
        <w:t>Phản biện #2 — Lợi thế Độc quyền của hình tượng "Người đàn ông 50 tuổi" so với video mẫu</w:t>
      </w:r>
      <w:r w:rsidRPr="008C4510">
        <w:t xml:space="preserve">: </w:t>
      </w:r>
    </w:p>
    <w:p w14:paraId="4611ADE2" w14:textId="77777777" w:rsidR="008C4510" w:rsidRPr="008C4510" w:rsidRDefault="008C4510" w:rsidP="008C4510">
      <w:pPr>
        <w:numPr>
          <w:ilvl w:val="1"/>
          <w:numId w:val="1"/>
        </w:numPr>
      </w:pPr>
      <w:r w:rsidRPr="008C4510">
        <w:t>Trên TikTok hiện tại, 95% kênh gia đình là góc nhìn phụ nữ (</w:t>
      </w:r>
      <w:r w:rsidRPr="008C4510">
        <w:rPr>
          <w:i/>
          <w:iCs/>
        </w:rPr>
        <w:t>Mẹ chồng – Nàng dâu</w:t>
      </w:r>
      <w:r w:rsidRPr="008C4510">
        <w:t>).</w:t>
      </w:r>
    </w:p>
    <w:p w14:paraId="2F488301" w14:textId="77777777" w:rsidR="008C4510" w:rsidRPr="008C4510" w:rsidRDefault="008C4510" w:rsidP="008C4510">
      <w:pPr>
        <w:numPr>
          <w:ilvl w:val="1"/>
          <w:numId w:val="1"/>
        </w:numPr>
      </w:pPr>
      <w:r w:rsidRPr="008C4510">
        <w:t xml:space="preserve">Hình tượng của bạn: </w:t>
      </w:r>
      <w:r w:rsidRPr="008C4510">
        <w:rPr>
          <w:b/>
          <w:bCs/>
        </w:rPr>
        <w:t>Người đàn ông trung niên 50 tuổi</w:t>
      </w:r>
      <w:r w:rsidRPr="008C4510">
        <w:t xml:space="preserve"> đóng cùng lúc 4 vai trò (</w:t>
      </w:r>
      <w:r w:rsidRPr="008C4510">
        <w:rPr>
          <w:b/>
          <w:bCs/>
        </w:rPr>
        <w:t>Chồng – Bố vợ sống chung với con rể – Ông ngoại của 2 cháu – Con rể hiếu thảo chăm mẹ vợ cách 50m vừa bị ngã ở nhà vệ sinh</w:t>
      </w:r>
      <w:r w:rsidRPr="008C4510">
        <w:t xml:space="preserve">) là một </w:t>
      </w:r>
      <w:r w:rsidRPr="008C4510">
        <w:rPr>
          <w:b/>
          <w:bCs/>
        </w:rPr>
        <w:t>"Mỏ vàng Định vị" (Blue Ocean)</w:t>
      </w:r>
      <w:r w:rsidRPr="008C4510">
        <w:t>. Khán giả cực kỳ nể phục và dễ xúc động trước hình ảnh người đàn ông 50 tuổi dậy từ 5h15 sáng đi bộ 50m ra chợ, vào bếp nấu cho 6 người trong nhà và hầm riêng 1 phần đem sang cho mẹ vợ.</w:t>
      </w:r>
    </w:p>
    <w:p w14:paraId="0BD69748" w14:textId="77777777" w:rsidR="008C4510" w:rsidRPr="008C4510" w:rsidRDefault="008C4510" w:rsidP="008C4510">
      <w:pPr>
        <w:numPr>
          <w:ilvl w:val="0"/>
          <w:numId w:val="1"/>
        </w:numPr>
      </w:pPr>
      <w:r w:rsidRPr="008C4510">
        <w:rPr>
          <w:b/>
          <w:bCs/>
        </w:rPr>
        <w:t>Phản biện #3 — Tránh bẫy "Tham chi tiết" trong 1 video</w:t>
      </w:r>
      <w:r w:rsidRPr="008C4510">
        <w:t xml:space="preserve">: </w:t>
      </w:r>
    </w:p>
    <w:p w14:paraId="4276576F" w14:textId="77777777" w:rsidR="008C4510" w:rsidRPr="008C4510" w:rsidRDefault="008C4510" w:rsidP="008C4510">
      <w:pPr>
        <w:numPr>
          <w:ilvl w:val="1"/>
          <w:numId w:val="1"/>
        </w:numPr>
      </w:pPr>
      <w:r w:rsidRPr="008C4510">
        <w:t>Gia đình bạn có tới 6 người + Chợ 50m + Nhà mẹ vợ 50m. Nếu video nào cũng đưa hết cả 8 yếu tố vào trong 1 phút 50 giây thì mạch truyện sẽ bị rối.</w:t>
      </w:r>
    </w:p>
    <w:p w14:paraId="51051298" w14:textId="77777777" w:rsidR="008C4510" w:rsidRPr="008C4510" w:rsidRDefault="008C4510" w:rsidP="008C4510">
      <w:pPr>
        <w:numPr>
          <w:ilvl w:val="1"/>
          <w:numId w:val="1"/>
        </w:numPr>
      </w:pPr>
      <w:r w:rsidRPr="008C4510">
        <w:rPr>
          <w:b/>
          <w:bCs/>
        </w:rPr>
        <w:t>Giải pháp cho Editor &amp; Biên kịch</w:t>
      </w:r>
      <w:r w:rsidRPr="008C4510">
        <w:t xml:space="preserve">: Mỗi video chỉ chọn </w:t>
      </w:r>
      <w:r w:rsidRPr="008C4510">
        <w:rPr>
          <w:b/>
          <w:bCs/>
        </w:rPr>
        <w:t>1 Trục Quan Hệ Chính</w:t>
      </w:r>
      <w:r w:rsidRPr="008C4510">
        <w:t xml:space="preserve"> làm Hook ở 2 giây đầu </w:t>
      </w:r>
      <w:r w:rsidRPr="008C4510">
        <w:rPr>
          <w:i/>
          <w:iCs/>
        </w:rPr>
        <w:t>(VD: Tập 1 xoáy vào "Bố vợ 50 tuổi &amp; Mẹ vợ cách nhà 50m"; Tập 2 xoáy vào "Bố vợ 50 tuổi &amp; Con rể sống chung"; Tập 3 xoáy vào "Ông ngoại 50 tuổi &amp; 2 đứa cháu ngoại của cả con gái đầu lẫn con gái thứ hai")</w:t>
      </w:r>
      <w:r w:rsidRPr="008C4510">
        <w:t>.</w:t>
      </w:r>
    </w:p>
    <w:p w14:paraId="4AA71FD1" w14:textId="77777777" w:rsidR="008C4510" w:rsidRPr="008C4510" w:rsidRDefault="008C4510" w:rsidP="008C4510">
      <w:pPr>
        <w:numPr>
          <w:ilvl w:val="0"/>
          <w:numId w:val="1"/>
        </w:numPr>
      </w:pPr>
      <w:r w:rsidRPr="008C4510">
        <w:rPr>
          <w:b/>
          <w:bCs/>
        </w:rPr>
        <w:t>Phản biện #4 — Lách bộ lọc từ khóa TikTok đối với tình huống "Mẹ vợ ngã nhà vệ sinh"</w:t>
      </w:r>
      <w:r w:rsidRPr="008C4510">
        <w:t xml:space="preserve">: </w:t>
      </w:r>
    </w:p>
    <w:p w14:paraId="087C8386" w14:textId="77777777" w:rsidR="008C4510" w:rsidRPr="008C4510" w:rsidRDefault="008C4510" w:rsidP="008C4510">
      <w:pPr>
        <w:numPr>
          <w:ilvl w:val="1"/>
          <w:numId w:val="1"/>
        </w:numPr>
      </w:pPr>
      <w:r w:rsidRPr="008C4510">
        <w:t>TikTok kiểm duyệt rất gắt các từ liên quan đến tai nạn, chấn thương, thuốc men, bệnh tật hoặc rượu bia (dễ bị hạn chế phân phối khi gắn giỏ hàng).</w:t>
      </w:r>
    </w:p>
    <w:p w14:paraId="2BCE630E" w14:textId="77777777" w:rsidR="008C4510" w:rsidRPr="008C4510" w:rsidRDefault="008C4510" w:rsidP="008C4510">
      <w:pPr>
        <w:numPr>
          <w:ilvl w:val="1"/>
          <w:numId w:val="1"/>
        </w:numPr>
      </w:pPr>
      <w:r w:rsidRPr="008C4510">
        <w:rPr>
          <w:b/>
          <w:bCs/>
        </w:rPr>
        <w:lastRenderedPageBreak/>
        <w:t>Giải pháp của Editor khi đóng chữ</w:t>
      </w:r>
      <w:r w:rsidRPr="008C4510">
        <w:t xml:space="preserve">: Giống như video mẫu viết </w:t>
      </w:r>
      <w:r w:rsidRPr="008C4510">
        <w:rPr>
          <w:i/>
          <w:iCs/>
        </w:rPr>
        <w:t>"rượu"</w:t>
      </w:r>
      <w:r w:rsidRPr="008C4510">
        <w:t xml:space="preserve"> thành </w:t>
      </w:r>
      <w:r w:rsidRPr="008C4510">
        <w:rPr>
          <w:b/>
          <w:bCs/>
        </w:rPr>
        <w:t>"rịu"</w:t>
      </w:r>
      <w:r w:rsidRPr="008C4510">
        <w:t xml:space="preserve">, khi viết về mẹ vợ trên màn hình, Editor sẽ dùng các cụm từ an toàn và giàu tình cảm: </w:t>
      </w:r>
      <w:r w:rsidRPr="008C4510">
        <w:rPr>
          <w:i/>
          <w:iCs/>
        </w:rPr>
        <w:t>"mới bị trượt chân ở nhà tắm"</w:t>
      </w:r>
      <w:r w:rsidRPr="008C4510">
        <w:t xml:space="preserve">, </w:t>
      </w:r>
      <w:r w:rsidRPr="008C4510">
        <w:rPr>
          <w:i/>
          <w:iCs/>
        </w:rPr>
        <w:t>"đang dưỡng sức tại nhà"</w:t>
      </w:r>
      <w:r w:rsidRPr="008C4510">
        <w:t xml:space="preserve">, </w:t>
      </w:r>
      <w:r w:rsidRPr="008C4510">
        <w:rPr>
          <w:i/>
          <w:iCs/>
        </w:rPr>
        <w:t>"nấu món mềm bồi bổ cho bà mau khoẻ"</w:t>
      </w:r>
      <w:r w:rsidRPr="008C4510">
        <w:t>.</w:t>
      </w:r>
    </w:p>
    <w:p w14:paraId="27BACC7B" w14:textId="77777777" w:rsidR="008C4510" w:rsidRPr="008C4510" w:rsidRDefault="008C4510" w:rsidP="008C4510">
      <w:r w:rsidRPr="008C4510">
        <w:pict w14:anchorId="297CD9A2">
          <v:rect id="_x0000_i1043" style="width:396pt;height:.75pt" o:hralign="center" o:hrstd="t" o:hr="t" fillcolor="#a0a0a0" stroked="f"/>
        </w:pict>
      </w:r>
    </w:p>
    <w:p w14:paraId="44434D98" w14:textId="77777777" w:rsidR="008C4510" w:rsidRPr="008C4510" w:rsidRDefault="008C4510" w:rsidP="008C4510">
      <w:pPr>
        <w:rPr>
          <w:b/>
          <w:bCs/>
        </w:rPr>
      </w:pPr>
      <w:r w:rsidRPr="008C4510">
        <w:rPr>
          <w:b/>
          <w:bCs/>
        </w:rPr>
        <w:t>II. TƯ DUY EDIT CỐT LÕI (TRỌNG TÂM VAI TRÒ EDITOR)</w:t>
      </w:r>
    </w:p>
    <w:p w14:paraId="6504A1EC" w14:textId="77777777" w:rsidR="008C4510" w:rsidRPr="008C4510" w:rsidRDefault="008C4510" w:rsidP="008C4510">
      <w:r w:rsidRPr="008C4510">
        <w:t>Chi tiết kỹ thuật đã được lưu tại CAM_NANG_EDITOR_NHIP_DUNG_VA_TYPOGRAPHY.md, tóm tắt 4 quy luật bất di bất dịch khi dựng:</w:t>
      </w:r>
    </w:p>
    <w:p w14:paraId="7DC4D58A" w14:textId="77777777" w:rsidR="008C4510" w:rsidRPr="008C4510" w:rsidRDefault="008C4510" w:rsidP="008C4510">
      <w:pPr>
        <w:numPr>
          <w:ilvl w:val="0"/>
          <w:numId w:val="2"/>
        </w:numPr>
      </w:pPr>
      <w:r w:rsidRPr="008C4510">
        <w:rPr>
          <w:b/>
          <w:bCs/>
        </w:rPr>
        <w:t>Cấu trúc Nhịp dựng 4 Giai đoạn (Tổng 90s – 120s, 60 – 75 shots)</w:t>
      </w:r>
      <w:r w:rsidRPr="008C4510">
        <w:t xml:space="preserve">: </w:t>
      </w:r>
    </w:p>
    <w:p w14:paraId="0341042D" w14:textId="77777777" w:rsidR="008C4510" w:rsidRPr="008C4510" w:rsidRDefault="008C4510" w:rsidP="008C4510">
      <w:pPr>
        <w:numPr>
          <w:ilvl w:val="1"/>
          <w:numId w:val="2"/>
        </w:numPr>
      </w:pPr>
      <w:r w:rsidRPr="008C4510">
        <w:rPr>
          <w:b/>
          <w:bCs/>
        </w:rPr>
        <w:t>Giai đoạn 1 — Hook Chớp Nhoáng (0.0s – 2.2s | 3 shots x 0.7s)</w:t>
      </w:r>
      <w:r w:rsidRPr="008C4510">
        <w:t>: Nhá hàng 3 cảnh ấn tượng nhất kèm chữ Kẹp 2 đầu màn hình (</w:t>
      </w:r>
      <w:r w:rsidRPr="008C4510">
        <w:rPr>
          <w:i/>
          <w:iCs/>
        </w:rPr>
        <w:t>Trên: 50 tuổi [Đỏ viền Trắng] + Cho vợ chồng con gái ở rể &amp; giữ 2 cháu ngoại [Vàng viền Đen] / Dưới: 5h15 bố vợ đã dậy đi chợ / Còn con rể thì...</w:t>
      </w:r>
      <w:r w:rsidRPr="008C4510">
        <w:t>).</w:t>
      </w:r>
    </w:p>
    <w:p w14:paraId="7049DB55" w14:textId="77777777" w:rsidR="008C4510" w:rsidRPr="008C4510" w:rsidRDefault="008C4510" w:rsidP="008C4510">
      <w:pPr>
        <w:numPr>
          <w:ilvl w:val="1"/>
          <w:numId w:val="2"/>
        </w:numPr>
      </w:pPr>
      <w:r w:rsidRPr="008C4510">
        <w:rPr>
          <w:b/>
          <w:bCs/>
        </w:rPr>
        <w:t>Giai đoạn 2 — Nhịp Khởi Động &amp; Đi Chợ 50m (2.2s – 35.0s | 1.2s – 1.5s/shot)</w:t>
      </w:r>
      <w:r w:rsidRPr="008C4510">
        <w:t xml:space="preserve">: Đóng mốc giờ </w:t>
      </w:r>
      <w:r w:rsidRPr="008C4510">
        <w:rPr>
          <w:b/>
          <w:bCs/>
        </w:rPr>
        <w:t>5:15</w:t>
      </w:r>
      <w:r w:rsidRPr="008C4510">
        <w:t xml:space="preserve">, </w:t>
      </w:r>
      <w:r w:rsidRPr="008C4510">
        <w:rPr>
          <w:b/>
          <w:bCs/>
        </w:rPr>
        <w:t>5:30</w:t>
      </w:r>
      <w:r w:rsidRPr="008C4510">
        <w:t xml:space="preserve">. Cắt nhanh các thao tác bước ra ngõ, đi bộ 50m ra chợ chọn đồ tươi, về bếp sơ chế. </w:t>
      </w:r>
      <w:r w:rsidRPr="008C4510">
        <w:rPr>
          <w:b/>
          <w:bCs/>
        </w:rPr>
        <w:t>Chỉ giữ đúng 1.3 giây khi bàn tay đang chuyển động (Cutting on Action)</w:t>
      </w:r>
      <w:r w:rsidRPr="008C4510">
        <w:t>.</w:t>
      </w:r>
    </w:p>
    <w:p w14:paraId="5C70336E" w14:textId="77777777" w:rsidR="008C4510" w:rsidRPr="008C4510" w:rsidRDefault="008C4510" w:rsidP="008C4510">
      <w:pPr>
        <w:numPr>
          <w:ilvl w:val="1"/>
          <w:numId w:val="2"/>
        </w:numPr>
      </w:pPr>
      <w:r w:rsidRPr="008C4510">
        <w:rPr>
          <w:b/>
          <w:bCs/>
        </w:rPr>
        <w:t>Giai đoạn 3 — Lồng ghép Sản phẩm &amp; "Bẻ lái Nhân văn" (35.0s – 80.0s | 1.5s – 1.8s/shot)</w:t>
      </w:r>
      <w:r w:rsidRPr="008C4510">
        <w:t xml:space="preserve">: Đóng mốc giờ </w:t>
      </w:r>
      <w:r w:rsidRPr="008C4510">
        <w:rPr>
          <w:b/>
          <w:bCs/>
        </w:rPr>
        <w:t>5:45</w:t>
      </w:r>
      <w:r w:rsidRPr="008C4510">
        <w:t xml:space="preserve">, </w:t>
      </w:r>
      <w:r w:rsidRPr="008C4510">
        <w:rPr>
          <w:b/>
          <w:bCs/>
        </w:rPr>
        <w:t>6:05</w:t>
      </w:r>
      <w:r w:rsidRPr="008C4510">
        <w:t xml:space="preserve">. Luôn đặt </w:t>
      </w:r>
      <w:r w:rsidRPr="008C4510">
        <w:rPr>
          <w:b/>
          <w:bCs/>
        </w:rPr>
        <w:t>dòng chữ lý do thương vợ/con/cháu/mẹ vợ đi trước</w:t>
      </w:r>
      <w:r w:rsidRPr="008C4510">
        <w:t>, sau đó mới cắt liên hoàn 6 – 8 cảnh cận POV ngón tay bấm nút thiết bị (nồi hầm chậm, bình đun nước pha sữa/trà, robot hút bụi, thảm chống trượt nhà tắm cho mẹ vợ...).</w:t>
      </w:r>
    </w:p>
    <w:p w14:paraId="5771F4ED" w14:textId="77777777" w:rsidR="008C4510" w:rsidRPr="008C4510" w:rsidRDefault="008C4510" w:rsidP="008C4510">
      <w:pPr>
        <w:numPr>
          <w:ilvl w:val="1"/>
          <w:numId w:val="2"/>
        </w:numPr>
      </w:pPr>
      <w:r w:rsidRPr="008C4510">
        <w:rPr>
          <w:b/>
          <w:bCs/>
        </w:rPr>
        <w:t>Giai đoạn 4 — Đoàn viên &amp; Thoại thật cuối video (80.0s – 115.0s | 1.8s – 2.5s/shot)</w:t>
      </w:r>
      <w:r w:rsidRPr="008C4510">
        <w:t xml:space="preserve">: Đóng mốc </w:t>
      </w:r>
      <w:r w:rsidRPr="008C4510">
        <w:rPr>
          <w:b/>
          <w:bCs/>
        </w:rPr>
        <w:t>6:35</w:t>
      </w:r>
      <w:r w:rsidRPr="008C4510">
        <w:t xml:space="preserve">, </w:t>
      </w:r>
      <w:r w:rsidRPr="008C4510">
        <w:rPr>
          <w:b/>
          <w:bCs/>
        </w:rPr>
        <w:t>7:00</w:t>
      </w:r>
      <w:r w:rsidRPr="008C4510">
        <w:t xml:space="preserve">, </w:t>
      </w:r>
      <w:r w:rsidRPr="008C4510">
        <w:rPr>
          <w:b/>
          <w:bCs/>
        </w:rPr>
        <w:t>7:25</w:t>
      </w:r>
      <w:r w:rsidRPr="008C4510">
        <w:t>. Cảnh mang đồ ăn đi bộ 50m sang cho mẹ vợ, cảnh vợ chồng con gái – con rể đi làm, 2 cháu ngoại ăn sáng. Giữ 1–2 câu nói thật ngoài đời và đóng ngoặc kép “...” trên màn hình.</w:t>
      </w:r>
    </w:p>
    <w:p w14:paraId="49CE0C80" w14:textId="77777777" w:rsidR="008C4510" w:rsidRPr="008C4510" w:rsidRDefault="008C4510" w:rsidP="008C4510">
      <w:pPr>
        <w:numPr>
          <w:ilvl w:val="0"/>
          <w:numId w:val="2"/>
        </w:numPr>
      </w:pPr>
      <w:r w:rsidRPr="008C4510">
        <w:rPr>
          <w:b/>
          <w:bCs/>
        </w:rPr>
        <w:t>Quy chuẩn Chữ (Typography) &amp; Vùng An Toàn</w:t>
      </w:r>
      <w:r w:rsidRPr="008C4510">
        <w:t xml:space="preserve">: </w:t>
      </w:r>
    </w:p>
    <w:p w14:paraId="00C273A1" w14:textId="77777777" w:rsidR="008C4510" w:rsidRPr="008C4510" w:rsidRDefault="008C4510" w:rsidP="008C4510">
      <w:pPr>
        <w:numPr>
          <w:ilvl w:val="1"/>
          <w:numId w:val="2"/>
        </w:numPr>
      </w:pPr>
      <w:r w:rsidRPr="008C4510">
        <w:t xml:space="preserve">Đặt cố định ở </w:t>
      </w:r>
      <w:r w:rsidRPr="008C4510">
        <w:rPr>
          <w:b/>
          <w:bCs/>
        </w:rPr>
        <w:t>vùng 1/3 trên (Y = 12% – 28%)</w:t>
      </w:r>
      <w:r w:rsidRPr="008C4510">
        <w:t xml:space="preserve"> của khung dọc 9:16 (1080x1920). Tuyệt đối không đè lên mặt nhân vật ở giữa màn hình hay vùng giỏ hàng ở đáy.</w:t>
      </w:r>
    </w:p>
    <w:p w14:paraId="3EDA94E5" w14:textId="77777777" w:rsidR="008C4510" w:rsidRPr="008C4510" w:rsidRDefault="008C4510" w:rsidP="008C4510">
      <w:pPr>
        <w:numPr>
          <w:ilvl w:val="1"/>
          <w:numId w:val="2"/>
        </w:numPr>
      </w:pPr>
      <w:r w:rsidRPr="008C4510">
        <w:t xml:space="preserve">Chữ </w:t>
      </w:r>
      <w:r w:rsidRPr="008C4510">
        <w:rPr>
          <w:b/>
          <w:bCs/>
        </w:rPr>
        <w:t>Vàng tươi (#FFE600) + Viền Đen dày</w:t>
      </w:r>
      <w:r w:rsidRPr="008C4510">
        <w:t>, tối đa 5–8 chữ/dòng, tối đa 2 dòng/nhịp cắt.</w:t>
      </w:r>
    </w:p>
    <w:p w14:paraId="628EF1E1" w14:textId="77777777" w:rsidR="008C4510" w:rsidRPr="008C4510" w:rsidRDefault="008C4510" w:rsidP="008C4510">
      <w:r w:rsidRPr="008C4510">
        <w:pict w14:anchorId="35B5D446">
          <v:rect id="_x0000_i1044" style="width:396pt;height:.75pt" o:hralign="center" o:hrstd="t" o:hr="t" fillcolor="#a0a0a0" stroked="f"/>
        </w:pict>
      </w:r>
    </w:p>
    <w:p w14:paraId="20E21E21" w14:textId="78EAEBF1" w:rsidR="008C4510" w:rsidRPr="008C4510" w:rsidRDefault="008C4510" w:rsidP="008C4510">
      <w:pPr>
        <w:rPr>
          <w:b/>
          <w:bCs/>
        </w:rPr>
      </w:pPr>
      <w:r w:rsidRPr="008C4510">
        <w:rPr>
          <w:b/>
          <w:bCs/>
        </w:rPr>
        <w:t xml:space="preserve">III. ĐỒNG BỘ 3 KHÂU: CÁCH LÊN Ý TƯỞNG </w:t>
      </w:r>
      <m:oMath>
        <m:r>
          <m:rPr>
            <m:sty m:val="bi"/>
          </m:rPr>
          <w:rPr>
            <w:rFonts w:ascii="Cambria Math" w:hAnsi="Cambria Math"/>
          </w:rPr>
          <m:t>→</m:t>
        </m:r>
      </m:oMath>
      <w:r w:rsidRPr="008C4510">
        <w:rPr>
          <w:b/>
          <w:bCs/>
        </w:rPr>
        <w:t xml:space="preserve">CÁCH QUAY </w:t>
      </w:r>
      <m:oMath>
        <m:r>
          <m:rPr>
            <m:sty m:val="bi"/>
          </m:rPr>
          <w:rPr>
            <w:rFonts w:ascii="Cambria Math" w:hAnsi="Cambria Math"/>
          </w:rPr>
          <m:t>→</m:t>
        </m:r>
      </m:oMath>
      <w:r w:rsidRPr="008C4510">
        <w:rPr>
          <w:b/>
          <w:bCs/>
        </w:rPr>
        <w:t>CÁCH EDIT</w:t>
      </w:r>
    </w:p>
    <w:p w14:paraId="1DAAA637" w14:textId="77777777" w:rsidR="008C4510" w:rsidRPr="008C4510" w:rsidRDefault="008C4510" w:rsidP="008C4510">
      <w:r w:rsidRPr="008C4510">
        <w:rPr>
          <w:i/>
          <w:iCs/>
        </w:rPr>
        <w:t>(Toàn bộ 5 Tuyến Kịch bản &amp; Kịch bản mẫu Tập 01 từ 5:15 -&gt; 7:25 đã được viết chi tiết trong MA_TRAN_Y_TUONG_KICH_BAN_VA_CACH_QUAY_50_TUOI.md)</w:t>
      </w:r>
    </w:p>
    <w:p w14:paraId="36B757BC" w14:textId="77777777" w:rsidR="008C4510" w:rsidRPr="008C4510" w:rsidRDefault="008C4510" w:rsidP="008C4510">
      <w:pPr>
        <w:numPr>
          <w:ilvl w:val="0"/>
          <w:numId w:val="3"/>
        </w:numPr>
      </w:pPr>
      <w:r w:rsidRPr="008C4510">
        <w:rPr>
          <w:b/>
          <w:bCs/>
        </w:rPr>
        <w:t>Khâu 1 (Nhân sự Lên Ý tưởng / Kịch bản)</w:t>
      </w:r>
      <w:r w:rsidRPr="008C4510">
        <w:t xml:space="preserve">: Dùng công thức lắp ghép: </w:t>
      </w:r>
    </w:p>
    <w:p w14:paraId="32AD9346" w14:textId="77777777" w:rsidR="008C4510" w:rsidRPr="008C4510" w:rsidRDefault="008C4510" w:rsidP="008C4510">
      <w:pPr>
        <w:numPr>
          <w:ilvl w:val="1"/>
          <w:numId w:val="3"/>
        </w:numPr>
      </w:pPr>
      <w:r w:rsidRPr="008C4510">
        <w:rPr>
          <w:b/>
          <w:bCs/>
        </w:rPr>
        <w:lastRenderedPageBreak/>
        <w:t>Tuyến 1</w:t>
      </w:r>
      <w:r w:rsidRPr="008C4510">
        <w:t xml:space="preserve">: </w:t>
      </w:r>
      <w:r w:rsidRPr="008C4510">
        <w:rPr>
          <w:i/>
          <w:iCs/>
        </w:rPr>
        <w:t>Bố vợ 50 tuổi &amp; Con rể sống chung</w:t>
      </w:r>
      <w:r w:rsidRPr="008C4510">
        <w:t xml:space="preserve"> (Dậy sớm đi chợ 50m nấu ăn sáng để con gái &amp; con rể ngủ thêm vì đêm qua trông 2 cháu nhỏ).</w:t>
      </w:r>
    </w:p>
    <w:p w14:paraId="47F7C550" w14:textId="77777777" w:rsidR="008C4510" w:rsidRPr="008C4510" w:rsidRDefault="008C4510" w:rsidP="008C4510">
      <w:pPr>
        <w:numPr>
          <w:ilvl w:val="1"/>
          <w:numId w:val="3"/>
        </w:numPr>
      </w:pPr>
      <w:r w:rsidRPr="008C4510">
        <w:rPr>
          <w:b/>
          <w:bCs/>
        </w:rPr>
        <w:t>Tuyến 2</w:t>
      </w:r>
      <w:r w:rsidRPr="008C4510">
        <w:t xml:space="preserve">: </w:t>
      </w:r>
      <w:r w:rsidRPr="008C4510">
        <w:rPr>
          <w:i/>
          <w:iCs/>
        </w:rPr>
        <w:t>Chàng rể 50 tuổi &amp; Mẹ vợ cách nhà 50m</w:t>
      </w:r>
      <w:r w:rsidRPr="008C4510">
        <w:t xml:space="preserve"> (Đi chợ mua đồ về hầm cháo/canh bổ dưỡng bằng nồi đa năng, mang sang cho mẹ vợ mới ngã ở nhà vệ sinh + lót thảm chống trượt/tay vịn nhà tắm cho bà).</w:t>
      </w:r>
    </w:p>
    <w:p w14:paraId="07596296" w14:textId="77777777" w:rsidR="008C4510" w:rsidRPr="008C4510" w:rsidRDefault="008C4510" w:rsidP="008C4510">
      <w:pPr>
        <w:numPr>
          <w:ilvl w:val="1"/>
          <w:numId w:val="3"/>
        </w:numPr>
      </w:pPr>
      <w:r w:rsidRPr="008C4510">
        <w:rPr>
          <w:b/>
          <w:bCs/>
        </w:rPr>
        <w:t>Tuyến 3</w:t>
      </w:r>
      <w:r w:rsidRPr="008C4510">
        <w:t xml:space="preserve">: </w:t>
      </w:r>
      <w:r w:rsidRPr="008C4510">
        <w:rPr>
          <w:i/>
          <w:iCs/>
        </w:rPr>
        <w:t>Ông ngoại 50 tuổi chăm 2 cháu ngoại (1 bé con chị gửi, 1 bé con em)</w:t>
      </w:r>
      <w:r w:rsidRPr="008C4510">
        <w:t>.</w:t>
      </w:r>
    </w:p>
    <w:p w14:paraId="0B27C3C7" w14:textId="77777777" w:rsidR="008C4510" w:rsidRPr="008C4510" w:rsidRDefault="008C4510" w:rsidP="008C4510">
      <w:pPr>
        <w:numPr>
          <w:ilvl w:val="0"/>
          <w:numId w:val="3"/>
        </w:numPr>
      </w:pPr>
      <w:r w:rsidRPr="008C4510">
        <w:rPr>
          <w:b/>
          <w:bCs/>
        </w:rPr>
        <w:t>Khâu 2 (Nhân sự Quay phim / Chủ kênh)</w:t>
      </w:r>
      <w:r w:rsidRPr="008C4510">
        <w:t xml:space="preserve">: </w:t>
      </w:r>
    </w:p>
    <w:p w14:paraId="0F8E4E03" w14:textId="77777777" w:rsidR="008C4510" w:rsidRPr="008C4510" w:rsidRDefault="008C4510" w:rsidP="008C4510">
      <w:pPr>
        <w:numPr>
          <w:ilvl w:val="1"/>
          <w:numId w:val="3"/>
        </w:numPr>
      </w:pPr>
      <w:r w:rsidRPr="008C4510">
        <w:t xml:space="preserve">Không cần diễn xuất cầu kỳ, cứ làm việc thật buổi sáng nhưng nhớ </w:t>
      </w:r>
      <w:r w:rsidRPr="008C4510">
        <w:rPr>
          <w:b/>
          <w:bCs/>
        </w:rPr>
        <w:t>quay dọc 9:16</w:t>
      </w:r>
      <w:r w:rsidRPr="008C4510">
        <w:t xml:space="preserve">, mỗi thao tác bấm quay </w:t>
      </w:r>
      <w:r w:rsidRPr="008C4510">
        <w:rPr>
          <w:b/>
          <w:bCs/>
        </w:rPr>
        <w:t>1 cảnh góc rộng (4 giây)</w:t>
      </w:r>
      <w:r w:rsidRPr="008C4510">
        <w:t xml:space="preserve"> thấy người và </w:t>
      </w:r>
      <w:r w:rsidRPr="008C4510">
        <w:rPr>
          <w:b/>
          <w:bCs/>
        </w:rPr>
        <w:t>1 cảnh góc cận (4 giây)</w:t>
      </w:r>
      <w:r w:rsidRPr="008C4510">
        <w:t xml:space="preserve"> thấy bàn tay/món ăn/nút bấm sản phẩm.</w:t>
      </w:r>
    </w:p>
    <w:p w14:paraId="61537CB7" w14:textId="77777777" w:rsidR="008C4510" w:rsidRPr="008C4510" w:rsidRDefault="008C4510" w:rsidP="008C4510">
      <w:pPr>
        <w:numPr>
          <w:ilvl w:val="0"/>
          <w:numId w:val="3"/>
        </w:numPr>
      </w:pPr>
      <w:r w:rsidRPr="008C4510">
        <w:rPr>
          <w:b/>
          <w:bCs/>
        </w:rPr>
        <w:t>Khâu 3 (Chúng ta — Hệ thống Editor)</w:t>
      </w:r>
      <w:r w:rsidRPr="008C4510">
        <w:t xml:space="preserve">: </w:t>
      </w:r>
    </w:p>
    <w:p w14:paraId="5AE45816" w14:textId="77777777" w:rsidR="008C4510" w:rsidRPr="008C4510" w:rsidRDefault="008C4510" w:rsidP="008C4510">
      <w:pPr>
        <w:numPr>
          <w:ilvl w:val="1"/>
          <w:numId w:val="3"/>
        </w:numPr>
      </w:pPr>
      <w:r w:rsidRPr="008C4510">
        <w:t>Nhận toàn bộ file quay thô, lọc ra đúng những đoạn 1.3s – 1.8s đắt giá nhất, sắp xếp theo mốc giờ 5:15 -&gt; 7:30, đóng chữ Vàng dẫn chuyện và trộn nhạc nền + tiếng động ASMR tự nhiên.</w:t>
      </w:r>
    </w:p>
    <w:p w14:paraId="05143B82" w14:textId="77777777" w:rsidR="008C4510" w:rsidRPr="008C4510" w:rsidRDefault="008C4510" w:rsidP="008C4510">
      <w:r w:rsidRPr="008C4510">
        <w:pict w14:anchorId="1B9D52A8">
          <v:rect id="_x0000_i1045" style="width:396pt;height:.75pt" o:hralign="center" o:hrstd="t" o:hr="t" fillcolor="#a0a0a0" stroked="f"/>
        </w:pict>
      </w:r>
    </w:p>
    <w:p w14:paraId="743B92D6" w14:textId="77777777" w:rsidR="008C4510" w:rsidRPr="008C4510" w:rsidRDefault="008C4510" w:rsidP="008C4510">
      <w:pPr>
        <w:rPr>
          <w:b/>
          <w:bCs/>
        </w:rPr>
      </w:pPr>
      <w:r w:rsidRPr="008C4510">
        <w:rPr>
          <w:b/>
          <w:bCs/>
        </w:rPr>
        <w:t>IV. ĐỀ XUẤT QUY TRÌNH TRIỂN KHAI: NGƯỜI DÙNG CẦN CUNG CẤP GÌ &amp; OUTPUT ĐẦU RA LÀ GÌ? ([ĐỀ XUẤT])</w:t>
      </w:r>
    </w:p>
    <w:p w14:paraId="2C7D06D1" w14:textId="77777777" w:rsidR="008C4510" w:rsidRPr="008C4510" w:rsidRDefault="008C4510" w:rsidP="008C4510">
      <w:r w:rsidRPr="008C4510">
        <w:t xml:space="preserve">Để bạn và nhân sự nhàn nhất mà chất lượng Edit đạt chuẩn 10/10 như video mẫu, tôi đề xuất quy trình </w:t>
      </w:r>
      <w:r w:rsidRPr="008C4510">
        <w:rPr>
          <w:b/>
          <w:bCs/>
        </w:rPr>
        <w:t>Đầu vào – Đầu ra</w:t>
      </w:r>
      <w:r w:rsidRPr="008C4510">
        <w:t xml:space="preserve"> như sau:</w:t>
      </w:r>
    </w:p>
    <w:p w14:paraId="537B4921" w14:textId="77777777" w:rsidR="008C4510" w:rsidRPr="008C4510" w:rsidRDefault="008C4510" w:rsidP="008C4510">
      <w:pPr>
        <w:rPr>
          <w:b/>
          <w:bCs/>
        </w:rPr>
      </w:pPr>
      <w:r w:rsidRPr="008C4510">
        <w:rPr>
          <w:rFonts w:ascii="Segoe UI Emoji" w:hAnsi="Segoe UI Emoji" w:cs="Segoe UI Emoji"/>
          <w:b/>
          <w:bCs/>
        </w:rPr>
        <w:t>📥</w:t>
      </w:r>
      <w:r w:rsidRPr="008C4510">
        <w:rPr>
          <w:b/>
          <w:bCs/>
        </w:rPr>
        <w:t xml:space="preserve"> 1. Người dùng (Bạn / Nhân sự) cần cung cấp gì cho mỗi video? (INPUT)</w:t>
      </w:r>
    </w:p>
    <w:p w14:paraId="3BB16296" w14:textId="77777777" w:rsidR="008C4510" w:rsidRPr="008C4510" w:rsidRDefault="008C4510" w:rsidP="008C4510">
      <w:r w:rsidRPr="008C4510">
        <w:t xml:space="preserve">Bạn chỉ cần bỏ vào thư mục Lifestyle Vlog/1_INPUT_NHAN_SU/ </w:t>
      </w:r>
      <w:r w:rsidRPr="008C4510">
        <w:rPr>
          <w:b/>
          <w:bCs/>
        </w:rPr>
        <w:t>2 thứ</w:t>
      </w:r>
      <w:r w:rsidRPr="008C4510">
        <w:t>:</w:t>
      </w:r>
    </w:p>
    <w:p w14:paraId="1F1FE80A" w14:textId="77777777" w:rsidR="008C4510" w:rsidRPr="008C4510" w:rsidRDefault="008C4510" w:rsidP="008C4510">
      <w:pPr>
        <w:numPr>
          <w:ilvl w:val="0"/>
          <w:numId w:val="4"/>
        </w:numPr>
      </w:pPr>
      <w:r w:rsidRPr="008C4510">
        <w:rPr>
          <w:b/>
          <w:bCs/>
        </w:rPr>
        <w:t>Thư mục các file video quay thô (raw_clips/)</w:t>
      </w:r>
      <w:r w:rsidRPr="008C4510">
        <w:t>: Các đoạn clip quay bằng điện thoại trong buổi sáng (đi chợ 50m, nấu bếp, dùng sản phẩm, sang nhà mẹ vợ, cảnh 2 cháu ngoại...). Không cần cắt gọt trước.</w:t>
      </w:r>
    </w:p>
    <w:p w14:paraId="26158F6B" w14:textId="77777777" w:rsidR="008C4510" w:rsidRPr="008C4510" w:rsidRDefault="008C4510" w:rsidP="008C4510">
      <w:pPr>
        <w:numPr>
          <w:ilvl w:val="0"/>
          <w:numId w:val="4"/>
        </w:numPr>
      </w:pPr>
      <w:r w:rsidRPr="008C4510">
        <w:rPr>
          <w:b/>
          <w:bCs/>
        </w:rPr>
        <w:t>Ghi chú ngắn 4–5 dòng (hoặc nhắn trực tiếp vào chat)</w:t>
      </w:r>
      <w:r w:rsidRPr="008C4510">
        <w:t xml:space="preserve">: </w:t>
      </w:r>
    </w:p>
    <w:p w14:paraId="242BAFCC" w14:textId="77777777" w:rsidR="008C4510" w:rsidRPr="008C4510" w:rsidRDefault="008C4510" w:rsidP="008C4510">
      <w:pPr>
        <w:numPr>
          <w:ilvl w:val="1"/>
          <w:numId w:val="4"/>
        </w:numPr>
      </w:pPr>
      <w:r w:rsidRPr="008C4510">
        <w:rPr>
          <w:i/>
          <w:iCs/>
        </w:rPr>
        <w:t>Hôm nay quay về chủ đề gì?</w:t>
      </w:r>
      <w:r w:rsidRPr="008C4510">
        <w:t xml:space="preserve"> (VD: Đi chợ 50m nấu ăn sáng cho cả nhà 6 người và đem cháo sang cho mẹ vợ).</w:t>
      </w:r>
    </w:p>
    <w:p w14:paraId="3B03FA3B" w14:textId="77777777" w:rsidR="008C4510" w:rsidRPr="008C4510" w:rsidRDefault="008C4510" w:rsidP="008C4510">
      <w:pPr>
        <w:numPr>
          <w:ilvl w:val="1"/>
          <w:numId w:val="4"/>
        </w:numPr>
      </w:pPr>
      <w:r w:rsidRPr="008C4510">
        <w:rPr>
          <w:i/>
          <w:iCs/>
        </w:rPr>
        <w:t>Có sản phẩm nào cần nhấn mạnh trong video không?</w:t>
      </w:r>
      <w:r w:rsidRPr="008C4510">
        <w:t xml:space="preserve"> (VD: Bình đun nước, Nồi hầm, Thảm chống trượt nhà tắm...).</w:t>
      </w:r>
    </w:p>
    <w:p w14:paraId="22A36A19" w14:textId="77777777" w:rsidR="008C4510" w:rsidRPr="008C4510" w:rsidRDefault="008C4510" w:rsidP="008C4510">
      <w:pPr>
        <w:numPr>
          <w:ilvl w:val="1"/>
          <w:numId w:val="4"/>
        </w:numPr>
      </w:pPr>
      <w:r w:rsidRPr="008C4510">
        <w:rPr>
          <w:i/>
          <w:iCs/>
        </w:rPr>
        <w:t xml:space="preserve">(Lưu ý: Nếu bạn chưa quay và muốn tôi </w:t>
      </w:r>
      <w:r w:rsidRPr="008C4510">
        <w:rPr>
          <w:b/>
          <w:bCs/>
          <w:i/>
          <w:iCs/>
        </w:rPr>
        <w:t>lên trước Kịch bản Phân cảnh + Danh sách các góc cần bấm máy (Shotlist)</w:t>
      </w:r>
      <w:r w:rsidRPr="008C4510">
        <w:rPr>
          <w:i/>
          <w:iCs/>
        </w:rPr>
        <w:t xml:space="preserve"> cho buổi sáng mai để nhân sự cầm điện thoại quay theo đúng checklist, bạn chỉ cần nói chủ đề + sản phẩm!)</w:t>
      </w:r>
    </w:p>
    <w:p w14:paraId="722A118D" w14:textId="77777777" w:rsidR="008C4510" w:rsidRPr="008C4510" w:rsidRDefault="008C4510" w:rsidP="008C4510">
      <w:pPr>
        <w:rPr>
          <w:b/>
          <w:bCs/>
        </w:rPr>
      </w:pPr>
      <w:r w:rsidRPr="008C4510">
        <w:rPr>
          <w:rFonts w:ascii="Segoe UI Emoji" w:hAnsi="Segoe UI Emoji" w:cs="Segoe UI Emoji"/>
          <w:b/>
          <w:bCs/>
        </w:rPr>
        <w:t>📤</w:t>
      </w:r>
      <w:r w:rsidRPr="008C4510">
        <w:rPr>
          <w:b/>
          <w:bCs/>
        </w:rPr>
        <w:t xml:space="preserve"> 2. Output đầu ra bạn nhận được là gì? (OUTPUT)</w:t>
      </w:r>
    </w:p>
    <w:p w14:paraId="52F05192" w14:textId="77777777" w:rsidR="008C4510" w:rsidRPr="008C4510" w:rsidRDefault="008C4510" w:rsidP="008C4510">
      <w:pPr>
        <w:numPr>
          <w:ilvl w:val="0"/>
          <w:numId w:val="5"/>
        </w:numPr>
      </w:pPr>
      <w:r w:rsidRPr="008C4510">
        <w:rPr>
          <w:b/>
          <w:bCs/>
        </w:rPr>
        <w:t>Trường hợp A — Trước khi quay (Nếu bạn cần Kịch bản &amp; Checklist góc quay cho nhân sự)</w:t>
      </w:r>
      <w:r w:rsidRPr="008C4510">
        <w:t xml:space="preserve">: </w:t>
      </w:r>
    </w:p>
    <w:p w14:paraId="687637E9" w14:textId="77777777" w:rsidR="008C4510" w:rsidRPr="008C4510" w:rsidRDefault="008C4510" w:rsidP="008C4510">
      <w:pPr>
        <w:numPr>
          <w:ilvl w:val="1"/>
          <w:numId w:val="5"/>
        </w:numPr>
      </w:pPr>
      <w:r w:rsidRPr="008C4510">
        <w:rPr>
          <w:b/>
          <w:bCs/>
        </w:rPr>
        <w:lastRenderedPageBreak/>
        <w:t>Output</w:t>
      </w:r>
      <w:r w:rsidRPr="008C4510">
        <w:t xml:space="preserve">: 1 File </w:t>
      </w:r>
      <w:r w:rsidRPr="008C4510">
        <w:rPr>
          <w:b/>
          <w:bCs/>
        </w:rPr>
        <w:t>Kịch bản Chi tiết &amp; Checklist Bấm Máy theo Mốc Giờ (5:15 -&gt; 7:30)</w:t>
      </w:r>
      <w:r w:rsidRPr="008C4510">
        <w:t xml:space="preserve"> ghi rõ: Cần quay mấy cảnh ngoài chợ 50m, mấy cảnh cận tay trong bếp, mấy cảnh sản phẩm, mấy cảnh bên nhà mẹ vợ, kèm sẵn toàn bộ câu chữ sẽ hiện lên màn hình.</w:t>
      </w:r>
    </w:p>
    <w:p w14:paraId="1A4BD8BD" w14:textId="77777777" w:rsidR="008C4510" w:rsidRPr="008C4510" w:rsidRDefault="008C4510" w:rsidP="008C4510">
      <w:pPr>
        <w:numPr>
          <w:ilvl w:val="0"/>
          <w:numId w:val="5"/>
        </w:numPr>
      </w:pPr>
      <w:r w:rsidRPr="008C4510">
        <w:rPr>
          <w:b/>
          <w:bCs/>
        </w:rPr>
        <w:t>Trường hợp B — Sau khi đã có các file quay thô (Khâu Edit chính)</w:t>
      </w:r>
      <w:r w:rsidRPr="008C4510">
        <w:t xml:space="preserve">: </w:t>
      </w:r>
    </w:p>
    <w:p w14:paraId="6AC67E22" w14:textId="77777777" w:rsidR="008C4510" w:rsidRPr="008C4510" w:rsidRDefault="008C4510" w:rsidP="008C4510">
      <w:pPr>
        <w:numPr>
          <w:ilvl w:val="1"/>
          <w:numId w:val="5"/>
        </w:numPr>
      </w:pPr>
      <w:r w:rsidRPr="008C4510">
        <w:rPr>
          <w:b/>
          <w:bCs/>
        </w:rPr>
        <w:t>Output 1</w:t>
      </w:r>
      <w:r w:rsidRPr="008C4510">
        <w:t xml:space="preserve">: </w:t>
      </w:r>
      <w:r w:rsidRPr="008C4510">
        <w:rPr>
          <w:b/>
          <w:bCs/>
        </w:rPr>
        <w:t>Bảng Kịch Bản Nhịp Dựng (edit_decision_list.md &amp; .json)</w:t>
      </w:r>
      <w:r w:rsidRPr="008C4510">
        <w:t xml:space="preserve"> — Bóc tách toàn bộ các clip thô bạn gửi, chọn đúng từng đoạn 1.3s – 1.8s, gắn cột mốc giờ và dòng chữ Vàng tương ứng.</w:t>
      </w:r>
    </w:p>
    <w:p w14:paraId="5BE1D663" w14:textId="77777777" w:rsidR="008C4510" w:rsidRPr="008C4510" w:rsidRDefault="008C4510" w:rsidP="008C4510">
      <w:pPr>
        <w:numPr>
          <w:ilvl w:val="1"/>
          <w:numId w:val="5"/>
        </w:numPr>
      </w:pPr>
      <w:r w:rsidRPr="008C4510">
        <w:rPr>
          <w:b/>
          <w:bCs/>
        </w:rPr>
        <w:t>Output 2</w:t>
      </w:r>
      <w:r w:rsidRPr="008C4510">
        <w:t xml:space="preserve">: </w:t>
      </w:r>
      <w:r w:rsidRPr="008C4510">
        <w:rPr>
          <w:b/>
          <w:bCs/>
        </w:rPr>
        <w:t>Bảng Contact Sheet Kiểm Duyệt Bằng Mắt (contact_sheet_verify.png)</w:t>
      </w:r>
      <w:r w:rsidRPr="008C4510">
        <w:t xml:space="preserve"> — Chụp toàn bộ các khung hình đã đóng chữ Vàng + Mốc giờ để kiểm tra bố cục không đè mặt nhân vật.</w:t>
      </w:r>
    </w:p>
    <w:p w14:paraId="01EA6D82" w14:textId="77777777" w:rsidR="008C4510" w:rsidRPr="008C4510" w:rsidRDefault="008C4510" w:rsidP="008C4510">
      <w:pPr>
        <w:numPr>
          <w:ilvl w:val="1"/>
          <w:numId w:val="5"/>
        </w:numPr>
      </w:pPr>
      <w:r w:rsidRPr="008C4510">
        <w:rPr>
          <w:b/>
          <w:bCs/>
        </w:rPr>
        <w:t>Output 3</w:t>
      </w:r>
      <w:r w:rsidRPr="008C4510">
        <w:t xml:space="preserve">: </w:t>
      </w:r>
      <w:r w:rsidRPr="008C4510">
        <w:rPr>
          <w:b/>
          <w:bCs/>
        </w:rPr>
        <w:t>File Video Hoàn Chỉnh (tap_XX_final.mp4 tại 3_OUTPUT_VIDEO_HOAN_CHINH/)</w:t>
      </w:r>
      <w:r w:rsidRPr="008C4510">
        <w:t xml:space="preserve"> — Chuẩn dọc 9:16 (1080x1920, 30fps), cắt nhịp nhanh, đóng chữ chuẩn gu, trộn nhạc nền + âm thanh ASMR tự nhiên.</w:t>
      </w:r>
    </w:p>
    <w:p w14:paraId="55F64D50" w14:textId="77777777" w:rsidR="00D036C1" w:rsidRDefault="00D036C1"/>
    <w:sectPr w:rsidR="00D036C1"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6B4B"/>
    <w:multiLevelType w:val="multilevel"/>
    <w:tmpl w:val="D3C6E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F01EC2"/>
    <w:multiLevelType w:val="multilevel"/>
    <w:tmpl w:val="5ED81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F26F6"/>
    <w:multiLevelType w:val="multilevel"/>
    <w:tmpl w:val="A82AC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C0EA8"/>
    <w:multiLevelType w:val="multilevel"/>
    <w:tmpl w:val="EF0C3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30749"/>
    <w:multiLevelType w:val="multilevel"/>
    <w:tmpl w:val="71A66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954172">
    <w:abstractNumId w:val="4"/>
  </w:num>
  <w:num w:numId="2" w16cid:durableId="334698118">
    <w:abstractNumId w:val="1"/>
  </w:num>
  <w:num w:numId="3" w16cid:durableId="1233853309">
    <w:abstractNumId w:val="0"/>
  </w:num>
  <w:num w:numId="4" w16cid:durableId="136924864">
    <w:abstractNumId w:val="2"/>
  </w:num>
  <w:num w:numId="5" w16cid:durableId="1339962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1C"/>
    <w:rsid w:val="00006B1C"/>
    <w:rsid w:val="001C2221"/>
    <w:rsid w:val="001F629D"/>
    <w:rsid w:val="008C4510"/>
    <w:rsid w:val="00BA2AFF"/>
    <w:rsid w:val="00D036C1"/>
    <w:rsid w:val="00F71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9E72DF-D0B9-45B4-814B-5BF7320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B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B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6B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6B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6B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6B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6B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B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B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06B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06B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6B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6B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6B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B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B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6B1C"/>
    <w:pPr>
      <w:spacing w:before="160"/>
      <w:jc w:val="center"/>
    </w:pPr>
    <w:rPr>
      <w:i/>
      <w:iCs/>
      <w:color w:val="404040" w:themeColor="text1" w:themeTint="BF"/>
    </w:rPr>
  </w:style>
  <w:style w:type="character" w:customStyle="1" w:styleId="QuoteChar">
    <w:name w:val="Quote Char"/>
    <w:basedOn w:val="DefaultParagraphFont"/>
    <w:link w:val="Quote"/>
    <w:uiPriority w:val="29"/>
    <w:rsid w:val="00006B1C"/>
    <w:rPr>
      <w:i/>
      <w:iCs/>
      <w:color w:val="404040" w:themeColor="text1" w:themeTint="BF"/>
    </w:rPr>
  </w:style>
  <w:style w:type="paragraph" w:styleId="ListParagraph">
    <w:name w:val="List Paragraph"/>
    <w:basedOn w:val="Normal"/>
    <w:uiPriority w:val="34"/>
    <w:qFormat/>
    <w:rsid w:val="00006B1C"/>
    <w:pPr>
      <w:ind w:left="720"/>
      <w:contextualSpacing/>
    </w:pPr>
  </w:style>
  <w:style w:type="character" w:styleId="IntenseEmphasis">
    <w:name w:val="Intense Emphasis"/>
    <w:basedOn w:val="DefaultParagraphFont"/>
    <w:uiPriority w:val="21"/>
    <w:qFormat/>
    <w:rsid w:val="00006B1C"/>
    <w:rPr>
      <w:i/>
      <w:iCs/>
      <w:color w:val="2F5496" w:themeColor="accent1" w:themeShade="BF"/>
    </w:rPr>
  </w:style>
  <w:style w:type="paragraph" w:styleId="IntenseQuote">
    <w:name w:val="Intense Quote"/>
    <w:basedOn w:val="Normal"/>
    <w:next w:val="Normal"/>
    <w:link w:val="IntenseQuoteChar"/>
    <w:uiPriority w:val="30"/>
    <w:qFormat/>
    <w:rsid w:val="00006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B1C"/>
    <w:rPr>
      <w:i/>
      <w:iCs/>
      <w:color w:val="2F5496" w:themeColor="accent1" w:themeShade="BF"/>
    </w:rPr>
  </w:style>
  <w:style w:type="character" w:styleId="IntenseReference">
    <w:name w:val="Intense Reference"/>
    <w:basedOn w:val="DefaultParagraphFont"/>
    <w:uiPriority w:val="32"/>
    <w:qFormat/>
    <w:rsid w:val="00006B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Thiet Dang</dc:creator>
  <cp:keywords/>
  <dc:description/>
  <cp:lastModifiedBy>Thiet Dang</cp:lastModifiedBy>
  <cp:revision>3</cp:revision>
  <dcterms:created xsi:type="dcterms:W3CDTF">2026-10-22T16:07:00Z</dcterms:created>
  <dcterms:modified xsi:type="dcterms:W3CDTF">2026-10-22T16:22:00Z</dcterms:modified>
</cp:coreProperties>
</file>