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FAE3" w14:textId="13152669" w:rsidR="0053736D" w:rsidRDefault="0053736D" w:rsidP="0053736D">
      <w:r>
        <w:t>This assignment gave me a lot of trouble. I had to poke around stack overflow.com a lot. SQL is still very new to me and presented a challenge. The program did run, but it took a ton of error messages along the way. Fortunately, I did get the expected results from my program. I did have to ask a friend how to write the INNER JOIN part of the assignment. It proved to be past my current understanding. The book was a good resource for completing this assignment. The section that we covered in the chapter had very similar statements and queries. It was easy to adapt some of them for the other questions.</w:t>
      </w:r>
    </w:p>
    <w:sectPr w:rsidR="0053736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CAEAC" w14:textId="77777777" w:rsidR="00C11C5B" w:rsidRDefault="00C11C5B" w:rsidP="0053736D">
      <w:pPr>
        <w:spacing w:after="0" w:line="240" w:lineRule="auto"/>
      </w:pPr>
      <w:r>
        <w:separator/>
      </w:r>
    </w:p>
  </w:endnote>
  <w:endnote w:type="continuationSeparator" w:id="0">
    <w:p w14:paraId="71F61AB9" w14:textId="77777777" w:rsidR="00C11C5B" w:rsidRDefault="00C11C5B" w:rsidP="00537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72F6F" w14:textId="77777777" w:rsidR="00802A00" w:rsidRDefault="00802A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7172D" w14:textId="77777777" w:rsidR="00802A00" w:rsidRDefault="00802A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7B421" w14:textId="77777777" w:rsidR="00802A00" w:rsidRDefault="00802A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50AA6" w14:textId="77777777" w:rsidR="00C11C5B" w:rsidRDefault="00C11C5B" w:rsidP="0053736D">
      <w:pPr>
        <w:spacing w:after="0" w:line="240" w:lineRule="auto"/>
      </w:pPr>
      <w:r>
        <w:separator/>
      </w:r>
    </w:p>
  </w:footnote>
  <w:footnote w:type="continuationSeparator" w:id="0">
    <w:p w14:paraId="31CBBFF2" w14:textId="77777777" w:rsidR="00C11C5B" w:rsidRDefault="00C11C5B" w:rsidP="00537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8EEFB" w14:textId="77777777" w:rsidR="00802A00" w:rsidRDefault="00802A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E7157" w14:textId="5C1DFCD1" w:rsidR="0053736D" w:rsidRDefault="0053736D">
    <w:pPr>
      <w:pStyle w:val="Header"/>
    </w:pPr>
    <w:r>
      <w:t>Matt Garcia</w:t>
    </w:r>
  </w:p>
  <w:p w14:paraId="03E0E3DC" w14:textId="24F35E7B" w:rsidR="0053736D" w:rsidRDefault="0053736D">
    <w:pPr>
      <w:pStyle w:val="Header"/>
    </w:pPr>
    <w:r>
      <w:t>CIS – 2532</w:t>
    </w:r>
  </w:p>
  <w:p w14:paraId="62C39AF2" w14:textId="702EA28B" w:rsidR="0053736D" w:rsidRDefault="0053736D">
    <w:pPr>
      <w:pStyle w:val="Header"/>
    </w:pPr>
    <w:r>
      <w:t xml:space="preserve">NET </w:t>
    </w:r>
    <w:r w:rsidR="00802A00">
      <w:t>–</w:t>
    </w:r>
    <w:r>
      <w:t xml:space="preserve"> </w:t>
    </w:r>
    <w:r w:rsidR="00802A00">
      <w:t>01</w:t>
    </w:r>
  </w:p>
  <w:p w14:paraId="119571A4" w14:textId="6CE20B51" w:rsidR="00802A00" w:rsidRDefault="00802A00">
    <w:pPr>
      <w:pStyle w:val="Header"/>
    </w:pPr>
    <w:r>
      <w:t xml:space="preserve">LRS </w:t>
    </w:r>
  </w:p>
  <w:p w14:paraId="2288ED0A" w14:textId="77777777" w:rsidR="0053736D" w:rsidRDefault="0053736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844C12" w14:textId="77777777" w:rsidR="00802A00" w:rsidRDefault="00802A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6D"/>
    <w:rsid w:val="0053736D"/>
    <w:rsid w:val="00802A00"/>
    <w:rsid w:val="00C11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93A15"/>
  <w15:chartTrackingRefBased/>
  <w15:docId w15:val="{CB3BCD43-F6A1-4640-90E7-273323DDC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3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36D"/>
  </w:style>
  <w:style w:type="paragraph" w:styleId="Footer">
    <w:name w:val="footer"/>
    <w:basedOn w:val="Normal"/>
    <w:link w:val="FooterChar"/>
    <w:uiPriority w:val="99"/>
    <w:unhideWhenUsed/>
    <w:rsid w:val="005373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3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90</Words>
  <Characters>517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Matt</dc:creator>
  <cp:keywords/>
  <dc:description/>
  <cp:lastModifiedBy>Garcia, Matt</cp:lastModifiedBy>
  <cp:revision>1</cp:revision>
  <dcterms:created xsi:type="dcterms:W3CDTF">2023-05-17T03:11:00Z</dcterms:created>
  <dcterms:modified xsi:type="dcterms:W3CDTF">2023-05-17T03:23:00Z</dcterms:modified>
</cp:coreProperties>
</file>