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www.bestwestern.fr/hotels-attraction/fr/hotels-Place-Stanislas-189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Place Stanislas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