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zoologique et botanique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Parc zoologique et botanique de Mulhouse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zoologique et botanique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Parc zoologique et botanique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